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7BA8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SOFTWARE REQUIREMENTS SPECIFICATION (SRS)</w:t>
      </w:r>
    </w:p>
    <w:p w14:paraId="1294AAEF" w14:textId="77777777" w:rsidR="006F5887" w:rsidRPr="006F5887" w:rsidRDefault="006F5887" w:rsidP="006F5887">
      <w:pPr>
        <w:rPr>
          <w:b/>
          <w:bCs/>
        </w:rPr>
      </w:pPr>
      <w:proofErr w:type="spellStart"/>
      <w:r w:rsidRPr="006F5887">
        <w:rPr>
          <w:b/>
          <w:bCs/>
        </w:rPr>
        <w:t>GreenLink</w:t>
      </w:r>
      <w:proofErr w:type="spellEnd"/>
      <w:r w:rsidRPr="006F5887">
        <w:rPr>
          <w:b/>
          <w:bCs/>
        </w:rPr>
        <w:t>+ Environmental Monitoring System</w:t>
      </w:r>
    </w:p>
    <w:p w14:paraId="6C6E5090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Web + Mobile + AI-Based IoT Platform</w:t>
      </w:r>
    </w:p>
    <w:p w14:paraId="5F1597ED" w14:textId="77777777" w:rsidR="006F5887" w:rsidRPr="006F5887" w:rsidRDefault="006F5887" w:rsidP="006F5887">
      <w:r w:rsidRPr="006F5887">
        <w:pict w14:anchorId="1C772332">
          <v:rect id="_x0000_i1242" style="width:0;height:1.5pt" o:hralign="center" o:hrstd="t" o:hr="t" fillcolor="#a0a0a0" stroked="f"/>
        </w:pict>
      </w:r>
    </w:p>
    <w:p w14:paraId="5A72436D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Project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4803"/>
      </w:tblGrid>
      <w:tr w:rsidR="006F5887" w:rsidRPr="006F5887" w14:paraId="526FB4C0" w14:textId="77777777" w:rsidTr="00AE34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18EC0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71E5A02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Details</w:t>
            </w:r>
          </w:p>
        </w:tc>
      </w:tr>
      <w:tr w:rsidR="006F5887" w:rsidRPr="006F5887" w14:paraId="7692FD82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022B" w14:textId="77777777" w:rsidR="006F5887" w:rsidRPr="006F5887" w:rsidRDefault="006F5887" w:rsidP="006F5887">
            <w:r w:rsidRPr="006F588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43DEBFD" w14:textId="77777777" w:rsidR="006F5887" w:rsidRPr="006F5887" w:rsidRDefault="006F5887" w:rsidP="006F5887">
            <w:proofErr w:type="spellStart"/>
            <w:r w:rsidRPr="006F5887">
              <w:t>GreenLink</w:t>
            </w:r>
            <w:proofErr w:type="spellEnd"/>
            <w:r w:rsidRPr="006F5887">
              <w:t>+ Environmental Monitoring System</w:t>
            </w:r>
          </w:p>
        </w:tc>
      </w:tr>
      <w:tr w:rsidR="006F5887" w:rsidRPr="006F5887" w14:paraId="574E1472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51B3" w14:textId="77777777" w:rsidR="006F5887" w:rsidRPr="006F5887" w:rsidRDefault="006F5887" w:rsidP="006F5887">
            <w:r w:rsidRPr="006F5887">
              <w:t>Version</w:t>
            </w:r>
          </w:p>
        </w:tc>
        <w:tc>
          <w:tcPr>
            <w:tcW w:w="0" w:type="auto"/>
            <w:vAlign w:val="center"/>
            <w:hideMark/>
          </w:tcPr>
          <w:p w14:paraId="268F020B" w14:textId="77777777" w:rsidR="006F5887" w:rsidRPr="006F5887" w:rsidRDefault="006F5887" w:rsidP="006F5887">
            <w:r w:rsidRPr="006F5887">
              <w:rPr>
                <w:b/>
                <w:bCs/>
              </w:rPr>
              <w:t>6.0 (Final Submission Version)</w:t>
            </w:r>
          </w:p>
        </w:tc>
      </w:tr>
      <w:tr w:rsidR="006F5887" w:rsidRPr="006F5887" w14:paraId="53947FB3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4695" w14:textId="77777777" w:rsidR="006F5887" w:rsidRPr="006F5887" w:rsidRDefault="006F5887" w:rsidP="006F5887">
            <w:r w:rsidRPr="006F5887"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0667B4EC" w14:textId="77777777" w:rsidR="006F5887" w:rsidRPr="006F5887" w:rsidRDefault="006F5887" w:rsidP="006F5887">
            <w:r w:rsidRPr="006F5887">
              <w:t>Edge IoT + AI Intelligent Monitoring</w:t>
            </w:r>
          </w:p>
        </w:tc>
      </w:tr>
      <w:tr w:rsidR="006F5887" w:rsidRPr="006F5887" w14:paraId="64E3920B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D830" w14:textId="77777777" w:rsidR="006F5887" w:rsidRPr="006F5887" w:rsidRDefault="006F5887" w:rsidP="006F5887">
            <w:r w:rsidRPr="006F5887">
              <w:t>Web Frontend</w:t>
            </w:r>
          </w:p>
        </w:tc>
        <w:tc>
          <w:tcPr>
            <w:tcW w:w="0" w:type="auto"/>
            <w:vAlign w:val="center"/>
            <w:hideMark/>
          </w:tcPr>
          <w:p w14:paraId="5FB95AF7" w14:textId="77777777" w:rsidR="006F5887" w:rsidRPr="006F5887" w:rsidRDefault="006F5887" w:rsidP="006F5887">
            <w:r w:rsidRPr="006F5887">
              <w:t>React.js</w:t>
            </w:r>
          </w:p>
        </w:tc>
      </w:tr>
      <w:tr w:rsidR="006F5887" w:rsidRPr="006F5887" w14:paraId="6F666C93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9873" w14:textId="77777777" w:rsidR="006F5887" w:rsidRPr="006F5887" w:rsidRDefault="006F5887" w:rsidP="006F5887">
            <w:r w:rsidRPr="006F5887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3FF32F32" w14:textId="77777777" w:rsidR="006F5887" w:rsidRPr="006F5887" w:rsidRDefault="006F5887" w:rsidP="006F5887">
            <w:r w:rsidRPr="006F5887">
              <w:t>React Native</w:t>
            </w:r>
          </w:p>
        </w:tc>
      </w:tr>
      <w:tr w:rsidR="006F5887" w:rsidRPr="006F5887" w14:paraId="09DE8EC1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3452" w14:textId="77777777" w:rsidR="006F5887" w:rsidRPr="006F5887" w:rsidRDefault="006F5887" w:rsidP="006F5887">
            <w:r w:rsidRPr="006F5887">
              <w:t>Backend</w:t>
            </w:r>
          </w:p>
        </w:tc>
        <w:tc>
          <w:tcPr>
            <w:tcW w:w="0" w:type="auto"/>
            <w:vAlign w:val="center"/>
            <w:hideMark/>
          </w:tcPr>
          <w:p w14:paraId="50C3FD70" w14:textId="77777777" w:rsidR="006F5887" w:rsidRPr="006F5887" w:rsidRDefault="006F5887" w:rsidP="006F5887">
            <w:r w:rsidRPr="006F5887">
              <w:t>Node.js</w:t>
            </w:r>
          </w:p>
        </w:tc>
      </w:tr>
      <w:tr w:rsidR="006F5887" w:rsidRPr="006F5887" w14:paraId="469DE5F5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2628" w14:textId="77777777" w:rsidR="006F5887" w:rsidRPr="006F5887" w:rsidRDefault="006F5887" w:rsidP="006F5887">
            <w:r w:rsidRPr="006F5887">
              <w:t>Database</w:t>
            </w:r>
          </w:p>
        </w:tc>
        <w:tc>
          <w:tcPr>
            <w:tcW w:w="0" w:type="auto"/>
            <w:vAlign w:val="center"/>
            <w:hideMark/>
          </w:tcPr>
          <w:p w14:paraId="251F8E2C" w14:textId="77777777" w:rsidR="006F5887" w:rsidRPr="006F5887" w:rsidRDefault="006F5887" w:rsidP="006F5887">
            <w:proofErr w:type="spellStart"/>
            <w:r w:rsidRPr="006F5887">
              <w:t>InfluxDB</w:t>
            </w:r>
            <w:proofErr w:type="spellEnd"/>
          </w:p>
        </w:tc>
      </w:tr>
      <w:tr w:rsidR="006F5887" w:rsidRPr="006F5887" w14:paraId="318B9F12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B5C8" w14:textId="77777777" w:rsidR="006F5887" w:rsidRPr="006F5887" w:rsidRDefault="006F5887" w:rsidP="006F5887">
            <w:r w:rsidRPr="006F5887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4C981F7" w14:textId="77777777" w:rsidR="006F5887" w:rsidRPr="006F5887" w:rsidRDefault="006F5887" w:rsidP="006F5887">
            <w:r w:rsidRPr="006F5887">
              <w:t>Grafana</w:t>
            </w:r>
          </w:p>
        </w:tc>
      </w:tr>
      <w:tr w:rsidR="006F5887" w:rsidRPr="006F5887" w14:paraId="5B98F609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542C" w14:textId="77777777" w:rsidR="006F5887" w:rsidRPr="006F5887" w:rsidRDefault="006F5887" w:rsidP="006F5887">
            <w:r w:rsidRPr="006F588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B4405A2" w14:textId="77777777" w:rsidR="006F5887" w:rsidRPr="006F5887" w:rsidRDefault="006F5887" w:rsidP="006F5887">
            <w:r w:rsidRPr="006F5887">
              <w:t>MQTT</w:t>
            </w:r>
          </w:p>
        </w:tc>
      </w:tr>
      <w:tr w:rsidR="006F5887" w:rsidRPr="006F5887" w14:paraId="5D2967D1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9D79" w14:textId="77777777" w:rsidR="006F5887" w:rsidRPr="006F5887" w:rsidRDefault="006F5887" w:rsidP="006F5887">
            <w:r w:rsidRPr="006F5887">
              <w:t>AI Model</w:t>
            </w:r>
          </w:p>
        </w:tc>
        <w:tc>
          <w:tcPr>
            <w:tcW w:w="0" w:type="auto"/>
            <w:vAlign w:val="center"/>
            <w:hideMark/>
          </w:tcPr>
          <w:p w14:paraId="6F5CFB81" w14:textId="77777777" w:rsidR="006F5887" w:rsidRPr="006F5887" w:rsidRDefault="006F5887" w:rsidP="006F5887">
            <w:r w:rsidRPr="006F5887">
              <w:rPr>
                <w:b/>
                <w:bCs/>
              </w:rPr>
              <w:t>1D CNN (Time-Series Data Filtering)</w:t>
            </w:r>
          </w:p>
        </w:tc>
      </w:tr>
      <w:tr w:rsidR="006F5887" w:rsidRPr="006F5887" w14:paraId="3E57CF45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A2C2" w14:textId="77777777" w:rsidR="006F5887" w:rsidRPr="006F5887" w:rsidRDefault="006F5887" w:rsidP="006F5887">
            <w:r w:rsidRPr="006F5887"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19F09A2F" w14:textId="77777777" w:rsidR="006F5887" w:rsidRPr="006F5887" w:rsidRDefault="006F5887" w:rsidP="006F5887">
            <w:r w:rsidRPr="006F5887">
              <w:t>AWS</w:t>
            </w:r>
          </w:p>
        </w:tc>
      </w:tr>
      <w:tr w:rsidR="006F5887" w:rsidRPr="006F5887" w14:paraId="7841497C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6DDF" w14:textId="77777777" w:rsidR="006F5887" w:rsidRPr="006F5887" w:rsidRDefault="006F5887" w:rsidP="006F5887">
            <w:r w:rsidRPr="006F5887">
              <w:t>Gateway</w:t>
            </w:r>
          </w:p>
        </w:tc>
        <w:tc>
          <w:tcPr>
            <w:tcW w:w="0" w:type="auto"/>
            <w:vAlign w:val="center"/>
            <w:hideMark/>
          </w:tcPr>
          <w:p w14:paraId="1CFEDBC1" w14:textId="77777777" w:rsidR="006F5887" w:rsidRPr="006F5887" w:rsidRDefault="006F5887" w:rsidP="006F5887">
            <w:r w:rsidRPr="006F5887">
              <w:t>Raspberry Pi</w:t>
            </w:r>
          </w:p>
        </w:tc>
      </w:tr>
      <w:tr w:rsidR="006F5887" w:rsidRPr="006F5887" w14:paraId="3655754A" w14:textId="77777777" w:rsidTr="00AE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1A19" w14:textId="77777777" w:rsidR="006F5887" w:rsidRPr="006F5887" w:rsidRDefault="006F5887" w:rsidP="006F5887">
            <w:r w:rsidRPr="006F5887">
              <w:t>Sensor Nodes</w:t>
            </w:r>
          </w:p>
        </w:tc>
        <w:tc>
          <w:tcPr>
            <w:tcW w:w="0" w:type="auto"/>
            <w:vAlign w:val="center"/>
            <w:hideMark/>
          </w:tcPr>
          <w:p w14:paraId="3ACF1B42" w14:textId="77777777" w:rsidR="006F5887" w:rsidRPr="006F5887" w:rsidRDefault="006F5887" w:rsidP="006F5887">
            <w:r w:rsidRPr="006F5887">
              <w:t>ESP32</w:t>
            </w:r>
          </w:p>
        </w:tc>
      </w:tr>
    </w:tbl>
    <w:p w14:paraId="07816836" w14:textId="77777777" w:rsidR="006F5887" w:rsidRPr="006F5887" w:rsidRDefault="006F5887" w:rsidP="006F5887">
      <w:r w:rsidRPr="006F5887">
        <w:pict w14:anchorId="218DF65B">
          <v:rect id="_x0000_i1243" style="width:0;height:1.5pt" o:hralign="center" o:hrstd="t" o:hr="t" fillcolor="#a0a0a0" stroked="f"/>
        </w:pict>
      </w:r>
    </w:p>
    <w:p w14:paraId="0A87884F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1. Introduction</w:t>
      </w:r>
    </w:p>
    <w:p w14:paraId="0C84E404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1.1 Purpose</w:t>
      </w:r>
    </w:p>
    <w:p w14:paraId="612C3276" w14:textId="77777777" w:rsidR="006F5887" w:rsidRPr="006F5887" w:rsidRDefault="006F5887" w:rsidP="006F5887">
      <w:r w:rsidRPr="006F5887">
        <w:t xml:space="preserve">This SRS document defines the complete requirements for the </w:t>
      </w:r>
      <w:proofErr w:type="spellStart"/>
      <w:r w:rsidRPr="006F5887">
        <w:t>GreenLink</w:t>
      </w:r>
      <w:proofErr w:type="spellEnd"/>
      <w:r w:rsidRPr="006F5887">
        <w:t>+ system, including:</w:t>
      </w:r>
    </w:p>
    <w:p w14:paraId="7798BDDE" w14:textId="77777777" w:rsidR="006F5887" w:rsidRPr="006F5887" w:rsidRDefault="006F5887" w:rsidP="006F5887">
      <w:pPr>
        <w:numPr>
          <w:ilvl w:val="0"/>
          <w:numId w:val="2"/>
        </w:numPr>
      </w:pPr>
      <w:r w:rsidRPr="006F5887">
        <w:t>IoT data acquisition</w:t>
      </w:r>
    </w:p>
    <w:p w14:paraId="39B8E828" w14:textId="77777777" w:rsidR="006F5887" w:rsidRPr="006F5887" w:rsidRDefault="006F5887" w:rsidP="006F5887">
      <w:pPr>
        <w:numPr>
          <w:ilvl w:val="0"/>
          <w:numId w:val="2"/>
        </w:numPr>
      </w:pPr>
      <w:r w:rsidRPr="006F5887">
        <w:t>Edge-cloud communication</w:t>
      </w:r>
    </w:p>
    <w:p w14:paraId="05AF1FC6" w14:textId="77777777" w:rsidR="006F5887" w:rsidRPr="006F5887" w:rsidRDefault="006F5887" w:rsidP="006F5887">
      <w:pPr>
        <w:numPr>
          <w:ilvl w:val="0"/>
          <w:numId w:val="2"/>
        </w:numPr>
      </w:pPr>
      <w:r w:rsidRPr="006F5887">
        <w:lastRenderedPageBreak/>
        <w:t>AI-based filtering</w:t>
      </w:r>
    </w:p>
    <w:p w14:paraId="2A62AF38" w14:textId="77777777" w:rsidR="006F5887" w:rsidRPr="006F5887" w:rsidRDefault="006F5887" w:rsidP="006F5887">
      <w:pPr>
        <w:numPr>
          <w:ilvl w:val="0"/>
          <w:numId w:val="2"/>
        </w:numPr>
      </w:pPr>
      <w:r w:rsidRPr="006F5887">
        <w:t>Data visualization</w:t>
      </w:r>
    </w:p>
    <w:p w14:paraId="26E8CB57" w14:textId="77777777" w:rsidR="006F5887" w:rsidRPr="006F5887" w:rsidRDefault="006F5887" w:rsidP="006F5887">
      <w:pPr>
        <w:numPr>
          <w:ilvl w:val="0"/>
          <w:numId w:val="2"/>
        </w:numPr>
      </w:pPr>
      <w:r w:rsidRPr="006F5887">
        <w:t>Web and mobile platforms</w:t>
      </w:r>
    </w:p>
    <w:p w14:paraId="4BCD93D5" w14:textId="77777777" w:rsidR="006F5887" w:rsidRPr="006F5887" w:rsidRDefault="006F5887" w:rsidP="006F5887">
      <w:r w:rsidRPr="006F5887">
        <w:t xml:space="preserve">The system converts </w:t>
      </w:r>
      <w:r w:rsidRPr="006F5887">
        <w:rPr>
          <w:b/>
          <w:bCs/>
        </w:rPr>
        <w:t>raw environmental sensor data into clean, meaningful insights</w:t>
      </w:r>
      <w:r w:rsidRPr="006F5887">
        <w:t>.</w:t>
      </w:r>
    </w:p>
    <w:p w14:paraId="18A299B4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1.2 Scope</w:t>
      </w:r>
    </w:p>
    <w:p w14:paraId="30EF604A" w14:textId="77777777" w:rsidR="006F5887" w:rsidRPr="006F5887" w:rsidRDefault="006F5887" w:rsidP="006F5887">
      <w:proofErr w:type="spellStart"/>
      <w:r w:rsidRPr="006F5887">
        <w:t>GreenLink</w:t>
      </w:r>
      <w:proofErr w:type="spellEnd"/>
      <w:r w:rsidRPr="006F5887">
        <w:t>+ is designed to:</w:t>
      </w:r>
    </w:p>
    <w:p w14:paraId="6A4DBED0" w14:textId="77777777" w:rsidR="006F5887" w:rsidRPr="006F5887" w:rsidRDefault="006F5887" w:rsidP="006F5887">
      <w:pPr>
        <w:numPr>
          <w:ilvl w:val="0"/>
          <w:numId w:val="3"/>
        </w:numPr>
      </w:pPr>
      <w:r w:rsidRPr="006F5887">
        <w:t>Monitor environmental conditions in real time</w:t>
      </w:r>
    </w:p>
    <w:p w14:paraId="439E19CA" w14:textId="77777777" w:rsidR="006F5887" w:rsidRPr="006F5887" w:rsidRDefault="006F5887" w:rsidP="006F5887">
      <w:pPr>
        <w:numPr>
          <w:ilvl w:val="0"/>
          <w:numId w:val="3"/>
        </w:numPr>
      </w:pPr>
      <w:r w:rsidRPr="006F5887">
        <w:t>Detect anomalies and flood risks</w:t>
      </w:r>
    </w:p>
    <w:p w14:paraId="23502743" w14:textId="77777777" w:rsidR="006F5887" w:rsidRPr="006F5887" w:rsidRDefault="006F5887" w:rsidP="006F5887">
      <w:pPr>
        <w:numPr>
          <w:ilvl w:val="0"/>
          <w:numId w:val="3"/>
        </w:numPr>
      </w:pPr>
      <w:r w:rsidRPr="006F5887">
        <w:t>Improve data accuracy using AI</w:t>
      </w:r>
    </w:p>
    <w:p w14:paraId="54FEF6C0" w14:textId="77777777" w:rsidR="006F5887" w:rsidRPr="006F5887" w:rsidRDefault="006F5887" w:rsidP="006F5887">
      <w:pPr>
        <w:numPr>
          <w:ilvl w:val="0"/>
          <w:numId w:val="3"/>
        </w:numPr>
      </w:pPr>
      <w:r w:rsidRPr="006F5887">
        <w:t>Provide visual insights through dashboards</w:t>
      </w:r>
    </w:p>
    <w:p w14:paraId="544D138B" w14:textId="77777777" w:rsidR="006F5887" w:rsidRPr="006F5887" w:rsidRDefault="006F5887" w:rsidP="006F5887">
      <w:pPr>
        <w:numPr>
          <w:ilvl w:val="0"/>
          <w:numId w:val="3"/>
        </w:numPr>
      </w:pPr>
      <w:r w:rsidRPr="006F5887">
        <w:t>Enable remote monitoring via mobile app</w:t>
      </w:r>
    </w:p>
    <w:p w14:paraId="3AC05566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1.3 Objectives</w:t>
      </w:r>
    </w:p>
    <w:p w14:paraId="7F98F2F5" w14:textId="77777777" w:rsidR="006F5887" w:rsidRPr="006F5887" w:rsidRDefault="006F5887" w:rsidP="006F5887">
      <w:pPr>
        <w:numPr>
          <w:ilvl w:val="0"/>
          <w:numId w:val="4"/>
        </w:numPr>
      </w:pPr>
      <w:r w:rsidRPr="006F5887">
        <w:t>Real-time monitoring</w:t>
      </w:r>
    </w:p>
    <w:p w14:paraId="29AD9718" w14:textId="77777777" w:rsidR="006F5887" w:rsidRPr="006F5887" w:rsidRDefault="006F5887" w:rsidP="006F5887">
      <w:pPr>
        <w:numPr>
          <w:ilvl w:val="0"/>
          <w:numId w:val="4"/>
        </w:numPr>
      </w:pPr>
      <w:r w:rsidRPr="006F5887">
        <w:t>AI-based data filtering</w:t>
      </w:r>
    </w:p>
    <w:p w14:paraId="038A3164" w14:textId="77777777" w:rsidR="006F5887" w:rsidRPr="006F5887" w:rsidRDefault="006F5887" w:rsidP="006F5887">
      <w:pPr>
        <w:numPr>
          <w:ilvl w:val="0"/>
          <w:numId w:val="4"/>
        </w:numPr>
      </w:pPr>
      <w:r w:rsidRPr="006F5887">
        <w:t>Scalable IoT architecture</w:t>
      </w:r>
    </w:p>
    <w:p w14:paraId="6795693F" w14:textId="77777777" w:rsidR="006F5887" w:rsidRPr="006F5887" w:rsidRDefault="006F5887" w:rsidP="006F5887">
      <w:pPr>
        <w:numPr>
          <w:ilvl w:val="0"/>
          <w:numId w:val="4"/>
        </w:numPr>
      </w:pPr>
      <w:r w:rsidRPr="006F5887">
        <w:t>Reliable alert system</w:t>
      </w:r>
    </w:p>
    <w:p w14:paraId="69F37E42" w14:textId="77777777" w:rsidR="006F5887" w:rsidRPr="006F5887" w:rsidRDefault="006F5887" w:rsidP="006F5887">
      <w:pPr>
        <w:numPr>
          <w:ilvl w:val="0"/>
          <w:numId w:val="4"/>
        </w:numPr>
      </w:pPr>
      <w:r w:rsidRPr="006F5887">
        <w:t>Cross-platform accessibility</w:t>
      </w:r>
    </w:p>
    <w:p w14:paraId="4E95D6B3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2. System Architecture</w:t>
      </w:r>
    </w:p>
    <w:p w14:paraId="655A8191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2.1 Architecture Overview</w:t>
      </w:r>
    </w:p>
    <w:p w14:paraId="5C299122" w14:textId="77777777" w:rsidR="006F5887" w:rsidRPr="006F5887" w:rsidRDefault="006F5887" w:rsidP="006F5887">
      <w:r w:rsidRPr="006F5887">
        <w:t>ESP32 Sensors</w:t>
      </w:r>
    </w:p>
    <w:p w14:paraId="41B1B00D" w14:textId="77777777" w:rsidR="006F5887" w:rsidRPr="006F5887" w:rsidRDefault="006F5887" w:rsidP="006F5887">
      <w:r w:rsidRPr="006F5887">
        <w:t xml:space="preserve">      ↓</w:t>
      </w:r>
    </w:p>
    <w:p w14:paraId="58BBAF60" w14:textId="77777777" w:rsidR="006F5887" w:rsidRPr="006F5887" w:rsidRDefault="006F5887" w:rsidP="006F5887">
      <w:r w:rsidRPr="006F5887">
        <w:t xml:space="preserve">     LoRa</w:t>
      </w:r>
    </w:p>
    <w:p w14:paraId="3343C8BF" w14:textId="77777777" w:rsidR="006F5887" w:rsidRPr="006F5887" w:rsidRDefault="006F5887" w:rsidP="006F5887">
      <w:r w:rsidRPr="006F5887">
        <w:t xml:space="preserve">      ↓</w:t>
      </w:r>
    </w:p>
    <w:p w14:paraId="4A791D2E" w14:textId="77777777" w:rsidR="006F5887" w:rsidRPr="006F5887" w:rsidRDefault="006F5887" w:rsidP="006F5887">
      <w:r w:rsidRPr="006F5887">
        <w:t>Raspberry Pi Gateway</w:t>
      </w:r>
    </w:p>
    <w:p w14:paraId="236146BA" w14:textId="77777777" w:rsidR="006F5887" w:rsidRPr="006F5887" w:rsidRDefault="006F5887" w:rsidP="006F5887">
      <w:r w:rsidRPr="006F5887">
        <w:t xml:space="preserve">      ↓</w:t>
      </w:r>
    </w:p>
    <w:p w14:paraId="65E31F51" w14:textId="77777777" w:rsidR="006F5887" w:rsidRPr="006F5887" w:rsidRDefault="006F5887" w:rsidP="006F5887">
      <w:r w:rsidRPr="006F5887">
        <w:t xml:space="preserve">     MQTT Broker</w:t>
      </w:r>
    </w:p>
    <w:p w14:paraId="553546C8" w14:textId="77777777" w:rsidR="006F5887" w:rsidRPr="006F5887" w:rsidRDefault="006F5887" w:rsidP="006F5887">
      <w:r w:rsidRPr="006F5887">
        <w:t xml:space="preserve">      ↓</w:t>
      </w:r>
    </w:p>
    <w:p w14:paraId="77E9571F" w14:textId="77777777" w:rsidR="006F5887" w:rsidRPr="006F5887" w:rsidRDefault="006F5887" w:rsidP="006F5887">
      <w:r w:rsidRPr="006F5887">
        <w:t xml:space="preserve">     AWS Cloud</w:t>
      </w:r>
    </w:p>
    <w:p w14:paraId="4DC032C0" w14:textId="77777777" w:rsidR="006F5887" w:rsidRPr="006F5887" w:rsidRDefault="006F5887" w:rsidP="006F5887">
      <w:r w:rsidRPr="006F5887">
        <w:lastRenderedPageBreak/>
        <w:t xml:space="preserve">      ↓</w:t>
      </w:r>
    </w:p>
    <w:p w14:paraId="6167DE91" w14:textId="77777777" w:rsidR="006F5887" w:rsidRPr="006F5887" w:rsidRDefault="006F5887" w:rsidP="006F5887">
      <w:r w:rsidRPr="006F5887">
        <w:t xml:space="preserve">   Node.js Backend</w:t>
      </w:r>
    </w:p>
    <w:p w14:paraId="68D25350" w14:textId="77777777" w:rsidR="006F5887" w:rsidRPr="006F5887" w:rsidRDefault="006F5887" w:rsidP="006F5887">
      <w:r w:rsidRPr="006F5887">
        <w:t xml:space="preserve">      ↓</w:t>
      </w:r>
    </w:p>
    <w:p w14:paraId="67D320D1" w14:textId="77777777" w:rsidR="006F5887" w:rsidRPr="006F5887" w:rsidRDefault="006F5887" w:rsidP="006F5887">
      <w:r w:rsidRPr="006F5887">
        <w:t xml:space="preserve">  1D CNN Filtering Layer</w:t>
      </w:r>
    </w:p>
    <w:p w14:paraId="299EDC53" w14:textId="77777777" w:rsidR="006F5887" w:rsidRPr="006F5887" w:rsidRDefault="006F5887" w:rsidP="006F5887">
      <w:r w:rsidRPr="006F5887">
        <w:t xml:space="preserve">      ↓</w:t>
      </w:r>
    </w:p>
    <w:p w14:paraId="4E77334B" w14:textId="77777777" w:rsidR="006F5887" w:rsidRPr="006F5887" w:rsidRDefault="006F5887" w:rsidP="006F5887">
      <w:r w:rsidRPr="006F5887">
        <w:t xml:space="preserve">    </w:t>
      </w:r>
      <w:proofErr w:type="spellStart"/>
      <w:r w:rsidRPr="006F5887">
        <w:t>InfluxDB</w:t>
      </w:r>
      <w:proofErr w:type="spellEnd"/>
    </w:p>
    <w:p w14:paraId="4DF7A79A" w14:textId="77777777" w:rsidR="006F5887" w:rsidRPr="006F5887" w:rsidRDefault="006F5887" w:rsidP="006F5887">
      <w:r w:rsidRPr="006F5887">
        <w:t xml:space="preserve">      ↓</w:t>
      </w:r>
    </w:p>
    <w:p w14:paraId="30E5933E" w14:textId="77777777" w:rsidR="006F5887" w:rsidRPr="006F5887" w:rsidRDefault="006F5887" w:rsidP="006F5887">
      <w:r w:rsidRPr="006F5887">
        <w:t xml:space="preserve">    Grafana</w:t>
      </w:r>
    </w:p>
    <w:p w14:paraId="724E7242" w14:textId="77777777" w:rsidR="006F5887" w:rsidRPr="006F5887" w:rsidRDefault="006F5887" w:rsidP="006F5887">
      <w:r w:rsidRPr="006F5887">
        <w:t xml:space="preserve">      ↓</w:t>
      </w:r>
    </w:p>
    <w:p w14:paraId="46824BC8" w14:textId="77777777" w:rsidR="006F5887" w:rsidRPr="006F5887" w:rsidRDefault="006F5887" w:rsidP="006F5887">
      <w:r w:rsidRPr="006F5887">
        <w:t>Web Dashboard + Mobile App</w:t>
      </w:r>
    </w:p>
    <w:p w14:paraId="5763885C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2.2 Data Processing Flow</w:t>
      </w:r>
    </w:p>
    <w:p w14:paraId="207315E7" w14:textId="77777777" w:rsidR="006F5887" w:rsidRPr="006F5887" w:rsidRDefault="006F5887" w:rsidP="006F5887">
      <w:r w:rsidRPr="006F5887">
        <w:t>Raw Sensor Data</w:t>
      </w:r>
    </w:p>
    <w:p w14:paraId="7A1C08A5" w14:textId="77777777" w:rsidR="006F5887" w:rsidRPr="006F5887" w:rsidRDefault="006F5887" w:rsidP="006F5887">
      <w:r w:rsidRPr="006F5887">
        <w:t xml:space="preserve">      ↓</w:t>
      </w:r>
    </w:p>
    <w:p w14:paraId="208497F5" w14:textId="77777777" w:rsidR="006F5887" w:rsidRPr="006F5887" w:rsidRDefault="006F5887" w:rsidP="006F5887">
      <w:r w:rsidRPr="006F5887">
        <w:t>MQTT Stream</w:t>
      </w:r>
    </w:p>
    <w:p w14:paraId="19C648C7" w14:textId="77777777" w:rsidR="006F5887" w:rsidRPr="006F5887" w:rsidRDefault="006F5887" w:rsidP="006F5887">
      <w:r w:rsidRPr="006F5887">
        <w:t xml:space="preserve">      ↓</w:t>
      </w:r>
    </w:p>
    <w:p w14:paraId="66E2CBAA" w14:textId="77777777" w:rsidR="006F5887" w:rsidRPr="006F5887" w:rsidRDefault="006F5887" w:rsidP="006F5887">
      <w:r w:rsidRPr="006F5887">
        <w:t>Node.js Backend</w:t>
      </w:r>
    </w:p>
    <w:p w14:paraId="25AC1CA4" w14:textId="77777777" w:rsidR="006F5887" w:rsidRPr="006F5887" w:rsidRDefault="006F5887" w:rsidP="006F5887">
      <w:r w:rsidRPr="006F5887">
        <w:t xml:space="preserve">      ↓</w:t>
      </w:r>
    </w:p>
    <w:p w14:paraId="56D377EC" w14:textId="77777777" w:rsidR="006F5887" w:rsidRPr="006F5887" w:rsidRDefault="006F5887" w:rsidP="006F5887">
      <w:r w:rsidRPr="006F5887">
        <w:t>1D CNN Filtering</w:t>
      </w:r>
    </w:p>
    <w:p w14:paraId="09AC895B" w14:textId="77777777" w:rsidR="006F5887" w:rsidRPr="006F5887" w:rsidRDefault="006F5887" w:rsidP="006F5887">
      <w:r w:rsidRPr="006F5887">
        <w:t xml:space="preserve">      ↓</w:t>
      </w:r>
    </w:p>
    <w:p w14:paraId="3B1E1BC2" w14:textId="77777777" w:rsidR="006F5887" w:rsidRPr="006F5887" w:rsidRDefault="006F5887" w:rsidP="006F5887">
      <w:r w:rsidRPr="006F5887">
        <w:t>Clean Data</w:t>
      </w:r>
    </w:p>
    <w:p w14:paraId="0D1BC80F" w14:textId="77777777" w:rsidR="006F5887" w:rsidRPr="006F5887" w:rsidRDefault="006F5887" w:rsidP="006F5887">
      <w:r w:rsidRPr="006F5887">
        <w:t xml:space="preserve">      ↓</w:t>
      </w:r>
    </w:p>
    <w:p w14:paraId="7DD68E1C" w14:textId="77777777" w:rsidR="006F5887" w:rsidRPr="006F5887" w:rsidRDefault="006F5887" w:rsidP="006F5887">
      <w:proofErr w:type="spellStart"/>
      <w:r w:rsidRPr="006F5887">
        <w:t>InfluxDB</w:t>
      </w:r>
      <w:proofErr w:type="spellEnd"/>
      <w:r w:rsidRPr="006F5887">
        <w:t xml:space="preserve"> Storage</w:t>
      </w:r>
    </w:p>
    <w:p w14:paraId="2B16BDE3" w14:textId="77777777" w:rsidR="006F5887" w:rsidRPr="006F5887" w:rsidRDefault="006F5887" w:rsidP="006F5887">
      <w:r w:rsidRPr="006F5887">
        <w:t xml:space="preserve">      ↓</w:t>
      </w:r>
    </w:p>
    <w:p w14:paraId="227F6EBB" w14:textId="77777777" w:rsidR="006F5887" w:rsidRPr="006F5887" w:rsidRDefault="006F5887" w:rsidP="006F5887">
      <w:r w:rsidRPr="006F5887">
        <w:t>Grafana Visualization</w:t>
      </w:r>
    </w:p>
    <w:p w14:paraId="41D4B2FB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3. Functional Requirements</w:t>
      </w:r>
    </w:p>
    <w:p w14:paraId="7C8E3658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3.1 AI Data Filtering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352"/>
      </w:tblGrid>
      <w:tr w:rsidR="006F5887" w:rsidRPr="006F5887" w14:paraId="021789D9" w14:textId="77777777" w:rsidTr="00997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7C6E6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9266C59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Requirement</w:t>
            </w:r>
          </w:p>
        </w:tc>
      </w:tr>
      <w:tr w:rsidR="006F5887" w:rsidRPr="006F5887" w14:paraId="7F74DFC1" w14:textId="77777777" w:rsidTr="00997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F271" w14:textId="77777777" w:rsidR="006F5887" w:rsidRPr="006F5887" w:rsidRDefault="006F5887" w:rsidP="006F5887">
            <w:r w:rsidRPr="006F5887">
              <w:t>FR-1</w:t>
            </w:r>
          </w:p>
        </w:tc>
        <w:tc>
          <w:tcPr>
            <w:tcW w:w="0" w:type="auto"/>
            <w:vAlign w:val="center"/>
            <w:hideMark/>
          </w:tcPr>
          <w:p w14:paraId="6AD4C420" w14:textId="77777777" w:rsidR="006F5887" w:rsidRPr="006F5887" w:rsidRDefault="006F5887" w:rsidP="006F5887">
            <w:r w:rsidRPr="006F5887">
              <w:t>Apply 1D CNN to incoming data</w:t>
            </w:r>
          </w:p>
        </w:tc>
      </w:tr>
      <w:tr w:rsidR="006F5887" w:rsidRPr="006F5887" w14:paraId="71C30DB7" w14:textId="77777777" w:rsidTr="00997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F11D" w14:textId="77777777" w:rsidR="006F5887" w:rsidRPr="006F5887" w:rsidRDefault="006F5887" w:rsidP="006F5887">
            <w:r w:rsidRPr="006F5887">
              <w:t>FR-2</w:t>
            </w:r>
          </w:p>
        </w:tc>
        <w:tc>
          <w:tcPr>
            <w:tcW w:w="0" w:type="auto"/>
            <w:vAlign w:val="center"/>
            <w:hideMark/>
          </w:tcPr>
          <w:p w14:paraId="6F06C511" w14:textId="77777777" w:rsidR="006F5887" w:rsidRPr="006F5887" w:rsidRDefault="006F5887" w:rsidP="006F5887">
            <w:r w:rsidRPr="006F5887">
              <w:t>Remove noise from signals</w:t>
            </w:r>
          </w:p>
        </w:tc>
      </w:tr>
      <w:tr w:rsidR="006F5887" w:rsidRPr="006F5887" w14:paraId="6C25CFC4" w14:textId="77777777" w:rsidTr="00997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1F16" w14:textId="77777777" w:rsidR="006F5887" w:rsidRPr="006F5887" w:rsidRDefault="006F5887" w:rsidP="006F5887">
            <w:r w:rsidRPr="006F5887">
              <w:t>FR-3</w:t>
            </w:r>
          </w:p>
        </w:tc>
        <w:tc>
          <w:tcPr>
            <w:tcW w:w="0" w:type="auto"/>
            <w:vAlign w:val="center"/>
            <w:hideMark/>
          </w:tcPr>
          <w:p w14:paraId="7D9F87B3" w14:textId="77777777" w:rsidR="006F5887" w:rsidRPr="006F5887" w:rsidRDefault="006F5887" w:rsidP="006F5887">
            <w:r w:rsidRPr="006F5887">
              <w:t>Detect abnormal spikes</w:t>
            </w:r>
          </w:p>
        </w:tc>
      </w:tr>
      <w:tr w:rsidR="006F5887" w:rsidRPr="006F5887" w14:paraId="5730E745" w14:textId="77777777" w:rsidTr="00997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8838" w14:textId="77777777" w:rsidR="006F5887" w:rsidRPr="006F5887" w:rsidRDefault="006F5887" w:rsidP="006F5887">
            <w:r w:rsidRPr="006F5887">
              <w:t>FR-4</w:t>
            </w:r>
          </w:p>
        </w:tc>
        <w:tc>
          <w:tcPr>
            <w:tcW w:w="0" w:type="auto"/>
            <w:vAlign w:val="center"/>
            <w:hideMark/>
          </w:tcPr>
          <w:p w14:paraId="0696831F" w14:textId="77777777" w:rsidR="006F5887" w:rsidRPr="006F5887" w:rsidRDefault="006F5887" w:rsidP="006F5887">
            <w:r w:rsidRPr="006F5887">
              <w:t>Smooth time-series data</w:t>
            </w:r>
          </w:p>
        </w:tc>
      </w:tr>
      <w:tr w:rsidR="006F5887" w:rsidRPr="006F5887" w14:paraId="5DDA28F0" w14:textId="77777777" w:rsidTr="00997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3172" w14:textId="77777777" w:rsidR="006F5887" w:rsidRPr="006F5887" w:rsidRDefault="006F5887" w:rsidP="006F5887">
            <w:r w:rsidRPr="006F5887">
              <w:t>FR-5</w:t>
            </w:r>
          </w:p>
        </w:tc>
        <w:tc>
          <w:tcPr>
            <w:tcW w:w="0" w:type="auto"/>
            <w:vAlign w:val="center"/>
            <w:hideMark/>
          </w:tcPr>
          <w:p w14:paraId="4FE6A1CE" w14:textId="77777777" w:rsidR="006F5887" w:rsidRPr="006F5887" w:rsidRDefault="006F5887" w:rsidP="006F5887">
            <w:r w:rsidRPr="006F5887">
              <w:t>Output cleaned data</w:t>
            </w:r>
          </w:p>
        </w:tc>
      </w:tr>
    </w:tbl>
    <w:p w14:paraId="15615582" w14:textId="77777777" w:rsidR="006F5887" w:rsidRPr="006F5887" w:rsidRDefault="006F5887" w:rsidP="006F5887">
      <w:r w:rsidRPr="006F5887">
        <w:pict w14:anchorId="23937BCA">
          <v:rect id="_x0000_i1250" style="width:0;height:1.5pt" o:hralign="center" o:hrstd="t" o:hr="t" fillcolor="#a0a0a0" stroked="f"/>
        </w:pict>
      </w:r>
    </w:p>
    <w:p w14:paraId="521A194B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3.2 Real-Time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027"/>
      </w:tblGrid>
      <w:tr w:rsidR="006F5887" w:rsidRPr="006F5887" w14:paraId="54784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92D82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63B734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Requirement</w:t>
            </w:r>
          </w:p>
        </w:tc>
      </w:tr>
      <w:tr w:rsidR="006F5887" w:rsidRPr="006F5887" w14:paraId="0004E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3BE2" w14:textId="77777777" w:rsidR="006F5887" w:rsidRPr="006F5887" w:rsidRDefault="006F5887" w:rsidP="006F5887">
            <w:r w:rsidRPr="006F5887">
              <w:t>FR-6</w:t>
            </w:r>
          </w:p>
        </w:tc>
        <w:tc>
          <w:tcPr>
            <w:tcW w:w="0" w:type="auto"/>
            <w:vAlign w:val="center"/>
            <w:hideMark/>
          </w:tcPr>
          <w:p w14:paraId="167E22AC" w14:textId="77777777" w:rsidR="006F5887" w:rsidRPr="006F5887" w:rsidRDefault="006F5887" w:rsidP="006F5887">
            <w:r w:rsidRPr="006F5887">
              <w:t>Display live data</w:t>
            </w:r>
          </w:p>
        </w:tc>
      </w:tr>
      <w:tr w:rsidR="006F5887" w:rsidRPr="006F5887" w14:paraId="33CD2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7954" w14:textId="77777777" w:rsidR="006F5887" w:rsidRPr="006F5887" w:rsidRDefault="006F5887" w:rsidP="006F5887">
            <w:r w:rsidRPr="006F5887">
              <w:t>FR-7</w:t>
            </w:r>
          </w:p>
        </w:tc>
        <w:tc>
          <w:tcPr>
            <w:tcW w:w="0" w:type="auto"/>
            <w:vAlign w:val="center"/>
            <w:hideMark/>
          </w:tcPr>
          <w:p w14:paraId="7DB56ABF" w14:textId="77777777" w:rsidR="006F5887" w:rsidRPr="006F5887" w:rsidRDefault="006F5887" w:rsidP="006F5887">
            <w:r w:rsidRPr="006F5887">
              <w:t>Auto-refresh dashboard</w:t>
            </w:r>
          </w:p>
        </w:tc>
      </w:tr>
      <w:tr w:rsidR="006F5887" w:rsidRPr="006F5887" w14:paraId="4BBC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E099" w14:textId="77777777" w:rsidR="006F5887" w:rsidRPr="006F5887" w:rsidRDefault="006F5887" w:rsidP="006F5887">
            <w:r w:rsidRPr="006F5887">
              <w:t>FR-8</w:t>
            </w:r>
          </w:p>
        </w:tc>
        <w:tc>
          <w:tcPr>
            <w:tcW w:w="0" w:type="auto"/>
            <w:vAlign w:val="center"/>
            <w:hideMark/>
          </w:tcPr>
          <w:p w14:paraId="6E44429E" w14:textId="77777777" w:rsidR="006F5887" w:rsidRPr="006F5887" w:rsidRDefault="006F5887" w:rsidP="006F5887">
            <w:r w:rsidRPr="006F5887">
              <w:t>Show environmental metrics</w:t>
            </w:r>
          </w:p>
        </w:tc>
      </w:tr>
      <w:tr w:rsidR="006F5887" w:rsidRPr="006F5887" w14:paraId="29ACB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630F" w14:textId="77777777" w:rsidR="006F5887" w:rsidRPr="006F5887" w:rsidRDefault="006F5887" w:rsidP="006F5887">
            <w:r w:rsidRPr="006F5887">
              <w:t>FR-9</w:t>
            </w:r>
          </w:p>
        </w:tc>
        <w:tc>
          <w:tcPr>
            <w:tcW w:w="0" w:type="auto"/>
            <w:vAlign w:val="center"/>
            <w:hideMark/>
          </w:tcPr>
          <w:p w14:paraId="778AFA2E" w14:textId="77777777" w:rsidR="006F5887" w:rsidRPr="006F5887" w:rsidRDefault="006F5887" w:rsidP="006F5887">
            <w:r w:rsidRPr="006F5887">
              <w:t>Display node status</w:t>
            </w:r>
          </w:p>
        </w:tc>
      </w:tr>
    </w:tbl>
    <w:p w14:paraId="631CF34E" w14:textId="77777777" w:rsidR="006F5887" w:rsidRPr="006F5887" w:rsidRDefault="006F5887" w:rsidP="006F5887">
      <w:r w:rsidRPr="006F5887">
        <w:pict w14:anchorId="6C00B891">
          <v:rect id="_x0000_i1251" style="width:0;height:1.5pt" o:hralign="center" o:hrstd="t" o:hr="t" fillcolor="#a0a0a0" stroked="f"/>
        </w:pict>
      </w:r>
    </w:p>
    <w:p w14:paraId="68AED119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3.3 Data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449"/>
      </w:tblGrid>
      <w:tr w:rsidR="006F5887" w:rsidRPr="006F5887" w14:paraId="75CD2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89D27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D19851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Requirement</w:t>
            </w:r>
          </w:p>
        </w:tc>
      </w:tr>
      <w:tr w:rsidR="006F5887" w:rsidRPr="006F5887" w14:paraId="7C2C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5811" w14:textId="77777777" w:rsidR="006F5887" w:rsidRPr="006F5887" w:rsidRDefault="006F5887" w:rsidP="006F5887">
            <w:r w:rsidRPr="006F5887">
              <w:t>FR-10</w:t>
            </w:r>
          </w:p>
        </w:tc>
        <w:tc>
          <w:tcPr>
            <w:tcW w:w="0" w:type="auto"/>
            <w:vAlign w:val="center"/>
            <w:hideMark/>
          </w:tcPr>
          <w:p w14:paraId="7A0064E8" w14:textId="77777777" w:rsidR="006F5887" w:rsidRPr="006F5887" w:rsidRDefault="006F5887" w:rsidP="006F5887">
            <w:r w:rsidRPr="006F5887">
              <w:t>Receive MQTT data</w:t>
            </w:r>
          </w:p>
        </w:tc>
      </w:tr>
      <w:tr w:rsidR="006F5887" w:rsidRPr="006F5887" w14:paraId="4151C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601B" w14:textId="77777777" w:rsidR="006F5887" w:rsidRPr="006F5887" w:rsidRDefault="006F5887" w:rsidP="006F5887">
            <w:r w:rsidRPr="006F5887">
              <w:t>FR-11</w:t>
            </w:r>
          </w:p>
        </w:tc>
        <w:tc>
          <w:tcPr>
            <w:tcW w:w="0" w:type="auto"/>
            <w:vAlign w:val="center"/>
            <w:hideMark/>
          </w:tcPr>
          <w:p w14:paraId="5E60C426" w14:textId="77777777" w:rsidR="006F5887" w:rsidRPr="006F5887" w:rsidRDefault="006F5887" w:rsidP="006F5887">
            <w:r w:rsidRPr="006F5887">
              <w:t>Process JSON payload</w:t>
            </w:r>
          </w:p>
        </w:tc>
      </w:tr>
      <w:tr w:rsidR="006F5887" w:rsidRPr="006F5887" w14:paraId="300A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0465" w14:textId="77777777" w:rsidR="006F5887" w:rsidRPr="006F5887" w:rsidRDefault="006F5887" w:rsidP="006F5887">
            <w:r w:rsidRPr="006F5887">
              <w:t>FR-12</w:t>
            </w:r>
          </w:p>
        </w:tc>
        <w:tc>
          <w:tcPr>
            <w:tcW w:w="0" w:type="auto"/>
            <w:vAlign w:val="center"/>
            <w:hideMark/>
          </w:tcPr>
          <w:p w14:paraId="365683CA" w14:textId="77777777" w:rsidR="006F5887" w:rsidRPr="006F5887" w:rsidRDefault="006F5887" w:rsidP="006F5887">
            <w:r w:rsidRPr="006F5887">
              <w:t>Store filtered data</w:t>
            </w:r>
          </w:p>
        </w:tc>
      </w:tr>
      <w:tr w:rsidR="006F5887" w:rsidRPr="006F5887" w14:paraId="00A51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9D8F" w14:textId="77777777" w:rsidR="006F5887" w:rsidRPr="006F5887" w:rsidRDefault="006F5887" w:rsidP="006F5887">
            <w:r w:rsidRPr="006F5887">
              <w:t>FR-13</w:t>
            </w:r>
          </w:p>
        </w:tc>
        <w:tc>
          <w:tcPr>
            <w:tcW w:w="0" w:type="auto"/>
            <w:vAlign w:val="center"/>
            <w:hideMark/>
          </w:tcPr>
          <w:p w14:paraId="5D7C325E" w14:textId="77777777" w:rsidR="006F5887" w:rsidRPr="006F5887" w:rsidRDefault="006F5887" w:rsidP="006F5887">
            <w:r w:rsidRPr="006F5887">
              <w:t>Retrieve historical data</w:t>
            </w:r>
          </w:p>
        </w:tc>
      </w:tr>
    </w:tbl>
    <w:p w14:paraId="591F2DDD" w14:textId="77777777" w:rsidR="006F5887" w:rsidRPr="006F5887" w:rsidRDefault="006F5887" w:rsidP="006F5887">
      <w:r w:rsidRPr="006F5887">
        <w:pict w14:anchorId="72B577C0">
          <v:rect id="_x0000_i1252" style="width:0;height:1.5pt" o:hralign="center" o:hrstd="t" o:hr="t" fillcolor="#a0a0a0" stroked="f"/>
        </w:pict>
      </w:r>
    </w:p>
    <w:p w14:paraId="1C2F6D3A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3.4 Grafana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735"/>
      </w:tblGrid>
      <w:tr w:rsidR="006F5887" w:rsidRPr="006F5887" w14:paraId="74B99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E0543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9CC837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Requirement</w:t>
            </w:r>
          </w:p>
        </w:tc>
      </w:tr>
      <w:tr w:rsidR="006F5887" w:rsidRPr="006F5887" w14:paraId="14824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D439" w14:textId="77777777" w:rsidR="006F5887" w:rsidRPr="006F5887" w:rsidRDefault="006F5887" w:rsidP="006F5887">
            <w:r w:rsidRPr="006F5887">
              <w:t>FR-14</w:t>
            </w:r>
          </w:p>
        </w:tc>
        <w:tc>
          <w:tcPr>
            <w:tcW w:w="0" w:type="auto"/>
            <w:vAlign w:val="center"/>
            <w:hideMark/>
          </w:tcPr>
          <w:p w14:paraId="7C6A4913" w14:textId="77777777" w:rsidR="006F5887" w:rsidRPr="006F5887" w:rsidRDefault="006F5887" w:rsidP="006F5887">
            <w:r w:rsidRPr="006F5887">
              <w:t>Display charts</w:t>
            </w:r>
          </w:p>
        </w:tc>
      </w:tr>
      <w:tr w:rsidR="006F5887" w:rsidRPr="006F5887" w14:paraId="776F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44DD" w14:textId="77777777" w:rsidR="006F5887" w:rsidRPr="006F5887" w:rsidRDefault="006F5887" w:rsidP="006F5887">
            <w:r w:rsidRPr="006F5887">
              <w:t>FR-15</w:t>
            </w:r>
          </w:p>
        </w:tc>
        <w:tc>
          <w:tcPr>
            <w:tcW w:w="0" w:type="auto"/>
            <w:vAlign w:val="center"/>
            <w:hideMark/>
          </w:tcPr>
          <w:p w14:paraId="3824D0EA" w14:textId="77777777" w:rsidR="006F5887" w:rsidRPr="006F5887" w:rsidRDefault="006F5887" w:rsidP="006F5887">
            <w:r w:rsidRPr="006F5887">
              <w:t>Support filtering</w:t>
            </w:r>
          </w:p>
        </w:tc>
      </w:tr>
      <w:tr w:rsidR="006F5887" w:rsidRPr="006F5887" w14:paraId="0202C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6A51" w14:textId="77777777" w:rsidR="006F5887" w:rsidRPr="006F5887" w:rsidRDefault="006F5887" w:rsidP="006F5887">
            <w:r w:rsidRPr="006F5887">
              <w:lastRenderedPageBreak/>
              <w:t>FR-16</w:t>
            </w:r>
          </w:p>
        </w:tc>
        <w:tc>
          <w:tcPr>
            <w:tcW w:w="0" w:type="auto"/>
            <w:vAlign w:val="center"/>
            <w:hideMark/>
          </w:tcPr>
          <w:p w14:paraId="471B6BC9" w14:textId="77777777" w:rsidR="006F5887" w:rsidRPr="006F5887" w:rsidRDefault="006F5887" w:rsidP="006F5887">
            <w:r w:rsidRPr="006F5887">
              <w:t>Show trends</w:t>
            </w:r>
          </w:p>
        </w:tc>
      </w:tr>
    </w:tbl>
    <w:p w14:paraId="3F9921B1" w14:textId="77777777" w:rsidR="006F5887" w:rsidRPr="006F5887" w:rsidRDefault="006F5887" w:rsidP="006F5887">
      <w:r w:rsidRPr="006F5887">
        <w:pict w14:anchorId="36C0024D">
          <v:rect id="_x0000_i1253" style="width:0;height:1.5pt" o:hralign="center" o:hrstd="t" o:hr="t" fillcolor="#a0a0a0" stroked="f"/>
        </w:pict>
      </w:r>
    </w:p>
    <w:p w14:paraId="70AE6335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3.5 Mobile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348"/>
      </w:tblGrid>
      <w:tr w:rsidR="006F5887" w:rsidRPr="006F5887" w14:paraId="00A14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0EC46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153BBB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Requirement</w:t>
            </w:r>
          </w:p>
        </w:tc>
      </w:tr>
      <w:tr w:rsidR="006F5887" w:rsidRPr="006F5887" w14:paraId="40FC7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DBE1" w14:textId="77777777" w:rsidR="006F5887" w:rsidRPr="006F5887" w:rsidRDefault="006F5887" w:rsidP="006F5887">
            <w:r w:rsidRPr="006F5887">
              <w:t>FR-17</w:t>
            </w:r>
          </w:p>
        </w:tc>
        <w:tc>
          <w:tcPr>
            <w:tcW w:w="0" w:type="auto"/>
            <w:vAlign w:val="center"/>
            <w:hideMark/>
          </w:tcPr>
          <w:p w14:paraId="7DC31B54" w14:textId="77777777" w:rsidR="006F5887" w:rsidRPr="006F5887" w:rsidRDefault="006F5887" w:rsidP="006F5887">
            <w:r w:rsidRPr="006F5887">
              <w:t>Display real-time data</w:t>
            </w:r>
          </w:p>
        </w:tc>
      </w:tr>
      <w:tr w:rsidR="006F5887" w:rsidRPr="006F5887" w14:paraId="2224E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3D05" w14:textId="77777777" w:rsidR="006F5887" w:rsidRPr="006F5887" w:rsidRDefault="006F5887" w:rsidP="006F5887">
            <w:r w:rsidRPr="006F5887">
              <w:t>FR-18</w:t>
            </w:r>
          </w:p>
        </w:tc>
        <w:tc>
          <w:tcPr>
            <w:tcW w:w="0" w:type="auto"/>
            <w:vAlign w:val="center"/>
            <w:hideMark/>
          </w:tcPr>
          <w:p w14:paraId="07A6B971" w14:textId="77777777" w:rsidR="006F5887" w:rsidRPr="006F5887" w:rsidRDefault="006F5887" w:rsidP="006F5887">
            <w:r w:rsidRPr="006F5887">
              <w:t>Show alerts</w:t>
            </w:r>
          </w:p>
        </w:tc>
      </w:tr>
      <w:tr w:rsidR="006F5887" w:rsidRPr="006F5887" w14:paraId="31835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8A3A" w14:textId="77777777" w:rsidR="006F5887" w:rsidRPr="006F5887" w:rsidRDefault="006F5887" w:rsidP="006F5887">
            <w:r w:rsidRPr="006F5887">
              <w:t>FR-19</w:t>
            </w:r>
          </w:p>
        </w:tc>
        <w:tc>
          <w:tcPr>
            <w:tcW w:w="0" w:type="auto"/>
            <w:vAlign w:val="center"/>
            <w:hideMark/>
          </w:tcPr>
          <w:p w14:paraId="7F4FBFF0" w14:textId="77777777" w:rsidR="006F5887" w:rsidRPr="006F5887" w:rsidRDefault="006F5887" w:rsidP="006F5887">
            <w:r w:rsidRPr="006F5887">
              <w:t>Push notifications</w:t>
            </w:r>
          </w:p>
        </w:tc>
      </w:tr>
      <w:tr w:rsidR="006F5887" w:rsidRPr="006F5887" w14:paraId="0DBAA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44FE" w14:textId="77777777" w:rsidR="006F5887" w:rsidRPr="006F5887" w:rsidRDefault="006F5887" w:rsidP="006F5887">
            <w:r w:rsidRPr="006F5887">
              <w:t>FR-20</w:t>
            </w:r>
          </w:p>
        </w:tc>
        <w:tc>
          <w:tcPr>
            <w:tcW w:w="0" w:type="auto"/>
            <w:vAlign w:val="center"/>
            <w:hideMark/>
          </w:tcPr>
          <w:p w14:paraId="35DD816A" w14:textId="77777777" w:rsidR="006F5887" w:rsidRPr="006F5887" w:rsidRDefault="006F5887" w:rsidP="006F5887">
            <w:r w:rsidRPr="006F5887">
              <w:t>Secure login</w:t>
            </w:r>
          </w:p>
        </w:tc>
      </w:tr>
    </w:tbl>
    <w:p w14:paraId="4BDBAE85" w14:textId="77777777" w:rsidR="006F5887" w:rsidRPr="006F5887" w:rsidRDefault="006F5887" w:rsidP="006F5887">
      <w:r w:rsidRPr="006F5887">
        <w:pict w14:anchorId="7F25200E">
          <v:rect id="_x0000_i1254" style="width:0;height:1.5pt" o:hralign="center" o:hrstd="t" o:hr="t" fillcolor="#a0a0a0" stroked="f"/>
        </w:pict>
      </w:r>
    </w:p>
    <w:p w14:paraId="45C2FC82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3.6 Node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167"/>
      </w:tblGrid>
      <w:tr w:rsidR="006F5887" w:rsidRPr="006F5887" w14:paraId="1BF48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DD90C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5C88AF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Requirement</w:t>
            </w:r>
          </w:p>
        </w:tc>
      </w:tr>
      <w:tr w:rsidR="006F5887" w:rsidRPr="006F5887" w14:paraId="1DEA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6364" w14:textId="77777777" w:rsidR="006F5887" w:rsidRPr="006F5887" w:rsidRDefault="006F5887" w:rsidP="006F5887">
            <w:r w:rsidRPr="006F5887">
              <w:t>FR-21</w:t>
            </w:r>
          </w:p>
        </w:tc>
        <w:tc>
          <w:tcPr>
            <w:tcW w:w="0" w:type="auto"/>
            <w:vAlign w:val="center"/>
            <w:hideMark/>
          </w:tcPr>
          <w:p w14:paraId="53F29FD6" w14:textId="77777777" w:rsidR="006F5887" w:rsidRPr="006F5887" w:rsidRDefault="006F5887" w:rsidP="006F5887">
            <w:r w:rsidRPr="006F5887">
              <w:t>Monitor node health</w:t>
            </w:r>
          </w:p>
        </w:tc>
      </w:tr>
      <w:tr w:rsidR="006F5887" w:rsidRPr="006F5887" w14:paraId="72DD2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22C9" w14:textId="77777777" w:rsidR="006F5887" w:rsidRPr="006F5887" w:rsidRDefault="006F5887" w:rsidP="006F5887">
            <w:r w:rsidRPr="006F5887">
              <w:t>FR-22</w:t>
            </w:r>
          </w:p>
        </w:tc>
        <w:tc>
          <w:tcPr>
            <w:tcW w:w="0" w:type="auto"/>
            <w:vAlign w:val="center"/>
            <w:hideMark/>
          </w:tcPr>
          <w:p w14:paraId="7D4C4AC3" w14:textId="77777777" w:rsidR="006F5887" w:rsidRPr="006F5887" w:rsidRDefault="006F5887" w:rsidP="006F5887">
            <w:r w:rsidRPr="006F5887">
              <w:t>Detect offline nodes</w:t>
            </w:r>
          </w:p>
        </w:tc>
      </w:tr>
      <w:tr w:rsidR="006F5887" w:rsidRPr="006F5887" w14:paraId="1B2F5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5B91" w14:textId="77777777" w:rsidR="006F5887" w:rsidRPr="006F5887" w:rsidRDefault="006F5887" w:rsidP="006F5887">
            <w:r w:rsidRPr="006F5887">
              <w:t>FR-23</w:t>
            </w:r>
          </w:p>
        </w:tc>
        <w:tc>
          <w:tcPr>
            <w:tcW w:w="0" w:type="auto"/>
            <w:vAlign w:val="center"/>
            <w:hideMark/>
          </w:tcPr>
          <w:p w14:paraId="208EA3D1" w14:textId="77777777" w:rsidR="006F5887" w:rsidRPr="006F5887" w:rsidRDefault="006F5887" w:rsidP="006F5887">
            <w:r w:rsidRPr="006F5887">
              <w:t>Show battery/power</w:t>
            </w:r>
          </w:p>
        </w:tc>
      </w:tr>
    </w:tbl>
    <w:p w14:paraId="01210B15" w14:textId="77777777" w:rsidR="006F5887" w:rsidRPr="006F5887" w:rsidRDefault="006F5887" w:rsidP="006F5887">
      <w:r w:rsidRPr="006F5887">
        <w:pict w14:anchorId="4E4BC25B">
          <v:rect id="_x0000_i1255" style="width:0;height:1.5pt" o:hralign="center" o:hrstd="t" o:hr="t" fillcolor="#a0a0a0" stroked="f"/>
        </w:pict>
      </w:r>
    </w:p>
    <w:p w14:paraId="6BB2CDFD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3.7 Alert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827"/>
      </w:tblGrid>
      <w:tr w:rsidR="006F5887" w:rsidRPr="006F5887" w14:paraId="5040CC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546F1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CF5D73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Requirement</w:t>
            </w:r>
          </w:p>
        </w:tc>
      </w:tr>
      <w:tr w:rsidR="006F5887" w:rsidRPr="006F5887" w14:paraId="65582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23FA" w14:textId="77777777" w:rsidR="006F5887" w:rsidRPr="006F5887" w:rsidRDefault="006F5887" w:rsidP="006F5887">
            <w:r w:rsidRPr="006F5887">
              <w:t>FR-24</w:t>
            </w:r>
          </w:p>
        </w:tc>
        <w:tc>
          <w:tcPr>
            <w:tcW w:w="0" w:type="auto"/>
            <w:vAlign w:val="center"/>
            <w:hideMark/>
          </w:tcPr>
          <w:p w14:paraId="7743210F" w14:textId="77777777" w:rsidR="006F5887" w:rsidRPr="006F5887" w:rsidRDefault="006F5887" w:rsidP="006F5887">
            <w:r w:rsidRPr="006F5887">
              <w:t>Detect threshold breaches</w:t>
            </w:r>
          </w:p>
        </w:tc>
      </w:tr>
      <w:tr w:rsidR="006F5887" w:rsidRPr="006F5887" w14:paraId="4D062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8E94" w14:textId="77777777" w:rsidR="006F5887" w:rsidRPr="006F5887" w:rsidRDefault="006F5887" w:rsidP="006F5887">
            <w:r w:rsidRPr="006F5887">
              <w:t>FR-25</w:t>
            </w:r>
          </w:p>
        </w:tc>
        <w:tc>
          <w:tcPr>
            <w:tcW w:w="0" w:type="auto"/>
            <w:vAlign w:val="center"/>
            <w:hideMark/>
          </w:tcPr>
          <w:p w14:paraId="22D47E83" w14:textId="77777777" w:rsidR="006F5887" w:rsidRPr="006F5887" w:rsidRDefault="006F5887" w:rsidP="006F5887">
            <w:r w:rsidRPr="006F5887">
              <w:t>Generate alerts</w:t>
            </w:r>
          </w:p>
        </w:tc>
      </w:tr>
      <w:tr w:rsidR="006F5887" w:rsidRPr="006F5887" w14:paraId="04AC4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1D74" w14:textId="77777777" w:rsidR="006F5887" w:rsidRPr="006F5887" w:rsidRDefault="006F5887" w:rsidP="006F5887">
            <w:r w:rsidRPr="006F5887">
              <w:t>FR-26</w:t>
            </w:r>
          </w:p>
        </w:tc>
        <w:tc>
          <w:tcPr>
            <w:tcW w:w="0" w:type="auto"/>
            <w:vAlign w:val="center"/>
            <w:hideMark/>
          </w:tcPr>
          <w:p w14:paraId="73399F96" w14:textId="77777777" w:rsidR="006F5887" w:rsidRPr="006F5887" w:rsidRDefault="006F5887" w:rsidP="006F5887">
            <w:r w:rsidRPr="006F5887">
              <w:t>Store alert logs</w:t>
            </w:r>
          </w:p>
        </w:tc>
      </w:tr>
    </w:tbl>
    <w:p w14:paraId="5FA2291F" w14:textId="77777777" w:rsidR="006F5887" w:rsidRPr="006F5887" w:rsidRDefault="006F5887" w:rsidP="006F5887">
      <w:r w:rsidRPr="006F5887">
        <w:pict w14:anchorId="4B6BEDE8">
          <v:rect id="_x0000_i1256" style="width:0;height:1.5pt" o:hralign="center" o:hrstd="t" o:hr="t" fillcolor="#a0a0a0" stroked="f"/>
        </w:pict>
      </w:r>
    </w:p>
    <w:p w14:paraId="6B106346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 Non-Functional Requirements (COMPLETE)</w:t>
      </w:r>
    </w:p>
    <w:p w14:paraId="6EBD6C8A" w14:textId="77777777" w:rsidR="006F5887" w:rsidRPr="006F5887" w:rsidRDefault="006F5887" w:rsidP="006F5887">
      <w:r w:rsidRPr="006F5887">
        <w:pict w14:anchorId="0692B6C0">
          <v:rect id="_x0000_i1257" style="width:0;height:1.5pt" o:hralign="center" o:hrstd="t" o:hr="t" fillcolor="#a0a0a0" stroked="f"/>
        </w:pict>
      </w:r>
    </w:p>
    <w:p w14:paraId="73F9CA90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4.1 Performance</w:t>
      </w:r>
    </w:p>
    <w:p w14:paraId="50DCEDD3" w14:textId="77777777" w:rsidR="006F5887" w:rsidRPr="006F5887" w:rsidRDefault="006F5887" w:rsidP="006F5887">
      <w:pPr>
        <w:numPr>
          <w:ilvl w:val="0"/>
          <w:numId w:val="5"/>
        </w:numPr>
      </w:pPr>
      <w:r w:rsidRPr="006F5887">
        <w:t>Response time &lt; 2 seconds</w:t>
      </w:r>
    </w:p>
    <w:p w14:paraId="469C86B4" w14:textId="77777777" w:rsidR="006F5887" w:rsidRPr="006F5887" w:rsidRDefault="006F5887" w:rsidP="006F5887">
      <w:pPr>
        <w:numPr>
          <w:ilvl w:val="0"/>
          <w:numId w:val="5"/>
        </w:numPr>
      </w:pPr>
      <w:r w:rsidRPr="006F5887">
        <w:lastRenderedPageBreak/>
        <w:t>Dashboard latency &lt; 5 seconds</w:t>
      </w:r>
    </w:p>
    <w:p w14:paraId="7DE87311" w14:textId="77777777" w:rsidR="006F5887" w:rsidRPr="006F5887" w:rsidRDefault="006F5887" w:rsidP="006F5887">
      <w:pPr>
        <w:numPr>
          <w:ilvl w:val="0"/>
          <w:numId w:val="5"/>
        </w:numPr>
      </w:pPr>
      <w:r w:rsidRPr="006F5887">
        <w:t>AI inference &lt; 2 seconds</w:t>
      </w:r>
    </w:p>
    <w:p w14:paraId="59933E8C" w14:textId="77777777" w:rsidR="006F5887" w:rsidRPr="006F5887" w:rsidRDefault="006F5887" w:rsidP="006F5887">
      <w:pPr>
        <w:numPr>
          <w:ilvl w:val="0"/>
          <w:numId w:val="5"/>
        </w:numPr>
      </w:pPr>
      <w:r w:rsidRPr="006F5887">
        <w:t>Real-time data streaming supported</w:t>
      </w:r>
    </w:p>
    <w:p w14:paraId="00D365F1" w14:textId="77777777" w:rsidR="006F5887" w:rsidRPr="006F5887" w:rsidRDefault="006F5887" w:rsidP="006F5887">
      <w:r w:rsidRPr="006F5887">
        <w:pict w14:anchorId="45799295">
          <v:rect id="_x0000_i1258" style="width:0;height:1.5pt" o:hralign="center" o:hrstd="t" o:hr="t" fillcolor="#a0a0a0" stroked="f"/>
        </w:pict>
      </w:r>
    </w:p>
    <w:p w14:paraId="48FA834D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4.2 Scalability</w:t>
      </w:r>
    </w:p>
    <w:p w14:paraId="4D8BF604" w14:textId="77777777" w:rsidR="006F5887" w:rsidRPr="006F5887" w:rsidRDefault="006F5887" w:rsidP="006F5887">
      <w:pPr>
        <w:numPr>
          <w:ilvl w:val="0"/>
          <w:numId w:val="6"/>
        </w:numPr>
      </w:pPr>
      <w:r w:rsidRPr="006F5887">
        <w:t>Supports large number of sensor nodes</w:t>
      </w:r>
    </w:p>
    <w:p w14:paraId="0D69E2FB" w14:textId="77777777" w:rsidR="006F5887" w:rsidRPr="006F5887" w:rsidRDefault="006F5887" w:rsidP="006F5887">
      <w:pPr>
        <w:numPr>
          <w:ilvl w:val="0"/>
          <w:numId w:val="6"/>
        </w:numPr>
      </w:pPr>
      <w:r w:rsidRPr="006F5887">
        <w:t>Cloud-based scaling (AWS)</w:t>
      </w:r>
    </w:p>
    <w:p w14:paraId="32355D66" w14:textId="77777777" w:rsidR="006F5887" w:rsidRPr="006F5887" w:rsidRDefault="006F5887" w:rsidP="006F5887">
      <w:pPr>
        <w:numPr>
          <w:ilvl w:val="0"/>
          <w:numId w:val="6"/>
        </w:numPr>
      </w:pPr>
      <w:r w:rsidRPr="006F5887">
        <w:t>Handles high data volume</w:t>
      </w:r>
    </w:p>
    <w:p w14:paraId="444CDDF5" w14:textId="77777777" w:rsidR="006F5887" w:rsidRPr="006F5887" w:rsidRDefault="006F5887" w:rsidP="006F5887">
      <w:r w:rsidRPr="006F5887">
        <w:pict w14:anchorId="63F925C2">
          <v:rect id="_x0000_i1259" style="width:0;height:1.5pt" o:hralign="center" o:hrstd="t" o:hr="t" fillcolor="#a0a0a0" stroked="f"/>
        </w:pict>
      </w:r>
    </w:p>
    <w:p w14:paraId="53EBD9EB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4.3 Reliability</w:t>
      </w:r>
    </w:p>
    <w:p w14:paraId="1A13E504" w14:textId="77777777" w:rsidR="006F5887" w:rsidRPr="006F5887" w:rsidRDefault="006F5887" w:rsidP="006F5887">
      <w:pPr>
        <w:numPr>
          <w:ilvl w:val="0"/>
          <w:numId w:val="7"/>
        </w:numPr>
      </w:pPr>
      <w:r w:rsidRPr="006F5887">
        <w:t>System uptime ≥ 99%</w:t>
      </w:r>
    </w:p>
    <w:p w14:paraId="0845795D" w14:textId="77777777" w:rsidR="006F5887" w:rsidRPr="006F5887" w:rsidRDefault="006F5887" w:rsidP="006F5887">
      <w:pPr>
        <w:numPr>
          <w:ilvl w:val="0"/>
          <w:numId w:val="7"/>
        </w:numPr>
      </w:pPr>
      <w:r w:rsidRPr="006F5887">
        <w:t>Automatic MQTT reconnection</w:t>
      </w:r>
    </w:p>
    <w:p w14:paraId="6C4D8D05" w14:textId="77777777" w:rsidR="006F5887" w:rsidRPr="006F5887" w:rsidRDefault="006F5887" w:rsidP="006F5887">
      <w:pPr>
        <w:numPr>
          <w:ilvl w:val="0"/>
          <w:numId w:val="7"/>
        </w:numPr>
      </w:pPr>
      <w:r w:rsidRPr="006F5887">
        <w:t>Fault-tolerant architecture</w:t>
      </w:r>
    </w:p>
    <w:p w14:paraId="7627E768" w14:textId="77777777" w:rsidR="006F5887" w:rsidRPr="006F5887" w:rsidRDefault="006F5887" w:rsidP="006F5887">
      <w:pPr>
        <w:numPr>
          <w:ilvl w:val="0"/>
          <w:numId w:val="7"/>
        </w:numPr>
      </w:pPr>
      <w:r w:rsidRPr="006F5887">
        <w:t>Data buffering during failure</w:t>
      </w:r>
    </w:p>
    <w:p w14:paraId="73E584E1" w14:textId="77777777" w:rsidR="006F5887" w:rsidRPr="006F5887" w:rsidRDefault="006F5887" w:rsidP="006F5887">
      <w:r w:rsidRPr="006F5887">
        <w:pict w14:anchorId="682A7631">
          <v:rect id="_x0000_i1260" style="width:0;height:1.5pt" o:hralign="center" o:hrstd="t" o:hr="t" fillcolor="#a0a0a0" stroked="f"/>
        </w:pict>
      </w:r>
    </w:p>
    <w:p w14:paraId="47278E92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4.4 Availability</w:t>
      </w:r>
    </w:p>
    <w:p w14:paraId="539540FE" w14:textId="77777777" w:rsidR="006F5887" w:rsidRPr="006F5887" w:rsidRDefault="006F5887" w:rsidP="006F5887">
      <w:pPr>
        <w:numPr>
          <w:ilvl w:val="0"/>
          <w:numId w:val="8"/>
        </w:numPr>
      </w:pPr>
      <w:r w:rsidRPr="006F5887">
        <w:t>24/7 system availability</w:t>
      </w:r>
    </w:p>
    <w:p w14:paraId="1FEB34D4" w14:textId="77777777" w:rsidR="006F5887" w:rsidRPr="006F5887" w:rsidRDefault="006F5887" w:rsidP="006F5887">
      <w:pPr>
        <w:numPr>
          <w:ilvl w:val="0"/>
          <w:numId w:val="8"/>
        </w:numPr>
      </w:pPr>
      <w:r w:rsidRPr="006F5887">
        <w:t>High availability via cloud</w:t>
      </w:r>
    </w:p>
    <w:p w14:paraId="1D5679B7" w14:textId="77777777" w:rsidR="006F5887" w:rsidRPr="006F5887" w:rsidRDefault="006F5887" w:rsidP="006F5887">
      <w:pPr>
        <w:numPr>
          <w:ilvl w:val="0"/>
          <w:numId w:val="8"/>
        </w:numPr>
      </w:pPr>
      <w:r w:rsidRPr="006F5887">
        <w:t>Failover support</w:t>
      </w:r>
    </w:p>
    <w:p w14:paraId="19882D03" w14:textId="77777777" w:rsidR="006F5887" w:rsidRPr="006F5887" w:rsidRDefault="006F5887" w:rsidP="006F5887">
      <w:r w:rsidRPr="006F5887">
        <w:pict w14:anchorId="40051329">
          <v:rect id="_x0000_i1261" style="width:0;height:1.5pt" o:hralign="center" o:hrstd="t" o:hr="t" fillcolor="#a0a0a0" stroked="f"/>
        </w:pict>
      </w:r>
    </w:p>
    <w:p w14:paraId="1833832A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4.5 Security</w:t>
      </w:r>
    </w:p>
    <w:p w14:paraId="0B3BA925" w14:textId="77777777" w:rsidR="006F5887" w:rsidRPr="006F5887" w:rsidRDefault="006F5887" w:rsidP="006F5887">
      <w:pPr>
        <w:numPr>
          <w:ilvl w:val="0"/>
          <w:numId w:val="9"/>
        </w:numPr>
      </w:pPr>
      <w:r w:rsidRPr="006F5887">
        <w:t>TLS encryption (MQTT + APIs)</w:t>
      </w:r>
    </w:p>
    <w:p w14:paraId="0AD49D7A" w14:textId="77777777" w:rsidR="006F5887" w:rsidRPr="006F5887" w:rsidRDefault="006F5887" w:rsidP="006F5887">
      <w:pPr>
        <w:numPr>
          <w:ilvl w:val="0"/>
          <w:numId w:val="9"/>
        </w:numPr>
      </w:pPr>
      <w:r w:rsidRPr="006F5887">
        <w:t>JWT-based authentication</w:t>
      </w:r>
    </w:p>
    <w:p w14:paraId="19AA0B2B" w14:textId="77777777" w:rsidR="006F5887" w:rsidRPr="006F5887" w:rsidRDefault="006F5887" w:rsidP="006F5887">
      <w:pPr>
        <w:numPr>
          <w:ilvl w:val="0"/>
          <w:numId w:val="9"/>
        </w:numPr>
      </w:pPr>
      <w:r w:rsidRPr="006F5887">
        <w:t>Role-based access control</w:t>
      </w:r>
    </w:p>
    <w:p w14:paraId="2B7B2CCA" w14:textId="77777777" w:rsidR="006F5887" w:rsidRPr="006F5887" w:rsidRDefault="006F5887" w:rsidP="006F5887">
      <w:pPr>
        <w:numPr>
          <w:ilvl w:val="0"/>
          <w:numId w:val="9"/>
        </w:numPr>
      </w:pPr>
      <w:r w:rsidRPr="006F5887">
        <w:t>Secure data transmission</w:t>
      </w:r>
    </w:p>
    <w:p w14:paraId="2F7215C1" w14:textId="77777777" w:rsidR="006F5887" w:rsidRPr="006F5887" w:rsidRDefault="006F5887" w:rsidP="006F5887">
      <w:r w:rsidRPr="006F5887">
        <w:pict w14:anchorId="1DBCF22D">
          <v:rect id="_x0000_i1262" style="width:0;height:1.5pt" o:hralign="center" o:hrstd="t" o:hr="t" fillcolor="#a0a0a0" stroked="f"/>
        </w:pict>
      </w:r>
    </w:p>
    <w:p w14:paraId="46B954D2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4.6 Usability</w:t>
      </w:r>
    </w:p>
    <w:p w14:paraId="4EF7CF9C" w14:textId="77777777" w:rsidR="006F5887" w:rsidRPr="006F5887" w:rsidRDefault="006F5887" w:rsidP="006F5887">
      <w:pPr>
        <w:numPr>
          <w:ilvl w:val="0"/>
          <w:numId w:val="10"/>
        </w:numPr>
      </w:pPr>
      <w:r w:rsidRPr="006F5887">
        <w:t>User-friendly interface</w:t>
      </w:r>
    </w:p>
    <w:p w14:paraId="13E46CEA" w14:textId="77777777" w:rsidR="006F5887" w:rsidRPr="006F5887" w:rsidRDefault="006F5887" w:rsidP="006F5887">
      <w:pPr>
        <w:numPr>
          <w:ilvl w:val="0"/>
          <w:numId w:val="10"/>
        </w:numPr>
      </w:pPr>
      <w:r w:rsidRPr="006F5887">
        <w:lastRenderedPageBreak/>
        <w:t>Responsive design</w:t>
      </w:r>
    </w:p>
    <w:p w14:paraId="3D330D4C" w14:textId="77777777" w:rsidR="006F5887" w:rsidRPr="006F5887" w:rsidRDefault="006F5887" w:rsidP="006F5887">
      <w:pPr>
        <w:numPr>
          <w:ilvl w:val="0"/>
          <w:numId w:val="10"/>
        </w:numPr>
      </w:pPr>
      <w:r w:rsidRPr="006F5887">
        <w:t>Easy navigation</w:t>
      </w:r>
    </w:p>
    <w:p w14:paraId="6A91F09A" w14:textId="77777777" w:rsidR="006F5887" w:rsidRPr="006F5887" w:rsidRDefault="006F5887" w:rsidP="006F5887">
      <w:pPr>
        <w:numPr>
          <w:ilvl w:val="0"/>
          <w:numId w:val="10"/>
        </w:numPr>
      </w:pPr>
      <w:r w:rsidRPr="006F5887">
        <w:t>Minimal training required</w:t>
      </w:r>
    </w:p>
    <w:p w14:paraId="7BC83589" w14:textId="77777777" w:rsidR="006F5887" w:rsidRPr="006F5887" w:rsidRDefault="006F5887" w:rsidP="006F5887">
      <w:r w:rsidRPr="006F5887">
        <w:pict w14:anchorId="74A3597F">
          <v:rect id="_x0000_i1263" style="width:0;height:1.5pt" o:hralign="center" o:hrstd="t" o:hr="t" fillcolor="#a0a0a0" stroked="f"/>
        </w:pict>
      </w:r>
    </w:p>
    <w:p w14:paraId="4ABAB0B2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4.7 Maintainability</w:t>
      </w:r>
    </w:p>
    <w:p w14:paraId="7719741A" w14:textId="77777777" w:rsidR="006F5887" w:rsidRPr="006F5887" w:rsidRDefault="006F5887" w:rsidP="006F5887">
      <w:pPr>
        <w:numPr>
          <w:ilvl w:val="0"/>
          <w:numId w:val="11"/>
        </w:numPr>
      </w:pPr>
      <w:r w:rsidRPr="006F5887">
        <w:t>Modular system design</w:t>
      </w:r>
    </w:p>
    <w:p w14:paraId="268808AD" w14:textId="77777777" w:rsidR="006F5887" w:rsidRPr="006F5887" w:rsidRDefault="006F5887" w:rsidP="006F5887">
      <w:pPr>
        <w:numPr>
          <w:ilvl w:val="0"/>
          <w:numId w:val="11"/>
        </w:numPr>
      </w:pPr>
      <w:r w:rsidRPr="006F5887">
        <w:t>Clean Node.js codebase</w:t>
      </w:r>
    </w:p>
    <w:p w14:paraId="4BC198CF" w14:textId="77777777" w:rsidR="006F5887" w:rsidRPr="006F5887" w:rsidRDefault="006F5887" w:rsidP="006F5887">
      <w:pPr>
        <w:numPr>
          <w:ilvl w:val="0"/>
          <w:numId w:val="11"/>
        </w:numPr>
      </w:pPr>
      <w:r w:rsidRPr="006F5887">
        <w:t>Easy updates and debugging</w:t>
      </w:r>
    </w:p>
    <w:p w14:paraId="5D100D5F" w14:textId="77777777" w:rsidR="006F5887" w:rsidRPr="006F5887" w:rsidRDefault="006F5887" w:rsidP="006F5887">
      <w:r w:rsidRPr="006F5887">
        <w:pict w14:anchorId="39AD6356">
          <v:rect id="_x0000_i1264" style="width:0;height:1.5pt" o:hralign="center" o:hrstd="t" o:hr="t" fillcolor="#a0a0a0" stroked="f"/>
        </w:pict>
      </w:r>
    </w:p>
    <w:p w14:paraId="4BDDDCFD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4.8 Portability</w:t>
      </w:r>
    </w:p>
    <w:p w14:paraId="1973A9D5" w14:textId="77777777" w:rsidR="006F5887" w:rsidRPr="006F5887" w:rsidRDefault="006F5887" w:rsidP="006F5887">
      <w:pPr>
        <w:numPr>
          <w:ilvl w:val="0"/>
          <w:numId w:val="12"/>
        </w:numPr>
      </w:pPr>
      <w:r w:rsidRPr="006F5887">
        <w:t>Works on Android &amp; iOS</w:t>
      </w:r>
    </w:p>
    <w:p w14:paraId="054714A4" w14:textId="77777777" w:rsidR="006F5887" w:rsidRPr="006F5887" w:rsidRDefault="006F5887" w:rsidP="006F5887">
      <w:pPr>
        <w:numPr>
          <w:ilvl w:val="0"/>
          <w:numId w:val="12"/>
        </w:numPr>
      </w:pPr>
      <w:r w:rsidRPr="006F5887">
        <w:t>Browser-based web access</w:t>
      </w:r>
    </w:p>
    <w:p w14:paraId="12EF9D44" w14:textId="77777777" w:rsidR="006F5887" w:rsidRPr="006F5887" w:rsidRDefault="006F5887" w:rsidP="006F5887">
      <w:pPr>
        <w:numPr>
          <w:ilvl w:val="0"/>
          <w:numId w:val="12"/>
        </w:numPr>
      </w:pPr>
      <w:r w:rsidRPr="006F5887">
        <w:t>Cloud-independent deployment possible</w:t>
      </w:r>
    </w:p>
    <w:p w14:paraId="0D70EA56" w14:textId="77777777" w:rsidR="006F5887" w:rsidRPr="006F5887" w:rsidRDefault="006F5887" w:rsidP="006F5887">
      <w:r w:rsidRPr="006F5887">
        <w:pict w14:anchorId="4BC89A01">
          <v:rect id="_x0000_i1265" style="width:0;height:1.5pt" o:hralign="center" o:hrstd="t" o:hr="t" fillcolor="#a0a0a0" stroked="f"/>
        </w:pict>
      </w:r>
    </w:p>
    <w:p w14:paraId="3FDA944C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4.9 Data Integrity</w:t>
      </w:r>
    </w:p>
    <w:p w14:paraId="3F780425" w14:textId="77777777" w:rsidR="006F5887" w:rsidRPr="006F5887" w:rsidRDefault="006F5887" w:rsidP="006F5887">
      <w:pPr>
        <w:numPr>
          <w:ilvl w:val="0"/>
          <w:numId w:val="13"/>
        </w:numPr>
      </w:pPr>
      <w:r w:rsidRPr="006F5887">
        <w:t>Accurate timestamping</w:t>
      </w:r>
    </w:p>
    <w:p w14:paraId="7A43E5CA" w14:textId="77777777" w:rsidR="006F5887" w:rsidRPr="006F5887" w:rsidRDefault="006F5887" w:rsidP="006F5887">
      <w:pPr>
        <w:numPr>
          <w:ilvl w:val="0"/>
          <w:numId w:val="13"/>
        </w:numPr>
      </w:pPr>
      <w:r w:rsidRPr="006F5887">
        <w:t>No data corruption</w:t>
      </w:r>
    </w:p>
    <w:p w14:paraId="19D37B3C" w14:textId="77777777" w:rsidR="006F5887" w:rsidRPr="006F5887" w:rsidRDefault="006F5887" w:rsidP="006F5887">
      <w:pPr>
        <w:numPr>
          <w:ilvl w:val="0"/>
          <w:numId w:val="13"/>
        </w:numPr>
      </w:pPr>
      <w:r w:rsidRPr="006F5887">
        <w:t xml:space="preserve">Reliable storage in </w:t>
      </w:r>
      <w:proofErr w:type="spellStart"/>
      <w:r w:rsidRPr="006F5887">
        <w:t>InfluxDB</w:t>
      </w:r>
      <w:proofErr w:type="spellEnd"/>
    </w:p>
    <w:p w14:paraId="612B6238" w14:textId="77777777" w:rsidR="006F5887" w:rsidRPr="006F5887" w:rsidRDefault="006F5887" w:rsidP="006F5887">
      <w:r w:rsidRPr="006F5887">
        <w:pict w14:anchorId="69C9084E">
          <v:rect id="_x0000_i1266" style="width:0;height:1.5pt" o:hralign="center" o:hrstd="t" o:hr="t" fillcolor="#a0a0a0" stroked="f"/>
        </w:pict>
      </w:r>
    </w:p>
    <w:p w14:paraId="5863EBBD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4.10 Efficiency</w:t>
      </w:r>
    </w:p>
    <w:p w14:paraId="0C5792FF" w14:textId="77777777" w:rsidR="006F5887" w:rsidRPr="006F5887" w:rsidRDefault="006F5887" w:rsidP="006F5887">
      <w:pPr>
        <w:numPr>
          <w:ilvl w:val="0"/>
          <w:numId w:val="14"/>
        </w:numPr>
      </w:pPr>
      <w:r w:rsidRPr="006F5887">
        <w:t>Low CPU usage</w:t>
      </w:r>
    </w:p>
    <w:p w14:paraId="16AEF23E" w14:textId="77777777" w:rsidR="006F5887" w:rsidRPr="006F5887" w:rsidRDefault="006F5887" w:rsidP="006F5887">
      <w:pPr>
        <w:numPr>
          <w:ilvl w:val="0"/>
          <w:numId w:val="14"/>
        </w:numPr>
      </w:pPr>
      <w:r w:rsidRPr="006F5887">
        <w:t>Lightweight AI model</w:t>
      </w:r>
    </w:p>
    <w:p w14:paraId="508FF171" w14:textId="77777777" w:rsidR="006F5887" w:rsidRPr="006F5887" w:rsidRDefault="006F5887" w:rsidP="006F5887">
      <w:pPr>
        <w:numPr>
          <w:ilvl w:val="0"/>
          <w:numId w:val="14"/>
        </w:numPr>
      </w:pPr>
      <w:r w:rsidRPr="006F5887">
        <w:t>Optimized memory usage</w:t>
      </w:r>
    </w:p>
    <w:p w14:paraId="3D2E4961" w14:textId="77777777" w:rsidR="006F5887" w:rsidRPr="006F5887" w:rsidRDefault="006F5887" w:rsidP="006F5887">
      <w:r w:rsidRPr="006F5887">
        <w:pict w14:anchorId="60508069">
          <v:rect id="_x0000_i1267" style="width:0;height:1.5pt" o:hralign="center" o:hrstd="t" o:hr="t" fillcolor="#a0a0a0" stroked="f"/>
        </w:pict>
      </w:r>
    </w:p>
    <w:p w14:paraId="33C1D319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4.11 Compatibility</w:t>
      </w:r>
    </w:p>
    <w:p w14:paraId="2DCC3D26" w14:textId="77777777" w:rsidR="006F5887" w:rsidRPr="006F5887" w:rsidRDefault="006F5887" w:rsidP="006F5887">
      <w:pPr>
        <w:numPr>
          <w:ilvl w:val="0"/>
          <w:numId w:val="15"/>
        </w:numPr>
      </w:pPr>
      <w:r w:rsidRPr="006F5887">
        <w:t>Compatible with ESP32</w:t>
      </w:r>
    </w:p>
    <w:p w14:paraId="0F52B732" w14:textId="77777777" w:rsidR="006F5887" w:rsidRPr="006F5887" w:rsidRDefault="006F5887" w:rsidP="006F5887">
      <w:pPr>
        <w:numPr>
          <w:ilvl w:val="0"/>
          <w:numId w:val="15"/>
        </w:numPr>
      </w:pPr>
      <w:r w:rsidRPr="006F5887">
        <w:t>Works with AWS cloud</w:t>
      </w:r>
    </w:p>
    <w:p w14:paraId="734AAB37" w14:textId="77777777" w:rsidR="006F5887" w:rsidRPr="006F5887" w:rsidRDefault="006F5887" w:rsidP="006F5887">
      <w:pPr>
        <w:numPr>
          <w:ilvl w:val="0"/>
          <w:numId w:val="15"/>
        </w:numPr>
      </w:pPr>
      <w:r w:rsidRPr="006F5887">
        <w:t>Supports Grafana dashboards</w:t>
      </w:r>
    </w:p>
    <w:p w14:paraId="129743B6" w14:textId="77777777" w:rsidR="006F5887" w:rsidRPr="006F5887" w:rsidRDefault="006F5887" w:rsidP="006F5887">
      <w:r w:rsidRPr="006F5887">
        <w:lastRenderedPageBreak/>
        <w:pict w14:anchorId="0B5B2173">
          <v:rect id="_x0000_i1268" style="width:0;height:1.5pt" o:hralign="center" o:hrstd="t" o:hr="t" fillcolor="#a0a0a0" stroked="f"/>
        </w:pict>
      </w:r>
    </w:p>
    <w:p w14:paraId="500D51CB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4.12 Fault Tolerance</w:t>
      </w:r>
    </w:p>
    <w:p w14:paraId="2A07A6D3" w14:textId="77777777" w:rsidR="006F5887" w:rsidRPr="006F5887" w:rsidRDefault="006F5887" w:rsidP="006F5887">
      <w:pPr>
        <w:numPr>
          <w:ilvl w:val="0"/>
          <w:numId w:val="16"/>
        </w:numPr>
      </w:pPr>
      <w:r w:rsidRPr="006F5887">
        <w:t>Handles network failure</w:t>
      </w:r>
    </w:p>
    <w:p w14:paraId="0297AA79" w14:textId="77777777" w:rsidR="006F5887" w:rsidRPr="006F5887" w:rsidRDefault="006F5887" w:rsidP="006F5887">
      <w:pPr>
        <w:numPr>
          <w:ilvl w:val="0"/>
          <w:numId w:val="16"/>
        </w:numPr>
      </w:pPr>
      <w:r w:rsidRPr="006F5887">
        <w:t>Recovers automatically</w:t>
      </w:r>
    </w:p>
    <w:p w14:paraId="0F7391D1" w14:textId="77777777" w:rsidR="006F5887" w:rsidRPr="006F5887" w:rsidRDefault="006F5887" w:rsidP="006F5887">
      <w:pPr>
        <w:numPr>
          <w:ilvl w:val="0"/>
          <w:numId w:val="16"/>
        </w:numPr>
      </w:pPr>
      <w:r w:rsidRPr="006F5887">
        <w:t>Stores temporary edge data</w:t>
      </w:r>
    </w:p>
    <w:p w14:paraId="5FADB8B2" w14:textId="77777777" w:rsidR="006F5887" w:rsidRPr="006F5887" w:rsidRDefault="006F5887" w:rsidP="006F5887">
      <w:r w:rsidRPr="006F5887">
        <w:pict w14:anchorId="421F026F">
          <v:rect id="_x0000_i1269" style="width:0;height:1.5pt" o:hralign="center" o:hrstd="t" o:hr="t" fillcolor="#a0a0a0" stroked="f"/>
        </w:pict>
      </w:r>
    </w:p>
    <w:p w14:paraId="2693773B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5. Database Requirements</w:t>
      </w:r>
    </w:p>
    <w:p w14:paraId="0251E1DD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 xml:space="preserve">Database: </w:t>
      </w:r>
      <w:proofErr w:type="spellStart"/>
      <w:r w:rsidRPr="006F5887">
        <w:rPr>
          <w:b/>
          <w:bCs/>
        </w:rPr>
        <w:t>InfluxDB</w:t>
      </w:r>
      <w:proofErr w:type="spellEnd"/>
    </w:p>
    <w:p w14:paraId="1A527D15" w14:textId="77777777" w:rsidR="006F5887" w:rsidRPr="006F5887" w:rsidRDefault="006F5887" w:rsidP="006F5887">
      <w:r w:rsidRPr="006F5887">
        <w:t>Stores:</w:t>
      </w:r>
    </w:p>
    <w:p w14:paraId="69953F08" w14:textId="77777777" w:rsidR="006F5887" w:rsidRPr="006F5887" w:rsidRDefault="006F5887" w:rsidP="006F5887">
      <w:pPr>
        <w:numPr>
          <w:ilvl w:val="0"/>
          <w:numId w:val="17"/>
        </w:numPr>
      </w:pPr>
      <w:r w:rsidRPr="006F5887">
        <w:t>Temperature</w:t>
      </w:r>
    </w:p>
    <w:p w14:paraId="1DA013CA" w14:textId="77777777" w:rsidR="006F5887" w:rsidRPr="006F5887" w:rsidRDefault="006F5887" w:rsidP="006F5887">
      <w:pPr>
        <w:numPr>
          <w:ilvl w:val="0"/>
          <w:numId w:val="17"/>
        </w:numPr>
      </w:pPr>
      <w:r w:rsidRPr="006F5887">
        <w:t>Humidity</w:t>
      </w:r>
    </w:p>
    <w:p w14:paraId="2123E5DB" w14:textId="77777777" w:rsidR="006F5887" w:rsidRPr="006F5887" w:rsidRDefault="006F5887" w:rsidP="006F5887">
      <w:pPr>
        <w:numPr>
          <w:ilvl w:val="0"/>
          <w:numId w:val="17"/>
        </w:numPr>
      </w:pPr>
      <w:r w:rsidRPr="006F5887">
        <w:t>Air quality</w:t>
      </w:r>
    </w:p>
    <w:p w14:paraId="7935C23F" w14:textId="77777777" w:rsidR="006F5887" w:rsidRPr="006F5887" w:rsidRDefault="006F5887" w:rsidP="006F5887">
      <w:pPr>
        <w:numPr>
          <w:ilvl w:val="0"/>
          <w:numId w:val="17"/>
        </w:numPr>
      </w:pPr>
      <w:r w:rsidRPr="006F5887">
        <w:t>Water level</w:t>
      </w:r>
    </w:p>
    <w:p w14:paraId="1E69D3DD" w14:textId="77777777" w:rsidR="006F5887" w:rsidRPr="006F5887" w:rsidRDefault="006F5887" w:rsidP="006F5887">
      <w:pPr>
        <w:numPr>
          <w:ilvl w:val="0"/>
          <w:numId w:val="17"/>
        </w:numPr>
      </w:pPr>
      <w:r w:rsidRPr="006F5887">
        <w:t>Alerts</w:t>
      </w:r>
    </w:p>
    <w:p w14:paraId="5CF18B31" w14:textId="77777777" w:rsidR="006F5887" w:rsidRPr="006F5887" w:rsidRDefault="006F5887" w:rsidP="006F5887">
      <w:pPr>
        <w:numPr>
          <w:ilvl w:val="0"/>
          <w:numId w:val="17"/>
        </w:numPr>
      </w:pPr>
      <w:r w:rsidRPr="006F5887">
        <w:t>Node status</w:t>
      </w:r>
    </w:p>
    <w:p w14:paraId="3975C2B3" w14:textId="77777777" w:rsidR="006F5887" w:rsidRPr="006F5887" w:rsidRDefault="006F5887" w:rsidP="006F5887">
      <w:r w:rsidRPr="006F5887">
        <w:pict w14:anchorId="3AAD2501">
          <v:rect id="_x0000_i1270" style="width:0;height:1.5pt" o:hralign="center" o:hrstd="t" o:hr="t" fillcolor="#a0a0a0" stroked="f"/>
        </w:pict>
      </w:r>
    </w:p>
    <w:p w14:paraId="75BB1614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6. API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604"/>
      </w:tblGrid>
      <w:tr w:rsidR="006F5887" w:rsidRPr="006F5887" w14:paraId="676C0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B014B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97D4FD2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Description</w:t>
            </w:r>
          </w:p>
        </w:tc>
      </w:tr>
      <w:tr w:rsidR="006F5887" w:rsidRPr="006F5887" w14:paraId="2F1DC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BD11" w14:textId="77777777" w:rsidR="006F5887" w:rsidRPr="006F5887" w:rsidRDefault="006F5887" w:rsidP="006F5887">
            <w:r w:rsidRPr="006F5887">
              <w:t>/</w:t>
            </w:r>
            <w:proofErr w:type="spellStart"/>
            <w:r w:rsidRPr="006F5887">
              <w:t>api</w:t>
            </w:r>
            <w:proofErr w:type="spellEnd"/>
            <w:r w:rsidRPr="006F5887">
              <w:t>/login</w:t>
            </w:r>
          </w:p>
        </w:tc>
        <w:tc>
          <w:tcPr>
            <w:tcW w:w="0" w:type="auto"/>
            <w:vAlign w:val="center"/>
            <w:hideMark/>
          </w:tcPr>
          <w:p w14:paraId="422C0DE4" w14:textId="77777777" w:rsidR="006F5887" w:rsidRPr="006F5887" w:rsidRDefault="006F5887" w:rsidP="006F5887">
            <w:r w:rsidRPr="006F5887">
              <w:t>Authentication</w:t>
            </w:r>
          </w:p>
        </w:tc>
      </w:tr>
      <w:tr w:rsidR="006F5887" w:rsidRPr="006F5887" w14:paraId="3F6A8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16A8" w14:textId="77777777" w:rsidR="006F5887" w:rsidRPr="006F5887" w:rsidRDefault="006F5887" w:rsidP="006F5887">
            <w:r w:rsidRPr="006F5887">
              <w:t>/</w:t>
            </w:r>
            <w:proofErr w:type="spellStart"/>
            <w:r w:rsidRPr="006F5887">
              <w:t>api</w:t>
            </w:r>
            <w:proofErr w:type="spellEnd"/>
            <w:r w:rsidRPr="006F5887">
              <w:t>/data/live</w:t>
            </w:r>
          </w:p>
        </w:tc>
        <w:tc>
          <w:tcPr>
            <w:tcW w:w="0" w:type="auto"/>
            <w:vAlign w:val="center"/>
            <w:hideMark/>
          </w:tcPr>
          <w:p w14:paraId="6B97F3A2" w14:textId="77777777" w:rsidR="006F5887" w:rsidRPr="006F5887" w:rsidRDefault="006F5887" w:rsidP="006F5887">
            <w:r w:rsidRPr="006F5887">
              <w:t>Real-time data</w:t>
            </w:r>
          </w:p>
        </w:tc>
      </w:tr>
      <w:tr w:rsidR="006F5887" w:rsidRPr="006F5887" w14:paraId="20448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E01C" w14:textId="77777777" w:rsidR="006F5887" w:rsidRPr="006F5887" w:rsidRDefault="006F5887" w:rsidP="006F5887">
            <w:r w:rsidRPr="006F5887">
              <w:t>/</w:t>
            </w:r>
            <w:proofErr w:type="spellStart"/>
            <w:r w:rsidRPr="006F5887">
              <w:t>api</w:t>
            </w:r>
            <w:proofErr w:type="spellEnd"/>
            <w:r w:rsidRPr="006F5887">
              <w:t>/data/history</w:t>
            </w:r>
          </w:p>
        </w:tc>
        <w:tc>
          <w:tcPr>
            <w:tcW w:w="0" w:type="auto"/>
            <w:vAlign w:val="center"/>
            <w:hideMark/>
          </w:tcPr>
          <w:p w14:paraId="35307D52" w14:textId="77777777" w:rsidR="006F5887" w:rsidRPr="006F5887" w:rsidRDefault="006F5887" w:rsidP="006F5887">
            <w:r w:rsidRPr="006F5887">
              <w:t>Historical data</w:t>
            </w:r>
          </w:p>
        </w:tc>
      </w:tr>
      <w:tr w:rsidR="006F5887" w:rsidRPr="006F5887" w14:paraId="53ECA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DEB6" w14:textId="77777777" w:rsidR="006F5887" w:rsidRPr="006F5887" w:rsidRDefault="006F5887" w:rsidP="006F5887">
            <w:r w:rsidRPr="006F5887">
              <w:t>/</w:t>
            </w:r>
            <w:proofErr w:type="spellStart"/>
            <w:r w:rsidRPr="006F5887">
              <w:t>api</w:t>
            </w:r>
            <w:proofErr w:type="spellEnd"/>
            <w:r w:rsidRPr="006F5887">
              <w:t>/alerts</w:t>
            </w:r>
          </w:p>
        </w:tc>
        <w:tc>
          <w:tcPr>
            <w:tcW w:w="0" w:type="auto"/>
            <w:vAlign w:val="center"/>
            <w:hideMark/>
          </w:tcPr>
          <w:p w14:paraId="3563E248" w14:textId="77777777" w:rsidR="006F5887" w:rsidRPr="006F5887" w:rsidRDefault="006F5887" w:rsidP="006F5887">
            <w:r w:rsidRPr="006F5887">
              <w:t>Alerts</w:t>
            </w:r>
          </w:p>
        </w:tc>
      </w:tr>
      <w:tr w:rsidR="006F5887" w:rsidRPr="006F5887" w14:paraId="5958D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15C7" w14:textId="77777777" w:rsidR="006F5887" w:rsidRPr="006F5887" w:rsidRDefault="006F5887" w:rsidP="006F5887">
            <w:r w:rsidRPr="006F5887">
              <w:t>/</w:t>
            </w:r>
            <w:proofErr w:type="spellStart"/>
            <w:r w:rsidRPr="006F5887">
              <w:t>api</w:t>
            </w:r>
            <w:proofErr w:type="spellEnd"/>
            <w:r w:rsidRPr="006F5887">
              <w:t>/nodes</w:t>
            </w:r>
          </w:p>
        </w:tc>
        <w:tc>
          <w:tcPr>
            <w:tcW w:w="0" w:type="auto"/>
            <w:vAlign w:val="center"/>
            <w:hideMark/>
          </w:tcPr>
          <w:p w14:paraId="45AB57EC" w14:textId="77777777" w:rsidR="006F5887" w:rsidRPr="006F5887" w:rsidRDefault="006F5887" w:rsidP="006F5887">
            <w:r w:rsidRPr="006F5887">
              <w:t>Node status</w:t>
            </w:r>
          </w:p>
        </w:tc>
      </w:tr>
    </w:tbl>
    <w:p w14:paraId="3F3FC6D3" w14:textId="77777777" w:rsidR="006F5887" w:rsidRPr="006F5887" w:rsidRDefault="006F5887" w:rsidP="006F5887">
      <w:r w:rsidRPr="006F5887">
        <w:pict w14:anchorId="1F71788C">
          <v:rect id="_x0000_i1271" style="width:0;height:1.5pt" o:hralign="center" o:hrstd="t" o:hr="t" fillcolor="#a0a0a0" stroked="f"/>
        </w:pict>
      </w:r>
    </w:p>
    <w:p w14:paraId="0CBB6A77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7.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390"/>
      </w:tblGrid>
      <w:tr w:rsidR="006F5887" w:rsidRPr="006F5887" w14:paraId="0E8F4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01A98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7238F802" w14:textId="77777777" w:rsidR="006F5887" w:rsidRPr="006F5887" w:rsidRDefault="006F5887" w:rsidP="006F5887">
            <w:pPr>
              <w:rPr>
                <w:b/>
                <w:bCs/>
              </w:rPr>
            </w:pPr>
            <w:r w:rsidRPr="006F5887">
              <w:rPr>
                <w:b/>
                <w:bCs/>
              </w:rPr>
              <w:t>Technology</w:t>
            </w:r>
          </w:p>
        </w:tc>
      </w:tr>
      <w:tr w:rsidR="006F5887" w:rsidRPr="006F5887" w14:paraId="3E6E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4433" w14:textId="77777777" w:rsidR="006F5887" w:rsidRPr="006F5887" w:rsidRDefault="006F5887" w:rsidP="006F5887">
            <w:r w:rsidRPr="006F5887">
              <w:t>Web</w:t>
            </w:r>
          </w:p>
        </w:tc>
        <w:tc>
          <w:tcPr>
            <w:tcW w:w="0" w:type="auto"/>
            <w:vAlign w:val="center"/>
            <w:hideMark/>
          </w:tcPr>
          <w:p w14:paraId="6AF11990" w14:textId="77777777" w:rsidR="006F5887" w:rsidRPr="006F5887" w:rsidRDefault="006F5887" w:rsidP="006F5887">
            <w:r w:rsidRPr="006F5887">
              <w:t>React.js</w:t>
            </w:r>
          </w:p>
        </w:tc>
      </w:tr>
      <w:tr w:rsidR="006F5887" w:rsidRPr="006F5887" w14:paraId="21923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94F2" w14:textId="77777777" w:rsidR="006F5887" w:rsidRPr="006F5887" w:rsidRDefault="006F5887" w:rsidP="006F5887">
            <w:r w:rsidRPr="006F5887">
              <w:t>Mobile</w:t>
            </w:r>
          </w:p>
        </w:tc>
        <w:tc>
          <w:tcPr>
            <w:tcW w:w="0" w:type="auto"/>
            <w:vAlign w:val="center"/>
            <w:hideMark/>
          </w:tcPr>
          <w:p w14:paraId="040DD432" w14:textId="77777777" w:rsidR="006F5887" w:rsidRPr="006F5887" w:rsidRDefault="006F5887" w:rsidP="006F5887">
            <w:r w:rsidRPr="006F5887">
              <w:t>React Native</w:t>
            </w:r>
          </w:p>
        </w:tc>
      </w:tr>
      <w:tr w:rsidR="006F5887" w:rsidRPr="006F5887" w14:paraId="0665F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6C34" w14:textId="77777777" w:rsidR="006F5887" w:rsidRPr="006F5887" w:rsidRDefault="006F5887" w:rsidP="006F5887">
            <w:r w:rsidRPr="006F5887">
              <w:t>Backend</w:t>
            </w:r>
          </w:p>
        </w:tc>
        <w:tc>
          <w:tcPr>
            <w:tcW w:w="0" w:type="auto"/>
            <w:vAlign w:val="center"/>
            <w:hideMark/>
          </w:tcPr>
          <w:p w14:paraId="0BEFB7AC" w14:textId="77777777" w:rsidR="006F5887" w:rsidRPr="006F5887" w:rsidRDefault="006F5887" w:rsidP="006F5887">
            <w:r w:rsidRPr="006F5887">
              <w:t>Node.js</w:t>
            </w:r>
          </w:p>
        </w:tc>
      </w:tr>
      <w:tr w:rsidR="006F5887" w:rsidRPr="006F5887" w14:paraId="4E617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6E1F" w14:textId="77777777" w:rsidR="006F5887" w:rsidRPr="006F5887" w:rsidRDefault="006F5887" w:rsidP="006F5887">
            <w:r w:rsidRPr="006F5887">
              <w:t>AI</w:t>
            </w:r>
          </w:p>
        </w:tc>
        <w:tc>
          <w:tcPr>
            <w:tcW w:w="0" w:type="auto"/>
            <w:vAlign w:val="center"/>
            <w:hideMark/>
          </w:tcPr>
          <w:p w14:paraId="69ED4448" w14:textId="77777777" w:rsidR="006F5887" w:rsidRPr="006F5887" w:rsidRDefault="006F5887" w:rsidP="006F5887">
            <w:r w:rsidRPr="006F5887">
              <w:t>1D CNN</w:t>
            </w:r>
          </w:p>
        </w:tc>
      </w:tr>
      <w:tr w:rsidR="006F5887" w:rsidRPr="006F5887" w14:paraId="1E5D7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3490" w14:textId="77777777" w:rsidR="006F5887" w:rsidRPr="006F5887" w:rsidRDefault="006F5887" w:rsidP="006F5887">
            <w:r w:rsidRPr="006F5887">
              <w:t>Database</w:t>
            </w:r>
          </w:p>
        </w:tc>
        <w:tc>
          <w:tcPr>
            <w:tcW w:w="0" w:type="auto"/>
            <w:vAlign w:val="center"/>
            <w:hideMark/>
          </w:tcPr>
          <w:p w14:paraId="030628F2" w14:textId="77777777" w:rsidR="006F5887" w:rsidRPr="006F5887" w:rsidRDefault="006F5887" w:rsidP="006F5887">
            <w:proofErr w:type="spellStart"/>
            <w:r w:rsidRPr="006F5887">
              <w:t>InfluxDB</w:t>
            </w:r>
            <w:proofErr w:type="spellEnd"/>
          </w:p>
        </w:tc>
      </w:tr>
      <w:tr w:rsidR="006F5887" w:rsidRPr="006F5887" w14:paraId="69CE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58A3" w14:textId="77777777" w:rsidR="006F5887" w:rsidRPr="006F5887" w:rsidRDefault="006F5887" w:rsidP="006F5887">
            <w:r w:rsidRPr="006F5887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9AC15D8" w14:textId="77777777" w:rsidR="006F5887" w:rsidRPr="006F5887" w:rsidRDefault="006F5887" w:rsidP="006F5887">
            <w:r w:rsidRPr="006F5887">
              <w:t>Grafana</w:t>
            </w:r>
          </w:p>
        </w:tc>
      </w:tr>
      <w:tr w:rsidR="006F5887" w:rsidRPr="006F5887" w14:paraId="4CF4B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FC01" w14:textId="77777777" w:rsidR="006F5887" w:rsidRPr="006F5887" w:rsidRDefault="006F5887" w:rsidP="006F5887">
            <w:r w:rsidRPr="006F588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5D58FA6" w14:textId="77777777" w:rsidR="006F5887" w:rsidRPr="006F5887" w:rsidRDefault="006F5887" w:rsidP="006F5887">
            <w:r w:rsidRPr="006F5887">
              <w:t>MQTT</w:t>
            </w:r>
          </w:p>
        </w:tc>
      </w:tr>
      <w:tr w:rsidR="006F5887" w:rsidRPr="006F5887" w14:paraId="607B6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0CAC" w14:textId="77777777" w:rsidR="006F5887" w:rsidRPr="006F5887" w:rsidRDefault="006F5887" w:rsidP="006F5887">
            <w:r w:rsidRPr="006F5887">
              <w:t>Cloud</w:t>
            </w:r>
          </w:p>
        </w:tc>
        <w:tc>
          <w:tcPr>
            <w:tcW w:w="0" w:type="auto"/>
            <w:vAlign w:val="center"/>
            <w:hideMark/>
          </w:tcPr>
          <w:p w14:paraId="3F7401F2" w14:textId="77777777" w:rsidR="006F5887" w:rsidRPr="006F5887" w:rsidRDefault="006F5887" w:rsidP="006F5887">
            <w:r w:rsidRPr="006F5887">
              <w:t>AWS</w:t>
            </w:r>
          </w:p>
        </w:tc>
      </w:tr>
    </w:tbl>
    <w:p w14:paraId="78BCF6D7" w14:textId="77777777" w:rsidR="006F5887" w:rsidRPr="006F5887" w:rsidRDefault="006F5887" w:rsidP="006F5887">
      <w:r w:rsidRPr="006F5887">
        <w:pict w14:anchorId="5F2A5CE3">
          <v:rect id="_x0000_i1272" style="width:0;height:1.5pt" o:hralign="center" o:hrstd="t" o:hr="t" fillcolor="#a0a0a0" stroked="f"/>
        </w:pict>
      </w:r>
    </w:p>
    <w:p w14:paraId="0456806F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8. Constraints</w:t>
      </w:r>
    </w:p>
    <w:p w14:paraId="0589CC37" w14:textId="77777777" w:rsidR="006F5887" w:rsidRPr="006F5887" w:rsidRDefault="006F5887" w:rsidP="006F5887">
      <w:pPr>
        <w:numPr>
          <w:ilvl w:val="0"/>
          <w:numId w:val="18"/>
        </w:numPr>
      </w:pPr>
      <w:r w:rsidRPr="006F5887">
        <w:t>Limited edge processing power</w:t>
      </w:r>
    </w:p>
    <w:p w14:paraId="126BFBB4" w14:textId="77777777" w:rsidR="006F5887" w:rsidRPr="006F5887" w:rsidRDefault="006F5887" w:rsidP="006F5887">
      <w:pPr>
        <w:numPr>
          <w:ilvl w:val="0"/>
          <w:numId w:val="18"/>
        </w:numPr>
      </w:pPr>
      <w:r w:rsidRPr="006F5887">
        <w:t>Sensor accuracy limitations</w:t>
      </w:r>
    </w:p>
    <w:p w14:paraId="53A3D1D3" w14:textId="77777777" w:rsidR="006F5887" w:rsidRPr="006F5887" w:rsidRDefault="006F5887" w:rsidP="006F5887">
      <w:pPr>
        <w:numPr>
          <w:ilvl w:val="0"/>
          <w:numId w:val="18"/>
        </w:numPr>
      </w:pPr>
      <w:r w:rsidRPr="006F5887">
        <w:t>Internet dependency</w:t>
      </w:r>
    </w:p>
    <w:p w14:paraId="4EB576A6" w14:textId="77777777" w:rsidR="006F5887" w:rsidRPr="006F5887" w:rsidRDefault="006F5887" w:rsidP="006F5887">
      <w:pPr>
        <w:numPr>
          <w:ilvl w:val="0"/>
          <w:numId w:val="18"/>
        </w:numPr>
      </w:pPr>
      <w:r w:rsidRPr="006F5887">
        <w:t>LoRa communication limits</w:t>
      </w:r>
    </w:p>
    <w:p w14:paraId="2295A6D5" w14:textId="77777777" w:rsidR="006F5887" w:rsidRPr="006F5887" w:rsidRDefault="006F5887" w:rsidP="006F5887">
      <w:r w:rsidRPr="006F5887">
        <w:pict w14:anchorId="773A5BFC">
          <v:rect id="_x0000_i1273" style="width:0;height:1.5pt" o:hralign="center" o:hrstd="t" o:hr="t" fillcolor="#a0a0a0" stroked="f"/>
        </w:pict>
      </w:r>
    </w:p>
    <w:p w14:paraId="622DFBC3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9. Future Enhancements</w:t>
      </w:r>
    </w:p>
    <w:p w14:paraId="1920657F" w14:textId="77777777" w:rsidR="006F5887" w:rsidRPr="006F5887" w:rsidRDefault="006F5887" w:rsidP="006F5887">
      <w:pPr>
        <w:numPr>
          <w:ilvl w:val="0"/>
          <w:numId w:val="19"/>
        </w:numPr>
      </w:pPr>
      <w:r w:rsidRPr="006F5887">
        <w:t>CNN + LSTM hybrid model</w:t>
      </w:r>
    </w:p>
    <w:p w14:paraId="0AE28412" w14:textId="77777777" w:rsidR="006F5887" w:rsidRPr="006F5887" w:rsidRDefault="006F5887" w:rsidP="006F5887">
      <w:pPr>
        <w:numPr>
          <w:ilvl w:val="0"/>
          <w:numId w:val="19"/>
        </w:numPr>
      </w:pPr>
      <w:r w:rsidRPr="006F5887">
        <w:t>Edge AI deployment</w:t>
      </w:r>
    </w:p>
    <w:p w14:paraId="2EF14C3B" w14:textId="77777777" w:rsidR="006F5887" w:rsidRPr="006F5887" w:rsidRDefault="006F5887" w:rsidP="006F5887">
      <w:pPr>
        <w:numPr>
          <w:ilvl w:val="0"/>
          <w:numId w:val="19"/>
        </w:numPr>
      </w:pPr>
      <w:r w:rsidRPr="006F5887">
        <w:t>GIS-based monitoring</w:t>
      </w:r>
    </w:p>
    <w:p w14:paraId="7A0634EB" w14:textId="77777777" w:rsidR="006F5887" w:rsidRPr="006F5887" w:rsidRDefault="006F5887" w:rsidP="006F5887">
      <w:pPr>
        <w:numPr>
          <w:ilvl w:val="0"/>
          <w:numId w:val="19"/>
        </w:numPr>
      </w:pPr>
      <w:r w:rsidRPr="006F5887">
        <w:t>Multi-city expansion</w:t>
      </w:r>
    </w:p>
    <w:p w14:paraId="5B291222" w14:textId="77777777" w:rsidR="006F5887" w:rsidRPr="006F5887" w:rsidRDefault="006F5887" w:rsidP="006F5887">
      <w:r w:rsidRPr="006F5887">
        <w:pict w14:anchorId="14E7C57D">
          <v:rect id="_x0000_i1274" style="width:0;height:1.5pt" o:hralign="center" o:hrstd="t" o:hr="t" fillcolor="#a0a0a0" stroked="f"/>
        </w:pict>
      </w:r>
    </w:p>
    <w:p w14:paraId="51A97872" w14:textId="77777777" w:rsidR="006F5887" w:rsidRPr="006F5887" w:rsidRDefault="006F5887" w:rsidP="006F5887">
      <w:pPr>
        <w:rPr>
          <w:b/>
          <w:bCs/>
        </w:rPr>
      </w:pPr>
      <w:r w:rsidRPr="006F5887">
        <w:rPr>
          <w:b/>
          <w:bCs/>
        </w:rPr>
        <w:t>10. Conclusion</w:t>
      </w:r>
    </w:p>
    <w:p w14:paraId="6D7E7BF0" w14:textId="77777777" w:rsidR="006F5887" w:rsidRPr="006F5887" w:rsidRDefault="006F5887" w:rsidP="006F5887">
      <w:proofErr w:type="spellStart"/>
      <w:r w:rsidRPr="006F5887">
        <w:t>GreenLink</w:t>
      </w:r>
      <w:proofErr w:type="spellEnd"/>
      <w:r w:rsidRPr="006F5887">
        <w:t xml:space="preserve">+ is a </w:t>
      </w:r>
      <w:r w:rsidRPr="006F5887">
        <w:rPr>
          <w:b/>
          <w:bCs/>
        </w:rPr>
        <w:t>complete intelligent IoT system</w:t>
      </w:r>
      <w:r w:rsidRPr="006F5887">
        <w:t xml:space="preserve"> integrating:</w:t>
      </w:r>
    </w:p>
    <w:p w14:paraId="28658DD1" w14:textId="77777777" w:rsidR="006F5887" w:rsidRPr="006F5887" w:rsidRDefault="006F5887" w:rsidP="006F5887">
      <w:pPr>
        <w:numPr>
          <w:ilvl w:val="0"/>
          <w:numId w:val="20"/>
        </w:numPr>
      </w:pPr>
      <w:r w:rsidRPr="006F5887">
        <w:t>IoT sensors</w:t>
      </w:r>
    </w:p>
    <w:p w14:paraId="5AFE467E" w14:textId="77777777" w:rsidR="006F5887" w:rsidRPr="006F5887" w:rsidRDefault="006F5887" w:rsidP="006F5887">
      <w:pPr>
        <w:numPr>
          <w:ilvl w:val="0"/>
          <w:numId w:val="20"/>
        </w:numPr>
      </w:pPr>
      <w:r w:rsidRPr="006F5887">
        <w:t>Edge computing</w:t>
      </w:r>
    </w:p>
    <w:p w14:paraId="67E3391F" w14:textId="77777777" w:rsidR="006F5887" w:rsidRPr="006F5887" w:rsidRDefault="006F5887" w:rsidP="006F5887">
      <w:pPr>
        <w:numPr>
          <w:ilvl w:val="0"/>
          <w:numId w:val="20"/>
        </w:numPr>
      </w:pPr>
      <w:r w:rsidRPr="006F5887">
        <w:t>Cloud infrastructure</w:t>
      </w:r>
    </w:p>
    <w:p w14:paraId="131342F1" w14:textId="77777777" w:rsidR="006F5887" w:rsidRPr="006F5887" w:rsidRDefault="006F5887" w:rsidP="006F5887">
      <w:pPr>
        <w:numPr>
          <w:ilvl w:val="0"/>
          <w:numId w:val="20"/>
        </w:numPr>
      </w:pPr>
      <w:r w:rsidRPr="006F5887">
        <w:lastRenderedPageBreak/>
        <w:t>AI filtering (1D CNN)</w:t>
      </w:r>
    </w:p>
    <w:p w14:paraId="64FBC182" w14:textId="77777777" w:rsidR="006F5887" w:rsidRPr="006F5887" w:rsidRDefault="006F5887" w:rsidP="006F5887">
      <w:pPr>
        <w:numPr>
          <w:ilvl w:val="0"/>
          <w:numId w:val="20"/>
        </w:numPr>
      </w:pPr>
      <w:r w:rsidRPr="006F5887">
        <w:t>Real-time visualization</w:t>
      </w:r>
    </w:p>
    <w:p w14:paraId="293B8DA4" w14:textId="77777777" w:rsidR="006F5887" w:rsidRPr="006F5887" w:rsidRDefault="006F5887" w:rsidP="006F5887">
      <w:pPr>
        <w:numPr>
          <w:ilvl w:val="0"/>
          <w:numId w:val="20"/>
        </w:numPr>
      </w:pPr>
      <w:r w:rsidRPr="006F5887">
        <w:t>Mobile + web platforms</w:t>
      </w:r>
    </w:p>
    <w:p w14:paraId="6CB59841" w14:textId="77777777" w:rsidR="006F5887" w:rsidRPr="006F5887" w:rsidRDefault="006F5887" w:rsidP="006F5887">
      <w:r w:rsidRPr="006F5887">
        <w:t>It ensures:</w:t>
      </w:r>
    </w:p>
    <w:p w14:paraId="0D9EE0FD" w14:textId="77777777" w:rsidR="006F5887" w:rsidRPr="006F5887" w:rsidRDefault="006F5887" w:rsidP="006F5887">
      <w:pPr>
        <w:numPr>
          <w:ilvl w:val="0"/>
          <w:numId w:val="21"/>
        </w:numPr>
      </w:pPr>
      <w:r w:rsidRPr="006F5887">
        <w:t>High accuracy</w:t>
      </w:r>
    </w:p>
    <w:p w14:paraId="232A08A1" w14:textId="77777777" w:rsidR="006F5887" w:rsidRPr="006F5887" w:rsidRDefault="006F5887" w:rsidP="006F5887">
      <w:pPr>
        <w:numPr>
          <w:ilvl w:val="0"/>
          <w:numId w:val="21"/>
        </w:numPr>
      </w:pPr>
      <w:r w:rsidRPr="006F5887">
        <w:t>Reliable monitoring</w:t>
      </w:r>
    </w:p>
    <w:p w14:paraId="1E99BD3D" w14:textId="77777777" w:rsidR="006F5887" w:rsidRPr="006F5887" w:rsidRDefault="006F5887" w:rsidP="006F5887">
      <w:pPr>
        <w:numPr>
          <w:ilvl w:val="0"/>
          <w:numId w:val="21"/>
        </w:numPr>
      </w:pPr>
      <w:r w:rsidRPr="006F5887">
        <w:t>Smart environmental decision-making</w:t>
      </w:r>
    </w:p>
    <w:p w14:paraId="6A260159" w14:textId="77777777" w:rsidR="006F5887" w:rsidRPr="006F5887" w:rsidRDefault="006F5887" w:rsidP="006F5887"/>
    <w:sectPr w:rsidR="006F5887" w:rsidRPr="006F5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68A"/>
    <w:multiLevelType w:val="multilevel"/>
    <w:tmpl w:val="DBE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60BB"/>
    <w:multiLevelType w:val="multilevel"/>
    <w:tmpl w:val="518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642C0"/>
    <w:multiLevelType w:val="multilevel"/>
    <w:tmpl w:val="E3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652CE"/>
    <w:multiLevelType w:val="multilevel"/>
    <w:tmpl w:val="EDC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A6D60"/>
    <w:multiLevelType w:val="multilevel"/>
    <w:tmpl w:val="71E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B5E7C"/>
    <w:multiLevelType w:val="multilevel"/>
    <w:tmpl w:val="263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215C7"/>
    <w:multiLevelType w:val="multilevel"/>
    <w:tmpl w:val="2FE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445AC"/>
    <w:multiLevelType w:val="multilevel"/>
    <w:tmpl w:val="4FF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16578"/>
    <w:multiLevelType w:val="multilevel"/>
    <w:tmpl w:val="0B5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523CB"/>
    <w:multiLevelType w:val="multilevel"/>
    <w:tmpl w:val="B9A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B2137"/>
    <w:multiLevelType w:val="multilevel"/>
    <w:tmpl w:val="CA30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A4DBC"/>
    <w:multiLevelType w:val="multilevel"/>
    <w:tmpl w:val="F92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86F5E"/>
    <w:multiLevelType w:val="multilevel"/>
    <w:tmpl w:val="921A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C40D6"/>
    <w:multiLevelType w:val="multilevel"/>
    <w:tmpl w:val="088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00DAE"/>
    <w:multiLevelType w:val="multilevel"/>
    <w:tmpl w:val="EA9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C633F"/>
    <w:multiLevelType w:val="multilevel"/>
    <w:tmpl w:val="8AE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C5DBD"/>
    <w:multiLevelType w:val="multilevel"/>
    <w:tmpl w:val="EBB4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B0CEC"/>
    <w:multiLevelType w:val="multilevel"/>
    <w:tmpl w:val="CEB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63E3E"/>
    <w:multiLevelType w:val="multilevel"/>
    <w:tmpl w:val="2E5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D7C00"/>
    <w:multiLevelType w:val="multilevel"/>
    <w:tmpl w:val="A33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96B0E"/>
    <w:multiLevelType w:val="multilevel"/>
    <w:tmpl w:val="7F42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274020"/>
    <w:multiLevelType w:val="multilevel"/>
    <w:tmpl w:val="872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671899">
    <w:abstractNumId w:val="6"/>
  </w:num>
  <w:num w:numId="2" w16cid:durableId="164129622">
    <w:abstractNumId w:val="15"/>
  </w:num>
  <w:num w:numId="3" w16cid:durableId="995260212">
    <w:abstractNumId w:val="3"/>
  </w:num>
  <w:num w:numId="4" w16cid:durableId="884295519">
    <w:abstractNumId w:val="17"/>
  </w:num>
  <w:num w:numId="5" w16cid:durableId="1189178874">
    <w:abstractNumId w:val="1"/>
  </w:num>
  <w:num w:numId="6" w16cid:durableId="449401573">
    <w:abstractNumId w:val="12"/>
  </w:num>
  <w:num w:numId="7" w16cid:durableId="129596283">
    <w:abstractNumId w:val="16"/>
  </w:num>
  <w:num w:numId="8" w16cid:durableId="1413622559">
    <w:abstractNumId w:val="18"/>
  </w:num>
  <w:num w:numId="9" w16cid:durableId="828518506">
    <w:abstractNumId w:val="21"/>
  </w:num>
  <w:num w:numId="10" w16cid:durableId="662658023">
    <w:abstractNumId w:val="8"/>
  </w:num>
  <w:num w:numId="11" w16cid:durableId="338241949">
    <w:abstractNumId w:val="19"/>
  </w:num>
  <w:num w:numId="12" w16cid:durableId="246503564">
    <w:abstractNumId w:val="9"/>
  </w:num>
  <w:num w:numId="13" w16cid:durableId="346561100">
    <w:abstractNumId w:val="10"/>
  </w:num>
  <w:num w:numId="14" w16cid:durableId="806699671">
    <w:abstractNumId w:val="5"/>
  </w:num>
  <w:num w:numId="15" w16cid:durableId="1816144464">
    <w:abstractNumId w:val="14"/>
  </w:num>
  <w:num w:numId="16" w16cid:durableId="1281958053">
    <w:abstractNumId w:val="0"/>
  </w:num>
  <w:num w:numId="17" w16cid:durableId="2094542741">
    <w:abstractNumId w:val="2"/>
  </w:num>
  <w:num w:numId="18" w16cid:durableId="921717788">
    <w:abstractNumId w:val="7"/>
  </w:num>
  <w:num w:numId="19" w16cid:durableId="265776607">
    <w:abstractNumId w:val="4"/>
  </w:num>
  <w:num w:numId="20" w16cid:durableId="1125469467">
    <w:abstractNumId w:val="11"/>
  </w:num>
  <w:num w:numId="21" w16cid:durableId="913710244">
    <w:abstractNumId w:val="13"/>
  </w:num>
  <w:num w:numId="22" w16cid:durableId="6039199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87"/>
    <w:rsid w:val="003B375C"/>
    <w:rsid w:val="006F5887"/>
    <w:rsid w:val="009976E5"/>
    <w:rsid w:val="00AE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F449"/>
  <w15:chartTrackingRefBased/>
  <w15:docId w15:val="{4C4B1F44-08A5-4B24-A935-DE03C364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Farooqui</dc:creator>
  <cp:keywords/>
  <dc:description/>
  <cp:lastModifiedBy>Hussain Farooqui</cp:lastModifiedBy>
  <cp:revision>3</cp:revision>
  <dcterms:created xsi:type="dcterms:W3CDTF">2026-05-16T09:20:00Z</dcterms:created>
  <dcterms:modified xsi:type="dcterms:W3CDTF">2026-05-16T09:22:00Z</dcterms:modified>
</cp:coreProperties>
</file>