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D6D86" w14:textId="3A031F5A" w:rsidR="00BF0345" w:rsidRDefault="00BE49B9" w:rsidP="00BE49B9">
      <w:pPr>
        <w:pStyle w:val="BodyText"/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 w:rsidR="00BF0345">
        <w:rPr>
          <w:rFonts w:ascii="Times New Roman"/>
          <w:sz w:val="20"/>
        </w:rPr>
        <w:tab/>
      </w:r>
      <w:r w:rsidR="00BF0345">
        <w:rPr>
          <w:rFonts w:ascii="Times New Roman"/>
          <w:sz w:val="20"/>
        </w:rPr>
        <w:tab/>
      </w:r>
      <w:r w:rsidR="00BF0345">
        <w:rPr>
          <w:rFonts w:ascii="Times New Roman"/>
          <w:sz w:val="20"/>
        </w:rPr>
        <w:tab/>
      </w:r>
      <w:r w:rsidR="00BF0345">
        <w:rPr>
          <w:rFonts w:ascii="Times New Roman"/>
          <w:sz w:val="20"/>
        </w:rPr>
        <w:tab/>
        <w:t xml:space="preserve">          </w:t>
      </w:r>
      <w:r w:rsidR="00BF0345">
        <w:rPr>
          <w:rFonts w:ascii="Times New Roman"/>
          <w:noProof/>
          <w:sz w:val="20"/>
        </w:rPr>
        <w:drawing>
          <wp:inline distT="0" distB="0" distL="0" distR="0" wp14:anchorId="07BB2A26" wp14:editId="56BDFDC4">
            <wp:extent cx="1000125" cy="93281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C8286" w14:textId="77777777" w:rsidR="00BF0345" w:rsidRDefault="00BF0345" w:rsidP="00A148AE">
      <w:pPr>
        <w:pStyle w:val="BodyText"/>
        <w:ind w:left="5689"/>
        <w:rPr>
          <w:rFonts w:ascii="Times New Roman"/>
          <w:sz w:val="20"/>
        </w:rPr>
      </w:pPr>
    </w:p>
    <w:p w14:paraId="195A205D" w14:textId="0F7A751C" w:rsidR="00A148AE" w:rsidRDefault="00A148AE" w:rsidP="00BF0345">
      <w:pPr>
        <w:pStyle w:val="BodyText"/>
        <w:ind w:left="5040" w:firstLine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6531642" wp14:editId="74D7C9FA">
                <wp:extent cx="3141980" cy="410845"/>
                <wp:effectExtent l="8890" t="8255" r="11430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980" cy="410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0FF3E8" w14:textId="77777777" w:rsidR="00A148AE" w:rsidRDefault="00A148AE" w:rsidP="00A148AE">
                            <w:pPr>
                              <w:pStyle w:val="BodyText"/>
                              <w:spacing w:before="2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14:paraId="3F0CDA68" w14:textId="77777777" w:rsidR="00A148AE" w:rsidRDefault="00A148AE" w:rsidP="00A148AE">
                            <w:pPr>
                              <w:ind w:left="146"/>
                            </w:pPr>
                            <w:r>
                              <w:t>TA Name: ………………………………………… Mark: ……..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47.4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" filled="f">
                <v:textbox inset="0,0,0,0">
                  <w:txbxContent>
                    <w:p w14:paraId="400FF3E8" w14:textId="77777777" w:rsidR="00A148AE" w:rsidRDefault="00A148AE" w:rsidP="00A148AE">
                      <w:pPr>
                        <w:pStyle w:val="BodyText"/>
                        <w:spacing w:before="2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14:paraId="3F0CDA68" w14:textId="77777777" w:rsidR="00A148AE" w:rsidRDefault="00A148AE" w:rsidP="00A148AE">
                      <w:pPr>
                        <w:ind w:left="146"/>
                      </w:pPr>
                      <w:r>
                        <w:t>TA Name: ………………………………………… Mark: ……..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AF7D42" w14:textId="77777777" w:rsidR="00BF0345" w:rsidRDefault="00BF0345" w:rsidP="00A148AE">
      <w:pPr>
        <w:pStyle w:val="Heading1"/>
        <w:spacing w:line="384" w:lineRule="exact"/>
      </w:pPr>
    </w:p>
    <w:p w14:paraId="319847FC" w14:textId="510089B3" w:rsidR="00A148AE" w:rsidRDefault="00A148AE" w:rsidP="00A148AE">
      <w:pPr>
        <w:pStyle w:val="Heading1"/>
        <w:spacing w:line="384" w:lineRule="exact"/>
      </w:pPr>
      <w:r>
        <w:t>CS251 – Introduction to Software Engineering, 2021</w:t>
      </w:r>
    </w:p>
    <w:p w14:paraId="3A0E4ADD" w14:textId="77777777" w:rsidR="00A148AE" w:rsidRDefault="00A148AE" w:rsidP="00A148AE">
      <w:pPr>
        <w:spacing w:before="59"/>
        <w:ind w:left="593" w:right="1106"/>
        <w:jc w:val="center"/>
        <w:rPr>
          <w:b/>
          <w:sz w:val="36"/>
        </w:rPr>
      </w:pPr>
      <w:r>
        <w:rPr>
          <w:b/>
          <w:sz w:val="36"/>
        </w:rPr>
        <w:t>Each student fills this form for his program and gives it to TA</w:t>
      </w:r>
    </w:p>
    <w:p w14:paraId="515AE297" w14:textId="2B3F212D" w:rsidR="00A148AE" w:rsidRDefault="00A148AE" w:rsidP="00A148AE">
      <w:pPr>
        <w:pStyle w:val="BodyText"/>
        <w:spacing w:before="2"/>
        <w:ind w:left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89B453" wp14:editId="20CE73D9">
                <wp:simplePos x="0" y="0"/>
                <wp:positionH relativeFrom="page">
                  <wp:posOffset>1051560</wp:posOffset>
                </wp:positionH>
                <wp:positionV relativeFrom="paragraph">
                  <wp:posOffset>132080</wp:posOffset>
                </wp:positionV>
                <wp:extent cx="5843270" cy="1270"/>
                <wp:effectExtent l="13335" t="5080" r="10795" b="1270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3270" cy="1270"/>
                        </a:xfrm>
                        <a:custGeom>
                          <a:avLst/>
                          <a:gdLst>
                            <a:gd name="T0" fmla="+- 0 1656 1656"/>
                            <a:gd name="T1" fmla="*/ T0 w 9202"/>
                            <a:gd name="T2" fmla="+- 0 4644 1656"/>
                            <a:gd name="T3" fmla="*/ T2 w 9202"/>
                            <a:gd name="T4" fmla="+- 0 4647 1656"/>
                            <a:gd name="T5" fmla="*/ T4 w 9202"/>
                            <a:gd name="T6" fmla="+- 0 10858 1656"/>
                            <a:gd name="T7" fmla="*/ T6 w 9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02">
                              <a:moveTo>
                                <a:pt x="0" y="0"/>
                              </a:moveTo>
                              <a:lnTo>
                                <a:pt x="2988" y="0"/>
                              </a:lnTo>
                              <a:moveTo>
                                <a:pt x="2991" y="0"/>
                              </a:moveTo>
                              <a:lnTo>
                                <a:pt x="9202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0F0484" id="Freeform: Shape 1" o:spid="_x0000_s1026" style="position:absolute;margin-left:82.8pt;margin-top:10.4pt;width:460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" path="m,l2988,t3,l9202,e" filled="f" strokeweight=".27489mm">
                <v:path arrowok="t" o:connecttype="custom" o:connectlocs="0,0;1897380,0;1899285,0;5843270,0" o:connectangles="0,0,0,0"/>
                <w10:wrap type="topAndBottom" anchorx="page"/>
              </v:shape>
            </w:pict>
          </mc:Fallback>
        </mc:AlternateContent>
      </w:r>
    </w:p>
    <w:p w14:paraId="26B3A0AF" w14:textId="77777777" w:rsidR="00A148AE" w:rsidRDefault="00A148AE" w:rsidP="00747B02">
      <w:pPr>
        <w:spacing w:before="81"/>
        <w:ind w:left="476" w:right="1136"/>
        <w:rPr>
          <w:b/>
          <w:sz w:val="24"/>
        </w:rPr>
      </w:pPr>
      <w:r>
        <w:rPr>
          <w:sz w:val="24"/>
        </w:rPr>
        <w:t xml:space="preserve">The questions to answer about each program are included in the following form. </w:t>
      </w:r>
      <w:r>
        <w:rPr>
          <w:b/>
          <w:sz w:val="24"/>
        </w:rPr>
        <w:t>Print and fill this form and bring with you to the discussion.</w:t>
      </w:r>
    </w:p>
    <w:p w14:paraId="54282DA5" w14:textId="77777777" w:rsidR="00A148AE" w:rsidRDefault="00A148AE" w:rsidP="00747B02">
      <w:pPr>
        <w:pStyle w:val="BodyText"/>
        <w:spacing w:before="1"/>
        <w:ind w:left="0"/>
        <w:rPr>
          <w:b/>
          <w:sz w:val="18"/>
        </w:rPr>
      </w:pPr>
    </w:p>
    <w:p w14:paraId="246BE524" w14:textId="3163D9CB" w:rsidR="00A148AE" w:rsidRDefault="00A148AE" w:rsidP="00747B02">
      <w:pPr>
        <w:tabs>
          <w:tab w:val="left" w:leader="dot" w:pos="8472"/>
        </w:tabs>
        <w:ind w:left="476"/>
        <w:rPr>
          <w:sz w:val="24"/>
        </w:rPr>
      </w:pPr>
      <w:r>
        <w:rPr>
          <w:b/>
          <w:sz w:val="24"/>
        </w:rPr>
        <w:t>Student name:</w:t>
      </w:r>
      <w:r w:rsidR="006C6A67">
        <w:rPr>
          <w:b/>
          <w:sz w:val="24"/>
        </w:rPr>
        <w:t xml:space="preserve"> </w:t>
      </w:r>
      <w:r>
        <w:rPr>
          <w:b/>
          <w:spacing w:val="-7"/>
          <w:sz w:val="24"/>
        </w:rPr>
        <w:t xml:space="preserve"> </w:t>
      </w:r>
      <w:r w:rsidR="006C6A67">
        <w:rPr>
          <w:sz w:val="24"/>
        </w:rPr>
        <w:t>Mostafa Ashraf Mostafa</w:t>
      </w:r>
      <w:r>
        <w:rPr>
          <w:sz w:val="24"/>
        </w:rPr>
        <w:t xml:space="preserve"> </w:t>
      </w:r>
      <w:r>
        <w:rPr>
          <w:spacing w:val="47"/>
          <w:sz w:val="24"/>
        </w:rPr>
        <w:t xml:space="preserve"> </w:t>
      </w:r>
      <w:r w:rsidR="006C6A67">
        <w:rPr>
          <w:b/>
          <w:sz w:val="24"/>
        </w:rPr>
        <w:t xml:space="preserve">ID:     20190528          </w:t>
      </w:r>
      <w:r>
        <w:rPr>
          <w:b/>
          <w:sz w:val="24"/>
        </w:rPr>
        <w:t>Group:</w:t>
      </w:r>
      <w:r w:rsidR="006C6A67">
        <w:rPr>
          <w:b/>
          <w:spacing w:val="-1"/>
          <w:sz w:val="24"/>
        </w:rPr>
        <w:t xml:space="preserve"> s15</w:t>
      </w:r>
    </w:p>
    <w:p w14:paraId="5A425385" w14:textId="108B5C72" w:rsidR="00A148AE" w:rsidRDefault="00A148AE" w:rsidP="00747B02">
      <w:pPr>
        <w:spacing w:before="144"/>
        <w:ind w:left="476"/>
        <w:rPr>
          <w:sz w:val="24"/>
        </w:rPr>
      </w:pPr>
      <w:r>
        <w:rPr>
          <w:b/>
          <w:sz w:val="24"/>
        </w:rPr>
        <w:t xml:space="preserve">Which Program (Idea for task 2) did you choose? </w:t>
      </w:r>
      <w:r w:rsidR="006C6A67">
        <w:rPr>
          <w:sz w:val="24"/>
        </w:rPr>
        <w:t xml:space="preserve"> Problem 2</w:t>
      </w:r>
    </w:p>
    <w:p w14:paraId="3D8AED0F" w14:textId="77777777" w:rsidR="00A148AE" w:rsidRDefault="00A148AE" w:rsidP="00747B02">
      <w:pPr>
        <w:pStyle w:val="Heading4"/>
        <w:spacing w:before="144"/>
        <w:ind w:left="476"/>
      </w:pPr>
      <w:r>
        <w:t>Which of the following Java / OOP features did you use in your program?</w:t>
      </w:r>
    </w:p>
    <w:p w14:paraId="15B526D4" w14:textId="6A3159CB" w:rsidR="00A148AE" w:rsidRDefault="00A148AE" w:rsidP="00747B02">
      <w:pPr>
        <w:pStyle w:val="ListParagraph"/>
        <w:numPr>
          <w:ilvl w:val="0"/>
          <w:numId w:val="2"/>
        </w:numPr>
        <w:tabs>
          <w:tab w:val="left" w:pos="837"/>
        </w:tabs>
        <w:spacing w:before="141"/>
        <w:ind w:hanging="361"/>
        <w:rPr>
          <w:sz w:val="24"/>
        </w:rPr>
      </w:pPr>
      <w:r>
        <w:rPr>
          <w:sz w:val="24"/>
        </w:rPr>
        <w:t>How many classes did you create and their names</w:t>
      </w:r>
      <w:r w:rsidR="006C6A67">
        <w:rPr>
          <w:sz w:val="24"/>
        </w:rPr>
        <w:t>? 2 classes and their names (client),(commercialclient)</w:t>
      </w:r>
    </w:p>
    <w:p w14:paraId="619F4657" w14:textId="241F26BE" w:rsidR="00A148AE" w:rsidRDefault="00A148AE" w:rsidP="00747B02">
      <w:pPr>
        <w:pStyle w:val="ListParagraph"/>
        <w:numPr>
          <w:ilvl w:val="0"/>
          <w:numId w:val="2"/>
        </w:numPr>
        <w:tabs>
          <w:tab w:val="left" w:pos="837"/>
        </w:tabs>
        <w:spacing w:before="110"/>
        <w:ind w:hanging="361"/>
        <w:rPr>
          <w:sz w:val="24"/>
        </w:rPr>
      </w:pPr>
      <w:r>
        <w:rPr>
          <w:sz w:val="24"/>
        </w:rPr>
        <w:t>How many different access specifiers did you use</w:t>
      </w:r>
      <w:r>
        <w:rPr>
          <w:spacing w:val="-40"/>
          <w:sz w:val="24"/>
        </w:rPr>
        <w:t xml:space="preserve"> </w:t>
      </w:r>
      <w:r>
        <w:rPr>
          <w:sz w:val="24"/>
        </w:rPr>
        <w:t xml:space="preserve">and their names? </w:t>
      </w:r>
      <w:r w:rsidR="006C6A67">
        <w:rPr>
          <w:sz w:val="24"/>
        </w:rPr>
        <w:t xml:space="preserve">2 access specifiers: public and private </w:t>
      </w:r>
    </w:p>
    <w:p w14:paraId="44631806" w14:textId="1511D9EA" w:rsidR="00A148AE" w:rsidRDefault="00A148AE" w:rsidP="00747B02">
      <w:pPr>
        <w:pStyle w:val="ListParagraph"/>
        <w:numPr>
          <w:ilvl w:val="0"/>
          <w:numId w:val="2"/>
        </w:numPr>
        <w:tabs>
          <w:tab w:val="left" w:pos="837"/>
        </w:tabs>
        <w:spacing w:before="111"/>
        <w:ind w:hanging="361"/>
      </w:pPr>
      <w:r>
        <w:rPr>
          <w:sz w:val="24"/>
        </w:rPr>
        <w:t>How many Java coding style rules did you use and which ones?</w:t>
      </w:r>
      <w:r>
        <w:rPr>
          <w:spacing w:val="-38"/>
          <w:sz w:val="24"/>
        </w:rPr>
        <w:t xml:space="preserve"> </w:t>
      </w:r>
      <w:r w:rsidR="006C6A67">
        <w:rPr>
          <w:sz w:val="24"/>
        </w:rPr>
        <w:t xml:space="preserve"> 1 and it is </w:t>
      </w:r>
      <w:r w:rsidR="006C6A67">
        <w:rPr>
          <w:rStyle w:val="fontstyle21"/>
        </w:rPr>
        <w:t>names for variables and functions</w:t>
      </w:r>
      <w:r w:rsidR="006C6A67">
        <w:rPr>
          <w:rFonts w:ascii="TimesNewRomanPSMT" w:hAnsi="TimesNewRomanPSMT"/>
          <w:color w:val="000000"/>
        </w:rPr>
        <w:br/>
      </w:r>
    </w:p>
    <w:p w14:paraId="289D6BA8" w14:textId="02166159" w:rsidR="00747B02" w:rsidRPr="00747B02" w:rsidRDefault="00A148AE" w:rsidP="00747B02">
      <w:pPr>
        <w:pStyle w:val="ListParagraph"/>
        <w:numPr>
          <w:ilvl w:val="0"/>
          <w:numId w:val="2"/>
        </w:numPr>
        <w:tabs>
          <w:tab w:val="left" w:pos="837"/>
        </w:tabs>
        <w:spacing w:before="108"/>
        <w:ind w:hanging="361"/>
      </w:pPr>
      <w:r>
        <w:rPr>
          <w:sz w:val="24"/>
        </w:rPr>
        <w:t>How many Javadoc tags did you use and which ones</w:t>
      </w:r>
    </w:p>
    <w:p w14:paraId="6AD6ECC5" w14:textId="12B0D8EC" w:rsidR="00747B02" w:rsidRPr="00747B02" w:rsidRDefault="00747B02" w:rsidP="00747B02">
      <w:pPr>
        <w:tabs>
          <w:tab w:val="left" w:pos="837"/>
        </w:tabs>
        <w:spacing w:before="108"/>
        <w:ind w:left="1440"/>
        <w:rPr>
          <w:b/>
          <w:bCs/>
          <w:sz w:val="24"/>
        </w:rPr>
      </w:pPr>
      <w:r w:rsidRPr="00747B02">
        <w:rPr>
          <w:b/>
          <w:bCs/>
          <w:sz w:val="24"/>
        </w:rPr>
        <w:t xml:space="preserve">17 @return </w:t>
      </w:r>
      <w:r>
        <w:rPr>
          <w:b/>
          <w:bCs/>
          <w:sz w:val="24"/>
        </w:rPr>
        <w:t xml:space="preserve">        34 @param          1 @author          </w:t>
      </w:r>
      <w:r w:rsidRPr="00747B02">
        <w:rPr>
          <w:b/>
          <w:bCs/>
          <w:sz w:val="24"/>
        </w:rPr>
        <w:t>1 @since</w:t>
      </w:r>
    </w:p>
    <w:p w14:paraId="5EB84D0F" w14:textId="257E93A1" w:rsidR="006C6A67" w:rsidRDefault="00747B02" w:rsidP="00747B02">
      <w:pPr>
        <w:pStyle w:val="BodyText"/>
        <w:spacing w:before="110" w:line="331" w:lineRule="auto"/>
        <w:ind w:left="0" w:right="914"/>
        <w:rPr>
          <w:spacing w:val="-35"/>
        </w:rPr>
      </w:pPr>
      <w:r>
        <w:t xml:space="preserve">         </w:t>
      </w:r>
      <w:r w:rsidR="00A148AE">
        <w:t>5.   Did you use inheritance? When and why?</w:t>
      </w:r>
      <w:r w:rsidR="00A148AE">
        <w:rPr>
          <w:spacing w:val="-35"/>
        </w:rPr>
        <w:t xml:space="preserve"> </w:t>
      </w:r>
      <w:r w:rsidR="00BE6AFA">
        <w:rPr>
          <w:spacing w:val="-35"/>
        </w:rPr>
        <w:t xml:space="preserve"> </w:t>
      </w:r>
    </w:p>
    <w:p w14:paraId="7EEA1F5A" w14:textId="6D15A90C" w:rsidR="00BE6AFA" w:rsidRDefault="00BE6AFA" w:rsidP="00747B02">
      <w:pPr>
        <w:tabs>
          <w:tab w:val="left" w:pos="837"/>
        </w:tabs>
        <w:spacing w:before="111"/>
        <w:ind w:left="540"/>
      </w:pPr>
      <w:r>
        <w:t xml:space="preserve">yes, class commercialclient inherits from client class </w:t>
      </w:r>
    </w:p>
    <w:p w14:paraId="4CBACBDC" w14:textId="18278603" w:rsidR="00BE6AFA" w:rsidRDefault="00BE6AFA" w:rsidP="00747B02">
      <w:pPr>
        <w:pStyle w:val="BodyText"/>
        <w:spacing w:before="110" w:line="331" w:lineRule="auto"/>
        <w:ind w:left="0" w:right="914" w:firstLine="540"/>
        <w:rPr>
          <w:spacing w:val="-17"/>
        </w:rPr>
      </w:pPr>
      <w:r>
        <w:t xml:space="preserve">6.  </w:t>
      </w:r>
      <w:r w:rsidR="00A148AE">
        <w:t>Did you use method overriding? When and why?</w:t>
      </w:r>
      <w:r w:rsidR="00A148AE">
        <w:rPr>
          <w:spacing w:val="-17"/>
        </w:rPr>
        <w:t xml:space="preserve"> </w:t>
      </w:r>
    </w:p>
    <w:p w14:paraId="6614FB36" w14:textId="0CDCA857" w:rsidR="00BE6AFA" w:rsidRDefault="00BE6AFA" w:rsidP="00747B02">
      <w:pPr>
        <w:pStyle w:val="BodyText"/>
        <w:spacing w:before="110" w:line="331" w:lineRule="auto"/>
        <w:ind w:left="0" w:right="914" w:firstLine="540"/>
      </w:pPr>
      <w:r>
        <w:rPr>
          <w:spacing w:val="-17"/>
        </w:rPr>
        <w:t xml:space="preserve">Yes, method to string in class </w:t>
      </w:r>
      <w:r>
        <w:t>commercialclient overrides the method tostring in client class</w:t>
      </w:r>
    </w:p>
    <w:p w14:paraId="49C49E12" w14:textId="5344F7C0" w:rsidR="00A148AE" w:rsidRDefault="00BE6AFA" w:rsidP="00747B02">
      <w:pPr>
        <w:pStyle w:val="BodyText"/>
        <w:spacing w:before="110" w:line="331" w:lineRule="auto"/>
        <w:ind w:left="0" w:right="914" w:firstLine="540"/>
      </w:pPr>
      <w:r>
        <w:t xml:space="preserve">7.  </w:t>
      </w:r>
      <w:r w:rsidR="00A148AE">
        <w:t>Did you use method composition? When and</w:t>
      </w:r>
      <w:r w:rsidR="00A148AE">
        <w:rPr>
          <w:spacing w:val="-3"/>
        </w:rPr>
        <w:t xml:space="preserve"> </w:t>
      </w:r>
      <w:r w:rsidR="00A148AE">
        <w:t>why?</w:t>
      </w:r>
    </w:p>
    <w:p w14:paraId="65034168" w14:textId="3C866ECD" w:rsidR="00BE6AFA" w:rsidRDefault="00BE6AFA" w:rsidP="00747B02">
      <w:pPr>
        <w:pStyle w:val="ListParagraph"/>
        <w:tabs>
          <w:tab w:val="left" w:pos="837"/>
        </w:tabs>
        <w:spacing w:before="112"/>
        <w:ind w:left="476" w:right="1456" w:firstLine="0"/>
      </w:pPr>
      <w:r>
        <w:rPr>
          <w:spacing w:val="-15"/>
          <w:sz w:val="24"/>
        </w:rPr>
        <w:t>When creating an object from another class account in client class  to aggregate information  of account to client .</w:t>
      </w:r>
    </w:p>
    <w:p w14:paraId="6B131CB9" w14:textId="77777777" w:rsidR="00BE6AFA" w:rsidRDefault="00BE6AFA" w:rsidP="00747B02">
      <w:pPr>
        <w:pStyle w:val="BodyText"/>
        <w:spacing w:before="110" w:line="331" w:lineRule="auto"/>
        <w:ind w:left="0" w:right="914" w:firstLine="540"/>
      </w:pPr>
    </w:p>
    <w:p w14:paraId="35D4A10A" w14:textId="3E9EBF06" w:rsidR="00BE6AFA" w:rsidRDefault="00BE6AFA" w:rsidP="00747B02">
      <w:pPr>
        <w:tabs>
          <w:tab w:val="left" w:pos="837"/>
        </w:tabs>
        <w:spacing w:before="112"/>
        <w:ind w:left="476" w:right="1456"/>
        <w:rPr>
          <w:spacing w:val="-15"/>
          <w:sz w:val="24"/>
        </w:rPr>
      </w:pPr>
      <w:r>
        <w:rPr>
          <w:sz w:val="24"/>
        </w:rPr>
        <w:t xml:space="preserve">8.   </w:t>
      </w:r>
      <w:r w:rsidR="00A148AE" w:rsidRPr="00BE6AFA">
        <w:rPr>
          <w:sz w:val="24"/>
        </w:rPr>
        <w:t>Did you use method polymorphism? When and why?</w:t>
      </w:r>
      <w:r w:rsidR="00A148AE" w:rsidRPr="00BE6AFA">
        <w:rPr>
          <w:spacing w:val="-15"/>
          <w:sz w:val="24"/>
        </w:rPr>
        <w:t xml:space="preserve"> </w:t>
      </w:r>
    </w:p>
    <w:p w14:paraId="0C557895" w14:textId="2DC1D286" w:rsidR="00BE6AFA" w:rsidRDefault="00BE6AFA" w:rsidP="00747B02">
      <w:pPr>
        <w:tabs>
          <w:tab w:val="left" w:pos="837"/>
        </w:tabs>
        <w:spacing w:before="112"/>
        <w:ind w:left="476" w:right="1456"/>
        <w:rPr>
          <w:spacing w:val="-15"/>
          <w:sz w:val="24"/>
        </w:rPr>
      </w:pPr>
      <w:r>
        <w:rPr>
          <w:spacing w:val="-15"/>
          <w:sz w:val="24"/>
        </w:rPr>
        <w:t xml:space="preserve">When make 2 tostring methods in base and child classes and create an object from any of them </w:t>
      </w:r>
    </w:p>
    <w:p w14:paraId="7FB62BED" w14:textId="77777777" w:rsidR="00BE6AFA" w:rsidRDefault="00BE6AFA" w:rsidP="00747B02">
      <w:pPr>
        <w:tabs>
          <w:tab w:val="left" w:pos="837"/>
        </w:tabs>
        <w:spacing w:before="112"/>
        <w:ind w:left="476" w:right="1456"/>
        <w:rPr>
          <w:spacing w:val="-15"/>
          <w:sz w:val="24"/>
        </w:rPr>
      </w:pPr>
    </w:p>
    <w:p w14:paraId="0AC02DB8" w14:textId="77777777" w:rsidR="00BE6AFA" w:rsidRPr="00BE6AFA" w:rsidRDefault="00BE6AFA" w:rsidP="00747B02">
      <w:pPr>
        <w:tabs>
          <w:tab w:val="left" w:pos="837"/>
        </w:tabs>
        <w:spacing w:before="112"/>
        <w:ind w:left="476" w:right="1456"/>
      </w:pPr>
    </w:p>
    <w:p w14:paraId="1005E5F4" w14:textId="4C75EA67" w:rsidR="00A148AE" w:rsidRDefault="00A148AE" w:rsidP="00747B02">
      <w:pPr>
        <w:tabs>
          <w:tab w:val="left" w:pos="837"/>
        </w:tabs>
        <w:spacing w:before="112"/>
        <w:ind w:left="476" w:right="1456"/>
      </w:pPr>
      <w:r>
        <w:t>Draw in the space below a simple UML class diagram that shows your main classes, their attributes and operations and their interactions with each other.</w:t>
      </w:r>
    </w:p>
    <w:p w14:paraId="291465E5" w14:textId="4FE9F5EE" w:rsidR="00932819" w:rsidRDefault="00932819" w:rsidP="00747B02">
      <w:pPr>
        <w:tabs>
          <w:tab w:val="left" w:pos="837"/>
        </w:tabs>
        <w:spacing w:before="112"/>
        <w:ind w:left="476" w:right="1456"/>
      </w:pPr>
      <w:r>
        <w:t>In the attached photo.</w:t>
      </w:r>
      <w:bookmarkStart w:id="0" w:name="_GoBack"/>
      <w:bookmarkEnd w:id="0"/>
    </w:p>
    <w:p w14:paraId="3A3EBCEC" w14:textId="77777777" w:rsidR="00A72E10" w:rsidRDefault="00A72E10" w:rsidP="00747B02"/>
    <w:sectPr w:rsidR="00A72E10">
      <w:pgSz w:w="12240" w:h="15840"/>
      <w:pgMar w:top="2380" w:right="300" w:bottom="1200" w:left="1180" w:header="240" w:footer="9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548AC" w14:textId="77777777" w:rsidR="0074478C" w:rsidRDefault="0074478C" w:rsidP="00BE49B9">
      <w:r>
        <w:separator/>
      </w:r>
    </w:p>
  </w:endnote>
  <w:endnote w:type="continuationSeparator" w:id="0">
    <w:p w14:paraId="5551F975" w14:textId="77777777" w:rsidR="0074478C" w:rsidRDefault="0074478C" w:rsidP="00BE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EDC0CF" w14:textId="77777777" w:rsidR="0074478C" w:rsidRDefault="0074478C" w:rsidP="00BE49B9">
      <w:r>
        <w:separator/>
      </w:r>
    </w:p>
  </w:footnote>
  <w:footnote w:type="continuationSeparator" w:id="0">
    <w:p w14:paraId="628824BE" w14:textId="77777777" w:rsidR="0074478C" w:rsidRDefault="0074478C" w:rsidP="00BE4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25C67"/>
    <w:multiLevelType w:val="hybridMultilevel"/>
    <w:tmpl w:val="4F4C938A"/>
    <w:lvl w:ilvl="0" w:tplc="9710BC9A">
      <w:start w:val="6"/>
      <w:numFmt w:val="decimal"/>
      <w:lvlText w:val="%1."/>
      <w:lvlJc w:val="left"/>
      <w:pPr>
        <w:ind w:left="836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0BC6179A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ADA0404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2BA85776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9E1C407E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B05C4B42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8CF4FD8E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plc="D6C4B2F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 w:tplc="36DE429A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1">
    <w:nsid w:val="3C1C459C"/>
    <w:multiLevelType w:val="hybridMultilevel"/>
    <w:tmpl w:val="864EF87C"/>
    <w:lvl w:ilvl="0" w:tplc="3708B116">
      <w:start w:val="1"/>
      <w:numFmt w:val="decimal"/>
      <w:lvlText w:val="%1."/>
      <w:lvlJc w:val="left"/>
      <w:pPr>
        <w:ind w:left="90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3800BAD4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054C847E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78F4A1D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C2ACF824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282EC37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C562FA62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plc="3A36AE6C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 w:tplc="D246599A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1E9"/>
    <w:rsid w:val="005A19F2"/>
    <w:rsid w:val="006C6A67"/>
    <w:rsid w:val="0074478C"/>
    <w:rsid w:val="00747B02"/>
    <w:rsid w:val="00813842"/>
    <w:rsid w:val="00932819"/>
    <w:rsid w:val="009867F1"/>
    <w:rsid w:val="00A148AE"/>
    <w:rsid w:val="00A33BB3"/>
    <w:rsid w:val="00A72E10"/>
    <w:rsid w:val="00BE49B9"/>
    <w:rsid w:val="00BE6AFA"/>
    <w:rsid w:val="00BF0345"/>
    <w:rsid w:val="00E2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E4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A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A148AE"/>
    <w:pPr>
      <w:ind w:left="591" w:right="1106"/>
      <w:jc w:val="center"/>
      <w:outlineLvl w:val="0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unhideWhenUsed/>
    <w:qFormat/>
    <w:rsid w:val="00A148AE"/>
    <w:pPr>
      <w:ind w:left="83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E"/>
    <w:rPr>
      <w:rFonts w:ascii="Carlito" w:eastAsia="Carlito" w:hAnsi="Carlito" w:cs="Carlito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148AE"/>
    <w:rPr>
      <w:rFonts w:ascii="Carlito" w:eastAsia="Carlito" w:hAnsi="Carlito" w:cs="Carlito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148AE"/>
    <w:pPr>
      <w:ind w:left="83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48AE"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1"/>
    <w:qFormat/>
    <w:rsid w:val="00A148AE"/>
    <w:pPr>
      <w:ind w:left="836" w:hanging="361"/>
    </w:pPr>
  </w:style>
  <w:style w:type="paragraph" w:styleId="Header">
    <w:name w:val="header"/>
    <w:basedOn w:val="Normal"/>
    <w:link w:val="HeaderChar"/>
    <w:uiPriority w:val="99"/>
    <w:unhideWhenUsed/>
    <w:rsid w:val="00BE49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9B9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E49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9B9"/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A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67"/>
    <w:rPr>
      <w:rFonts w:ascii="Tahoma" w:eastAsia="Carlito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C6A67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C6A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A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A148AE"/>
    <w:pPr>
      <w:ind w:left="591" w:right="1106"/>
      <w:jc w:val="center"/>
      <w:outlineLvl w:val="0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unhideWhenUsed/>
    <w:qFormat/>
    <w:rsid w:val="00A148AE"/>
    <w:pPr>
      <w:ind w:left="83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E"/>
    <w:rPr>
      <w:rFonts w:ascii="Carlito" w:eastAsia="Carlito" w:hAnsi="Carlito" w:cs="Carlito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148AE"/>
    <w:rPr>
      <w:rFonts w:ascii="Carlito" w:eastAsia="Carlito" w:hAnsi="Carlito" w:cs="Carlito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148AE"/>
    <w:pPr>
      <w:ind w:left="83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48AE"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1"/>
    <w:qFormat/>
    <w:rsid w:val="00A148AE"/>
    <w:pPr>
      <w:ind w:left="836" w:hanging="361"/>
    </w:pPr>
  </w:style>
  <w:style w:type="paragraph" w:styleId="Header">
    <w:name w:val="header"/>
    <w:basedOn w:val="Normal"/>
    <w:link w:val="HeaderChar"/>
    <w:uiPriority w:val="99"/>
    <w:unhideWhenUsed/>
    <w:rsid w:val="00BE49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9B9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E49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9B9"/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A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67"/>
    <w:rPr>
      <w:rFonts w:ascii="Tahoma" w:eastAsia="Carlito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C6A67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C6A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Mostafa Abdelrehem</dc:creator>
  <cp:keywords/>
  <dc:description/>
  <cp:lastModifiedBy>DELL</cp:lastModifiedBy>
  <cp:revision>7</cp:revision>
  <dcterms:created xsi:type="dcterms:W3CDTF">2021-04-29T20:29:00Z</dcterms:created>
  <dcterms:modified xsi:type="dcterms:W3CDTF">2021-04-30T18:58:00Z</dcterms:modified>
</cp:coreProperties>
</file>