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899D" w14:textId="77777777" w:rsidR="00257288" w:rsidRPr="00753E53" w:rsidRDefault="00BB3F20">
      <w:pPr>
        <w:spacing w:after="40"/>
        <w:jc w:val="center"/>
        <w:rPr>
          <w:sz w:val="24"/>
          <w:szCs w:val="24"/>
        </w:rPr>
      </w:pPr>
      <w:r w:rsidRPr="00753E53">
        <w:rPr>
          <w:b/>
          <w:bCs/>
          <w:sz w:val="24"/>
          <w:szCs w:val="24"/>
        </w:rPr>
        <w:t>CATHERINE MUTHEU MUINDI</w:t>
      </w:r>
    </w:p>
    <w:p w14:paraId="292615D7" w14:textId="600FC60E" w:rsidR="00257288" w:rsidRPr="00753E53" w:rsidRDefault="00BB3F20">
      <w:pPr>
        <w:spacing w:after="20"/>
        <w:jc w:val="center"/>
      </w:pPr>
      <w:r w:rsidRPr="00753E53">
        <w:t xml:space="preserve">Tallinn, </w:t>
      </w:r>
      <w:proofErr w:type="gramStart"/>
      <w:r w:rsidRPr="00753E53">
        <w:t>Estonia  |</w:t>
      </w:r>
      <w:proofErr w:type="gramEnd"/>
      <w:r w:rsidRPr="00753E53">
        <w:t xml:space="preserve">  Nairobi, </w:t>
      </w:r>
      <w:proofErr w:type="gramStart"/>
      <w:r w:rsidRPr="00753E53">
        <w:t>Kenya  |</w:t>
      </w:r>
      <w:proofErr w:type="gramEnd"/>
      <w:r w:rsidRPr="00753E53">
        <w:t xml:space="preserve">  </w:t>
      </w:r>
      <w:proofErr w:type="gramStart"/>
      <w:r w:rsidRPr="00753E53">
        <w:t>cmuindi05@gmail.com  |</w:t>
      </w:r>
      <w:proofErr w:type="gramEnd"/>
      <w:r w:rsidRPr="00753E53">
        <w:t xml:space="preserve">  +372 </w:t>
      </w:r>
      <w:r w:rsidR="00BA2171" w:rsidRPr="00753E53">
        <w:t>58921407</w:t>
      </w:r>
    </w:p>
    <w:p w14:paraId="3520AFB9" w14:textId="469677EC" w:rsidR="00257288" w:rsidRPr="00753E53" w:rsidRDefault="00765454">
      <w:pPr>
        <w:spacing w:after="20"/>
        <w:jc w:val="center"/>
      </w:pPr>
      <w:hyperlink r:id="rId8" w:history="1">
        <w:r w:rsidR="00BB3F20" w:rsidRPr="00765454">
          <w:rPr>
            <w:rStyle w:val="Hyperlink"/>
          </w:rPr>
          <w:t>github.com/</w:t>
        </w:r>
        <w:proofErr w:type="spellStart"/>
        <w:r w:rsidR="00BA2171" w:rsidRPr="00765454">
          <w:rPr>
            <w:rStyle w:val="Hyperlink"/>
          </w:rPr>
          <w:t>MuindiKate</w:t>
        </w:r>
        <w:proofErr w:type="spellEnd"/>
        <w:r w:rsidR="00BB3F20" w:rsidRPr="00765454">
          <w:rPr>
            <w:rStyle w:val="Hyperlink"/>
          </w:rPr>
          <w:t xml:space="preserve"> </w:t>
        </w:r>
      </w:hyperlink>
      <w:r w:rsidR="00BB3F20" w:rsidRPr="00753E53">
        <w:t xml:space="preserve"> |  </w:t>
      </w:r>
      <w:hyperlink r:id="rId9" w:history="1">
        <w:r w:rsidR="00BB3F20" w:rsidRPr="00765454">
          <w:rPr>
            <w:rStyle w:val="Hyperlink"/>
          </w:rPr>
          <w:t>linkedin.com/in/catherine-</w:t>
        </w:r>
        <w:proofErr w:type="spellStart"/>
        <w:r w:rsidR="00BB3F20" w:rsidRPr="00765454">
          <w:rPr>
            <w:rStyle w:val="Hyperlink"/>
          </w:rPr>
          <w:t>muindi</w:t>
        </w:r>
        <w:proofErr w:type="spellEnd"/>
      </w:hyperlink>
    </w:p>
    <w:p w14:paraId="5C38436B" w14:textId="77777777" w:rsidR="00BA2171" w:rsidRPr="00753E53" w:rsidRDefault="00BB3F20" w:rsidP="00BA2171">
      <w:pPr>
        <w:spacing w:after="60"/>
        <w:jc w:val="center"/>
      </w:pPr>
      <w:r w:rsidRPr="00753E53">
        <w:rPr>
          <w:b/>
          <w:bCs/>
        </w:rPr>
        <w:t>Full-Stack Software Engineer</w:t>
      </w:r>
    </w:p>
    <w:p w14:paraId="3342519C" w14:textId="27B81632" w:rsidR="00257288" w:rsidRPr="00753E53" w:rsidRDefault="00BB3F20" w:rsidP="00BA2171">
      <w:pPr>
        <w:spacing w:after="60"/>
      </w:pPr>
      <w:r w:rsidRPr="00753E53">
        <w:rPr>
          <w:b/>
          <w:bCs/>
        </w:rPr>
        <w:t>PROFESSIONAL SUMMARY</w:t>
      </w:r>
    </w:p>
    <w:p w14:paraId="635CFF68" w14:textId="77777777" w:rsidR="00BA2171" w:rsidRPr="00753E53" w:rsidRDefault="00BB3F20" w:rsidP="00BA2171">
      <w:pPr>
        <w:spacing w:after="40"/>
      </w:pPr>
      <w:r w:rsidRPr="00753E53">
        <w:t>Full-stack software engineer with experience building end-</w:t>
      </w:r>
      <w:proofErr w:type="gramStart"/>
      <w:r w:rsidRPr="00753E53">
        <w:t>to</w:t>
      </w:r>
      <w:proofErr w:type="gramEnd"/>
      <w:r w:rsidRPr="00753E53">
        <w:t>-end web applications using Python, TypeScript, React, and Node.js. Background in fintech with hands-on experience delivering production APIs, frontend dashboards, and cloud-based systems. Currently contributing to engineering work at Latitude59 in Tallinn.</w:t>
      </w:r>
    </w:p>
    <w:p w14:paraId="795A1A10" w14:textId="31173BC7" w:rsidR="00257288" w:rsidRPr="00753E53" w:rsidRDefault="00BB3F20" w:rsidP="00BA2171">
      <w:pPr>
        <w:spacing w:after="40"/>
      </w:pPr>
      <w:r w:rsidRPr="00753E53">
        <w:rPr>
          <w:b/>
          <w:bCs/>
        </w:rPr>
        <w:t>TECHNICAL SKILLS</w:t>
      </w:r>
    </w:p>
    <w:p w14:paraId="10A6DB3D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Languages:</w:t>
      </w:r>
      <w:r w:rsidRPr="00753E53">
        <w:tab/>
        <w:t>Python, TypeScript, JavaScript</w:t>
      </w:r>
    </w:p>
    <w:p w14:paraId="6C357DB6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Frontend:</w:t>
      </w:r>
      <w:r w:rsidRPr="00753E53">
        <w:tab/>
        <w:t>React, Next.js, Tailwind CSS, HTML/CSS</w:t>
      </w:r>
    </w:p>
    <w:p w14:paraId="5B24A50E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Backend:</w:t>
      </w:r>
      <w:r w:rsidRPr="00753E53">
        <w:tab/>
        <w:t>Node.js, NestJS, Express, FastAPI, REST APIs</w:t>
      </w:r>
    </w:p>
    <w:p w14:paraId="27DCE055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Databases:</w:t>
      </w:r>
      <w:r w:rsidRPr="00753E53">
        <w:tab/>
        <w:t>PostgreSQL, MongoDB, Redis</w:t>
      </w:r>
    </w:p>
    <w:p w14:paraId="5F96D2FA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Cloud &amp; DevOps:</w:t>
      </w:r>
      <w:r w:rsidRPr="00753E53">
        <w:tab/>
        <w:t>AWS (EC2, S3, RDS, Lambda), Docker, CI/CD</w:t>
      </w:r>
    </w:p>
    <w:p w14:paraId="3828A034" w14:textId="77777777" w:rsidR="00257288" w:rsidRPr="00753E53" w:rsidRDefault="00BB3F20">
      <w:pPr>
        <w:tabs>
          <w:tab w:val="left" w:pos="2000"/>
        </w:tabs>
        <w:spacing w:before="30" w:after="30"/>
      </w:pPr>
      <w:r w:rsidRPr="00753E53">
        <w:rPr>
          <w:b/>
          <w:bCs/>
        </w:rPr>
        <w:t>ML / Data:</w:t>
      </w:r>
      <w:r w:rsidRPr="00753E53">
        <w:tab/>
        <w:t>scikit-learn, pandas, NumPy</w:t>
      </w:r>
    </w:p>
    <w:p w14:paraId="0996CD80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EXPERIENCE</w:t>
      </w:r>
    </w:p>
    <w:p w14:paraId="79565C79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Developer &amp; Technical Operations </w:t>
      </w:r>
      <w:proofErr w:type="gramStart"/>
      <w:r w:rsidRPr="00753E53">
        <w:rPr>
          <w:b/>
          <w:bCs/>
        </w:rPr>
        <w:t>Intern</w:t>
      </w:r>
      <w:r w:rsidRPr="00753E53">
        <w:t xml:space="preserve">  |</w:t>
      </w:r>
      <w:proofErr w:type="gramEnd"/>
      <w:r w:rsidRPr="00753E53">
        <w:t xml:space="preserve">  </w:t>
      </w:r>
      <w:r w:rsidRPr="00753E53">
        <w:rPr>
          <w:b/>
          <w:bCs/>
        </w:rPr>
        <w:t>Latitude59, Tallinn, Estonia</w:t>
      </w:r>
      <w:r w:rsidRPr="00753E53">
        <w:tab/>
      </w:r>
      <w:r w:rsidRPr="00753E53">
        <w:rPr>
          <w:i/>
          <w:iCs/>
        </w:rPr>
        <w:t>Feb 2026 – Present</w:t>
      </w:r>
    </w:p>
    <w:p w14:paraId="012677E9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Built and maintained internal web tools used by the operations team to manage conference logistics and partner data flows.</w:t>
      </w:r>
    </w:p>
    <w:p w14:paraId="3BD2D320" w14:textId="2F1519B0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 xml:space="preserve"> </w:t>
      </w:r>
      <w:r w:rsidR="00753E53" w:rsidRPr="00753E53">
        <w:t>I</w:t>
      </w:r>
      <w:r w:rsidRPr="00753E53">
        <w:t>mplemented software integrations between internal systems and external partner platforms, reducing manual coordination time.</w:t>
      </w:r>
    </w:p>
    <w:p w14:paraId="21FA5648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Contributed directly to engineering decisions around tool architecture and data workflows for a conference serving 3,000+ attendees.</w:t>
      </w:r>
    </w:p>
    <w:p w14:paraId="1BCCDD6D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Software Development </w:t>
      </w:r>
      <w:proofErr w:type="gramStart"/>
      <w:r w:rsidRPr="00753E53">
        <w:rPr>
          <w:b/>
          <w:bCs/>
        </w:rPr>
        <w:t>Intern</w:t>
      </w:r>
      <w:r w:rsidRPr="00753E53">
        <w:t xml:space="preserve">  |</w:t>
      </w:r>
      <w:proofErr w:type="gramEnd"/>
      <w:r w:rsidRPr="00753E53">
        <w:t xml:space="preserve">  </w:t>
      </w:r>
      <w:r w:rsidRPr="00753E53">
        <w:rPr>
          <w:b/>
          <w:bCs/>
        </w:rPr>
        <w:t>Craft Silicon Ltd, Nairobi, Kenya</w:t>
      </w:r>
      <w:r w:rsidRPr="00753E53">
        <w:tab/>
      </w:r>
      <w:r w:rsidRPr="00753E53">
        <w:rPr>
          <w:i/>
          <w:iCs/>
        </w:rPr>
        <w:t>Jan 2025 – Mar 2025</w:t>
      </w:r>
    </w:p>
    <w:p w14:paraId="1D576D33" w14:textId="2C3B51ED" w:rsidR="00257288" w:rsidRPr="00753E53" w:rsidRDefault="00753E53">
      <w:pPr>
        <w:pStyle w:val="ListParagraph"/>
        <w:numPr>
          <w:ilvl w:val="0"/>
          <w:numId w:val="2"/>
        </w:numPr>
        <w:spacing w:before="20" w:after="20"/>
      </w:pPr>
      <w:r w:rsidRPr="00753E53">
        <w:t>D</w:t>
      </w:r>
      <w:r w:rsidR="00BB3F20" w:rsidRPr="00753E53">
        <w:t>eveloped and shipped new feature modules for a mobile banking application used by thousands of active users, using Kotlin.</w:t>
      </w:r>
    </w:p>
    <w:p w14:paraId="3E0505C2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Owned integration work between frontend mobile screens and backend transaction APIs, ensuring data consistency across financial flows.</w:t>
      </w:r>
    </w:p>
    <w:p w14:paraId="61BAC136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Independently learned and applied Flutter within the internship period to contribute to cross-platform mobile development tasks.</w:t>
      </w:r>
    </w:p>
    <w:p w14:paraId="5493175F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Cloud &amp; Automation </w:t>
      </w:r>
      <w:proofErr w:type="gramStart"/>
      <w:r w:rsidRPr="00753E53">
        <w:rPr>
          <w:b/>
          <w:bCs/>
        </w:rPr>
        <w:t>Developer</w:t>
      </w:r>
      <w:r w:rsidRPr="00753E53">
        <w:t xml:space="preserve">  |</w:t>
      </w:r>
      <w:proofErr w:type="gramEnd"/>
      <w:r w:rsidRPr="00753E53">
        <w:t xml:space="preserve">  </w:t>
      </w:r>
      <w:r w:rsidRPr="00753E53">
        <w:rPr>
          <w:b/>
          <w:bCs/>
        </w:rPr>
        <w:t>Safaricom PLC, Nairobi, Kenya</w:t>
      </w:r>
      <w:r w:rsidRPr="00753E53">
        <w:tab/>
      </w:r>
      <w:r w:rsidRPr="00753E53">
        <w:rPr>
          <w:i/>
          <w:iCs/>
        </w:rPr>
        <w:t>Aug 2024 – Oct 2024</w:t>
      </w:r>
    </w:p>
    <w:p w14:paraId="29F480CA" w14:textId="2983EC3F" w:rsidR="00257288" w:rsidRPr="00753E53" w:rsidRDefault="00753E53">
      <w:pPr>
        <w:pStyle w:val="ListParagraph"/>
        <w:numPr>
          <w:ilvl w:val="0"/>
          <w:numId w:val="2"/>
        </w:numPr>
        <w:spacing w:before="20" w:after="20"/>
      </w:pPr>
      <w:r w:rsidRPr="00753E53">
        <w:t>D</w:t>
      </w:r>
      <w:r w:rsidR="00BB3F20" w:rsidRPr="00753E53">
        <w:t>esigned the architecture for a cloud-hosted financial services platform supporting secure payments and multi-currency transfers on AWS.</w:t>
      </w:r>
    </w:p>
    <w:p w14:paraId="23FD80BA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Built a UiPath RPA workflow that automated loyalty program processing and targeted email dispatch, cutting manual effort by approximately 70%.</w:t>
      </w:r>
    </w:p>
    <w:p w14:paraId="4F403404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PROJECTS</w:t>
      </w:r>
    </w:p>
    <w:p w14:paraId="6D184C20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Loan Default Prediction </w:t>
      </w:r>
      <w:proofErr w:type="gramStart"/>
      <w:r w:rsidRPr="00753E53">
        <w:rPr>
          <w:b/>
          <w:bCs/>
        </w:rPr>
        <w:t>Platform</w:t>
      </w:r>
      <w:r w:rsidRPr="00753E53">
        <w:t xml:space="preserve">  |</w:t>
      </w:r>
      <w:proofErr w:type="gramEnd"/>
      <w:r w:rsidRPr="00753E53">
        <w:t xml:space="preserve">  Python | Node.js | PostgreSQL | Next.js | scikit-learn</w:t>
      </w:r>
      <w:r w:rsidRPr="00753E53">
        <w:tab/>
      </w:r>
      <w:r w:rsidRPr="00753E53">
        <w:rPr>
          <w:i/>
          <w:iCs/>
        </w:rPr>
        <w:t>2024 – Present</w:t>
      </w:r>
    </w:p>
    <w:p w14:paraId="582D5D30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Built the full-stack application end-to-end: trained the ML model in Python, built the Node.js API, and developed the Next.js dashboard.</w:t>
      </w:r>
    </w:p>
    <w:p w14:paraId="5F5CD420" w14:textId="39E1DA5A" w:rsidR="00257288" w:rsidRPr="00753E53" w:rsidRDefault="00BA2171">
      <w:pPr>
        <w:pStyle w:val="ListParagraph"/>
        <w:numPr>
          <w:ilvl w:val="0"/>
          <w:numId w:val="2"/>
        </w:numPr>
        <w:spacing w:before="20" w:after="20"/>
      </w:pPr>
      <w:r w:rsidRPr="00753E53">
        <w:t>D</w:t>
      </w:r>
      <w:r w:rsidR="00BB3F20" w:rsidRPr="00753E53">
        <w:t>esigned the PostgreSQL schema and connected it to both the backend API and the frontend data visualisation layer.</w:t>
      </w:r>
    </w:p>
    <w:p w14:paraId="0742B9BA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Implemented the data preprocessing pipeline that transforms raw alternative financial data into features consumed by the prediction model.</w:t>
      </w:r>
    </w:p>
    <w:p w14:paraId="25DBCFD7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Travel Planning </w:t>
      </w:r>
      <w:proofErr w:type="gramStart"/>
      <w:r w:rsidRPr="00753E53">
        <w:rPr>
          <w:b/>
          <w:bCs/>
        </w:rPr>
        <w:t>System</w:t>
      </w:r>
      <w:r w:rsidRPr="00753E53">
        <w:t xml:space="preserve">  |</w:t>
      </w:r>
      <w:proofErr w:type="gramEnd"/>
      <w:r w:rsidRPr="00753E53">
        <w:t xml:space="preserve">  Python | FastAPI | PostgreSQL | React</w:t>
      </w:r>
      <w:r w:rsidRPr="00753E53">
        <w:tab/>
      </w:r>
      <w:proofErr w:type="gramStart"/>
      <w:r w:rsidRPr="00753E53">
        <w:rPr>
          <w:i/>
          <w:iCs/>
        </w:rPr>
        <w:t>In</w:t>
      </w:r>
      <w:proofErr w:type="gramEnd"/>
      <w:r w:rsidRPr="00753E53">
        <w:rPr>
          <w:i/>
          <w:iCs/>
        </w:rPr>
        <w:t xml:space="preserve"> Development</w:t>
      </w:r>
    </w:p>
    <w:p w14:paraId="7CC13894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Building both the FastAPI backend and the React frontend, personally owning the full product from API design to UI implementation.</w:t>
      </w:r>
    </w:p>
    <w:p w14:paraId="1BA47EED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Designing REST endpoints for route planning, accommodation search, and budget estimation with a PostgreSQL persistence layer.</w:t>
      </w:r>
    </w:p>
    <w:p w14:paraId="10A61900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EDUCATION</w:t>
      </w:r>
    </w:p>
    <w:p w14:paraId="4F19D2BE" w14:textId="77777777" w:rsidR="00257288" w:rsidRPr="00753E53" w:rsidRDefault="00BB3F20">
      <w:pPr>
        <w:tabs>
          <w:tab w:val="right" w:pos="9360"/>
        </w:tabs>
        <w:spacing w:before="140" w:after="20"/>
      </w:pPr>
      <w:r w:rsidRPr="00753E53">
        <w:rPr>
          <w:b/>
          <w:bCs/>
        </w:rPr>
        <w:t xml:space="preserve">Bachelor of Business Information </w:t>
      </w:r>
      <w:proofErr w:type="gramStart"/>
      <w:r w:rsidRPr="00753E53">
        <w:rPr>
          <w:b/>
          <w:bCs/>
        </w:rPr>
        <w:t>Technology</w:t>
      </w:r>
      <w:r w:rsidRPr="00753E53">
        <w:t xml:space="preserve">  |</w:t>
      </w:r>
      <w:proofErr w:type="gramEnd"/>
      <w:r w:rsidRPr="00753E53">
        <w:t xml:space="preserve">  Strathmore University, Nairobi, Kenya</w:t>
      </w:r>
      <w:r w:rsidRPr="00753E53">
        <w:tab/>
      </w:r>
      <w:r w:rsidRPr="00753E53">
        <w:rPr>
          <w:i/>
          <w:iCs/>
        </w:rPr>
        <w:t>2022 – Jun 2026</w:t>
      </w:r>
    </w:p>
    <w:p w14:paraId="2CB69047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Dean's List Academic Achievement Award (2023–2024, 2024–2025).</w:t>
      </w:r>
    </w:p>
    <w:p w14:paraId="1981BE74" w14:textId="77777777" w:rsidR="00BA2171" w:rsidRPr="00753E53" w:rsidRDefault="00BB3F20" w:rsidP="00BA2171">
      <w:pPr>
        <w:pStyle w:val="ListParagraph"/>
        <w:numPr>
          <w:ilvl w:val="0"/>
          <w:numId w:val="2"/>
        </w:numPr>
        <w:spacing w:before="20" w:after="20"/>
      </w:pPr>
      <w:r w:rsidRPr="00753E53">
        <w:lastRenderedPageBreak/>
        <w:t>Team Lead &amp; Member, Strathmore Computing &amp; Engineering Student Association (SCESA); AWS Club Member; Presidential Award Club Member.</w:t>
      </w:r>
    </w:p>
    <w:p w14:paraId="031CD402" w14:textId="61F5D3FC" w:rsidR="00257288" w:rsidRPr="00753E53" w:rsidRDefault="00BA2171" w:rsidP="00BA2171">
      <w:pPr>
        <w:pStyle w:val="ListParagraph"/>
        <w:numPr>
          <w:ilvl w:val="0"/>
          <w:numId w:val="2"/>
        </w:numPr>
        <w:spacing w:before="20" w:after="20"/>
      </w:pPr>
      <w:r w:rsidRPr="00753E53">
        <w:rPr>
          <w:b/>
          <w:bCs/>
        </w:rPr>
        <w:t>I</w:t>
      </w:r>
      <w:r w:rsidR="00BB3F20" w:rsidRPr="00753E53">
        <w:rPr>
          <w:b/>
          <w:bCs/>
        </w:rPr>
        <w:t xml:space="preserve">nteractive Design &amp; Affective Physiology (Short </w:t>
      </w:r>
      <w:proofErr w:type="gramStart"/>
      <w:r w:rsidR="00BB3F20" w:rsidRPr="00753E53">
        <w:rPr>
          <w:b/>
          <w:bCs/>
        </w:rPr>
        <w:t>Course)</w:t>
      </w:r>
      <w:r w:rsidR="00BB3F20" w:rsidRPr="00753E53">
        <w:t xml:space="preserve">  |</w:t>
      </w:r>
      <w:proofErr w:type="gramEnd"/>
      <w:r w:rsidR="00BB3F20" w:rsidRPr="00753E53">
        <w:t xml:space="preserve">  Tallinn University, Tallinn, Estonia</w:t>
      </w:r>
      <w:r w:rsidR="00BB3F20" w:rsidRPr="00753E53">
        <w:tab/>
      </w:r>
      <w:r w:rsidR="00BB3F20" w:rsidRPr="00753E53">
        <w:rPr>
          <w:i/>
          <w:iCs/>
        </w:rPr>
        <w:t>Feb 2026 – May 2026</w:t>
      </w:r>
    </w:p>
    <w:p w14:paraId="03FDFB37" w14:textId="77777777" w:rsidR="00257288" w:rsidRPr="00753E53" w:rsidRDefault="00BB3F20">
      <w:pPr>
        <w:pStyle w:val="ListParagraph"/>
        <w:numPr>
          <w:ilvl w:val="0"/>
          <w:numId w:val="2"/>
        </w:numPr>
        <w:spacing w:before="20" w:after="20"/>
      </w:pPr>
      <w:r w:rsidRPr="00753E53">
        <w:t>Studying affective computing, human-computer interaction, and interactive system design.</w:t>
      </w:r>
    </w:p>
    <w:p w14:paraId="419B2016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CERTIFICATIONS</w:t>
      </w:r>
    </w:p>
    <w:p w14:paraId="772AB1D0" w14:textId="77777777" w:rsidR="00257288" w:rsidRPr="00753E53" w:rsidRDefault="00BB3F20">
      <w:pPr>
        <w:spacing w:after="30"/>
      </w:pPr>
      <w:r w:rsidRPr="00753E53">
        <w:t xml:space="preserve">AWS Certified Cloud </w:t>
      </w:r>
      <w:proofErr w:type="gramStart"/>
      <w:r w:rsidRPr="00753E53">
        <w:t>Practitioner  |</w:t>
      </w:r>
      <w:proofErr w:type="gramEnd"/>
      <w:r w:rsidRPr="00753E53">
        <w:t xml:space="preserve">  AWS Certified AI </w:t>
      </w:r>
      <w:proofErr w:type="gramStart"/>
      <w:r w:rsidRPr="00753E53">
        <w:t>Practitioner  |</w:t>
      </w:r>
      <w:proofErr w:type="gramEnd"/>
      <w:r w:rsidRPr="00753E53">
        <w:t xml:space="preserve">  Microsoft Azure Fundamentals (AZ-900</w:t>
      </w:r>
      <w:proofErr w:type="gramStart"/>
      <w:r w:rsidRPr="00753E53">
        <w:t>)  |</w:t>
      </w:r>
      <w:proofErr w:type="gramEnd"/>
      <w:r w:rsidRPr="00753E53">
        <w:t xml:space="preserve">  Cisco CCNA</w:t>
      </w:r>
    </w:p>
    <w:p w14:paraId="3BF47492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LANGUAGES</w:t>
      </w:r>
    </w:p>
    <w:p w14:paraId="2C28D032" w14:textId="77777777" w:rsidR="00257288" w:rsidRPr="00753E53" w:rsidRDefault="00BB3F20">
      <w:pPr>
        <w:spacing w:after="30"/>
      </w:pPr>
      <w:r w:rsidRPr="00753E53">
        <w:t xml:space="preserve">English &amp; Swahili: </w:t>
      </w:r>
      <w:proofErr w:type="gramStart"/>
      <w:r w:rsidRPr="00753E53">
        <w:t>Native  |</w:t>
      </w:r>
      <w:proofErr w:type="gramEnd"/>
      <w:r w:rsidRPr="00753E53">
        <w:t xml:space="preserve">  Chinese (Mandarin): Upper Intermediate (HSK 3)</w:t>
      </w:r>
    </w:p>
    <w:p w14:paraId="34C7C8C2" w14:textId="77777777" w:rsidR="00257288" w:rsidRPr="00753E53" w:rsidRDefault="00BB3F20">
      <w:pPr>
        <w:pBdr>
          <w:bottom w:val="single" w:sz="6" w:space="1" w:color="000000"/>
        </w:pBdr>
        <w:spacing w:before="180" w:after="40"/>
      </w:pPr>
      <w:r w:rsidRPr="00753E53">
        <w:rPr>
          <w:b/>
          <w:bCs/>
        </w:rPr>
        <w:t>HOBBIES &amp; INTERESTS</w:t>
      </w:r>
    </w:p>
    <w:p w14:paraId="6F6D95F6" w14:textId="77777777" w:rsidR="00257288" w:rsidRPr="00753E53" w:rsidRDefault="00BB3F20">
      <w:pPr>
        <w:spacing w:after="30"/>
      </w:pPr>
      <w:proofErr w:type="gramStart"/>
      <w:r w:rsidRPr="00753E53">
        <w:t>Playing violin</w:t>
      </w:r>
      <w:proofErr w:type="gramEnd"/>
      <w:r w:rsidRPr="00753E53">
        <w:t xml:space="preserve"> and piano, </w:t>
      </w:r>
      <w:proofErr w:type="gramStart"/>
      <w:r w:rsidRPr="00753E53">
        <w:t>swimming</w:t>
      </w:r>
      <w:proofErr w:type="gramEnd"/>
      <w:r w:rsidRPr="00753E53">
        <w:t>, graphic design, travel, philosophy, psychology.</w:t>
      </w:r>
    </w:p>
    <w:sectPr w:rsidR="00257288" w:rsidRPr="00753E5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4106"/>
    <w:multiLevelType w:val="hybridMultilevel"/>
    <w:tmpl w:val="79BEF6D6"/>
    <w:lvl w:ilvl="0" w:tplc="0930B752">
      <w:start w:val="1"/>
      <w:numFmt w:val="bullet"/>
      <w:lvlText w:val="●"/>
      <w:lvlJc w:val="left"/>
      <w:pPr>
        <w:ind w:left="720" w:hanging="360"/>
      </w:pPr>
    </w:lvl>
    <w:lvl w:ilvl="1" w:tplc="76B6C9C0">
      <w:start w:val="1"/>
      <w:numFmt w:val="bullet"/>
      <w:lvlText w:val="○"/>
      <w:lvlJc w:val="left"/>
      <w:pPr>
        <w:ind w:left="1440" w:hanging="360"/>
      </w:pPr>
    </w:lvl>
    <w:lvl w:ilvl="2" w:tplc="482072A2">
      <w:start w:val="1"/>
      <w:numFmt w:val="bullet"/>
      <w:lvlText w:val="■"/>
      <w:lvlJc w:val="left"/>
      <w:pPr>
        <w:ind w:left="2160" w:hanging="360"/>
      </w:pPr>
    </w:lvl>
    <w:lvl w:ilvl="3" w:tplc="14683E12">
      <w:start w:val="1"/>
      <w:numFmt w:val="bullet"/>
      <w:lvlText w:val="●"/>
      <w:lvlJc w:val="left"/>
      <w:pPr>
        <w:ind w:left="2880" w:hanging="360"/>
      </w:pPr>
    </w:lvl>
    <w:lvl w:ilvl="4" w:tplc="8A1CBCF2">
      <w:start w:val="1"/>
      <w:numFmt w:val="bullet"/>
      <w:lvlText w:val="○"/>
      <w:lvlJc w:val="left"/>
      <w:pPr>
        <w:ind w:left="3600" w:hanging="360"/>
      </w:pPr>
    </w:lvl>
    <w:lvl w:ilvl="5" w:tplc="25CAF832">
      <w:start w:val="1"/>
      <w:numFmt w:val="bullet"/>
      <w:lvlText w:val="■"/>
      <w:lvlJc w:val="left"/>
      <w:pPr>
        <w:ind w:left="4320" w:hanging="360"/>
      </w:pPr>
    </w:lvl>
    <w:lvl w:ilvl="6" w:tplc="3F2AB1EC">
      <w:start w:val="1"/>
      <w:numFmt w:val="bullet"/>
      <w:lvlText w:val="●"/>
      <w:lvlJc w:val="left"/>
      <w:pPr>
        <w:ind w:left="5040" w:hanging="360"/>
      </w:pPr>
    </w:lvl>
    <w:lvl w:ilvl="7" w:tplc="56325552">
      <w:start w:val="1"/>
      <w:numFmt w:val="bullet"/>
      <w:lvlText w:val="●"/>
      <w:lvlJc w:val="left"/>
      <w:pPr>
        <w:ind w:left="5760" w:hanging="360"/>
      </w:pPr>
    </w:lvl>
    <w:lvl w:ilvl="8" w:tplc="B5E0FF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603CB1"/>
    <w:multiLevelType w:val="hybridMultilevel"/>
    <w:tmpl w:val="455419C8"/>
    <w:lvl w:ilvl="0" w:tplc="4D60AF3E">
      <w:start w:val="1"/>
      <w:numFmt w:val="bullet"/>
      <w:lvlText w:val="-"/>
      <w:lvlJc w:val="left"/>
      <w:pPr>
        <w:ind w:left="360" w:hanging="240"/>
      </w:pPr>
    </w:lvl>
    <w:lvl w:ilvl="1" w:tplc="73D88188">
      <w:numFmt w:val="decimal"/>
      <w:lvlText w:val=""/>
      <w:lvlJc w:val="left"/>
    </w:lvl>
    <w:lvl w:ilvl="2" w:tplc="CCC41C08">
      <w:numFmt w:val="decimal"/>
      <w:lvlText w:val=""/>
      <w:lvlJc w:val="left"/>
    </w:lvl>
    <w:lvl w:ilvl="3" w:tplc="9FF85688">
      <w:numFmt w:val="decimal"/>
      <w:lvlText w:val=""/>
      <w:lvlJc w:val="left"/>
    </w:lvl>
    <w:lvl w:ilvl="4" w:tplc="2CB22C58">
      <w:numFmt w:val="decimal"/>
      <w:lvlText w:val=""/>
      <w:lvlJc w:val="left"/>
    </w:lvl>
    <w:lvl w:ilvl="5" w:tplc="9C5E3514">
      <w:numFmt w:val="decimal"/>
      <w:lvlText w:val=""/>
      <w:lvlJc w:val="left"/>
    </w:lvl>
    <w:lvl w:ilvl="6" w:tplc="A5BA6C28">
      <w:numFmt w:val="decimal"/>
      <w:lvlText w:val=""/>
      <w:lvlJc w:val="left"/>
    </w:lvl>
    <w:lvl w:ilvl="7" w:tplc="B18CF892">
      <w:numFmt w:val="decimal"/>
      <w:lvlText w:val=""/>
      <w:lvlJc w:val="left"/>
    </w:lvl>
    <w:lvl w:ilvl="8" w:tplc="B9F47612">
      <w:numFmt w:val="decimal"/>
      <w:lvlText w:val=""/>
      <w:lvlJc w:val="left"/>
    </w:lvl>
  </w:abstractNum>
  <w:num w:numId="1" w16cid:durableId="1226716396">
    <w:abstractNumId w:val="0"/>
    <w:lvlOverride w:ilvl="0">
      <w:startOverride w:val="1"/>
    </w:lvlOverride>
  </w:num>
  <w:num w:numId="2" w16cid:durableId="583803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288"/>
    <w:rsid w:val="00257288"/>
    <w:rsid w:val="00753E53"/>
    <w:rsid w:val="00765454"/>
    <w:rsid w:val="007E39F7"/>
    <w:rsid w:val="00BA2171"/>
    <w:rsid w:val="00BB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7E19"/>
  <w15:docId w15:val="{EAC65FA7-ED53-4E0A-8DA5-2FC3992B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5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indiKat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atherine-m-6401732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48F8868DFE4B4A84C86DCE8520A3A8" ma:contentTypeVersion="12" ma:contentTypeDescription="Create a new document." ma:contentTypeScope="" ma:versionID="7f86a78e1e5d8b2cc99a0d44dbe6b450">
  <xsd:schema xmlns:xsd="http://www.w3.org/2001/XMLSchema" xmlns:xs="http://www.w3.org/2001/XMLSchema" xmlns:p="http://schemas.microsoft.com/office/2006/metadata/properties" xmlns:ns3="c9ddc371-1d4f-4012-9dff-fc15a057b9e4" targetNamespace="http://schemas.microsoft.com/office/2006/metadata/properties" ma:root="true" ma:fieldsID="7df2016d3b5d181f98d644a18fd500b4" ns3:_="">
    <xsd:import namespace="c9ddc371-1d4f-4012-9dff-fc15a057b9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ddc371-1d4f-4012-9dff-fc15a057b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ddc371-1d4f-4012-9dff-fc15a057b9e4" xsi:nil="true"/>
  </documentManagement>
</p:properties>
</file>

<file path=customXml/itemProps1.xml><?xml version="1.0" encoding="utf-8"?>
<ds:datastoreItem xmlns:ds="http://schemas.openxmlformats.org/officeDocument/2006/customXml" ds:itemID="{2059BBAD-07CC-4EFD-AABB-46E86B8A0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ddc371-1d4f-4012-9dff-fc15a057b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FF61AB-B900-40D7-98FA-1B49AB9FD5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9D2D7A-3017-41E2-9D10-F9588CC7B906}">
  <ds:schemaRefs>
    <ds:schemaRef ds:uri="http://schemas.microsoft.com/office/2006/metadata/properties"/>
    <ds:schemaRef ds:uri="http://schemas.microsoft.com/office/infopath/2007/PartnerControls"/>
    <ds:schemaRef ds:uri="c9ddc371-1d4f-4012-9dff-fc15a057b9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Catherine Muindi</cp:lastModifiedBy>
  <cp:revision>2</cp:revision>
  <dcterms:created xsi:type="dcterms:W3CDTF">2026-03-16T19:35:00Z</dcterms:created>
  <dcterms:modified xsi:type="dcterms:W3CDTF">2026-03-16T19:35:00Z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0x010100B748F8868DFE4B4A84C86DCE8520A3A8</vt:lpwstr>
  </property>
</Properties>
</file>