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8390" w14:textId="77777777" w:rsidR="00140821" w:rsidRPr="00AF41B4" w:rsidRDefault="00140821" w:rsidP="00140821">
      <w:pPr>
        <w:pStyle w:val="Title"/>
        <w:rPr>
          <w:rFonts w:ascii="Times New Roman" w:hAnsi="Times New Roman" w:cs="Times New Roman"/>
          <w:b/>
          <w:bCs/>
          <w:sz w:val="40"/>
          <w:szCs w:val="40"/>
          <w:u w:val="single"/>
        </w:rPr>
      </w:pPr>
      <w:r w:rsidRPr="00AF41B4">
        <w:rPr>
          <w:rFonts w:ascii="Times New Roman" w:hAnsi="Times New Roman" w:cs="Times New Roman"/>
          <w:b/>
          <w:bCs/>
          <w:sz w:val="40"/>
          <w:szCs w:val="40"/>
          <w:u w:val="single"/>
        </w:rPr>
        <w:t>SDLC Case Study Worksheet</w:t>
      </w:r>
    </w:p>
    <w:p w14:paraId="7FEF14A8" w14:textId="63E042CB" w:rsidR="00140821" w:rsidRPr="00614875" w:rsidRDefault="00140821" w:rsidP="00F53439">
      <w:r w:rsidRPr="00614875">
        <w:t xml:space="preserve">Project Title: </w:t>
      </w:r>
      <w:r w:rsidR="00F53439" w:rsidRPr="00F53439">
        <w:rPr>
          <w:b/>
          <w:bCs/>
          <w:sz w:val="24"/>
          <w:szCs w:val="24"/>
        </w:rPr>
        <w:t xml:space="preserve"> </w:t>
      </w:r>
      <w:r w:rsidR="00F53439" w:rsidRPr="00F53439">
        <w:rPr>
          <w:b/>
          <w:bCs/>
          <w:sz w:val="24"/>
          <w:szCs w:val="24"/>
          <w:u w:val="single"/>
        </w:rPr>
        <w:t xml:space="preserve">E-Learning </w:t>
      </w:r>
      <w:proofErr w:type="spellStart"/>
      <w:r w:rsidR="00F53439" w:rsidRPr="00F53439">
        <w:rPr>
          <w:b/>
          <w:bCs/>
          <w:sz w:val="24"/>
          <w:szCs w:val="24"/>
          <w:u w:val="single"/>
        </w:rPr>
        <w:t>Platfrom</w:t>
      </w:r>
      <w:proofErr w:type="spellEnd"/>
      <w:r w:rsidRPr="00614875">
        <w:t>______________________________</w:t>
      </w:r>
    </w:p>
    <w:p w14:paraId="11F88013" w14:textId="5547CA93" w:rsidR="00140821" w:rsidRPr="00614875" w:rsidRDefault="00140821" w:rsidP="00140821">
      <w:r w:rsidRPr="00614875">
        <w:t xml:space="preserve">Team Name: </w:t>
      </w:r>
      <w:r w:rsidR="00F53439" w:rsidRPr="00F53439">
        <w:rPr>
          <w:b/>
          <w:bCs/>
          <w:sz w:val="24"/>
          <w:szCs w:val="24"/>
          <w:u w:val="single"/>
        </w:rPr>
        <w:t>Team Orbit</w:t>
      </w:r>
      <w:r w:rsidRPr="00614875">
        <w:t>_______________________________</w:t>
      </w:r>
    </w:p>
    <w:p w14:paraId="055602F1" w14:textId="3AB2C869" w:rsidR="00140821" w:rsidRPr="00614875" w:rsidRDefault="00140821" w:rsidP="00140821">
      <w:r w:rsidRPr="00614875">
        <w:t xml:space="preserve">Team Members and Roles: </w:t>
      </w:r>
      <w:r w:rsidR="00F53439">
        <w:t xml:space="preserve">         </w:t>
      </w:r>
      <w:r w:rsidR="00F53439" w:rsidRPr="00F53439">
        <w:rPr>
          <w:u w:val="single"/>
        </w:rPr>
        <w:t>M Hasan Khan – P</w:t>
      </w:r>
      <w:r w:rsidR="00F53439">
        <w:rPr>
          <w:u w:val="single"/>
        </w:rPr>
        <w:t>M</w:t>
      </w:r>
      <w:r w:rsidRPr="00614875">
        <w:t>__________________________</w:t>
      </w:r>
    </w:p>
    <w:p w14:paraId="4FBB8734" w14:textId="315636FD" w:rsidR="00140821" w:rsidRPr="00614875" w:rsidRDefault="00F53439" w:rsidP="00140821">
      <w:pPr>
        <w:ind w:left="2160" w:firstLine="720"/>
      </w:pPr>
      <w:r w:rsidRPr="00F53439">
        <w:rPr>
          <w:u w:val="single"/>
        </w:rPr>
        <w:t>M Mujtaba - Developer</w:t>
      </w:r>
      <w:r w:rsidR="00140821" w:rsidRPr="00614875">
        <w:t>________________________</w:t>
      </w:r>
    </w:p>
    <w:p w14:paraId="683EC3CF" w14:textId="5C32A4E5" w:rsidR="00140821" w:rsidRPr="00F53439" w:rsidRDefault="00F53439" w:rsidP="00140821">
      <w:pPr>
        <w:ind w:left="2160" w:firstLine="720"/>
        <w:rPr>
          <w:u w:val="single"/>
        </w:rPr>
      </w:pPr>
      <w:r w:rsidRPr="00F53439">
        <w:rPr>
          <w:u w:val="single"/>
        </w:rPr>
        <w:t>M Hamza Abbas - Deployment</w:t>
      </w:r>
      <w:r w:rsidR="00140821" w:rsidRPr="00F53439">
        <w:rPr>
          <w:u w:val="single"/>
        </w:rPr>
        <w:t>__________________</w:t>
      </w:r>
    </w:p>
    <w:p w14:paraId="4AEAC7F2" w14:textId="7B991824" w:rsidR="00140821" w:rsidRPr="00614875" w:rsidRDefault="00F53439" w:rsidP="00140821">
      <w:pPr>
        <w:ind w:left="2160" w:firstLine="720"/>
      </w:pPr>
      <w:r w:rsidRPr="00F53439">
        <w:rPr>
          <w:u w:val="single"/>
        </w:rPr>
        <w:t xml:space="preserve">Husain </w:t>
      </w:r>
      <w:proofErr w:type="gramStart"/>
      <w:r w:rsidRPr="00F53439">
        <w:rPr>
          <w:u w:val="single"/>
        </w:rPr>
        <w:t>Ahmad  -</w:t>
      </w:r>
      <w:proofErr w:type="gramEnd"/>
      <w:r w:rsidRPr="00F53439">
        <w:rPr>
          <w:u w:val="single"/>
        </w:rPr>
        <w:t xml:space="preserve"> Tester</w:t>
      </w:r>
      <w:r w:rsidR="00140821" w:rsidRPr="00614875">
        <w:t>________________________</w:t>
      </w:r>
    </w:p>
    <w:p w14:paraId="2C057066" w14:textId="4B1689D7" w:rsidR="00140821" w:rsidRPr="00F53439" w:rsidRDefault="00F53439" w:rsidP="00140821">
      <w:pPr>
        <w:ind w:left="2160" w:firstLine="720"/>
        <w:rPr>
          <w:u w:val="single"/>
        </w:rPr>
      </w:pPr>
      <w:r w:rsidRPr="00F53439">
        <w:rPr>
          <w:u w:val="single"/>
        </w:rPr>
        <w:t>Rayyan Ibrahim – UI Designer</w:t>
      </w:r>
      <w:r w:rsidR="00140821" w:rsidRPr="00F53439">
        <w:rPr>
          <w:u w:val="single"/>
        </w:rPr>
        <w:t>___________________</w:t>
      </w:r>
    </w:p>
    <w:p w14:paraId="67B5B897" w14:textId="77777777" w:rsidR="00140821" w:rsidRPr="00614875" w:rsidRDefault="00140821" w:rsidP="00140821">
      <w:pPr>
        <w:ind w:left="2160" w:firstLine="720"/>
      </w:pPr>
      <w:r w:rsidRPr="00614875">
        <w:t>_______________________________</w:t>
      </w:r>
    </w:p>
    <w:p w14:paraId="41777A42" w14:textId="77777777" w:rsidR="00140821" w:rsidRPr="00614875" w:rsidRDefault="00140821" w:rsidP="00140821"/>
    <w:p w14:paraId="1F9A040E" w14:textId="77777777" w:rsidR="00140821" w:rsidRPr="00AF41B4" w:rsidRDefault="00140821" w:rsidP="00140821">
      <w:pPr>
        <w:pStyle w:val="Heading1"/>
        <w:rPr>
          <w:b/>
          <w:bCs/>
          <w:color w:val="auto"/>
          <w:u w:val="single"/>
        </w:rPr>
      </w:pPr>
      <w:r w:rsidRPr="00AF41B4">
        <w:rPr>
          <w:b/>
          <w:bCs/>
          <w:color w:val="auto"/>
          <w:u w:val="single"/>
        </w:rPr>
        <w:t xml:space="preserve">1. Requirements Phase </w:t>
      </w:r>
    </w:p>
    <w:p w14:paraId="729A4AE6" w14:textId="77777777" w:rsidR="00140821" w:rsidRPr="00614875" w:rsidRDefault="00140821" w:rsidP="00140821">
      <w:r w:rsidRPr="00614875">
        <w:t xml:space="preserve"> Write 5 functional and 2 non-functional requirements for your project.</w:t>
      </w:r>
      <w:r w:rsidRPr="00614875">
        <w:br/>
      </w:r>
    </w:p>
    <w:p w14:paraId="24385424" w14:textId="77777777" w:rsidR="00140821" w:rsidRPr="00614875" w:rsidRDefault="00140821" w:rsidP="00140821">
      <w:r w:rsidRPr="00614875">
        <w:t>Functional Requirements:</w:t>
      </w:r>
    </w:p>
    <w:p w14:paraId="2000A2DA" w14:textId="59C785B5" w:rsidR="00140821" w:rsidRPr="00614875" w:rsidRDefault="00140821" w:rsidP="00140821">
      <w:pPr>
        <w:pStyle w:val="ListNumber"/>
        <w:numPr>
          <w:ilvl w:val="0"/>
          <w:numId w:val="0"/>
        </w:numPr>
      </w:pPr>
      <w:r w:rsidRPr="00614875">
        <w:t xml:space="preserve">1. </w:t>
      </w:r>
      <w:r w:rsidR="00F53439" w:rsidRPr="00F53439">
        <w:rPr>
          <w:u w:val="single"/>
        </w:rPr>
        <w:t>Course Catalog Management</w:t>
      </w:r>
      <w:r w:rsidRPr="00614875">
        <w:t>___________________________________</w:t>
      </w:r>
    </w:p>
    <w:p w14:paraId="53743A65" w14:textId="6276088B" w:rsidR="00140821" w:rsidRPr="00614875" w:rsidRDefault="00140821" w:rsidP="00140821">
      <w:pPr>
        <w:pStyle w:val="ListNumber"/>
        <w:numPr>
          <w:ilvl w:val="0"/>
          <w:numId w:val="0"/>
        </w:numPr>
      </w:pPr>
      <w:r w:rsidRPr="00614875">
        <w:t xml:space="preserve">2. </w:t>
      </w:r>
      <w:r w:rsidR="00F53439" w:rsidRPr="00F53439">
        <w:rPr>
          <w:u w:val="single"/>
        </w:rPr>
        <w:t>Video Lecture Access</w:t>
      </w:r>
      <w:r w:rsidR="00F53439">
        <w:rPr>
          <w:u w:val="single"/>
        </w:rPr>
        <w:t xml:space="preserve">   </w:t>
      </w:r>
      <w:r w:rsidRPr="00614875">
        <w:t>________________________________________</w:t>
      </w:r>
      <w:r w:rsidR="00F53439">
        <w:t xml:space="preserve">      </w:t>
      </w:r>
    </w:p>
    <w:p w14:paraId="2CF10D2F" w14:textId="1F5E6518" w:rsidR="00140821" w:rsidRPr="00614875" w:rsidRDefault="00140821" w:rsidP="00140821">
      <w:pPr>
        <w:pStyle w:val="ListNumber"/>
        <w:numPr>
          <w:ilvl w:val="0"/>
          <w:numId w:val="0"/>
        </w:numPr>
      </w:pPr>
      <w:r w:rsidRPr="00614875">
        <w:t xml:space="preserve">3. </w:t>
      </w:r>
      <w:r w:rsidR="00F53439" w:rsidRPr="00F53439">
        <w:rPr>
          <w:u w:val="single"/>
        </w:rPr>
        <w:t>Quiz Functionality</w:t>
      </w:r>
      <w:r w:rsidRPr="00F53439">
        <w:rPr>
          <w:u w:val="single"/>
        </w:rPr>
        <w:t>____________________________________________</w:t>
      </w:r>
    </w:p>
    <w:p w14:paraId="36938B68" w14:textId="4DBD95A0" w:rsidR="00140821" w:rsidRPr="00614875" w:rsidRDefault="00140821" w:rsidP="00140821">
      <w:pPr>
        <w:pStyle w:val="ListNumber"/>
        <w:numPr>
          <w:ilvl w:val="0"/>
          <w:numId w:val="0"/>
        </w:numPr>
      </w:pPr>
      <w:r w:rsidRPr="00614875">
        <w:t xml:space="preserve">4. </w:t>
      </w:r>
      <w:r w:rsidR="00F53439" w:rsidRPr="00F53439">
        <w:rPr>
          <w:u w:val="single"/>
        </w:rPr>
        <w:t>Auto Quiz Grading</w:t>
      </w:r>
      <w:r w:rsidRPr="00F53439">
        <w:rPr>
          <w:u w:val="single"/>
        </w:rPr>
        <w:t>____________________________________________</w:t>
      </w:r>
    </w:p>
    <w:p w14:paraId="5557EB9F" w14:textId="65ADFE9C" w:rsidR="00140821" w:rsidRPr="00614875" w:rsidRDefault="00140821" w:rsidP="00140821">
      <w:pPr>
        <w:pStyle w:val="ListNumber"/>
        <w:numPr>
          <w:ilvl w:val="0"/>
          <w:numId w:val="0"/>
        </w:numPr>
      </w:pPr>
      <w:r w:rsidRPr="00614875">
        <w:t xml:space="preserve">5. </w:t>
      </w:r>
      <w:r w:rsidR="00F53439" w:rsidRPr="00F53439">
        <w:rPr>
          <w:u w:val="single"/>
        </w:rPr>
        <w:t>Certification Generation</w:t>
      </w:r>
      <w:r w:rsidRPr="00614875">
        <w:t>_______________________________________</w:t>
      </w:r>
      <w:r w:rsidR="00F53439">
        <w:t xml:space="preserve"> </w:t>
      </w:r>
    </w:p>
    <w:p w14:paraId="28F7209C" w14:textId="77777777" w:rsidR="00140821" w:rsidRPr="00614875" w:rsidRDefault="00140821" w:rsidP="00140821">
      <w:r w:rsidRPr="00614875">
        <w:br/>
        <w:t>Non-Functional Requirements:</w:t>
      </w:r>
    </w:p>
    <w:p w14:paraId="2BAABF17" w14:textId="31C28338" w:rsidR="00140821" w:rsidRPr="00614875" w:rsidRDefault="00140821" w:rsidP="00140821">
      <w:pPr>
        <w:pStyle w:val="ListNumber"/>
        <w:numPr>
          <w:ilvl w:val="0"/>
          <w:numId w:val="0"/>
        </w:numPr>
      </w:pPr>
      <w:r w:rsidRPr="00614875">
        <w:t xml:space="preserve">1. </w:t>
      </w:r>
      <w:r w:rsidR="00F53439" w:rsidRPr="00F53439">
        <w:rPr>
          <w:u w:val="single"/>
        </w:rPr>
        <w:t>Performance Requiremen</w:t>
      </w:r>
      <w:r w:rsidR="00F53439" w:rsidRPr="00F53439">
        <w:rPr>
          <w:u w:val="single"/>
        </w:rPr>
        <w:t>t</w:t>
      </w:r>
      <w:r w:rsidRPr="00F53439">
        <w:rPr>
          <w:u w:val="single"/>
        </w:rPr>
        <w:t>________________________________________</w:t>
      </w:r>
    </w:p>
    <w:p w14:paraId="50719498" w14:textId="12F01CDF" w:rsidR="00140821" w:rsidRPr="00614875" w:rsidRDefault="00140821" w:rsidP="00140821">
      <w:pPr>
        <w:pStyle w:val="ListNumber"/>
        <w:numPr>
          <w:ilvl w:val="0"/>
          <w:numId w:val="0"/>
        </w:numPr>
      </w:pPr>
      <w:r w:rsidRPr="00614875">
        <w:t xml:space="preserve">2. </w:t>
      </w:r>
      <w:r w:rsidR="00F53439" w:rsidRPr="00F53439">
        <w:rPr>
          <w:u w:val="single"/>
        </w:rPr>
        <w:t>Usability Requirement</w:t>
      </w:r>
      <w:r w:rsidRPr="00F53439">
        <w:rPr>
          <w:u w:val="single"/>
        </w:rPr>
        <w:t>____________________________________________</w:t>
      </w:r>
    </w:p>
    <w:p w14:paraId="305E70BF" w14:textId="77777777" w:rsidR="00140821" w:rsidRDefault="00140821" w:rsidP="00140821">
      <w:pPr>
        <w:rPr>
          <w:rFonts w:asciiTheme="majorHAnsi" w:eastAsiaTheme="majorEastAsia" w:hAnsiTheme="majorHAnsi" w:cstheme="majorBidi"/>
          <w:b/>
          <w:bCs/>
          <w:sz w:val="28"/>
          <w:szCs w:val="28"/>
        </w:rPr>
      </w:pPr>
      <w:r>
        <w:br w:type="page"/>
      </w:r>
    </w:p>
    <w:p w14:paraId="32182DF3" w14:textId="77777777" w:rsidR="00140821" w:rsidRPr="00AF41B4" w:rsidRDefault="00140821" w:rsidP="00140821">
      <w:pPr>
        <w:pStyle w:val="Heading1"/>
        <w:rPr>
          <w:b/>
          <w:bCs/>
          <w:color w:val="auto"/>
          <w:u w:val="single"/>
        </w:rPr>
      </w:pPr>
      <w:r w:rsidRPr="00AF41B4">
        <w:rPr>
          <w:b/>
          <w:bCs/>
          <w:color w:val="auto"/>
          <w:u w:val="single"/>
        </w:rPr>
        <w:lastRenderedPageBreak/>
        <w:t xml:space="preserve">2. Design Phase </w:t>
      </w:r>
    </w:p>
    <w:p w14:paraId="64A77F98" w14:textId="77777777" w:rsidR="00140821" w:rsidRPr="00614875" w:rsidRDefault="00140821" w:rsidP="00140821">
      <w:pPr>
        <w:pStyle w:val="NoSpacing"/>
        <w:spacing w:line="360" w:lineRule="auto"/>
      </w:pPr>
      <w:r w:rsidRPr="00614875">
        <w:t>Draw a simple WBS (3 levels) and one UML diagram (use case/class diagram).</w:t>
      </w:r>
      <w:r w:rsidRPr="00614875">
        <w:br/>
        <w:t>Work Breakdown Structure (WBS): (Write as list or sketch tree diagram)</w:t>
      </w:r>
      <w:r w:rsidRPr="00614875">
        <w:br/>
      </w:r>
    </w:p>
    <w:tbl>
      <w:tblPr>
        <w:tblStyle w:val="TableGrid"/>
        <w:tblW w:w="0" w:type="auto"/>
        <w:tblLook w:val="04A0" w:firstRow="1" w:lastRow="0" w:firstColumn="1" w:lastColumn="0" w:noHBand="0" w:noVBand="1"/>
      </w:tblPr>
      <w:tblGrid>
        <w:gridCol w:w="8630"/>
      </w:tblGrid>
      <w:tr w:rsidR="00140821" w14:paraId="19E1E38D" w14:textId="77777777" w:rsidTr="005D1D7D">
        <w:tc>
          <w:tcPr>
            <w:tcW w:w="8856" w:type="dxa"/>
          </w:tcPr>
          <w:p w14:paraId="08D6CC87" w14:textId="77777777" w:rsidR="00140821" w:rsidRDefault="00140821" w:rsidP="005D1D7D"/>
          <w:p w14:paraId="33711682" w14:textId="74A0DD00" w:rsidR="00140821" w:rsidRPr="003C6024" w:rsidRDefault="003C6024" w:rsidP="005D1D7D">
            <w:pPr>
              <w:rPr>
                <w:b/>
                <w:bCs/>
                <w:sz w:val="28"/>
                <w:szCs w:val="28"/>
                <w:u w:val="single"/>
              </w:rPr>
            </w:pPr>
            <w:r w:rsidRPr="003C6024">
              <w:rPr>
                <w:b/>
                <w:bCs/>
                <w:sz w:val="28"/>
                <w:szCs w:val="28"/>
                <w:u w:val="single"/>
              </w:rPr>
              <w:t>WBS:</w:t>
            </w:r>
          </w:p>
          <w:p w14:paraId="2E125120" w14:textId="77777777" w:rsidR="003C6024" w:rsidRPr="003C6024" w:rsidRDefault="003C6024" w:rsidP="003C6024">
            <w:pPr>
              <w:rPr>
                <w:b/>
                <w:bCs/>
              </w:rPr>
            </w:pPr>
            <w:r w:rsidRPr="003C6024">
              <w:rPr>
                <w:b/>
                <w:bCs/>
              </w:rPr>
              <w:t>1. Project Management</w:t>
            </w:r>
          </w:p>
          <w:p w14:paraId="0FBF0C8C" w14:textId="77777777" w:rsidR="003C6024" w:rsidRPr="003C6024" w:rsidRDefault="003C6024" w:rsidP="003C6024">
            <w:r w:rsidRPr="003C6024">
              <w:t>1.1 Project Planning</w:t>
            </w:r>
            <w:r w:rsidRPr="003C6024">
              <w:br/>
              <w:t>1.2 Requirement Gathering &amp; Analysis</w:t>
            </w:r>
            <w:r w:rsidRPr="003C6024">
              <w:br/>
              <w:t>1.3 Progress Tracking &amp; Reporting</w:t>
            </w:r>
          </w:p>
          <w:p w14:paraId="2F511B1F" w14:textId="5C3AE5D0" w:rsidR="003C6024" w:rsidRPr="003C6024" w:rsidRDefault="003C6024" w:rsidP="003C6024"/>
          <w:p w14:paraId="558A39F2" w14:textId="77777777" w:rsidR="003C6024" w:rsidRPr="003C6024" w:rsidRDefault="003C6024" w:rsidP="003C6024">
            <w:pPr>
              <w:rPr>
                <w:b/>
                <w:bCs/>
              </w:rPr>
            </w:pPr>
            <w:r w:rsidRPr="003C6024">
              <w:rPr>
                <w:b/>
                <w:bCs/>
              </w:rPr>
              <w:t>2. System Design</w:t>
            </w:r>
          </w:p>
          <w:p w14:paraId="027DCCB4" w14:textId="6FFD1C7D" w:rsidR="003C6024" w:rsidRDefault="003C6024" w:rsidP="003C6024">
            <w:r w:rsidRPr="003C6024">
              <w:t>2.1 Database Design</w:t>
            </w:r>
            <w:r w:rsidRPr="003C6024">
              <w:br/>
            </w:r>
            <w:r w:rsidRPr="003C6024">
              <w:t> </w:t>
            </w:r>
            <w:r w:rsidRPr="003C6024">
              <w:t> </w:t>
            </w:r>
            <w:r w:rsidRPr="003C6024">
              <w:t>2.1.1 User Database (students, instructors, admins)</w:t>
            </w:r>
            <w:r w:rsidRPr="003C6024">
              <w:br/>
            </w:r>
            <w:r w:rsidRPr="003C6024">
              <w:t> </w:t>
            </w:r>
            <w:r w:rsidRPr="003C6024">
              <w:t> </w:t>
            </w:r>
            <w:r w:rsidRPr="003C6024">
              <w:t>2.1.2 Course &amp; Quiz Database</w:t>
            </w:r>
            <w:r w:rsidRPr="003C6024">
              <w:br/>
            </w:r>
            <w:r w:rsidRPr="003C6024">
              <w:t> </w:t>
            </w:r>
            <w:r w:rsidRPr="003C6024">
              <w:t> </w:t>
            </w:r>
            <w:r w:rsidRPr="003C6024">
              <w:t>2.1.3 Certification Records</w:t>
            </w:r>
            <w:r w:rsidRPr="003C6024">
              <w:br/>
              <w:t>2.2 UI/UX Design</w:t>
            </w:r>
            <w:r w:rsidRPr="003C6024">
              <w:br/>
            </w:r>
            <w:r w:rsidRPr="003C6024">
              <w:t> </w:t>
            </w:r>
            <w:r w:rsidRPr="003C6024">
              <w:t> </w:t>
            </w:r>
            <w:r w:rsidRPr="003C6024">
              <w:t>2.2.1 Wireframes</w:t>
            </w:r>
            <w:r w:rsidRPr="003C6024">
              <w:br/>
            </w:r>
            <w:r w:rsidRPr="003C6024">
              <w:t> </w:t>
            </w:r>
            <w:r w:rsidRPr="003C6024">
              <w:t> </w:t>
            </w:r>
            <w:r w:rsidRPr="003C6024">
              <w:t>2.2.2 Responsive Design</w:t>
            </w:r>
          </w:p>
          <w:p w14:paraId="459F42A3" w14:textId="77777777" w:rsidR="003C6024" w:rsidRPr="003C6024" w:rsidRDefault="003C6024" w:rsidP="003C6024"/>
          <w:p w14:paraId="2F22CB91" w14:textId="77777777" w:rsidR="003C6024" w:rsidRPr="003C6024" w:rsidRDefault="003C6024" w:rsidP="003C6024">
            <w:pPr>
              <w:rPr>
                <w:b/>
                <w:bCs/>
              </w:rPr>
            </w:pPr>
            <w:r w:rsidRPr="003C6024">
              <w:rPr>
                <w:b/>
                <w:bCs/>
              </w:rPr>
              <w:t>3. Development</w:t>
            </w:r>
          </w:p>
          <w:p w14:paraId="64E839AA" w14:textId="77777777" w:rsidR="003C6024" w:rsidRPr="003C6024" w:rsidRDefault="003C6024" w:rsidP="003C6024">
            <w:r w:rsidRPr="003C6024">
              <w:t>3.1 User Management Module</w:t>
            </w:r>
            <w:r w:rsidRPr="003C6024">
              <w:br/>
            </w:r>
            <w:r w:rsidRPr="003C6024">
              <w:t> </w:t>
            </w:r>
            <w:r w:rsidRPr="003C6024">
              <w:t> </w:t>
            </w:r>
            <w:r w:rsidRPr="003C6024">
              <w:t>3.1.1 User Registration &amp; Login</w:t>
            </w:r>
            <w:r w:rsidRPr="003C6024">
              <w:br/>
            </w:r>
            <w:r w:rsidRPr="003C6024">
              <w:t> </w:t>
            </w:r>
            <w:r w:rsidRPr="003C6024">
              <w:t> </w:t>
            </w:r>
            <w:r w:rsidRPr="003C6024">
              <w:t>3.1.2 Profile Management</w:t>
            </w:r>
          </w:p>
          <w:p w14:paraId="3BF9243F" w14:textId="77777777" w:rsidR="003C6024" w:rsidRPr="003C6024" w:rsidRDefault="003C6024" w:rsidP="003C6024">
            <w:r w:rsidRPr="003C6024">
              <w:t>3.2 Course Management Module</w:t>
            </w:r>
            <w:r w:rsidRPr="003C6024">
              <w:br/>
            </w:r>
            <w:r w:rsidRPr="003C6024">
              <w:t> </w:t>
            </w:r>
            <w:r w:rsidRPr="003C6024">
              <w:t> </w:t>
            </w:r>
            <w:r w:rsidRPr="003C6024">
              <w:t>3.2.1 Course Catalog (Browse/Search/Filter)</w:t>
            </w:r>
            <w:r w:rsidRPr="003C6024">
              <w:br/>
            </w:r>
            <w:r w:rsidRPr="003C6024">
              <w:t> </w:t>
            </w:r>
            <w:r w:rsidRPr="003C6024">
              <w:t> </w:t>
            </w:r>
            <w:r w:rsidRPr="003C6024">
              <w:t>3.2.2 Video Upload &amp; Streaming</w:t>
            </w:r>
          </w:p>
          <w:p w14:paraId="5FF05788" w14:textId="77777777" w:rsidR="003C6024" w:rsidRPr="003C6024" w:rsidRDefault="003C6024" w:rsidP="003C6024">
            <w:r w:rsidRPr="003C6024">
              <w:t>3.3 Quiz Management Module</w:t>
            </w:r>
            <w:r w:rsidRPr="003C6024">
              <w:br/>
            </w:r>
            <w:r w:rsidRPr="003C6024">
              <w:t> </w:t>
            </w:r>
            <w:r w:rsidRPr="003C6024">
              <w:t> </w:t>
            </w:r>
            <w:r w:rsidRPr="003C6024">
              <w:t>3.3.1 Quiz Creation (Instructor Side)</w:t>
            </w:r>
            <w:r w:rsidRPr="003C6024">
              <w:br/>
            </w:r>
            <w:r w:rsidRPr="003C6024">
              <w:t> </w:t>
            </w:r>
            <w:r w:rsidRPr="003C6024">
              <w:t> </w:t>
            </w:r>
            <w:r w:rsidRPr="003C6024">
              <w:t>3.3.2 Quiz Attempt (Student Side)</w:t>
            </w:r>
            <w:r w:rsidRPr="003C6024">
              <w:br/>
            </w:r>
            <w:r w:rsidRPr="003C6024">
              <w:t> </w:t>
            </w:r>
            <w:r w:rsidRPr="003C6024">
              <w:t> </w:t>
            </w:r>
            <w:r w:rsidRPr="003C6024">
              <w:t>3.3.3 Auto Grading &amp; Feedback</w:t>
            </w:r>
          </w:p>
          <w:p w14:paraId="225AE3A9" w14:textId="77777777" w:rsidR="003C6024" w:rsidRPr="003C6024" w:rsidRDefault="003C6024" w:rsidP="003C6024">
            <w:r w:rsidRPr="003C6024">
              <w:lastRenderedPageBreak/>
              <w:t>3.4 Certification Module</w:t>
            </w:r>
            <w:r w:rsidRPr="003C6024">
              <w:br/>
            </w:r>
            <w:r w:rsidRPr="003C6024">
              <w:t> </w:t>
            </w:r>
            <w:r w:rsidRPr="003C6024">
              <w:t> </w:t>
            </w:r>
            <w:r w:rsidRPr="003C6024">
              <w:t>3.4.1 Certification Rules (pass criteria)</w:t>
            </w:r>
            <w:r w:rsidRPr="003C6024">
              <w:br/>
            </w:r>
            <w:r w:rsidRPr="003C6024">
              <w:t> </w:t>
            </w:r>
            <w:r w:rsidRPr="003C6024">
              <w:t> </w:t>
            </w:r>
            <w:r w:rsidRPr="003C6024">
              <w:t>3.4.2 Digital Certificate Generation</w:t>
            </w:r>
          </w:p>
          <w:p w14:paraId="13DC896A" w14:textId="09CC4EB2" w:rsidR="003C6024" w:rsidRPr="003C6024" w:rsidRDefault="003C6024" w:rsidP="003C6024"/>
          <w:p w14:paraId="0E9051C5" w14:textId="77777777" w:rsidR="003C6024" w:rsidRPr="003C6024" w:rsidRDefault="003C6024" w:rsidP="003C6024">
            <w:pPr>
              <w:rPr>
                <w:b/>
                <w:bCs/>
              </w:rPr>
            </w:pPr>
            <w:r w:rsidRPr="003C6024">
              <w:rPr>
                <w:b/>
                <w:bCs/>
              </w:rPr>
              <w:t>4. Testing</w:t>
            </w:r>
          </w:p>
          <w:p w14:paraId="519DB720" w14:textId="77777777" w:rsidR="003C6024" w:rsidRPr="003C6024" w:rsidRDefault="003C6024" w:rsidP="003C6024">
            <w:r w:rsidRPr="003C6024">
              <w:t>4.1 Unit Testing</w:t>
            </w:r>
            <w:r w:rsidRPr="003C6024">
              <w:br/>
              <w:t>4.2 Integration Testing</w:t>
            </w:r>
            <w:r w:rsidRPr="003C6024">
              <w:br/>
              <w:t>4.3 Performance Testing (concurrent users)</w:t>
            </w:r>
            <w:r w:rsidRPr="003C6024">
              <w:br/>
              <w:t>4.4 Usability Testing (desktop &amp; mobile)</w:t>
            </w:r>
          </w:p>
          <w:p w14:paraId="2A87282F" w14:textId="7DF3B038" w:rsidR="003C6024" w:rsidRPr="003C6024" w:rsidRDefault="003C6024" w:rsidP="003C6024"/>
          <w:p w14:paraId="1E1D5996" w14:textId="77777777" w:rsidR="003C6024" w:rsidRPr="003C6024" w:rsidRDefault="003C6024" w:rsidP="003C6024">
            <w:pPr>
              <w:rPr>
                <w:b/>
                <w:bCs/>
              </w:rPr>
            </w:pPr>
            <w:r w:rsidRPr="003C6024">
              <w:rPr>
                <w:b/>
                <w:bCs/>
              </w:rPr>
              <w:t>5. Deployment</w:t>
            </w:r>
          </w:p>
          <w:p w14:paraId="6702800B" w14:textId="77777777" w:rsidR="003C6024" w:rsidRPr="003C6024" w:rsidRDefault="003C6024" w:rsidP="003C6024">
            <w:r w:rsidRPr="003C6024">
              <w:t>5.1 Hosting Setup (Server/Cloud)</w:t>
            </w:r>
            <w:r w:rsidRPr="003C6024">
              <w:br/>
              <w:t>5.2 Database Migration</w:t>
            </w:r>
            <w:r w:rsidRPr="003C6024">
              <w:br/>
              <w:t>5.3 Final Deployment</w:t>
            </w:r>
          </w:p>
          <w:p w14:paraId="65F71ACF" w14:textId="08BC3EF8" w:rsidR="003C6024" w:rsidRPr="003C6024" w:rsidRDefault="003C6024" w:rsidP="003C6024"/>
          <w:p w14:paraId="53CC57DB" w14:textId="77777777" w:rsidR="003C6024" w:rsidRPr="003C6024" w:rsidRDefault="003C6024" w:rsidP="003C6024">
            <w:pPr>
              <w:rPr>
                <w:b/>
                <w:bCs/>
              </w:rPr>
            </w:pPr>
            <w:r w:rsidRPr="003C6024">
              <w:rPr>
                <w:b/>
                <w:bCs/>
              </w:rPr>
              <w:t>6. Maintenance &amp; Support</w:t>
            </w:r>
          </w:p>
          <w:p w14:paraId="61535289" w14:textId="77777777" w:rsidR="003C6024" w:rsidRPr="003C6024" w:rsidRDefault="003C6024" w:rsidP="003C6024">
            <w:r w:rsidRPr="003C6024">
              <w:t>6.1 Bug Fixes</w:t>
            </w:r>
            <w:r w:rsidRPr="003C6024">
              <w:br/>
              <w:t>6.2 Performance Optimization</w:t>
            </w:r>
            <w:r w:rsidRPr="003C6024">
              <w:br/>
              <w:t>6.3 Feature Updates</w:t>
            </w:r>
          </w:p>
          <w:p w14:paraId="1E2F5BCF" w14:textId="77777777" w:rsidR="00140821" w:rsidRDefault="00140821" w:rsidP="005D1D7D"/>
        </w:tc>
      </w:tr>
    </w:tbl>
    <w:p w14:paraId="09E3596A" w14:textId="77777777" w:rsidR="00140821" w:rsidRDefault="00140821" w:rsidP="00140821">
      <w:pPr>
        <w:pStyle w:val="NoSpacing"/>
      </w:pPr>
      <w:r w:rsidRPr="00614875">
        <w:br/>
        <w:t>UML Sketch (Use Case / Class Diagram/sequence Diagram): (Draw below)</w:t>
      </w:r>
      <w:r w:rsidRPr="00614875">
        <w:br/>
      </w:r>
    </w:p>
    <w:tbl>
      <w:tblPr>
        <w:tblStyle w:val="TableGrid"/>
        <w:tblW w:w="0" w:type="auto"/>
        <w:tblLook w:val="04A0" w:firstRow="1" w:lastRow="0" w:firstColumn="1" w:lastColumn="0" w:noHBand="0" w:noVBand="1"/>
      </w:tblPr>
      <w:tblGrid>
        <w:gridCol w:w="8630"/>
      </w:tblGrid>
      <w:tr w:rsidR="00140821" w14:paraId="5B525D82" w14:textId="77777777" w:rsidTr="005D1D7D">
        <w:tc>
          <w:tcPr>
            <w:tcW w:w="8856" w:type="dxa"/>
          </w:tcPr>
          <w:p w14:paraId="23D8648E" w14:textId="3F175A86" w:rsidR="00FC0D14" w:rsidRPr="00FC0D14" w:rsidRDefault="00FC0D14" w:rsidP="005D1D7D">
            <w:pPr>
              <w:rPr>
                <w:b/>
                <w:bCs/>
                <w:u w:val="single"/>
              </w:rPr>
            </w:pPr>
            <w:r w:rsidRPr="00FC0D14">
              <w:rPr>
                <w:b/>
                <w:bCs/>
                <w:u w:val="single"/>
              </w:rPr>
              <w:t>Role Based Access</w:t>
            </w:r>
          </w:p>
          <w:p w14:paraId="3610D569" w14:textId="58781E27" w:rsidR="00140821" w:rsidRDefault="00FC0D14" w:rsidP="005D1D7D">
            <w:r w:rsidRPr="00FC0D14">
              <w:drawing>
                <wp:inline distT="0" distB="0" distL="0" distR="0" wp14:anchorId="13299D1B" wp14:editId="3E7CCD9B">
                  <wp:extent cx="5486400" cy="912495"/>
                  <wp:effectExtent l="0" t="0" r="0" b="1905"/>
                  <wp:docPr id="46913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39554" name=""/>
                          <pic:cNvPicPr/>
                        </pic:nvPicPr>
                        <pic:blipFill>
                          <a:blip r:embed="rId5"/>
                          <a:stretch>
                            <a:fillRect/>
                          </a:stretch>
                        </pic:blipFill>
                        <pic:spPr>
                          <a:xfrm>
                            <a:off x="0" y="0"/>
                            <a:ext cx="5486400" cy="912495"/>
                          </a:xfrm>
                          <a:prstGeom prst="rect">
                            <a:avLst/>
                          </a:prstGeom>
                        </pic:spPr>
                      </pic:pic>
                    </a:graphicData>
                  </a:graphic>
                </wp:inline>
              </w:drawing>
            </w:r>
          </w:p>
          <w:p w14:paraId="3ED7E334" w14:textId="3E73E4D7" w:rsidR="00140821" w:rsidRPr="00EC2CEE" w:rsidRDefault="00FC0D14" w:rsidP="005D1D7D">
            <w:pPr>
              <w:rPr>
                <w:b/>
                <w:bCs/>
                <w:u w:val="single"/>
              </w:rPr>
            </w:pPr>
            <w:r w:rsidRPr="00EC2CEE">
              <w:rPr>
                <w:b/>
                <w:bCs/>
                <w:u w:val="single"/>
              </w:rPr>
              <w:t>Quiz Attempt</w:t>
            </w:r>
          </w:p>
          <w:p w14:paraId="7B34155C" w14:textId="240EFAB9" w:rsidR="00140821" w:rsidRDefault="00FC0D14" w:rsidP="005D1D7D">
            <w:r w:rsidRPr="00FC0D14">
              <w:lastRenderedPageBreak/>
              <w:drawing>
                <wp:inline distT="0" distB="0" distL="0" distR="0" wp14:anchorId="6DB55E3A" wp14:editId="61ECBACC">
                  <wp:extent cx="2267266" cy="4134427"/>
                  <wp:effectExtent l="0" t="0" r="0" b="0"/>
                  <wp:docPr id="87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694" name=""/>
                          <pic:cNvPicPr/>
                        </pic:nvPicPr>
                        <pic:blipFill>
                          <a:blip r:embed="rId6"/>
                          <a:stretch>
                            <a:fillRect/>
                          </a:stretch>
                        </pic:blipFill>
                        <pic:spPr>
                          <a:xfrm>
                            <a:off x="0" y="0"/>
                            <a:ext cx="2267266" cy="4134427"/>
                          </a:xfrm>
                          <a:prstGeom prst="rect">
                            <a:avLst/>
                          </a:prstGeom>
                        </pic:spPr>
                      </pic:pic>
                    </a:graphicData>
                  </a:graphic>
                </wp:inline>
              </w:drawing>
            </w:r>
          </w:p>
          <w:p w14:paraId="1824519A" w14:textId="788B74E5" w:rsidR="00140821" w:rsidRPr="00EC2CEE" w:rsidRDefault="00FC0D14" w:rsidP="005D1D7D">
            <w:pPr>
              <w:rPr>
                <w:b/>
                <w:bCs/>
                <w:u w:val="single"/>
              </w:rPr>
            </w:pPr>
            <w:r w:rsidRPr="00EC2CEE">
              <w:rPr>
                <w:b/>
                <w:bCs/>
                <w:u w:val="single"/>
              </w:rPr>
              <w:t>Quiz Submission</w:t>
            </w:r>
          </w:p>
          <w:p w14:paraId="445B3911" w14:textId="07E996D7" w:rsidR="00140821" w:rsidRDefault="00FC0D14" w:rsidP="005D1D7D">
            <w:r w:rsidRPr="00FC0D14">
              <w:drawing>
                <wp:inline distT="0" distB="0" distL="0" distR="0" wp14:anchorId="274C6E87" wp14:editId="3A390244">
                  <wp:extent cx="5486400" cy="3373755"/>
                  <wp:effectExtent l="0" t="0" r="0" b="0"/>
                  <wp:docPr id="72130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6084" name=""/>
                          <pic:cNvPicPr/>
                        </pic:nvPicPr>
                        <pic:blipFill>
                          <a:blip r:embed="rId7"/>
                          <a:stretch>
                            <a:fillRect/>
                          </a:stretch>
                        </pic:blipFill>
                        <pic:spPr>
                          <a:xfrm>
                            <a:off x="0" y="0"/>
                            <a:ext cx="5486400" cy="3373755"/>
                          </a:xfrm>
                          <a:prstGeom prst="rect">
                            <a:avLst/>
                          </a:prstGeom>
                        </pic:spPr>
                      </pic:pic>
                    </a:graphicData>
                  </a:graphic>
                </wp:inline>
              </w:drawing>
            </w:r>
          </w:p>
          <w:p w14:paraId="7AA91CE2" w14:textId="1C13DB73" w:rsidR="00140821" w:rsidRPr="00EC2CEE" w:rsidRDefault="00FC0D14" w:rsidP="005D1D7D">
            <w:pPr>
              <w:rPr>
                <w:b/>
                <w:bCs/>
                <w:u w:val="single"/>
              </w:rPr>
            </w:pPr>
            <w:r w:rsidRPr="00EC2CEE">
              <w:rPr>
                <w:b/>
                <w:bCs/>
                <w:u w:val="single"/>
              </w:rPr>
              <w:lastRenderedPageBreak/>
              <w:t>Certificate Generation</w:t>
            </w:r>
          </w:p>
          <w:p w14:paraId="2A4416B9" w14:textId="57B43C1A" w:rsidR="00FC0D14" w:rsidRDefault="00EC2CEE" w:rsidP="005D1D7D">
            <w:r w:rsidRPr="00EC2CEE">
              <w:drawing>
                <wp:inline distT="0" distB="0" distL="0" distR="0" wp14:anchorId="3872940D" wp14:editId="1EA69210">
                  <wp:extent cx="5486400" cy="3291205"/>
                  <wp:effectExtent l="0" t="0" r="0" b="4445"/>
                  <wp:docPr id="11052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9422" name=""/>
                          <pic:cNvPicPr/>
                        </pic:nvPicPr>
                        <pic:blipFill>
                          <a:blip r:embed="rId8"/>
                          <a:stretch>
                            <a:fillRect/>
                          </a:stretch>
                        </pic:blipFill>
                        <pic:spPr>
                          <a:xfrm>
                            <a:off x="0" y="0"/>
                            <a:ext cx="5486400" cy="3291205"/>
                          </a:xfrm>
                          <a:prstGeom prst="rect">
                            <a:avLst/>
                          </a:prstGeom>
                        </pic:spPr>
                      </pic:pic>
                    </a:graphicData>
                  </a:graphic>
                </wp:inline>
              </w:drawing>
            </w:r>
          </w:p>
          <w:p w14:paraId="471C1AC0" w14:textId="77777777" w:rsidR="00140821" w:rsidRDefault="00EC2CEE" w:rsidP="005D1D7D">
            <w:r w:rsidRPr="00EC2CEE">
              <w:t>Watch Video</w:t>
            </w:r>
          </w:p>
          <w:p w14:paraId="198721F5" w14:textId="77777777" w:rsidR="00EC2CEE" w:rsidRDefault="00EC2CEE" w:rsidP="005D1D7D">
            <w:r w:rsidRPr="00EC2CEE">
              <w:drawing>
                <wp:inline distT="0" distB="0" distL="0" distR="0" wp14:anchorId="00FEC573" wp14:editId="48E98606">
                  <wp:extent cx="2019582" cy="3572374"/>
                  <wp:effectExtent l="0" t="0" r="0" b="9525"/>
                  <wp:docPr id="162914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49891" name=""/>
                          <pic:cNvPicPr/>
                        </pic:nvPicPr>
                        <pic:blipFill>
                          <a:blip r:embed="rId9"/>
                          <a:stretch>
                            <a:fillRect/>
                          </a:stretch>
                        </pic:blipFill>
                        <pic:spPr>
                          <a:xfrm>
                            <a:off x="0" y="0"/>
                            <a:ext cx="2019582" cy="3572374"/>
                          </a:xfrm>
                          <a:prstGeom prst="rect">
                            <a:avLst/>
                          </a:prstGeom>
                        </pic:spPr>
                      </pic:pic>
                    </a:graphicData>
                  </a:graphic>
                </wp:inline>
              </w:drawing>
            </w:r>
          </w:p>
          <w:p w14:paraId="7EAC4EB9" w14:textId="77777777" w:rsidR="00EC2CEE" w:rsidRDefault="00EC2CEE" w:rsidP="005D1D7D">
            <w:r w:rsidRPr="00EC2CEE">
              <w:t>Video Playback</w:t>
            </w:r>
          </w:p>
          <w:p w14:paraId="3EB18FA1" w14:textId="77777777" w:rsidR="00EC2CEE" w:rsidRDefault="00EC2CEE" w:rsidP="005D1D7D">
            <w:r w:rsidRPr="00EC2CEE">
              <w:lastRenderedPageBreak/>
              <w:drawing>
                <wp:inline distT="0" distB="0" distL="0" distR="0" wp14:anchorId="0F2A5D29" wp14:editId="6744B1B4">
                  <wp:extent cx="3924848" cy="3172268"/>
                  <wp:effectExtent l="0" t="0" r="0" b="9525"/>
                  <wp:docPr id="97545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54577" name=""/>
                          <pic:cNvPicPr/>
                        </pic:nvPicPr>
                        <pic:blipFill>
                          <a:blip r:embed="rId10"/>
                          <a:stretch>
                            <a:fillRect/>
                          </a:stretch>
                        </pic:blipFill>
                        <pic:spPr>
                          <a:xfrm>
                            <a:off x="0" y="0"/>
                            <a:ext cx="3924848" cy="3172268"/>
                          </a:xfrm>
                          <a:prstGeom prst="rect">
                            <a:avLst/>
                          </a:prstGeom>
                        </pic:spPr>
                      </pic:pic>
                    </a:graphicData>
                  </a:graphic>
                </wp:inline>
              </w:drawing>
            </w:r>
          </w:p>
          <w:p w14:paraId="4DEF84FF" w14:textId="77777777" w:rsidR="00EC2CEE" w:rsidRDefault="00EC2CEE" w:rsidP="005D1D7D">
            <w:r w:rsidRPr="00EC2CEE">
              <w:t>Quiz Result Flow</w:t>
            </w:r>
          </w:p>
          <w:p w14:paraId="2EFD4A15" w14:textId="77777777" w:rsidR="00EC2CEE" w:rsidRDefault="00EC2CEE" w:rsidP="005D1D7D">
            <w:r w:rsidRPr="00EC2CEE">
              <w:drawing>
                <wp:inline distT="0" distB="0" distL="0" distR="0" wp14:anchorId="59BDE779" wp14:editId="6565ECF0">
                  <wp:extent cx="3391373" cy="4115374"/>
                  <wp:effectExtent l="0" t="0" r="0" b="0"/>
                  <wp:docPr id="182419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97278" name=""/>
                          <pic:cNvPicPr/>
                        </pic:nvPicPr>
                        <pic:blipFill>
                          <a:blip r:embed="rId11"/>
                          <a:stretch>
                            <a:fillRect/>
                          </a:stretch>
                        </pic:blipFill>
                        <pic:spPr>
                          <a:xfrm>
                            <a:off x="0" y="0"/>
                            <a:ext cx="3391373" cy="4115374"/>
                          </a:xfrm>
                          <a:prstGeom prst="rect">
                            <a:avLst/>
                          </a:prstGeom>
                        </pic:spPr>
                      </pic:pic>
                    </a:graphicData>
                  </a:graphic>
                </wp:inline>
              </w:drawing>
            </w:r>
          </w:p>
          <w:p w14:paraId="279B007F" w14:textId="77777777" w:rsidR="00EC2CEE" w:rsidRDefault="00EC2CEE" w:rsidP="005D1D7D">
            <w:r w:rsidRPr="00EC2CEE">
              <w:lastRenderedPageBreak/>
              <w:t>Auto-Graded Result</w:t>
            </w:r>
          </w:p>
          <w:p w14:paraId="49C9BC87" w14:textId="07E3569C" w:rsidR="00EC2CEE" w:rsidRDefault="00EC2CEE" w:rsidP="005D1D7D">
            <w:r w:rsidRPr="00EC2CEE">
              <w:drawing>
                <wp:inline distT="0" distB="0" distL="0" distR="0" wp14:anchorId="377E4EC7" wp14:editId="03A0F34D">
                  <wp:extent cx="4372585" cy="3324689"/>
                  <wp:effectExtent l="0" t="0" r="9525" b="9525"/>
                  <wp:docPr id="169855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59517" name=""/>
                          <pic:cNvPicPr/>
                        </pic:nvPicPr>
                        <pic:blipFill>
                          <a:blip r:embed="rId12"/>
                          <a:stretch>
                            <a:fillRect/>
                          </a:stretch>
                        </pic:blipFill>
                        <pic:spPr>
                          <a:xfrm>
                            <a:off x="0" y="0"/>
                            <a:ext cx="4372585" cy="3324689"/>
                          </a:xfrm>
                          <a:prstGeom prst="rect">
                            <a:avLst/>
                          </a:prstGeom>
                        </pic:spPr>
                      </pic:pic>
                    </a:graphicData>
                  </a:graphic>
                </wp:inline>
              </w:drawing>
            </w:r>
          </w:p>
        </w:tc>
      </w:tr>
    </w:tbl>
    <w:p w14:paraId="01DA3599" w14:textId="77777777" w:rsidR="00140821" w:rsidRDefault="00140821" w:rsidP="00140821"/>
    <w:p w14:paraId="5F8FC332" w14:textId="2160B8C0" w:rsidR="001769B2" w:rsidRPr="00AF41B4" w:rsidRDefault="001769B2" w:rsidP="001769B2">
      <w:pPr>
        <w:pStyle w:val="Heading1"/>
        <w:rPr>
          <w:b/>
          <w:bCs/>
          <w:color w:val="auto"/>
          <w:u w:val="single"/>
        </w:rPr>
      </w:pPr>
      <w:r>
        <w:rPr>
          <w:b/>
          <w:bCs/>
          <w:color w:val="auto"/>
          <w:u w:val="single"/>
        </w:rPr>
        <w:t>3</w:t>
      </w:r>
      <w:r w:rsidRPr="00AF41B4">
        <w:rPr>
          <w:b/>
          <w:bCs/>
          <w:color w:val="auto"/>
          <w:u w:val="single"/>
        </w:rPr>
        <w:t xml:space="preserve">. </w:t>
      </w:r>
      <w:r>
        <w:rPr>
          <w:b/>
          <w:bCs/>
          <w:color w:val="auto"/>
          <w:u w:val="single"/>
        </w:rPr>
        <w:t xml:space="preserve">Backend </w:t>
      </w:r>
      <w:r w:rsidRPr="00AF41B4">
        <w:rPr>
          <w:b/>
          <w:bCs/>
          <w:color w:val="auto"/>
          <w:u w:val="single"/>
        </w:rPr>
        <w:t xml:space="preserve">Design </w:t>
      </w:r>
    </w:p>
    <w:p w14:paraId="477B4841" w14:textId="3D455F8B" w:rsidR="001769B2" w:rsidRPr="001769B2" w:rsidRDefault="001769B2" w:rsidP="00140821">
      <w:r>
        <w:t>Attach you design file. And mention the tool that you used.</w:t>
      </w:r>
    </w:p>
    <w:p w14:paraId="2B46DB3E" w14:textId="3F29D679" w:rsidR="00140821" w:rsidRPr="001769B2" w:rsidRDefault="001769B2" w:rsidP="00140821">
      <w:pPr>
        <w:rPr>
          <w:rFonts w:asciiTheme="majorHAnsi" w:hAnsiTheme="majorHAnsi" w:cstheme="majorHAnsi"/>
          <w:b/>
          <w:bCs/>
          <w:sz w:val="36"/>
          <w:szCs w:val="36"/>
          <w:u w:val="single"/>
        </w:rPr>
      </w:pPr>
      <w:r>
        <w:rPr>
          <w:rFonts w:asciiTheme="majorHAnsi" w:hAnsiTheme="majorHAnsi" w:cstheme="majorHAnsi"/>
          <w:b/>
          <w:bCs/>
          <w:sz w:val="36"/>
          <w:szCs w:val="36"/>
          <w:u w:val="single"/>
        </w:rPr>
        <w:t>4</w:t>
      </w:r>
      <w:r w:rsidR="00140821" w:rsidRPr="001769B2">
        <w:rPr>
          <w:rFonts w:asciiTheme="majorHAnsi" w:hAnsiTheme="majorHAnsi" w:cstheme="majorHAnsi"/>
          <w:b/>
          <w:bCs/>
          <w:sz w:val="36"/>
          <w:szCs w:val="36"/>
          <w:u w:val="single"/>
        </w:rPr>
        <w:t>. Development Phase</w:t>
      </w:r>
    </w:p>
    <w:p w14:paraId="2EE372E8" w14:textId="77777777" w:rsidR="009E7002" w:rsidRPr="009E7002" w:rsidRDefault="00140821" w:rsidP="00140821">
      <w:pPr>
        <w:rPr>
          <w:u w:val="single"/>
        </w:rPr>
      </w:pPr>
      <w:r w:rsidRPr="00614875">
        <w:t>Write pseudo-code/code for one key function in your system.</w:t>
      </w:r>
      <w:r w:rsidRPr="00614875">
        <w:br/>
        <w:t>Pseudo-code Example:</w:t>
      </w:r>
      <w:r w:rsidRPr="00614875">
        <w:br/>
      </w:r>
      <w:r w:rsidRPr="00614875">
        <w:br/>
        <w:t>FUNCTION name</w:t>
      </w:r>
      <w:r w:rsidR="009E7002">
        <w:t xml:space="preserve">: </w:t>
      </w:r>
      <w:r w:rsidRPr="00614875">
        <w:t xml:space="preserve"> </w:t>
      </w:r>
      <w:r w:rsidR="009E7002" w:rsidRPr="009E7002">
        <w:rPr>
          <w:u w:val="single"/>
        </w:rPr>
        <w:t>autoGradeQuiz(</w:t>
      </w:r>
      <w:proofErr w:type="gramStart"/>
      <w:r w:rsidR="009E7002" w:rsidRPr="009E7002">
        <w:rPr>
          <w:u w:val="single"/>
        </w:rPr>
        <w:t>submittedAnswers,correctAnswers</w:t>
      </w:r>
      <w:proofErr w:type="gramEnd"/>
      <w:r w:rsidR="009E7002" w:rsidRPr="009E7002">
        <w:rPr>
          <w:u w:val="single"/>
        </w:rPr>
        <w:t>)</w:t>
      </w:r>
      <w:r w:rsidRPr="00614875">
        <w:t>_____________________</w:t>
      </w:r>
      <w:r w:rsidRPr="00614875">
        <w:br/>
        <w:t xml:space="preserve">    INPUT(s): __</w:t>
      </w:r>
      <w:proofErr w:type="spellStart"/>
      <w:r w:rsidR="009E7002" w:rsidRPr="009E7002">
        <w:rPr>
          <w:u w:val="single"/>
        </w:rPr>
        <w:t>submittedAnswers</w:t>
      </w:r>
      <w:proofErr w:type="spellEnd"/>
      <w:r w:rsidR="009E7002" w:rsidRPr="009E7002">
        <w:rPr>
          <w:u w:val="single"/>
        </w:rPr>
        <w:t xml:space="preserve">, </w:t>
      </w:r>
      <w:proofErr w:type="spellStart"/>
      <w:r w:rsidR="009E7002" w:rsidRPr="009E7002">
        <w:rPr>
          <w:u w:val="single"/>
        </w:rPr>
        <w:t>correctAnswers</w:t>
      </w:r>
      <w:proofErr w:type="spellEnd"/>
      <w:r w:rsidRPr="00614875">
        <w:t>____________________</w:t>
      </w:r>
      <w:r w:rsidRPr="00614875">
        <w:br/>
        <w:t xml:space="preserve">    PROCESS (steps): </w:t>
      </w:r>
      <w:r w:rsidRPr="009E7002">
        <w:rPr>
          <w:u w:val="single"/>
        </w:rPr>
        <w:t>_</w:t>
      </w:r>
      <w:r w:rsidR="009E7002" w:rsidRPr="009E7002">
        <w:rPr>
          <w:u w:val="single"/>
        </w:rPr>
        <w:t xml:space="preserve"> </w:t>
      </w:r>
      <w:r w:rsidR="009E7002" w:rsidRPr="009E7002">
        <w:rPr>
          <w:u w:val="single"/>
        </w:rPr>
        <w:t>1. Initialize score = 0</w:t>
      </w:r>
    </w:p>
    <w:p w14:paraId="50FB15CF" w14:textId="67D0D0E4" w:rsidR="009E7002" w:rsidRPr="009E7002" w:rsidRDefault="009E7002" w:rsidP="009E7002">
      <w:pPr>
        <w:rPr>
          <w:u w:val="single"/>
        </w:rPr>
      </w:pPr>
      <w:r w:rsidRPr="009E7002">
        <w:rPr>
          <w:u w:val="single"/>
        </w:rPr>
        <w:t xml:space="preserve">2. </w:t>
      </w:r>
      <w:r w:rsidRPr="009E7002">
        <w:rPr>
          <w:u w:val="single"/>
        </w:rPr>
        <w:t xml:space="preserve">FOR each question </w:t>
      </w:r>
      <w:proofErr w:type="spellStart"/>
      <w:r w:rsidRPr="009E7002">
        <w:rPr>
          <w:u w:val="single"/>
        </w:rPr>
        <w:t>i</w:t>
      </w:r>
      <w:proofErr w:type="spellEnd"/>
      <w:r w:rsidRPr="009E7002">
        <w:rPr>
          <w:u w:val="single"/>
        </w:rPr>
        <w:t xml:space="preserve"> in </w:t>
      </w:r>
      <w:proofErr w:type="spellStart"/>
      <w:r w:rsidRPr="009E7002">
        <w:rPr>
          <w:u w:val="single"/>
        </w:rPr>
        <w:t>submittedAnswers</w:t>
      </w:r>
      <w:proofErr w:type="spellEnd"/>
      <w:r w:rsidRPr="009E7002">
        <w:rPr>
          <w:u w:val="single"/>
        </w:rPr>
        <w:t>:</w:t>
      </w:r>
    </w:p>
    <w:p w14:paraId="4B80844F" w14:textId="10187231" w:rsidR="009E7002" w:rsidRPr="009E7002" w:rsidRDefault="009E7002" w:rsidP="009E7002">
      <w:pPr>
        <w:rPr>
          <w:u w:val="single"/>
        </w:rPr>
      </w:pPr>
      <w:r w:rsidRPr="009E7002">
        <w:rPr>
          <w:u w:val="single"/>
        </w:rPr>
        <w:t xml:space="preserve">            IF </w:t>
      </w:r>
      <w:proofErr w:type="spellStart"/>
      <w:r w:rsidRPr="009E7002">
        <w:rPr>
          <w:u w:val="single"/>
        </w:rPr>
        <w:t>submittedAnswers</w:t>
      </w:r>
      <w:proofErr w:type="spellEnd"/>
      <w:r w:rsidRPr="009E7002">
        <w:rPr>
          <w:u w:val="single"/>
        </w:rPr>
        <w:t>[</w:t>
      </w:r>
      <w:proofErr w:type="spellStart"/>
      <w:r w:rsidRPr="009E7002">
        <w:rPr>
          <w:u w:val="single"/>
        </w:rPr>
        <w:t>i</w:t>
      </w:r>
      <w:proofErr w:type="spellEnd"/>
      <w:r w:rsidRPr="009E7002">
        <w:rPr>
          <w:u w:val="single"/>
        </w:rPr>
        <w:t xml:space="preserve">] == </w:t>
      </w:r>
      <w:proofErr w:type="spellStart"/>
      <w:r w:rsidRPr="009E7002">
        <w:rPr>
          <w:u w:val="single"/>
        </w:rPr>
        <w:t>correctAnswers</w:t>
      </w:r>
      <w:proofErr w:type="spellEnd"/>
      <w:r w:rsidRPr="009E7002">
        <w:rPr>
          <w:u w:val="single"/>
        </w:rPr>
        <w:t>[</w:t>
      </w:r>
      <w:proofErr w:type="spellStart"/>
      <w:r w:rsidRPr="009E7002">
        <w:rPr>
          <w:u w:val="single"/>
        </w:rPr>
        <w:t>i</w:t>
      </w:r>
      <w:proofErr w:type="spellEnd"/>
      <w:r w:rsidRPr="009E7002">
        <w:rPr>
          <w:u w:val="single"/>
        </w:rPr>
        <w:t>]:</w:t>
      </w:r>
    </w:p>
    <w:p w14:paraId="58387206" w14:textId="77777777" w:rsidR="009E7002" w:rsidRPr="009E7002" w:rsidRDefault="009E7002" w:rsidP="009E7002">
      <w:pPr>
        <w:rPr>
          <w:u w:val="single"/>
        </w:rPr>
      </w:pPr>
      <w:r w:rsidRPr="009E7002">
        <w:rPr>
          <w:u w:val="single"/>
        </w:rPr>
        <w:t xml:space="preserve">                  score = score + 1</w:t>
      </w:r>
      <w:r w:rsidR="00140821" w:rsidRPr="009E7002">
        <w:rPr>
          <w:u w:val="single"/>
        </w:rPr>
        <w:t>_</w:t>
      </w:r>
    </w:p>
    <w:p w14:paraId="40010819" w14:textId="77777777" w:rsidR="009E7002" w:rsidRPr="009E7002" w:rsidRDefault="009E7002" w:rsidP="009E7002">
      <w:pPr>
        <w:rPr>
          <w:u w:val="single"/>
        </w:rPr>
      </w:pPr>
      <w:r w:rsidRPr="009E7002">
        <w:rPr>
          <w:u w:val="single"/>
        </w:rPr>
        <w:t xml:space="preserve">3. Calculate percentage = (score / </w:t>
      </w:r>
      <w:proofErr w:type="spellStart"/>
      <w:r w:rsidRPr="009E7002">
        <w:rPr>
          <w:u w:val="single"/>
        </w:rPr>
        <w:t>totalQuestions</w:t>
      </w:r>
      <w:proofErr w:type="spellEnd"/>
      <w:r w:rsidRPr="009E7002">
        <w:rPr>
          <w:u w:val="single"/>
        </w:rPr>
        <w:t>) * 100</w:t>
      </w:r>
    </w:p>
    <w:p w14:paraId="6A8D4FB1" w14:textId="77777777" w:rsidR="009E7002" w:rsidRPr="009E7002" w:rsidRDefault="009E7002" w:rsidP="009E7002">
      <w:pPr>
        <w:rPr>
          <w:u w:val="single"/>
        </w:rPr>
      </w:pPr>
      <w:r w:rsidRPr="009E7002">
        <w:rPr>
          <w:u w:val="single"/>
        </w:rPr>
        <w:t>4. IF percentage &gt;= 50:</w:t>
      </w:r>
    </w:p>
    <w:p w14:paraId="4A37389B" w14:textId="77777777" w:rsidR="009E7002" w:rsidRPr="009E7002" w:rsidRDefault="009E7002" w:rsidP="009E7002">
      <w:pPr>
        <w:rPr>
          <w:u w:val="single"/>
        </w:rPr>
      </w:pPr>
      <w:r w:rsidRPr="009E7002">
        <w:rPr>
          <w:u w:val="single"/>
        </w:rPr>
        <w:lastRenderedPageBreak/>
        <w:t xml:space="preserve">              status = "Pass"</w:t>
      </w:r>
    </w:p>
    <w:p w14:paraId="43835D16" w14:textId="77777777" w:rsidR="009E7002" w:rsidRPr="009E7002" w:rsidRDefault="009E7002" w:rsidP="009E7002">
      <w:pPr>
        <w:rPr>
          <w:u w:val="single"/>
        </w:rPr>
      </w:pPr>
      <w:r w:rsidRPr="009E7002">
        <w:rPr>
          <w:u w:val="single"/>
        </w:rPr>
        <w:t xml:space="preserve">           ELSE:</w:t>
      </w:r>
    </w:p>
    <w:p w14:paraId="28A30F97" w14:textId="77777777" w:rsidR="009E7002" w:rsidRPr="009E7002" w:rsidRDefault="009E7002" w:rsidP="009E7002">
      <w:pPr>
        <w:rPr>
          <w:u w:val="single"/>
        </w:rPr>
      </w:pPr>
      <w:r w:rsidRPr="009E7002">
        <w:rPr>
          <w:u w:val="single"/>
        </w:rPr>
        <w:t xml:space="preserve">              status = "Fail"</w:t>
      </w:r>
    </w:p>
    <w:p w14:paraId="585596E4" w14:textId="2AB16DC2" w:rsidR="00140821" w:rsidRPr="00614875" w:rsidRDefault="009E7002" w:rsidP="009E7002">
      <w:r w:rsidRPr="009E7002">
        <w:rPr>
          <w:u w:val="single"/>
        </w:rPr>
        <w:t>5. Store result in database (</w:t>
      </w:r>
      <w:proofErr w:type="spellStart"/>
      <w:r w:rsidRPr="009E7002">
        <w:rPr>
          <w:u w:val="single"/>
        </w:rPr>
        <w:t>studentId</w:t>
      </w:r>
      <w:proofErr w:type="spellEnd"/>
      <w:r w:rsidRPr="009E7002">
        <w:rPr>
          <w:u w:val="single"/>
        </w:rPr>
        <w:t xml:space="preserve">, </w:t>
      </w:r>
      <w:proofErr w:type="spellStart"/>
      <w:r w:rsidRPr="009E7002">
        <w:rPr>
          <w:u w:val="single"/>
        </w:rPr>
        <w:t>quizId</w:t>
      </w:r>
      <w:proofErr w:type="spellEnd"/>
      <w:r w:rsidRPr="009E7002">
        <w:rPr>
          <w:u w:val="single"/>
        </w:rPr>
        <w:t xml:space="preserve">, score, </w:t>
      </w:r>
      <w:proofErr w:type="gramStart"/>
      <w:r w:rsidRPr="009E7002">
        <w:rPr>
          <w:u w:val="single"/>
        </w:rPr>
        <w:t>status)</w:t>
      </w:r>
      <w:r w:rsidR="00140821" w:rsidRPr="009E7002">
        <w:rPr>
          <w:u w:val="single"/>
        </w:rPr>
        <w:t>_</w:t>
      </w:r>
      <w:proofErr w:type="gramEnd"/>
      <w:r w:rsidR="00140821" w:rsidRPr="009E7002">
        <w:rPr>
          <w:u w:val="single"/>
        </w:rPr>
        <w:t>_________________</w:t>
      </w:r>
      <w:r w:rsidR="00140821" w:rsidRPr="00614875">
        <w:br/>
        <w:t xml:space="preserve">    OUTPUT: </w:t>
      </w:r>
      <w:r>
        <w:t xml:space="preserve"> </w:t>
      </w:r>
      <w:r w:rsidRPr="009E7002">
        <w:rPr>
          <w:u w:val="single"/>
        </w:rPr>
        <w:t xml:space="preserve">Return </w:t>
      </w:r>
      <w:proofErr w:type="spellStart"/>
      <w:proofErr w:type="gramStart"/>
      <w:r w:rsidRPr="009E7002">
        <w:rPr>
          <w:u w:val="single"/>
        </w:rPr>
        <w:t>score,percentage</w:t>
      </w:r>
      <w:proofErr w:type="gramEnd"/>
      <w:r w:rsidRPr="009E7002">
        <w:rPr>
          <w:u w:val="single"/>
        </w:rPr>
        <w:t>,status</w:t>
      </w:r>
      <w:proofErr w:type="spellEnd"/>
      <w:r w:rsidR="00140821" w:rsidRPr="00614875">
        <w:t>_____________________</w:t>
      </w:r>
      <w:r w:rsidR="00140821" w:rsidRPr="00614875">
        <w:br/>
        <w:t>END FUNCTION</w:t>
      </w:r>
    </w:p>
    <w:p w14:paraId="668A909A" w14:textId="33F2D3DE" w:rsidR="00140821" w:rsidRPr="00AF41B4" w:rsidRDefault="001769B2" w:rsidP="00140821">
      <w:pPr>
        <w:pStyle w:val="Heading1"/>
        <w:rPr>
          <w:b/>
          <w:bCs/>
          <w:color w:val="auto"/>
          <w:u w:val="single"/>
        </w:rPr>
      </w:pPr>
      <w:r>
        <w:rPr>
          <w:b/>
          <w:bCs/>
          <w:color w:val="auto"/>
          <w:u w:val="single"/>
        </w:rPr>
        <w:t>5</w:t>
      </w:r>
      <w:r w:rsidR="00140821" w:rsidRPr="00AF41B4">
        <w:rPr>
          <w:b/>
          <w:bCs/>
          <w:color w:val="auto"/>
          <w:u w:val="single"/>
        </w:rPr>
        <w:t>. Testing Phase</w:t>
      </w:r>
    </w:p>
    <w:p w14:paraId="6CDA53BC" w14:textId="77777777" w:rsidR="00140821" w:rsidRPr="00614875" w:rsidRDefault="00140821" w:rsidP="00140821">
      <w:r>
        <w:t>W</w:t>
      </w:r>
      <w:r w:rsidRPr="00614875">
        <w:t>rite 3 test cases.</w:t>
      </w:r>
      <w:r w:rsidRPr="00614875">
        <w:br/>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140821" w:rsidRPr="00614875" w14:paraId="15BB23CF" w14:textId="77777777" w:rsidTr="005D1D7D">
        <w:tc>
          <w:tcPr>
            <w:tcW w:w="2160" w:type="dxa"/>
          </w:tcPr>
          <w:p w14:paraId="0ECB53CD" w14:textId="77777777" w:rsidR="00140821" w:rsidRPr="00614875" w:rsidRDefault="00140821" w:rsidP="005D1D7D">
            <w:pPr>
              <w:jc w:val="center"/>
              <w:rPr>
                <w:b/>
                <w:bCs/>
              </w:rPr>
            </w:pPr>
            <w:r w:rsidRPr="00614875">
              <w:rPr>
                <w:b/>
                <w:bCs/>
              </w:rPr>
              <w:t>Test Case ID</w:t>
            </w:r>
          </w:p>
        </w:tc>
        <w:tc>
          <w:tcPr>
            <w:tcW w:w="7128" w:type="dxa"/>
          </w:tcPr>
          <w:p w14:paraId="295AA6BB" w14:textId="77777777" w:rsidR="00140821" w:rsidRPr="00614875" w:rsidRDefault="00140821" w:rsidP="005D1D7D">
            <w:pPr>
              <w:jc w:val="center"/>
              <w:rPr>
                <w:b/>
                <w:bCs/>
              </w:rPr>
            </w:pPr>
            <w:r w:rsidRPr="00614875">
              <w:rPr>
                <w:b/>
                <w:bCs/>
              </w:rPr>
              <w:t>Description</w:t>
            </w:r>
          </w:p>
        </w:tc>
      </w:tr>
      <w:tr w:rsidR="00140821" w:rsidRPr="00614875" w14:paraId="4A242580" w14:textId="77777777" w:rsidTr="005D1D7D">
        <w:tc>
          <w:tcPr>
            <w:tcW w:w="2160" w:type="dxa"/>
          </w:tcPr>
          <w:p w14:paraId="475987CD" w14:textId="22603F3C" w:rsidR="00140821" w:rsidRPr="00614875" w:rsidRDefault="009E7002" w:rsidP="009E7002">
            <w:r>
              <w:t>Case 1 - All Correct Answers</w:t>
            </w:r>
          </w:p>
        </w:tc>
        <w:tc>
          <w:tcPr>
            <w:tcW w:w="7128" w:type="dxa"/>
          </w:tcPr>
          <w:p w14:paraId="50BBA7E0" w14:textId="3A48A142" w:rsidR="00140821" w:rsidRPr="00614875" w:rsidRDefault="009E7002" w:rsidP="005D1D7D">
            <w:r w:rsidRPr="009E7002">
              <w:t>Verify full marks scenario.</w:t>
            </w:r>
          </w:p>
        </w:tc>
      </w:tr>
      <w:tr w:rsidR="00140821" w:rsidRPr="00614875" w14:paraId="7E618C09" w14:textId="77777777" w:rsidTr="005D1D7D">
        <w:tc>
          <w:tcPr>
            <w:tcW w:w="2160" w:type="dxa"/>
          </w:tcPr>
          <w:p w14:paraId="67BF7345" w14:textId="32A3AF43" w:rsidR="00140821" w:rsidRPr="00614875" w:rsidRDefault="009E7002" w:rsidP="009E7002">
            <w:r>
              <w:t xml:space="preserve">Case </w:t>
            </w:r>
            <w:r>
              <w:t>2</w:t>
            </w:r>
            <w:r>
              <w:t xml:space="preserve"> - All </w:t>
            </w:r>
            <w:r>
              <w:t>Wrong</w:t>
            </w:r>
            <w:r>
              <w:t xml:space="preserve"> Answers</w:t>
            </w:r>
          </w:p>
        </w:tc>
        <w:tc>
          <w:tcPr>
            <w:tcW w:w="7128" w:type="dxa"/>
          </w:tcPr>
          <w:p w14:paraId="36B5FAC1" w14:textId="16C0CE69" w:rsidR="00140821" w:rsidRPr="00614875" w:rsidRDefault="009E7002" w:rsidP="005D1D7D">
            <w:r w:rsidRPr="009E7002">
              <w:t>Verify failing case.</w:t>
            </w:r>
          </w:p>
        </w:tc>
      </w:tr>
      <w:tr w:rsidR="00140821" w:rsidRPr="00614875" w14:paraId="2E84E313" w14:textId="77777777" w:rsidTr="005D1D7D">
        <w:tc>
          <w:tcPr>
            <w:tcW w:w="2160" w:type="dxa"/>
          </w:tcPr>
          <w:p w14:paraId="7F4631DF" w14:textId="7AA08B6F" w:rsidR="00140821" w:rsidRPr="00614875" w:rsidRDefault="009E7002" w:rsidP="009E7002">
            <w:r>
              <w:t xml:space="preserve">Case 1 </w:t>
            </w:r>
            <w:r>
              <w:t>–</w:t>
            </w:r>
            <w:r>
              <w:t xml:space="preserve"> </w:t>
            </w:r>
            <w:proofErr w:type="gramStart"/>
            <w:r>
              <w:t xml:space="preserve">Partial </w:t>
            </w:r>
            <w:r>
              <w:t xml:space="preserve"> Correct</w:t>
            </w:r>
            <w:proofErr w:type="gramEnd"/>
            <w:r>
              <w:t xml:space="preserve"> Answers</w:t>
            </w:r>
          </w:p>
        </w:tc>
        <w:tc>
          <w:tcPr>
            <w:tcW w:w="7128" w:type="dxa"/>
          </w:tcPr>
          <w:p w14:paraId="42F43AE9" w14:textId="0782DFFF" w:rsidR="00140821" w:rsidRPr="00614875" w:rsidRDefault="009E7002" w:rsidP="005D1D7D">
            <w:r w:rsidRPr="009E7002">
              <w:t>Verify system correctly calculates partial score and applies pass/fail rule.</w:t>
            </w:r>
          </w:p>
        </w:tc>
      </w:tr>
    </w:tbl>
    <w:p w14:paraId="3B080EFE" w14:textId="77777777" w:rsidR="00140821" w:rsidRPr="00614875" w:rsidRDefault="00140821" w:rsidP="001408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59"/>
        <w:gridCol w:w="2159"/>
        <w:gridCol w:w="2157"/>
      </w:tblGrid>
      <w:tr w:rsidR="00140821" w:rsidRPr="00614875" w14:paraId="291AD44E" w14:textId="77777777" w:rsidTr="009E7002">
        <w:tc>
          <w:tcPr>
            <w:tcW w:w="2155" w:type="dxa"/>
          </w:tcPr>
          <w:p w14:paraId="3F33FDDD" w14:textId="77777777" w:rsidR="00140821" w:rsidRPr="00614875" w:rsidRDefault="00140821" w:rsidP="005D1D7D">
            <w:pPr>
              <w:jc w:val="center"/>
              <w:rPr>
                <w:b/>
                <w:bCs/>
              </w:rPr>
            </w:pPr>
            <w:r w:rsidRPr="00614875">
              <w:rPr>
                <w:b/>
                <w:bCs/>
              </w:rPr>
              <w:t>Test Case ID</w:t>
            </w:r>
          </w:p>
        </w:tc>
        <w:tc>
          <w:tcPr>
            <w:tcW w:w="2159" w:type="dxa"/>
          </w:tcPr>
          <w:p w14:paraId="489EEE16" w14:textId="77777777" w:rsidR="00140821" w:rsidRPr="00614875" w:rsidRDefault="00140821" w:rsidP="005D1D7D">
            <w:pPr>
              <w:jc w:val="center"/>
              <w:rPr>
                <w:b/>
                <w:bCs/>
              </w:rPr>
            </w:pPr>
            <w:r w:rsidRPr="00614875">
              <w:rPr>
                <w:b/>
                <w:bCs/>
              </w:rPr>
              <w:t>Input(s)</w:t>
            </w:r>
          </w:p>
        </w:tc>
        <w:tc>
          <w:tcPr>
            <w:tcW w:w="2159" w:type="dxa"/>
          </w:tcPr>
          <w:p w14:paraId="1420A3ED" w14:textId="77777777" w:rsidR="00140821" w:rsidRPr="00614875" w:rsidRDefault="00140821" w:rsidP="005D1D7D">
            <w:pPr>
              <w:jc w:val="center"/>
              <w:rPr>
                <w:b/>
                <w:bCs/>
              </w:rPr>
            </w:pPr>
            <w:r w:rsidRPr="00614875">
              <w:rPr>
                <w:b/>
                <w:bCs/>
              </w:rPr>
              <w:t>Expected Output</w:t>
            </w:r>
          </w:p>
        </w:tc>
        <w:tc>
          <w:tcPr>
            <w:tcW w:w="2157" w:type="dxa"/>
          </w:tcPr>
          <w:p w14:paraId="433D7E15" w14:textId="77777777" w:rsidR="00140821" w:rsidRPr="00614875" w:rsidRDefault="00140821" w:rsidP="005D1D7D">
            <w:pPr>
              <w:jc w:val="center"/>
              <w:rPr>
                <w:b/>
                <w:bCs/>
              </w:rPr>
            </w:pPr>
            <w:r w:rsidRPr="00614875">
              <w:rPr>
                <w:b/>
                <w:bCs/>
              </w:rPr>
              <w:t>Result (Pass/Fail)</w:t>
            </w:r>
          </w:p>
        </w:tc>
      </w:tr>
      <w:tr w:rsidR="00140821" w:rsidRPr="00614875" w14:paraId="42D0A4A6" w14:textId="77777777" w:rsidTr="009E7002">
        <w:tc>
          <w:tcPr>
            <w:tcW w:w="2155" w:type="dxa"/>
          </w:tcPr>
          <w:p w14:paraId="054F84AA" w14:textId="20BA1794" w:rsidR="00140821" w:rsidRPr="00614875" w:rsidRDefault="009E7002" w:rsidP="009E7002">
            <w:pPr>
              <w:jc w:val="center"/>
            </w:pPr>
            <w:r>
              <w:t>Case 1</w:t>
            </w:r>
          </w:p>
        </w:tc>
        <w:tc>
          <w:tcPr>
            <w:tcW w:w="2159" w:type="dxa"/>
          </w:tcPr>
          <w:p w14:paraId="48C9B728" w14:textId="77777777" w:rsidR="00140821" w:rsidRDefault="009E7002" w:rsidP="005D1D7D">
            <w:r>
              <w:t>Submitted=[</w:t>
            </w:r>
            <w:proofErr w:type="gramStart"/>
            <w:r>
              <w:t>A,B</w:t>
            </w:r>
            <w:proofErr w:type="gramEnd"/>
            <w:r>
              <w:t>,C]</w:t>
            </w:r>
          </w:p>
          <w:p w14:paraId="56A11671" w14:textId="4C9ECBF1" w:rsidR="009E7002" w:rsidRPr="00614875" w:rsidRDefault="009E7002" w:rsidP="005D1D7D">
            <w:r>
              <w:t>correct</w:t>
            </w:r>
            <w:r>
              <w:t>=[</w:t>
            </w:r>
            <w:proofErr w:type="gramStart"/>
            <w:r>
              <w:t>A,B</w:t>
            </w:r>
            <w:proofErr w:type="gramEnd"/>
            <w:r>
              <w:t>,C]</w:t>
            </w:r>
          </w:p>
        </w:tc>
        <w:tc>
          <w:tcPr>
            <w:tcW w:w="2159" w:type="dxa"/>
          </w:tcPr>
          <w:p w14:paraId="09843093" w14:textId="77777777" w:rsidR="00140821" w:rsidRDefault="009E7002" w:rsidP="005D1D7D">
            <w:r>
              <w:t>Score=3,</w:t>
            </w:r>
          </w:p>
          <w:p w14:paraId="25201D77" w14:textId="77777777" w:rsidR="009E7002" w:rsidRDefault="009E7002" w:rsidP="005D1D7D">
            <w:r>
              <w:t>Percentage=100,</w:t>
            </w:r>
          </w:p>
          <w:p w14:paraId="7CE6DF17" w14:textId="13A4E497" w:rsidR="009E7002" w:rsidRPr="00614875" w:rsidRDefault="009E7002" w:rsidP="005D1D7D">
            <w:r>
              <w:t>Status</w:t>
            </w:r>
            <w:proofErr w:type="gramStart"/>
            <w:r>
              <w:t>=”Pass</w:t>
            </w:r>
            <w:proofErr w:type="gramEnd"/>
            <w:r>
              <w:t>”</w:t>
            </w:r>
          </w:p>
        </w:tc>
        <w:tc>
          <w:tcPr>
            <w:tcW w:w="2157" w:type="dxa"/>
          </w:tcPr>
          <w:p w14:paraId="400960BA" w14:textId="3F8D0E9C" w:rsidR="00140821" w:rsidRPr="00614875" w:rsidRDefault="009E7002" w:rsidP="005D1D7D">
            <w:r>
              <w:t>Function returns the expected output without any errors</w:t>
            </w:r>
          </w:p>
        </w:tc>
      </w:tr>
      <w:tr w:rsidR="009E7002" w:rsidRPr="00614875" w14:paraId="43720AEB" w14:textId="77777777" w:rsidTr="009E7002">
        <w:tc>
          <w:tcPr>
            <w:tcW w:w="2155" w:type="dxa"/>
          </w:tcPr>
          <w:p w14:paraId="59494F6B" w14:textId="769ED038" w:rsidR="009E7002" w:rsidRPr="00614875" w:rsidRDefault="009E7002" w:rsidP="006B6F01">
            <w:pPr>
              <w:jc w:val="center"/>
            </w:pPr>
            <w:r>
              <w:t>Case 2</w:t>
            </w:r>
          </w:p>
        </w:tc>
        <w:tc>
          <w:tcPr>
            <w:tcW w:w="2159" w:type="dxa"/>
          </w:tcPr>
          <w:p w14:paraId="730F690B" w14:textId="093D6FA0" w:rsidR="009E7002" w:rsidRDefault="009E7002" w:rsidP="009E7002">
            <w:r>
              <w:t>Submitted=[</w:t>
            </w:r>
            <w:proofErr w:type="gramStart"/>
            <w:r>
              <w:t>C</w:t>
            </w:r>
            <w:r>
              <w:t>,B</w:t>
            </w:r>
            <w:proofErr w:type="gramEnd"/>
            <w:r>
              <w:t>,</w:t>
            </w:r>
            <w:r>
              <w:t>A</w:t>
            </w:r>
            <w:r>
              <w:t>]</w:t>
            </w:r>
          </w:p>
          <w:p w14:paraId="6C7890EA" w14:textId="72F73E67" w:rsidR="009E7002" w:rsidRPr="00614875" w:rsidRDefault="009E7002" w:rsidP="009E7002">
            <w:r>
              <w:t>correct=[</w:t>
            </w:r>
            <w:proofErr w:type="gramStart"/>
            <w:r>
              <w:t>A,</w:t>
            </w:r>
            <w:r>
              <w:t>C</w:t>
            </w:r>
            <w:proofErr w:type="gramEnd"/>
            <w:r>
              <w:t>,</w:t>
            </w:r>
            <w:r>
              <w:t>B</w:t>
            </w:r>
            <w:r>
              <w:t>]</w:t>
            </w:r>
          </w:p>
        </w:tc>
        <w:tc>
          <w:tcPr>
            <w:tcW w:w="2159" w:type="dxa"/>
          </w:tcPr>
          <w:p w14:paraId="6BCE9576" w14:textId="3A46389D" w:rsidR="009E7002" w:rsidRDefault="009E7002" w:rsidP="009E7002">
            <w:r>
              <w:t>Score=</w:t>
            </w:r>
            <w:r>
              <w:t>0</w:t>
            </w:r>
            <w:r>
              <w:t>,</w:t>
            </w:r>
          </w:p>
          <w:p w14:paraId="6F48C534" w14:textId="3F52CD36" w:rsidR="009E7002" w:rsidRDefault="009E7002" w:rsidP="009E7002">
            <w:r>
              <w:t>Percentage=</w:t>
            </w:r>
            <w:r>
              <w:t>0</w:t>
            </w:r>
            <w:r>
              <w:t>,</w:t>
            </w:r>
          </w:p>
          <w:p w14:paraId="685C4110" w14:textId="1A2D66A6" w:rsidR="009E7002" w:rsidRPr="00614875" w:rsidRDefault="009E7002" w:rsidP="009E7002">
            <w:r>
              <w:t>Status</w:t>
            </w:r>
            <w:proofErr w:type="gramStart"/>
            <w:r>
              <w:t>=”</w:t>
            </w:r>
            <w:r>
              <w:t>Fail</w:t>
            </w:r>
            <w:proofErr w:type="gramEnd"/>
            <w:r>
              <w:t>”</w:t>
            </w:r>
          </w:p>
        </w:tc>
        <w:tc>
          <w:tcPr>
            <w:tcW w:w="2157" w:type="dxa"/>
          </w:tcPr>
          <w:p w14:paraId="3638FDEC" w14:textId="076C223B" w:rsidR="009E7002" w:rsidRPr="00614875" w:rsidRDefault="009E7002" w:rsidP="009E7002">
            <w:r>
              <w:t>Function returns the expected output without any errors</w:t>
            </w:r>
          </w:p>
        </w:tc>
      </w:tr>
      <w:tr w:rsidR="009E7002" w:rsidRPr="00614875" w14:paraId="59688922" w14:textId="77777777" w:rsidTr="009E7002">
        <w:tc>
          <w:tcPr>
            <w:tcW w:w="2155" w:type="dxa"/>
          </w:tcPr>
          <w:p w14:paraId="0919BE74" w14:textId="4BFF7F62" w:rsidR="009E7002" w:rsidRPr="00614875" w:rsidRDefault="009E7002" w:rsidP="006B6F01">
            <w:pPr>
              <w:jc w:val="center"/>
            </w:pPr>
            <w:r>
              <w:t>Case 3</w:t>
            </w:r>
          </w:p>
        </w:tc>
        <w:tc>
          <w:tcPr>
            <w:tcW w:w="2159" w:type="dxa"/>
          </w:tcPr>
          <w:p w14:paraId="7D81CD62" w14:textId="5E12C7F9" w:rsidR="009E7002" w:rsidRDefault="009E7002" w:rsidP="009E7002">
            <w:r>
              <w:t>Submitted=[</w:t>
            </w:r>
            <w:proofErr w:type="gramStart"/>
            <w:r>
              <w:t>A,</w:t>
            </w:r>
            <w:r w:rsidR="006B6F01">
              <w:t>C</w:t>
            </w:r>
            <w:proofErr w:type="gramEnd"/>
            <w:r w:rsidR="006B6F01">
              <w:t>,</w:t>
            </w:r>
            <w:proofErr w:type="gramStart"/>
            <w:r w:rsidR="006B6F01">
              <w:t>B,D</w:t>
            </w:r>
            <w:proofErr w:type="gramEnd"/>
            <w:r>
              <w:t>]</w:t>
            </w:r>
          </w:p>
          <w:p w14:paraId="3BAC1CE4" w14:textId="7CC940EC" w:rsidR="009E7002" w:rsidRPr="00614875" w:rsidRDefault="009E7002" w:rsidP="009E7002">
            <w:r>
              <w:t>correct=[</w:t>
            </w:r>
            <w:proofErr w:type="gramStart"/>
            <w:r>
              <w:t>A,</w:t>
            </w:r>
            <w:r w:rsidR="006B6F01">
              <w:t>B</w:t>
            </w:r>
            <w:proofErr w:type="gramEnd"/>
            <w:r>
              <w:t>,</w:t>
            </w:r>
            <w:proofErr w:type="gramStart"/>
            <w:r w:rsidR="006B6F01">
              <w:t>B,D</w:t>
            </w:r>
            <w:proofErr w:type="gramEnd"/>
            <w:r>
              <w:t>]</w:t>
            </w:r>
          </w:p>
        </w:tc>
        <w:tc>
          <w:tcPr>
            <w:tcW w:w="2159" w:type="dxa"/>
          </w:tcPr>
          <w:p w14:paraId="192EFAAE" w14:textId="77777777" w:rsidR="009E7002" w:rsidRDefault="009E7002" w:rsidP="009E7002">
            <w:r>
              <w:t>Score=3,</w:t>
            </w:r>
          </w:p>
          <w:p w14:paraId="3A53A234" w14:textId="06D961BD" w:rsidR="009E7002" w:rsidRDefault="009E7002" w:rsidP="009E7002">
            <w:r>
              <w:t>Percentage=</w:t>
            </w:r>
            <w:r w:rsidR="006B6F01">
              <w:t>75</w:t>
            </w:r>
            <w:r>
              <w:t>,</w:t>
            </w:r>
          </w:p>
          <w:p w14:paraId="54DD2BDF" w14:textId="35827930" w:rsidR="009E7002" w:rsidRPr="00614875" w:rsidRDefault="009E7002" w:rsidP="009E7002">
            <w:r>
              <w:t>Status</w:t>
            </w:r>
            <w:proofErr w:type="gramStart"/>
            <w:r>
              <w:t>=”Pass</w:t>
            </w:r>
            <w:proofErr w:type="gramEnd"/>
            <w:r>
              <w:t>”</w:t>
            </w:r>
          </w:p>
        </w:tc>
        <w:tc>
          <w:tcPr>
            <w:tcW w:w="2157" w:type="dxa"/>
          </w:tcPr>
          <w:p w14:paraId="43E8EA12" w14:textId="232B2A5A" w:rsidR="009E7002" w:rsidRPr="00614875" w:rsidRDefault="009E7002" w:rsidP="009E7002">
            <w:r>
              <w:t>Function returns the expected output without any errors</w:t>
            </w:r>
          </w:p>
        </w:tc>
      </w:tr>
    </w:tbl>
    <w:p w14:paraId="1A61B9F7" w14:textId="4F39244A" w:rsidR="00140821" w:rsidRPr="001769B2" w:rsidRDefault="001769B2" w:rsidP="00140821">
      <w:pPr>
        <w:pStyle w:val="Heading1"/>
        <w:rPr>
          <w:b/>
          <w:bCs/>
          <w:color w:val="auto"/>
          <w:u w:val="single"/>
        </w:rPr>
      </w:pPr>
      <w:r>
        <w:rPr>
          <w:b/>
          <w:bCs/>
          <w:color w:val="auto"/>
          <w:u w:val="single"/>
        </w:rPr>
        <w:lastRenderedPageBreak/>
        <w:t>6</w:t>
      </w:r>
      <w:r w:rsidR="00140821" w:rsidRPr="001769B2">
        <w:rPr>
          <w:b/>
          <w:bCs/>
          <w:color w:val="auto"/>
          <w:u w:val="single"/>
        </w:rPr>
        <w:t>. Reflection</w:t>
      </w:r>
    </w:p>
    <w:p w14:paraId="3227FFB0" w14:textId="66B29209" w:rsidR="00140821" w:rsidRPr="00614875" w:rsidRDefault="00140821" w:rsidP="00140821">
      <w:r w:rsidRPr="00614875">
        <w:t>1. Which SDLC phase was the most challenging? Why?</w:t>
      </w:r>
      <w:r w:rsidRPr="00614875">
        <w:br/>
      </w:r>
      <w:r w:rsidRPr="006B6F01">
        <w:rPr>
          <w:u w:val="single"/>
        </w:rPr>
        <w:t xml:space="preserve">   </w:t>
      </w:r>
      <w:r w:rsidR="006B6F01" w:rsidRPr="006B6F01">
        <w:rPr>
          <w:u w:val="single"/>
        </w:rPr>
        <w:t xml:space="preserve">The Implementation Phase was the most challenging because it required writing actual code to bring the design to life. Implementing features like auto quiz grading, video lectures, and certificate generation demanded technical knowledge, integration between frontend and backend, and handling various edge cases. Unlike the earlier phases (requirements and design), this phase involved </w:t>
      </w:r>
      <w:proofErr w:type="gramStart"/>
      <w:r w:rsidR="006B6F01" w:rsidRPr="006B6F01">
        <w:rPr>
          <w:u w:val="single"/>
        </w:rPr>
        <w:t>real</w:t>
      </w:r>
      <w:proofErr w:type="gramEnd"/>
      <w:r w:rsidR="006B6F01" w:rsidRPr="006B6F01">
        <w:rPr>
          <w:u w:val="single"/>
        </w:rPr>
        <w:t xml:space="preserve"> problem-solving and debugging, which made it the most difficult</w:t>
      </w:r>
      <w:r w:rsidR="006B6F01">
        <w:rPr>
          <w:u w:val="single"/>
        </w:rPr>
        <w:t>.</w:t>
      </w:r>
      <w:r w:rsidRPr="006B6F01">
        <w:rPr>
          <w:u w:val="single"/>
        </w:rPr>
        <w:t>_</w:t>
      </w:r>
    </w:p>
    <w:p w14:paraId="4388DD4D" w14:textId="00FF8C36" w:rsidR="00140821" w:rsidRPr="00614875" w:rsidRDefault="00140821" w:rsidP="00140821">
      <w:r w:rsidRPr="00614875">
        <w:t>2. Which SDLC model (Waterfall, Agile) best fits this project? Why?</w:t>
      </w:r>
      <w:r w:rsidRPr="00614875">
        <w:br/>
        <w:t xml:space="preserve"> </w:t>
      </w:r>
      <w:r w:rsidR="006B6F01" w:rsidRPr="006B6F01">
        <w:rPr>
          <w:u w:val="single"/>
        </w:rPr>
        <w:t xml:space="preserve">Agile Model is the best fit for this project because there can be proper </w:t>
      </w:r>
      <w:proofErr w:type="gramStart"/>
      <w:r w:rsidR="006B6F01" w:rsidRPr="006B6F01">
        <w:rPr>
          <w:u w:val="single"/>
        </w:rPr>
        <w:t>changes ,scope</w:t>
      </w:r>
      <w:proofErr w:type="gramEnd"/>
      <w:r w:rsidR="006B6F01" w:rsidRPr="006B6F01">
        <w:rPr>
          <w:u w:val="single"/>
        </w:rPr>
        <w:t xml:space="preserve"> can evolve according to the standards and best practices to give the best experience to the users, that’s why Agile Model is the best </w:t>
      </w:r>
      <w:proofErr w:type="gramStart"/>
      <w:r w:rsidR="006B6F01" w:rsidRPr="006B6F01">
        <w:rPr>
          <w:u w:val="single"/>
        </w:rPr>
        <w:t>fit ,</w:t>
      </w:r>
      <w:proofErr w:type="gramEnd"/>
      <w:r w:rsidR="006B6F01" w:rsidRPr="006B6F01">
        <w:rPr>
          <w:u w:val="single"/>
        </w:rPr>
        <w:t xml:space="preserve"> Waterfall can </w:t>
      </w:r>
      <w:proofErr w:type="gramStart"/>
      <w:r w:rsidR="006B6F01" w:rsidRPr="006B6F01">
        <w:rPr>
          <w:u w:val="single"/>
        </w:rPr>
        <w:t>be  a</w:t>
      </w:r>
      <w:proofErr w:type="gramEnd"/>
      <w:r w:rsidR="006B6F01" w:rsidRPr="006B6F01">
        <w:rPr>
          <w:u w:val="single"/>
        </w:rPr>
        <w:t xml:space="preserve"> best fit if we have the complete requirements at once without any changes or improvement with respect to </w:t>
      </w:r>
      <w:proofErr w:type="gramStart"/>
      <w:r w:rsidR="006B6F01" w:rsidRPr="006B6F01">
        <w:rPr>
          <w:u w:val="single"/>
        </w:rPr>
        <w:t>time.</w:t>
      </w:r>
      <w:r w:rsidRPr="006B6F01">
        <w:rPr>
          <w:u w:val="single"/>
        </w:rPr>
        <w:t>_</w:t>
      </w:r>
      <w:proofErr w:type="gramEnd"/>
    </w:p>
    <w:p w14:paraId="749EAF0F" w14:textId="33AFF966" w:rsidR="00140821" w:rsidRPr="00614875" w:rsidRDefault="00140821" w:rsidP="00140821">
      <w:r w:rsidRPr="00614875">
        <w:t>3. How you determine functional and non-functional requirements?</w:t>
      </w:r>
      <w:r w:rsidRPr="00614875">
        <w:br/>
        <w:t xml:space="preserve">  </w:t>
      </w:r>
      <w:r w:rsidR="006B6F01" w:rsidRPr="006B6F01">
        <w:rPr>
          <w:u w:val="single"/>
        </w:rPr>
        <w:t>Through proper surveys and by taking inspiration from multiple sites, we have gathered the functional and non-functional requirements</w:t>
      </w:r>
      <w:r w:rsidR="00414D80">
        <w:rPr>
          <w:u w:val="single"/>
        </w:rPr>
        <w:t xml:space="preserve">.    </w:t>
      </w:r>
    </w:p>
    <w:p w14:paraId="19C8F754" w14:textId="40C0B54F" w:rsidR="001769B2" w:rsidRPr="001769B2" w:rsidRDefault="001769B2" w:rsidP="001769B2">
      <w:pPr>
        <w:pStyle w:val="Heading1"/>
        <w:rPr>
          <w:b/>
          <w:bCs/>
          <w:color w:val="auto"/>
          <w:u w:val="single"/>
        </w:rPr>
      </w:pPr>
      <w:r>
        <w:rPr>
          <w:b/>
          <w:bCs/>
          <w:color w:val="auto"/>
          <w:u w:val="single"/>
        </w:rPr>
        <w:t>7</w:t>
      </w:r>
      <w:r w:rsidRPr="001769B2">
        <w:rPr>
          <w:b/>
          <w:bCs/>
          <w:color w:val="auto"/>
          <w:u w:val="single"/>
        </w:rPr>
        <w:t xml:space="preserve">. </w:t>
      </w:r>
      <w:r>
        <w:rPr>
          <w:b/>
          <w:bCs/>
          <w:color w:val="auto"/>
          <w:u w:val="single"/>
        </w:rPr>
        <w:t>Attachments</w:t>
      </w:r>
    </w:p>
    <w:p w14:paraId="68BB883F" w14:textId="4D0B6F54" w:rsidR="00F96AF1" w:rsidRDefault="001769B2">
      <w:r>
        <w:t>Along with this filled worksheet, provide supported document of design methodologies/diagrams and document of types of testing techniques.</w:t>
      </w:r>
    </w:p>
    <w:sectPr w:rsidR="00F96AF1" w:rsidSect="001408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CE816D4"/>
    <w:lvl w:ilvl="0">
      <w:start w:val="1"/>
      <w:numFmt w:val="decimal"/>
      <w:pStyle w:val="ListNumber"/>
      <w:lvlText w:val="%1."/>
      <w:lvlJc w:val="left"/>
      <w:pPr>
        <w:tabs>
          <w:tab w:val="num" w:pos="360"/>
        </w:tabs>
        <w:ind w:left="360" w:hanging="360"/>
      </w:pPr>
    </w:lvl>
  </w:abstractNum>
  <w:abstractNum w:abstractNumId="1" w15:restartNumberingAfterBreak="0">
    <w:nsid w:val="107B03D7"/>
    <w:multiLevelType w:val="hybridMultilevel"/>
    <w:tmpl w:val="E7F6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614ED"/>
    <w:multiLevelType w:val="hybridMultilevel"/>
    <w:tmpl w:val="16B8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011945">
    <w:abstractNumId w:val="0"/>
  </w:num>
  <w:num w:numId="2" w16cid:durableId="2441637">
    <w:abstractNumId w:val="1"/>
  </w:num>
  <w:num w:numId="3" w16cid:durableId="1116604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21"/>
    <w:rsid w:val="00140821"/>
    <w:rsid w:val="001769B2"/>
    <w:rsid w:val="0021183E"/>
    <w:rsid w:val="003C6024"/>
    <w:rsid w:val="00414D80"/>
    <w:rsid w:val="005737AD"/>
    <w:rsid w:val="006B6F01"/>
    <w:rsid w:val="007C3305"/>
    <w:rsid w:val="007F6625"/>
    <w:rsid w:val="00884FF0"/>
    <w:rsid w:val="009E4D61"/>
    <w:rsid w:val="009E7002"/>
    <w:rsid w:val="00A55323"/>
    <w:rsid w:val="00AF41B4"/>
    <w:rsid w:val="00C80845"/>
    <w:rsid w:val="00EC2CEE"/>
    <w:rsid w:val="00F53439"/>
    <w:rsid w:val="00F96AF1"/>
    <w:rsid w:val="00FC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012A"/>
  <w15:chartTrackingRefBased/>
  <w15:docId w15:val="{57B913C4-432D-4D26-955E-E318AC16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21"/>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140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8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8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8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0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08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8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8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821"/>
    <w:rPr>
      <w:rFonts w:eastAsiaTheme="majorEastAsia" w:cstheme="majorBidi"/>
      <w:color w:val="272727" w:themeColor="text1" w:themeTint="D8"/>
    </w:rPr>
  </w:style>
  <w:style w:type="paragraph" w:styleId="Title">
    <w:name w:val="Title"/>
    <w:basedOn w:val="Normal"/>
    <w:next w:val="Normal"/>
    <w:link w:val="TitleChar"/>
    <w:uiPriority w:val="10"/>
    <w:qFormat/>
    <w:rsid w:val="00140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821"/>
    <w:pPr>
      <w:spacing w:before="160"/>
      <w:jc w:val="center"/>
    </w:pPr>
    <w:rPr>
      <w:i/>
      <w:iCs/>
      <w:color w:val="404040" w:themeColor="text1" w:themeTint="BF"/>
    </w:rPr>
  </w:style>
  <w:style w:type="character" w:customStyle="1" w:styleId="QuoteChar">
    <w:name w:val="Quote Char"/>
    <w:basedOn w:val="DefaultParagraphFont"/>
    <w:link w:val="Quote"/>
    <w:uiPriority w:val="29"/>
    <w:rsid w:val="00140821"/>
    <w:rPr>
      <w:i/>
      <w:iCs/>
      <w:color w:val="404040" w:themeColor="text1" w:themeTint="BF"/>
    </w:rPr>
  </w:style>
  <w:style w:type="paragraph" w:styleId="ListParagraph">
    <w:name w:val="List Paragraph"/>
    <w:basedOn w:val="Normal"/>
    <w:uiPriority w:val="34"/>
    <w:qFormat/>
    <w:rsid w:val="00140821"/>
    <w:pPr>
      <w:ind w:left="720"/>
      <w:contextualSpacing/>
    </w:pPr>
  </w:style>
  <w:style w:type="character" w:styleId="IntenseEmphasis">
    <w:name w:val="Intense Emphasis"/>
    <w:basedOn w:val="DefaultParagraphFont"/>
    <w:uiPriority w:val="21"/>
    <w:qFormat/>
    <w:rsid w:val="00140821"/>
    <w:rPr>
      <w:i/>
      <w:iCs/>
      <w:color w:val="2F5496" w:themeColor="accent1" w:themeShade="BF"/>
    </w:rPr>
  </w:style>
  <w:style w:type="paragraph" w:styleId="IntenseQuote">
    <w:name w:val="Intense Quote"/>
    <w:basedOn w:val="Normal"/>
    <w:next w:val="Normal"/>
    <w:link w:val="IntenseQuoteChar"/>
    <w:uiPriority w:val="30"/>
    <w:qFormat/>
    <w:rsid w:val="00140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821"/>
    <w:rPr>
      <w:i/>
      <w:iCs/>
      <w:color w:val="2F5496" w:themeColor="accent1" w:themeShade="BF"/>
    </w:rPr>
  </w:style>
  <w:style w:type="character" w:styleId="IntenseReference">
    <w:name w:val="Intense Reference"/>
    <w:basedOn w:val="DefaultParagraphFont"/>
    <w:uiPriority w:val="32"/>
    <w:qFormat/>
    <w:rsid w:val="00140821"/>
    <w:rPr>
      <w:b/>
      <w:bCs/>
      <w:smallCaps/>
      <w:color w:val="2F5496" w:themeColor="accent1" w:themeShade="BF"/>
      <w:spacing w:val="5"/>
    </w:rPr>
  </w:style>
  <w:style w:type="paragraph" w:styleId="NoSpacing">
    <w:name w:val="No Spacing"/>
    <w:uiPriority w:val="1"/>
    <w:qFormat/>
    <w:rsid w:val="00140821"/>
    <w:pPr>
      <w:spacing w:after="0" w:line="240" w:lineRule="auto"/>
    </w:pPr>
    <w:rPr>
      <w:rFonts w:eastAsiaTheme="minorEastAsia"/>
      <w:kern w:val="0"/>
      <w:sz w:val="22"/>
      <w:szCs w:val="22"/>
      <w14:ligatures w14:val="none"/>
    </w:rPr>
  </w:style>
  <w:style w:type="paragraph" w:styleId="ListNumber">
    <w:name w:val="List Number"/>
    <w:basedOn w:val="Normal"/>
    <w:uiPriority w:val="99"/>
    <w:unhideWhenUsed/>
    <w:rsid w:val="00140821"/>
    <w:pPr>
      <w:numPr>
        <w:numId w:val="1"/>
      </w:numPr>
      <w:tabs>
        <w:tab w:val="clear" w:pos="360"/>
      </w:tabs>
      <w:ind w:left="0" w:firstLine="0"/>
      <w:contextualSpacing/>
    </w:pPr>
  </w:style>
  <w:style w:type="table" w:styleId="TableGrid">
    <w:name w:val="Table Grid"/>
    <w:basedOn w:val="TableNormal"/>
    <w:uiPriority w:val="59"/>
    <w:rsid w:val="00140821"/>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Feroze</dc:creator>
  <cp:keywords/>
  <dc:description/>
  <cp:lastModifiedBy>Muhammad Mujtaba</cp:lastModifiedBy>
  <cp:revision>7</cp:revision>
  <dcterms:created xsi:type="dcterms:W3CDTF">2025-09-12T09:42:00Z</dcterms:created>
  <dcterms:modified xsi:type="dcterms:W3CDTF">2025-09-12T10:37:00Z</dcterms:modified>
</cp:coreProperties>
</file>