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Branching Statements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If-else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Nested If else Flow Chart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Nested If else C program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Solving problems using conditional statements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Summary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