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D303A1">
      <w:r>
        <w:t xml:space="preserve">Красавин </w:t>
      </w:r>
      <w:r w:rsidR="00E94907">
        <w:t>Евгений Васильевич доцент кафедры ИУК4</w:t>
      </w:r>
    </w:p>
    <w:p w:rsidR="00E94907" w:rsidRDefault="00777E60">
      <w:r>
        <w:t>Цвет учебника – виртуальный</w:t>
      </w:r>
    </w:p>
    <w:p w:rsidR="00D91B05" w:rsidRDefault="00D91B05">
      <w:r>
        <w:t>06.09</w:t>
      </w:r>
    </w:p>
    <w:p w:rsidR="00777E60" w:rsidRDefault="00124ECB" w:rsidP="00046148">
      <w:pPr>
        <w:jc w:val="center"/>
      </w:pPr>
      <w:r>
        <w:t>Введение в операционные системы</w:t>
      </w:r>
    </w:p>
    <w:p w:rsidR="00124ECB" w:rsidRDefault="005447E8" w:rsidP="00110335">
      <w:r>
        <w:t>ОС обеспечивает удобство посредством представления расширенной машины и рациональное управление ресурсами компьютера</w:t>
      </w:r>
    </w:p>
    <w:p w:rsidR="00083545" w:rsidRDefault="00083545" w:rsidP="00110335">
      <w:r>
        <w:t>Управление ресурсами включает</w:t>
      </w:r>
      <w:r w:rsidR="00331F1E">
        <w:t xml:space="preserve"> планирование ресурса</w:t>
      </w:r>
      <w:r w:rsidR="00017624">
        <w:t xml:space="preserve"> и отслеживание состояний</w:t>
      </w:r>
    </w:p>
    <w:p w:rsidR="00017624" w:rsidRDefault="00344415" w:rsidP="00344415">
      <w:pPr>
        <w:jc w:val="center"/>
      </w:pPr>
      <w:r>
        <w:t>Эволюция ОС</w:t>
      </w:r>
    </w:p>
    <w:p w:rsidR="00344415" w:rsidRDefault="001C2AB4" w:rsidP="00344415">
      <w:r>
        <w:t>1945 – 1955</w:t>
      </w:r>
      <w:r w:rsidR="00892D1F">
        <w:t xml:space="preserve"> –</w:t>
      </w:r>
      <w:r w:rsidR="005D7DD2">
        <w:t xml:space="preserve"> </w:t>
      </w:r>
      <w:r w:rsidR="00EF2F40">
        <w:t>использовались реле и электронные лампы</w:t>
      </w:r>
    </w:p>
    <w:p w:rsidR="00A137F9" w:rsidRDefault="005B7189" w:rsidP="00344415">
      <w:r>
        <w:t>1955 – 1965 –</w:t>
      </w:r>
      <w:r w:rsidR="00E32503">
        <w:t xml:space="preserve"> появление полупроводниковых элементов</w:t>
      </w:r>
      <w:r w:rsidR="00B766B1">
        <w:t>, произошло разделение персонала на программистов и операторов</w:t>
      </w:r>
      <w:r w:rsidR="00D80DA5">
        <w:t>, эксплуат</w:t>
      </w:r>
      <w:r w:rsidR="00A137F9">
        <w:t>а</w:t>
      </w:r>
      <w:r w:rsidR="00D80DA5">
        <w:t>ционников и разработчиков вычислительных машин</w:t>
      </w:r>
      <w:r w:rsidR="001E720F">
        <w:t>, появились первые алгоритмические языки и компиляторы</w:t>
      </w:r>
      <w:r w:rsidR="00D16124">
        <w:t>, первые системы</w:t>
      </w:r>
      <w:r w:rsidR="00C155D0">
        <w:t xml:space="preserve"> пакетной</w:t>
      </w:r>
      <w:r w:rsidR="00D16124">
        <w:t xml:space="preserve"> обработки</w:t>
      </w:r>
      <w:r w:rsidR="00ED7171">
        <w:t>, которые просто автоматизировали запуск одной программы за другой</w:t>
      </w:r>
      <w:r w:rsidR="003B717C">
        <w:t>, по итогам пакетной обработки был разработан язык управления заданиями</w:t>
      </w:r>
      <w:r w:rsidR="00AC47FA">
        <w:t xml:space="preserve">, с помощью которой программист сообщал системе и оператору, какую </w:t>
      </w:r>
      <w:r w:rsidR="00C155D0">
        <w:t>работу он хочет выполнить</w:t>
      </w:r>
      <w:r w:rsidR="007A5C64">
        <w:t xml:space="preserve">, совокупность нескольких заданий получило название </w:t>
      </w:r>
      <w:proofErr w:type="spellStart"/>
      <w:r w:rsidR="007A5C64">
        <w:t>пакетозаданий</w:t>
      </w:r>
      <w:proofErr w:type="spellEnd"/>
      <w:r w:rsidR="00E77BD3">
        <w:t>, компьютеры использовались для научных и технических вычислений</w:t>
      </w:r>
      <w:r w:rsidR="00663AFA">
        <w:t xml:space="preserve">, появились языки программирования </w:t>
      </w:r>
      <w:r w:rsidR="00663AFA">
        <w:rPr>
          <w:lang w:val="en-US"/>
        </w:rPr>
        <w:t>Fortran</w:t>
      </w:r>
      <w:r w:rsidR="00663AFA" w:rsidRPr="00663AFA">
        <w:t xml:space="preserve"> </w:t>
      </w:r>
      <w:r w:rsidR="00663AFA">
        <w:t xml:space="preserve">и </w:t>
      </w:r>
      <w:r w:rsidR="00663AFA">
        <w:rPr>
          <w:lang w:val="en-US"/>
        </w:rPr>
        <w:t>Assembler</w:t>
      </w:r>
      <w:r w:rsidR="000110A1">
        <w:t xml:space="preserve"> и первые ОС</w:t>
      </w:r>
    </w:p>
    <w:p w:rsidR="00340E8C" w:rsidRDefault="00EE4AFD" w:rsidP="00344415">
      <w:r>
        <w:t xml:space="preserve">1965 – 1980 </w:t>
      </w:r>
      <w:r w:rsidR="00FF29A7">
        <w:t xml:space="preserve">– переход </w:t>
      </w:r>
      <w:r w:rsidR="000E22BE">
        <w:t xml:space="preserve">к интегральным микросхемам, создание семейств </w:t>
      </w:r>
      <w:proofErr w:type="spellStart"/>
      <w:r w:rsidR="000E22BE">
        <w:t>программно</w:t>
      </w:r>
      <w:proofErr w:type="spellEnd"/>
      <w:r w:rsidR="000E22BE">
        <w:t xml:space="preserve"> совместимых машин</w:t>
      </w:r>
      <w:r w:rsidR="00C32620">
        <w:t>, а программная совместимость требовала программной совместимости операционных систем</w:t>
      </w:r>
      <w:r w:rsidR="00A45A14">
        <w:t>, важнейшим достижением являлась реализация мультипрограммирования (одновременного выполнения нескольких программ)</w:t>
      </w:r>
      <w:r w:rsidR="005F0EB6">
        <w:t>, другое нововведение – спулинг – способ организации вычислительного процесса</w:t>
      </w:r>
      <w:r w:rsidR="00E05680">
        <w:t>, в соответс</w:t>
      </w:r>
      <w:r w:rsidR="00B43DCF">
        <w:t>твии с которым задания считывались с перфок</w:t>
      </w:r>
      <w:r w:rsidR="00E05680">
        <w:t>а</w:t>
      </w:r>
      <w:r w:rsidR="00B43DCF">
        <w:t>р</w:t>
      </w:r>
      <w:r w:rsidR="00E05680">
        <w:t xml:space="preserve">т на диск в том </w:t>
      </w:r>
      <w:r w:rsidR="00DB5C64">
        <w:t>темпе</w:t>
      </w:r>
      <w:r w:rsidR="00E05680">
        <w:t>, в каком они появлялись в вычисл</w:t>
      </w:r>
      <w:r w:rsidR="00B43DCF">
        <w:t>ительном</w:t>
      </w:r>
      <w:r w:rsidR="00E05680">
        <w:t xml:space="preserve"> центре, а затем после зав</w:t>
      </w:r>
      <w:r w:rsidR="00B43DCF">
        <w:t>ер</w:t>
      </w:r>
      <w:r w:rsidR="00E05680">
        <w:t>шения очередного задания новое загружалось в освободившийся раздел</w:t>
      </w:r>
      <w:r w:rsidR="00200D6E">
        <w:t>, появился новый тип ОС с разделением времени</w:t>
      </w:r>
    </w:p>
    <w:p w:rsidR="00BC1087" w:rsidRDefault="00BC1087" w:rsidP="00344415">
      <w:r>
        <w:t xml:space="preserve">1980 – наше время – </w:t>
      </w:r>
      <w:r w:rsidR="00664298">
        <w:t>появление больших интегральных схем</w:t>
      </w:r>
      <w:r w:rsidR="005A53E9">
        <w:t>, персональных компьютеров</w:t>
      </w:r>
      <w:r w:rsidR="00EC5F69">
        <w:t xml:space="preserve">, доминирование на рынке двух ОС – </w:t>
      </w:r>
      <w:r w:rsidR="00160789">
        <w:t xml:space="preserve">однопрограммной однопользовательской </w:t>
      </w:r>
      <w:r w:rsidR="00160789">
        <w:rPr>
          <w:lang w:val="en-US"/>
        </w:rPr>
        <w:t>MS</w:t>
      </w:r>
      <w:r w:rsidR="00160789" w:rsidRPr="00160789">
        <w:t xml:space="preserve"> </w:t>
      </w:r>
      <w:r w:rsidR="00160789">
        <w:rPr>
          <w:lang w:val="en-US"/>
        </w:rPr>
        <w:t>DOS</w:t>
      </w:r>
      <w:r w:rsidR="00966DD3">
        <w:t xml:space="preserve"> и мультипрограммной</w:t>
      </w:r>
      <w:r w:rsidR="00160789">
        <w:t xml:space="preserve"> мультипользовательской </w:t>
      </w:r>
      <w:r w:rsidR="00160789">
        <w:rPr>
          <w:lang w:val="en-US"/>
        </w:rPr>
        <w:t>UNIX</w:t>
      </w:r>
      <w:r w:rsidR="0010705C">
        <w:t>, – с развитием сетей бурно развивались сетевые ОС</w:t>
      </w:r>
    </w:p>
    <w:p w:rsidR="006F061D" w:rsidRDefault="006F061D" w:rsidP="00344415"/>
    <w:p w:rsidR="006F061D" w:rsidRDefault="006F061D" w:rsidP="00344415">
      <w:r>
        <w:t>13.09</w:t>
      </w:r>
    </w:p>
    <w:p w:rsidR="006F061D" w:rsidRDefault="000B4663" w:rsidP="000B4663">
      <w:pPr>
        <w:jc w:val="center"/>
      </w:pPr>
      <w:r>
        <w:t>Классификация ОС</w:t>
      </w:r>
    </w:p>
    <w:p w:rsidR="000B4663" w:rsidRDefault="004D51DA" w:rsidP="00344415">
      <w:r>
        <w:t>По размеру:</w:t>
      </w:r>
    </w:p>
    <w:p w:rsidR="004D51DA" w:rsidRDefault="00C805FA" w:rsidP="004D51DA">
      <w:pPr>
        <w:pStyle w:val="a3"/>
        <w:numPr>
          <w:ilvl w:val="0"/>
          <w:numId w:val="1"/>
        </w:numPr>
      </w:pPr>
      <w:r>
        <w:t xml:space="preserve">ОС </w:t>
      </w:r>
      <w:proofErr w:type="spellStart"/>
      <w:r>
        <w:t>мейнфреймов</w:t>
      </w:r>
      <w:proofErr w:type="spellEnd"/>
      <w:r w:rsidR="006C16DC">
        <w:t xml:space="preserve"> – в основном ориентированы на обработку множества одновременных заданий, большинству из которых требуется огромное количество операций ввода-вывода</w:t>
      </w:r>
      <w:r w:rsidR="00A175FE">
        <w:t>. Предлагают 3 вида обслуживания</w:t>
      </w:r>
      <w:r w:rsidR="002A6BD0">
        <w:t>: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Пакетная обработка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Обработка транзакций</w:t>
      </w:r>
    </w:p>
    <w:p w:rsidR="00714FFD" w:rsidRDefault="00714FFD" w:rsidP="00714FFD">
      <w:pPr>
        <w:pStyle w:val="a3"/>
        <w:numPr>
          <w:ilvl w:val="1"/>
          <w:numId w:val="1"/>
        </w:numPr>
      </w:pPr>
      <w:r>
        <w:t>Разделение во времени</w:t>
      </w:r>
    </w:p>
    <w:p w:rsidR="00C805FA" w:rsidRDefault="005E0847" w:rsidP="004D51DA">
      <w:pPr>
        <w:pStyle w:val="a3"/>
        <w:numPr>
          <w:ilvl w:val="0"/>
          <w:numId w:val="1"/>
        </w:numPr>
      </w:pPr>
      <w:r>
        <w:lastRenderedPageBreak/>
        <w:t>Серверные ОС</w:t>
      </w:r>
      <w:r w:rsidR="00B4175B">
        <w:t xml:space="preserve"> – работают на серверах</w:t>
      </w:r>
      <w:r w:rsidR="00E8295F">
        <w:t>, рабочих станциях</w:t>
      </w:r>
      <w:r w:rsidR="00887F90">
        <w:t xml:space="preserve"> и некоторых </w:t>
      </w:r>
      <w:proofErr w:type="spellStart"/>
      <w:r w:rsidR="00887F90">
        <w:t>мейнфреймах</w:t>
      </w:r>
      <w:proofErr w:type="spellEnd"/>
      <w:r w:rsidR="00887F90">
        <w:t xml:space="preserve">. </w:t>
      </w:r>
      <w:r w:rsidR="00BA71A8">
        <w:t>Одновременно обслуживают множество пользователей</w:t>
      </w:r>
      <w:r w:rsidR="002B4BB7">
        <w:t xml:space="preserve"> и позволяют делить им между собой программные и аппаратные ресурсы</w:t>
      </w:r>
    </w:p>
    <w:p w:rsidR="003C7F52" w:rsidRDefault="003C7F52" w:rsidP="004D51DA">
      <w:pPr>
        <w:pStyle w:val="a3"/>
        <w:numPr>
          <w:ilvl w:val="0"/>
          <w:numId w:val="1"/>
        </w:numPr>
      </w:pPr>
      <w:r>
        <w:t>Многопроцессорные ОС</w:t>
      </w:r>
    </w:p>
    <w:p w:rsidR="00FF30EC" w:rsidRDefault="00F564BB" w:rsidP="00F564BB">
      <w:pPr>
        <w:pStyle w:val="a3"/>
        <w:numPr>
          <w:ilvl w:val="1"/>
          <w:numId w:val="1"/>
        </w:numPr>
      </w:pPr>
      <w:r>
        <w:t>Мультипроцессорные ОС</w:t>
      </w:r>
    </w:p>
    <w:p w:rsidR="00B25A08" w:rsidRDefault="00B25A08" w:rsidP="00B25A08">
      <w:pPr>
        <w:pStyle w:val="a3"/>
        <w:numPr>
          <w:ilvl w:val="2"/>
          <w:numId w:val="1"/>
        </w:numPr>
      </w:pPr>
      <w:r>
        <w:t>Ассиметричные – ОС целиком выполняется только на одном процессоре, распределяя прикладные задачи по остальным</w:t>
      </w:r>
    </w:p>
    <w:p w:rsidR="00B25A08" w:rsidRDefault="00B25A08" w:rsidP="00B25A08">
      <w:pPr>
        <w:pStyle w:val="a3"/>
        <w:numPr>
          <w:ilvl w:val="2"/>
          <w:numId w:val="1"/>
        </w:numPr>
      </w:pPr>
      <w:r>
        <w:t xml:space="preserve">Симметричные – ОС полностью децентрализована, используется весь пул процессоров, разделяемых между системными и прикладными </w:t>
      </w:r>
    </w:p>
    <w:p w:rsidR="00B25A08" w:rsidRDefault="00B25A08" w:rsidP="00B25A08">
      <w:pPr>
        <w:pStyle w:val="a3"/>
        <w:numPr>
          <w:ilvl w:val="1"/>
          <w:numId w:val="1"/>
        </w:numPr>
      </w:pPr>
      <w:r>
        <w:t>Многомашинные системы и кластеры</w:t>
      </w:r>
    </w:p>
    <w:p w:rsidR="00B25A08" w:rsidRDefault="00B25A08" w:rsidP="00B25A08">
      <w:pPr>
        <w:pStyle w:val="a3"/>
        <w:numPr>
          <w:ilvl w:val="1"/>
          <w:numId w:val="1"/>
        </w:numPr>
      </w:pPr>
      <w:r>
        <w:t>Глобальные распределенные системы</w:t>
      </w:r>
    </w:p>
    <w:p w:rsidR="00C619E5" w:rsidRDefault="006F5146" w:rsidP="00C619E5">
      <w:pPr>
        <w:pStyle w:val="a3"/>
        <w:numPr>
          <w:ilvl w:val="0"/>
          <w:numId w:val="1"/>
        </w:numPr>
      </w:pPr>
      <w:r>
        <w:t>ОС для ПК</w:t>
      </w:r>
      <w:r w:rsidR="00983403">
        <w:t xml:space="preserve"> – предоставляют удобный интерфейс для одного пользователя</w:t>
      </w:r>
    </w:p>
    <w:p w:rsidR="000D6FE0" w:rsidRDefault="000D6FE0" w:rsidP="00C619E5">
      <w:pPr>
        <w:pStyle w:val="a3"/>
        <w:numPr>
          <w:ilvl w:val="0"/>
          <w:numId w:val="1"/>
        </w:numPr>
      </w:pPr>
      <w:r>
        <w:t>ОС реального времени</w:t>
      </w:r>
      <w:r w:rsidR="00746ABD">
        <w:t xml:space="preserve"> – главным </w:t>
      </w:r>
      <w:r w:rsidR="00FF6BCB">
        <w:t>параметром является время. Существует гибкая система реального времени</w:t>
      </w:r>
      <w:r w:rsidR="00E579B6">
        <w:t>, в которой допустимы редкие пропуски сроков выполнения операции</w:t>
      </w:r>
    </w:p>
    <w:p w:rsidR="00E579B6" w:rsidRDefault="00F10E2C" w:rsidP="00C619E5">
      <w:pPr>
        <w:pStyle w:val="a3"/>
        <w:numPr>
          <w:ilvl w:val="0"/>
          <w:numId w:val="1"/>
        </w:numPr>
      </w:pPr>
      <w:r>
        <w:t>Встроенные ОС</w:t>
      </w:r>
    </w:p>
    <w:p w:rsidR="009C071B" w:rsidRDefault="009C071B" w:rsidP="00C619E5">
      <w:pPr>
        <w:pStyle w:val="a3"/>
        <w:numPr>
          <w:ilvl w:val="0"/>
          <w:numId w:val="1"/>
        </w:numPr>
      </w:pPr>
      <w:r>
        <w:t>ОС для смарт-карт</w:t>
      </w:r>
    </w:p>
    <w:p w:rsidR="00AF4835" w:rsidRDefault="00AF4835" w:rsidP="00AF4835">
      <w:r>
        <w:t>В зависимости от выбранной архитектуры организации различают:</w:t>
      </w:r>
    </w:p>
    <w:p w:rsidR="00AF4835" w:rsidRDefault="00AF4835" w:rsidP="00AF4835">
      <w:pPr>
        <w:pStyle w:val="a3"/>
        <w:numPr>
          <w:ilvl w:val="0"/>
          <w:numId w:val="2"/>
        </w:numPr>
      </w:pPr>
      <w:r>
        <w:t>Монолитные</w:t>
      </w:r>
      <w:r w:rsidR="00C470CB">
        <w:t xml:space="preserve"> – параметры перемещаются в строго определенные места – регистры или стек, – после чего выполняется команда прерывания – вызов ядра, – которая переключает машину из режима пользователя в режим ядра и передает управление операционной системе</w:t>
      </w:r>
      <w:r w:rsidR="00946286">
        <w:t>. Структура такой ОС</w:t>
      </w:r>
      <w:r w:rsidR="00111B6C">
        <w:t>: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Главная программа, которая вызывает служебную процедуру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Набор служебных процедур, выполняющих системные вызовы</w:t>
      </w:r>
    </w:p>
    <w:p w:rsidR="00111B6C" w:rsidRDefault="00111B6C" w:rsidP="00111B6C">
      <w:pPr>
        <w:pStyle w:val="a3"/>
        <w:numPr>
          <w:ilvl w:val="1"/>
          <w:numId w:val="2"/>
        </w:numPr>
      </w:pPr>
      <w:r>
        <w:t>Набор утилит, обслуживающих служебные процедуры</w:t>
      </w:r>
    </w:p>
    <w:p w:rsidR="00111B6C" w:rsidRDefault="00111B6C" w:rsidP="00111B6C">
      <w:pPr>
        <w:pStyle w:val="a3"/>
        <w:numPr>
          <w:ilvl w:val="0"/>
          <w:numId w:val="2"/>
        </w:numPr>
      </w:pPr>
      <w:r>
        <w:t xml:space="preserve">Многоуровневые системы </w:t>
      </w:r>
    </w:p>
    <w:p w:rsidR="005C28BE" w:rsidRDefault="00111B6C" w:rsidP="005C28BE">
      <w:pPr>
        <w:pStyle w:val="a3"/>
        <w:numPr>
          <w:ilvl w:val="0"/>
          <w:numId w:val="2"/>
        </w:numPr>
      </w:pPr>
      <w:r>
        <w:t>Виртуальные машины</w:t>
      </w:r>
      <w:r w:rsidR="005C28BE">
        <w:t>. Экзо-ядро</w:t>
      </w:r>
    </w:p>
    <w:p w:rsidR="005C28BE" w:rsidRDefault="005C28BE" w:rsidP="005C28BE">
      <w:pPr>
        <w:pStyle w:val="a3"/>
        <w:numPr>
          <w:ilvl w:val="0"/>
          <w:numId w:val="2"/>
        </w:numPr>
      </w:pPr>
      <w:r>
        <w:t>Модель клиент-сервер</w:t>
      </w:r>
      <w:r w:rsidR="00F847A4">
        <w:t>. М</w:t>
      </w:r>
      <w:r>
        <w:t>икроядро</w:t>
      </w:r>
    </w:p>
    <w:p w:rsidR="00174204" w:rsidRPr="0010705C" w:rsidRDefault="00174204" w:rsidP="00CC299F">
      <w:bookmarkStart w:id="0" w:name="_GoBack"/>
      <w:bookmarkEnd w:id="0"/>
    </w:p>
    <w:sectPr w:rsidR="00174204" w:rsidRPr="001070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045F8"/>
    <w:multiLevelType w:val="hybridMultilevel"/>
    <w:tmpl w:val="0A2EE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B62A7"/>
    <w:multiLevelType w:val="hybridMultilevel"/>
    <w:tmpl w:val="E3EC6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F7"/>
    <w:rsid w:val="000110A1"/>
    <w:rsid w:val="00017624"/>
    <w:rsid w:val="00046148"/>
    <w:rsid w:val="00083545"/>
    <w:rsid w:val="000B4663"/>
    <w:rsid w:val="000D6FE0"/>
    <w:rsid w:val="000E22BE"/>
    <w:rsid w:val="0010705C"/>
    <w:rsid w:val="00110335"/>
    <w:rsid w:val="00111B6C"/>
    <w:rsid w:val="00124ECB"/>
    <w:rsid w:val="00160789"/>
    <w:rsid w:val="00174204"/>
    <w:rsid w:val="001C2AB4"/>
    <w:rsid w:val="001E720F"/>
    <w:rsid w:val="00200D6E"/>
    <w:rsid w:val="002A6BD0"/>
    <w:rsid w:val="002B4BB7"/>
    <w:rsid w:val="002D7CE3"/>
    <w:rsid w:val="00331F1E"/>
    <w:rsid w:val="00340E8C"/>
    <w:rsid w:val="00344415"/>
    <w:rsid w:val="003B717C"/>
    <w:rsid w:val="003C7F52"/>
    <w:rsid w:val="004D51DA"/>
    <w:rsid w:val="005447E8"/>
    <w:rsid w:val="005A53E9"/>
    <w:rsid w:val="005B7189"/>
    <w:rsid w:val="005C28BE"/>
    <w:rsid w:val="005D7DD2"/>
    <w:rsid w:val="005E0847"/>
    <w:rsid w:val="005F0EB6"/>
    <w:rsid w:val="00662758"/>
    <w:rsid w:val="00663AFA"/>
    <w:rsid w:val="00664298"/>
    <w:rsid w:val="006C16DC"/>
    <w:rsid w:val="006F061D"/>
    <w:rsid w:val="006F5146"/>
    <w:rsid w:val="00714FFD"/>
    <w:rsid w:val="00746ABD"/>
    <w:rsid w:val="00777E60"/>
    <w:rsid w:val="007A5C64"/>
    <w:rsid w:val="00887F90"/>
    <w:rsid w:val="00892D1F"/>
    <w:rsid w:val="00896914"/>
    <w:rsid w:val="008F3592"/>
    <w:rsid w:val="00946286"/>
    <w:rsid w:val="00966DD3"/>
    <w:rsid w:val="00983403"/>
    <w:rsid w:val="009C071B"/>
    <w:rsid w:val="009F15F7"/>
    <w:rsid w:val="00A137F9"/>
    <w:rsid w:val="00A175FE"/>
    <w:rsid w:val="00A45A14"/>
    <w:rsid w:val="00AC47FA"/>
    <w:rsid w:val="00AF4835"/>
    <w:rsid w:val="00B25A08"/>
    <w:rsid w:val="00B31455"/>
    <w:rsid w:val="00B4175B"/>
    <w:rsid w:val="00B43DCF"/>
    <w:rsid w:val="00B766B1"/>
    <w:rsid w:val="00BA71A8"/>
    <w:rsid w:val="00BC1087"/>
    <w:rsid w:val="00C155D0"/>
    <w:rsid w:val="00C32620"/>
    <w:rsid w:val="00C470CB"/>
    <w:rsid w:val="00C619E5"/>
    <w:rsid w:val="00C805FA"/>
    <w:rsid w:val="00CC299F"/>
    <w:rsid w:val="00D16124"/>
    <w:rsid w:val="00D303A1"/>
    <w:rsid w:val="00D80DA5"/>
    <w:rsid w:val="00D91B05"/>
    <w:rsid w:val="00DB5C64"/>
    <w:rsid w:val="00E05680"/>
    <w:rsid w:val="00E104EB"/>
    <w:rsid w:val="00E32503"/>
    <w:rsid w:val="00E579B6"/>
    <w:rsid w:val="00E77BD3"/>
    <w:rsid w:val="00E8295F"/>
    <w:rsid w:val="00E94907"/>
    <w:rsid w:val="00EC5F69"/>
    <w:rsid w:val="00ED7171"/>
    <w:rsid w:val="00EE4AFD"/>
    <w:rsid w:val="00EF2F40"/>
    <w:rsid w:val="00F10E2C"/>
    <w:rsid w:val="00F52757"/>
    <w:rsid w:val="00F564BB"/>
    <w:rsid w:val="00F847A4"/>
    <w:rsid w:val="00FF29A7"/>
    <w:rsid w:val="00FF30EC"/>
    <w:rsid w:val="00FF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EF39D-DF5D-48D7-A04E-2E59DFBC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541</Words>
  <Characters>3085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103</cp:revision>
  <dcterms:created xsi:type="dcterms:W3CDTF">2022-09-06T05:28:00Z</dcterms:created>
  <dcterms:modified xsi:type="dcterms:W3CDTF">2022-09-13T06:52:00Z</dcterms:modified>
</cp:coreProperties>
</file>