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FA13F7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16</w:t>
      </w:r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A13F7" w:rsidRPr="00FA13F7" w:rsidRDefault="00FA13F7" w:rsidP="00FA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Module 3 - Solidity Advanced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br/>
      </w: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Chapter 2 - Structs in Solidity</w:t>
      </w:r>
    </w:p>
    <w:p w:rsidR="00FA13F7" w:rsidRPr="00FA13F7" w:rsidRDefault="00FA13F7" w:rsidP="00FA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3F7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Structs</w:t>
      </w:r>
    </w:p>
    <w:p w:rsidR="00FA13F7" w:rsidRPr="00FA13F7" w:rsidRDefault="00FA13F7" w:rsidP="00FA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>Structs in Solidity are used to define custom data types that group multiple related variables under a single type. They enable developers to model more complex data structures within smart contracts.</w:t>
      </w:r>
    </w:p>
    <w:p w:rsidR="00FA13F7" w:rsidRPr="00FA13F7" w:rsidRDefault="00FA13F7" w:rsidP="00FA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3F7">
        <w:rPr>
          <w:rFonts w:ascii="Times New Roman" w:eastAsia="Times New Roman" w:hAnsi="Times New Roman" w:cs="Times New Roman"/>
          <w:b/>
          <w:bCs/>
          <w:sz w:val="27"/>
          <w:szCs w:val="27"/>
        </w:rPr>
        <w:t>1. What Are Structs?</w:t>
      </w:r>
    </w:p>
    <w:p w:rsidR="00FA13F7" w:rsidRPr="00FA13F7" w:rsidRDefault="00FA13F7" w:rsidP="00FA13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br/>
        <w:t>Structs allow the creation of custom data types that group multiple variables, each potentially of a different type.</w:t>
      </w:r>
    </w:p>
    <w:p w:rsidR="00FA13F7" w:rsidRPr="00FA13F7" w:rsidRDefault="00FA13F7" w:rsidP="00FA13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>Improve code organization.</w:t>
      </w:r>
    </w:p>
    <w:p w:rsidR="00FA13F7" w:rsidRPr="00FA13F7" w:rsidRDefault="00FA13F7" w:rsidP="00FA13F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>Enable complex data modeling.</w:t>
      </w:r>
    </w:p>
    <w:p w:rsidR="00FA13F7" w:rsidRPr="00FA13F7" w:rsidRDefault="00FA13F7" w:rsidP="00FA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3F7">
        <w:rPr>
          <w:rFonts w:ascii="Times New Roman" w:eastAsia="Times New Roman" w:hAnsi="Times New Roman" w:cs="Times New Roman"/>
          <w:b/>
          <w:bCs/>
          <w:sz w:val="27"/>
          <w:szCs w:val="27"/>
        </w:rPr>
        <w:t>2. Syntax for Structs</w:t>
      </w:r>
    </w:p>
    <w:p w:rsidR="00FA13F7" w:rsidRPr="00FA13F7" w:rsidRDefault="00FA13F7" w:rsidP="00FA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a Struct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struct StructName {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    uint id;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    string name;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    bool isActive;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FA13F7" w:rsidRPr="00FA13F7" w:rsidRDefault="00FA13F7" w:rsidP="00FA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Declaring a Struct Variable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StructName public myStruct;  </w:t>
      </w:r>
    </w:p>
    <w:p w:rsidR="00FA13F7" w:rsidRPr="00FA13F7" w:rsidRDefault="00FA13F7" w:rsidP="00FA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Initializing a Struct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myStruct = StructName(1, "Munawar", true);  </w:t>
      </w:r>
    </w:p>
    <w:p w:rsidR="00FA13F7" w:rsidRPr="00FA13F7" w:rsidRDefault="00FA13F7" w:rsidP="00FA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3F7">
        <w:rPr>
          <w:rFonts w:ascii="Times New Roman" w:eastAsia="Times New Roman" w:hAnsi="Times New Roman" w:cs="Times New Roman"/>
          <w:b/>
          <w:bCs/>
          <w:sz w:val="27"/>
          <w:szCs w:val="27"/>
        </w:rPr>
        <w:t>3. Example Program Demonstrating Structs (Using Munawar)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lastRenderedPageBreak/>
        <w:t xml:space="preserve">// SPDX-License-Identifier: MIT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pragma solidity ^0.8.0;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MunawarStructs {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Define a struct to represent a user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struct User {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uint id;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string name;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bool isActive;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Mapping to store user information by ID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mapping(uint =&gt; User) public users;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create a new user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createUser(uint _id, string memory _name, bool _isActive) public {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users[_id] = User(_id, _name, _isActive);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get user information by ID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getUser(uint _id) public view returns (User memory) {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users[_id];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update a user's active status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updateUserStatus(uint _id, bool _isActive) public {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users[_id].isActive = _isActive;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A13F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FA13F7" w:rsidRPr="00FA13F7" w:rsidRDefault="00FA13F7" w:rsidP="00FA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3F7">
        <w:rPr>
          <w:rFonts w:ascii="Times New Roman" w:eastAsia="Times New Roman" w:hAnsi="Times New Roman" w:cs="Times New Roman"/>
          <w:b/>
          <w:bCs/>
          <w:sz w:val="27"/>
          <w:szCs w:val="27"/>
        </w:rPr>
        <w:t>4. Operations on Structs</w: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4.1. Initializing Structs in Different Ways</w:t>
      </w:r>
    </w:p>
    <w:p w:rsidR="00FA13F7" w:rsidRPr="00FA13F7" w:rsidRDefault="00FA13F7" w:rsidP="00FA13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Using Constructor Style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User memory newUser = User(1, "Munawar", true);  </w:t>
      </w:r>
    </w:p>
    <w:p w:rsidR="00FA13F7" w:rsidRPr="00FA13F7" w:rsidRDefault="00FA13F7" w:rsidP="00FA13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Initialization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User memory newUser = User({ id: 1, name: "Munawar", isActive: true });  </w: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4.2. Updating Struct Fields</w:t>
      </w:r>
    </w:p>
    <w:p w:rsidR="00FA13F7" w:rsidRPr="00FA13F7" w:rsidRDefault="00FA13F7" w:rsidP="00FA13F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>Update specific fields directly: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users[_id].name = "Updated Name";  </w: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4.3. Deleting Struct Data</w:t>
      </w:r>
    </w:p>
    <w:p w:rsidR="00FA13F7" w:rsidRPr="00FA13F7" w:rsidRDefault="00FA13F7" w:rsidP="00FA13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lastRenderedPageBreak/>
        <w:t>Delete a struct entry: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delete users[_id];  </w:t>
      </w:r>
    </w:p>
    <w:p w:rsidR="00FA13F7" w:rsidRPr="00FA13F7" w:rsidRDefault="00FA13F7" w:rsidP="00FA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3F7">
        <w:rPr>
          <w:rFonts w:ascii="Times New Roman" w:eastAsia="Times New Roman" w:hAnsi="Times New Roman" w:cs="Times New Roman"/>
          <w:b/>
          <w:bCs/>
          <w:sz w:val="27"/>
          <w:szCs w:val="27"/>
        </w:rPr>
        <w:t>5. Advanced Struct Usage</w: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5.1. Arrays of Structs</w:t>
      </w:r>
    </w:p>
    <w:p w:rsidR="00FA13F7" w:rsidRPr="00FA13F7" w:rsidRDefault="00FA13F7" w:rsidP="00FA13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>Useful for maintaining a list of struct instances.</w:t>
      </w:r>
    </w:p>
    <w:p w:rsidR="00FA13F7" w:rsidRPr="00FA13F7" w:rsidRDefault="00FA13F7" w:rsidP="00FA13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User[] public userList;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function addUserToList(uint _id, string memory _name, bool _isActive) public {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    userList.push(User(_id, _name, _isActive));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5.2. Nested Structs</w:t>
      </w:r>
    </w:p>
    <w:p w:rsidR="00FA13F7" w:rsidRPr="00FA13F7" w:rsidRDefault="00FA13F7" w:rsidP="00FA13F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>Structs can contain other structs as fields.</w:t>
      </w:r>
    </w:p>
    <w:p w:rsidR="00FA13F7" w:rsidRPr="00FA13F7" w:rsidRDefault="00FA13F7" w:rsidP="00FA13F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struct Profile {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    uint age;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    string bio;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struct User {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    uint id;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    string name;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    Profile profile;  </w:t>
      </w:r>
    </w:p>
    <w:p w:rsidR="00FA13F7" w:rsidRPr="00FA13F7" w:rsidRDefault="00FA13F7" w:rsidP="00FA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A13F7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FA13F7" w:rsidRPr="00FA13F7" w:rsidRDefault="00FA13F7" w:rsidP="00FA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3F7">
        <w:rPr>
          <w:rFonts w:ascii="Times New Roman" w:eastAsia="Times New Roman" w:hAnsi="Times New Roman" w:cs="Times New Roman"/>
          <w:b/>
          <w:bCs/>
          <w:sz w:val="27"/>
          <w:szCs w:val="27"/>
        </w:rPr>
        <w:t>6. Best Practices for Structs</w:t>
      </w:r>
    </w:p>
    <w:p w:rsidR="00FA13F7" w:rsidRPr="00FA13F7" w:rsidRDefault="00FA13F7" w:rsidP="00FA13F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Data Storage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>Avoid storing unnecessary data in structs to minimize gas costs.</w:t>
      </w:r>
    </w:p>
    <w:p w:rsidR="00FA13F7" w:rsidRPr="00FA13F7" w:rsidRDefault="00FA13F7" w:rsidP="00FA13F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Use Memory for Temporary Structs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A13F7">
        <w:rPr>
          <w:rFonts w:ascii="Courier New" w:eastAsia="Times New Roman" w:hAnsi="Courier New" w:cs="Courier New"/>
          <w:sz w:val="20"/>
          <w:szCs w:val="20"/>
        </w:rPr>
        <w:t>memory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 xml:space="preserve"> keyword for temporary structs in functions to save gas.</w:t>
      </w:r>
    </w:p>
    <w:p w:rsidR="00FA13F7" w:rsidRPr="00FA13F7" w:rsidRDefault="00FA13F7" w:rsidP="00FA13F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Avoid Deep Nesting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>Limit nested structs to maintain code readability and reduce complexity.</w:t>
      </w:r>
    </w:p>
    <w:p w:rsidR="00FA13F7" w:rsidRPr="00FA13F7" w:rsidRDefault="00FA13F7" w:rsidP="00FA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3F7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FA13F7" w:rsidRPr="00FA13F7" w:rsidRDefault="00FA13F7" w:rsidP="00FA13F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Extend the Example Program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 xml:space="preserve">Add a function to deactivate all users in the </w:t>
      </w:r>
      <w:r w:rsidRPr="00FA13F7">
        <w:rPr>
          <w:rFonts w:ascii="Courier New" w:eastAsia="Times New Roman" w:hAnsi="Courier New" w:cs="Courier New"/>
          <w:sz w:val="20"/>
          <w:szCs w:val="20"/>
        </w:rPr>
        <w:t>userList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13F7" w:rsidRPr="00FA13F7" w:rsidRDefault="00FA13F7" w:rsidP="00FA13F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Contract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 xml:space="preserve">Implement a contract that models a product catalog using structs, with fields for </w:t>
      </w:r>
      <w:r w:rsidRPr="00FA13F7">
        <w:rPr>
          <w:rFonts w:ascii="Courier New" w:eastAsia="Times New Roman" w:hAnsi="Courier New" w:cs="Courier New"/>
          <w:sz w:val="20"/>
          <w:szCs w:val="20"/>
        </w:rPr>
        <w:t>productId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13F7">
        <w:rPr>
          <w:rFonts w:ascii="Courier New" w:eastAsia="Times New Roman" w:hAnsi="Courier New" w:cs="Courier New"/>
          <w:sz w:val="20"/>
          <w:szCs w:val="20"/>
        </w:rPr>
        <w:t>productName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A13F7">
        <w:rPr>
          <w:rFonts w:ascii="Courier New" w:eastAsia="Times New Roman" w:hAnsi="Courier New" w:cs="Courier New"/>
          <w:sz w:val="20"/>
          <w:szCs w:val="20"/>
        </w:rPr>
        <w:t>price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13F7" w:rsidRPr="00FA13F7" w:rsidRDefault="00FA13F7" w:rsidP="00FA13F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FA13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13F7" w:rsidRPr="00FA13F7" w:rsidRDefault="00FA13F7" w:rsidP="00FA13F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>Explore real-world applications where structs are used for complex data modeling in Solidity.</w:t>
      </w:r>
    </w:p>
    <w:p w:rsidR="00FA13F7" w:rsidRPr="00FA13F7" w:rsidRDefault="00FA13F7" w:rsidP="00FA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FA13F7" w:rsidRPr="00FA13F7" w:rsidRDefault="00FA13F7" w:rsidP="00FA1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3F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A13F7" w:rsidRPr="00FA13F7" w:rsidRDefault="00FA13F7" w:rsidP="00FA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F7">
        <w:rPr>
          <w:rFonts w:ascii="Times New Roman" w:eastAsia="Times New Roman" w:hAnsi="Times New Roman" w:cs="Times New Roman"/>
          <w:sz w:val="24"/>
          <w:szCs w:val="24"/>
        </w:rPr>
        <w:t>Structs in Solidity are a powerful tool for defining custom data types and managing complex data structures. By effectively using structs, developers can improve the organization, readability, and functionality of their smart contracts.</w:t>
      </w:r>
    </w:p>
    <w:p w:rsidR="00B30B0B" w:rsidRPr="00B30B0B" w:rsidRDefault="00B30B0B" w:rsidP="00B3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B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FA13F7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FA13F7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16</w:t>
      </w:r>
      <w:bookmarkStart w:id="0" w:name="_GoBack"/>
      <w:bookmarkEnd w:id="0"/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726"/>
    <w:multiLevelType w:val="multilevel"/>
    <w:tmpl w:val="8D2A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434D"/>
    <w:multiLevelType w:val="multilevel"/>
    <w:tmpl w:val="5D40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F53D1"/>
    <w:multiLevelType w:val="multilevel"/>
    <w:tmpl w:val="972C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D79F4"/>
    <w:multiLevelType w:val="multilevel"/>
    <w:tmpl w:val="98D4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53BD8"/>
    <w:multiLevelType w:val="multilevel"/>
    <w:tmpl w:val="027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51C17"/>
    <w:multiLevelType w:val="multilevel"/>
    <w:tmpl w:val="A2C0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B0FB1"/>
    <w:multiLevelType w:val="multilevel"/>
    <w:tmpl w:val="5000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64BEF"/>
    <w:multiLevelType w:val="multilevel"/>
    <w:tmpl w:val="A644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13BE3"/>
    <w:multiLevelType w:val="multilevel"/>
    <w:tmpl w:val="865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30B8B"/>
    <w:multiLevelType w:val="multilevel"/>
    <w:tmpl w:val="F1F2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B4A75"/>
    <w:multiLevelType w:val="multilevel"/>
    <w:tmpl w:val="37E2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741C2"/>
    <w:multiLevelType w:val="multilevel"/>
    <w:tmpl w:val="EDC4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E014F"/>
    <w:multiLevelType w:val="multilevel"/>
    <w:tmpl w:val="9F62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164EB"/>
    <w:multiLevelType w:val="multilevel"/>
    <w:tmpl w:val="B568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E03CD"/>
    <w:multiLevelType w:val="multilevel"/>
    <w:tmpl w:val="F83E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80FEF"/>
    <w:multiLevelType w:val="multilevel"/>
    <w:tmpl w:val="DD9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15B4B"/>
    <w:multiLevelType w:val="multilevel"/>
    <w:tmpl w:val="0B86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5472AB"/>
    <w:multiLevelType w:val="multilevel"/>
    <w:tmpl w:val="C614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02685"/>
    <w:multiLevelType w:val="multilevel"/>
    <w:tmpl w:val="D774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93A7D"/>
    <w:multiLevelType w:val="multilevel"/>
    <w:tmpl w:val="06B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3176C"/>
    <w:multiLevelType w:val="multilevel"/>
    <w:tmpl w:val="6EA4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6686D"/>
    <w:multiLevelType w:val="multilevel"/>
    <w:tmpl w:val="DA86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A618B"/>
    <w:multiLevelType w:val="multilevel"/>
    <w:tmpl w:val="BA5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476EA"/>
    <w:multiLevelType w:val="multilevel"/>
    <w:tmpl w:val="A6DA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3F1B6D"/>
    <w:multiLevelType w:val="multilevel"/>
    <w:tmpl w:val="A68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31020"/>
    <w:multiLevelType w:val="multilevel"/>
    <w:tmpl w:val="7BE4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364AA"/>
    <w:multiLevelType w:val="multilevel"/>
    <w:tmpl w:val="436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B788C"/>
    <w:multiLevelType w:val="multilevel"/>
    <w:tmpl w:val="A50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F1620F"/>
    <w:multiLevelType w:val="multilevel"/>
    <w:tmpl w:val="262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F231DA"/>
    <w:multiLevelType w:val="multilevel"/>
    <w:tmpl w:val="88F6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63512"/>
    <w:multiLevelType w:val="multilevel"/>
    <w:tmpl w:val="4CCE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572E23"/>
    <w:multiLevelType w:val="multilevel"/>
    <w:tmpl w:val="6BFE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CD30DA"/>
    <w:multiLevelType w:val="multilevel"/>
    <w:tmpl w:val="AC6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ED6B1D"/>
    <w:multiLevelType w:val="multilevel"/>
    <w:tmpl w:val="052C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FD50F3"/>
    <w:multiLevelType w:val="multilevel"/>
    <w:tmpl w:val="A794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B9387F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F1499"/>
    <w:multiLevelType w:val="multilevel"/>
    <w:tmpl w:val="C1FA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BD615E"/>
    <w:multiLevelType w:val="multilevel"/>
    <w:tmpl w:val="383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BE7FB4"/>
    <w:multiLevelType w:val="multilevel"/>
    <w:tmpl w:val="C0C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56413B"/>
    <w:multiLevelType w:val="multilevel"/>
    <w:tmpl w:val="7B66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8F5614"/>
    <w:multiLevelType w:val="multilevel"/>
    <w:tmpl w:val="ECC8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3169A"/>
    <w:multiLevelType w:val="multilevel"/>
    <w:tmpl w:val="757C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033A1B"/>
    <w:multiLevelType w:val="multilevel"/>
    <w:tmpl w:val="95A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F254C"/>
    <w:multiLevelType w:val="multilevel"/>
    <w:tmpl w:val="0ED2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501B35"/>
    <w:multiLevelType w:val="multilevel"/>
    <w:tmpl w:val="07B0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B124EE"/>
    <w:multiLevelType w:val="multilevel"/>
    <w:tmpl w:val="EC8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2"/>
  </w:num>
  <w:num w:numId="3">
    <w:abstractNumId w:val="23"/>
  </w:num>
  <w:num w:numId="4">
    <w:abstractNumId w:val="10"/>
  </w:num>
  <w:num w:numId="5">
    <w:abstractNumId w:val="37"/>
  </w:num>
  <w:num w:numId="6">
    <w:abstractNumId w:val="5"/>
  </w:num>
  <w:num w:numId="7">
    <w:abstractNumId w:val="45"/>
  </w:num>
  <w:num w:numId="8">
    <w:abstractNumId w:val="18"/>
  </w:num>
  <w:num w:numId="9">
    <w:abstractNumId w:val="2"/>
  </w:num>
  <w:num w:numId="10">
    <w:abstractNumId w:val="13"/>
  </w:num>
  <w:num w:numId="11">
    <w:abstractNumId w:val="24"/>
  </w:num>
  <w:num w:numId="12">
    <w:abstractNumId w:val="40"/>
  </w:num>
  <w:num w:numId="13">
    <w:abstractNumId w:val="35"/>
  </w:num>
  <w:num w:numId="14">
    <w:abstractNumId w:val="22"/>
  </w:num>
  <w:num w:numId="15">
    <w:abstractNumId w:val="4"/>
  </w:num>
  <w:num w:numId="16">
    <w:abstractNumId w:val="19"/>
  </w:num>
  <w:num w:numId="17">
    <w:abstractNumId w:val="11"/>
  </w:num>
  <w:num w:numId="18">
    <w:abstractNumId w:val="28"/>
  </w:num>
  <w:num w:numId="19">
    <w:abstractNumId w:val="16"/>
  </w:num>
  <w:num w:numId="20">
    <w:abstractNumId w:val="30"/>
  </w:num>
  <w:num w:numId="21">
    <w:abstractNumId w:val="8"/>
  </w:num>
  <w:num w:numId="22">
    <w:abstractNumId w:val="41"/>
  </w:num>
  <w:num w:numId="23">
    <w:abstractNumId w:val="21"/>
  </w:num>
  <w:num w:numId="24">
    <w:abstractNumId w:val="32"/>
  </w:num>
  <w:num w:numId="25">
    <w:abstractNumId w:val="43"/>
  </w:num>
  <w:num w:numId="26">
    <w:abstractNumId w:val="33"/>
  </w:num>
  <w:num w:numId="27">
    <w:abstractNumId w:val="29"/>
  </w:num>
  <w:num w:numId="28">
    <w:abstractNumId w:val="34"/>
  </w:num>
  <w:num w:numId="29">
    <w:abstractNumId w:val="7"/>
  </w:num>
  <w:num w:numId="30">
    <w:abstractNumId w:val="20"/>
  </w:num>
  <w:num w:numId="31">
    <w:abstractNumId w:val="15"/>
  </w:num>
  <w:num w:numId="32">
    <w:abstractNumId w:val="0"/>
  </w:num>
  <w:num w:numId="33">
    <w:abstractNumId w:val="14"/>
  </w:num>
  <w:num w:numId="34">
    <w:abstractNumId w:val="12"/>
  </w:num>
  <w:num w:numId="35">
    <w:abstractNumId w:val="1"/>
  </w:num>
  <w:num w:numId="36">
    <w:abstractNumId w:val="25"/>
  </w:num>
  <w:num w:numId="37">
    <w:abstractNumId w:val="26"/>
  </w:num>
  <w:num w:numId="38">
    <w:abstractNumId w:val="31"/>
  </w:num>
  <w:num w:numId="39">
    <w:abstractNumId w:val="6"/>
  </w:num>
  <w:num w:numId="40">
    <w:abstractNumId w:val="9"/>
  </w:num>
  <w:num w:numId="41">
    <w:abstractNumId w:val="38"/>
  </w:num>
  <w:num w:numId="42">
    <w:abstractNumId w:val="27"/>
  </w:num>
  <w:num w:numId="43">
    <w:abstractNumId w:val="39"/>
  </w:num>
  <w:num w:numId="44">
    <w:abstractNumId w:val="36"/>
  </w:num>
  <w:num w:numId="45">
    <w:abstractNumId w:val="44"/>
  </w:num>
  <w:num w:numId="4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63126"/>
    <w:rsid w:val="003B4584"/>
    <w:rsid w:val="004801EB"/>
    <w:rsid w:val="00535C2C"/>
    <w:rsid w:val="005920F2"/>
    <w:rsid w:val="006D13E3"/>
    <w:rsid w:val="00752867"/>
    <w:rsid w:val="00754C92"/>
    <w:rsid w:val="007F4C73"/>
    <w:rsid w:val="008F500C"/>
    <w:rsid w:val="0091329A"/>
    <w:rsid w:val="009503B8"/>
    <w:rsid w:val="009D64A3"/>
    <w:rsid w:val="00A75ABA"/>
    <w:rsid w:val="00B30B0B"/>
    <w:rsid w:val="00BC481A"/>
    <w:rsid w:val="00C33EF6"/>
    <w:rsid w:val="00C36348"/>
    <w:rsid w:val="00D03B1F"/>
    <w:rsid w:val="00D30563"/>
    <w:rsid w:val="00D76B10"/>
    <w:rsid w:val="00E72CCF"/>
    <w:rsid w:val="00EC70F0"/>
    <w:rsid w:val="00F450D4"/>
    <w:rsid w:val="00F7366F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DABB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cp:lastPrinted>2024-11-13T09:14:00Z</cp:lastPrinted>
  <dcterms:created xsi:type="dcterms:W3CDTF">2024-09-03T06:09:00Z</dcterms:created>
  <dcterms:modified xsi:type="dcterms:W3CDTF">2024-11-15T09:47:00Z</dcterms:modified>
</cp:coreProperties>
</file>