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A00B" w14:textId="77777777" w:rsidR="00377924" w:rsidRPr="00377924" w:rsidRDefault="00377924" w:rsidP="00377924">
      <w:pPr>
        <w:rPr>
          <w:b/>
          <w:bCs/>
        </w:rPr>
      </w:pPr>
      <w:r w:rsidRPr="00377924">
        <w:rPr>
          <w:b/>
          <w:bCs/>
        </w:rPr>
        <w:t>Step 1: Python Basics</w:t>
      </w:r>
    </w:p>
    <w:p w14:paraId="7AEBA11B" w14:textId="77777777" w:rsidR="00377924" w:rsidRPr="00377924" w:rsidRDefault="00377924" w:rsidP="00377924">
      <w:r w:rsidRPr="00377924">
        <w:t>1.1. Install Python: Download and install the latest version of Python from the official website (</w:t>
      </w:r>
      <w:hyperlink r:id="rId5" w:tgtFrame="_new" w:history="1">
        <w:r w:rsidRPr="00377924">
          <w:rPr>
            <w:rStyle w:val="Hyperlink"/>
          </w:rPr>
          <w:t>https://www.python.org/downloads/</w:t>
        </w:r>
      </w:hyperlink>
      <w:r w:rsidRPr="00377924">
        <w:t>).</w:t>
      </w:r>
    </w:p>
    <w:p w14:paraId="3C908437" w14:textId="77777777" w:rsidR="00377924" w:rsidRPr="00377924" w:rsidRDefault="00377924" w:rsidP="00377924">
      <w:r w:rsidRPr="00377924">
        <w:t>1.2. Python Fundamentals:</w:t>
      </w:r>
    </w:p>
    <w:p w14:paraId="0F2D121E" w14:textId="77777777" w:rsidR="00377924" w:rsidRPr="00377924" w:rsidRDefault="00377924" w:rsidP="00377924">
      <w:pPr>
        <w:numPr>
          <w:ilvl w:val="0"/>
          <w:numId w:val="1"/>
        </w:numPr>
      </w:pPr>
      <w:r w:rsidRPr="00377924">
        <w:t>Variables and data types</w:t>
      </w:r>
    </w:p>
    <w:p w14:paraId="4F1CBE19" w14:textId="77777777" w:rsidR="00377924" w:rsidRPr="00377924" w:rsidRDefault="00377924" w:rsidP="00377924">
      <w:pPr>
        <w:numPr>
          <w:ilvl w:val="0"/>
          <w:numId w:val="1"/>
        </w:numPr>
      </w:pPr>
      <w:r w:rsidRPr="00377924">
        <w:t>Operators and expressions</w:t>
      </w:r>
    </w:p>
    <w:p w14:paraId="1CB59D93" w14:textId="77777777" w:rsidR="00377924" w:rsidRPr="00377924" w:rsidRDefault="00377924" w:rsidP="00377924">
      <w:pPr>
        <w:numPr>
          <w:ilvl w:val="0"/>
          <w:numId w:val="1"/>
        </w:numPr>
      </w:pPr>
      <w:r w:rsidRPr="00377924">
        <w:t>Control flow (if statements, loops)</w:t>
      </w:r>
    </w:p>
    <w:p w14:paraId="7E6AD7BB" w14:textId="77777777" w:rsidR="00377924" w:rsidRPr="00377924" w:rsidRDefault="00377924" w:rsidP="00377924">
      <w:pPr>
        <w:numPr>
          <w:ilvl w:val="0"/>
          <w:numId w:val="1"/>
        </w:numPr>
      </w:pPr>
      <w:r w:rsidRPr="00377924">
        <w:t>Functions and modules</w:t>
      </w:r>
    </w:p>
    <w:p w14:paraId="63E31E23" w14:textId="77777777" w:rsidR="00377924" w:rsidRPr="00377924" w:rsidRDefault="00377924" w:rsidP="00377924">
      <w:r w:rsidRPr="00377924">
        <w:t>1.3. Recommended Resources:</w:t>
      </w:r>
    </w:p>
    <w:p w14:paraId="1B0812A3" w14:textId="77777777" w:rsidR="00377924" w:rsidRPr="00377924" w:rsidRDefault="00377924" w:rsidP="00377924">
      <w:pPr>
        <w:numPr>
          <w:ilvl w:val="0"/>
          <w:numId w:val="2"/>
        </w:numPr>
      </w:pPr>
      <w:r w:rsidRPr="00377924">
        <w:t>Python.org (Official Python Documentation)</w:t>
      </w:r>
    </w:p>
    <w:p w14:paraId="1FBFBC9A" w14:textId="77777777" w:rsidR="00377924" w:rsidRPr="00377924" w:rsidRDefault="00377924" w:rsidP="00377924">
      <w:pPr>
        <w:numPr>
          <w:ilvl w:val="0"/>
          <w:numId w:val="2"/>
        </w:numPr>
      </w:pPr>
      <w:proofErr w:type="spellStart"/>
      <w:r w:rsidRPr="00377924">
        <w:t>Codecademy's</w:t>
      </w:r>
      <w:proofErr w:type="spellEnd"/>
      <w:r w:rsidRPr="00377924">
        <w:t xml:space="preserve"> Python Course</w:t>
      </w:r>
    </w:p>
    <w:p w14:paraId="19B31B11" w14:textId="77777777" w:rsidR="00377924" w:rsidRPr="00377924" w:rsidRDefault="00377924" w:rsidP="00377924">
      <w:pPr>
        <w:numPr>
          <w:ilvl w:val="0"/>
          <w:numId w:val="2"/>
        </w:numPr>
      </w:pPr>
      <w:r w:rsidRPr="00377924">
        <w:t xml:space="preserve">Python for Data Science Handbook by Jake </w:t>
      </w:r>
      <w:proofErr w:type="spellStart"/>
      <w:r w:rsidRPr="00377924">
        <w:t>VanderPlas</w:t>
      </w:r>
      <w:proofErr w:type="spellEnd"/>
    </w:p>
    <w:p w14:paraId="07221AB8" w14:textId="77777777" w:rsidR="00377924" w:rsidRPr="00377924" w:rsidRDefault="00377924" w:rsidP="00377924">
      <w:pPr>
        <w:rPr>
          <w:b/>
          <w:bCs/>
        </w:rPr>
      </w:pPr>
      <w:r w:rsidRPr="00377924">
        <w:rPr>
          <w:b/>
          <w:bCs/>
        </w:rPr>
        <w:t>Step 2: NumPy and Data Manipulation</w:t>
      </w:r>
    </w:p>
    <w:p w14:paraId="4267B985" w14:textId="77777777" w:rsidR="00377924" w:rsidRPr="00377924" w:rsidRDefault="00377924" w:rsidP="00377924">
      <w:r w:rsidRPr="00377924">
        <w:t>2.1. Install NumPy: Learn how to install and use NumPy for efficient array manipulation.</w:t>
      </w:r>
    </w:p>
    <w:p w14:paraId="2044F165" w14:textId="77777777" w:rsidR="00377924" w:rsidRPr="00377924" w:rsidRDefault="00377924" w:rsidP="00377924">
      <w:r w:rsidRPr="00377924">
        <w:t>2.2. NumPy Basics:</w:t>
      </w:r>
    </w:p>
    <w:p w14:paraId="0FED6D83" w14:textId="77777777" w:rsidR="00377924" w:rsidRPr="00377924" w:rsidRDefault="00377924" w:rsidP="00377924">
      <w:pPr>
        <w:numPr>
          <w:ilvl w:val="0"/>
          <w:numId w:val="3"/>
        </w:numPr>
      </w:pPr>
      <w:r w:rsidRPr="00377924">
        <w:t>Arrays and matrices</w:t>
      </w:r>
    </w:p>
    <w:p w14:paraId="228EE873" w14:textId="77777777" w:rsidR="00377924" w:rsidRPr="00377924" w:rsidRDefault="00377924" w:rsidP="00377924">
      <w:pPr>
        <w:numPr>
          <w:ilvl w:val="0"/>
          <w:numId w:val="3"/>
        </w:numPr>
      </w:pPr>
      <w:r w:rsidRPr="00377924">
        <w:t>Array operations</w:t>
      </w:r>
    </w:p>
    <w:p w14:paraId="5F783D8C" w14:textId="77777777" w:rsidR="00377924" w:rsidRPr="00377924" w:rsidRDefault="00377924" w:rsidP="00377924">
      <w:pPr>
        <w:numPr>
          <w:ilvl w:val="0"/>
          <w:numId w:val="3"/>
        </w:numPr>
      </w:pPr>
      <w:r w:rsidRPr="00377924">
        <w:t>Indexing and slicing</w:t>
      </w:r>
    </w:p>
    <w:p w14:paraId="22DDFF6D" w14:textId="77777777" w:rsidR="00377924" w:rsidRPr="00377924" w:rsidRDefault="00377924" w:rsidP="00377924">
      <w:r w:rsidRPr="00377924">
        <w:t>2.3. Recommended Resources:</w:t>
      </w:r>
    </w:p>
    <w:p w14:paraId="399CAABA" w14:textId="77777777" w:rsidR="00377924" w:rsidRPr="00377924" w:rsidRDefault="00377924" w:rsidP="00377924">
      <w:pPr>
        <w:numPr>
          <w:ilvl w:val="0"/>
          <w:numId w:val="4"/>
        </w:numPr>
      </w:pPr>
      <w:r w:rsidRPr="00377924">
        <w:t xml:space="preserve">NumPy </w:t>
      </w:r>
      <w:proofErr w:type="spellStart"/>
      <w:r w:rsidRPr="00377924">
        <w:t>Quickstart</w:t>
      </w:r>
      <w:proofErr w:type="spellEnd"/>
      <w:r w:rsidRPr="00377924">
        <w:t xml:space="preserve"> Tutorial</w:t>
      </w:r>
    </w:p>
    <w:p w14:paraId="4A4E68E7" w14:textId="77777777" w:rsidR="00377924" w:rsidRPr="00377924" w:rsidRDefault="00377924" w:rsidP="00377924">
      <w:pPr>
        <w:numPr>
          <w:ilvl w:val="0"/>
          <w:numId w:val="4"/>
        </w:numPr>
      </w:pPr>
      <w:proofErr w:type="spellStart"/>
      <w:r w:rsidRPr="00377924">
        <w:t>DataCamp's</w:t>
      </w:r>
      <w:proofErr w:type="spellEnd"/>
      <w:r w:rsidRPr="00377924">
        <w:t xml:space="preserve"> NumPy Tutorial</w:t>
      </w:r>
    </w:p>
    <w:p w14:paraId="3D1B3CC3" w14:textId="77777777" w:rsidR="00377924" w:rsidRPr="00377924" w:rsidRDefault="00377924" w:rsidP="00377924">
      <w:pPr>
        <w:rPr>
          <w:b/>
          <w:bCs/>
        </w:rPr>
      </w:pPr>
      <w:r w:rsidRPr="00377924">
        <w:rPr>
          <w:b/>
          <w:bCs/>
        </w:rPr>
        <w:t xml:space="preserve">Step 3: </w:t>
      </w:r>
      <w:proofErr w:type="spellStart"/>
      <w:r w:rsidRPr="00377924">
        <w:rPr>
          <w:b/>
          <w:bCs/>
        </w:rPr>
        <w:t>OpenAI</w:t>
      </w:r>
      <w:proofErr w:type="spellEnd"/>
      <w:r w:rsidRPr="00377924">
        <w:rPr>
          <w:b/>
          <w:bCs/>
        </w:rPr>
        <w:t xml:space="preserve"> Gym and Reinforcement Learning Basics</w:t>
      </w:r>
    </w:p>
    <w:p w14:paraId="58F6CC52" w14:textId="77777777" w:rsidR="00377924" w:rsidRPr="00377924" w:rsidRDefault="00377924" w:rsidP="00377924">
      <w:r w:rsidRPr="00377924">
        <w:t xml:space="preserve">3.1. Install </w:t>
      </w:r>
      <w:proofErr w:type="spellStart"/>
      <w:r w:rsidRPr="00377924">
        <w:t>OpenAI</w:t>
      </w:r>
      <w:proofErr w:type="spellEnd"/>
      <w:r w:rsidRPr="00377924">
        <w:t xml:space="preserve"> Gym: Set up the </w:t>
      </w:r>
      <w:proofErr w:type="spellStart"/>
      <w:r w:rsidRPr="00377924">
        <w:t>OpenAI</w:t>
      </w:r>
      <w:proofErr w:type="spellEnd"/>
      <w:r w:rsidRPr="00377924">
        <w:t xml:space="preserve"> Gym environment to work with reinforcement learning tasks.</w:t>
      </w:r>
    </w:p>
    <w:p w14:paraId="0F094A92" w14:textId="77777777" w:rsidR="00377924" w:rsidRPr="00377924" w:rsidRDefault="00377924" w:rsidP="00377924">
      <w:r w:rsidRPr="00377924">
        <w:t>3.2. Reinforcement Learning Basics:</w:t>
      </w:r>
    </w:p>
    <w:p w14:paraId="727E8247" w14:textId="77777777" w:rsidR="00377924" w:rsidRPr="00377924" w:rsidRDefault="00377924" w:rsidP="00377924">
      <w:pPr>
        <w:numPr>
          <w:ilvl w:val="0"/>
          <w:numId w:val="5"/>
        </w:numPr>
      </w:pPr>
      <w:r w:rsidRPr="00377924">
        <w:t>Markov Decision Processes (MDPs)</w:t>
      </w:r>
    </w:p>
    <w:p w14:paraId="7A58C351" w14:textId="77777777" w:rsidR="00377924" w:rsidRPr="00377924" w:rsidRDefault="00377924" w:rsidP="00377924">
      <w:pPr>
        <w:numPr>
          <w:ilvl w:val="0"/>
          <w:numId w:val="5"/>
        </w:numPr>
      </w:pPr>
      <w:r w:rsidRPr="00377924">
        <w:t>Rewards, episodes, and policies</w:t>
      </w:r>
    </w:p>
    <w:p w14:paraId="3A49FF6D" w14:textId="77777777" w:rsidR="00377924" w:rsidRPr="00377924" w:rsidRDefault="00377924" w:rsidP="00377924">
      <w:pPr>
        <w:numPr>
          <w:ilvl w:val="0"/>
          <w:numId w:val="5"/>
        </w:numPr>
      </w:pPr>
      <w:r w:rsidRPr="00377924">
        <w:t>Value and policy iteration</w:t>
      </w:r>
    </w:p>
    <w:p w14:paraId="43D8BBF5" w14:textId="77777777" w:rsidR="00377924" w:rsidRPr="00377924" w:rsidRDefault="00377924" w:rsidP="00377924">
      <w:r w:rsidRPr="00377924">
        <w:t>3.3. Recommended Resources:</w:t>
      </w:r>
    </w:p>
    <w:p w14:paraId="6CAF8B28" w14:textId="77777777" w:rsidR="00377924" w:rsidRPr="00377924" w:rsidRDefault="00377924" w:rsidP="00377924">
      <w:pPr>
        <w:numPr>
          <w:ilvl w:val="0"/>
          <w:numId w:val="6"/>
        </w:numPr>
      </w:pPr>
      <w:proofErr w:type="spellStart"/>
      <w:r w:rsidRPr="00377924">
        <w:t>OpenAI</w:t>
      </w:r>
      <w:proofErr w:type="spellEnd"/>
      <w:r w:rsidRPr="00377924">
        <w:t xml:space="preserve"> Gym Documentation</w:t>
      </w:r>
    </w:p>
    <w:p w14:paraId="257A5F9D" w14:textId="77777777" w:rsidR="00377924" w:rsidRPr="00377924" w:rsidRDefault="00377924" w:rsidP="00377924">
      <w:pPr>
        <w:numPr>
          <w:ilvl w:val="0"/>
          <w:numId w:val="6"/>
        </w:numPr>
      </w:pPr>
      <w:r w:rsidRPr="00377924">
        <w:t xml:space="preserve">Reinforcement Learning: An Introduction by Sutton &amp; </w:t>
      </w:r>
      <w:proofErr w:type="spellStart"/>
      <w:r w:rsidRPr="00377924">
        <w:t>Barto</w:t>
      </w:r>
      <w:proofErr w:type="spellEnd"/>
    </w:p>
    <w:p w14:paraId="62B2DB08" w14:textId="77777777" w:rsidR="00377924" w:rsidRPr="00377924" w:rsidRDefault="00377924" w:rsidP="00377924">
      <w:pPr>
        <w:numPr>
          <w:ilvl w:val="0"/>
          <w:numId w:val="6"/>
        </w:numPr>
      </w:pPr>
      <w:r w:rsidRPr="00377924">
        <w:t xml:space="preserve">Deep Reinforcement Learning with Python (DRL) course on </w:t>
      </w:r>
      <w:proofErr w:type="gramStart"/>
      <w:r w:rsidRPr="00377924">
        <w:t>Udemy</w:t>
      </w:r>
      <w:proofErr w:type="gramEnd"/>
    </w:p>
    <w:p w14:paraId="0289A950" w14:textId="77777777" w:rsidR="00377924" w:rsidRPr="00377924" w:rsidRDefault="00377924" w:rsidP="00377924">
      <w:pPr>
        <w:rPr>
          <w:b/>
          <w:bCs/>
        </w:rPr>
      </w:pPr>
      <w:r w:rsidRPr="00377924">
        <w:rPr>
          <w:b/>
          <w:bCs/>
        </w:rPr>
        <w:t xml:space="preserve">Step 4: Deep Learning with TensorFlow or </w:t>
      </w:r>
      <w:proofErr w:type="spellStart"/>
      <w:r w:rsidRPr="00377924">
        <w:rPr>
          <w:b/>
          <w:bCs/>
        </w:rPr>
        <w:t>PyTorch</w:t>
      </w:r>
      <w:proofErr w:type="spellEnd"/>
    </w:p>
    <w:p w14:paraId="763108A6" w14:textId="77777777" w:rsidR="00377924" w:rsidRPr="00377924" w:rsidRDefault="00377924" w:rsidP="00377924">
      <w:r w:rsidRPr="00377924">
        <w:t xml:space="preserve">4.1. Choose a Framework: Decide whether to use TensorFlow or </w:t>
      </w:r>
      <w:proofErr w:type="spellStart"/>
      <w:r w:rsidRPr="00377924">
        <w:t>PyTorch</w:t>
      </w:r>
      <w:proofErr w:type="spellEnd"/>
      <w:r w:rsidRPr="00377924">
        <w:t xml:space="preserve"> for deep learning.</w:t>
      </w:r>
    </w:p>
    <w:p w14:paraId="5225B70D" w14:textId="77777777" w:rsidR="00377924" w:rsidRPr="00377924" w:rsidRDefault="00377924" w:rsidP="00377924">
      <w:r w:rsidRPr="00377924">
        <w:t>4.2. Deep Learning Fundamentals:</w:t>
      </w:r>
    </w:p>
    <w:p w14:paraId="0BEC4A1D" w14:textId="77777777" w:rsidR="00377924" w:rsidRPr="00377924" w:rsidRDefault="00377924" w:rsidP="00377924">
      <w:pPr>
        <w:numPr>
          <w:ilvl w:val="0"/>
          <w:numId w:val="7"/>
        </w:numPr>
      </w:pPr>
      <w:r w:rsidRPr="00377924">
        <w:t>Neural networks and layers</w:t>
      </w:r>
    </w:p>
    <w:p w14:paraId="02E3EC97" w14:textId="77777777" w:rsidR="00377924" w:rsidRPr="00377924" w:rsidRDefault="00377924" w:rsidP="00377924">
      <w:pPr>
        <w:numPr>
          <w:ilvl w:val="0"/>
          <w:numId w:val="7"/>
        </w:numPr>
      </w:pPr>
      <w:r w:rsidRPr="00377924">
        <w:t>Loss functions and optimization</w:t>
      </w:r>
    </w:p>
    <w:p w14:paraId="7CF81D37" w14:textId="77777777" w:rsidR="00377924" w:rsidRPr="00377924" w:rsidRDefault="00377924" w:rsidP="00377924">
      <w:pPr>
        <w:numPr>
          <w:ilvl w:val="0"/>
          <w:numId w:val="7"/>
        </w:numPr>
      </w:pPr>
      <w:r w:rsidRPr="00377924">
        <w:t>Training and backpropagation</w:t>
      </w:r>
    </w:p>
    <w:p w14:paraId="5585C84F" w14:textId="77777777" w:rsidR="00377924" w:rsidRPr="00377924" w:rsidRDefault="00377924" w:rsidP="00377924">
      <w:r w:rsidRPr="00377924">
        <w:t>4.3. Recommended Resources:</w:t>
      </w:r>
    </w:p>
    <w:p w14:paraId="08625CE3" w14:textId="77777777" w:rsidR="00377924" w:rsidRPr="00377924" w:rsidRDefault="00377924" w:rsidP="00377924">
      <w:pPr>
        <w:numPr>
          <w:ilvl w:val="0"/>
          <w:numId w:val="8"/>
        </w:numPr>
      </w:pPr>
      <w:r w:rsidRPr="00377924">
        <w:t xml:space="preserve">TensorFlow Documentation or </w:t>
      </w:r>
      <w:proofErr w:type="spellStart"/>
      <w:r w:rsidRPr="00377924">
        <w:t>PyTorch</w:t>
      </w:r>
      <w:proofErr w:type="spellEnd"/>
      <w:r w:rsidRPr="00377924">
        <w:t xml:space="preserve"> Documentation</w:t>
      </w:r>
    </w:p>
    <w:p w14:paraId="4092304E" w14:textId="77777777" w:rsidR="00377924" w:rsidRPr="00377924" w:rsidRDefault="00377924" w:rsidP="00377924">
      <w:pPr>
        <w:numPr>
          <w:ilvl w:val="0"/>
          <w:numId w:val="8"/>
        </w:numPr>
      </w:pPr>
      <w:r w:rsidRPr="00377924">
        <w:t>Deep Learning Specialization on Coursera (TensorFlow)</w:t>
      </w:r>
    </w:p>
    <w:p w14:paraId="4353F0E2" w14:textId="77777777" w:rsidR="00377924" w:rsidRPr="00377924" w:rsidRDefault="00377924" w:rsidP="00377924">
      <w:pPr>
        <w:numPr>
          <w:ilvl w:val="0"/>
          <w:numId w:val="8"/>
        </w:numPr>
      </w:pPr>
      <w:r w:rsidRPr="00377924">
        <w:t xml:space="preserve">Deep Learning for Computer Vision with </w:t>
      </w:r>
      <w:proofErr w:type="spellStart"/>
      <w:r w:rsidRPr="00377924">
        <w:t>PyTorch</w:t>
      </w:r>
      <w:proofErr w:type="spellEnd"/>
      <w:r w:rsidRPr="00377924">
        <w:t xml:space="preserve"> on Udacity</w:t>
      </w:r>
    </w:p>
    <w:p w14:paraId="064CF20F" w14:textId="77777777" w:rsidR="00377924" w:rsidRPr="00377924" w:rsidRDefault="00377924" w:rsidP="00377924">
      <w:pPr>
        <w:rPr>
          <w:b/>
          <w:bCs/>
        </w:rPr>
      </w:pPr>
      <w:r w:rsidRPr="00377924">
        <w:rPr>
          <w:b/>
          <w:bCs/>
        </w:rPr>
        <w:t>Step 5: Convolutional Neural Networks (CNNs)</w:t>
      </w:r>
    </w:p>
    <w:p w14:paraId="50EEE8C3" w14:textId="77777777" w:rsidR="00377924" w:rsidRPr="00377924" w:rsidRDefault="00377924" w:rsidP="00377924">
      <w:r w:rsidRPr="00377924">
        <w:t>5.1. Learn about CNNs:</w:t>
      </w:r>
    </w:p>
    <w:p w14:paraId="78646D55" w14:textId="77777777" w:rsidR="00377924" w:rsidRPr="00377924" w:rsidRDefault="00377924" w:rsidP="00377924">
      <w:pPr>
        <w:numPr>
          <w:ilvl w:val="0"/>
          <w:numId w:val="9"/>
        </w:numPr>
      </w:pPr>
      <w:r w:rsidRPr="00377924">
        <w:lastRenderedPageBreak/>
        <w:t>Convolutional layers</w:t>
      </w:r>
    </w:p>
    <w:p w14:paraId="3FC356AE" w14:textId="77777777" w:rsidR="00377924" w:rsidRPr="00377924" w:rsidRDefault="00377924" w:rsidP="00377924">
      <w:pPr>
        <w:numPr>
          <w:ilvl w:val="0"/>
          <w:numId w:val="9"/>
        </w:numPr>
      </w:pPr>
      <w:r w:rsidRPr="00377924">
        <w:t>Pooling layers</w:t>
      </w:r>
    </w:p>
    <w:p w14:paraId="43E13457" w14:textId="77777777" w:rsidR="00377924" w:rsidRPr="00377924" w:rsidRDefault="00377924" w:rsidP="00377924">
      <w:pPr>
        <w:numPr>
          <w:ilvl w:val="0"/>
          <w:numId w:val="9"/>
        </w:numPr>
      </w:pPr>
      <w:r w:rsidRPr="00377924">
        <w:t>Image preprocessing</w:t>
      </w:r>
    </w:p>
    <w:p w14:paraId="31A1D35C" w14:textId="77777777" w:rsidR="00377924" w:rsidRPr="00377924" w:rsidRDefault="00377924" w:rsidP="00377924">
      <w:r w:rsidRPr="00377924">
        <w:t>5.2. Recommended Resources:</w:t>
      </w:r>
    </w:p>
    <w:p w14:paraId="28363D86" w14:textId="77777777" w:rsidR="00377924" w:rsidRPr="00377924" w:rsidRDefault="00377924" w:rsidP="00377924">
      <w:pPr>
        <w:numPr>
          <w:ilvl w:val="0"/>
          <w:numId w:val="10"/>
        </w:numPr>
      </w:pPr>
      <w:r w:rsidRPr="00377924">
        <w:t>Stanford's CS231n Convolutional Neural Networks for Visual Recognition</w:t>
      </w:r>
    </w:p>
    <w:p w14:paraId="43E313FF" w14:textId="77777777" w:rsidR="00377924" w:rsidRPr="00377924" w:rsidRDefault="00377924" w:rsidP="00377924">
      <w:pPr>
        <w:numPr>
          <w:ilvl w:val="0"/>
          <w:numId w:val="10"/>
        </w:numPr>
      </w:pPr>
      <w:proofErr w:type="spellStart"/>
      <w:r w:rsidRPr="00377924">
        <w:t>Fast.ai's</w:t>
      </w:r>
      <w:proofErr w:type="spellEnd"/>
      <w:r w:rsidRPr="00377924">
        <w:t xml:space="preserve"> Practical Deep Learning for Coders course</w:t>
      </w:r>
    </w:p>
    <w:p w14:paraId="79830110" w14:textId="77777777" w:rsidR="00377924" w:rsidRPr="00377924" w:rsidRDefault="00377924" w:rsidP="00377924">
      <w:pPr>
        <w:rPr>
          <w:b/>
          <w:bCs/>
        </w:rPr>
      </w:pPr>
      <w:r w:rsidRPr="00377924">
        <w:rPr>
          <w:b/>
          <w:bCs/>
        </w:rPr>
        <w:t>Step 6: Implementing Pong from Pixels</w:t>
      </w:r>
    </w:p>
    <w:p w14:paraId="31CCC471" w14:textId="77777777" w:rsidR="00377924" w:rsidRPr="00377924" w:rsidRDefault="00377924" w:rsidP="00377924">
      <w:r w:rsidRPr="00377924">
        <w:t xml:space="preserve">6.1. Study </w:t>
      </w:r>
      <w:proofErr w:type="spellStart"/>
      <w:r w:rsidRPr="00377924">
        <w:t>Karpathy's</w:t>
      </w:r>
      <w:proofErr w:type="spellEnd"/>
      <w:r w:rsidRPr="00377924">
        <w:t xml:space="preserve"> Blog Post: Go through Andrej </w:t>
      </w:r>
      <w:proofErr w:type="spellStart"/>
      <w:r w:rsidRPr="00377924">
        <w:t>Karpathy's</w:t>
      </w:r>
      <w:proofErr w:type="spellEnd"/>
      <w:r w:rsidRPr="00377924">
        <w:t xml:space="preserve"> "Pong from Pixels" blog post carefully and understand the architecture and algorithms used.</w:t>
      </w:r>
    </w:p>
    <w:p w14:paraId="1798DFD2" w14:textId="77777777" w:rsidR="00377924" w:rsidRPr="00377924" w:rsidRDefault="00377924" w:rsidP="00377924">
      <w:r w:rsidRPr="00377924">
        <w:t>6.2. Implement the Project: Start by replicating the project step by step, building the neural network and reinforcement learning components.</w:t>
      </w:r>
    </w:p>
    <w:p w14:paraId="5ECF3AAD" w14:textId="77777777" w:rsidR="00377924" w:rsidRPr="00377924" w:rsidRDefault="00377924" w:rsidP="00377924">
      <w:r w:rsidRPr="00377924">
        <w:t>6.3. Debugging and Optimization: Debug your code, fine-tune hyperparameters, and optimize your model for better performance.</w:t>
      </w:r>
    </w:p>
    <w:p w14:paraId="4F0AF250" w14:textId="77777777" w:rsidR="00377924" w:rsidRPr="00377924" w:rsidRDefault="00377924" w:rsidP="00377924">
      <w:pPr>
        <w:rPr>
          <w:b/>
          <w:bCs/>
        </w:rPr>
      </w:pPr>
      <w:r w:rsidRPr="00377924">
        <w:rPr>
          <w:b/>
          <w:bCs/>
        </w:rPr>
        <w:t>Step 7: Further Exploration</w:t>
      </w:r>
    </w:p>
    <w:p w14:paraId="71FEBD61" w14:textId="77777777" w:rsidR="00377924" w:rsidRPr="00377924" w:rsidRDefault="00377924" w:rsidP="00377924">
      <w:r w:rsidRPr="00377924">
        <w:t>7.1. Reinforcement Learning Algorithms: Explore other reinforcement learning algorithms like DQN, A3C, and PPO.</w:t>
      </w:r>
    </w:p>
    <w:p w14:paraId="54B415AB" w14:textId="77777777" w:rsidR="00377924" w:rsidRPr="00377924" w:rsidRDefault="00377924" w:rsidP="00377924">
      <w:r w:rsidRPr="00377924">
        <w:t>7.2. Reinforcement Learning Environments: Experiment with different environments beyond Pong.</w:t>
      </w:r>
    </w:p>
    <w:p w14:paraId="1BB01C76" w14:textId="77777777" w:rsidR="00377924" w:rsidRPr="00377924" w:rsidRDefault="00377924" w:rsidP="00377924">
      <w:r w:rsidRPr="00377924">
        <w:t>7.3. Continuous Learning: Keep up to date with the latest advancements in deep reinforcement learning and AI.</w:t>
      </w:r>
    </w:p>
    <w:p w14:paraId="4E409E74" w14:textId="77777777" w:rsidR="00377924" w:rsidRPr="00377924" w:rsidRDefault="00377924" w:rsidP="00377924">
      <w:r w:rsidRPr="00377924">
        <w:t>Remember that learning and implementing reinforcement learning can be challenging, so don't be discouraged by difficulties along the way. Keep practicing and experimenting, and you'll gradually build your expertise. Good luck with your project!</w:t>
      </w:r>
    </w:p>
    <w:p w14:paraId="3C9EF5D0" w14:textId="77777777" w:rsidR="00377924" w:rsidRDefault="00377924"/>
    <w:sectPr w:rsidR="00377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871"/>
    <w:multiLevelType w:val="multilevel"/>
    <w:tmpl w:val="FBFC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9786B"/>
    <w:multiLevelType w:val="multilevel"/>
    <w:tmpl w:val="0554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C7554"/>
    <w:multiLevelType w:val="multilevel"/>
    <w:tmpl w:val="D9C6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071C5"/>
    <w:multiLevelType w:val="multilevel"/>
    <w:tmpl w:val="BED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A930E8"/>
    <w:multiLevelType w:val="multilevel"/>
    <w:tmpl w:val="FF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933AE8"/>
    <w:multiLevelType w:val="multilevel"/>
    <w:tmpl w:val="0A3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52654"/>
    <w:multiLevelType w:val="multilevel"/>
    <w:tmpl w:val="4AD0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942EDA"/>
    <w:multiLevelType w:val="multilevel"/>
    <w:tmpl w:val="539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1E2379"/>
    <w:multiLevelType w:val="multilevel"/>
    <w:tmpl w:val="1202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4831CB"/>
    <w:multiLevelType w:val="multilevel"/>
    <w:tmpl w:val="046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7622629">
    <w:abstractNumId w:val="4"/>
  </w:num>
  <w:num w:numId="2" w16cid:durableId="71582818">
    <w:abstractNumId w:val="7"/>
  </w:num>
  <w:num w:numId="3" w16cid:durableId="492643379">
    <w:abstractNumId w:val="0"/>
  </w:num>
  <w:num w:numId="4" w16cid:durableId="43990523">
    <w:abstractNumId w:val="2"/>
  </w:num>
  <w:num w:numId="5" w16cid:durableId="367923119">
    <w:abstractNumId w:val="5"/>
  </w:num>
  <w:num w:numId="6" w16cid:durableId="1715502697">
    <w:abstractNumId w:val="8"/>
  </w:num>
  <w:num w:numId="7" w16cid:durableId="1464881588">
    <w:abstractNumId w:val="9"/>
  </w:num>
  <w:num w:numId="8" w16cid:durableId="750396052">
    <w:abstractNumId w:val="1"/>
  </w:num>
  <w:num w:numId="9" w16cid:durableId="1392388085">
    <w:abstractNumId w:val="3"/>
  </w:num>
  <w:num w:numId="10" w16cid:durableId="439381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24"/>
    <w:rsid w:val="0037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A448F"/>
  <w15:chartTrackingRefBased/>
  <w15:docId w15:val="{ACB6E892-926E-5244-8C90-088296B3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924"/>
    <w:rPr>
      <w:color w:val="0563C1" w:themeColor="hyperlink"/>
      <w:u w:val="single"/>
    </w:rPr>
  </w:style>
  <w:style w:type="character" w:styleId="UnresolvedMention">
    <w:name w:val="Unresolved Mention"/>
    <w:basedOn w:val="DefaultParagraphFont"/>
    <w:uiPriority w:val="99"/>
    <w:semiHidden/>
    <w:unhideWhenUsed/>
    <w:rsid w:val="00377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879593">
      <w:bodyDiv w:val="1"/>
      <w:marLeft w:val="0"/>
      <w:marRight w:val="0"/>
      <w:marTop w:val="0"/>
      <w:marBottom w:val="0"/>
      <w:divBdr>
        <w:top w:val="none" w:sz="0" w:space="0" w:color="auto"/>
        <w:left w:val="none" w:sz="0" w:space="0" w:color="auto"/>
        <w:bottom w:val="none" w:sz="0" w:space="0" w:color="auto"/>
        <w:right w:val="none" w:sz="0" w:space="0" w:color="auto"/>
      </w:divBdr>
    </w:div>
    <w:div w:id="16184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2023-09-13T21:17:00Z</dcterms:created>
  <dcterms:modified xsi:type="dcterms:W3CDTF">2023-09-13T21:25:00Z</dcterms:modified>
</cp:coreProperties>
</file>