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1510333059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  <w:lang w:eastAsia="ru-RU"/>
            </w:rPr>
            <w:drawing>
              <wp:inline distT="0" distB="0" distL="0" distR="0" wp14:anchorId="02C5C6F8" wp14:editId="786EC3C6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0E2A2D" w:rsidRPr="00DA2B9E" w:rsidRDefault="000E2A2D" w:rsidP="00D93EF9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0E2A2D" w:rsidRPr="00DA2B9E" w:rsidRDefault="000E2A2D" w:rsidP="00D93EF9"/>
        <w:p w:rsidR="000E2A2D" w:rsidRPr="00DA2B9E" w:rsidRDefault="000E2A2D" w:rsidP="00D93EF9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>Дисциплина: «</w:t>
          </w:r>
          <w:r w:rsidRPr="000E2A2D">
            <w:rPr>
              <w:sz w:val="24"/>
              <w:szCs w:val="24"/>
            </w:rPr>
            <w:t>Программирование встроенных систем управления</w:t>
          </w:r>
          <w:r w:rsidRPr="00DA2B9E">
            <w:rPr>
              <w:sz w:val="24"/>
              <w:szCs w:val="24"/>
            </w:rPr>
            <w:t>»</w:t>
          </w:r>
        </w:p>
        <w:p w:rsidR="000E2A2D" w:rsidRPr="00DA2B9E" w:rsidRDefault="000E2A2D" w:rsidP="00D93EF9"/>
        <w:p w:rsidR="000E2A2D" w:rsidRPr="00070FB6" w:rsidRDefault="00AB5F07" w:rsidP="00D93EF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Лабораторная работа № </w:t>
          </w:r>
          <w:r w:rsidR="00E00BD9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0E2A2D" w:rsidRPr="00DA2B9E" w:rsidRDefault="00686426" w:rsidP="00AB5F07">
          <w:pPr>
            <w:pStyle w:val="Standard"/>
            <w:jc w:val="center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</w:rPr>
            <w:t>Дисплеи</w:t>
          </w:r>
          <w:r w:rsidR="00AB5F07" w:rsidRPr="00AB5F07">
            <w:rPr>
              <w:rFonts w:ascii="Times New Roman" w:hAnsi="Times New Roman" w:cs="Times New Roman"/>
              <w:sz w:val="28"/>
            </w:rPr>
            <w:t xml:space="preserve">, подключение </w:t>
          </w:r>
          <w:r>
            <w:rPr>
              <w:rFonts w:ascii="Times New Roman" w:hAnsi="Times New Roman" w:cs="Times New Roman"/>
              <w:sz w:val="28"/>
            </w:rPr>
            <w:t xml:space="preserve">дисплеев к </w:t>
          </w:r>
          <w:proofErr w:type="spellStart"/>
          <w:r>
            <w:rPr>
              <w:rFonts w:ascii="Times New Roman" w:hAnsi="Times New Roman" w:cs="Times New Roman"/>
              <w:sz w:val="28"/>
            </w:rPr>
            <w:t>Arduino</w:t>
          </w:r>
          <w:proofErr w:type="spellEnd"/>
          <w:r>
            <w:rPr>
              <w:rFonts w:ascii="Times New Roman" w:hAnsi="Times New Roman" w:cs="Times New Roman"/>
              <w:sz w:val="28"/>
            </w:rPr>
            <w:t>.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 xml:space="preserve">преподаватель:   </w:t>
          </w:r>
          <w:proofErr w:type="gramEnd"/>
          <w:r w:rsidRPr="00DA2B9E">
            <w:rPr>
              <w:szCs w:val="28"/>
            </w:rPr>
            <w:t xml:space="preserve">                     </w:t>
          </w:r>
          <w:r>
            <w:rPr>
              <w:szCs w:val="28"/>
            </w:rPr>
            <w:t xml:space="preserve">               __________  </w:t>
          </w:r>
          <w:r>
            <w:rPr>
              <w:szCs w:val="28"/>
            </w:rPr>
            <w:tab/>
            <w:t xml:space="preserve">   </w:t>
          </w:r>
          <w:r>
            <w:rPr>
              <w:szCs w:val="28"/>
              <w:u w:val="single"/>
            </w:rPr>
            <w:t>_</w:t>
          </w:r>
          <w:r w:rsidRPr="000E2A2D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>Панфилов П. В.</w:t>
          </w:r>
          <w:r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</w:t>
          </w:r>
          <w:r>
            <w:rPr>
              <w:szCs w:val="28"/>
              <w:u w:val="single"/>
            </w:rPr>
            <w:t>__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   </w:t>
          </w:r>
          <w:r w:rsidRPr="00DA2B9E">
            <w:rPr>
              <w:szCs w:val="28"/>
              <w:vertAlign w:val="superscript"/>
            </w:rPr>
            <w:tab/>
            <w:t>(ФИО)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Default="000E2A2D" w:rsidP="000E2A2D">
          <w:pPr>
            <w:jc w:val="center"/>
          </w:pPr>
          <w:r>
            <w:rPr>
              <w:szCs w:val="28"/>
            </w:rPr>
            <w:t>Москва 2022</w:t>
          </w:r>
          <w:r>
            <w:br w:type="page"/>
          </w:r>
        </w:p>
      </w:sdtContent>
    </w:sdt>
    <w:p w:rsidR="00ED4787" w:rsidRDefault="00ED4787" w:rsidP="00C052AB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lastRenderedPageBreak/>
        <w:t xml:space="preserve"> </w:t>
      </w:r>
      <w:r w:rsidR="00686426" w:rsidRPr="00686426">
        <w:rPr>
          <w:szCs w:val="28"/>
        </w:rPr>
        <w:t xml:space="preserve">Дисплеи, подключение дисплеев к </w:t>
      </w:r>
      <w:proofErr w:type="spellStart"/>
      <w:r w:rsidR="00686426" w:rsidRPr="00686426">
        <w:rPr>
          <w:szCs w:val="28"/>
        </w:rPr>
        <w:t>Arduino</w:t>
      </w:r>
      <w:proofErr w:type="spellEnd"/>
      <w:r w:rsidR="00686426" w:rsidRPr="00686426">
        <w:rPr>
          <w:szCs w:val="28"/>
        </w:rPr>
        <w:t>.</w:t>
      </w:r>
    </w:p>
    <w:p w:rsidR="00E5562D" w:rsidRPr="00E5562D" w:rsidRDefault="00E5562D" w:rsidP="00E5562D">
      <w:pPr>
        <w:pStyle w:val="1"/>
      </w:pPr>
      <w:r>
        <w:t>Задание</w:t>
      </w:r>
      <w:r w:rsidR="00BA2019">
        <w:t xml:space="preserve"> (Для </w:t>
      </w:r>
      <w:r w:rsidR="00686426">
        <w:t xml:space="preserve">не </w:t>
      </w:r>
      <w:r w:rsidR="00BA2019">
        <w:t>продвинутых пользователей)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Разработать программу простейшего терморегулятора, со следующими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proofErr w:type="gram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характеристиками</w:t>
      </w:r>
      <w:proofErr w:type="gram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: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1. В качестве датчика температуры использовать датчик DHT11(D4). Текущая</w:t>
      </w:r>
      <w:r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температура Тт. Точность расчетов и хранения температуры не ниже 0.1 градуса.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2. Установку целевой температуры (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) проводить с помощью двух кнопок D2-увеличение D3-уменьшение температуры. Шаг 1 градус. Диапазон регулирования +10 … +30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proofErr w:type="gram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градусов</w:t>
      </w:r>
      <w:proofErr w:type="gram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.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3. Считать нагревательным элементом светодиод красного цвета (D12).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4. Терморегулятор должен иметь гистерезис (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), при этом температура включения</w:t>
      </w:r>
      <w:r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нагревательного элемента равна целевая температура минус гистерезис (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вкл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=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Тц-Гс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), а</w:t>
      </w:r>
      <w:r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выключения — целевая температура (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выкл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=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). Гистерезис (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) по умолчанию 2 градуса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5. Для показа состояния регулятора использовать LCD дисплей подключенный к шине</w:t>
      </w:r>
      <w:r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i2c тип дисплея 1602. Должны отображаться 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Тт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и включение нагрева (D12).</w:t>
      </w:r>
    </w:p>
    <w:p w:rsidR="00686426" w:rsidRPr="00686426" w:rsidRDefault="00686426" w:rsidP="00686426">
      <w:pPr>
        <w:pStyle w:val="1"/>
        <w:spacing w:before="0" w:line="360" w:lineRule="auto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6. При переходе из одного состояния в другое (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вкл-вкл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и 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выкл-вкл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D12) подавать</w:t>
      </w:r>
      <w:r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короткий (50 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мсек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.) звуковой сигнал 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биппером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D5</w:t>
      </w:r>
    </w:p>
    <w:p w:rsidR="00BA2019" w:rsidRDefault="00686426" w:rsidP="00686426">
      <w:pPr>
        <w:pStyle w:val="1"/>
        <w:spacing w:before="0" w:line="360" w:lineRule="auto"/>
        <w:rPr>
          <w:szCs w:val="28"/>
        </w:rPr>
      </w:pPr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7. При </w:t>
      </w:r>
      <w:proofErr w:type="spellStart"/>
      <w:proofErr w:type="gram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Тт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&lt;</w:t>
      </w:r>
      <w:proofErr w:type="spellStart"/>
      <w:proofErr w:type="gram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Тц-Гс</w:t>
      </w:r>
      <w:proofErr w:type="spellEnd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должен мигать светодиод D13 с частотой 2 </w:t>
      </w:r>
      <w:proofErr w:type="spellStart"/>
      <w:r w:rsidRPr="00686426">
        <w:rPr>
          <w:rFonts w:ascii="Times New Roman" w:eastAsiaTheme="minorHAnsi" w:hAnsi="Times New Roman" w:cstheme="minorBidi"/>
          <w:color w:val="auto"/>
          <w:sz w:val="28"/>
          <w:szCs w:val="28"/>
        </w:rPr>
        <w:t>гц</w:t>
      </w:r>
      <w:proofErr w:type="spellEnd"/>
    </w:p>
    <w:p w:rsidR="00425B14" w:rsidRDefault="00425B14" w:rsidP="00425B14"/>
    <w:p w:rsidR="00686426" w:rsidRDefault="00686426" w:rsidP="00425B14"/>
    <w:p w:rsidR="00686426" w:rsidRDefault="00686426" w:rsidP="00425B14"/>
    <w:p w:rsidR="00686426" w:rsidRDefault="00686426" w:rsidP="00425B14"/>
    <w:p w:rsidR="00686426" w:rsidRDefault="00686426" w:rsidP="00425B14"/>
    <w:p w:rsidR="00686426" w:rsidRPr="00425B14" w:rsidRDefault="00686426" w:rsidP="00425B14"/>
    <w:p w:rsidR="009F7869" w:rsidRPr="00C052AB" w:rsidRDefault="007C4778" w:rsidP="009746FF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lastRenderedPageBreak/>
        <w:t>Описание программы</w:t>
      </w:r>
    </w:p>
    <w:p w:rsidR="00A934CB" w:rsidRDefault="009F7869" w:rsidP="00C052AB">
      <w:pPr>
        <w:spacing w:line="360" w:lineRule="auto"/>
        <w:jc w:val="both"/>
        <w:rPr>
          <w:szCs w:val="28"/>
        </w:rPr>
      </w:pPr>
      <w:r w:rsidRPr="00C052AB">
        <w:rPr>
          <w:szCs w:val="28"/>
        </w:rPr>
        <w:t xml:space="preserve">В качестве </w:t>
      </w:r>
      <w:r w:rsidRPr="00C052AB">
        <w:rPr>
          <w:szCs w:val="28"/>
          <w:lang w:val="en-US"/>
        </w:rPr>
        <w:t>IDE</w:t>
      </w:r>
      <w:r w:rsidRPr="00C052AB">
        <w:rPr>
          <w:szCs w:val="28"/>
        </w:rPr>
        <w:t xml:space="preserve"> использовалась </w:t>
      </w:r>
      <w:r w:rsidRPr="00C052AB">
        <w:rPr>
          <w:szCs w:val="28"/>
          <w:lang w:val="en-US"/>
        </w:rPr>
        <w:t>VS</w:t>
      </w:r>
      <w:r w:rsidRPr="00C052AB">
        <w:rPr>
          <w:szCs w:val="28"/>
        </w:rPr>
        <w:t xml:space="preserve"> </w:t>
      </w:r>
      <w:r w:rsidRPr="00C052AB">
        <w:rPr>
          <w:szCs w:val="28"/>
          <w:lang w:val="en-US"/>
        </w:rPr>
        <w:t>Code</w:t>
      </w:r>
      <w:r w:rsidRPr="00C052AB">
        <w:rPr>
          <w:szCs w:val="28"/>
        </w:rPr>
        <w:t xml:space="preserve"> с расширением </w:t>
      </w:r>
      <w:proofErr w:type="spellStart"/>
      <w:r w:rsidRPr="00C052AB">
        <w:rPr>
          <w:szCs w:val="28"/>
          <w:lang w:val="en-US"/>
        </w:rPr>
        <w:t>PlatfofmIO</w:t>
      </w:r>
      <w:proofErr w:type="spellEnd"/>
      <w:r w:rsidR="00ED4787" w:rsidRPr="00C052AB">
        <w:rPr>
          <w:szCs w:val="28"/>
        </w:rPr>
        <w:t>.</w:t>
      </w:r>
      <w:r w:rsidR="007C4778" w:rsidRPr="00C052AB">
        <w:rPr>
          <w:szCs w:val="28"/>
        </w:rPr>
        <w:t xml:space="preserve"> </w:t>
      </w:r>
    </w:p>
    <w:p w:rsidR="00686426" w:rsidRDefault="00425B14" w:rsidP="00A934C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Устройство включает нагреватель (красный светодиод) при значении температуры, меньше регулируемой, и выключает его при достижении нужной температуры (с учётом гистерезиса).</w:t>
      </w:r>
      <w:r w:rsidR="007C48F7">
        <w:rPr>
          <w:szCs w:val="28"/>
        </w:rPr>
        <w:t xml:space="preserve"> </w:t>
      </w:r>
      <w:r w:rsidR="00614B66">
        <w:rPr>
          <w:szCs w:val="28"/>
        </w:rPr>
        <w:t>При ошибке датчика устройство выключается, пока ошибка не исчезнет.</w:t>
      </w:r>
      <w:r>
        <w:rPr>
          <w:szCs w:val="28"/>
        </w:rPr>
        <w:t xml:space="preserve"> </w:t>
      </w:r>
    </w:p>
    <w:p w:rsidR="009F7869" w:rsidRPr="00BA2019" w:rsidRDefault="007C4778" w:rsidP="00A934CB">
      <w:pPr>
        <w:spacing w:line="360" w:lineRule="auto"/>
        <w:ind w:firstLine="708"/>
        <w:jc w:val="both"/>
        <w:rPr>
          <w:szCs w:val="28"/>
        </w:rPr>
      </w:pPr>
      <w:r w:rsidRPr="00C052AB">
        <w:rPr>
          <w:szCs w:val="28"/>
        </w:rPr>
        <w:t>В основном цикле идет обработка</w:t>
      </w:r>
      <w:r w:rsidR="009746FF">
        <w:rPr>
          <w:szCs w:val="28"/>
        </w:rPr>
        <w:t xml:space="preserve"> </w:t>
      </w:r>
      <w:r w:rsidR="00686426">
        <w:rPr>
          <w:szCs w:val="28"/>
        </w:rPr>
        <w:t xml:space="preserve">вывода показаний на дисплей </w:t>
      </w:r>
      <w:r w:rsidR="00686426" w:rsidRPr="00686426">
        <w:rPr>
          <w:szCs w:val="28"/>
        </w:rPr>
        <w:t>SSD1306</w:t>
      </w:r>
      <w:r w:rsidR="00686426">
        <w:rPr>
          <w:szCs w:val="28"/>
        </w:rPr>
        <w:t xml:space="preserve"> (в наличии только он)</w:t>
      </w:r>
      <w:r w:rsidR="009746FF">
        <w:rPr>
          <w:szCs w:val="28"/>
        </w:rPr>
        <w:t>, обработка</w:t>
      </w:r>
      <w:r w:rsidRPr="00C052AB">
        <w:rPr>
          <w:szCs w:val="28"/>
        </w:rPr>
        <w:t xml:space="preserve"> н</w:t>
      </w:r>
      <w:r w:rsidR="009746FF">
        <w:rPr>
          <w:szCs w:val="28"/>
        </w:rPr>
        <w:t xml:space="preserve">ажатий кнопки D2 </w:t>
      </w:r>
      <w:r w:rsidR="00686426">
        <w:rPr>
          <w:szCs w:val="28"/>
        </w:rPr>
        <w:t xml:space="preserve">и D3 </w:t>
      </w:r>
      <w:r w:rsidR="009746FF">
        <w:rPr>
          <w:szCs w:val="28"/>
        </w:rPr>
        <w:t xml:space="preserve">для </w:t>
      </w:r>
      <w:r w:rsidR="00686426">
        <w:rPr>
          <w:szCs w:val="28"/>
        </w:rPr>
        <w:t>увеличения и уменьшения значения пороговой температуры с шагом в 1 градус</w:t>
      </w:r>
      <w:r w:rsidR="00D50B71">
        <w:rPr>
          <w:szCs w:val="28"/>
        </w:rPr>
        <w:t>, считывание по</w:t>
      </w:r>
      <w:r w:rsidR="009746FF">
        <w:rPr>
          <w:szCs w:val="28"/>
        </w:rPr>
        <w:t>казаний датчика температуры</w:t>
      </w:r>
      <w:r w:rsidR="00A934CB">
        <w:rPr>
          <w:szCs w:val="28"/>
        </w:rPr>
        <w:t xml:space="preserve"> и влажности </w:t>
      </w:r>
      <w:r w:rsidR="00A934CB">
        <w:rPr>
          <w:szCs w:val="28"/>
          <w:lang w:val="en-US"/>
        </w:rPr>
        <w:t>DH</w:t>
      </w:r>
      <w:r w:rsidR="00A934CB" w:rsidRPr="00A934CB">
        <w:rPr>
          <w:szCs w:val="28"/>
        </w:rPr>
        <w:t>11 (</w:t>
      </w:r>
      <w:r w:rsidR="00A934CB">
        <w:rPr>
          <w:szCs w:val="28"/>
        </w:rPr>
        <w:t>D4</w:t>
      </w:r>
      <w:r w:rsidR="00A934CB" w:rsidRPr="00A934CB">
        <w:rPr>
          <w:szCs w:val="28"/>
        </w:rPr>
        <w:t>)</w:t>
      </w:r>
      <w:r w:rsidRPr="00C052AB">
        <w:rPr>
          <w:szCs w:val="28"/>
        </w:rPr>
        <w:t xml:space="preserve"> Дребезг обрабатывается </w:t>
      </w:r>
      <w:proofErr w:type="spellStart"/>
      <w:r w:rsidRPr="00C052AB">
        <w:rPr>
          <w:szCs w:val="28"/>
        </w:rPr>
        <w:t>программно</w:t>
      </w:r>
      <w:proofErr w:type="spellEnd"/>
      <w:r w:rsidRPr="00C052AB">
        <w:rPr>
          <w:szCs w:val="28"/>
        </w:rPr>
        <w:t xml:space="preserve"> с помощью задержки. </w:t>
      </w:r>
      <w:r w:rsidR="00D50B71">
        <w:rPr>
          <w:szCs w:val="28"/>
        </w:rPr>
        <w:t>При включенном нагревателе (D12) также включается мигание светодиода (D13)</w:t>
      </w:r>
      <w:r w:rsidR="009746FF">
        <w:rPr>
          <w:szCs w:val="28"/>
        </w:rPr>
        <w:t xml:space="preserve"> </w:t>
      </w:r>
      <w:r w:rsidR="00D50B71">
        <w:rPr>
          <w:szCs w:val="28"/>
        </w:rPr>
        <w:t xml:space="preserve">с частотой 2 Герц (в цикле </w:t>
      </w:r>
      <w:r w:rsidR="00D50B71" w:rsidRPr="00D50B71">
        <w:rPr>
          <w:szCs w:val="28"/>
          <w:lang w:val="en-US"/>
        </w:rPr>
        <w:t>yield</w:t>
      </w:r>
      <w:r w:rsidR="00D50B71">
        <w:rPr>
          <w:szCs w:val="28"/>
        </w:rPr>
        <w:t>)</w:t>
      </w:r>
      <w:r w:rsidRPr="00C052AB">
        <w:rPr>
          <w:szCs w:val="28"/>
        </w:rPr>
        <w:t>.</w:t>
      </w:r>
      <w:r w:rsidR="00D50B71">
        <w:rPr>
          <w:szCs w:val="28"/>
        </w:rPr>
        <w:t xml:space="preserve"> При переключении состояния (с ВКЛ на ВЫКЛ и обратно) подаётся звуковой сигнал </w:t>
      </w:r>
      <w:proofErr w:type="spellStart"/>
      <w:r w:rsidR="00D50B71">
        <w:t>биппером</w:t>
      </w:r>
      <w:proofErr w:type="spellEnd"/>
      <w:r w:rsidR="00D50B71" w:rsidRPr="00D50B71">
        <w:rPr>
          <w:szCs w:val="28"/>
        </w:rPr>
        <w:t xml:space="preserve"> (</w:t>
      </w:r>
      <w:r w:rsidR="00D50B71">
        <w:rPr>
          <w:szCs w:val="28"/>
        </w:rPr>
        <w:t xml:space="preserve">D5 методом </w:t>
      </w:r>
      <w:r w:rsidR="00D50B71">
        <w:rPr>
          <w:szCs w:val="28"/>
          <w:lang w:val="en-US"/>
        </w:rPr>
        <w:t>tone</w:t>
      </w:r>
      <w:r w:rsidR="00D50B71" w:rsidRPr="00D50B71">
        <w:rPr>
          <w:szCs w:val="28"/>
        </w:rPr>
        <w:t>)</w:t>
      </w:r>
      <w:r w:rsidR="00BA2019">
        <w:rPr>
          <w:szCs w:val="28"/>
        </w:rPr>
        <w:t xml:space="preserve">. </w:t>
      </w:r>
    </w:p>
    <w:p w:rsidR="009F7869" w:rsidRDefault="00D50B71" w:rsidP="00BA2019">
      <w:pPr>
        <w:spacing w:after="0"/>
        <w:jc w:val="center"/>
        <w:rPr>
          <w:rFonts w:cs="Times New Roman"/>
          <w:sz w:val="24"/>
        </w:rPr>
      </w:pPr>
      <w:r w:rsidRPr="00D50B71">
        <w:rPr>
          <w:rFonts w:cs="Times New Roman"/>
          <w:noProof/>
          <w:sz w:val="24"/>
          <w:lang w:eastAsia="ru-RU"/>
        </w:rPr>
        <w:drawing>
          <wp:inline distT="0" distB="0" distL="0" distR="0" wp14:anchorId="342E16D1" wp14:editId="058BBD86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5C" w:rsidRDefault="0000325C" w:rsidP="0000325C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 1.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Pr="00A934CB" w:rsidRDefault="00A934CB" w:rsidP="00A934CB">
      <w:r>
        <w:t xml:space="preserve">Для добавления библиотеки датчика </w:t>
      </w:r>
      <w:r>
        <w:rPr>
          <w:lang w:val="en-US"/>
        </w:rPr>
        <w:t>DHT</w:t>
      </w:r>
      <w:r>
        <w:t>11</w:t>
      </w:r>
      <w:r w:rsidR="00C1361F">
        <w:t xml:space="preserve"> и дисплея</w:t>
      </w:r>
      <w:r>
        <w:t xml:space="preserve"> воспользуемся интерфейсом </w:t>
      </w:r>
      <w:proofErr w:type="spellStart"/>
      <w:r>
        <w:rPr>
          <w:lang w:val="en-US"/>
        </w:rPr>
        <w:t>PlatformIO</w:t>
      </w:r>
      <w:proofErr w:type="spellEnd"/>
      <w:r>
        <w:t xml:space="preserve">. </w:t>
      </w:r>
    </w:p>
    <w:p w:rsidR="00AB5F07" w:rsidRPr="007F101F" w:rsidRDefault="00E00BD9" w:rsidP="0000325C">
      <w:pPr>
        <w:jc w:val="center"/>
        <w:rPr>
          <w:rFonts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1294FD" wp14:editId="6F88004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B" w:rsidRDefault="00A934CB" w:rsidP="00A934C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 2.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Default="00A934CB" w:rsidP="00A934CB">
      <w:pPr>
        <w:rPr>
          <w:rFonts w:cs="Times New Roman"/>
          <w:sz w:val="24"/>
        </w:rPr>
      </w:pPr>
      <w:r>
        <w:t>Здесь также можно найти пример программного кода.</w:t>
      </w:r>
    </w:p>
    <w:p w:rsidR="00AB5F07" w:rsidRDefault="00AB5F07" w:rsidP="0000325C">
      <w:pPr>
        <w:jc w:val="center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DE1525" wp14:editId="0B742288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B" w:rsidRDefault="00A934CB" w:rsidP="00A934C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 3.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Default="00A934CB" w:rsidP="0000325C">
      <w:pPr>
        <w:jc w:val="center"/>
        <w:rPr>
          <w:rFonts w:cs="Times New Roman"/>
          <w:sz w:val="24"/>
        </w:rPr>
      </w:pPr>
    </w:p>
    <w:p w:rsidR="00C1361F" w:rsidRDefault="00C1361F" w:rsidP="0000325C">
      <w:pPr>
        <w:jc w:val="center"/>
        <w:rPr>
          <w:rFonts w:cs="Times New Roman"/>
          <w:sz w:val="24"/>
        </w:rPr>
      </w:pPr>
    </w:p>
    <w:p w:rsidR="00C1361F" w:rsidRDefault="00C1361F" w:rsidP="0000325C">
      <w:pPr>
        <w:jc w:val="center"/>
        <w:rPr>
          <w:rFonts w:cs="Times New Roman"/>
          <w:sz w:val="24"/>
        </w:rPr>
      </w:pPr>
    </w:p>
    <w:p w:rsidR="00AB5F07" w:rsidRDefault="00AB5F07" w:rsidP="0000325C">
      <w:pPr>
        <w:jc w:val="center"/>
        <w:rPr>
          <w:rFonts w:cs="Times New Roman"/>
          <w:sz w:val="24"/>
        </w:rPr>
      </w:pPr>
    </w:p>
    <w:p w:rsidR="009F7869" w:rsidRDefault="009F7869" w:rsidP="006E3D80">
      <w:pPr>
        <w:jc w:val="both"/>
        <w:rPr>
          <w:rFonts w:cs="Times New Roman"/>
          <w:sz w:val="24"/>
        </w:rPr>
      </w:pPr>
    </w:p>
    <w:p w:rsidR="00EC4DB6" w:rsidRDefault="009F7869" w:rsidP="0000325C">
      <w:r>
        <w:lastRenderedPageBreak/>
        <w:t>Исходный код программы:</w:t>
      </w:r>
    </w:p>
    <w:p w:rsidR="00BA2019" w:rsidRPr="00E00BD9" w:rsidRDefault="00E5562D" w:rsidP="00A934CB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</w:t>
      </w:r>
      <w:r w:rsidR="00EC4DB6" w:rsidRPr="00E00BD9">
        <w:rPr>
          <w:lang w:val="en-US"/>
        </w:rPr>
        <w:t xml:space="preserve"> </w:t>
      </w:r>
      <w:r w:rsidR="00EC4DB6">
        <w:t>Файл</w:t>
      </w:r>
      <w:r w:rsidR="00EC4DB6" w:rsidRPr="00E00BD9">
        <w:rPr>
          <w:lang w:val="en-US"/>
        </w:rPr>
        <w:t xml:space="preserve"> </w:t>
      </w:r>
      <w:r w:rsidR="00EC4DB6">
        <w:rPr>
          <w:lang w:val="en-US"/>
        </w:rPr>
        <w:t>main</w:t>
      </w:r>
      <w:r w:rsidR="00EC4DB6" w:rsidRPr="00E00BD9">
        <w:rPr>
          <w:lang w:val="en-US"/>
        </w:rPr>
        <w:t>.</w:t>
      </w:r>
      <w:r w:rsidR="00EC4DB6">
        <w:rPr>
          <w:lang w:val="en-US"/>
        </w:rPr>
        <w:t>cpp</w:t>
      </w:r>
    </w:p>
    <w:p w:rsidR="00C1361F" w:rsidRPr="009517E3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9517E3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9517E3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9517E3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9517E3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Arduino.h</w:t>
      </w:r>
      <w:proofErr w:type="spellEnd"/>
      <w:r w:rsidRPr="009517E3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/*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* МГТУ СТАНКИН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* Программирование встроенных систем управления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* Лабораторная работа №5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* АДМ-21-05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* Абдулзагиров Мурад Магомедович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* Murad.Abdulzagirov@gmail.com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*/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5A3C2F">
        <w:rPr>
          <w:rFonts w:ascii="Consolas" w:eastAsia="Times New Roman" w:hAnsi="Consolas" w:cs="Times New Roman"/>
          <w:color w:val="AF00DB"/>
          <w:sz w:val="22"/>
          <w:lang w:eastAsia="ru-RU"/>
        </w:rPr>
        <w:t>include</w:t>
      </w:r>
      <w:proofErr w:type="spellEnd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31515"/>
          <w:sz w:val="22"/>
          <w:lang w:eastAsia="ru-RU"/>
        </w:rPr>
        <w:t>"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eastAsia="ru-RU"/>
        </w:rPr>
        <w:t>Heater.h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eastAsia="ru-RU"/>
        </w:rPr>
        <w:t>"</w:t>
      </w:r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// код нагревателя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Wire.h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Adafruit_GFX.h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&lt;Adafruit_SSD1306.h&gt;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SCREEN_WIDTH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128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OLED display width, in pixels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SCREEN_HEIGHT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64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OLED display height, in pixels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// Declaration for an SSD1306 display connected to I2C (SDA, SCL pins)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OLED_RESET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Reset pin # (or -1 if sharing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Arduino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reset pin)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Adafruit_SSD1306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SCREEN_WIDTH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SCREEN_HEIGHT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 &amp;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Wire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OLED_RESET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OFFSET_DOWN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16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OFFSET_RIGHT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50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BUZER_PIN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BUZER_TIME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100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//50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HEAT_LED_PIN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13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downBtWasUp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была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ли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кнопка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отпущена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?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upBtWasUp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setup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115200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A0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HEAT_LED_PIN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BUZER_PIN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INPUT_PULLUP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INPUT_PULLUP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SSD1306_SWITCHCAPVCC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0x3C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</w:t>
      </w:r>
      <w:proofErr w:type="gramEnd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 Address 0x3C for 128x64 !!!!!!!!!!!!!!!!!!!!! </w:t>
      </w:r>
      <w:proofErr w:type="gramStart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A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дрес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!!!!!!!!!!!</w:t>
      </w:r>
      <w:proofErr w:type="gramEnd"/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"SSD1306 allocation failed"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for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(;;);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Don't proceed, loop forever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Begin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gramEnd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290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начальное значение порога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инициялизация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дисплея SSD1306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cp437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true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clearDisplay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setTextColor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WHITE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setTextSize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Tt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="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="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*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"GT ="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*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"Heat"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drawCircle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SCREEN_WIDTH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SCREEN_HEIGHT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7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SSD1306_WHITE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display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loop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/// обновление показаний датчика 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Update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uint8_t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mode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 &lt;= (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-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&amp;&amp;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mode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!=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mode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tone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BUZER_PIN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5000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BUZER_TIME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&gt;=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&amp;&amp;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mode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!=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mode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tone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BUZER_PIN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5000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BUZER_TIME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Switch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    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   /// вывод данных на дисплей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char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bufGT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[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];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Td_old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!=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Td_old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Td_old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//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преобразовние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из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значений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строки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dtostrf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dtostrf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 / 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dtostrf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/ (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bufGT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// вывод значения температуры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fillRect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80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20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SSD1306_BLACK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Стереть прошлое изображение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вывод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значения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порога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fillRect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80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SSD1306_BLACK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bufTc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       // вывод значения гистерезиса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fillRect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*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SSD1306_BLACK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*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bufGT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       // вывод статуса работы нагревателя и закрашиваем круг в углу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fillRect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*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SSD1306_BLACK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setCursor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OFFSET_RIGHT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OFFSET_DOWN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*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"on"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fillCircle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SCREEN_WIDTH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SCREEN_HEIGHT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SSD1306_WHITE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  <w:proofErr w:type="gramEnd"/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"off"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fillCircle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SCREEN_WIDTH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SCREEN_HEIGHT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6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,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SSD1306_BLACK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display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display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C1361F" w:rsidRPr="005A3C2F" w:rsidRDefault="00C1361F" w:rsidP="005A3C2F">
      <w:pPr>
        <w:shd w:val="clear" w:color="auto" w:fill="E7E6E6" w:themeFill="background2"/>
        <w:spacing w:after="24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br/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обработчик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кнопки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down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downBtWasUp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down_tc_bt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DownTc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    // </w:t>
      </w:r>
      <w:proofErr w:type="gramStart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state(</w:t>
      </w:r>
      <w:proofErr w:type="gramEnd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обработчик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кнопки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up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upBtWasUp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up_tc_bt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        // </w:t>
      </w:r>
      <w:proofErr w:type="gramStart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state(</w:t>
      </w:r>
      <w:proofErr w:type="gramEnd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>);</w:t>
      </w:r>
    </w:p>
    <w:p w:rsidR="00C1361F" w:rsidRPr="009517E3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   // запоминаем последнее состояние кнопки</w:t>
      </w:r>
    </w:p>
    <w:p w:rsidR="00C1361F" w:rsidRPr="009517E3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9517E3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downBtWasUp</w:t>
      </w:r>
      <w:proofErr w:type="spellEnd"/>
      <w:proofErr w:type="gram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9517E3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downBtIsUp</w:t>
      </w:r>
      <w:proofErr w:type="spell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upBtWasUp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upBtIsUp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yield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ledIsLight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long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long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millis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текущее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время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// повтор 2 раза в секунду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time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-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pastTime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&gt;=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250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       // переключаем светодиод при включении нагрева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isHeated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&amp;&amp; !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ledIsLight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C1361F" w:rsidRPr="009517E3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HEAT_LED_PIN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HIGH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ledIsLight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>        {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HEAT_LED_PIN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LOW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ledIsLight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C1361F" w:rsidRPr="005A3C2F" w:rsidRDefault="00C1361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9F7869" w:rsidRPr="00AB5F07" w:rsidRDefault="009F7869" w:rsidP="009F7869">
      <w:pPr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EC4DB6" w:rsidRPr="00EC4DB6" w:rsidRDefault="00EC4DB6" w:rsidP="00EC4DB6">
      <w:pPr>
        <w:jc w:val="right"/>
        <w:rPr>
          <w:lang w:val="en-US"/>
        </w:rPr>
      </w:pPr>
      <w:r>
        <w:t>Листинг</w:t>
      </w:r>
      <w:r w:rsidRPr="00EC4DB6">
        <w:rPr>
          <w:lang w:val="en-US"/>
        </w:rPr>
        <w:t xml:space="preserve"> 2. </w:t>
      </w:r>
      <w:r>
        <w:t>Файл</w:t>
      </w:r>
      <w:r w:rsidRPr="00EC4DB6">
        <w:rPr>
          <w:lang w:val="en-US"/>
        </w:rPr>
        <w:t xml:space="preserve"> </w:t>
      </w:r>
      <w:proofErr w:type="spellStart"/>
      <w:r w:rsidR="005A3C2F" w:rsidRPr="005A3C2F">
        <w:rPr>
          <w:lang w:val="en-US"/>
        </w:rPr>
        <w:t>Heater</w:t>
      </w:r>
      <w:r w:rsidRPr="00EC4DB6">
        <w:rPr>
          <w:lang w:val="en-US"/>
        </w:rPr>
        <w:t>.h</w:t>
      </w:r>
      <w:proofErr w:type="spellEnd"/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#pragma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FF0000"/>
          <w:sz w:val="22"/>
          <w:lang w:val="en-US" w:eastAsia="ru-RU"/>
        </w:rPr>
        <w:t>once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Arduino.h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DHT.h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Adafruit_Sensor.h</w:t>
      </w:r>
      <w:proofErr w:type="spell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требуется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для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бибилиотеки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DHT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DHTPIN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heater_out</w:t>
      </w:r>
      <w:proofErr w:type="spell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12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5A3C2F">
        <w:rPr>
          <w:rFonts w:ascii="Consolas" w:eastAsia="Times New Roman" w:hAnsi="Consolas" w:cs="Times New Roman"/>
          <w:color w:val="AF00DB"/>
          <w:sz w:val="22"/>
          <w:lang w:eastAsia="ru-RU"/>
        </w:rPr>
        <w:t>define</w:t>
      </w:r>
      <w:proofErr w:type="spellEnd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work_status_led</w:t>
      </w:r>
      <w:proofErr w:type="spellEnd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8</w:t>
      </w:r>
    </w:p>
    <w:p w:rsidR="005A3C2F" w:rsidRPr="005A3C2F" w:rsidRDefault="005A3C2F" w:rsidP="005A3C2F">
      <w:pPr>
        <w:shd w:val="clear" w:color="auto" w:fill="E7E6E6" w:themeFill="background2"/>
        <w:spacing w:after="24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пространство имён нагревателя (вместо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синглетон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класса)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namespace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DHT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DHTPIN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DHT11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9517E3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9517E3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9517E3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9517E3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точность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значений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- 1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числа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после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запятой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Tdht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// показания датчика температуры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Hdht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// показания датчика влажности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Tmin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Tmax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30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ERR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// статус работы устройства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isHeated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статус работы нагревателя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isError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//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true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, если есть ошибки в работе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heater_out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увеличить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на 1 градус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UpTc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()</w:t>
      </w: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)&lt;=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Tmax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+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 уменьшить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на 1 градус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DownTc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()</w:t>
      </w: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((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)&gt;=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Tmin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-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{ </w:t>
      </w: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{ </w:t>
      </w:r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// установить статус работы нагревателя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SetWorkStatus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</w:t>
      </w:r>
      <w:r w:rsidRPr="009517E3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установить</w:t>
      </w:r>
      <w:r w:rsidRPr="009517E3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статус</w:t>
      </w:r>
      <w:r w:rsidRPr="009517E3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ошибки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включить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или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выключить</w:t>
      </w:r>
      <w:r w:rsidRPr="009517E3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нагрев</w:t>
      </w: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9517E3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9517E3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9517E3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9517E3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9517E3">
        <w:rPr>
          <w:rFonts w:ascii="Consolas" w:eastAsia="Times New Roman" w:hAnsi="Consolas" w:cs="Times New Roman"/>
          <w:color w:val="795E26"/>
          <w:sz w:val="22"/>
          <w:lang w:val="en-US" w:eastAsia="ru-RU"/>
        </w:rPr>
        <w:t>Update</w:t>
      </w: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9517E3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float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h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dht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readHumidity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//Измеряем влажность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eastAsia="ru-RU"/>
        </w:rPr>
        <w:t>float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t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dht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eastAsia="ru-RU"/>
        </w:rPr>
        <w:t>readTemperature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//Измеряем температуру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isnan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|| 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isnan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</w:t>
      </w:r>
      <w:proofErr w:type="gram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/Проверка. Если не удается считать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показания,выводится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«Ошибка считывания», и программа завершает работу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"Error read DHT11"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9517E3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9517E3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Hdht</w:t>
      </w:r>
      <w:proofErr w:type="spellEnd"/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*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</w:t>
      </w:r>
      <w:r w:rsidRPr="009517E3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5A3C2F" w:rsidRPr="005A3C2F" w:rsidRDefault="005A3C2F" w:rsidP="005A3C2F">
      <w:pPr>
        <w:shd w:val="clear" w:color="auto" w:fill="E7E6E6" w:themeFill="background2"/>
        <w:spacing w:after="24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br/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br/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lastRenderedPageBreak/>
        <w:br/>
      </w: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br/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установить статус работы нагревателя (если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setStatus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== </w:t>
      </w:r>
      <w:proofErr w:type="spellStart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false</w:t>
      </w:r>
      <w:proofErr w:type="spellEnd"/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, но не менять значение статуса)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включить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или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выключить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нагрев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   //нагрев регулируется только при включённом устройстве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heater_out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выключаем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устройство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,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если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есть</w:t>
      </w:r>
      <w:r w:rsidRPr="005A3C2F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ошибка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!= </w:t>
      </w:r>
      <w:proofErr w:type="spellStart"/>
      <w:r w:rsidRPr="005A3C2F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isError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    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eastAsia="ru-RU"/>
        </w:rPr>
        <w:t>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        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8000"/>
          <w:sz w:val="22"/>
          <w:lang w:eastAsia="ru-RU"/>
        </w:rPr>
        <w:t>            // запоминаем предыдущее состояние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proofErr w:type="gram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5A3C2F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5A3C2F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5A3C2F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5A3C2F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isError</w:t>
      </w:r>
      <w:proofErr w:type="spellEnd"/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5A3C2F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5A3C2F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5A3C2F" w:rsidRPr="005A3C2F" w:rsidRDefault="005A3C2F" w:rsidP="005A3C2F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5A3C2F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5A3C2F" w:rsidRPr="005A3C2F" w:rsidRDefault="005A3C2F" w:rsidP="005A3C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:rsidR="003029D0" w:rsidRDefault="003029D0" w:rsidP="00623D9A">
      <w:pPr>
        <w:pStyle w:val="1"/>
        <w:rPr>
          <w:rFonts w:eastAsia="Times New Roman"/>
          <w:lang w:eastAsia="ru-RU"/>
        </w:rPr>
      </w:pPr>
    </w:p>
    <w:p w:rsidR="003029D0" w:rsidRDefault="003029D0" w:rsidP="00623D9A">
      <w:pPr>
        <w:pStyle w:val="1"/>
        <w:rPr>
          <w:rFonts w:eastAsia="Times New Roman"/>
          <w:lang w:eastAsia="ru-RU"/>
        </w:rPr>
      </w:pPr>
    </w:p>
    <w:p w:rsidR="006A028B" w:rsidRPr="00623D9A" w:rsidRDefault="00D93EF9" w:rsidP="00623D9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Результаты </w:t>
      </w:r>
      <w:r w:rsidR="006A028B">
        <w:rPr>
          <w:rFonts w:eastAsia="Times New Roman"/>
          <w:lang w:eastAsia="ru-RU"/>
        </w:rPr>
        <w:t>выполнения</w:t>
      </w:r>
      <w:r>
        <w:rPr>
          <w:rFonts w:eastAsia="Times New Roman"/>
          <w:lang w:eastAsia="ru-RU"/>
        </w:rPr>
        <w:t xml:space="preserve"> программы</w:t>
      </w:r>
    </w:p>
    <w:p w:rsidR="00F619DF" w:rsidRDefault="006A028B" w:rsidP="00F619DF">
      <w:pPr>
        <w:rPr>
          <w:lang w:eastAsia="ru-RU"/>
        </w:rPr>
      </w:pPr>
      <w:r>
        <w:rPr>
          <w:lang w:eastAsia="ru-RU"/>
        </w:rPr>
        <w:t xml:space="preserve">Протестируем программу на отладочной плате </w:t>
      </w:r>
      <w:proofErr w:type="spellStart"/>
      <w:r w:rsidRPr="006A028B">
        <w:rPr>
          <w:lang w:val="en-US" w:eastAsia="ru-RU"/>
        </w:rPr>
        <w:t>arduino</w:t>
      </w:r>
      <w:proofErr w:type="spellEnd"/>
      <w:r w:rsidRPr="006A028B">
        <w:rPr>
          <w:lang w:eastAsia="ru-RU"/>
        </w:rPr>
        <w:t xml:space="preserve"> </w:t>
      </w:r>
      <w:proofErr w:type="spellStart"/>
      <w:r w:rsidR="0083078D">
        <w:rPr>
          <w:lang w:val="en-US" w:eastAsia="ru-RU"/>
        </w:rPr>
        <w:t>nano</w:t>
      </w:r>
      <w:proofErr w:type="spellEnd"/>
      <w:r w:rsidRPr="006A028B">
        <w:rPr>
          <w:lang w:eastAsia="ru-RU"/>
        </w:rPr>
        <w:t xml:space="preserve"> </w:t>
      </w:r>
      <w:r>
        <w:rPr>
          <w:lang w:eastAsia="ru-RU"/>
        </w:rPr>
        <w:t xml:space="preserve">с микроконтроллером </w:t>
      </w:r>
      <w:proofErr w:type="spellStart"/>
      <w:r>
        <w:rPr>
          <w:lang w:val="en-US" w:eastAsia="ru-RU"/>
        </w:rPr>
        <w:t>atMega</w:t>
      </w:r>
      <w:proofErr w:type="spellEnd"/>
      <w:r w:rsidRPr="006A028B">
        <w:rPr>
          <w:lang w:eastAsia="ru-RU"/>
        </w:rPr>
        <w:t xml:space="preserve"> 328</w:t>
      </w:r>
      <w:r>
        <w:rPr>
          <w:lang w:val="en-US" w:eastAsia="ru-RU"/>
        </w:rPr>
        <w:t>P</w:t>
      </w:r>
      <w:r w:rsidR="0083078D">
        <w:rPr>
          <w:lang w:eastAsia="ru-RU"/>
        </w:rPr>
        <w:tab/>
      </w:r>
    </w:p>
    <w:p w:rsidR="00F619DF" w:rsidRDefault="00A934CB" w:rsidP="00F619DF">
      <w:pPr>
        <w:rPr>
          <w:lang w:eastAsia="ru-RU"/>
        </w:rPr>
      </w:pPr>
      <w:r>
        <w:rPr>
          <w:lang w:eastAsia="ru-RU"/>
        </w:rPr>
        <w:t xml:space="preserve">При уменьшении температуры </w:t>
      </w:r>
      <w:r w:rsidR="00F619DF">
        <w:rPr>
          <w:lang w:eastAsia="ru-RU"/>
        </w:rPr>
        <w:t>включает</w:t>
      </w:r>
      <w:r w:rsidR="009517E3">
        <w:rPr>
          <w:lang w:eastAsia="ru-RU"/>
        </w:rPr>
        <w:t>ся регулятор (красный светодиод) и</w:t>
      </w:r>
      <w:r w:rsidR="00F619DF">
        <w:rPr>
          <w:lang w:eastAsia="ru-RU"/>
        </w:rPr>
        <w:t xml:space="preserve"> далее при увеличении температуры регулятор выключается</w:t>
      </w:r>
      <w:r w:rsidR="009754EE">
        <w:rPr>
          <w:lang w:eastAsia="ru-RU"/>
        </w:rPr>
        <w:t>.</w:t>
      </w:r>
    </w:p>
    <w:p w:rsidR="009517E3" w:rsidRDefault="009517E3" w:rsidP="00F619DF">
      <w:pPr>
        <w:rPr>
          <w:lang w:eastAsia="ru-RU"/>
        </w:rPr>
      </w:pPr>
      <w:r>
        <w:rPr>
          <w:lang w:eastAsia="ru-RU"/>
        </w:rPr>
        <w:t>Тест работы устройства был записан на видео:</w:t>
      </w:r>
    </w:p>
    <w:p w:rsidR="00003230" w:rsidRDefault="00003230" w:rsidP="00F619DF">
      <w:pPr>
        <w:rPr>
          <w:lang w:eastAsia="ru-RU"/>
        </w:rPr>
      </w:pPr>
      <w:r>
        <w:rPr>
          <w:lang w:eastAsia="ru-RU"/>
        </w:rPr>
        <w:t xml:space="preserve">Яндекс диск </w:t>
      </w:r>
    </w:p>
    <w:p w:rsidR="009517E3" w:rsidRDefault="00003230" w:rsidP="00F619DF">
      <w:pPr>
        <w:rPr>
          <w:lang w:eastAsia="ru-RU"/>
        </w:rPr>
      </w:pPr>
      <w:hyperlink r:id="rId10" w:history="1">
        <w:r w:rsidRPr="00705A56">
          <w:rPr>
            <w:rStyle w:val="ab"/>
            <w:lang w:eastAsia="ru-RU"/>
          </w:rPr>
          <w:t>https://disk.yandex.ru/i/pvangdTQRzR9lg</w:t>
        </w:r>
      </w:hyperlink>
    </w:p>
    <w:p w:rsidR="00003230" w:rsidRDefault="00003230" w:rsidP="00F619DF">
      <w:pPr>
        <w:rPr>
          <w:lang w:eastAsia="ru-RU"/>
        </w:rPr>
      </w:pPr>
      <w:r>
        <w:rPr>
          <w:lang w:eastAsia="ru-RU"/>
        </w:rPr>
        <w:t>Гугл</w:t>
      </w:r>
      <w:r>
        <w:rPr>
          <w:lang w:eastAsia="ru-RU"/>
        </w:rPr>
        <w:t xml:space="preserve"> диск </w:t>
      </w:r>
      <w:bookmarkStart w:id="0" w:name="_GoBack"/>
      <w:bookmarkEnd w:id="0"/>
    </w:p>
    <w:p w:rsidR="00003230" w:rsidRDefault="00003230" w:rsidP="00F619DF">
      <w:pPr>
        <w:rPr>
          <w:lang w:eastAsia="ru-RU"/>
        </w:rPr>
      </w:pPr>
      <w:r w:rsidRPr="00003230">
        <w:rPr>
          <w:lang w:eastAsia="ru-RU"/>
        </w:rPr>
        <w:t>https://drive.google.com/file/d/17QRQLkY_Q-LdZtRgxjkAysquQY-XvA0K/view?usp=sharing</w:t>
      </w:r>
    </w:p>
    <w:p w:rsidR="009517E3" w:rsidRDefault="009517E3" w:rsidP="00F619DF">
      <w:pPr>
        <w:rPr>
          <w:lang w:eastAsia="ru-RU"/>
        </w:rPr>
      </w:pPr>
    </w:p>
    <w:p w:rsidR="003226C1" w:rsidRDefault="009517E3" w:rsidP="009517E3">
      <w:pPr>
        <w:jc w:val="center"/>
        <w:rPr>
          <w:lang w:eastAsia="ru-RU"/>
        </w:rPr>
      </w:pPr>
      <w:r>
        <w:rPr>
          <w:noProof/>
        </w:rPr>
      </w: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307.25pt;height:218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IMG_20220510_202106" croptop="3288f" cropbottom="14466f" cropleft="10290f" cropright="4743f"/>
            <w10:wrap type="none"/>
            <w10:anchorlock/>
          </v:shape>
        </w:pict>
      </w:r>
    </w:p>
    <w:p w:rsidR="009517E3" w:rsidRDefault="009517E3" w:rsidP="009517E3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 4</w:t>
      </w:r>
      <w:r>
        <w:rPr>
          <w:rFonts w:cs="Times New Roman"/>
          <w:sz w:val="24"/>
        </w:rPr>
        <w:t xml:space="preserve">. </w:t>
      </w:r>
      <w:r>
        <w:rPr>
          <w:rFonts w:cs="Times New Roman"/>
          <w:sz w:val="24"/>
        </w:rPr>
        <w:t>Отладочная плата</w:t>
      </w:r>
      <w:r w:rsidRPr="00ED4787">
        <w:rPr>
          <w:rFonts w:cs="Times New Roman"/>
          <w:sz w:val="24"/>
        </w:rPr>
        <w:t>.</w:t>
      </w:r>
    </w:p>
    <w:p w:rsidR="009517E3" w:rsidRPr="003226C1" w:rsidRDefault="009517E3" w:rsidP="009517E3">
      <w:pPr>
        <w:jc w:val="center"/>
        <w:rPr>
          <w:lang w:eastAsia="ru-RU"/>
        </w:rPr>
      </w:pPr>
    </w:p>
    <w:sectPr w:rsidR="009517E3" w:rsidRPr="003226C1" w:rsidSect="000E2A2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87B" w:rsidRDefault="0046687B" w:rsidP="003433CD">
      <w:pPr>
        <w:spacing w:after="0" w:line="240" w:lineRule="auto"/>
      </w:pPr>
      <w:r>
        <w:separator/>
      </w:r>
    </w:p>
  </w:endnote>
  <w:endnote w:type="continuationSeparator" w:id="0">
    <w:p w:rsidR="0046687B" w:rsidRDefault="0046687B" w:rsidP="0034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25677"/>
      <w:docPartObj>
        <w:docPartGallery w:val="Page Numbers (Bottom of Page)"/>
        <w:docPartUnique/>
      </w:docPartObj>
    </w:sdtPr>
    <w:sdtEndPr/>
    <w:sdtContent>
      <w:p w:rsidR="00C1361F" w:rsidRDefault="00C1361F" w:rsidP="003433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230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87B" w:rsidRDefault="0046687B" w:rsidP="003433CD">
      <w:pPr>
        <w:spacing w:after="0" w:line="240" w:lineRule="auto"/>
      </w:pPr>
      <w:r>
        <w:separator/>
      </w:r>
    </w:p>
  </w:footnote>
  <w:footnote w:type="continuationSeparator" w:id="0">
    <w:p w:rsidR="0046687B" w:rsidRDefault="0046687B" w:rsidP="00343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9F"/>
    <w:rsid w:val="00003230"/>
    <w:rsid w:val="0000325C"/>
    <w:rsid w:val="00070FB6"/>
    <w:rsid w:val="000935A4"/>
    <w:rsid w:val="000E2A2D"/>
    <w:rsid w:val="00176B11"/>
    <w:rsid w:val="001E5DFA"/>
    <w:rsid w:val="00225B6C"/>
    <w:rsid w:val="003029D0"/>
    <w:rsid w:val="003226C1"/>
    <w:rsid w:val="003433CD"/>
    <w:rsid w:val="00425B14"/>
    <w:rsid w:val="0046687B"/>
    <w:rsid w:val="005A3C2F"/>
    <w:rsid w:val="005D7742"/>
    <w:rsid w:val="00614B66"/>
    <w:rsid w:val="00623D9A"/>
    <w:rsid w:val="00636303"/>
    <w:rsid w:val="00682579"/>
    <w:rsid w:val="00686426"/>
    <w:rsid w:val="006A028B"/>
    <w:rsid w:val="006E3D80"/>
    <w:rsid w:val="00747A68"/>
    <w:rsid w:val="007644EF"/>
    <w:rsid w:val="007C4778"/>
    <w:rsid w:val="007C48F7"/>
    <w:rsid w:val="007F101F"/>
    <w:rsid w:val="00816DB3"/>
    <w:rsid w:val="00827A4C"/>
    <w:rsid w:val="008304BD"/>
    <w:rsid w:val="0083078D"/>
    <w:rsid w:val="009135D8"/>
    <w:rsid w:val="00945E2A"/>
    <w:rsid w:val="009517E3"/>
    <w:rsid w:val="009616B4"/>
    <w:rsid w:val="009746FF"/>
    <w:rsid w:val="009754EE"/>
    <w:rsid w:val="00990633"/>
    <w:rsid w:val="009A1B74"/>
    <w:rsid w:val="009A7983"/>
    <w:rsid w:val="009F7869"/>
    <w:rsid w:val="00A14A73"/>
    <w:rsid w:val="00A934CB"/>
    <w:rsid w:val="00AB5F07"/>
    <w:rsid w:val="00AE6877"/>
    <w:rsid w:val="00BA2019"/>
    <w:rsid w:val="00C052AB"/>
    <w:rsid w:val="00C1361F"/>
    <w:rsid w:val="00D50B71"/>
    <w:rsid w:val="00D93EF9"/>
    <w:rsid w:val="00E00BD9"/>
    <w:rsid w:val="00E5562D"/>
    <w:rsid w:val="00EC4DB6"/>
    <w:rsid w:val="00ED4787"/>
    <w:rsid w:val="00F619DF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1C0B3949-3ECC-4907-B142-3F32304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7E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0E2A2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A0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4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33C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3C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3CD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003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hyperlink" Target="https://disk.yandex.ru/i/pvangdTQRzR9l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2022-04-27T12:03:00Z</cp:lastPrinted>
  <dcterms:created xsi:type="dcterms:W3CDTF">2022-05-10T17:41:00Z</dcterms:created>
  <dcterms:modified xsi:type="dcterms:W3CDTF">2022-05-10T18:09:00Z</dcterms:modified>
</cp:coreProperties>
</file>