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 w:themeColor="background1"/>
  <w:body>
    <w:p w14:paraId="363E4C5C" w14:textId="77777777" w:rsidR="00252F3C" w:rsidRPr="00161287" w:rsidRDefault="00252F3C" w:rsidP="00061AFA">
      <w:pPr>
        <w:keepNext/>
        <w:jc w:val="center"/>
        <w:rPr>
          <w:lang w:val="hu-HU"/>
        </w:rPr>
      </w:pPr>
    </w:p>
    <w:p w14:paraId="636E3CEC" w14:textId="77777777" w:rsidR="000A1A27" w:rsidRPr="00161287" w:rsidRDefault="00B854F9" w:rsidP="000A1A27">
      <w:pPr>
        <w:keepNext/>
        <w:jc w:val="center"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0" w:name="_Toc225494961"/>
      <w:r w:rsidRPr="00161287">
        <w:rPr>
          <w:noProof/>
          <w:color w:val="595959" w:themeColor="text1" w:themeTint="A6"/>
          <w:lang w:val="hu-HU"/>
        </w:rPr>
        <w:t>1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CKIK logó</w:t>
      </w:r>
      <w:bookmarkEnd w:id="0"/>
    </w:p>
    <w:p w14:paraId="6CBEBAB3" w14:textId="383233D1" w:rsidR="005B2A73" w:rsidRPr="00161287" w:rsidRDefault="005B2A73" w:rsidP="00061AFA">
      <w:pPr>
        <w:pStyle w:val="Kpalrs"/>
        <w:jc w:val="center"/>
        <w:rPr>
          <w:color w:val="595959" w:themeColor="text1" w:themeTint="A6"/>
          <w:lang w:val="hu-HU"/>
        </w:rPr>
      </w:pPr>
    </w:p>
    <w:p w14:paraId="6C0D580A" w14:textId="778A8974" w:rsidR="005B2A73" w:rsidRPr="00161287" w:rsidRDefault="00B854F9" w:rsidP="004E1A77">
      <w:pPr>
        <w:jc w:val="center"/>
        <w:rPr>
          <w:lang w:val="hu-HU"/>
        </w:rPr>
      </w:pPr>
      <w:r w:rsidRPr="00161287">
        <w:rPr>
          <w:b/>
          <w:color w:val="8B1E3F"/>
          <w:sz w:val="48"/>
          <w:lang w:val="hu-HU"/>
        </w:rPr>
        <w:t>Mi</w:t>
      </w:r>
      <w:r w:rsidR="004E1A77" w:rsidRPr="00161287">
        <w:rPr>
          <w:b/>
          <w:color w:val="8B1E3F"/>
          <w:sz w:val="48"/>
          <w:lang w:val="hu-HU"/>
        </w:rPr>
        <w:t xml:space="preserve"> </w:t>
      </w:r>
      <w:r w:rsidRPr="00161287">
        <w:rPr>
          <w:b/>
          <w:color w:val="8B1E3F"/>
          <w:sz w:val="48"/>
          <w:lang w:val="hu-HU"/>
        </w:rPr>
        <w:t>Hírünk</w:t>
      </w:r>
    </w:p>
    <w:p w14:paraId="56F770F1" w14:textId="52242682" w:rsidR="005B2A73" w:rsidRPr="00161287" w:rsidRDefault="00B854F9" w:rsidP="004E1A77">
      <w:pPr>
        <w:jc w:val="center"/>
        <w:rPr>
          <w:lang w:val="hu-HU"/>
        </w:rPr>
      </w:pPr>
      <w:r w:rsidRPr="00161287">
        <w:rPr>
          <w:b/>
          <w:sz w:val="36"/>
          <w:lang w:val="hu-HU"/>
        </w:rPr>
        <w:t>Vizsgaremek</w:t>
      </w:r>
      <w:r w:rsidR="004E1A77" w:rsidRPr="00161287">
        <w:rPr>
          <w:b/>
          <w:sz w:val="36"/>
          <w:lang w:val="hu-HU"/>
        </w:rPr>
        <w:t xml:space="preserve"> </w:t>
      </w:r>
      <w:r w:rsidRPr="00161287">
        <w:rPr>
          <w:b/>
          <w:sz w:val="36"/>
          <w:lang w:val="hu-HU"/>
        </w:rPr>
        <w:t>dokumentáció</w:t>
      </w:r>
    </w:p>
    <w:p w14:paraId="6DB4AA62" w14:textId="436E2CD8" w:rsidR="005B2A73" w:rsidRPr="00161287" w:rsidRDefault="00B854F9" w:rsidP="004E1A77">
      <w:pPr>
        <w:jc w:val="center"/>
        <w:rPr>
          <w:lang w:val="hu-HU"/>
        </w:rPr>
      </w:pPr>
      <w:r w:rsidRPr="00161287">
        <w:rPr>
          <w:i/>
          <w:lang w:val="hu-HU"/>
        </w:rPr>
        <w:t>webes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közösségi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oldal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és</w:t>
      </w:r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asztali</w:t>
      </w:r>
      <w:r w:rsidR="004E1A77" w:rsidRPr="00161287">
        <w:rPr>
          <w:i/>
          <w:lang w:val="hu-HU"/>
        </w:rPr>
        <w:t xml:space="preserve"> </w:t>
      </w:r>
      <w:proofErr w:type="spellStart"/>
      <w:r w:rsidRPr="00161287">
        <w:rPr>
          <w:i/>
          <w:lang w:val="hu-HU"/>
        </w:rPr>
        <w:t>adminpanel</w:t>
      </w:r>
      <w:proofErr w:type="spellEnd"/>
      <w:r w:rsidR="004E1A77" w:rsidRPr="00161287">
        <w:rPr>
          <w:i/>
          <w:lang w:val="hu-HU"/>
        </w:rPr>
        <w:t xml:space="preserve"> </w:t>
      </w:r>
      <w:r w:rsidRPr="00161287">
        <w:rPr>
          <w:i/>
          <w:lang w:val="hu-HU"/>
        </w:rPr>
        <w:t>bemutatása</w:t>
      </w:r>
    </w:p>
    <w:p w14:paraId="46F973D4" w14:textId="6E4AF2CA" w:rsidR="005B2A73" w:rsidRPr="00161287" w:rsidRDefault="005B2A73" w:rsidP="004E1A77">
      <w:pPr>
        <w:rPr>
          <w:lang w:val="hu-HU"/>
        </w:rPr>
      </w:pPr>
    </w:p>
    <w:p w14:paraId="6ADD5A2A" w14:textId="77777777" w:rsidR="005B2A73" w:rsidRPr="00161287" w:rsidRDefault="005B2A73" w:rsidP="004E1A77">
      <w:pPr>
        <w:rPr>
          <w:lang w:val="hu-HU"/>
        </w:rPr>
      </w:pPr>
    </w:p>
    <w:p w14:paraId="48D8E868" w14:textId="77777777" w:rsidR="005B2A73" w:rsidRPr="00161287" w:rsidRDefault="005B2A73" w:rsidP="004E1A77">
      <w:pPr>
        <w:rPr>
          <w:lang w:val="hu-HU"/>
        </w:rPr>
      </w:pPr>
    </w:p>
    <w:p w14:paraId="4458AE08" w14:textId="77777777" w:rsidR="005B2A73" w:rsidRPr="00161287" w:rsidRDefault="005B2A73" w:rsidP="004E1A77">
      <w:pPr>
        <w:rPr>
          <w:lang w:val="hu-HU"/>
        </w:rPr>
      </w:pPr>
    </w:p>
    <w:p w14:paraId="191930FD" w14:textId="77777777" w:rsidR="005B2A73" w:rsidRPr="00161287" w:rsidRDefault="005B2A73" w:rsidP="004E1A77">
      <w:pPr>
        <w:rPr>
          <w:lang w:val="hu-HU"/>
        </w:rPr>
      </w:pPr>
    </w:p>
    <w:p w14:paraId="767929B5" w14:textId="41259DAF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címe: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</w:p>
    <w:p w14:paraId="2141EFC1" w14:textId="50EB7EB3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Weboldal: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79978146" w14:textId="44FFA9D1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GitHub: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4447432E" w14:textId="4B0253E7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Készítők: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Hartwig</w:t>
      </w:r>
      <w:proofErr w:type="spellEnd"/>
      <w:r w:rsidRPr="00161287">
        <w:rPr>
          <w:lang w:val="hu-HU"/>
        </w:rPr>
        <w:t>-Matos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Dávid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Gábor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Murár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Bálint</w:t>
      </w:r>
    </w:p>
    <w:p w14:paraId="7CE91326" w14:textId="347ABA06" w:rsidR="005B2A73" w:rsidRPr="00161287" w:rsidRDefault="00B854F9" w:rsidP="004E1A77">
      <w:pPr>
        <w:jc w:val="center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feltöltött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projektfájlok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segédanyagok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készült.</w:t>
      </w:r>
    </w:p>
    <w:p w14:paraId="14909809" w14:textId="45A6944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  <w:lang w:val="hu-HU"/>
        </w:rPr>
        <w:id w:val="-913394209"/>
        <w:docPartObj>
          <w:docPartGallery w:val="Table of Contents"/>
          <w:docPartUnique/>
        </w:docPartObj>
      </w:sdtPr>
      <w:sdtContent>
        <w:p w14:paraId="109FDF3A" w14:textId="0B3E0161" w:rsidR="00D72E5C" w:rsidRPr="00161287" w:rsidRDefault="00D72E5C" w:rsidP="00FC0337">
          <w:pPr>
            <w:pStyle w:val="Tartalomjegyzkcmsora"/>
            <w:rPr>
              <w:rStyle w:val="Cmsor1Char"/>
              <w:b/>
              <w:bCs/>
              <w:lang w:val="hu-HU"/>
            </w:rPr>
          </w:pPr>
          <w:r w:rsidRPr="00161287">
            <w:rPr>
              <w:rStyle w:val="Cmsor1Char"/>
              <w:b/>
              <w:bCs/>
              <w:lang w:val="hu-HU"/>
            </w:rPr>
            <w:t>Tartalomjegyzék</w:t>
          </w:r>
        </w:p>
        <w:p w14:paraId="21B92052" w14:textId="6F68D848" w:rsidR="006E34D4" w:rsidRPr="00161287" w:rsidRDefault="00D72E5C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r w:rsidRPr="00161287">
            <w:rPr>
              <w:lang w:val="hu-HU"/>
            </w:rPr>
            <w:fldChar w:fldCharType="begin"/>
          </w:r>
          <w:r w:rsidRPr="00161287">
            <w:rPr>
              <w:lang w:val="hu-HU"/>
            </w:rPr>
            <w:instrText xml:space="preserve"> TOC \o "1-3" \h \z \u </w:instrText>
          </w:r>
          <w:r w:rsidRPr="00161287">
            <w:rPr>
              <w:lang w:val="hu-HU"/>
            </w:rPr>
            <w:fldChar w:fldCharType="separate"/>
          </w:r>
          <w:hyperlink w:anchor="_Toc225494475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Bevezetés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_Toc225494475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619ABBA" w14:textId="4542F2BC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6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Rendszerleírás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_Toc225494476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6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1DDD26B" w14:textId="0ED6A4A0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7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Telepítési útmutató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_Toc225494477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5DE102A" w14:textId="26D3B83E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8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4.1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7.1 Lépések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_Toc225494478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31EE510" w14:textId="7E05D552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79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4.2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7.2 API dokumentáció elérése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_Toc225494479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466D6E" w14:textId="1B1A92F9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0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4.3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Adminpanel indítása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_Toc225494480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FE0EDE7" w14:textId="2172F579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1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Adatbázis és kapcsolatok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_Toc225494481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9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31381B3" w14:textId="2EF6C40B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2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 legfontosabb táblák és a szerepük: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_Toc225494482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11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E636E24" w14:textId="1B6FF460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3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 táblák részletes leírása, mezőkkel és tulajdonságokkal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_Toc225494483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7854B2B" w14:textId="368F502B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4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users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_Toc225494484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FA1A6A2" w14:textId="624F4F64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5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user_profiles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78271FE" w14:textId="5C2DACCF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6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settings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_Toc225494486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14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25BC849" w14:textId="21B53FF6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7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user_posts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_Toc225494487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61F560A" w14:textId="45484D25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8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5.2.5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user_post_comment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_Toc225494488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16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B3475FA" w14:textId="08124F14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89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5.2.6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user_post_reactions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_Toc225494489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16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69EE870" w14:textId="6DBCD84C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0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5.2.7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connections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_Toc225494490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47EAD4" w14:textId="69944119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1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5.2.8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kicks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_Toc225494491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7088E33" w14:textId="4C0E9753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2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5.2.9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verify_code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_Toc225494492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E44036F" w14:textId="6748F8DD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3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5.2.10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advertisements tábla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_Toc225494493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44890C" w14:textId="45B852BA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4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5.3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Kapcsolatok összefoglalása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_Toc225494494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19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A4A7564" w14:textId="0EB8DA6A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5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Backend áttekintés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20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586439D" w14:textId="0FFDD83D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6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_Toc225494496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20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ADCA00D" w14:textId="317362E6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7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Miért hasznos ez a felépítés?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_Toc225494497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21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CF4C72C" w14:textId="149D61D9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8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6.3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A backend rétegeinek kommunikációja és az adatáramlás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_Toc225494498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589C284" w14:textId="104BDD6E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499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6.3.1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 rétegek szerepe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_Toc225494499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0F8327E" w14:textId="620DBE22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0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6.3.2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Adatfolyam egy konkrét példán keresztül: új poszt létrehozása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_Toc225494500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CB6053B" w14:textId="3EFAA5FB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1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Az adatáramlás logikai összefoglalása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_Toc225494501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DF39334" w14:textId="6D489865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2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6.5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A business logika szerepe a rétegek között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_Toc225494502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4632BF3" w14:textId="381E5CC4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3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6.6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Backend .env.example bemutatása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_Toc225494503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B99DF12" w14:textId="7D0BF801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4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6.7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Tesztelés a backendben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_Toc225494504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29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90F8E8E" w14:textId="516742DB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5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6.7.1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Példa auth tesztre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30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CAF56" w14:textId="08BE63CC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6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6.7.2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Példa connection tesztre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_Toc225494506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30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13F303D" w14:textId="6829D5A0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7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6.7.3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Példa rossz token esetén történő kérésnél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_Toc225494507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31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02A5E44" w14:textId="6F91E6DA" w:rsidR="006E34D4" w:rsidRPr="00161287" w:rsidRDefault="0000000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8" w:history="1">
            <w:r w:rsidR="006E34D4" w:rsidRPr="00161287">
              <w:rPr>
                <w:rStyle w:val="Hiperhivatkozs"/>
                <w:rFonts w:eastAsiaTheme="majorEastAsia"/>
                <w:noProof/>
                <w:lang w:val="hu-HU" w:eastAsia="hu-HU"/>
              </w:rPr>
              <w:t>6.7.4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 w:eastAsia="hu-HU"/>
              </w:rPr>
              <w:t>Példa rossz komment mezők kitöltése esetén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_Toc225494508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46F22D4" w14:textId="12EDBF76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09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7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Frontend bemutatása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_Toc225494509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16980DD6" w14:textId="67CB08A2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0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7.1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Használt technológiák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_Toc225494510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2579704" w14:textId="5699AADD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1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7.2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_Toc225494511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34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5497135" w14:textId="69997812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2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7.3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Kiemelt komponensek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_Toc225494512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7D88E8A6" w14:textId="00A08751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3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7.4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Frontend környezeti változók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_Toc225494513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36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85225D0" w14:textId="42B128C9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4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8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Asztali adminpanel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_Toc225494514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28159A1" w14:textId="62C0F699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5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8.1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Használt technológiák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37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75850C0" w14:textId="0449E62F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6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8.2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Körbevezetés a felhasználónak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_Toc225494516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21EB8BC" w14:textId="2FB3BDA8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7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8.3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Hogyan jelenik meg az MVVM minta?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_Toc225494517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38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A1B5C1" w14:textId="03E4F2F7" w:rsidR="006E34D4" w:rsidRPr="00161287" w:rsidRDefault="00000000">
          <w:pPr>
            <w:pStyle w:val="TJ2"/>
            <w:tabs>
              <w:tab w:val="left" w:pos="8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8" w:history="1"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8.4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 w:cs="Times New Roman"/>
                <w:noProof/>
                <w:lang w:val="hu-HU"/>
              </w:rPr>
              <w:t>Tesztelés az adminpanelben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_Toc225494518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39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49C65C18" w14:textId="773577CE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19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9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Tesztelés összefoglalása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_Toc225494519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41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9C7DA49" w14:textId="1FFA68B1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0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10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Továbbfejlesztési lehetőségek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_Toc225494520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42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630E0CFE" w14:textId="69DACFE9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1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11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Összegzés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_Toc225494521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D154A63" w14:textId="1204551A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2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12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Ábrajegyzék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_Toc225494522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43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24D370D6" w14:textId="5DEBCCB1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3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13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Irodalomjegyzék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_Toc225494523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44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5E9C9669" w14:textId="231C91D8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4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14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Eredetiség nyilatkozat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_Toc225494524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45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38431DBA" w14:textId="16A13C41" w:rsidR="006E34D4" w:rsidRPr="00161287" w:rsidRDefault="0000000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val="hu-HU" w:eastAsia="hu-HU"/>
            </w:rPr>
          </w:pPr>
          <w:hyperlink w:anchor="_Toc225494525" w:history="1"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15</w:t>
            </w:r>
            <w:r w:rsidR="006E34D4" w:rsidRPr="00161287">
              <w:rPr>
                <w:rFonts w:asciiTheme="minorHAnsi" w:eastAsiaTheme="minorEastAsia" w:hAnsiTheme="minorHAnsi"/>
                <w:noProof/>
                <w:sz w:val="22"/>
                <w:lang w:val="hu-HU" w:eastAsia="hu-HU"/>
              </w:rPr>
              <w:tab/>
            </w:r>
            <w:r w:rsidR="006E34D4" w:rsidRPr="00161287">
              <w:rPr>
                <w:rStyle w:val="Hiperhivatkozs"/>
                <w:rFonts w:eastAsiaTheme="majorEastAsia"/>
                <w:noProof/>
                <w:lang w:val="hu-HU"/>
              </w:rPr>
              <w:t>Köszönet</w:t>
            </w:r>
            <w:r w:rsidR="006E34D4" w:rsidRPr="00161287">
              <w:rPr>
                <w:noProof/>
                <w:webHidden/>
                <w:lang w:val="hu-HU"/>
              </w:rPr>
              <w:tab/>
            </w:r>
            <w:r w:rsidR="006E34D4" w:rsidRPr="00161287">
              <w:rPr>
                <w:noProof/>
                <w:webHidden/>
                <w:lang w:val="hu-HU"/>
              </w:rPr>
              <w:fldChar w:fldCharType="begin"/>
            </w:r>
            <w:r w:rsidR="006E34D4" w:rsidRPr="00161287">
              <w:rPr>
                <w:noProof/>
                <w:webHidden/>
                <w:lang w:val="hu-HU"/>
              </w:rPr>
              <w:instrText xml:space="preserve"> PAGEREF _Toc225494525 \h </w:instrText>
            </w:r>
            <w:r w:rsidR="006E34D4" w:rsidRPr="00161287">
              <w:rPr>
                <w:noProof/>
                <w:webHidden/>
                <w:lang w:val="hu-HU"/>
              </w:rPr>
            </w:r>
            <w:r w:rsidR="006E34D4" w:rsidRPr="00161287">
              <w:rPr>
                <w:noProof/>
                <w:webHidden/>
                <w:lang w:val="hu-HU"/>
              </w:rPr>
              <w:fldChar w:fldCharType="separate"/>
            </w:r>
            <w:r w:rsidR="006E34D4" w:rsidRPr="00161287">
              <w:rPr>
                <w:noProof/>
                <w:webHidden/>
                <w:lang w:val="hu-HU"/>
              </w:rPr>
              <w:t>46</w:t>
            </w:r>
            <w:r w:rsidR="006E34D4" w:rsidRPr="00161287">
              <w:rPr>
                <w:noProof/>
                <w:webHidden/>
                <w:lang w:val="hu-HU"/>
              </w:rPr>
              <w:fldChar w:fldCharType="end"/>
            </w:r>
          </w:hyperlink>
        </w:p>
        <w:p w14:paraId="0F1C5E45" w14:textId="01D82B69" w:rsidR="0026008E" w:rsidRPr="00161287" w:rsidRDefault="00D72E5C" w:rsidP="004E1A77">
          <w:pPr>
            <w:rPr>
              <w:lang w:val="hu-HU"/>
            </w:rPr>
          </w:pPr>
          <w:r w:rsidRPr="00161287">
            <w:rPr>
              <w:b/>
              <w:bCs/>
              <w:lang w:val="hu-HU"/>
            </w:rPr>
            <w:fldChar w:fldCharType="end"/>
          </w:r>
        </w:p>
      </w:sdtContent>
    </w:sdt>
    <w:p w14:paraId="5543889B" w14:textId="236C5C4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fldChar w:fldCharType="begin"/>
      </w:r>
      <w:r w:rsidRPr="00161287">
        <w:rPr>
          <w:lang w:val="hu-HU"/>
        </w:rPr>
        <w:instrText>TOC \o "1-2" \h \z \u</w:instrText>
      </w:r>
      <w:r w:rsidRPr="00161287">
        <w:rPr>
          <w:lang w:val="hu-HU"/>
        </w:rPr>
        <w:fldChar w:fldCharType="end"/>
      </w:r>
    </w:p>
    <w:p w14:paraId="1ADC89CA" w14:textId="7777777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br w:type="page"/>
      </w:r>
    </w:p>
    <w:p w14:paraId="199EB7F1" w14:textId="0CCAC6CF" w:rsidR="005B2A73" w:rsidRPr="00161287" w:rsidRDefault="004E1A77" w:rsidP="0026008E">
      <w:pPr>
        <w:pStyle w:val="Cmsor1"/>
        <w:rPr>
          <w:lang w:val="hu-HU"/>
        </w:rPr>
      </w:pPr>
      <w:bookmarkStart w:id="1" w:name="_Toc225088827"/>
      <w:r w:rsidRPr="00161287">
        <w:rPr>
          <w:lang w:val="hu-HU"/>
        </w:rPr>
        <w:lastRenderedPageBreak/>
        <w:t xml:space="preserve"> </w:t>
      </w:r>
      <w:bookmarkStart w:id="2" w:name="_Toc225494475"/>
      <w:r w:rsidR="00B854F9" w:rsidRPr="00161287">
        <w:rPr>
          <w:lang w:val="hu-HU"/>
        </w:rPr>
        <w:t>Bevezetés</w:t>
      </w:r>
      <w:bookmarkEnd w:id="1"/>
      <w:bookmarkEnd w:id="2"/>
    </w:p>
    <w:p w14:paraId="79035CCF" w14:textId="5F9C698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közösségi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webalkalmazás,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készíthetnek,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írhatnak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képeket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tölthetnek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fel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kommentelhetnek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reagálhatnak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tartalmaira,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kezelhetnek.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célja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volt,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valósághoz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közeli,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hozzunk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együtt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modern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adminfelület</w:t>
      </w:r>
      <w:proofErr w:type="spellEnd"/>
      <w:r w:rsidR="00CD52BF" w:rsidRPr="00161287">
        <w:rPr>
          <w:lang w:val="hu-HU"/>
        </w:rPr>
        <w:t xml:space="preserve"> is</w:t>
      </w:r>
      <w:r w:rsidRPr="00161287">
        <w:rPr>
          <w:lang w:val="hu-HU"/>
        </w:rPr>
        <w:t>.</w:t>
      </w:r>
    </w:p>
    <w:p w14:paraId="110C5D40" w14:textId="3862C3D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program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feladat.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teljes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egészen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adatmentésig.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</w:t>
      </w:r>
      <w:r w:rsidR="00F12CB5" w:rsidRPr="00161287">
        <w:rPr>
          <w:lang w:val="hu-HU"/>
        </w:rPr>
        <w:t>zőn</w:t>
      </w:r>
      <w:r w:rsidR="00F46E0E" w:rsidRPr="00161287">
        <w:rPr>
          <w:lang w:val="hu-HU"/>
        </w:rPr>
        <w:t xml:space="preserve"> keresztül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éri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oldalt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háttérben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eltárolja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üzemeltetést.</w:t>
      </w:r>
    </w:p>
    <w:p w14:paraId="22621108" w14:textId="27F8E49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szándékosan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részleteztük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ehhez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projekthez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Swagger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Emiatt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inkább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logika,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előtérbe.</w:t>
      </w:r>
    </w:p>
    <w:p w14:paraId="27341CE6" w14:textId="4140D697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Nyilvános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oldal:</w:t>
      </w:r>
      <w:r w:rsidR="004E1A77" w:rsidRPr="00161287">
        <w:rPr>
          <w:b/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154577DA" w14:textId="7CBF90D8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Forráskód:</w:t>
      </w:r>
      <w:r w:rsidR="004E1A77" w:rsidRPr="00161287">
        <w:rPr>
          <w:b/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2513A6EF" w14:textId="3986630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Helyi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http://localhost:6769/api/docs</w:t>
      </w:r>
    </w:p>
    <w:p w14:paraId="7DF7F643" w14:textId="593A231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helyben</w:t>
      </w:r>
      <w:r w:rsidR="00C22BC0" w:rsidRPr="00161287">
        <w:rPr>
          <w:lang w:val="hu-HU"/>
        </w:rPr>
        <w:t>(lokálisan)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production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2D3846" w:rsidRPr="00161287">
        <w:rPr>
          <w:lang w:val="hu-HU"/>
        </w:rPr>
        <w:t xml:space="preserve"> (Ehhez kelleni fog </w:t>
      </w:r>
      <w:proofErr w:type="gramStart"/>
      <w:r w:rsidR="002D3846" w:rsidRPr="00161287">
        <w:rPr>
          <w:lang w:val="hu-HU"/>
        </w:rPr>
        <w:t>egy .</w:t>
      </w:r>
      <w:proofErr w:type="spellStart"/>
      <w:r w:rsidR="002D3846" w:rsidRPr="00161287">
        <w:rPr>
          <w:lang w:val="hu-HU"/>
        </w:rPr>
        <w:t>env</w:t>
      </w:r>
      <w:proofErr w:type="spellEnd"/>
      <w:proofErr w:type="gramEnd"/>
      <w:r w:rsidR="002D3846" w:rsidRPr="00161287">
        <w:rPr>
          <w:lang w:val="hu-HU"/>
        </w:rPr>
        <w:t xml:space="preserve"> file amit később részletez</w:t>
      </w:r>
      <w:r w:rsidR="00C22BC0" w:rsidRPr="00161287">
        <w:rPr>
          <w:lang w:val="hu-HU"/>
        </w:rPr>
        <w:t>ünk</w:t>
      </w:r>
      <w:r w:rsidR="002D3846" w:rsidRPr="00161287">
        <w:rPr>
          <w:lang w:val="hu-HU"/>
        </w:rPr>
        <w:t>)</w:t>
      </w:r>
    </w:p>
    <w:p w14:paraId="1EC07FF9" w14:textId="07F1F458" w:rsidR="00F12CB5" w:rsidRPr="00161287" w:rsidRDefault="00F12CB5" w:rsidP="004E1A77">
      <w:pPr>
        <w:spacing w:after="200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CAF6792" w14:textId="1DAD6103" w:rsidR="005B2A73" w:rsidRPr="00161287" w:rsidRDefault="004E1A77" w:rsidP="00FC0337">
      <w:pPr>
        <w:pStyle w:val="Cmsor1"/>
        <w:rPr>
          <w:lang w:val="hu-HU"/>
        </w:rPr>
      </w:pPr>
      <w:bookmarkStart w:id="3" w:name="_Toc225088828"/>
      <w:r w:rsidRPr="00161287">
        <w:rPr>
          <w:lang w:val="hu-HU"/>
        </w:rPr>
        <w:lastRenderedPageBreak/>
        <w:t xml:space="preserve"> </w:t>
      </w:r>
      <w:bookmarkStart w:id="4" w:name="_Toc225494476"/>
      <w:r w:rsidR="00B854F9" w:rsidRPr="00161287">
        <w:rPr>
          <w:lang w:val="hu-HU"/>
        </w:rPr>
        <w:t>Rendszerleírás</w:t>
      </w:r>
      <w:bookmarkEnd w:id="3"/>
      <w:bookmarkEnd w:id="4"/>
    </w:p>
    <w:p w14:paraId="60250FFF" w14:textId="475E430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három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bontható.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első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második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fogadja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elvégzi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háttérmunkát.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harmadik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tárolódnak.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Ehhez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csatlakozik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8E3A02D" w14:textId="015400D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tipikus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adatút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következő: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rákattint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valamire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backendnek,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ellenőriz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ment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lekér</w:t>
      </w:r>
      <w:r w:rsidR="00F12CB5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módosít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="00F12CB5" w:rsidRPr="00161287">
        <w:rPr>
          <w:lang w:val="hu-HU"/>
        </w:rPr>
        <w:t>tör</w:t>
      </w:r>
      <w:r w:rsidR="00C22BC0" w:rsidRPr="00161287">
        <w:rPr>
          <w:lang w:val="hu-HU"/>
        </w:rPr>
        <w:t>ö</w:t>
      </w:r>
      <w:r w:rsidR="00F12CB5" w:rsidRPr="00161287">
        <w:rPr>
          <w:lang w:val="hu-HU"/>
        </w:rPr>
        <w:t>l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majd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eredményt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visszaküldi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kliensnek.</w:t>
      </w:r>
    </w:p>
    <w:p w14:paraId="54A7A5BB" w14:textId="4216D81B" w:rsidR="000A1A27" w:rsidRPr="00161287" w:rsidRDefault="00B854F9" w:rsidP="000A1A27">
      <w:pPr>
        <w:keepNext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5" w:name="_Toc225494962"/>
      <w:r w:rsidRPr="00161287">
        <w:rPr>
          <w:noProof/>
          <w:color w:val="595959" w:themeColor="text1" w:themeTint="A6"/>
          <w:lang w:val="hu-HU"/>
        </w:rPr>
        <w:t>2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Egyszerűsített rendszerkép</w:t>
      </w:r>
      <w:bookmarkEnd w:id="5"/>
    </w:p>
    <w:p w14:paraId="62C7E502" w14:textId="61274FEC" w:rsidR="000A1A27" w:rsidRPr="00161287" w:rsidRDefault="000A1A27" w:rsidP="000A1A27">
      <w:pPr>
        <w:rPr>
          <w:lang w:val="hu-HU"/>
        </w:rPr>
      </w:pPr>
    </w:p>
    <w:p w14:paraId="516FAECF" w14:textId="77777777" w:rsidR="00F649E4" w:rsidRPr="00161287" w:rsidRDefault="00F649E4" w:rsidP="00F649E4">
      <w:pPr>
        <w:rPr>
          <w:lang w:val="hu-HU"/>
        </w:rPr>
      </w:pPr>
      <w:r w:rsidRPr="00161287">
        <w:rPr>
          <w:lang w:val="hu-HU"/>
        </w:rPr>
        <w:t>A főbb modulok röviden:</w:t>
      </w:r>
    </w:p>
    <w:p w14:paraId="44920D8C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auth</w:t>
      </w:r>
      <w:proofErr w:type="spellEnd"/>
      <w:r w:rsidRPr="00161287">
        <w:rPr>
          <w:lang w:val="hu-HU"/>
        </w:rPr>
        <w:t xml:space="preserve"> - regisztráció, belépés, jelszókezelés, </w:t>
      </w:r>
      <w:proofErr w:type="spellStart"/>
      <w:r w:rsidRPr="00161287">
        <w:rPr>
          <w:lang w:val="hu-HU"/>
        </w:rPr>
        <w:t>tokenellenőrzés</w:t>
      </w:r>
      <w:proofErr w:type="spellEnd"/>
    </w:p>
    <w:p w14:paraId="321E7F3D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profiles</w:t>
      </w:r>
      <w:proofErr w:type="spellEnd"/>
      <w:r w:rsidRPr="00161287">
        <w:rPr>
          <w:lang w:val="hu-HU"/>
        </w:rPr>
        <w:t xml:space="preserve"> - profiladatok és profilkép kezelése, </w:t>
      </w:r>
      <w:proofErr w:type="spellStart"/>
      <w:r w:rsidRPr="00161287">
        <w:rPr>
          <w:lang w:val="hu-HU"/>
        </w:rPr>
        <w:t>xp</w:t>
      </w:r>
      <w:proofErr w:type="spellEnd"/>
      <w:r w:rsidRPr="00161287">
        <w:rPr>
          <w:lang w:val="hu-HU"/>
        </w:rPr>
        <w:t xml:space="preserve"> rendszer kezelése</w:t>
      </w:r>
    </w:p>
    <w:p w14:paraId="570416A8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posts</w:t>
      </w:r>
      <w:proofErr w:type="spellEnd"/>
      <w:r w:rsidRPr="00161287">
        <w:rPr>
          <w:lang w:val="hu-HU"/>
        </w:rPr>
        <w:t xml:space="preserve"> - posztok létrehozása, módosítása, listázása, törése, módosítása</w:t>
      </w:r>
    </w:p>
    <w:p w14:paraId="52E62085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comments</w:t>
      </w:r>
      <w:proofErr w:type="spellEnd"/>
      <w:r w:rsidRPr="00161287">
        <w:rPr>
          <w:lang w:val="hu-HU"/>
        </w:rPr>
        <w:t xml:space="preserve"> és </w:t>
      </w:r>
      <w:proofErr w:type="spellStart"/>
      <w:r w:rsidRPr="00161287">
        <w:rPr>
          <w:lang w:val="hu-HU"/>
        </w:rPr>
        <w:t>reactions</w:t>
      </w:r>
      <w:proofErr w:type="spellEnd"/>
      <w:r w:rsidRPr="00161287">
        <w:rPr>
          <w:lang w:val="hu-HU"/>
        </w:rPr>
        <w:t xml:space="preserve"> - közösségi visszajelzések (like, dislike)</w:t>
      </w:r>
    </w:p>
    <w:p w14:paraId="617A60F6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connections</w:t>
      </w:r>
      <w:proofErr w:type="spellEnd"/>
      <w:r w:rsidRPr="00161287">
        <w:rPr>
          <w:lang w:val="hu-HU"/>
        </w:rPr>
        <w:t xml:space="preserve"> és </w:t>
      </w:r>
      <w:proofErr w:type="spellStart"/>
      <w:r w:rsidRPr="00161287">
        <w:rPr>
          <w:lang w:val="hu-HU"/>
        </w:rPr>
        <w:t>kicks</w:t>
      </w:r>
      <w:proofErr w:type="spellEnd"/>
      <w:r w:rsidRPr="00161287">
        <w:rPr>
          <w:lang w:val="hu-HU"/>
        </w:rPr>
        <w:t xml:space="preserve"> - ismerősök, tiltások, kapcsolati műveletek (rúgás)</w:t>
      </w:r>
    </w:p>
    <w:p w14:paraId="2EE6A49F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settings</w:t>
      </w:r>
      <w:proofErr w:type="spellEnd"/>
      <w:r w:rsidRPr="00161287">
        <w:rPr>
          <w:lang w:val="hu-HU"/>
        </w:rPr>
        <w:t xml:space="preserve"> - értesítések és adatvédelmi beállítások</w:t>
      </w:r>
    </w:p>
    <w:p w14:paraId="614626C6" w14:textId="77777777" w:rsidR="00F649E4" w:rsidRPr="00161287" w:rsidRDefault="00F649E4" w:rsidP="00F649E4">
      <w:pPr>
        <w:rPr>
          <w:lang w:val="hu-HU"/>
        </w:rPr>
      </w:pPr>
      <w:proofErr w:type="spellStart"/>
      <w:r w:rsidRPr="00161287">
        <w:rPr>
          <w:lang w:val="hu-HU"/>
        </w:rPr>
        <w:t>advertisement</w:t>
      </w:r>
      <w:proofErr w:type="spellEnd"/>
      <w:r w:rsidRPr="00161287">
        <w:rPr>
          <w:lang w:val="hu-HU"/>
        </w:rPr>
        <w:t xml:space="preserve"> és </w:t>
      </w:r>
      <w:proofErr w:type="spellStart"/>
      <w:r w:rsidRPr="00161287">
        <w:rPr>
          <w:lang w:val="hu-HU"/>
        </w:rPr>
        <w:t>admins</w:t>
      </w:r>
      <w:proofErr w:type="spellEnd"/>
      <w:r w:rsidRPr="00161287">
        <w:rPr>
          <w:lang w:val="hu-HU"/>
        </w:rPr>
        <w:t xml:space="preserve"> – hirdetések, </w:t>
      </w:r>
      <w:proofErr w:type="spellStart"/>
      <w:r w:rsidRPr="00161287">
        <w:rPr>
          <w:lang w:val="hu-HU"/>
        </w:rPr>
        <w:t>adminok</w:t>
      </w:r>
      <w:proofErr w:type="spellEnd"/>
      <w:r w:rsidRPr="00161287">
        <w:rPr>
          <w:lang w:val="hu-HU"/>
        </w:rPr>
        <w:t xml:space="preserve"> kezelése</w:t>
      </w:r>
    </w:p>
    <w:p w14:paraId="5B4A70EA" w14:textId="77777777" w:rsidR="00F649E4" w:rsidRPr="00161287" w:rsidRDefault="00F649E4" w:rsidP="00F649E4">
      <w:pPr>
        <w:keepNext/>
        <w:rPr>
          <w:noProof/>
          <w:lang w:val="hu-HU"/>
        </w:rPr>
      </w:pPr>
    </w:p>
    <w:p w14:paraId="51DAABEE" w14:textId="77777777" w:rsidR="00F649E4" w:rsidRPr="00161287" w:rsidRDefault="00F649E4" w:rsidP="00F649E4">
      <w:pPr>
        <w:keepNext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161287" w:rsidRDefault="00F649E4" w:rsidP="00F649E4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6" w:name="_Toc225494963"/>
      <w:r w:rsidRPr="00161287">
        <w:rPr>
          <w:noProof/>
          <w:color w:val="595959" w:themeColor="text1" w:themeTint="A6"/>
          <w:lang w:val="hu-HU"/>
        </w:rPr>
        <w:t>3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Egy tipikus folyamat menete</w:t>
      </w:r>
      <w:bookmarkEnd w:id="6"/>
    </w:p>
    <w:p w14:paraId="1DC3BED1" w14:textId="77777777" w:rsidR="00F649E4" w:rsidRPr="00161287" w:rsidRDefault="00F649E4" w:rsidP="000A1A27">
      <w:pPr>
        <w:rPr>
          <w:lang w:val="hu-HU"/>
        </w:rPr>
      </w:pPr>
    </w:p>
    <w:p w14:paraId="661A4C8B" w14:textId="1BEFC123" w:rsidR="000A1A27" w:rsidRPr="00161287" w:rsidRDefault="000A1A2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Frontend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161287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161287" w:rsidRDefault="000A1A27" w:rsidP="00B0523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161287" w:rsidRDefault="000A1A27" w:rsidP="00B0523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Verzió vagy megjegyzés</w:t>
            </w:r>
          </w:p>
        </w:tc>
      </w:tr>
      <w:tr w:rsidR="000A1A27" w:rsidRPr="00161287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mihirunk</w:t>
            </w:r>
            <w:proofErr w:type="spellEnd"/>
          </w:p>
        </w:tc>
      </w:tr>
      <w:tr w:rsidR="000A1A27" w:rsidRPr="00161287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^19.0.0</w:t>
            </w:r>
          </w:p>
        </w:tc>
      </w:tr>
      <w:tr w:rsidR="000A1A27" w:rsidRPr="00161287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^5.7.2</w:t>
            </w:r>
          </w:p>
        </w:tc>
      </w:tr>
      <w:tr w:rsidR="000A1A27" w:rsidRPr="00161287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^7.1.7</w:t>
            </w:r>
          </w:p>
        </w:tc>
      </w:tr>
      <w:tr w:rsidR="000A1A27" w:rsidRPr="00161287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^1.12.2</w:t>
            </w:r>
          </w:p>
        </w:tc>
      </w:tr>
      <w:tr w:rsidR="000A1A27" w:rsidRPr="00161287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TanStack</w:t>
            </w:r>
            <w:proofErr w:type="spellEnd"/>
            <w:r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React</w:t>
            </w:r>
            <w:proofErr w:type="spellEnd"/>
            <w:r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^5.66.5</w:t>
            </w:r>
          </w:p>
        </w:tc>
      </w:tr>
      <w:tr w:rsidR="000A1A27" w:rsidRPr="00161287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TanStack</w:t>
            </w:r>
            <w:proofErr w:type="spellEnd"/>
            <w:r w:rsidRPr="00161287">
              <w:rPr>
                <w:lang w:val="hu-HU"/>
              </w:rPr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^1.132.0</w:t>
            </w:r>
          </w:p>
        </w:tc>
      </w:tr>
      <w:tr w:rsidR="000A1A27" w:rsidRPr="00161287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^7.66.0</w:t>
            </w:r>
          </w:p>
        </w:tc>
      </w:tr>
      <w:tr w:rsidR="000A1A27" w:rsidRPr="00161287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^4.1.12</w:t>
            </w:r>
          </w:p>
        </w:tc>
      </w:tr>
      <w:tr w:rsidR="000A1A27" w:rsidRPr="00161287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Tailwind</w:t>
            </w:r>
            <w:proofErr w:type="spellEnd"/>
            <w:r w:rsidRPr="00161287">
              <w:rPr>
                <w:lang w:val="hu-HU"/>
              </w:rPr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^4.0.6</w:t>
            </w:r>
          </w:p>
        </w:tc>
      </w:tr>
      <w:tr w:rsidR="000A1A27" w:rsidRPr="00161287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shadcn</w:t>
            </w:r>
            <w:proofErr w:type="spellEnd"/>
            <w:r w:rsidRPr="00161287">
              <w:rPr>
                <w:lang w:val="hu-HU"/>
              </w:rPr>
              <w:t>/</w:t>
            </w:r>
            <w:proofErr w:type="spellStart"/>
            <w:r w:rsidRPr="00161287">
              <w:rPr>
                <w:lang w:val="hu-HU"/>
              </w:rPr>
              <w:t>ui</w:t>
            </w:r>
            <w:proofErr w:type="spellEnd"/>
            <w:r w:rsidRPr="00161287">
              <w:rPr>
                <w:lang w:val="hu-HU"/>
              </w:rPr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több komponenscsomaggal</w:t>
            </w:r>
          </w:p>
        </w:tc>
      </w:tr>
      <w:tr w:rsidR="000A1A27" w:rsidRPr="00161287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Framer</w:t>
            </w:r>
            <w:proofErr w:type="spellEnd"/>
            <w:r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^12.23.24</w:t>
            </w:r>
          </w:p>
        </w:tc>
      </w:tr>
      <w:tr w:rsidR="000A1A27" w:rsidRPr="00161287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^6.1.1</w:t>
            </w:r>
          </w:p>
        </w:tc>
      </w:tr>
      <w:tr w:rsidR="000A1A27" w:rsidRPr="00161287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161287" w:rsidRDefault="000A1A27" w:rsidP="00B0523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^3.0.5</w:t>
            </w:r>
          </w:p>
        </w:tc>
      </w:tr>
    </w:tbl>
    <w:p w14:paraId="57D12897" w14:textId="77777777" w:rsidR="000A1A27" w:rsidRPr="00161287" w:rsidRDefault="000A1A27" w:rsidP="000A1A27">
      <w:pPr>
        <w:rPr>
          <w:lang w:val="hu-HU"/>
        </w:rPr>
      </w:pPr>
    </w:p>
    <w:p w14:paraId="29F7F0EB" w14:textId="392BBC91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Webes és natív felhasználói felületek készítésére szolgáló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2"/>
      </w:r>
    </w:p>
    <w:p w14:paraId="27E24050" w14:textId="063602E2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TypeScript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A </w:t>
      </w:r>
      <w:proofErr w:type="spellStart"/>
      <w:r w:rsidR="00C16DBF" w:rsidRPr="00161287">
        <w:rPr>
          <w:lang w:val="hu-HU"/>
        </w:rPr>
        <w:t>TypeScript</w:t>
      </w:r>
      <w:proofErr w:type="spellEnd"/>
      <w:r w:rsidR="00C16DBF" w:rsidRPr="00161287">
        <w:rPr>
          <w:lang w:val="hu-HU"/>
        </w:rPr>
        <w:t xml:space="preserve"> a JavaScript típusszintaxissal kibővített változata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3"/>
      </w:r>
    </w:p>
    <w:p w14:paraId="2DCA07D8" w14:textId="23EDCD7F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Vite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A </w:t>
      </w:r>
      <w:proofErr w:type="spellStart"/>
      <w:r w:rsidR="00C16DBF" w:rsidRPr="00161287">
        <w:rPr>
          <w:lang w:val="hu-HU"/>
        </w:rPr>
        <w:t>Vite</w:t>
      </w:r>
      <w:proofErr w:type="spellEnd"/>
      <w:r w:rsidR="00C16DBF" w:rsidRPr="00161287">
        <w:rPr>
          <w:lang w:val="hu-HU"/>
        </w:rPr>
        <w:t xml:space="preserve"> egy rendkívül gyors frontend </w:t>
      </w:r>
      <w:proofErr w:type="spellStart"/>
      <w:r w:rsidR="00C16DBF" w:rsidRPr="00161287">
        <w:rPr>
          <w:lang w:val="hu-HU"/>
        </w:rPr>
        <w:t>buildeszköz</w:t>
      </w:r>
      <w:proofErr w:type="spellEnd"/>
      <w:r w:rsidR="00C16DBF" w:rsidRPr="00161287">
        <w:rPr>
          <w:lang w:val="hu-HU"/>
        </w:rPr>
        <w:t>, amely a webalkalmazások következő generációját támogatja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4"/>
      </w:r>
    </w:p>
    <w:p w14:paraId="3A9BA796" w14:textId="69C0600D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Axios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</w:t>
      </w:r>
      <w:r w:rsidR="00C16DBF" w:rsidRPr="00161287">
        <w:rPr>
          <w:lang w:val="hu-HU"/>
        </w:rPr>
        <w:t xml:space="preserve"> </w:t>
      </w:r>
      <w:proofErr w:type="spellStart"/>
      <w:r w:rsidR="00C16DBF" w:rsidRPr="00161287">
        <w:rPr>
          <w:lang w:val="hu-HU"/>
        </w:rPr>
        <w:t>Promise</w:t>
      </w:r>
      <w:proofErr w:type="spellEnd"/>
      <w:r w:rsidR="00C16DBF" w:rsidRPr="00161287">
        <w:rPr>
          <w:lang w:val="hu-HU"/>
        </w:rPr>
        <w:t>-alapú HTTP kliens böngészőhöz és Node.js-</w:t>
      </w:r>
      <w:proofErr w:type="spellStart"/>
      <w:proofErr w:type="gramStart"/>
      <w:r w:rsidR="00C16DBF" w:rsidRPr="00161287">
        <w:rPr>
          <w:lang w:val="hu-HU"/>
        </w:rPr>
        <w:t>hez</w:t>
      </w:r>
      <w:proofErr w:type="spellEnd"/>
      <w:r w:rsidR="00C16DBF" w:rsidRPr="00161287">
        <w:rPr>
          <w:lang w:val="hu-HU"/>
        </w:rPr>
        <w:t>.</w:t>
      </w:r>
      <w:r w:rsidRPr="00161287">
        <w:rPr>
          <w:rFonts w:cs="Times New Roman"/>
          <w:szCs w:val="24"/>
          <w:lang w:val="hu-HU" w:eastAsia="hu-HU"/>
        </w:rPr>
        <w:t>.</w:t>
      </w:r>
      <w:proofErr w:type="gramEnd"/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5"/>
      </w:r>
    </w:p>
    <w:p w14:paraId="0078EF3A" w14:textId="5436B9A2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React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Query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Hatékony aszinkron állapotkezelést, szerveroldali állapotkezelő segédeszközöket és adatlekérési megoldásokat biztosító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6"/>
      </w:r>
    </w:p>
    <w:p w14:paraId="3A7E2D5B" w14:textId="09A7D9AE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TanStack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Router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Típusbiztos útvonalkezelést biztosító megoldás </w:t>
      </w:r>
      <w:proofErr w:type="spellStart"/>
      <w:r w:rsidR="00C16DBF" w:rsidRPr="00161287">
        <w:rPr>
          <w:lang w:val="hu-HU"/>
        </w:rPr>
        <w:t>React</w:t>
      </w:r>
      <w:proofErr w:type="spellEnd"/>
      <w:r w:rsidR="00C16DBF" w:rsidRPr="00161287">
        <w:rPr>
          <w:lang w:val="hu-HU"/>
        </w:rPr>
        <w:t xml:space="preserve">- és </w:t>
      </w:r>
      <w:proofErr w:type="spellStart"/>
      <w:r w:rsidR="00C16DBF" w:rsidRPr="00161287">
        <w:rPr>
          <w:lang w:val="hu-HU"/>
        </w:rPr>
        <w:t>Solid</w:t>
      </w:r>
      <w:proofErr w:type="spellEnd"/>
      <w:r w:rsidR="00C16DBF" w:rsidRPr="00161287">
        <w:rPr>
          <w:lang w:val="hu-HU"/>
        </w:rPr>
        <w:t>-alkalmazásokhoz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7"/>
      </w:r>
    </w:p>
    <w:p w14:paraId="5BE0D7B9" w14:textId="20940121" w:rsidR="00234C76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react-hook-form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Olyan </w:t>
      </w:r>
      <w:proofErr w:type="spellStart"/>
      <w:r w:rsidR="00C16DBF" w:rsidRPr="00161287">
        <w:rPr>
          <w:lang w:val="hu-HU"/>
        </w:rPr>
        <w:t>React</w:t>
      </w:r>
      <w:proofErr w:type="spellEnd"/>
      <w:r w:rsidR="00C16DBF" w:rsidRPr="00161287">
        <w:rPr>
          <w:lang w:val="hu-HU"/>
        </w:rPr>
        <w:t xml:space="preserve"> űrlapkezelő könyvtár, amely átgondolt felépítésű és kellően rugalmas ahhoz, hogy ne akadályozza a fejlesztőt, amikor egyedi megoldásra van szükség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8"/>
      </w:r>
    </w:p>
    <w:p w14:paraId="09FC5022" w14:textId="295E853A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zod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proofErr w:type="spellStart"/>
      <w:r w:rsidR="00C16DBF" w:rsidRPr="00161287">
        <w:rPr>
          <w:lang w:val="hu-HU"/>
        </w:rPr>
        <w:t>TypeScript</w:t>
      </w:r>
      <w:proofErr w:type="spellEnd"/>
      <w:r w:rsidR="00C16DBF" w:rsidRPr="00161287">
        <w:rPr>
          <w:lang w:val="hu-HU"/>
        </w:rPr>
        <w:t>-központú validációs könyvtár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9"/>
      </w:r>
    </w:p>
    <w:p w14:paraId="2F9AE1F9" w14:textId="22E64B52" w:rsidR="00567DA2" w:rsidRPr="00161287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161287">
        <w:rPr>
          <w:b/>
          <w:bCs/>
        </w:rPr>
        <w:t>Tailwind</w:t>
      </w:r>
      <w:proofErr w:type="spellEnd"/>
      <w:r w:rsidRPr="00161287">
        <w:rPr>
          <w:b/>
          <w:bCs/>
        </w:rPr>
        <w:t xml:space="preserve"> CSS</w:t>
      </w:r>
      <w:r w:rsidRPr="00161287">
        <w:t xml:space="preserve"> — </w:t>
      </w:r>
      <w:proofErr w:type="spellStart"/>
      <w:r w:rsidR="00C16DBF" w:rsidRPr="00161287">
        <w:t>Utility-first</w:t>
      </w:r>
      <w:proofErr w:type="spellEnd"/>
      <w:r w:rsidR="00C16DBF" w:rsidRPr="00161287">
        <w:t xml:space="preserve"> CSS keretrendszer, amely olyan osztályokat kínál, mint például </w:t>
      </w:r>
      <w:proofErr w:type="spellStart"/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161287">
        <w:t xml:space="preserve">,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161287">
        <w:t xml:space="preserve">,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161287">
        <w:t xml:space="preserve"> vagy </w:t>
      </w:r>
      <w:r w:rsidR="00C16DBF" w:rsidRPr="00161287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161287">
        <w:t xml:space="preserve">; ezek közvetlenül a </w:t>
      </w:r>
      <w:proofErr w:type="spellStart"/>
      <w:r w:rsidR="00C16DBF" w:rsidRPr="00161287">
        <w:t>markupban</w:t>
      </w:r>
      <w:proofErr w:type="spellEnd"/>
      <w:r w:rsidR="00C16DBF" w:rsidRPr="00161287">
        <w:t xml:space="preserve"> kombinálhatók tetszőleges felületek felépítéséhez</w:t>
      </w:r>
      <w:r w:rsidR="00E61271" w:rsidRPr="00161287">
        <w:t>.</w:t>
      </w:r>
      <w:r w:rsidR="00E658C7" w:rsidRPr="00161287">
        <w:rPr>
          <w:rStyle w:val="Lbjegyzet-hivatkozs"/>
        </w:rPr>
        <w:footnoteReference w:id="10"/>
      </w:r>
    </w:p>
    <w:p w14:paraId="63DBDB15" w14:textId="09D78F28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shadcn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>/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ui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Esztétikusan megtervezett komponensek gyűjteménye, amelyeket testre lehet szabni, bővíteni és tovább lehet építeni</w:t>
      </w:r>
      <w:r w:rsidRPr="00161287">
        <w:rPr>
          <w:rFonts w:cs="Times New Roman"/>
          <w:szCs w:val="24"/>
          <w:lang w:val="hu-HU" w:eastAsia="hu-HU"/>
        </w:rPr>
        <w:t>.</w:t>
      </w:r>
      <w:r w:rsidR="00D36001" w:rsidRPr="00161287">
        <w:rPr>
          <w:rStyle w:val="Lbjegyzet-hivatkozs"/>
          <w:rFonts w:cs="Times New Roman"/>
          <w:szCs w:val="24"/>
          <w:lang w:val="hu-HU" w:eastAsia="hu-HU"/>
        </w:rPr>
        <w:footnoteReference w:id="11"/>
      </w:r>
    </w:p>
    <w:p w14:paraId="0470955E" w14:textId="38A3D200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lastRenderedPageBreak/>
        <w:t>Radix UI</w:t>
      </w:r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A hivatalos megfogalmazás a </w:t>
      </w:r>
      <w:proofErr w:type="spellStart"/>
      <w:r w:rsidR="00C16DBF" w:rsidRPr="00161287">
        <w:rPr>
          <w:lang w:val="hu-HU"/>
        </w:rPr>
        <w:t>Primitives</w:t>
      </w:r>
      <w:proofErr w:type="spellEnd"/>
      <w:r w:rsidR="00C16DBF" w:rsidRPr="00161287">
        <w:rPr>
          <w:lang w:val="hu-HU"/>
        </w:rPr>
        <w:t xml:space="preserve"> oldalon megtalálható. Magyarul: </w:t>
      </w:r>
      <w:proofErr w:type="spellStart"/>
      <w:r w:rsidR="00C16DBF" w:rsidRPr="00161287">
        <w:rPr>
          <w:lang w:val="hu-HU"/>
        </w:rPr>
        <w:t>Stílusozatlan</w:t>
      </w:r>
      <w:proofErr w:type="spellEnd"/>
      <w:r w:rsidR="00C16DBF" w:rsidRPr="00161287">
        <w:rPr>
          <w:lang w:val="hu-HU"/>
        </w:rPr>
        <w:t xml:space="preserve">, akadálymentes, nyílt forráskódú </w:t>
      </w:r>
      <w:proofErr w:type="spellStart"/>
      <w:r w:rsidR="00C16DBF" w:rsidRPr="00161287">
        <w:rPr>
          <w:lang w:val="hu-HU"/>
        </w:rPr>
        <w:t>React</w:t>
      </w:r>
      <w:proofErr w:type="spellEnd"/>
      <w:r w:rsidR="00C16DBF" w:rsidRPr="00161287">
        <w:rPr>
          <w:lang w:val="hu-HU"/>
        </w:rPr>
        <w:t>-primitívek, amelyek kiváló minőségű webalkalmazások és dizájnrendszerek építésére szolgálnak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2"/>
      </w:r>
    </w:p>
    <w:p w14:paraId="6E1ED75D" w14:textId="6EEBA9F5" w:rsidR="00567DA2" w:rsidRPr="00161287" w:rsidRDefault="00567DA2" w:rsidP="00372671">
      <w:pPr>
        <w:spacing w:after="0"/>
        <w:jc w:val="left"/>
        <w:rPr>
          <w:lang w:val="hu-HU"/>
        </w:rPr>
      </w:pPr>
      <w:proofErr w:type="spellStart"/>
      <w:r w:rsidRPr="00161287">
        <w:rPr>
          <w:b/>
          <w:bCs/>
          <w:szCs w:val="24"/>
          <w:lang w:val="hu-HU" w:eastAsia="hu-HU"/>
        </w:rPr>
        <w:t>Motion</w:t>
      </w:r>
      <w:proofErr w:type="spellEnd"/>
      <w:r w:rsidRPr="00161287">
        <w:rPr>
          <w:b/>
          <w:bCs/>
          <w:szCs w:val="24"/>
          <w:lang w:val="hu-HU" w:eastAsia="hu-HU"/>
        </w:rPr>
        <w:t xml:space="preserve"> </w:t>
      </w:r>
      <w:proofErr w:type="spellStart"/>
      <w:r w:rsidRPr="00161287">
        <w:rPr>
          <w:b/>
          <w:bCs/>
          <w:szCs w:val="24"/>
          <w:lang w:val="hu-HU" w:eastAsia="hu-HU"/>
        </w:rPr>
        <w:t>for</w:t>
      </w:r>
      <w:proofErr w:type="spellEnd"/>
      <w:r w:rsidRPr="00161287">
        <w:rPr>
          <w:b/>
          <w:bCs/>
          <w:szCs w:val="24"/>
          <w:lang w:val="hu-HU" w:eastAsia="hu-HU"/>
        </w:rPr>
        <w:t xml:space="preserve"> </w:t>
      </w:r>
      <w:proofErr w:type="spellStart"/>
      <w:r w:rsidRPr="00161287">
        <w:rPr>
          <w:b/>
          <w:bCs/>
          <w:szCs w:val="24"/>
          <w:lang w:val="hu-HU" w:eastAsia="hu-HU"/>
        </w:rPr>
        <w:t>React</w:t>
      </w:r>
      <w:proofErr w:type="spellEnd"/>
      <w:r w:rsidRPr="00161287">
        <w:rPr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 xml:space="preserve">A </w:t>
      </w:r>
      <w:proofErr w:type="spellStart"/>
      <w:r w:rsidR="00C16DBF" w:rsidRPr="00161287">
        <w:rPr>
          <w:lang w:val="hu-HU"/>
        </w:rPr>
        <w:t>Motion</w:t>
      </w:r>
      <w:proofErr w:type="spellEnd"/>
      <w:r w:rsidR="00C16DBF" w:rsidRPr="00161287">
        <w:rPr>
          <w:lang w:val="hu-HU"/>
        </w:rPr>
        <w:t xml:space="preserve"> </w:t>
      </w:r>
      <w:proofErr w:type="spellStart"/>
      <w:r w:rsidR="00C16DBF" w:rsidRPr="00161287">
        <w:rPr>
          <w:lang w:val="hu-HU"/>
        </w:rPr>
        <w:t>for</w:t>
      </w:r>
      <w:proofErr w:type="spellEnd"/>
      <w:r w:rsidR="00C16DBF" w:rsidRPr="00161287">
        <w:rPr>
          <w:lang w:val="hu-HU"/>
        </w:rPr>
        <w:t xml:space="preserve"> </w:t>
      </w:r>
      <w:proofErr w:type="spellStart"/>
      <w:r w:rsidR="00C16DBF" w:rsidRPr="00161287">
        <w:rPr>
          <w:lang w:val="hu-HU"/>
        </w:rPr>
        <w:t>React</w:t>
      </w:r>
      <w:proofErr w:type="spellEnd"/>
      <w:r w:rsidR="00C16DBF" w:rsidRPr="00161287">
        <w:rPr>
          <w:lang w:val="hu-HU"/>
        </w:rPr>
        <w:t xml:space="preserve"> (korábban </w:t>
      </w:r>
      <w:proofErr w:type="spellStart"/>
      <w:r w:rsidR="00C16DBF" w:rsidRPr="00161287">
        <w:rPr>
          <w:lang w:val="hu-HU"/>
        </w:rPr>
        <w:t>Framer</w:t>
      </w:r>
      <w:proofErr w:type="spellEnd"/>
      <w:r w:rsidR="00C16DBF" w:rsidRPr="00161287">
        <w:rPr>
          <w:lang w:val="hu-HU"/>
        </w:rPr>
        <w:t xml:space="preserve"> </w:t>
      </w:r>
      <w:proofErr w:type="spellStart"/>
      <w:r w:rsidR="00C16DBF" w:rsidRPr="00161287">
        <w:rPr>
          <w:lang w:val="hu-HU"/>
        </w:rPr>
        <w:t>Motion</w:t>
      </w:r>
      <w:proofErr w:type="spellEnd"/>
      <w:r w:rsidR="00C16DBF" w:rsidRPr="00161287">
        <w:rPr>
          <w:lang w:val="hu-HU"/>
        </w:rPr>
        <w:t xml:space="preserve">) egy </w:t>
      </w:r>
      <w:proofErr w:type="spellStart"/>
      <w:r w:rsidR="00C16DBF" w:rsidRPr="00161287">
        <w:rPr>
          <w:lang w:val="hu-HU"/>
        </w:rPr>
        <w:t>React</w:t>
      </w:r>
      <w:proofErr w:type="spellEnd"/>
      <w:r w:rsidR="00C16DBF" w:rsidRPr="00161287">
        <w:rPr>
          <w:lang w:val="hu-HU"/>
        </w:rPr>
        <w:t xml:space="preserve"> animációs könyvtár, amellyel folyamatos, éles használatra alkalmas felületi animációk készíthetők. Az egyszerű, </w:t>
      </w:r>
      <w:proofErr w:type="spellStart"/>
      <w:r w:rsidR="00C16DBF" w:rsidRPr="00161287">
        <w:rPr>
          <w:lang w:val="hu-HU"/>
        </w:rPr>
        <w:t>propalapú</w:t>
      </w:r>
      <w:proofErr w:type="spellEnd"/>
      <w:r w:rsidR="00C16DBF" w:rsidRPr="00161287">
        <w:rPr>
          <w:lang w:val="hu-HU"/>
        </w:rPr>
        <w:t xml:space="preserve"> animációktól a </w:t>
      </w:r>
      <w:proofErr w:type="spellStart"/>
      <w:r w:rsidR="00C16DBF" w:rsidRPr="00161287">
        <w:rPr>
          <w:lang w:val="hu-HU"/>
        </w:rPr>
        <w:t>layout</w:t>
      </w:r>
      <w:proofErr w:type="spellEnd"/>
      <w:r w:rsidR="00C16DBF" w:rsidRPr="00161287">
        <w:rPr>
          <w:lang w:val="hu-HU"/>
        </w:rPr>
        <w:t>-, gesztus- és görgetésalapú animációkig fokozatosan bővíthető</w:t>
      </w:r>
      <w:r w:rsidR="00E61271" w:rsidRPr="00161287">
        <w:rPr>
          <w:lang w:val="hu-HU"/>
        </w:rPr>
        <w:t>.</w:t>
      </w:r>
      <w:r w:rsidR="00E658C7" w:rsidRPr="00161287">
        <w:rPr>
          <w:rStyle w:val="Lbjegyzet-hivatkozs"/>
          <w:szCs w:val="24"/>
          <w:lang w:val="hu-HU" w:eastAsia="hu-HU"/>
        </w:rPr>
        <w:footnoteReference w:id="13"/>
      </w:r>
    </w:p>
    <w:p w14:paraId="30390F09" w14:textId="04E7885A" w:rsidR="00567DA2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react-infinite-scroll-component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r w:rsidR="00C16DBF" w:rsidRPr="00161287">
        <w:rPr>
          <w:lang w:val="hu-HU"/>
        </w:rPr>
        <w:t>Olyan végtelen görgetést megvalósító komponens, amely valóban működik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4"/>
      </w:r>
    </w:p>
    <w:p w14:paraId="691F2DCE" w14:textId="193332C9" w:rsidR="00F649E4" w:rsidRPr="00161287" w:rsidRDefault="00567DA2" w:rsidP="0037267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Vitest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— </w:t>
      </w:r>
      <w:proofErr w:type="spellStart"/>
      <w:r w:rsidR="00C16DBF" w:rsidRPr="00161287">
        <w:rPr>
          <w:lang w:val="hu-HU"/>
        </w:rPr>
        <w:t>Vitest</w:t>
      </w:r>
      <w:proofErr w:type="spellEnd"/>
      <w:r w:rsidR="00C16DBF" w:rsidRPr="00161287">
        <w:rPr>
          <w:lang w:val="hu-HU"/>
        </w:rPr>
        <w:t xml:space="preserve"> azért jött létre, hogy a tesztelés egyszerűen és megbízhatóan </w:t>
      </w:r>
      <w:proofErr w:type="spellStart"/>
      <w:r w:rsidR="00C16DBF" w:rsidRPr="00161287">
        <w:rPr>
          <w:lang w:val="hu-HU"/>
        </w:rPr>
        <w:t>működjön</w:t>
      </w:r>
      <w:proofErr w:type="spellEnd"/>
      <w:r w:rsidR="00C16DBF" w:rsidRPr="00161287">
        <w:rPr>
          <w:lang w:val="hu-HU"/>
        </w:rPr>
        <w:t xml:space="preserve"> a </w:t>
      </w:r>
      <w:proofErr w:type="spellStart"/>
      <w:r w:rsidR="00C16DBF" w:rsidRPr="00161287">
        <w:rPr>
          <w:lang w:val="hu-HU"/>
        </w:rPr>
        <w:t>Vite</w:t>
      </w:r>
      <w:proofErr w:type="spellEnd"/>
      <w:r w:rsidR="00C16DBF" w:rsidRPr="00161287">
        <w:rPr>
          <w:lang w:val="hu-HU"/>
        </w:rPr>
        <w:t>-alapú alkalmazásokban</w:t>
      </w:r>
      <w:r w:rsidRPr="00161287">
        <w:rPr>
          <w:rFonts w:cs="Times New Roman"/>
          <w:szCs w:val="24"/>
          <w:lang w:val="hu-HU" w:eastAsia="hu-HU"/>
        </w:rPr>
        <w:t>.</w:t>
      </w:r>
      <w:r w:rsidR="00E658C7" w:rsidRPr="00161287">
        <w:rPr>
          <w:rStyle w:val="Lbjegyzet-hivatkozs"/>
          <w:rFonts w:cs="Times New Roman"/>
          <w:szCs w:val="24"/>
          <w:lang w:val="hu-HU" w:eastAsia="hu-HU"/>
        </w:rPr>
        <w:footnoteReference w:id="15"/>
      </w:r>
    </w:p>
    <w:p w14:paraId="50C8348E" w14:textId="779D5F51" w:rsidR="000A1A27" w:rsidRPr="00161287" w:rsidRDefault="00F649E4" w:rsidP="00F649E4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szCs w:val="24"/>
          <w:lang w:val="hu-HU" w:eastAsia="hu-HU"/>
        </w:rPr>
        <w:br w:type="page"/>
      </w:r>
    </w:p>
    <w:p w14:paraId="29FF1B53" w14:textId="53222234" w:rsidR="00F649E4" w:rsidRPr="00161287" w:rsidRDefault="00F649E4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>Backend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161287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16128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161287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b/>
                <w:color w:val="000000" w:themeColor="text1"/>
                <w:szCs w:val="24"/>
                <w:lang w:val="hu-HU"/>
              </w:rPr>
              <w:t>Verzió vagy megjegyzés</w:t>
            </w:r>
          </w:p>
        </w:tc>
      </w:tr>
      <w:tr w:rsidR="00F649E4" w:rsidRPr="00161287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A projekt backend csomagjában a verzió 1.0.0 van megadva.</w:t>
            </w:r>
          </w:p>
        </w:tc>
      </w:tr>
      <w:tr w:rsidR="00F649E4" w:rsidRPr="00161287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^5.1.0</w:t>
            </w:r>
          </w:p>
        </w:tc>
      </w:tr>
      <w:tr w:rsidR="00F649E4" w:rsidRPr="00161287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^6.37.7</w:t>
            </w:r>
          </w:p>
        </w:tc>
      </w:tr>
      <w:tr w:rsidR="00F649E4" w:rsidRPr="00161287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^3.15.0</w:t>
            </w:r>
          </w:p>
        </w:tc>
      </w:tr>
      <w:tr w:rsidR="00F649E4" w:rsidRPr="00161287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^9.0.2</w:t>
            </w:r>
          </w:p>
        </w:tc>
      </w:tr>
      <w:tr w:rsidR="00F649E4" w:rsidRPr="00161287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^6.0.0</w:t>
            </w:r>
          </w:p>
        </w:tc>
      </w:tr>
      <w:tr w:rsidR="00F649E4" w:rsidRPr="00161287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cookie</w:t>
            </w:r>
            <w:proofErr w:type="spellEnd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^1.4.7</w:t>
            </w:r>
          </w:p>
        </w:tc>
      </w:tr>
      <w:tr w:rsidR="00F649E4" w:rsidRPr="00161287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^2.8.5</w:t>
            </w:r>
          </w:p>
        </w:tc>
      </w:tr>
      <w:tr w:rsidR="00F649E4" w:rsidRPr="00161287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^8.1.0</w:t>
            </w:r>
          </w:p>
        </w:tc>
      </w:tr>
      <w:tr w:rsidR="00F649E4" w:rsidRPr="00161287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express</w:t>
            </w:r>
            <w:proofErr w:type="spellEnd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-</w:t>
            </w: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rate</w:t>
            </w:r>
            <w:proofErr w:type="spellEnd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^8.3.0</w:t>
            </w:r>
          </w:p>
        </w:tc>
      </w:tr>
      <w:tr w:rsidR="00F649E4" w:rsidRPr="00161287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^2.0.2</w:t>
            </w:r>
          </w:p>
        </w:tc>
      </w:tr>
      <w:tr w:rsidR="00F649E4" w:rsidRPr="00161287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 w:eastAsia="hu-HU"/>
              </w:rPr>
              <w:t>heic</w:t>
            </w:r>
            <w:proofErr w:type="spellEnd"/>
            <w:r w:rsidRPr="00161287">
              <w:rPr>
                <w:rFonts w:cs="Times New Roman"/>
                <w:color w:val="000000" w:themeColor="text1"/>
                <w:szCs w:val="24"/>
                <w:lang w:val="hu-HU" w:eastAsia="hu-HU"/>
              </w:rPr>
              <w:t>-</w:t>
            </w: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 w:eastAsia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 w:eastAsia="hu-HU"/>
              </w:rPr>
              <w:t>^2.1.0</w:t>
            </w:r>
          </w:p>
        </w:tc>
      </w:tr>
      <w:tr w:rsidR="00F649E4" w:rsidRPr="00161287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^7.0.10</w:t>
            </w:r>
          </w:p>
        </w:tc>
      </w:tr>
      <w:tr w:rsidR="00F649E4" w:rsidRPr="00161287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^6.2.8</w:t>
            </w:r>
          </w:p>
        </w:tc>
      </w:tr>
      <w:tr w:rsidR="00F649E4" w:rsidRPr="00161287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^5.0.1</w:t>
            </w:r>
          </w:p>
        </w:tc>
      </w:tr>
      <w:tr w:rsidR="00F649E4" w:rsidRPr="00161287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^17.2.2</w:t>
            </w:r>
          </w:p>
        </w:tc>
      </w:tr>
      <w:tr w:rsidR="00F649E4" w:rsidRPr="00161287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^30.2.0</w:t>
            </w:r>
          </w:p>
        </w:tc>
      </w:tr>
      <w:tr w:rsidR="00F649E4" w:rsidRPr="00161287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proofErr w:type="spellStart"/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161287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val="hu-HU"/>
              </w:rPr>
            </w:pPr>
            <w:r w:rsidRPr="00161287">
              <w:rPr>
                <w:rFonts w:cs="Times New Roman"/>
                <w:color w:val="000000" w:themeColor="text1"/>
                <w:szCs w:val="24"/>
                <w:lang w:val="hu-HU"/>
              </w:rPr>
              <w:t>^7.2.2</w:t>
            </w:r>
          </w:p>
        </w:tc>
      </w:tr>
    </w:tbl>
    <w:p w14:paraId="5F870B8A" w14:textId="424F757B" w:rsidR="00F649E4" w:rsidRPr="00161287" w:rsidRDefault="00F649E4" w:rsidP="00F649E4">
      <w:pPr>
        <w:rPr>
          <w:lang w:val="hu-HU"/>
        </w:rPr>
      </w:pPr>
    </w:p>
    <w:p w14:paraId="0902460C" w14:textId="3B9C9BC7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Node.js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Nyílt forráskódú, többplatformos JavaScript futtatókörnyezet szerveroldali és parancssori alkalmazásokhoz.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6"/>
      </w:r>
    </w:p>
    <w:p w14:paraId="6D11C5C3" w14:textId="60EF33FA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Express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C16DBF" w:rsidRPr="00161287">
        <w:rPr>
          <w:rFonts w:cs="Times New Roman"/>
          <w:color w:val="000000" w:themeColor="text1"/>
          <w:szCs w:val="24"/>
          <w:lang w:val="hu-HU"/>
        </w:rPr>
        <w:t>Gyors, minimális szemléletű és rugalmas Node.js webalkalmazás-keretrendszer, amely robusztus funkciókészletet kínál webes és mobilalkalmazásokhoz.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7"/>
      </w:r>
    </w:p>
    <w:p w14:paraId="6D21AE28" w14:textId="3A5B022D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Sequelize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C16DBF" w:rsidRPr="00161287">
        <w:rPr>
          <w:rFonts w:cs="Times New Roman"/>
          <w:color w:val="000000" w:themeColor="text1"/>
          <w:szCs w:val="24"/>
          <w:lang w:val="hu-HU"/>
        </w:rPr>
        <w:t xml:space="preserve">Modern </w:t>
      </w:r>
      <w:proofErr w:type="spellStart"/>
      <w:r w:rsidR="00C16DBF" w:rsidRPr="00161287">
        <w:rPr>
          <w:rFonts w:cs="Times New Roman"/>
          <w:color w:val="000000" w:themeColor="text1"/>
          <w:szCs w:val="24"/>
          <w:lang w:val="hu-HU"/>
        </w:rPr>
        <w:t>TypeScript</w:t>
      </w:r>
      <w:proofErr w:type="spellEnd"/>
      <w:r w:rsidR="00C16DBF" w:rsidRPr="00161287">
        <w:rPr>
          <w:rFonts w:cs="Times New Roman"/>
          <w:color w:val="000000" w:themeColor="text1"/>
          <w:szCs w:val="24"/>
          <w:lang w:val="hu-HU"/>
        </w:rPr>
        <w:t xml:space="preserve">- és Node.js-alapú ORM, amely több adatbázist támogat, például </w:t>
      </w:r>
      <w:proofErr w:type="spellStart"/>
      <w:r w:rsidR="00C16DBF" w:rsidRPr="00161287">
        <w:rPr>
          <w:rFonts w:cs="Times New Roman"/>
          <w:color w:val="000000" w:themeColor="text1"/>
          <w:szCs w:val="24"/>
          <w:lang w:val="hu-HU"/>
        </w:rPr>
        <w:t>MySQL</w:t>
      </w:r>
      <w:proofErr w:type="spellEnd"/>
      <w:r w:rsidR="00C16DBF" w:rsidRPr="00161287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161287">
        <w:rPr>
          <w:rFonts w:cs="Times New Roman"/>
          <w:color w:val="000000" w:themeColor="text1"/>
          <w:szCs w:val="24"/>
          <w:lang w:val="hu-HU"/>
        </w:rPr>
        <w:t>MariaDB</w:t>
      </w:r>
      <w:proofErr w:type="spellEnd"/>
      <w:r w:rsidR="00C16DBF" w:rsidRPr="00161287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161287">
        <w:rPr>
          <w:rFonts w:cs="Times New Roman"/>
          <w:color w:val="000000" w:themeColor="text1"/>
          <w:szCs w:val="24"/>
          <w:lang w:val="hu-HU"/>
        </w:rPr>
        <w:t>PostgreSQL</w:t>
      </w:r>
      <w:proofErr w:type="spellEnd"/>
      <w:r w:rsidR="00C16DBF" w:rsidRPr="00161287">
        <w:rPr>
          <w:rFonts w:cs="Times New Roman"/>
          <w:color w:val="000000" w:themeColor="text1"/>
          <w:szCs w:val="24"/>
          <w:lang w:val="hu-HU"/>
        </w:rPr>
        <w:t xml:space="preserve">-t, </w:t>
      </w:r>
      <w:proofErr w:type="spellStart"/>
      <w:r w:rsidR="00C16DBF" w:rsidRPr="00161287">
        <w:rPr>
          <w:rFonts w:cs="Times New Roman"/>
          <w:color w:val="000000" w:themeColor="text1"/>
          <w:szCs w:val="24"/>
          <w:lang w:val="hu-HU"/>
        </w:rPr>
        <w:t>SQLite</w:t>
      </w:r>
      <w:proofErr w:type="spellEnd"/>
      <w:r w:rsidR="00C16DBF" w:rsidRPr="00161287">
        <w:rPr>
          <w:rFonts w:cs="Times New Roman"/>
          <w:color w:val="000000" w:themeColor="text1"/>
          <w:szCs w:val="24"/>
          <w:lang w:val="hu-HU"/>
        </w:rPr>
        <w:t>-ot és SQL Servert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8"/>
      </w:r>
    </w:p>
    <w:p w14:paraId="6B918F62" w14:textId="58A2994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mysql2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Node.js-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hez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készült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MySQL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kliens, amely a teljesítményre összpontosít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19"/>
      </w:r>
    </w:p>
    <w:p w14:paraId="56EFBFED" w14:textId="2819E37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jsonwebtoken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JSON Web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Token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megvalósítás szimmetrikus és aszimmetrikus aláírással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654CCF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0"/>
      </w:r>
    </w:p>
    <w:p w14:paraId="4035DBA7" w14:textId="0BDF79F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bcrypt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 w:eastAsia="hu-HU"/>
        </w:rPr>
        <w:t xml:space="preserve">Egy </w:t>
      </w:r>
      <w:proofErr w:type="gramStart"/>
      <w:r w:rsidR="00372671" w:rsidRPr="00161287">
        <w:rPr>
          <w:rFonts w:cs="Times New Roman"/>
          <w:color w:val="000000" w:themeColor="text1"/>
          <w:szCs w:val="24"/>
          <w:lang w:val="hu-HU" w:eastAsia="hu-HU"/>
        </w:rPr>
        <w:t>könyvtár</w:t>
      </w:r>
      <w:proofErr w:type="gramEnd"/>
      <w:r w:rsidR="00372671" w:rsidRPr="00161287">
        <w:rPr>
          <w:rFonts w:cs="Times New Roman"/>
          <w:color w:val="000000" w:themeColor="text1"/>
          <w:szCs w:val="24"/>
          <w:lang w:val="hu-HU" w:eastAsia="hu-HU"/>
        </w:rPr>
        <w:t xml:space="preserve"> ami segít jelszavakat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 w:eastAsia="hu-HU"/>
        </w:rPr>
        <w:t>hash-elni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1"/>
      </w:r>
    </w:p>
    <w:p w14:paraId="08B15F51" w14:textId="0C45DCFB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cookie</w:t>
      </w:r>
      <w:proofErr w:type="spellEnd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-parser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A HTTP-kérésben érkező </w:t>
      </w:r>
      <w:proofErr w:type="gramStart"/>
      <w:r w:rsidR="00372671" w:rsidRPr="00161287">
        <w:rPr>
          <w:rFonts w:cs="Times New Roman"/>
          <w:color w:val="000000" w:themeColor="text1"/>
          <w:szCs w:val="24"/>
          <w:lang w:val="hu-HU"/>
        </w:rPr>
        <w:t>sütik</w:t>
      </w:r>
      <w:proofErr w:type="gram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feldolgozására szolgáló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middleware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2"/>
      </w:r>
    </w:p>
    <w:p w14:paraId="5F99B89E" w14:textId="4F6D673D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cors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Expresshez és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Connecthez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használható Node.js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middleware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>, amely beállítja a CORS-válaszfejléceket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3"/>
      </w:r>
    </w:p>
    <w:p w14:paraId="587C8FB6" w14:textId="2FB2020E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helmet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Olyan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middleware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>, amely alapértelmezetten különféle HTTP-fejléceket állít be az alkalmazás biztonságának növelése érdekében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4"/>
      </w:r>
    </w:p>
    <w:p w14:paraId="4A6D1581" w14:textId="0091B6C3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express</w:t>
      </w:r>
      <w:proofErr w:type="spellEnd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-</w:t>
      </w: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rate</w:t>
      </w:r>
      <w:proofErr w:type="spellEnd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-limit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Alapvető sebességkorlátozó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middleware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Expresshez, amely az ismétlődő kérések korlátozására használható nyilvános API-k vagy például jelszó-visszaállítási végpontok esetén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5"/>
      </w:r>
    </w:p>
    <w:p w14:paraId="5867D3E7" w14:textId="00782A3E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multer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Node.js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middleware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a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multipart/</w:t>
      </w:r>
      <w:proofErr w:type="spellStart"/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form-data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kezelésére, amelyet elsősorban fájlfeltöltéshez használnak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6"/>
      </w:r>
    </w:p>
    <w:p w14:paraId="3242C3A1" w14:textId="222D0543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lastRenderedPageBreak/>
        <w:t>heic</w:t>
      </w:r>
      <w:proofErr w:type="spellEnd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-convert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HEIC- és HEIF-képek JPEG- és PNG-formátumba történő konvertálására szolgáló csomag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7"/>
      </w:r>
    </w:p>
    <w:p w14:paraId="05BAD61E" w14:textId="1F62CB37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nodemailer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>A Node.js legnépszerűbb e-mail-küldő könyvtára, amely egyszerűvé és biztonságossá teszi az e-mailek küldését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8"/>
      </w:r>
    </w:p>
    <w:p w14:paraId="6757A847" w14:textId="1BB76326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swagger-jsdoc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JSDoc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alapú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Swagger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>-dokumentációt előállító csomag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5B6FF6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29"/>
      </w:r>
    </w:p>
    <w:p w14:paraId="4A42F878" w14:textId="3454642A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swagger-ui-express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Olyan modul, amely lehetővé teszi az automatikusan előállított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Swagger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UI alapú API-dokumentáció kiszolgálását Expressből, egy </w:t>
      </w:r>
      <w:proofErr w:type="spellStart"/>
      <w:proofErr w:type="gramStart"/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swagger.json</w:t>
      </w:r>
      <w:proofErr w:type="spellEnd"/>
      <w:proofErr w:type="gram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fájl alapján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0"/>
      </w:r>
    </w:p>
    <w:p w14:paraId="690E9127" w14:textId="4624021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dotenv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Zéró függőségű modul, amely </w:t>
      </w:r>
      <w:proofErr w:type="gramStart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a </w:t>
      </w:r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  <w:proofErr w:type="spellStart"/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proofErr w:type="gram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fájlból tölti be a környezeti változókat a </w:t>
      </w:r>
      <w:proofErr w:type="spellStart"/>
      <w:r w:rsidR="00372671" w:rsidRPr="00161287">
        <w:rPr>
          <w:rStyle w:val="HTML-kd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process.env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objektumba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1"/>
      </w:r>
    </w:p>
    <w:p w14:paraId="5AC713C7" w14:textId="2E7AFD60" w:rsidR="00E6104E" w:rsidRPr="00161287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161287">
        <w:rPr>
          <w:b/>
          <w:bCs/>
          <w:color w:val="000000" w:themeColor="text1"/>
        </w:rPr>
        <w:t>Jest</w:t>
      </w:r>
      <w:proofErr w:type="spellEnd"/>
      <w:r w:rsidRPr="00161287">
        <w:rPr>
          <w:color w:val="000000" w:themeColor="text1"/>
        </w:rPr>
        <w:t xml:space="preserve"> — </w:t>
      </w:r>
      <w:r w:rsidR="00372671" w:rsidRPr="00161287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161287">
        <w:rPr>
          <w:color w:val="000000" w:themeColor="text1"/>
        </w:rPr>
        <w:t>Jest</w:t>
      </w:r>
      <w:proofErr w:type="spellEnd"/>
      <w:r w:rsidR="00372671" w:rsidRPr="00161287">
        <w:rPr>
          <w:color w:val="000000" w:themeColor="text1"/>
        </w:rPr>
        <w:t xml:space="preserve"> hivatalos oldal</w:t>
      </w:r>
      <w:r w:rsidR="009F071B" w:rsidRPr="00161287">
        <w:rPr>
          <w:color w:val="000000" w:themeColor="text1"/>
        </w:rPr>
        <w:t>.</w:t>
      </w:r>
      <w:r w:rsidR="009F071B" w:rsidRPr="00161287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161287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t>Supertest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— </w:t>
      </w:r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HTTP-szerverek tesztelésére szolgáló,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SuperAgent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-alapú könyvtár. Forrás: </w:t>
      </w:r>
      <w:proofErr w:type="spellStart"/>
      <w:r w:rsidR="00372671" w:rsidRPr="00161287">
        <w:rPr>
          <w:rFonts w:cs="Times New Roman"/>
          <w:color w:val="000000" w:themeColor="text1"/>
          <w:szCs w:val="24"/>
          <w:lang w:val="hu-HU"/>
        </w:rPr>
        <w:t>npm</w:t>
      </w:r>
      <w:proofErr w:type="spellEnd"/>
      <w:r w:rsidR="00372671" w:rsidRPr="00161287">
        <w:rPr>
          <w:rFonts w:cs="Times New Roman"/>
          <w:color w:val="000000" w:themeColor="text1"/>
          <w:szCs w:val="24"/>
          <w:lang w:val="hu-HU"/>
        </w:rPr>
        <w:t xml:space="preserve"> csomagoldal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.</w:t>
      </w:r>
      <w:r w:rsidR="009F071B" w:rsidRPr="00161287">
        <w:rPr>
          <w:rStyle w:val="Lbjegyzet-hivatkozs"/>
          <w:rFonts w:cs="Times New Roman"/>
          <w:color w:val="000000" w:themeColor="text1"/>
          <w:szCs w:val="24"/>
          <w:lang w:val="hu-HU" w:eastAsia="hu-HU"/>
        </w:rPr>
        <w:footnoteReference w:id="33"/>
      </w:r>
    </w:p>
    <w:p w14:paraId="4AC65303" w14:textId="4AB8DCD2" w:rsidR="00F649E4" w:rsidRPr="00161287" w:rsidRDefault="00E6104E" w:rsidP="00E6104E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9CCFEF4" w14:textId="4AF0C2E5" w:rsidR="00372671" w:rsidRPr="00161287" w:rsidRDefault="00372671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Asztali </w:t>
      </w:r>
      <w:proofErr w:type="spellStart"/>
      <w:r w:rsidRPr="00161287">
        <w:rPr>
          <w:lang w:val="hu-HU"/>
        </w:rPr>
        <w:t>adminpanel</w:t>
      </w:r>
      <w:proofErr w:type="spellEnd"/>
    </w:p>
    <w:p w14:paraId="30FC3BA8" w14:textId="77777777" w:rsidR="00372671" w:rsidRPr="00161287" w:rsidRDefault="00372671" w:rsidP="00E6104E">
      <w:pPr>
        <w:spacing w:after="200" w:line="276" w:lineRule="auto"/>
        <w:jc w:val="left"/>
        <w:rPr>
          <w:lang w:val="hu-HU"/>
        </w:rPr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161287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161287" w:rsidRDefault="00372671" w:rsidP="00A834D2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161287" w:rsidRDefault="00372671" w:rsidP="00A834D2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Verzió vagy megjegyzés</w:t>
            </w:r>
          </w:p>
        </w:tc>
      </w:tr>
      <w:tr w:rsidR="00372671" w:rsidRPr="00161287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net8.0-windows</w:t>
            </w:r>
          </w:p>
        </w:tc>
      </w:tr>
      <w:tr w:rsidR="00372671" w:rsidRPr="00161287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WPF</w:t>
            </w:r>
          </w:p>
        </w:tc>
      </w:tr>
      <w:tr w:rsidR="00372671" w:rsidRPr="00161287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MVVM</w:t>
            </w:r>
          </w:p>
        </w:tc>
      </w:tr>
      <w:tr w:rsidR="00372671" w:rsidRPr="00161287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FontAwesome.Sharp</w:t>
            </w:r>
            <w:proofErr w:type="spellEnd"/>
            <w:r w:rsidRPr="00161287">
              <w:rPr>
                <w:lang w:val="hu-HU"/>
              </w:rPr>
              <w:t xml:space="preserve"> 6.6.0</w:t>
            </w:r>
          </w:p>
        </w:tc>
      </w:tr>
      <w:tr w:rsidR="00372671" w:rsidRPr="00161287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NUnit</w:t>
            </w:r>
            <w:proofErr w:type="spellEnd"/>
            <w:r w:rsidRPr="00161287">
              <w:rPr>
                <w:lang w:val="hu-HU"/>
              </w:rPr>
              <w:t xml:space="preserve"> 4.2.2</w:t>
            </w:r>
          </w:p>
        </w:tc>
      </w:tr>
      <w:tr w:rsidR="00372671" w:rsidRPr="00161287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161287">
              <w:rPr>
                <w:lang w:val="hu-HU"/>
              </w:rPr>
              <w:t>Microsoft.NET.Test.Sdk</w:t>
            </w:r>
            <w:proofErr w:type="spellEnd"/>
            <w:proofErr w:type="gramEnd"/>
            <w:r w:rsidRPr="00161287">
              <w:rPr>
                <w:lang w:val="hu-HU"/>
              </w:rPr>
              <w:t xml:space="preserve"> 17.11.1</w:t>
            </w:r>
          </w:p>
        </w:tc>
      </w:tr>
      <w:tr w:rsidR="00372671" w:rsidRPr="00161287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Moq</w:t>
            </w:r>
            <w:proofErr w:type="spellEnd"/>
            <w:r w:rsidRPr="00161287">
              <w:rPr>
                <w:lang w:val="hu-HU"/>
              </w:rPr>
              <w:t xml:space="preserve"> 4.20.70</w:t>
            </w:r>
          </w:p>
        </w:tc>
      </w:tr>
      <w:tr w:rsidR="00372671" w:rsidRPr="00161287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161287" w:rsidRDefault="00372671" w:rsidP="00A834D2">
            <w:pPr>
              <w:spacing w:after="0"/>
              <w:jc w:val="center"/>
              <w:rPr>
                <w:lang w:val="hu-HU"/>
              </w:rPr>
            </w:pPr>
            <w:proofErr w:type="spellStart"/>
            <w:proofErr w:type="gramStart"/>
            <w:r w:rsidRPr="00161287">
              <w:rPr>
                <w:lang w:val="hu-HU"/>
              </w:rPr>
              <w:t>coverlet.collector</w:t>
            </w:r>
            <w:proofErr w:type="spellEnd"/>
            <w:proofErr w:type="gramEnd"/>
            <w:r w:rsidRPr="00161287">
              <w:rPr>
                <w:lang w:val="hu-HU"/>
              </w:rPr>
              <w:t xml:space="preserve"> 6.0.2</w:t>
            </w:r>
          </w:p>
        </w:tc>
      </w:tr>
    </w:tbl>
    <w:p w14:paraId="5A6857DA" w14:textId="1241C2D2" w:rsidR="00372671" w:rsidRPr="00161287" w:rsidRDefault="00372671" w:rsidP="00E6104E">
      <w:pPr>
        <w:spacing w:after="200" w:line="276" w:lineRule="auto"/>
        <w:jc w:val="left"/>
        <w:rPr>
          <w:lang w:val="hu-HU"/>
        </w:rPr>
      </w:pPr>
    </w:p>
    <w:p w14:paraId="4E0F4CF0" w14:textId="6734498E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Célkeretrendszer (net8.0-windows)</w:t>
      </w:r>
      <w:r w:rsidRPr="00161287">
        <w:rPr>
          <w:rFonts w:cs="Times New Roman"/>
          <w:szCs w:val="24"/>
          <w:lang w:val="hu-HU"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161287">
        <w:rPr>
          <w:rFonts w:cs="Times New Roman"/>
          <w:szCs w:val="24"/>
          <w:lang w:val="hu-HU" w:eastAsia="hu-HU"/>
        </w:rPr>
        <w:t>kra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épül.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4"/>
      </w:r>
    </w:p>
    <w:p w14:paraId="3C07622A" w14:textId="53D97C0B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Felület (WPF)</w:t>
      </w:r>
      <w:r w:rsidRPr="00161287">
        <w:rPr>
          <w:rFonts w:cs="Times New Roman"/>
          <w:szCs w:val="24"/>
          <w:lang w:val="hu-HU" w:eastAsia="hu-HU"/>
        </w:rPr>
        <w:t xml:space="preserve"> — A Windows </w:t>
      </w:r>
      <w:proofErr w:type="spellStart"/>
      <w:r w:rsidRPr="00161287">
        <w:rPr>
          <w:rFonts w:cs="Times New Roman"/>
          <w:szCs w:val="24"/>
          <w:lang w:val="hu-HU" w:eastAsia="hu-HU"/>
        </w:rPr>
        <w:t>Presentation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szCs w:val="24"/>
          <w:lang w:val="hu-HU" w:eastAsia="hu-HU"/>
        </w:rPr>
        <w:t>Foundation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(WPF) egy csak Windowson használható felhasználói felületet biztosító keretrendszer a .NET számára.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5"/>
      </w:r>
    </w:p>
    <w:p w14:paraId="024DA9F9" w14:textId="5B931BB8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Minta (MVVM)</w:t>
      </w:r>
      <w:r w:rsidRPr="00161287">
        <w:rPr>
          <w:rFonts w:cs="Times New Roman"/>
          <w:szCs w:val="24"/>
          <w:lang w:val="hu-HU"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6"/>
      </w:r>
    </w:p>
    <w:p w14:paraId="787E5838" w14:textId="20786CCC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Ikonkezelés (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FontAwesome.Sharp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6.6.0)</w:t>
      </w:r>
      <w:r w:rsidRPr="00161287">
        <w:rPr>
          <w:rFonts w:cs="Times New Roman"/>
          <w:szCs w:val="24"/>
          <w:lang w:val="hu-HU" w:eastAsia="hu-HU"/>
        </w:rPr>
        <w:t xml:space="preserve"> — Könyvtár Font </w:t>
      </w:r>
      <w:proofErr w:type="spellStart"/>
      <w:r w:rsidRPr="00161287">
        <w:rPr>
          <w:rFonts w:cs="Times New Roman"/>
          <w:szCs w:val="24"/>
          <w:lang w:val="hu-HU" w:eastAsia="hu-HU"/>
        </w:rPr>
        <w:t>Awesome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ikonok beágyazásához WPF- és Windows </w:t>
      </w:r>
      <w:proofErr w:type="spellStart"/>
      <w:r w:rsidRPr="00161287">
        <w:rPr>
          <w:rFonts w:cs="Times New Roman"/>
          <w:szCs w:val="24"/>
          <w:lang w:val="hu-HU" w:eastAsia="hu-HU"/>
        </w:rPr>
        <w:t>Forms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-alkalmazásokba </w:t>
      </w:r>
      <w:proofErr w:type="spellStart"/>
      <w:r w:rsidRPr="00161287">
        <w:rPr>
          <w:rFonts w:cs="Times New Roman"/>
          <w:szCs w:val="24"/>
          <w:lang w:val="hu-HU" w:eastAsia="hu-HU"/>
        </w:rPr>
        <w:t>NuGeten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keresztül.</w:t>
      </w:r>
      <w:r w:rsidRPr="00161287">
        <w:rPr>
          <w:rStyle w:val="Lbjegyzet-hivatkozs"/>
          <w:rFonts w:cs="Times New Roman"/>
          <w:szCs w:val="24"/>
          <w:lang w:val="hu-HU" w:eastAsia="hu-HU"/>
        </w:rPr>
        <w:footnoteReference w:id="37"/>
      </w:r>
    </w:p>
    <w:p w14:paraId="220B6757" w14:textId="21B308C3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lastRenderedPageBreak/>
        <w:t>Tesztek (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NUnit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4.2.2)</w:t>
      </w:r>
      <w:r w:rsidRPr="00161287">
        <w:rPr>
          <w:rFonts w:cs="Times New Roman"/>
          <w:szCs w:val="24"/>
          <w:lang w:val="hu-HU" w:eastAsia="hu-HU"/>
        </w:rPr>
        <w:t xml:space="preserve"> — Az </w:t>
      </w:r>
      <w:proofErr w:type="spellStart"/>
      <w:r w:rsidRPr="00161287">
        <w:rPr>
          <w:rFonts w:cs="Times New Roman"/>
          <w:szCs w:val="24"/>
          <w:lang w:val="hu-HU" w:eastAsia="hu-HU"/>
        </w:rPr>
        <w:t>NUnit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egy egységtesztelési keretrendszer minden .NET nyelvhez.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38"/>
      </w:r>
    </w:p>
    <w:p w14:paraId="2A883CEA" w14:textId="21AC81DF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Tesztfuttatás (</w:t>
      </w:r>
      <w:proofErr w:type="spellStart"/>
      <w:proofErr w:type="gramStart"/>
      <w:r w:rsidRPr="00161287">
        <w:rPr>
          <w:rFonts w:cs="Times New Roman"/>
          <w:b/>
          <w:bCs/>
          <w:szCs w:val="24"/>
          <w:lang w:val="hu-HU" w:eastAsia="hu-HU"/>
        </w:rPr>
        <w:t>Microsoft.NET.Test.Sdk</w:t>
      </w:r>
      <w:proofErr w:type="spellEnd"/>
      <w:proofErr w:type="gramEnd"/>
      <w:r w:rsidRPr="00161287">
        <w:rPr>
          <w:rFonts w:cs="Times New Roman"/>
          <w:b/>
          <w:bCs/>
          <w:szCs w:val="24"/>
          <w:lang w:val="hu-HU" w:eastAsia="hu-HU"/>
        </w:rPr>
        <w:t xml:space="preserve"> 17.11.1)</w:t>
      </w:r>
      <w:r w:rsidRPr="00161287">
        <w:rPr>
          <w:rFonts w:cs="Times New Roman"/>
          <w:szCs w:val="24"/>
          <w:lang w:val="hu-HU" w:eastAsia="hu-HU"/>
        </w:rPr>
        <w:t xml:space="preserve"> — A .NET-ben a tesztplatform feladata a tesztek felderítése és futtatása, valamint az IDE-</w:t>
      </w:r>
      <w:proofErr w:type="spellStart"/>
      <w:r w:rsidRPr="00161287">
        <w:rPr>
          <w:rFonts w:cs="Times New Roman"/>
          <w:szCs w:val="24"/>
          <w:lang w:val="hu-HU" w:eastAsia="hu-HU"/>
        </w:rPr>
        <w:t>kkel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és a parancssori eszközökkel való integráció. Ez a csomag ehhez a tesztfuttatási infrastruktúrához szükséges a tesztprojektekben.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39"/>
      </w:r>
    </w:p>
    <w:p w14:paraId="47959B59" w14:textId="0E87358C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Mockolás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(</w:t>
      </w:r>
      <w:proofErr w:type="spellStart"/>
      <w:r w:rsidRPr="00161287">
        <w:rPr>
          <w:rFonts w:cs="Times New Roman"/>
          <w:b/>
          <w:bCs/>
          <w:szCs w:val="24"/>
          <w:lang w:val="hu-HU" w:eastAsia="hu-HU"/>
        </w:rPr>
        <w:t>Moq</w:t>
      </w:r>
      <w:proofErr w:type="spellEnd"/>
      <w:r w:rsidRPr="00161287">
        <w:rPr>
          <w:rFonts w:cs="Times New Roman"/>
          <w:b/>
          <w:bCs/>
          <w:szCs w:val="24"/>
          <w:lang w:val="hu-HU" w:eastAsia="hu-HU"/>
        </w:rPr>
        <w:t xml:space="preserve"> 4.20.70)</w:t>
      </w:r>
      <w:r w:rsidRPr="00161287">
        <w:rPr>
          <w:rFonts w:cs="Times New Roman"/>
          <w:szCs w:val="24"/>
          <w:lang w:val="hu-HU" w:eastAsia="hu-HU"/>
        </w:rPr>
        <w:t xml:space="preserve"> — A </w:t>
      </w:r>
      <w:proofErr w:type="spellStart"/>
      <w:r w:rsidRPr="00161287">
        <w:rPr>
          <w:rFonts w:cs="Times New Roman"/>
          <w:szCs w:val="24"/>
          <w:lang w:val="hu-HU" w:eastAsia="hu-HU"/>
        </w:rPr>
        <w:t>Moq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egy .NET-</w:t>
      </w:r>
      <w:proofErr w:type="spellStart"/>
      <w:r w:rsidRPr="00161287">
        <w:rPr>
          <w:rFonts w:cs="Times New Roman"/>
          <w:szCs w:val="24"/>
          <w:lang w:val="hu-HU" w:eastAsia="hu-HU"/>
        </w:rPr>
        <w:t>hez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készült </w:t>
      </w:r>
      <w:proofErr w:type="spellStart"/>
      <w:r w:rsidRPr="00161287">
        <w:rPr>
          <w:rFonts w:cs="Times New Roman"/>
          <w:szCs w:val="24"/>
          <w:lang w:val="hu-HU" w:eastAsia="hu-HU"/>
        </w:rPr>
        <w:t>mockoló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könyvtár, amelyet úgy fejlesztettek, hogy teljes mértékben kihasználja a LINQ </w:t>
      </w:r>
      <w:proofErr w:type="spellStart"/>
      <w:r w:rsidRPr="00161287">
        <w:rPr>
          <w:rFonts w:cs="Times New Roman"/>
          <w:szCs w:val="24"/>
          <w:lang w:val="hu-HU" w:eastAsia="hu-HU"/>
        </w:rPr>
        <w:t>expression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szCs w:val="24"/>
          <w:lang w:val="hu-HU" w:eastAsia="hu-HU"/>
        </w:rPr>
        <w:t>tree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-ket és a lambda kifejezéseket; ezáltal produktív, típusbiztos és </w:t>
      </w:r>
      <w:proofErr w:type="spellStart"/>
      <w:r w:rsidRPr="00161287">
        <w:rPr>
          <w:rFonts w:cs="Times New Roman"/>
          <w:szCs w:val="24"/>
          <w:lang w:val="hu-HU" w:eastAsia="hu-HU"/>
        </w:rPr>
        <w:t>refaktorálásbarát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megoldást nyújt.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40"/>
      </w:r>
    </w:p>
    <w:p w14:paraId="517583F7" w14:textId="521875C1" w:rsidR="00164B21" w:rsidRPr="00161287" w:rsidRDefault="00164B21" w:rsidP="00164B21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b/>
          <w:bCs/>
          <w:szCs w:val="24"/>
          <w:lang w:val="hu-HU" w:eastAsia="hu-HU"/>
        </w:rPr>
        <w:t>Kódfedés (</w:t>
      </w:r>
      <w:proofErr w:type="spellStart"/>
      <w:proofErr w:type="gramStart"/>
      <w:r w:rsidRPr="00161287">
        <w:rPr>
          <w:rFonts w:cs="Times New Roman"/>
          <w:b/>
          <w:bCs/>
          <w:szCs w:val="24"/>
          <w:lang w:val="hu-HU" w:eastAsia="hu-HU"/>
        </w:rPr>
        <w:t>coverlet.collector</w:t>
      </w:r>
      <w:proofErr w:type="spellEnd"/>
      <w:proofErr w:type="gramEnd"/>
      <w:r w:rsidRPr="00161287">
        <w:rPr>
          <w:rFonts w:cs="Times New Roman"/>
          <w:b/>
          <w:bCs/>
          <w:szCs w:val="24"/>
          <w:lang w:val="hu-HU" w:eastAsia="hu-HU"/>
        </w:rPr>
        <w:t xml:space="preserve"> 6.0.2)</w:t>
      </w:r>
      <w:r w:rsidRPr="00161287">
        <w:rPr>
          <w:rFonts w:cs="Times New Roman"/>
          <w:szCs w:val="24"/>
          <w:lang w:val="hu-HU" w:eastAsia="hu-HU"/>
        </w:rPr>
        <w:t xml:space="preserve"> — A </w:t>
      </w:r>
      <w:proofErr w:type="spellStart"/>
      <w:r w:rsidRPr="00161287">
        <w:rPr>
          <w:rFonts w:cs="Times New Roman"/>
          <w:szCs w:val="24"/>
          <w:lang w:val="hu-HU" w:eastAsia="hu-HU"/>
        </w:rPr>
        <w:t>Coverlet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egy többplatformos .NET kódfedettségi könyvtár, amely sor-, ág- és metódusszintű fedettséget támogat.</w:t>
      </w:r>
      <w:r w:rsidR="00665E69" w:rsidRPr="00161287">
        <w:rPr>
          <w:rStyle w:val="Lbjegyzet-hivatkozs"/>
          <w:rFonts w:cs="Times New Roman"/>
          <w:szCs w:val="24"/>
          <w:lang w:val="hu-HU" w:eastAsia="hu-HU"/>
        </w:rPr>
        <w:footnoteReference w:id="41"/>
      </w:r>
    </w:p>
    <w:p w14:paraId="7FDBACBB" w14:textId="117E7CE6" w:rsidR="00A27E03" w:rsidRPr="00161287" w:rsidRDefault="00A27E03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3C8A3B4D" w14:textId="77777777" w:rsidR="00164B21" w:rsidRPr="00161287" w:rsidRDefault="00164B21" w:rsidP="00E6104E">
      <w:pPr>
        <w:spacing w:after="200" w:line="276" w:lineRule="auto"/>
        <w:jc w:val="left"/>
        <w:rPr>
          <w:lang w:val="hu-HU"/>
        </w:rPr>
      </w:pPr>
    </w:p>
    <w:p w14:paraId="12FC349B" w14:textId="35CBA12D" w:rsidR="0058190D" w:rsidRPr="00161287" w:rsidRDefault="0058190D" w:rsidP="00FC0337">
      <w:pPr>
        <w:pStyle w:val="Cmsor1"/>
        <w:rPr>
          <w:lang w:val="hu-HU"/>
        </w:rPr>
      </w:pPr>
      <w:bookmarkStart w:id="7" w:name="_Ref225091537"/>
      <w:bookmarkStart w:id="8" w:name="_Toc225494477"/>
      <w:bookmarkStart w:id="9" w:name="_Toc225088829"/>
      <w:r w:rsidRPr="00161287">
        <w:rPr>
          <w:lang w:val="hu-HU"/>
        </w:rPr>
        <w:t>Telepítési útmutató</w:t>
      </w:r>
      <w:bookmarkEnd w:id="7"/>
      <w:bookmarkEnd w:id="8"/>
    </w:p>
    <w:p w14:paraId="707AEA95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A projectet, ha lokálisan akarjuk futtatni mindenféle képen kell hozzá </w:t>
      </w:r>
      <w:proofErr w:type="gramStart"/>
      <w:r w:rsidRPr="00161287">
        <w:rPr>
          <w:lang w:val="hu-HU"/>
        </w:rPr>
        <w:t>egy .</w:t>
      </w:r>
      <w:proofErr w:type="spellStart"/>
      <w:r w:rsidRPr="00161287">
        <w:rPr>
          <w:lang w:val="hu-HU"/>
        </w:rPr>
        <w:t>env</w:t>
      </w:r>
      <w:proofErr w:type="spellEnd"/>
      <w:proofErr w:type="gramEnd"/>
      <w:r w:rsidRPr="00161287">
        <w:rPr>
          <w:lang w:val="hu-HU"/>
        </w:rPr>
        <w:t xml:space="preserve"> amit kérésre adhatunk oda adatvédelmi okok miatt. (</w:t>
      </w:r>
      <w:hyperlink r:id="rId14" w:history="1">
        <w:r w:rsidRPr="00161287">
          <w:rPr>
            <w:rStyle w:val="Hiperhivatkozs"/>
            <w:lang w:val="hu-HU"/>
          </w:rPr>
          <w:t>murar.balint@ckik.hu</w:t>
        </w:r>
      </w:hyperlink>
      <w:r w:rsidRPr="00161287">
        <w:rPr>
          <w:lang w:val="hu-HU"/>
        </w:rPr>
        <w:t xml:space="preserve"> vagy </w:t>
      </w:r>
      <w:hyperlink r:id="rId15" w:history="1">
        <w:r w:rsidRPr="00161287">
          <w:rPr>
            <w:rStyle w:val="Hiperhivatkozs"/>
            <w:lang w:val="hu-HU"/>
          </w:rPr>
          <w:t>hartwig-matos.david@ckik.hu</w:t>
        </w:r>
      </w:hyperlink>
      <w:r w:rsidRPr="00161287">
        <w:rPr>
          <w:lang w:val="hu-HU"/>
        </w:rPr>
        <w:t xml:space="preserve">). </w:t>
      </w:r>
    </w:p>
    <w:p w14:paraId="368652E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Ebben a projektben a </w:t>
      </w:r>
      <w:proofErr w:type="spellStart"/>
      <w:r w:rsidRPr="00161287">
        <w:rPr>
          <w:lang w:val="hu-HU"/>
        </w:rPr>
        <w:t>docker</w:t>
      </w:r>
      <w:proofErr w:type="spellEnd"/>
      <w:r w:rsidRPr="00161287">
        <w:rPr>
          <w:lang w:val="hu-HU"/>
        </w:rPr>
        <w:t>-es futtatást nem használjuk lokális futtatáshoz. A dokumentációban ezért a helyi, egyszerűbb indítást írom le, ami a start.bat fájlra és a XAMPP-</w:t>
      </w:r>
      <w:proofErr w:type="spellStart"/>
      <w:r w:rsidRPr="00161287">
        <w:rPr>
          <w:lang w:val="hu-HU"/>
        </w:rPr>
        <w:t>ra</w:t>
      </w:r>
      <w:proofErr w:type="spellEnd"/>
      <w:r w:rsidRPr="00161287">
        <w:rPr>
          <w:lang w:val="hu-HU"/>
        </w:rPr>
        <w:t xml:space="preserve"> épül.</w:t>
      </w:r>
    </w:p>
    <w:p w14:paraId="5A26929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Előfeltételek: telepített Node.js és </w:t>
      </w:r>
      <w:proofErr w:type="spellStart"/>
      <w:r w:rsidRPr="00161287">
        <w:rPr>
          <w:lang w:val="hu-HU"/>
        </w:rPr>
        <w:t>npm</w:t>
      </w:r>
      <w:proofErr w:type="spellEnd"/>
      <w:r w:rsidRPr="00161287">
        <w:rPr>
          <w:lang w:val="hu-HU"/>
        </w:rPr>
        <w:t xml:space="preserve">, telepített XAMPP, valamint Windows környezet az </w:t>
      </w:r>
      <w:proofErr w:type="spellStart"/>
      <w:r w:rsidRPr="00161287">
        <w:rPr>
          <w:lang w:val="hu-HU"/>
        </w:rPr>
        <w:t>adminpanelhez</w:t>
      </w:r>
      <w:proofErr w:type="spellEnd"/>
      <w:r w:rsidRPr="00161287">
        <w:rPr>
          <w:lang w:val="hu-HU"/>
        </w:rPr>
        <w:t>.</w:t>
      </w:r>
    </w:p>
    <w:p w14:paraId="14D1EF84" w14:textId="77777777" w:rsidR="0058190D" w:rsidRPr="00161287" w:rsidRDefault="0058190D" w:rsidP="00161287">
      <w:pPr>
        <w:pStyle w:val="Cmsor2"/>
        <w:rPr>
          <w:lang w:val="hu-HU"/>
        </w:rPr>
      </w:pPr>
      <w:bookmarkStart w:id="10" w:name="_Toc225494478"/>
      <w:r w:rsidRPr="00161287">
        <w:rPr>
          <w:lang w:val="hu-HU"/>
        </w:rPr>
        <w:t>7.1 Lépések</w:t>
      </w:r>
      <w:bookmarkEnd w:id="10"/>
    </w:p>
    <w:p w14:paraId="54DE53D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1. A projekt klónozása vagy letöltése GitHubról.</w:t>
      </w:r>
    </w:p>
    <w:p w14:paraId="70429A52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2. A XAMPP </w:t>
      </w:r>
      <w:proofErr w:type="spellStart"/>
      <w:r w:rsidRPr="00161287">
        <w:rPr>
          <w:lang w:val="hu-HU"/>
        </w:rPr>
        <w:t>Control</w:t>
      </w:r>
      <w:proofErr w:type="spellEnd"/>
      <w:r w:rsidRPr="00161287">
        <w:rPr>
          <w:lang w:val="hu-HU"/>
        </w:rPr>
        <w:t xml:space="preserve"> Panel megnyitása.</w:t>
      </w:r>
    </w:p>
    <w:p w14:paraId="46271F5E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3. Az </w:t>
      </w:r>
      <w:proofErr w:type="spellStart"/>
      <w:r w:rsidRPr="00161287">
        <w:rPr>
          <w:lang w:val="hu-HU"/>
        </w:rPr>
        <w:t>Apache</w:t>
      </w:r>
      <w:proofErr w:type="spellEnd"/>
      <w:r w:rsidRPr="00161287">
        <w:rPr>
          <w:lang w:val="hu-HU"/>
        </w:rPr>
        <w:t xml:space="preserve"> és a </w:t>
      </w:r>
      <w:proofErr w:type="spellStart"/>
      <w:r w:rsidRPr="00161287">
        <w:rPr>
          <w:lang w:val="hu-HU"/>
        </w:rPr>
        <w:t>MySQL</w:t>
      </w:r>
      <w:proofErr w:type="spellEnd"/>
      <w:r w:rsidRPr="00161287">
        <w:rPr>
          <w:lang w:val="hu-HU"/>
        </w:rPr>
        <w:t xml:space="preserve"> elindítása a XAMPP-ban.</w:t>
      </w:r>
    </w:p>
    <w:p w14:paraId="65EB426C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4. A </w:t>
      </w:r>
      <w:proofErr w:type="spellStart"/>
      <w:r w:rsidRPr="00161287">
        <w:rPr>
          <w:lang w:val="hu-HU"/>
        </w:rPr>
        <w:t>phpMyAdmin</w:t>
      </w:r>
      <w:proofErr w:type="spellEnd"/>
      <w:r w:rsidRPr="00161287">
        <w:rPr>
          <w:lang w:val="hu-HU"/>
        </w:rPr>
        <w:t xml:space="preserve"> vagy más eszköz segítségével kézzel létre kell hozni az adatbázist </w:t>
      </w:r>
      <w:proofErr w:type="spellStart"/>
      <w:r w:rsidRPr="00161287">
        <w:rPr>
          <w:lang w:val="hu-HU"/>
        </w:rPr>
        <w:t>mihirunk_db</w:t>
      </w:r>
      <w:proofErr w:type="spellEnd"/>
      <w:r w:rsidRPr="00161287">
        <w:rPr>
          <w:lang w:val="hu-HU"/>
        </w:rPr>
        <w:t xml:space="preserve"> néven.</w:t>
      </w:r>
    </w:p>
    <w:p w14:paraId="0D600AF2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5. A backend mappában kell belerakni </w:t>
      </w:r>
      <w:proofErr w:type="gramStart"/>
      <w:r w:rsidRPr="00161287">
        <w:rPr>
          <w:lang w:val="hu-HU"/>
        </w:rPr>
        <w:t>a .</w:t>
      </w:r>
      <w:proofErr w:type="spellStart"/>
      <w:r w:rsidRPr="00161287">
        <w:rPr>
          <w:lang w:val="hu-HU"/>
        </w:rPr>
        <w:t>env</w:t>
      </w:r>
      <w:proofErr w:type="spellEnd"/>
      <w:proofErr w:type="gramEnd"/>
      <w:r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filet</w:t>
      </w:r>
      <w:proofErr w:type="spellEnd"/>
      <w:r w:rsidRPr="00161287">
        <w:rPr>
          <w:lang w:val="hu-HU"/>
        </w:rPr>
        <w:t xml:space="preserve"> vagy .</w:t>
      </w:r>
      <w:proofErr w:type="spellStart"/>
      <w:r w:rsidRPr="00161287">
        <w:rPr>
          <w:lang w:val="hu-HU"/>
        </w:rPr>
        <w:t>env.example</w:t>
      </w:r>
      <w:proofErr w:type="spellEnd"/>
      <w:r w:rsidRPr="00161287">
        <w:rPr>
          <w:lang w:val="hu-HU"/>
        </w:rPr>
        <w:t xml:space="preserve"> alapján létre kell hozni a saját .</w:t>
      </w:r>
      <w:proofErr w:type="spellStart"/>
      <w:r w:rsidRPr="00161287">
        <w:rPr>
          <w:lang w:val="hu-HU"/>
        </w:rPr>
        <w:t>env</w:t>
      </w:r>
      <w:proofErr w:type="spellEnd"/>
      <w:r w:rsidRPr="00161287">
        <w:rPr>
          <w:lang w:val="hu-HU"/>
        </w:rPr>
        <w:t xml:space="preserve"> fájlt, és ki kell tölteni az adatbázis, JWT és e-mail adatait.</w:t>
      </w:r>
    </w:p>
    <w:p w14:paraId="389093FF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6. A frontendnél </w:t>
      </w:r>
      <w:proofErr w:type="gramStart"/>
      <w:r w:rsidRPr="00161287">
        <w:rPr>
          <w:lang w:val="hu-HU"/>
        </w:rPr>
        <w:t>a .</w:t>
      </w:r>
      <w:proofErr w:type="spellStart"/>
      <w:r w:rsidRPr="00161287">
        <w:rPr>
          <w:lang w:val="hu-HU"/>
        </w:rPr>
        <w:t>env</w:t>
      </w:r>
      <w:proofErr w:type="spellEnd"/>
      <w:proofErr w:type="gramEnd"/>
      <w:r w:rsidRPr="00161287">
        <w:rPr>
          <w:lang w:val="hu-HU"/>
        </w:rPr>
        <w:t xml:space="preserve"> fájlban be kell állítani a VITE_API_URL értékét, ha eltér az </w:t>
      </w:r>
      <w:proofErr w:type="spellStart"/>
      <w:r w:rsidRPr="00161287">
        <w:rPr>
          <w:lang w:val="hu-HU"/>
        </w:rPr>
        <w:t>alapértelmezettől</w:t>
      </w:r>
      <w:proofErr w:type="spellEnd"/>
      <w:r w:rsidRPr="00161287">
        <w:rPr>
          <w:lang w:val="hu-HU"/>
        </w:rPr>
        <w:t>.</w:t>
      </w:r>
    </w:p>
    <w:p w14:paraId="1D8A6C50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7. Az app mappában futtatni kell a start.bat fájlt.</w:t>
      </w:r>
    </w:p>
    <w:p w14:paraId="626A084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8. A start.bat külön ablakban telepíti a csomagokat és elindítja a backend és a frontend szervert.</w:t>
      </w:r>
    </w:p>
    <w:p w14:paraId="18CBCBF5" w14:textId="77777777" w:rsidR="0058190D" w:rsidRPr="00161287" w:rsidRDefault="0058190D" w:rsidP="0058190D">
      <w:pPr>
        <w:rPr>
          <w:lang w:val="hu-HU"/>
        </w:rPr>
      </w:pPr>
      <w:r w:rsidRPr="00161287">
        <w:rPr>
          <w:b/>
          <w:lang w:val="hu-HU"/>
        </w:rPr>
        <w:t>A start.bat tartalma</w:t>
      </w:r>
    </w:p>
    <w:p w14:paraId="5D5C32C5" w14:textId="6B44F901" w:rsidR="0058190D" w:rsidRPr="00161287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  <w:lang w:val="hu-HU"/>
        </w:rPr>
      </w:pPr>
      <w:r w:rsidRPr="00161287">
        <w:rPr>
          <w:rFonts w:ascii="Courier New" w:eastAsia="Courier New" w:hAnsi="Courier New" w:cs="Courier New"/>
          <w:sz w:val="19"/>
          <w:lang w:val="hu-HU"/>
        </w:rPr>
        <w:t xml:space="preserve">@echo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off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br/>
        <w:t xml:space="preserve">start Backend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/k cd /d %~dp0Backend &amp;&amp;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start</w:t>
      </w:r>
      <w:r w:rsidRPr="00161287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start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Frontend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cmd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/k cd /d %~dp0Frontend &amp;&amp;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i &amp;&amp;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npm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run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dev</w:t>
      </w:r>
      <w:proofErr w:type="spellEnd"/>
      <w:r w:rsidRPr="00161287">
        <w:rPr>
          <w:rFonts w:ascii="Courier New" w:eastAsia="Courier New" w:hAnsi="Courier New" w:cs="Courier New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 w:cs="Courier New"/>
          <w:sz w:val="19"/>
          <w:lang w:val="hu-HU"/>
        </w:rPr>
        <w:t>exit</w:t>
      </w:r>
      <w:proofErr w:type="spellEnd"/>
    </w:p>
    <w:p w14:paraId="35149552" w14:textId="77777777" w:rsidR="0058190D" w:rsidRPr="00161287" w:rsidRDefault="0058190D" w:rsidP="0058190D">
      <w:pPr>
        <w:jc w:val="center"/>
        <w:rPr>
          <w:rFonts w:ascii="Courier New" w:hAnsi="Courier New" w:cs="Courier New"/>
          <w:lang w:val="hu-HU"/>
        </w:rPr>
      </w:pPr>
    </w:p>
    <w:p w14:paraId="71B137E3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A frontend fejlesztői módban a 3000-es </w:t>
      </w:r>
      <w:proofErr w:type="spellStart"/>
      <w:r w:rsidRPr="00161287">
        <w:rPr>
          <w:lang w:val="hu-HU"/>
        </w:rPr>
        <w:t>porton</w:t>
      </w:r>
      <w:proofErr w:type="spellEnd"/>
      <w:r w:rsidRPr="00161287">
        <w:rPr>
          <w:lang w:val="hu-HU"/>
        </w:rPr>
        <w:t xml:space="preserve"> indul, a backend pedig </w:t>
      </w:r>
      <w:proofErr w:type="gramStart"/>
      <w:r w:rsidRPr="00161287">
        <w:rPr>
          <w:lang w:val="hu-HU"/>
        </w:rPr>
        <w:t>a .</w:t>
      </w:r>
      <w:proofErr w:type="spellStart"/>
      <w:r w:rsidRPr="00161287">
        <w:rPr>
          <w:lang w:val="hu-HU"/>
        </w:rPr>
        <w:t>env</w:t>
      </w:r>
      <w:proofErr w:type="spellEnd"/>
      <w:proofErr w:type="gramEnd"/>
      <w:r w:rsidRPr="00161287">
        <w:rPr>
          <w:lang w:val="hu-HU"/>
        </w:rPr>
        <w:t xml:space="preserve"> szerint alapból a 6769-es </w:t>
      </w:r>
      <w:proofErr w:type="spellStart"/>
      <w:r w:rsidRPr="00161287">
        <w:rPr>
          <w:lang w:val="hu-HU"/>
        </w:rPr>
        <w:t>porton</w:t>
      </w:r>
      <w:proofErr w:type="spellEnd"/>
      <w:r w:rsidRPr="00161287">
        <w:rPr>
          <w:lang w:val="hu-HU"/>
        </w:rPr>
        <w:t>.</w:t>
      </w:r>
    </w:p>
    <w:p w14:paraId="36B9FC25" w14:textId="77777777" w:rsidR="0058190D" w:rsidRPr="00161287" w:rsidRDefault="0058190D" w:rsidP="00161287">
      <w:pPr>
        <w:pStyle w:val="Cmsor2"/>
        <w:rPr>
          <w:lang w:val="hu-HU"/>
        </w:rPr>
      </w:pPr>
      <w:bookmarkStart w:id="11" w:name="_Toc225494479"/>
      <w:r w:rsidRPr="00161287">
        <w:rPr>
          <w:lang w:val="hu-HU"/>
        </w:rPr>
        <w:lastRenderedPageBreak/>
        <w:t>7.2 API dokumentáció elérése</w:t>
      </w:r>
      <w:bookmarkEnd w:id="11"/>
    </w:p>
    <w:p w14:paraId="180AFAE0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>Ha a backend sikeresen elindult, akkor a böngészőben ezt a címet kell megnyitni: http://localhost:6769/api/docs</w:t>
      </w:r>
    </w:p>
    <w:p w14:paraId="78471845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Ez a </w:t>
      </w:r>
      <w:proofErr w:type="spellStart"/>
      <w:r w:rsidRPr="00161287">
        <w:rPr>
          <w:lang w:val="hu-HU"/>
        </w:rPr>
        <w:t>Swagger</w:t>
      </w:r>
      <w:proofErr w:type="spellEnd"/>
      <w:r w:rsidRPr="00161287">
        <w:rPr>
          <w:lang w:val="hu-HU"/>
        </w:rPr>
        <w:t xml:space="preserve"> felület, ahol böngészhetőek az útvonalak, a kérésminták és a válaszok is.</w:t>
      </w:r>
    </w:p>
    <w:p w14:paraId="5A7B1869" w14:textId="6CEFDD5C" w:rsidR="0058190D" w:rsidRPr="00161287" w:rsidRDefault="0058190D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12" w:name="_Toc225494480"/>
      <w:proofErr w:type="spellStart"/>
      <w:r w:rsidRPr="00161287">
        <w:rPr>
          <w:lang w:val="hu-HU"/>
        </w:rPr>
        <w:t>Adminpanel</w:t>
      </w:r>
      <w:proofErr w:type="spellEnd"/>
      <w:r w:rsidRPr="00161287">
        <w:rPr>
          <w:lang w:val="hu-HU"/>
        </w:rPr>
        <w:t xml:space="preserve"> indítása</w:t>
      </w:r>
      <w:bookmarkEnd w:id="12"/>
    </w:p>
    <w:p w14:paraId="3F644C09" w14:textId="77777777" w:rsidR="0058190D" w:rsidRPr="00161287" w:rsidRDefault="0058190D" w:rsidP="0058190D">
      <w:pPr>
        <w:spacing w:after="0"/>
        <w:rPr>
          <w:lang w:val="hu-HU"/>
        </w:rPr>
      </w:pPr>
      <w:r w:rsidRPr="00161287">
        <w:rPr>
          <w:lang w:val="hu-HU"/>
        </w:rPr>
        <w:t xml:space="preserve">Az asztali </w:t>
      </w:r>
      <w:proofErr w:type="spellStart"/>
      <w:r w:rsidRPr="00161287">
        <w:rPr>
          <w:lang w:val="hu-HU"/>
        </w:rPr>
        <w:t>adminpanel</w:t>
      </w:r>
      <w:proofErr w:type="spellEnd"/>
      <w:r w:rsidRPr="00161287">
        <w:rPr>
          <w:lang w:val="hu-HU"/>
        </w:rPr>
        <w:t xml:space="preserve"> a app/Software/</w:t>
      </w:r>
      <w:proofErr w:type="spellStart"/>
      <w:r w:rsidRPr="00161287">
        <w:rPr>
          <w:lang w:val="hu-HU"/>
        </w:rPr>
        <w:t>AdminPanel</w:t>
      </w:r>
      <w:proofErr w:type="spellEnd"/>
      <w:r w:rsidRPr="00161287">
        <w:rPr>
          <w:lang w:val="hu-HU"/>
        </w:rPr>
        <w:t xml:space="preserve">/AdminPanel.sln fájl megnyitásával indítható Visual </w:t>
      </w:r>
      <w:proofErr w:type="spellStart"/>
      <w:r w:rsidRPr="00161287">
        <w:rPr>
          <w:lang w:val="hu-HU"/>
        </w:rPr>
        <w:t>Studio</w:t>
      </w:r>
      <w:proofErr w:type="spellEnd"/>
      <w:r w:rsidRPr="00161287">
        <w:rPr>
          <w:lang w:val="hu-HU"/>
        </w:rPr>
        <w:t xml:space="preserve"> alatt. A célkeretrendszer net8.0-windows.</w:t>
      </w:r>
    </w:p>
    <w:p w14:paraId="05C5D196" w14:textId="77777777" w:rsidR="0058190D" w:rsidRPr="00161287" w:rsidRDefault="0058190D" w:rsidP="0058190D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930B860" w14:textId="497ECDE7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13" w:name="_Toc225494481"/>
      <w:r w:rsidR="00B854F9" w:rsidRPr="00161287">
        <w:rPr>
          <w:lang w:val="hu-HU"/>
        </w:rPr>
        <w:t>Adatbázis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kapcsolatok</w:t>
      </w:r>
      <w:bookmarkEnd w:id="9"/>
      <w:bookmarkEnd w:id="13"/>
    </w:p>
    <w:p w14:paraId="2D1DE104" w14:textId="52CCB09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neve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mihirunk_db</w:t>
      </w:r>
      <w:proofErr w:type="spellEnd"/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séma</w:t>
      </w:r>
      <w:r w:rsidR="00C70E35" w:rsidRPr="00161287">
        <w:rPr>
          <w:lang w:val="hu-HU"/>
        </w:rPr>
        <w:t xml:space="preserve"> teljesen elkülöníti a különböző adatfajtákat </w:t>
      </w:r>
      <w:proofErr w:type="spellStart"/>
      <w:r w:rsidR="00C70E35" w:rsidRPr="00161287">
        <w:rPr>
          <w:lang w:val="hu-HU"/>
        </w:rPr>
        <w:t>pl</w:t>
      </w:r>
      <w:proofErr w:type="spellEnd"/>
      <w:r w:rsidR="00C70E35" w:rsidRPr="00161287">
        <w:rPr>
          <w:lang w:val="hu-HU"/>
        </w:rPr>
        <w:t xml:space="preserve">: a felhasználó adatait, post adatokat, </w:t>
      </w:r>
      <w:proofErr w:type="spellStart"/>
      <w:r w:rsidR="00C70E35" w:rsidRPr="00161287">
        <w:rPr>
          <w:lang w:val="hu-HU"/>
        </w:rPr>
        <w:t>auth</w:t>
      </w:r>
      <w:proofErr w:type="spellEnd"/>
      <w:r w:rsidR="00C70E35" w:rsidRPr="00161287">
        <w:rPr>
          <w:lang w:val="hu-HU"/>
        </w:rPr>
        <w:t xml:space="preserve"> adatokat</w:t>
      </w:r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kommentekhez,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reakciókhoz,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kapcsolatokhoz</w:t>
      </w:r>
      <w:r w:rsidR="004E1A77" w:rsidRPr="00161287">
        <w:rPr>
          <w:lang w:val="hu-HU"/>
        </w:rPr>
        <w:t xml:space="preserve"> </w:t>
      </w:r>
      <w:r w:rsidR="00DA0394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DA0394" w:rsidRPr="00161287">
        <w:rPr>
          <w:lang w:val="hu-HU"/>
        </w:rPr>
        <w:t>rúgásokhoz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kódokhoz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hirdetésekhez.</w:t>
      </w:r>
    </w:p>
    <w:p w14:paraId="6E4E1B62" w14:textId="44716D7E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1:1,</w:t>
      </w:r>
      <w:r w:rsidR="004E1A77" w:rsidRPr="00161287">
        <w:rPr>
          <w:lang w:val="hu-HU"/>
        </w:rPr>
        <w:t xml:space="preserve"> </w:t>
      </w:r>
      <w:proofErr w:type="gramStart"/>
      <w:r w:rsidRPr="00161287">
        <w:rPr>
          <w:lang w:val="hu-HU"/>
        </w:rPr>
        <w:t>1:N</w:t>
      </w:r>
      <w:r w:rsidR="00DA0394" w:rsidRPr="00161287">
        <w:rPr>
          <w:lang w:val="hu-HU"/>
        </w:rPr>
        <w:t>.</w:t>
      </w:r>
      <w:proofErr w:type="gramEnd"/>
      <w:r w:rsidR="004E1A77" w:rsidRPr="00161287">
        <w:rPr>
          <w:lang w:val="hu-HU"/>
        </w:rPr>
        <w:t xml:space="preserve"> </w:t>
      </w:r>
      <w:r w:rsidR="0089141E" w:rsidRPr="00161287">
        <w:rPr>
          <w:lang w:val="hu-HU"/>
        </w:rPr>
        <w:t>Ezért 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keveredik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táblában,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később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könnyebb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bővíteni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karbantartani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rendszert.</w:t>
      </w:r>
    </w:p>
    <w:p w14:paraId="2E0E20C5" w14:textId="77777777" w:rsidR="006325CC" w:rsidRPr="00161287" w:rsidRDefault="006325CC" w:rsidP="005514A1">
      <w:pPr>
        <w:keepNext/>
        <w:rPr>
          <w:lang w:val="hu-HU"/>
        </w:rPr>
      </w:pPr>
    </w:p>
    <w:p w14:paraId="11856A7E" w14:textId="6D88A425" w:rsidR="006325CC" w:rsidRPr="00161287" w:rsidRDefault="006325CC" w:rsidP="005514A1">
      <w:pPr>
        <w:keepNext/>
        <w:rPr>
          <w:lang w:val="hu-HU"/>
        </w:rPr>
        <w:sectPr w:rsidR="006325CC" w:rsidRPr="00161287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161287" w:rsidRDefault="006325CC" w:rsidP="006325CC">
      <w:pPr>
        <w:keepNext/>
        <w:rPr>
          <w:lang w:val="hu-HU"/>
        </w:rPr>
      </w:pPr>
      <w:r w:rsidRPr="00161287">
        <w:rPr>
          <w:noProof/>
          <w:lang w:val="hu-HU"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161287" w:rsidRDefault="006325CC" w:rsidP="005220AC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14" w:name="_Toc225494964"/>
      <w:r w:rsidR="000A1A27" w:rsidRPr="00161287">
        <w:rPr>
          <w:noProof/>
          <w:color w:val="595959" w:themeColor="text1" w:themeTint="A6"/>
          <w:lang w:val="hu-HU"/>
        </w:rPr>
        <w:t>4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Az adatbázis kapcsolati rajza</w:t>
      </w:r>
      <w:bookmarkEnd w:id="14"/>
    </w:p>
    <w:p w14:paraId="0D06BE43" w14:textId="015A9808" w:rsidR="006325CC" w:rsidRPr="00161287" w:rsidRDefault="006325CC" w:rsidP="006325CC">
      <w:pPr>
        <w:keepNext/>
        <w:rPr>
          <w:lang w:val="hu-HU"/>
        </w:rPr>
        <w:sectPr w:rsidR="006325CC" w:rsidRPr="00161287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2135C1CE" w:rsidR="005B2A73" w:rsidRPr="00161287" w:rsidRDefault="00841961" w:rsidP="00161287">
      <w:pPr>
        <w:pStyle w:val="Cmsor2"/>
        <w:rPr>
          <w:lang w:val="hu-HU"/>
        </w:rPr>
      </w:pPr>
      <w:bookmarkStart w:id="15" w:name="_Toc225088830"/>
      <w:r w:rsidRPr="00161287">
        <w:rPr>
          <w:lang w:val="hu-HU"/>
        </w:rPr>
        <w:lastRenderedPageBreak/>
        <w:t xml:space="preserve"> </w:t>
      </w:r>
      <w:bookmarkStart w:id="16" w:name="_Toc225494482"/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legfontosabb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táblák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szerepük:</w:t>
      </w:r>
      <w:bookmarkEnd w:id="15"/>
      <w:bookmarkEnd w:id="16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161287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Kapcsolat</w:t>
            </w:r>
          </w:p>
        </w:tc>
      </w:tr>
      <w:tr w:rsidR="00143B74" w:rsidRPr="00161287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belépési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szerepkör,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alap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profilhoz,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posztokhoz,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kommentekhez</w:t>
            </w:r>
            <w:r w:rsidR="00B4474F" w:rsidRPr="00161287">
              <w:rPr>
                <w:lang w:val="hu-HU"/>
              </w:rPr>
              <w:t>,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rúgáshoz,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="00B4474F" w:rsidRPr="00161287">
              <w:rPr>
                <w:lang w:val="hu-HU"/>
              </w:rPr>
              <w:t>megerősítőkodhoz</w:t>
            </w:r>
            <w:proofErr w:type="spellEnd"/>
          </w:p>
        </w:tc>
      </w:tr>
      <w:tr w:rsidR="00143B74" w:rsidRPr="00161287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user_profiles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részletes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profiladatok,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XP,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szint,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avatar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1:1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tábláva</w:t>
            </w:r>
            <w:r w:rsidR="00B4474F" w:rsidRPr="00161287">
              <w:rPr>
                <w:lang w:val="hu-HU"/>
              </w:rPr>
              <w:t>l,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beállításokhoz</w:t>
            </w:r>
          </w:p>
        </w:tc>
      </w:tr>
      <w:tr w:rsidR="00143B74" w:rsidRPr="00161287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címmel,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tartalomma</w:t>
            </w:r>
            <w:r w:rsidR="00B53018" w:rsidRPr="00161287">
              <w:rPr>
                <w:lang w:val="hu-HU"/>
              </w:rPr>
              <w:t>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megjelenített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gramStart"/>
            <w:r w:rsidRPr="00161287">
              <w:rPr>
                <w:lang w:val="hu-HU"/>
              </w:rPr>
              <w:t>1:N</w:t>
            </w:r>
            <w:proofErr w:type="gram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táblával</w:t>
            </w:r>
          </w:p>
        </w:tc>
      </w:tr>
      <w:tr w:rsidR="00143B74" w:rsidRPr="00161287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kommentek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adott</w:t>
            </w:r>
            <w:r w:rsidR="004E1A77" w:rsidRPr="00161287">
              <w:rPr>
                <w:lang w:val="hu-HU"/>
              </w:rPr>
              <w:t xml:space="preserve"> </w:t>
            </w:r>
            <w:r w:rsidR="00B854F9" w:rsidRPr="00161287">
              <w:rPr>
                <w:lang w:val="hu-HU"/>
              </w:rPr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</w:t>
            </w:r>
            <w:r w:rsidR="00B4474F" w:rsidRPr="00161287">
              <w:rPr>
                <w:lang w:val="hu-HU"/>
              </w:rPr>
              <w:t>z</w:t>
            </w:r>
            <w:r w:rsidRPr="00161287">
              <w:rPr>
                <w:lang w:val="hu-HU"/>
              </w:rPr>
              <w:t>thoz</w:t>
            </w:r>
          </w:p>
        </w:tc>
      </w:tr>
      <w:tr w:rsidR="00143B74" w:rsidRPr="00161287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like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dislike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="00B4474F" w:rsidRPr="00161287">
              <w:rPr>
                <w:lang w:val="hu-HU"/>
              </w:rPr>
              <w:t>felhasználóhoz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pos</w:t>
            </w:r>
            <w:r w:rsidR="00B4474F" w:rsidRPr="00161287">
              <w:rPr>
                <w:lang w:val="hu-HU"/>
              </w:rPr>
              <w:t>z</w:t>
            </w:r>
            <w:r w:rsidRPr="00161287">
              <w:rPr>
                <w:lang w:val="hu-HU"/>
              </w:rPr>
              <w:t>thoz</w:t>
            </w:r>
          </w:p>
        </w:tc>
      </w:tr>
      <w:tr w:rsidR="00143B74" w:rsidRPr="00161287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ismerősnek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jelölés,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elfogadás,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161287" w:rsidRDefault="00B4474F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két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közötti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kapcsolatot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menti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el</w:t>
            </w:r>
          </w:p>
        </w:tc>
      </w:tr>
      <w:tr w:rsidR="00143B74" w:rsidRPr="00161287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értesítési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adatvédelmi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profilon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keresztül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kapcsolódik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felhasználóhoz</w:t>
            </w:r>
          </w:p>
        </w:tc>
      </w:tr>
      <w:tr w:rsidR="00143B74" w:rsidRPr="00161287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ellenőrző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visszaállító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auth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folyamathoz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kapcsolódik</w:t>
            </w:r>
          </w:p>
        </w:tc>
      </w:tr>
      <w:tr w:rsidR="00143B74" w:rsidRPr="00161287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161287" w:rsidRDefault="00D13BC1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161287" w:rsidRDefault="00D13BC1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két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közötti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rúgásokat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161287" w:rsidRDefault="00D13BC1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táblához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kötődik,</w:t>
            </w:r>
            <w:r w:rsidR="004E1A77" w:rsidRPr="00161287">
              <w:rPr>
                <w:lang w:val="hu-HU"/>
              </w:rPr>
              <w:t xml:space="preserve"> </w:t>
            </w:r>
            <w:proofErr w:type="gramStart"/>
            <w:r w:rsidRPr="00161287">
              <w:rPr>
                <w:lang w:val="hu-HU"/>
              </w:rPr>
              <w:t>1:N</w:t>
            </w:r>
            <w:proofErr w:type="gramEnd"/>
          </w:p>
        </w:tc>
      </w:tr>
      <w:tr w:rsidR="00143B74" w:rsidRPr="00161287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161287" w:rsidRDefault="00B854F9" w:rsidP="004E1A77">
            <w:pPr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hirdetések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szövege,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161287" w:rsidRDefault="00B854F9" w:rsidP="004E1A77">
            <w:pPr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</w:t>
            </w:r>
            <w:r w:rsidR="00D13BC1" w:rsidRPr="00161287">
              <w:rPr>
                <w:lang w:val="hu-HU"/>
              </w:rPr>
              <w:t>ön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="00D13BC1" w:rsidRPr="00161287">
              <w:rPr>
                <w:lang w:val="hu-HU"/>
              </w:rPr>
              <w:t>admin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felhasználó</w:t>
            </w:r>
            <w:r w:rsidR="004E1A77" w:rsidRPr="00161287">
              <w:rPr>
                <w:lang w:val="hu-HU"/>
              </w:rPr>
              <w:t xml:space="preserve"> </w:t>
            </w:r>
            <w:r w:rsidR="00D13BC1" w:rsidRPr="00161287">
              <w:rPr>
                <w:lang w:val="hu-HU"/>
              </w:rPr>
              <w:t>kezelheti</w:t>
            </w:r>
          </w:p>
        </w:tc>
      </w:tr>
    </w:tbl>
    <w:p w14:paraId="52605702" w14:textId="63FBBAEE" w:rsidR="005B2A73" w:rsidRPr="00161287" w:rsidRDefault="00B854F9" w:rsidP="005F07DA">
      <w:pPr>
        <w:spacing w:after="0"/>
        <w:rPr>
          <w:lang w:val="hu-HU"/>
        </w:rPr>
      </w:pPr>
      <w:r w:rsidRPr="00161287">
        <w:rPr>
          <w:lang w:val="hu-HU"/>
        </w:rPr>
        <w:lastRenderedPageBreak/>
        <w:t>Kiemelhető,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connections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kicks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ugyanarra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users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táblára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irányból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hivatkoznak.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gyakorlatban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képes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felhasználó-felhasználó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tárolni,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egyirányú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adatokat.</w:t>
      </w:r>
    </w:p>
    <w:p w14:paraId="2E88BBED" w14:textId="603019DD" w:rsidR="00945B45" w:rsidRPr="00161287" w:rsidRDefault="00841961" w:rsidP="00161287">
      <w:pPr>
        <w:pStyle w:val="Cmsor2"/>
        <w:rPr>
          <w:lang w:val="hu-HU"/>
        </w:rPr>
      </w:pPr>
      <w:bookmarkStart w:id="17" w:name="_Toc225088831"/>
      <w:r w:rsidRPr="00161287">
        <w:rPr>
          <w:rFonts w:cstheme="majorHAnsi"/>
          <w:szCs w:val="24"/>
          <w:lang w:val="hu-HU"/>
        </w:rPr>
        <w:t xml:space="preserve"> </w:t>
      </w:r>
      <w:bookmarkStart w:id="18" w:name="_Toc225494483"/>
      <w:r w:rsidR="00945B45" w:rsidRPr="00161287">
        <w:rPr>
          <w:lang w:val="hu-HU"/>
        </w:rPr>
        <w:t>A táblák részletes leírása</w:t>
      </w:r>
      <w:bookmarkEnd w:id="17"/>
      <w:bookmarkEnd w:id="18"/>
      <w:r w:rsidR="00161287" w:rsidRPr="00161287">
        <w:rPr>
          <w:lang w:val="hu-HU"/>
        </w:rPr>
        <w:t>:</w:t>
      </w:r>
    </w:p>
    <w:p w14:paraId="4E9E4CA3" w14:textId="493F42B4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Az adatbázis felépítése jól elkülöníti a hitelesítési, profil-, tartalom- és kapcsolati adatokat. Ez </w:t>
      </w:r>
      <w:r w:rsidR="00810B21" w:rsidRPr="00161287">
        <w:t>hasznos hiszen így</w:t>
      </w:r>
      <w:r w:rsidRPr="00161287">
        <w:t xml:space="preserve"> a rendszer áttekinthetőbb, könnyebben bővíthető, és az egyes funkciókhoz tartozó adatok nem keverednek össze. Az alábbiakban </w:t>
      </w:r>
      <w:proofErr w:type="spellStart"/>
      <w:r w:rsidRPr="00161287">
        <w:t>táblánként</w:t>
      </w:r>
      <w:proofErr w:type="spellEnd"/>
      <w:r w:rsidRPr="00161287">
        <w:t xml:space="preserve"> bemutat</w:t>
      </w:r>
      <w:r w:rsidR="007411EB" w:rsidRPr="00161287">
        <w:t>juk</w:t>
      </w:r>
      <w:r w:rsidRPr="00161287">
        <w:t>, hogy milyen mezők találhatók bennük, ezek mire szolgálnak, és milyen fontosabb tulajdonságokkal rendelkeznek.</w:t>
      </w:r>
    </w:p>
    <w:p w14:paraId="29EEE561" w14:textId="6DE43E7B" w:rsidR="00945B45" w:rsidRPr="00161287" w:rsidRDefault="00841961" w:rsidP="00E54169">
      <w:pPr>
        <w:pStyle w:val="Cmsor3"/>
      </w:pPr>
      <w:r w:rsidRPr="00161287">
        <w:t xml:space="preserve"> </w:t>
      </w:r>
      <w:bookmarkStart w:id="19" w:name="_Toc225494484"/>
      <w:proofErr w:type="spellStart"/>
      <w:r w:rsidR="00945B45" w:rsidRPr="00161287">
        <w:t>users</w:t>
      </w:r>
      <w:proofErr w:type="spellEnd"/>
      <w:r w:rsidR="00945B45" w:rsidRPr="00161287">
        <w:t xml:space="preserve"> tábla</w:t>
      </w:r>
      <w:bookmarkEnd w:id="19"/>
    </w:p>
    <w:p w14:paraId="4CE27DC0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tábla időbélyegeket is használ, tehát a létrehozás és a módosítás dátuma automatikusan követhető. Ez </w:t>
      </w:r>
      <w:r w:rsidR="00810B21" w:rsidRPr="00161287">
        <w:t>segíti a</w:t>
      </w:r>
      <w:r w:rsidRPr="00161287">
        <w:t xml:space="preserve"> naplózási és adminisztrációs </w:t>
      </w:r>
      <w:r w:rsidR="00810B21" w:rsidRPr="00161287">
        <w:t xml:space="preserve">folyamatokat </w:t>
      </w:r>
      <w:r w:rsidRPr="00161287">
        <w:t xml:space="preserve">is.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161287">
        <w:t xml:space="preserve"> mező teszi lehetővé a jogosultsági szintek elkülönítését, az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161287">
        <w:t xml:space="preserve"> és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161287">
        <w:t xml:space="preserve"> pedig az </w:t>
      </w:r>
      <w:proofErr w:type="spellStart"/>
      <w:r w:rsidRPr="00161287">
        <w:t>auth</w:t>
      </w:r>
      <w:proofErr w:type="spellEnd"/>
      <w:r w:rsidRPr="00161287">
        <w:t xml:space="preserve"> működéséhez kapcsolódik.</w:t>
      </w:r>
    </w:p>
    <w:p w14:paraId="67C7B7E9" w14:textId="299A8CB5" w:rsidR="00945B45" w:rsidRPr="00161287" w:rsidRDefault="00841961" w:rsidP="00E54169">
      <w:pPr>
        <w:pStyle w:val="Cmsor3"/>
      </w:pPr>
      <w:r w:rsidRPr="00161287">
        <w:t xml:space="preserve"> </w:t>
      </w:r>
      <w:bookmarkStart w:id="20" w:name="_Toc225494485"/>
      <w:proofErr w:type="spellStart"/>
      <w:r w:rsidR="00945B45" w:rsidRPr="00161287">
        <w:t>user_profiles</w:t>
      </w:r>
      <w:proofErr w:type="spellEnd"/>
      <w:r w:rsidR="00945B45" w:rsidRPr="00161287">
        <w:t xml:space="preserve"> tábla</w:t>
      </w:r>
      <w:bookmarkEnd w:id="20"/>
    </w:p>
    <w:p w14:paraId="73E75BCE" w14:textId="1A563624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161287">
        <w:t xml:space="preserve"> tábla a felhasználók részletes profiladatait tárolja. A rendszerben ez külön van választva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táblától, ami </w:t>
      </w:r>
      <w:r w:rsidR="00810B21" w:rsidRPr="00161287">
        <w:t xml:space="preserve">azért bizonyul </w:t>
      </w:r>
      <w:r w:rsidRPr="00161287">
        <w:t>jó megoldás</w:t>
      </w:r>
      <w:r w:rsidR="00810B21" w:rsidRPr="00161287">
        <w:t>nak</w:t>
      </w:r>
      <w:r w:rsidRPr="00161287">
        <w:t>, mert a belépési adatok és a személyes profiladatok így nem egy helyre kerülnek</w:t>
      </w:r>
      <w:r w:rsidR="00810B21" w:rsidRPr="00161287">
        <w:t xml:space="preserve"> és terhelnek egy táblát</w:t>
      </w:r>
      <w:r w:rsidRPr="00161287">
        <w:t>.</w:t>
      </w:r>
    </w:p>
    <w:p w14:paraId="46636C6A" w14:textId="049875F4" w:rsidR="00B5618A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Ez a tábla nem használ külön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161287">
        <w:t xml:space="preserve"> és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161287">
        <w:t xml:space="preserve"> mezőket. A profilhoz egy XP- és szintrendszer is tartozik. A backendben külön védelem figyel arra, hogy az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161287">
        <w:t xml:space="preserve"> ne menjen 0 alá, ne lépje túl a 999-et,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161287">
        <w:t xml:space="preserve"> pedig 1 és 50 között maradjon. Ez azt jelenti, hogy a profil fejlődési rendszere nem csak elméleti, hanem a modell szintjén is kontrollált.</w:t>
      </w:r>
    </w:p>
    <w:p w14:paraId="1781C9CF" w14:textId="2E787605" w:rsidR="00945B45" w:rsidRPr="00161287" w:rsidRDefault="00841961" w:rsidP="00E54169">
      <w:pPr>
        <w:pStyle w:val="Cmsor3"/>
      </w:pPr>
      <w:r w:rsidRPr="00161287">
        <w:lastRenderedPageBreak/>
        <w:t xml:space="preserve"> </w:t>
      </w:r>
      <w:bookmarkStart w:id="21" w:name="_Toc225494486"/>
      <w:proofErr w:type="spellStart"/>
      <w:r w:rsidR="00945B45" w:rsidRPr="00161287">
        <w:t>settings</w:t>
      </w:r>
      <w:proofErr w:type="spellEnd"/>
      <w:r w:rsidR="00945B45" w:rsidRPr="00161287">
        <w:t xml:space="preserve"> tábla</w:t>
      </w:r>
      <w:bookmarkEnd w:id="21"/>
    </w:p>
    <w:p w14:paraId="6927B55B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161287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161287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13888F70" w:rsidR="00945B45" w:rsidRPr="00161287" w:rsidRDefault="00841961" w:rsidP="00E54169">
      <w:pPr>
        <w:pStyle w:val="Cmsor3"/>
      </w:pPr>
      <w:r w:rsidRPr="00161287">
        <w:t xml:space="preserve"> </w:t>
      </w:r>
      <w:bookmarkStart w:id="22" w:name="_Toc225494487"/>
      <w:proofErr w:type="spellStart"/>
      <w:r w:rsidR="00945B45" w:rsidRPr="00161287">
        <w:t>user_posts</w:t>
      </w:r>
      <w:proofErr w:type="spellEnd"/>
      <w:r w:rsidR="00945B45" w:rsidRPr="00161287">
        <w:t xml:space="preserve"> tábla</w:t>
      </w:r>
      <w:bookmarkEnd w:id="22"/>
    </w:p>
    <w:p w14:paraId="3A9A162D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161287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161287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161287">
        <w:t xml:space="preserve"> mező lehetőséget ad arra, hogy egy bejegyzés megjelenítését szabályozni lehessen</w:t>
      </w:r>
      <w:r w:rsidR="00B03F2E" w:rsidRPr="00161287">
        <w:t xml:space="preserve"> a későbbi fejlesztés során</w:t>
      </w:r>
      <w:r w:rsidRPr="00161287">
        <w:t>.</w:t>
      </w:r>
    </w:p>
    <w:p w14:paraId="5C6C9085" w14:textId="1734832D" w:rsidR="00945B45" w:rsidRPr="00161287" w:rsidRDefault="003A57B7" w:rsidP="00E54169">
      <w:pPr>
        <w:pStyle w:val="Cmsor3"/>
      </w:pPr>
      <w:r w:rsidRPr="00161287">
        <w:t xml:space="preserve"> </w:t>
      </w:r>
      <w:bookmarkStart w:id="23" w:name="_Toc225494488"/>
      <w:proofErr w:type="spellStart"/>
      <w:r w:rsidR="00945B45" w:rsidRPr="00161287">
        <w:t>user_post_comment</w:t>
      </w:r>
      <w:proofErr w:type="spellEnd"/>
      <w:r w:rsidR="00945B45" w:rsidRPr="00161287">
        <w:t xml:space="preserve"> tábla</w:t>
      </w:r>
      <w:bookmarkEnd w:id="23"/>
    </w:p>
    <w:p w14:paraId="4BF11B60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161287">
        <w:t xml:space="preserve"> tábla a posztokhoz írt kommenteket tárolja. Egy komment egyszerre kapcsolódik egy felhasználóhoz és egy konkrét poszthoz.</w:t>
      </w:r>
    </w:p>
    <w:p w14:paraId="728F4EE2" w14:textId="3FFD6EE8" w:rsidR="00161287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Ez a tábla klasszikus </w:t>
      </w:r>
      <w:proofErr w:type="gramStart"/>
      <w:r w:rsidRPr="00161287">
        <w:t>1:N</w:t>
      </w:r>
      <w:proofErr w:type="gramEnd"/>
      <w:r w:rsidRPr="00161287">
        <w:t xml:space="preserve"> kapcsolatot valósít meg a posztok irányába, hiszen egy poszthoz több komment is tartozhat. A backend validációja figyel arra, hogy a komment ne legyen üres, és ne legyen túl hosszú.</w:t>
      </w:r>
    </w:p>
    <w:p w14:paraId="26EF28D0" w14:textId="3C532986" w:rsidR="00945B45" w:rsidRPr="00161287" w:rsidRDefault="00161287" w:rsidP="00161287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lang w:val="hu-HU"/>
        </w:rPr>
        <w:br w:type="page"/>
      </w:r>
    </w:p>
    <w:p w14:paraId="7ED238A5" w14:textId="39094CFC" w:rsidR="00945B45" w:rsidRPr="00161287" w:rsidRDefault="003A57B7" w:rsidP="00E54169">
      <w:pPr>
        <w:pStyle w:val="Cmsor3"/>
      </w:pPr>
      <w:r w:rsidRPr="00161287">
        <w:lastRenderedPageBreak/>
        <w:t xml:space="preserve"> </w:t>
      </w:r>
      <w:bookmarkStart w:id="24" w:name="_Toc225494489"/>
      <w:proofErr w:type="spellStart"/>
      <w:r w:rsidR="00945B45" w:rsidRPr="00161287">
        <w:t>user_post_reactions</w:t>
      </w:r>
      <w:proofErr w:type="spellEnd"/>
      <w:r w:rsidR="00945B45" w:rsidRPr="00161287">
        <w:t xml:space="preserve"> tábla</w:t>
      </w:r>
      <w:bookmarkEnd w:id="24"/>
    </w:p>
    <w:p w14:paraId="61D41E94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161287">
        <w:t xml:space="preserve"> tábla a posztokra adott reakciókat tárolja. Ez részletesebben tartja nyilván a felhasználói visszajelzéseket, mint a posztban lévő összesített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161287">
        <w:t xml:space="preserve"> és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161287">
        <w:t xml:space="preserve"> számlálók.</w:t>
      </w:r>
    </w:p>
    <w:p w14:paraId="2810C05C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161287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182B0FB3" w:rsidR="00945B45" w:rsidRPr="00161287" w:rsidRDefault="003A57B7" w:rsidP="00E54169">
      <w:pPr>
        <w:pStyle w:val="Cmsor3"/>
      </w:pPr>
      <w:r w:rsidRPr="00161287">
        <w:t xml:space="preserve"> </w:t>
      </w:r>
      <w:bookmarkStart w:id="25" w:name="_Toc225494490"/>
      <w:proofErr w:type="spellStart"/>
      <w:r w:rsidR="00945B45" w:rsidRPr="00161287">
        <w:t>connections</w:t>
      </w:r>
      <w:proofErr w:type="spellEnd"/>
      <w:r w:rsidR="00945B45" w:rsidRPr="00161287">
        <w:t xml:space="preserve"> tábla</w:t>
      </w:r>
      <w:bookmarkEnd w:id="25"/>
    </w:p>
    <w:p w14:paraId="76DD810C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161287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kapcsolat két irányból ugyanarra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táblára mutat. Ez egy önhivatkozó kapcsolati szerkezet, amelyben ugyanaz a felhasználói tábla egyszer a kérő, egyszer a fogadó fél.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161287">
        <w:t xml:space="preserve"> mező segítségével ugyanabban a táblában kezelhető a függő kapcsolat, az elfogadott kapcsolat és a tiltás is.</w:t>
      </w:r>
    </w:p>
    <w:p w14:paraId="6A81D67B" w14:textId="73757BC4" w:rsidR="00945B45" w:rsidRPr="00161287" w:rsidRDefault="003A57B7" w:rsidP="00E54169">
      <w:pPr>
        <w:pStyle w:val="Cmsor3"/>
      </w:pPr>
      <w:r w:rsidRPr="00161287">
        <w:t xml:space="preserve"> </w:t>
      </w:r>
      <w:bookmarkStart w:id="26" w:name="_Toc225494491"/>
      <w:proofErr w:type="spellStart"/>
      <w:r w:rsidR="00945B45" w:rsidRPr="00161287">
        <w:t>kicks</w:t>
      </w:r>
      <w:proofErr w:type="spellEnd"/>
      <w:r w:rsidR="00945B45" w:rsidRPr="00161287">
        <w:t xml:space="preserve"> tábla</w:t>
      </w:r>
      <w:bookmarkEnd w:id="26"/>
    </w:p>
    <w:p w14:paraId="120E0B3F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161287">
        <w:t xml:space="preserve"> tábla szintén két felhasználó közötti kapcsolatot tárol, de más célból, mint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161287">
        <w:t>. Ez a rendszerben egy külön művelettípus nyilvántartására szolgál.</w:t>
      </w:r>
    </w:p>
    <w:p w14:paraId="5E41EEC1" w14:textId="138E1F1E" w:rsidR="00161287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Ez is önhivatkozó kapcsolat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161287" w:rsidRDefault="00161287" w:rsidP="00161287">
      <w:pPr>
        <w:spacing w:after="200" w:line="276" w:lineRule="auto"/>
        <w:jc w:val="left"/>
        <w:rPr>
          <w:rFonts w:cs="Times New Roman"/>
          <w:szCs w:val="24"/>
          <w:lang w:val="hu-HU" w:eastAsia="hu-HU"/>
        </w:rPr>
      </w:pPr>
      <w:r w:rsidRPr="00161287">
        <w:rPr>
          <w:lang w:val="hu-HU"/>
        </w:rPr>
        <w:br w:type="page"/>
      </w:r>
    </w:p>
    <w:p w14:paraId="22715355" w14:textId="3A61DA73" w:rsidR="00945B45" w:rsidRPr="00161287" w:rsidRDefault="003A57B7" w:rsidP="00E54169">
      <w:pPr>
        <w:pStyle w:val="Cmsor3"/>
      </w:pPr>
      <w:r w:rsidRPr="00161287">
        <w:lastRenderedPageBreak/>
        <w:t xml:space="preserve"> </w:t>
      </w:r>
      <w:bookmarkStart w:id="27" w:name="_Toc225494492"/>
      <w:proofErr w:type="spellStart"/>
      <w:r w:rsidR="00945B45" w:rsidRPr="00161287">
        <w:t>verify_code</w:t>
      </w:r>
      <w:proofErr w:type="spellEnd"/>
      <w:r w:rsidR="00945B45" w:rsidRPr="00161287">
        <w:t xml:space="preserve"> tábla</w:t>
      </w:r>
      <w:bookmarkEnd w:id="27"/>
    </w:p>
    <w:p w14:paraId="7096A8F6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161287">
        <w:t xml:space="preserve"> tábla az ellenőrző és visszaállító kódok kezelésére szolgál. Ez az </w:t>
      </w:r>
      <w:proofErr w:type="spellStart"/>
      <w:r w:rsidRPr="00161287">
        <w:t>auth</w:t>
      </w:r>
      <w:proofErr w:type="spellEnd"/>
      <w:r w:rsidRPr="00161287">
        <w:t xml:space="preserve"> folyamathoz kapcsolódik, például regisztráció megerősítésénél vagy jelszó-visszaállításnál.</w:t>
      </w:r>
    </w:p>
    <w:p w14:paraId="226A04E5" w14:textId="12800137" w:rsidR="00161287" w:rsidRPr="00161287" w:rsidRDefault="00945B45" w:rsidP="00161287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rendszer itt sem nyers kódot tárol, hanem annak </w:t>
      </w:r>
      <w:proofErr w:type="spellStart"/>
      <w:r w:rsidRPr="00161287">
        <w:t>hash-elt</w:t>
      </w:r>
      <w:proofErr w:type="spellEnd"/>
      <w:r w:rsidRPr="00161287">
        <w:t xml:space="preserve"> változatát, ami biztonsági szempontból jobb megoldás. </w:t>
      </w:r>
      <w:proofErr w:type="gramStart"/>
      <w:r w:rsidRPr="00161287">
        <w:t>A</w:t>
      </w:r>
      <w:proofErr w:type="gramEnd"/>
      <w:r w:rsidRPr="00161287">
        <w:t xml:space="preserve">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161287">
        <w:t xml:space="preserve"> mező biztosítja, hogy egy kódot ne lehessen többször felhasználni, az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161287">
        <w:t xml:space="preserve"> pedig időkorlátot ad neki.</w:t>
      </w:r>
    </w:p>
    <w:p w14:paraId="0F81A4D5" w14:textId="3D21CBC2" w:rsidR="00945B45" w:rsidRPr="00161287" w:rsidRDefault="003A57B7" w:rsidP="00E54169">
      <w:pPr>
        <w:pStyle w:val="Cmsor3"/>
      </w:pPr>
      <w:r w:rsidRPr="00161287">
        <w:t xml:space="preserve"> </w:t>
      </w:r>
      <w:bookmarkStart w:id="28" w:name="_Toc225494493"/>
      <w:proofErr w:type="spellStart"/>
      <w:r w:rsidR="00945B45" w:rsidRPr="00161287">
        <w:t>advertisements</w:t>
      </w:r>
      <w:proofErr w:type="spellEnd"/>
      <w:r w:rsidR="00945B45" w:rsidRPr="00161287">
        <w:t xml:space="preserve"> tábla</w:t>
      </w:r>
      <w:bookmarkEnd w:id="28"/>
    </w:p>
    <w:p w14:paraId="7B9D3A45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 xml:space="preserve">Az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161287">
        <w:t xml:space="preserve"> tábla a hirdetések tárolására szolgál. Ez főként az adminisztrációs felületen lehet fontos.</w:t>
      </w:r>
    </w:p>
    <w:p w14:paraId="507D10BD" w14:textId="77777777" w:rsidR="00945B45" w:rsidRPr="00161287" w:rsidRDefault="00945B45" w:rsidP="00B457A1">
      <w:pPr>
        <w:pStyle w:val="NormlWeb"/>
        <w:spacing w:before="0" w:beforeAutospacing="0" w:after="0" w:afterAutospacing="0" w:line="360" w:lineRule="auto"/>
      </w:pPr>
      <w:r w:rsidRPr="00161287">
        <w:t>Tulajdonságok és szerep:</w:t>
      </w:r>
      <w:r w:rsidRPr="00161287">
        <w:br/>
        <w:t xml:space="preserve">A tábla nem használ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161287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5B8024D3" w:rsidR="00945B45" w:rsidRPr="00161287" w:rsidRDefault="003A57B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29" w:name="_Toc225494494"/>
      <w:r w:rsidR="00945B45" w:rsidRPr="00161287">
        <w:rPr>
          <w:lang w:val="hu-HU"/>
        </w:rPr>
        <w:t>Kapcsolatok összefoglalása</w:t>
      </w:r>
      <w:bookmarkEnd w:id="29"/>
    </w:p>
    <w:p w14:paraId="3C30EF0B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Az adatbázis kapcsolatai nemcsak szerkezeti szinten </w:t>
      </w:r>
      <w:proofErr w:type="spellStart"/>
      <w:r w:rsidRPr="00161287">
        <w:t>fontosak</w:t>
      </w:r>
      <w:proofErr w:type="spellEnd"/>
      <w:r w:rsidRPr="00161287">
        <w:t xml:space="preserve">, hanem a backend működését is alapvetően meghatározzák. A rendszerben a felhasználó </w:t>
      </w:r>
      <w:proofErr w:type="gramStart"/>
      <w:r w:rsidRPr="00161287">
        <w:t>a központi entitás,</w:t>
      </w:r>
      <w:proofErr w:type="gramEnd"/>
      <w:r w:rsidRPr="00161287">
        <w:t xml:space="preserve"> és a legtöbb más tábla közvetlenül vagy közvetve ehhez kapcsolódik. A backend </w:t>
      </w:r>
      <w:proofErr w:type="spellStart"/>
      <w:r w:rsidRPr="00161287">
        <w:t>Sequelize</w:t>
      </w:r>
      <w:proofErr w:type="spellEnd"/>
      <w:r w:rsidRPr="00161287">
        <w:t xml:space="preserve"> modelljei alapján jól látható, hogy a kapcsolatok tudatosan lettek szétválasztva: külön kezeli a rendszer a belépési adatokat, a </w:t>
      </w:r>
      <w:proofErr w:type="spellStart"/>
      <w:r w:rsidRPr="00161287">
        <w:t>profiladatokat</w:t>
      </w:r>
      <w:proofErr w:type="spellEnd"/>
      <w:r w:rsidRPr="00161287">
        <w:t>, a beállításokat, a tartalmakat, valamint a felhasználók közötti kapcsolatokat.</w:t>
      </w:r>
    </w:p>
    <w:p w14:paraId="3C4F5888" w14:textId="77777777" w:rsidR="00E54169" w:rsidRPr="00161287" w:rsidRDefault="00E54169" w:rsidP="00E54169">
      <w:pPr>
        <w:pStyle w:val="Cmsor3"/>
      </w:pPr>
      <w:r w:rsidRPr="00161287">
        <w:t>Felhasználó és profil kapcsolata</w:t>
      </w:r>
    </w:p>
    <w:p w14:paraId="0D89D971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és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161287">
        <w:t xml:space="preserve"> táblák között </w:t>
      </w:r>
      <w:r w:rsidRPr="00161287">
        <w:rPr>
          <w:rStyle w:val="Kiemels2"/>
        </w:rPr>
        <w:t>egy az egyhez kapcsolat</w:t>
      </w:r>
      <w:r w:rsidRPr="00161287">
        <w:t xml:space="preserve"> van. Ez azt jelenti, hogy egy felhasználóhoz pontosan egy profil tartozik, és egy profil pontosan egy felhasználóhoz kapcsolódik. A kapcsolatot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user_profiles.USER_ID</w:t>
      </w:r>
      <w:proofErr w:type="spellEnd"/>
      <w:r w:rsidRPr="00161287">
        <w:t xml:space="preserve"> idegen kulcs valósítja meg, amely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161287">
        <w:t xml:space="preserve"> mezőre hivatkozik.</w:t>
      </w:r>
    </w:p>
    <w:p w14:paraId="78D60496" w14:textId="4E46CF41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Ez nemcsak átláthatóbbá teszi az adatbázist, hanem fejlesztési szempontból is kedvező, mert az </w:t>
      </w:r>
      <w:proofErr w:type="spellStart"/>
      <w:r w:rsidRPr="00161287">
        <w:t>auth</w:t>
      </w:r>
      <w:proofErr w:type="spellEnd"/>
      <w:r w:rsidRPr="00161287">
        <w:t xml:space="preserve"> és a profilkezelés logikája jobban elkülöníthető.</w:t>
      </w:r>
    </w:p>
    <w:p w14:paraId="457AD931" w14:textId="77777777" w:rsidR="00E54169" w:rsidRPr="00161287" w:rsidRDefault="00E54169" w:rsidP="00E54169">
      <w:pPr>
        <w:pStyle w:val="Cmsor3"/>
      </w:pPr>
      <w:r w:rsidRPr="00161287">
        <w:lastRenderedPageBreak/>
        <w:t>Profil és beállítások kapcsolata</w:t>
      </w:r>
    </w:p>
    <w:p w14:paraId="14EAF975" w14:textId="3AF628E4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user_profiles</w:t>
      </w:r>
      <w:proofErr w:type="spellEnd"/>
      <w:r w:rsidRPr="00161287">
        <w:t xml:space="preserve"> és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161287">
        <w:t xml:space="preserve"> táblák között szintén </w:t>
      </w:r>
      <w:r w:rsidRPr="00161287">
        <w:rPr>
          <w:rStyle w:val="Kiemels2"/>
        </w:rPr>
        <w:t>egy az egyhez kapcsolat</w:t>
      </w:r>
      <w:r w:rsidRPr="00161287">
        <w:t xml:space="preserve"> található. A backend alapján a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161287">
        <w:t xml:space="preserve"> mező nem egy különálló, saját automatikusan növekvő kulcsra épül, hanem a profil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161287">
        <w:t xml:space="preserve"> mezőjéhez kapcsolódik. Vagyis a beállítási rekord gyakorlatilag a felhasználói profilhoz van rendelve.</w:t>
      </w:r>
    </w:p>
    <w:p w14:paraId="1570AA04" w14:textId="1FA6814F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161287" w:rsidRDefault="00E54169" w:rsidP="00E54169">
      <w:pPr>
        <w:pStyle w:val="Cmsor3"/>
      </w:pPr>
      <w:r w:rsidRPr="00161287">
        <w:t>Felhasználó és posztok kapcsolata</w:t>
      </w:r>
    </w:p>
    <w:p w14:paraId="40A9591E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és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161287">
        <w:t xml:space="preserve"> táblák között </w:t>
      </w:r>
      <w:r w:rsidRPr="00161287">
        <w:rPr>
          <w:rStyle w:val="Kiemels2"/>
        </w:rPr>
        <w:t>egy a sokhoz kapcsolat</w:t>
      </w:r>
      <w:r w:rsidRPr="00161287">
        <w:t xml:space="preserve"> van. Egy felhasználó több bejegyzést is létrehozhat, de egy poszt mindig csak egyetlen felhasználóhoz tartozik. Ezt a kapcsolatot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161287">
        <w:t xml:space="preserve"> mező valósítja meg.</w:t>
      </w:r>
    </w:p>
    <w:p w14:paraId="3BCCA5A5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161287">
        <w:t>jének</w:t>
      </w:r>
      <w:proofErr w:type="spellEnd"/>
      <w:r w:rsidRPr="00161287">
        <w:t xml:space="preserve"> növelését. Emiatt a kapcsolat nem pusztán technikai, hanem funkcionális jelentőséggel is bír.</w:t>
      </w:r>
    </w:p>
    <w:p w14:paraId="34FB8B4D" w14:textId="77777777" w:rsidR="00E54169" w:rsidRPr="00161287" w:rsidRDefault="00E54169" w:rsidP="00E54169">
      <w:pPr>
        <w:pStyle w:val="Cmsor3"/>
      </w:pPr>
      <w:r w:rsidRPr="00161287">
        <w:t>Posztok, kommentek és reakciók kapcsolata</w:t>
      </w:r>
    </w:p>
    <w:p w14:paraId="311BD314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161287">
        <w:t xml:space="preserve">,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161287">
        <w:t xml:space="preserve"> és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161287">
        <w:t xml:space="preserve"> táblák együtt kezelik a közösségi aktivitásokat. Itt két fontos </w:t>
      </w:r>
      <w:r w:rsidRPr="00161287">
        <w:rPr>
          <w:rStyle w:val="Kiemels2"/>
        </w:rPr>
        <w:t>egy a sokhoz kapcsolat</w:t>
      </w:r>
      <w:r w:rsidRPr="00161287">
        <w:t xml:space="preserve"> jelenik meg:</w:t>
      </w:r>
    </w:p>
    <w:p w14:paraId="137D7265" w14:textId="77777777" w:rsidR="00E54169" w:rsidRPr="0016128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egy poszthoz több komment tartozhat, </w:t>
      </w:r>
    </w:p>
    <w:p w14:paraId="4E9A5526" w14:textId="77777777" w:rsidR="00E54169" w:rsidRPr="00161287" w:rsidRDefault="00E54169" w:rsidP="00E54169">
      <w:pPr>
        <w:numPr>
          <w:ilvl w:val="0"/>
          <w:numId w:val="38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egy poszthoz több reakció is tartozhat. </w:t>
      </w:r>
    </w:p>
    <w:p w14:paraId="11C15F16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16128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a szerzőjéhez, </w:t>
      </w:r>
    </w:p>
    <w:p w14:paraId="643ACD36" w14:textId="77777777" w:rsidR="00E54169" w:rsidRPr="00161287" w:rsidRDefault="00E54169" w:rsidP="00E54169">
      <w:pPr>
        <w:numPr>
          <w:ilvl w:val="0"/>
          <w:numId w:val="39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valamint ahhoz a poszthoz, amelyre vonatkozik. </w:t>
      </w:r>
    </w:p>
    <w:p w14:paraId="3EDF8E1F" w14:textId="09D65B5E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lehetővé teszi, hogy a rendszer egyszerre tudja megmondani:</w:t>
      </w:r>
    </w:p>
    <w:p w14:paraId="215C1E9E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ki írta a kommentet vagy adta a reakciót, </w:t>
      </w:r>
    </w:p>
    <w:p w14:paraId="660F67B1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lastRenderedPageBreak/>
        <w:t xml:space="preserve">melyik posztra vonatkozott, </w:t>
      </w:r>
    </w:p>
    <w:p w14:paraId="7809D866" w14:textId="77777777" w:rsidR="00E54169" w:rsidRPr="00161287" w:rsidRDefault="00E54169" w:rsidP="00E54169">
      <w:pPr>
        <w:numPr>
          <w:ilvl w:val="0"/>
          <w:numId w:val="40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és hogy egy adott posztnál milyen aktivitások történtek. </w:t>
      </w:r>
    </w:p>
    <w:p w14:paraId="2CBFBEDC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reakciók esetében a backend külön táblában tárolja az egyedi műveleteket, miközben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161287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161287">
        <w:t>újraszámolni</w:t>
      </w:r>
      <w:proofErr w:type="spellEnd"/>
      <w:r w:rsidRPr="00161287">
        <w:t xml:space="preserve"> az összes reakciót.</w:t>
      </w:r>
    </w:p>
    <w:p w14:paraId="5309D6DC" w14:textId="77777777" w:rsidR="00E54169" w:rsidRPr="00161287" w:rsidRDefault="00E54169" w:rsidP="00E54169">
      <w:pPr>
        <w:pStyle w:val="Cmsor3"/>
      </w:pPr>
      <w:r w:rsidRPr="00161287">
        <w:t>Önhivatkozó felhasználó–felhasználó kapcsolatok</w:t>
      </w:r>
    </w:p>
    <w:p w14:paraId="3B84A710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rendszer egyik legérdekesebb része, hogy nemcsak egyszerű tartalmi kapcsolatokat tárol, hanem </w:t>
      </w:r>
      <w:r w:rsidRPr="00161287">
        <w:rPr>
          <w:rStyle w:val="Kiemels2"/>
        </w:rPr>
        <w:t>felhasználók közötti kapcsolatokat is</w:t>
      </w:r>
      <w:r w:rsidRPr="00161287">
        <w:t>. Itt két külön táblát használ:</w:t>
      </w:r>
    </w:p>
    <w:p w14:paraId="6B09F54A" w14:textId="77777777" w:rsidR="00E54169" w:rsidRPr="0016128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  <w:lang w:val="hu-HU"/>
        </w:rPr>
      </w:pP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connections</w:t>
      </w:r>
      <w:proofErr w:type="spellEnd"/>
      <w:r w:rsidRPr="00161287">
        <w:rPr>
          <w:rFonts w:cs="Times New Roman"/>
          <w:szCs w:val="24"/>
          <w:lang w:val="hu-HU"/>
        </w:rPr>
        <w:t xml:space="preserve"> </w:t>
      </w:r>
    </w:p>
    <w:p w14:paraId="781407F9" w14:textId="77777777" w:rsidR="00E54169" w:rsidRPr="00161287" w:rsidRDefault="00E54169" w:rsidP="00E54169">
      <w:pPr>
        <w:numPr>
          <w:ilvl w:val="0"/>
          <w:numId w:val="41"/>
        </w:numPr>
        <w:spacing w:after="0"/>
        <w:jc w:val="left"/>
        <w:rPr>
          <w:rFonts w:cs="Times New Roman"/>
          <w:szCs w:val="24"/>
          <w:lang w:val="hu-HU"/>
        </w:rPr>
      </w:pP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kicks</w:t>
      </w:r>
      <w:proofErr w:type="spellEnd"/>
      <w:r w:rsidRPr="00161287">
        <w:rPr>
          <w:rFonts w:cs="Times New Roman"/>
          <w:szCs w:val="24"/>
          <w:lang w:val="hu-HU"/>
        </w:rPr>
        <w:t xml:space="preserve"> </w:t>
      </w:r>
    </w:p>
    <w:p w14:paraId="3382D178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Mindkettő ugyanarra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táblára hivatkozik két külön szerepben, vagyis </w:t>
      </w:r>
      <w:r w:rsidRPr="00161287">
        <w:rPr>
          <w:rStyle w:val="Kiemels2"/>
        </w:rPr>
        <w:t>önhivatkozó kapcsolatot</w:t>
      </w:r>
      <w:r w:rsidRPr="00161287">
        <w:t xml:space="preserve"> valósít meg.</w:t>
      </w:r>
    </w:p>
    <w:p w14:paraId="3CAAC5BB" w14:textId="77777777" w:rsidR="00E54169" w:rsidRPr="00161287" w:rsidRDefault="00E54169" w:rsidP="00E54169">
      <w:pPr>
        <w:pStyle w:val="Cmsor4"/>
        <w:spacing w:before="240" w:after="120"/>
        <w:rPr>
          <w:rFonts w:cs="Times New Roman"/>
          <w:szCs w:val="24"/>
          <w:lang w:val="hu-HU"/>
        </w:rPr>
      </w:pPr>
      <w:proofErr w:type="spellStart"/>
      <w:r w:rsidRPr="00161287">
        <w:rPr>
          <w:rFonts w:cs="Times New Roman"/>
          <w:szCs w:val="24"/>
          <w:lang w:val="hu-HU"/>
        </w:rPr>
        <w:t>Connections</w:t>
      </w:r>
      <w:proofErr w:type="spellEnd"/>
    </w:p>
    <w:p w14:paraId="7E70684D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161287">
        <w:t xml:space="preserve"> tábla a kapcsolati állapotokat kezeli. Egy rekordban két felhasználó szerepel:</w:t>
      </w:r>
    </w:p>
    <w:p w14:paraId="395E5C37" w14:textId="77777777" w:rsidR="00E54169" w:rsidRPr="0016128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a kapcsolatot kezdeményező fél, </w:t>
      </w:r>
    </w:p>
    <w:p w14:paraId="740488C3" w14:textId="77777777" w:rsidR="00E54169" w:rsidRPr="00161287" w:rsidRDefault="00E54169" w:rsidP="00E54169">
      <w:pPr>
        <w:numPr>
          <w:ilvl w:val="0"/>
          <w:numId w:val="42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és a fogadó fél. </w:t>
      </w:r>
    </w:p>
    <w:p w14:paraId="6CFF986C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Ehhez tartozik egy </w:t>
      </w:r>
      <w:r w:rsidRPr="00161287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161287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161287" w:rsidRDefault="00E54169" w:rsidP="00E54169">
      <w:pPr>
        <w:pStyle w:val="Cmsor4"/>
        <w:spacing w:before="240" w:after="120"/>
        <w:rPr>
          <w:rFonts w:cs="Times New Roman"/>
          <w:szCs w:val="24"/>
          <w:lang w:val="hu-HU"/>
        </w:rPr>
      </w:pPr>
      <w:proofErr w:type="spellStart"/>
      <w:r w:rsidRPr="00161287">
        <w:rPr>
          <w:rFonts w:cs="Times New Roman"/>
          <w:szCs w:val="24"/>
          <w:lang w:val="hu-HU"/>
        </w:rPr>
        <w:t>Kicks</w:t>
      </w:r>
      <w:proofErr w:type="spellEnd"/>
    </w:p>
    <w:p w14:paraId="79028C28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161287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tábla két szerepe között:</w:t>
      </w:r>
    </w:p>
    <w:p w14:paraId="71C7D15D" w14:textId="77777777" w:rsidR="00E54169" w:rsidRPr="0016128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FROM_USER_ID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19B7E049" w14:textId="77777777" w:rsidR="00E54169" w:rsidRPr="00161287" w:rsidRDefault="00E54169" w:rsidP="00E54169">
      <w:pPr>
        <w:numPr>
          <w:ilvl w:val="0"/>
          <w:numId w:val="43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TO_USER_ID</w:t>
      </w:r>
      <w:r w:rsidRPr="00161287">
        <w:rPr>
          <w:rFonts w:cs="Times New Roman"/>
          <w:szCs w:val="24"/>
          <w:lang w:val="hu-HU"/>
        </w:rPr>
        <w:t xml:space="preserve"> </w:t>
      </w:r>
    </w:p>
    <w:p w14:paraId="3E2421F8" w14:textId="786BBD62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161287" w:rsidRDefault="00E54169" w:rsidP="00E54169">
      <w:pPr>
        <w:pStyle w:val="Cmsor3"/>
      </w:pPr>
      <w:proofErr w:type="spellStart"/>
      <w:r w:rsidRPr="00161287">
        <w:lastRenderedPageBreak/>
        <w:t>Verify</w:t>
      </w:r>
      <w:proofErr w:type="spellEnd"/>
      <w:r w:rsidRPr="00161287">
        <w:t xml:space="preserve"> </w:t>
      </w:r>
      <w:proofErr w:type="spellStart"/>
      <w:r w:rsidRPr="00161287">
        <w:t>code</w:t>
      </w:r>
      <w:proofErr w:type="spellEnd"/>
      <w:r w:rsidRPr="00161287">
        <w:t xml:space="preserve"> és felhasználó kapcsolata</w:t>
      </w:r>
    </w:p>
    <w:p w14:paraId="7B55675A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161287">
        <w:t xml:space="preserve"> tábla nem klasszikus idegen kulccsal kapcsolódik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161287">
        <w:t xml:space="preserve"> táblához, hanem </w:t>
      </w:r>
      <w:r w:rsidRPr="00161287">
        <w:rPr>
          <w:rStyle w:val="Kiemels2"/>
        </w:rPr>
        <w:t>e-mail-cím alapján</w:t>
      </w:r>
      <w:r w:rsidRPr="00161287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Ez a megoldás jól illeszkedik az </w:t>
      </w:r>
      <w:proofErr w:type="spellStart"/>
      <w:r w:rsidRPr="00161287">
        <w:t>auth</w:t>
      </w:r>
      <w:proofErr w:type="spellEnd"/>
      <w:r w:rsidRPr="00161287">
        <w:t xml:space="preserve"> folyamathoz, mert a megerősítő vagy visszaállító kód létrehozása sokszor még azelőtt megtörténik, hogy a felhasználó teljes profilja vagy minden kapcsolódó adata rendelkezésre állna. Emellett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161287">
        <w:t xml:space="preserve"> táblában a kód </w:t>
      </w:r>
      <w:proofErr w:type="spellStart"/>
      <w:r w:rsidRPr="00161287">
        <w:t>hash-elt</w:t>
      </w:r>
      <w:proofErr w:type="spellEnd"/>
      <w:r w:rsidRPr="00161287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161287" w:rsidRDefault="00E54169" w:rsidP="00E54169">
      <w:pPr>
        <w:pStyle w:val="Cmsor3"/>
      </w:pPr>
      <w:proofErr w:type="spellStart"/>
      <w:r w:rsidRPr="00161287">
        <w:t>Kaszkádolt</w:t>
      </w:r>
      <w:proofErr w:type="spellEnd"/>
      <w:r w:rsidRPr="00161287">
        <w:t xml:space="preserve"> törlés szerepe</w:t>
      </w:r>
    </w:p>
    <w:p w14:paraId="6DBD76A7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 xml:space="preserve">A backend modellkapcsolatai alapján több helyen </w:t>
      </w:r>
      <w:proofErr w:type="spellStart"/>
      <w:r w:rsidRPr="00161287">
        <w:rPr>
          <w:rStyle w:val="Kiemels2"/>
        </w:rPr>
        <w:t>kaszkádolt</w:t>
      </w:r>
      <w:proofErr w:type="spellEnd"/>
      <w:r w:rsidRPr="00161287">
        <w:rPr>
          <w:rStyle w:val="Kiemels2"/>
        </w:rPr>
        <w:t xml:space="preserve"> törlés</w:t>
      </w:r>
      <w:r w:rsidRPr="00161287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különösen fontos az alábbi esetekben:</w:t>
      </w:r>
    </w:p>
    <w:p w14:paraId="2F1E63A4" w14:textId="77777777" w:rsidR="00E54169" w:rsidRPr="0016128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161287" w:rsidRDefault="00E54169" w:rsidP="00E54169">
      <w:pPr>
        <w:numPr>
          <w:ilvl w:val="0"/>
          <w:numId w:val="44"/>
        </w:numPr>
        <w:spacing w:after="0"/>
        <w:jc w:val="left"/>
        <w:rPr>
          <w:rFonts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ha egy poszt törlődik, akkor a hozzá tartozó kommentek és reakciók se maradjanak meg önállóan. </w:t>
      </w:r>
    </w:p>
    <w:p w14:paraId="4FFE983E" w14:textId="77777777" w:rsidR="00E54169" w:rsidRPr="00161287" w:rsidRDefault="00E54169" w:rsidP="00E54169">
      <w:pPr>
        <w:pStyle w:val="NormlWeb"/>
        <w:spacing w:before="0" w:beforeAutospacing="0" w:after="0" w:afterAutospacing="0" w:line="360" w:lineRule="auto"/>
      </w:pPr>
      <w:r w:rsidRPr="00161287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161287" w:rsidRDefault="00945B45" w:rsidP="00945B45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4F6D259" w14:textId="2752EA40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30" w:name="_Toc225494495"/>
      <w:r w:rsidR="00B854F9" w:rsidRPr="00161287">
        <w:rPr>
          <w:lang w:val="hu-HU"/>
        </w:rPr>
        <w:t>Backend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áttekintés</w:t>
      </w:r>
      <w:bookmarkEnd w:id="30"/>
    </w:p>
    <w:p w14:paraId="1BF08C62" w14:textId="1CC4C19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feladata,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érkező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fogadja,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ellenőrizze,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feldolgozza,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majd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választ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küldjön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választva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route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controller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service,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repository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model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rétegek.</w:t>
      </w:r>
      <w:r w:rsidR="004E1A77" w:rsidRPr="00161287">
        <w:rPr>
          <w:lang w:val="hu-HU"/>
        </w:rPr>
        <w:t xml:space="preserve"> </w:t>
      </w:r>
      <w:r w:rsidR="000F78FC" w:rsidRPr="00161287">
        <w:rPr>
          <w:lang w:val="hu-HU"/>
        </w:rPr>
        <w:t>Így sokkal jobban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átlátható</w:t>
      </w:r>
      <w:r w:rsidR="000F78FC" w:rsidRPr="00161287">
        <w:rPr>
          <w:lang w:val="hu-HU"/>
        </w:rPr>
        <w:t xml:space="preserve"> és jobban </w:t>
      </w:r>
      <w:proofErr w:type="spellStart"/>
      <w:proofErr w:type="gramStart"/>
      <w:r w:rsidR="000F78FC" w:rsidRPr="00161287">
        <w:rPr>
          <w:lang w:val="hu-HU"/>
        </w:rPr>
        <w:t>nyomonkövethető</w:t>
      </w:r>
      <w:proofErr w:type="spellEnd"/>
      <w:proofErr w:type="gramEnd"/>
      <w:r w:rsidR="000F78FC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művelet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</w:t>
      </w:r>
      <w:r w:rsidR="000F78FC" w:rsidRPr="00161287">
        <w:rPr>
          <w:lang w:val="hu-HU"/>
        </w:rPr>
        <w:t>, ezért a hibakezelés és hibakeresés is sokkal könnyebb</w:t>
      </w:r>
      <w:r w:rsidRPr="00161287">
        <w:rPr>
          <w:lang w:val="hu-HU"/>
        </w:rPr>
        <w:t>.</w:t>
      </w:r>
    </w:p>
    <w:p w14:paraId="357B5CB3" w14:textId="2227913C" w:rsidR="00D13BC1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végpontlista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tudnivalók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szerepelnek.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böngészhető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formában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említett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helyen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Swagger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D854A3" w:rsidRPr="00161287">
        <w:rPr>
          <w:lang w:val="hu-HU"/>
        </w:rPr>
        <w:t>én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6F4015" w:rsidRPr="00161287">
        <w:rPr>
          <w:lang w:val="hu-HU"/>
        </w:rPr>
        <w:t xml:space="preserve"> (</w:t>
      </w:r>
      <w:r w:rsidR="000B081B" w:rsidRPr="00161287">
        <w:rPr>
          <w:lang w:val="hu-HU"/>
        </w:rPr>
        <w:t xml:space="preserve"> </w:t>
      </w:r>
      <w:r w:rsidR="000B081B" w:rsidRPr="00161287">
        <w:rPr>
          <w:lang w:val="hu-HU"/>
        </w:rPr>
        <w:fldChar w:fldCharType="begin"/>
      </w:r>
      <w:r w:rsidR="000B081B" w:rsidRPr="00161287">
        <w:rPr>
          <w:lang w:val="hu-HU"/>
        </w:rPr>
        <w:instrText xml:space="preserve"> REF _Ref225091537 \h </w:instrText>
      </w:r>
      <w:r w:rsidR="000B081B" w:rsidRPr="00161287">
        <w:rPr>
          <w:lang w:val="hu-HU"/>
        </w:rPr>
      </w:r>
      <w:r w:rsidR="000B081B" w:rsidRPr="00161287">
        <w:rPr>
          <w:lang w:val="hu-HU"/>
        </w:rPr>
        <w:fldChar w:fldCharType="separate"/>
      </w:r>
      <w:r w:rsidR="000B081B" w:rsidRPr="00161287">
        <w:rPr>
          <w:rFonts w:cs="Times New Roman"/>
          <w:lang w:val="hu-HU"/>
        </w:rPr>
        <w:t>7. Telepítési útmutató</w:t>
      </w:r>
      <w:r w:rsidR="000B081B" w:rsidRPr="00161287">
        <w:rPr>
          <w:lang w:val="hu-HU"/>
        </w:rPr>
        <w:fldChar w:fldCharType="end"/>
      </w:r>
      <w:r w:rsidR="000B081B" w:rsidRPr="00161287">
        <w:rPr>
          <w:lang w:val="hu-HU"/>
        </w:rPr>
        <w:t xml:space="preserve"> alapján </w:t>
      </w:r>
      <w:r w:rsidR="00117BF1" w:rsidRPr="00161287">
        <w:rPr>
          <w:lang w:val="hu-HU"/>
        </w:rPr>
        <w:t xml:space="preserve">lehet indítani lokálisan a </w:t>
      </w:r>
      <w:r w:rsidR="00C277B8" w:rsidRPr="00161287">
        <w:rPr>
          <w:lang w:val="hu-HU"/>
        </w:rPr>
        <w:t>backend s</w:t>
      </w:r>
      <w:r w:rsidR="003044BA" w:rsidRPr="00161287">
        <w:rPr>
          <w:lang w:val="hu-HU"/>
        </w:rPr>
        <w:t>z</w:t>
      </w:r>
      <w:r w:rsidR="00C277B8" w:rsidRPr="00161287">
        <w:rPr>
          <w:lang w:val="hu-HU"/>
        </w:rPr>
        <w:t>ervert</w:t>
      </w:r>
      <w:r w:rsidR="00C633B6" w:rsidRPr="00161287">
        <w:rPr>
          <w:lang w:val="hu-HU"/>
        </w:rPr>
        <w:t xml:space="preserve">, hogy </w:t>
      </w:r>
      <w:r w:rsidR="005B0843" w:rsidRPr="00161287">
        <w:rPr>
          <w:lang w:val="hu-HU"/>
        </w:rPr>
        <w:t xml:space="preserve">a </w:t>
      </w:r>
      <w:proofErr w:type="spellStart"/>
      <w:r w:rsidR="005B0843" w:rsidRPr="00161287">
        <w:rPr>
          <w:lang w:val="hu-HU"/>
        </w:rPr>
        <w:t>swagger</w:t>
      </w:r>
      <w:proofErr w:type="spellEnd"/>
      <w:r w:rsidR="005B0843" w:rsidRPr="00161287">
        <w:rPr>
          <w:lang w:val="hu-HU"/>
        </w:rPr>
        <w:t xml:space="preserve"> dokument</w:t>
      </w:r>
      <w:r w:rsidR="00560917" w:rsidRPr="00161287">
        <w:rPr>
          <w:lang w:val="hu-HU"/>
        </w:rPr>
        <w:t>áció elérhető legyen.</w:t>
      </w:r>
      <w:r w:rsidR="00117BF1" w:rsidRPr="00161287">
        <w:rPr>
          <w:lang w:val="hu-HU"/>
        </w:rPr>
        <w:t>)</w:t>
      </w:r>
    </w:p>
    <w:p w14:paraId="3ED54E63" w14:textId="451C7F87" w:rsidR="005B2A73" w:rsidRPr="00161287" w:rsidRDefault="00B854F9" w:rsidP="00161287">
      <w:pPr>
        <w:pStyle w:val="Cmsor2"/>
        <w:rPr>
          <w:lang w:val="hu-HU"/>
        </w:rPr>
      </w:pPr>
      <w:bookmarkStart w:id="31" w:name="_Toc225494497"/>
      <w:r w:rsidRPr="00161287">
        <w:rPr>
          <w:lang w:val="hu-HU"/>
        </w:rPr>
        <w:t>Miért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felépítés?</w:t>
      </w:r>
      <w:bookmarkEnd w:id="31"/>
    </w:p>
    <w:p w14:paraId="182D09DB" w14:textId="7E94E3B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Express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Sequelize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egyszerűsíti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munkát,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JWT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cookie</w:t>
      </w:r>
      <w:proofErr w:type="spellEnd"/>
      <w:r w:rsidRPr="00161287">
        <w:rPr>
          <w:lang w:val="hu-HU"/>
        </w:rPr>
        <w:t>-parser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helmet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rate</w:t>
      </w:r>
      <w:proofErr w:type="spellEnd"/>
      <w:r w:rsidRPr="00161287">
        <w:rPr>
          <w:lang w:val="hu-HU"/>
        </w:rPr>
        <w:t>-limit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biztonságot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erősíti.</w:t>
      </w:r>
    </w:p>
    <w:p w14:paraId="12DFD188" w14:textId="14ECA442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app.js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tranzakciót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csatol.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összetettebb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hiba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félkész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visszagörgethető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kerül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elmentésre</w:t>
      </w:r>
      <w:r w:rsidRPr="00161287">
        <w:rPr>
          <w:lang w:val="hu-HU"/>
        </w:rPr>
        <w:t>.</w:t>
      </w:r>
    </w:p>
    <w:p w14:paraId="2F760003" w14:textId="218C8D33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tranzakció</w:t>
      </w:r>
      <w:r w:rsidR="004E1A77" w:rsidRPr="00161287">
        <w:rPr>
          <w:b/>
          <w:lang w:val="hu-HU"/>
        </w:rPr>
        <w:t xml:space="preserve"> </w:t>
      </w:r>
      <w:r w:rsidR="00D854A3" w:rsidRPr="00161287">
        <w:rPr>
          <w:b/>
          <w:lang w:val="hu-HU"/>
        </w:rPr>
        <w:t>használatáról</w:t>
      </w:r>
    </w:p>
    <w:p w14:paraId="47C5FFF2" w14:textId="6C00CADA" w:rsidR="005B2A73" w:rsidRPr="00161287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proofErr w:type="gramStart"/>
      <w:r w:rsidRPr="00161287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sz w:val="19"/>
          <w:lang w:val="hu-HU"/>
        </w:rPr>
        <w:t>/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api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);</w:t>
      </w:r>
      <w:r w:rsidRPr="00161287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attachTransaction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(db));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if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process.env.NODE_ENV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!==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production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) 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api.use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(/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docs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swaggerUi.serve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swaggerUi.setup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swaggerSpec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 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customCssUrl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: /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assets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/swagger.css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}));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74F47628" w14:textId="477881FE" w:rsidR="0078770C" w:rsidRPr="00161287" w:rsidRDefault="00B854F9" w:rsidP="000D2E0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dolog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Egyrészt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tranzakciót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másrészt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Swagger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api</w:t>
      </w:r>
      <w:proofErr w:type="spellEnd"/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docs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D854A3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nincs</w:t>
      </w:r>
      <w:r w:rsidR="004E1A77" w:rsidRPr="00161287">
        <w:rPr>
          <w:lang w:val="hu-HU"/>
        </w:rPr>
        <w:t xml:space="preserve"> </w:t>
      </w:r>
      <w:proofErr w:type="spellStart"/>
      <w:r w:rsidR="00D854A3" w:rsidRPr="00161287">
        <w:rPr>
          <w:lang w:val="hu-HU"/>
        </w:rPr>
        <w:t>production</w:t>
      </w:r>
      <w:proofErr w:type="spellEnd"/>
      <w:r w:rsidR="004E1A77" w:rsidRPr="00161287">
        <w:rPr>
          <w:lang w:val="hu-HU"/>
        </w:rPr>
        <w:t xml:space="preserve"> </w:t>
      </w:r>
      <w:r w:rsidR="00D854A3" w:rsidRPr="00161287">
        <w:rPr>
          <w:lang w:val="hu-HU"/>
        </w:rPr>
        <w:t>módban</w:t>
      </w:r>
      <w:r w:rsidRPr="00161287">
        <w:rPr>
          <w:lang w:val="hu-HU"/>
        </w:rPr>
        <w:t>.</w:t>
      </w:r>
    </w:p>
    <w:p w14:paraId="6D29BCE8" w14:textId="10A35171" w:rsidR="00F858A1" w:rsidRPr="00161287" w:rsidRDefault="00F858A1" w:rsidP="00F858A1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0A3D4CF" w14:textId="2C1D8B4A" w:rsidR="007E6FF2" w:rsidRPr="00161287" w:rsidRDefault="007E6FF2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32" w:name="_Toc225494498"/>
      <w:r w:rsidRPr="00161287">
        <w:rPr>
          <w:lang w:val="hu-HU"/>
        </w:rPr>
        <w:t xml:space="preserve">A backend </w:t>
      </w:r>
      <w:proofErr w:type="spellStart"/>
      <w:r w:rsidRPr="00161287">
        <w:rPr>
          <w:lang w:val="hu-HU"/>
        </w:rPr>
        <w:t>rétegeinek</w:t>
      </w:r>
      <w:proofErr w:type="spellEnd"/>
      <w:r w:rsidRPr="00161287">
        <w:rPr>
          <w:lang w:val="hu-HU"/>
        </w:rPr>
        <w:t xml:space="preserve"> kommunikációja és az adatáramlás</w:t>
      </w:r>
      <w:bookmarkEnd w:id="32"/>
    </w:p>
    <w:p w14:paraId="2827ADEA" w14:textId="53E8F7DC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backend felépítése réteges architektúrát követ, amelyben az egyes rétegek jól elkülönített feladatokat látnak el.</w:t>
      </w:r>
      <w:r w:rsidR="002A1019" w:rsidRPr="00161287">
        <w:t xml:space="preserve"> A</w:t>
      </w:r>
      <w:r w:rsidRPr="00161287">
        <w:t xml:space="preserve"> rendszer átláthatóbbá válik, az üzleti logika nem keveredik az adatbázis-kezeléssel, és a későbbi karbantartás vagy bővítés is egyszerűbbé válik.</w:t>
      </w:r>
    </w:p>
    <w:p w14:paraId="1547C400" w14:textId="120284DE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projektben a főbb rétegek a következők:</w:t>
      </w:r>
    </w:p>
    <w:p w14:paraId="7D36F8BE" w14:textId="2D82C7E8" w:rsidR="007E6FF2" w:rsidRPr="00161287" w:rsidRDefault="000A1A27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161287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3BED2B" wp14:editId="0A5687F0">
                <wp:simplePos x="0" y="0"/>
                <wp:positionH relativeFrom="column">
                  <wp:posOffset>-6985</wp:posOffset>
                </wp:positionH>
                <wp:positionV relativeFrom="paragraph">
                  <wp:posOffset>2536190</wp:posOffset>
                </wp:positionV>
                <wp:extent cx="1020445" cy="635"/>
                <wp:effectExtent l="0" t="0" r="0" b="0"/>
                <wp:wrapSquare wrapText="bothSides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DCFA7F" w14:textId="2947D238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33" w:name="_Toc225494965"/>
                            <w:r>
                              <w:rPr>
                                <w:noProof/>
                                <w:color w:val="595959" w:themeColor="text1" w:themeTint="A6"/>
                                <w:lang w:val="hu-HU"/>
                              </w:rPr>
                              <w:t>5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Backend mappastruktúrája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3BED2B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position:absolute;left:0;text-align:left;margin-left:-.55pt;margin-top:199.7pt;width:80.35pt;height: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" stroked="f">
                <v:textbox style="mso-fit-shape-to-text:t" inset="0,0,0,0">
                  <w:txbxContent>
                    <w:p w14:paraId="79DCFA7F" w14:textId="2947D238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34" w:name="_Toc225494965"/>
                      <w:r>
                        <w:rPr>
                          <w:noProof/>
                          <w:color w:val="595959" w:themeColor="text1" w:themeTint="A6"/>
                          <w:lang w:val="hu-HU"/>
                        </w:rPr>
                        <w:t>5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Backend mappastruktúrája</w:t>
                      </w:r>
                      <w:bookmarkEnd w:id="34"/>
                    </w:p>
                  </w:txbxContent>
                </v:textbox>
                <w10:wrap type="square"/>
              </v:shape>
            </w:pict>
          </mc:Fallback>
        </mc:AlternateContent>
      </w:r>
      <w:r w:rsidR="005514A1" w:rsidRPr="00161287">
        <w:rPr>
          <w:rFonts w:cs="Times New Roman"/>
          <w:noProof/>
          <w:lang w:val="hu-HU"/>
        </w:rPr>
        <w:drawing>
          <wp:anchor distT="0" distB="0" distL="114300" distR="114300" simplePos="0" relativeHeight="251656192" behindDoc="0" locked="0" layoutInCell="1" allowOverlap="1" wp14:anchorId="557F6252" wp14:editId="68152F82">
            <wp:simplePos x="0" y="0"/>
            <wp:positionH relativeFrom="column">
              <wp:posOffset>-6985</wp:posOffset>
            </wp:positionH>
            <wp:positionV relativeFrom="paragraph">
              <wp:posOffset>15875</wp:posOffset>
            </wp:positionV>
            <wp:extent cx="1020445" cy="2463165"/>
            <wp:effectExtent l="0" t="0" r="8255" b="0"/>
            <wp:wrapSquare wrapText="bothSides"/>
            <wp:docPr id="80391248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0445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161287">
        <w:rPr>
          <w:rStyle w:val="Kiemels2"/>
          <w:lang w:val="hu-HU"/>
        </w:rPr>
        <w:t>Route</w:t>
      </w:r>
      <w:proofErr w:type="spellEnd"/>
      <w:r w:rsidR="007E6FF2" w:rsidRPr="00161287">
        <w:rPr>
          <w:rStyle w:val="Kiemels2"/>
          <w:lang w:val="hu-HU"/>
        </w:rPr>
        <w:t xml:space="preserve"> réteg</w:t>
      </w:r>
      <w:r w:rsidR="007E6FF2" w:rsidRPr="00161287">
        <w:rPr>
          <w:lang w:val="hu-HU"/>
        </w:rPr>
        <w:t xml:space="preserve"> </w:t>
      </w:r>
    </w:p>
    <w:p w14:paraId="40F1972F" w14:textId="7D8D7504" w:rsidR="007E6FF2" w:rsidRPr="00161287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proofErr w:type="spellStart"/>
      <w:r w:rsidRPr="00161287">
        <w:rPr>
          <w:rStyle w:val="Kiemels2"/>
          <w:lang w:val="hu-HU"/>
        </w:rPr>
        <w:t>Controller</w:t>
      </w:r>
      <w:proofErr w:type="spellEnd"/>
      <w:r w:rsidRPr="00161287">
        <w:rPr>
          <w:rStyle w:val="Kiemels2"/>
          <w:lang w:val="hu-HU"/>
        </w:rPr>
        <w:t xml:space="preserve"> réteg</w:t>
      </w:r>
      <w:r w:rsidRPr="00161287">
        <w:rPr>
          <w:lang w:val="hu-HU"/>
        </w:rPr>
        <w:t xml:space="preserve"> </w:t>
      </w:r>
    </w:p>
    <w:p w14:paraId="0F41B594" w14:textId="77777777" w:rsidR="007E6FF2" w:rsidRPr="00161287" w:rsidRDefault="007E6FF2" w:rsidP="00D77BCA">
      <w:pPr>
        <w:numPr>
          <w:ilvl w:val="0"/>
          <w:numId w:val="29"/>
        </w:numPr>
        <w:spacing w:after="0"/>
        <w:jc w:val="left"/>
        <w:rPr>
          <w:lang w:val="hu-HU"/>
        </w:rPr>
      </w:pPr>
      <w:r w:rsidRPr="00161287">
        <w:rPr>
          <w:rStyle w:val="Kiemels2"/>
          <w:lang w:val="hu-HU"/>
        </w:rPr>
        <w:t>Service réteg</w:t>
      </w:r>
      <w:r w:rsidRPr="00161287">
        <w:rPr>
          <w:lang w:val="hu-HU"/>
        </w:rPr>
        <w:t xml:space="preserve"> </w:t>
      </w:r>
    </w:p>
    <w:p w14:paraId="66DF9786" w14:textId="77777777" w:rsidR="007E6FF2" w:rsidRPr="00161287" w:rsidRDefault="007E6FF2" w:rsidP="00736822">
      <w:pPr>
        <w:numPr>
          <w:ilvl w:val="0"/>
          <w:numId w:val="29"/>
        </w:numPr>
        <w:spacing w:after="0"/>
        <w:ind w:left="714" w:hanging="357"/>
        <w:jc w:val="left"/>
        <w:rPr>
          <w:lang w:val="hu-HU"/>
        </w:rPr>
      </w:pPr>
      <w:proofErr w:type="spellStart"/>
      <w:r w:rsidRPr="00161287">
        <w:rPr>
          <w:rStyle w:val="Kiemels2"/>
          <w:lang w:val="hu-HU"/>
        </w:rPr>
        <w:t>Repository</w:t>
      </w:r>
      <w:proofErr w:type="spellEnd"/>
      <w:r w:rsidRPr="00161287">
        <w:rPr>
          <w:rStyle w:val="Kiemels2"/>
          <w:lang w:val="hu-HU"/>
        </w:rPr>
        <w:t xml:space="preserve"> réteg</w:t>
      </w:r>
      <w:r w:rsidRPr="00161287">
        <w:rPr>
          <w:lang w:val="hu-HU"/>
        </w:rPr>
        <w:t xml:space="preserve"> </w:t>
      </w:r>
    </w:p>
    <w:p w14:paraId="2B4D391A" w14:textId="6D195E42" w:rsidR="00E02327" w:rsidRPr="00161287" w:rsidRDefault="007E6FF2" w:rsidP="00736822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  <w:jc w:val="left"/>
        <w:rPr>
          <w:lang w:val="hu-HU"/>
        </w:rPr>
      </w:pPr>
      <w:proofErr w:type="spellStart"/>
      <w:r w:rsidRPr="00161287">
        <w:rPr>
          <w:rStyle w:val="Kiemels2"/>
          <w:lang w:val="hu-HU"/>
        </w:rPr>
        <w:t>Model</w:t>
      </w:r>
      <w:proofErr w:type="spellEnd"/>
      <w:r w:rsidRPr="00161287">
        <w:rPr>
          <w:rStyle w:val="Kiemels2"/>
          <w:lang w:val="hu-HU"/>
        </w:rPr>
        <w:t xml:space="preserve"> réteg</w:t>
      </w:r>
    </w:p>
    <w:p w14:paraId="3A347350" w14:textId="1E4DC4FC" w:rsidR="00736822" w:rsidRPr="00161287" w:rsidRDefault="007E6FF2" w:rsidP="00736822">
      <w:pPr>
        <w:spacing w:after="0"/>
        <w:ind w:left="720"/>
        <w:jc w:val="left"/>
        <w:rPr>
          <w:lang w:val="hu-HU"/>
        </w:rPr>
      </w:pPr>
      <w:r w:rsidRPr="00161287">
        <w:rPr>
          <w:rFonts w:cs="Times New Roman"/>
          <w:szCs w:val="24"/>
          <w:lang w:val="hu-HU"/>
        </w:rPr>
        <w:t>Ezek a rétegek egymásra épülve működnek, és egy kérés feldolgozása során az adat fokozatosan halad végig rajtuk.</w:t>
      </w:r>
      <w:r w:rsidR="00B23C96" w:rsidRPr="00161287">
        <w:rPr>
          <w:rFonts w:cs="Times New Roman"/>
          <w:szCs w:val="24"/>
          <w:lang w:val="hu-HU"/>
        </w:rPr>
        <w:br/>
      </w:r>
      <w:r w:rsidR="00736822" w:rsidRPr="00161287">
        <w:rPr>
          <w:lang w:val="hu-HU"/>
        </w:rPr>
        <w:br/>
      </w:r>
    </w:p>
    <w:p w14:paraId="1184EED0" w14:textId="2C85FBAB" w:rsidR="006325CC" w:rsidRPr="00161287" w:rsidRDefault="006325CC" w:rsidP="00736822">
      <w:pPr>
        <w:spacing w:after="0"/>
        <w:ind w:left="720"/>
        <w:jc w:val="left"/>
        <w:rPr>
          <w:lang w:val="hu-HU"/>
        </w:rPr>
      </w:pPr>
    </w:p>
    <w:p w14:paraId="288AC77F" w14:textId="2D4675D3" w:rsidR="006325CC" w:rsidRPr="00161287" w:rsidRDefault="006325CC" w:rsidP="00736822">
      <w:pPr>
        <w:spacing w:after="0"/>
        <w:ind w:left="720"/>
        <w:jc w:val="left"/>
        <w:rPr>
          <w:lang w:val="hu-HU"/>
        </w:rPr>
      </w:pPr>
    </w:p>
    <w:p w14:paraId="58C509D0" w14:textId="103CD1C6" w:rsidR="007E6FF2" w:rsidRPr="00161287" w:rsidRDefault="00CB4E15" w:rsidP="00E54169">
      <w:pPr>
        <w:pStyle w:val="Cmsor3"/>
      </w:pPr>
      <w:r w:rsidRPr="00161287">
        <w:rPr>
          <w:rStyle w:val="Cmsor3Char"/>
          <w:b/>
        </w:rPr>
        <w:t xml:space="preserve"> </w:t>
      </w:r>
      <w:bookmarkStart w:id="35" w:name="_Toc225494499"/>
      <w:r w:rsidR="007E6FF2" w:rsidRPr="00161287">
        <w:rPr>
          <w:rStyle w:val="Cmsor3Char"/>
          <w:b/>
        </w:rPr>
        <w:t>A rétegek szerepe</w:t>
      </w:r>
      <w:bookmarkEnd w:id="35"/>
    </w:p>
    <w:p w14:paraId="1A16678D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Kiemels2"/>
        </w:rPr>
        <w:t>route</w:t>
      </w:r>
      <w:proofErr w:type="spellEnd"/>
      <w:r w:rsidRPr="00161287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161287">
        <w:t>middleware</w:t>
      </w:r>
      <w:proofErr w:type="spellEnd"/>
      <w:r w:rsidRPr="00161287">
        <w:t>-ek is, például a hitelesítés, a fájlfeltöltés vagy a paraméterek előfeldolgozása.</w:t>
      </w:r>
    </w:p>
    <w:p w14:paraId="688F50C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Kiemels2"/>
        </w:rPr>
        <w:t>controller</w:t>
      </w:r>
      <w:proofErr w:type="spellEnd"/>
      <w:r w:rsidRPr="00161287">
        <w:t xml:space="preserve"> réteg feladata, hogy átvegye a kérésből a szükséges adatokat, majd továbbadja azokat a megfelelő service rétegnek. A </w:t>
      </w:r>
      <w:proofErr w:type="spellStart"/>
      <w:r w:rsidRPr="00161287">
        <w:t>controller</w:t>
      </w:r>
      <w:proofErr w:type="spellEnd"/>
      <w:r w:rsidRPr="00161287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r w:rsidRPr="00161287">
        <w:rPr>
          <w:rStyle w:val="Kiemels2"/>
        </w:rPr>
        <w:t>service</w:t>
      </w:r>
      <w:r w:rsidRPr="00161287">
        <w:t xml:space="preserve"> réteg valósítja meg az üzleti logikát. Itt történik az adatok ellenőrzése, a szabályok érvényesítése, a jogosultságok vizsgálata, valamint annak eldöntése, hogy milyen műveleteket kell végrehajtani. A service réteg szükség esetén több </w:t>
      </w:r>
      <w:proofErr w:type="spellStart"/>
      <w:r w:rsidRPr="00161287">
        <w:t>repository</w:t>
      </w:r>
      <w:proofErr w:type="spellEnd"/>
      <w:r w:rsidRPr="00161287">
        <w:t>-t vagy más service-t is meghívhat.</w:t>
      </w:r>
    </w:p>
    <w:p w14:paraId="6C98067C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lastRenderedPageBreak/>
        <w:t xml:space="preserve">A </w:t>
      </w:r>
      <w:proofErr w:type="spellStart"/>
      <w:r w:rsidRPr="00161287">
        <w:rPr>
          <w:rStyle w:val="Kiemels2"/>
        </w:rPr>
        <w:t>repository</w:t>
      </w:r>
      <w:proofErr w:type="spellEnd"/>
      <w:r w:rsidRPr="00161287">
        <w:t xml:space="preserve"> réteg kezeli közvetlenül az adatbázis-műveleteket. Ez a réteg végzi az adatok lekérdezését, létrehozását, módosítását vagy törlését. A </w:t>
      </w:r>
      <w:proofErr w:type="spellStart"/>
      <w:r w:rsidRPr="00161287">
        <w:t>repository</w:t>
      </w:r>
      <w:proofErr w:type="spellEnd"/>
      <w:r w:rsidRPr="00161287">
        <w:t xml:space="preserve"> már nem üzleti döntéseket hoz, hanem végrehajtja a service által kért adatkezelési feladatokat.</w:t>
      </w:r>
    </w:p>
    <w:p w14:paraId="1F0824F8" w14:textId="6CDB09AD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rPr>
          <w:rStyle w:val="Kiemels2"/>
        </w:rPr>
        <w:t>model</w:t>
      </w:r>
      <w:proofErr w:type="spellEnd"/>
      <w:r w:rsidRPr="00161287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37E689DF" w:rsidR="007E6FF2" w:rsidRPr="00161287" w:rsidRDefault="00C54C83" w:rsidP="00E54169">
      <w:pPr>
        <w:pStyle w:val="Cmsor3"/>
      </w:pPr>
      <w:r w:rsidRPr="00161287">
        <w:t xml:space="preserve"> </w:t>
      </w:r>
      <w:bookmarkStart w:id="36" w:name="_Toc225494500"/>
      <w:r w:rsidR="007E6FF2" w:rsidRPr="00161287">
        <w:t>Adatfolyam egy konkrét példán keresztül: új poszt létrehozása</w:t>
      </w:r>
      <w:bookmarkEnd w:id="36"/>
    </w:p>
    <w:p w14:paraId="200BD3F2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rétegek együttműködése jól bemutatható azon a folyamaton keresztül, amikor egy felhasználó új bejegyzést hoz létre.</w:t>
      </w:r>
    </w:p>
    <w:p w14:paraId="00CEA690" w14:textId="16008591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kérés beérkezése a </w:t>
      </w:r>
      <w:proofErr w:type="spellStart"/>
      <w:r w:rsidRPr="00161287">
        <w:rPr>
          <w:rFonts w:cs="Times New Roman"/>
          <w:i w:val="0"/>
          <w:szCs w:val="24"/>
          <w:lang w:val="hu-HU"/>
        </w:rPr>
        <w:t>route</w:t>
      </w:r>
      <w:proofErr w:type="spellEnd"/>
      <w:r w:rsidRPr="00161287">
        <w:rPr>
          <w:rFonts w:cs="Times New Roman"/>
          <w:i w:val="0"/>
          <w:szCs w:val="24"/>
          <w:lang w:val="hu-HU"/>
        </w:rPr>
        <w:t xml:space="preserve"> rétegbe</w:t>
      </w:r>
    </w:p>
    <w:p w14:paraId="12D885E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Amikor a kliens egy új posztot szeretne létrehozni, egy </w:t>
      </w:r>
      <w:r w:rsidRPr="00161287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161287">
        <w:t xml:space="preserve"> kérés érkezik a megfelelő végpontra. A </w:t>
      </w:r>
      <w:proofErr w:type="spellStart"/>
      <w:r w:rsidRPr="00161287">
        <w:t>route</w:t>
      </w:r>
      <w:proofErr w:type="spellEnd"/>
      <w:r w:rsidRPr="00161287">
        <w:t xml:space="preserve"> réteg ehhez a kéréshez hozzárendeli a szükséges </w:t>
      </w:r>
      <w:proofErr w:type="spellStart"/>
      <w:r w:rsidRPr="00161287">
        <w:t>middleware-eket</w:t>
      </w:r>
      <w:proofErr w:type="spellEnd"/>
      <w:r w:rsidRPr="00161287">
        <w:t xml:space="preserve"> és a megfelelő </w:t>
      </w:r>
      <w:proofErr w:type="spellStart"/>
      <w:r w:rsidRPr="00161287">
        <w:t>controller</w:t>
      </w:r>
      <w:proofErr w:type="spellEnd"/>
      <w:r w:rsidRPr="00161287">
        <w:t xml:space="preserve"> metódust.</w:t>
      </w:r>
    </w:p>
    <w:p w14:paraId="1795D37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Ebben a szakaszban történhet meg például:</w:t>
      </w:r>
    </w:p>
    <w:p w14:paraId="69DEA527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felhasználó hitelesítésének ellenőrzése, </w:t>
      </w:r>
    </w:p>
    <w:p w14:paraId="1D72C9B6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feltöltött kép vagy egyéb média feldolgozása, </w:t>
      </w:r>
    </w:p>
    <w:p w14:paraId="57B10290" w14:textId="77777777" w:rsidR="007E6FF2" w:rsidRPr="00161287" w:rsidRDefault="007E6FF2" w:rsidP="00D77BCA">
      <w:pPr>
        <w:numPr>
          <w:ilvl w:val="0"/>
          <w:numId w:val="30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kérés paramétereinek előkészítése. </w:t>
      </w:r>
    </w:p>
    <w:p w14:paraId="3CBC380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route</w:t>
      </w:r>
      <w:proofErr w:type="spellEnd"/>
      <w:r w:rsidRPr="00161287">
        <w:t xml:space="preserve"> tehát azt dönti el, hogy a kérés milyen feldolgozási útvonalon haladjon tovább.</w:t>
      </w:r>
    </w:p>
    <w:p w14:paraId="1BBE966D" w14:textId="76954125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161287">
        <w:rPr>
          <w:rFonts w:cs="Times New Roman"/>
          <w:i w:val="0"/>
          <w:szCs w:val="24"/>
          <w:lang w:val="hu-HU"/>
        </w:rPr>
        <w:t>controller</w:t>
      </w:r>
      <w:proofErr w:type="spellEnd"/>
      <w:r w:rsidRPr="00161287">
        <w:rPr>
          <w:rFonts w:cs="Times New Roman"/>
          <w:i w:val="0"/>
          <w:szCs w:val="24"/>
          <w:lang w:val="hu-HU"/>
        </w:rPr>
        <w:t xml:space="preserve"> átveszi és előkészíti az adatokat</w:t>
      </w:r>
    </w:p>
    <w:p w14:paraId="799D8F50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controller</w:t>
      </w:r>
      <w:proofErr w:type="spellEnd"/>
      <w:r w:rsidRPr="00161287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controller</w:t>
      </w:r>
      <w:proofErr w:type="spellEnd"/>
      <w:r w:rsidRPr="00161287">
        <w:t xml:space="preserve"> ezután egy összefogott adatszerkezetet hoz létre, és azt továbbadja a service rétegnek. A </w:t>
      </w:r>
      <w:proofErr w:type="spellStart"/>
      <w:r w:rsidRPr="00161287">
        <w:t>controller</w:t>
      </w:r>
      <w:proofErr w:type="spellEnd"/>
      <w:r w:rsidRPr="00161287">
        <w:t xml:space="preserve"> feladata itt még nem az üzleti döntéshozás, hanem az, hogy a HTTP kérésből backend oldalon feldolgozható adatot készítsen.</w:t>
      </w:r>
    </w:p>
    <w:p w14:paraId="27AB21C4" w14:textId="36A9309D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service réteg megvalósítja az üzleti logikát</w:t>
      </w:r>
    </w:p>
    <w:p w14:paraId="6B3B2D46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lastRenderedPageBreak/>
        <w:t xml:space="preserve">ellenőrzi, hogy a cím meg van-e adva, </w:t>
      </w:r>
    </w:p>
    <w:p w14:paraId="613EB560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ellenőrzi, hogy a tartalom meg van-e adva, </w:t>
      </w:r>
    </w:p>
    <w:p w14:paraId="3DC119F6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proofErr w:type="spellStart"/>
      <w:r w:rsidRPr="00161287">
        <w:rPr>
          <w:lang w:val="hu-HU"/>
        </w:rPr>
        <w:t>validálja</w:t>
      </w:r>
      <w:proofErr w:type="spellEnd"/>
      <w:r w:rsidRPr="00161287">
        <w:rPr>
          <w:lang w:val="hu-HU"/>
        </w:rPr>
        <w:t xml:space="preserve"> a cím és a tartalom hosszát, </w:t>
      </w:r>
    </w:p>
    <w:p w14:paraId="340DD666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ellenőrzi, hogy a felhasználó valóban létezik-e, </w:t>
      </w:r>
    </w:p>
    <w:p w14:paraId="11E6CD57" w14:textId="77777777" w:rsidR="007E6FF2" w:rsidRPr="00161287" w:rsidRDefault="007E6FF2" w:rsidP="00D77BCA">
      <w:pPr>
        <w:numPr>
          <w:ilvl w:val="0"/>
          <w:numId w:val="31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szükség esetén további rendszerlogikát is végrehajt. </w:t>
      </w:r>
    </w:p>
    <w:p w14:paraId="5E60449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6DA0E568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161287">
        <w:rPr>
          <w:rFonts w:cs="Times New Roman"/>
          <w:i w:val="0"/>
          <w:szCs w:val="24"/>
          <w:lang w:val="hu-HU"/>
        </w:rPr>
        <w:t>repository</w:t>
      </w:r>
      <w:proofErr w:type="spellEnd"/>
      <w:r w:rsidRPr="00161287">
        <w:rPr>
          <w:rFonts w:cs="Times New Roman"/>
          <w:i w:val="0"/>
          <w:szCs w:val="24"/>
          <w:lang w:val="hu-HU"/>
        </w:rPr>
        <w:t xml:space="preserve"> réteg elvégzi az adatbázis-műveletet</w:t>
      </w:r>
    </w:p>
    <w:p w14:paraId="67727958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Ha a service réteg minden ellenőrzést sikeresnek talál, meghívja a </w:t>
      </w:r>
      <w:proofErr w:type="spellStart"/>
      <w:r w:rsidRPr="00161287">
        <w:t>repository</w:t>
      </w:r>
      <w:proofErr w:type="spellEnd"/>
      <w:r w:rsidRPr="00161287">
        <w:t xml:space="preserve"> réteget. A </w:t>
      </w:r>
      <w:proofErr w:type="spellStart"/>
      <w:r w:rsidRPr="00161287">
        <w:t>repository</w:t>
      </w:r>
      <w:proofErr w:type="spellEnd"/>
      <w:r w:rsidRPr="00161287">
        <w:t xml:space="preserve"> feladata ekkor az, hogy a kapott adatokból új rekordot hozzon létre az adatbázisban.</w:t>
      </w:r>
    </w:p>
    <w:p w14:paraId="2DA61E6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Ebben a lépésben történik meg például:</w:t>
      </w:r>
    </w:p>
    <w:p w14:paraId="58EA264B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megfelelő tábla kiválasztása, </w:t>
      </w:r>
    </w:p>
    <w:p w14:paraId="29CBFE43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adatok beszúrása, </w:t>
      </w:r>
    </w:p>
    <w:p w14:paraId="11E62337" w14:textId="77777777" w:rsidR="007E6FF2" w:rsidRPr="00161287" w:rsidRDefault="007E6FF2" w:rsidP="00D77BCA">
      <w:pPr>
        <w:numPr>
          <w:ilvl w:val="0"/>
          <w:numId w:val="32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létrehozott rekord visszaadása. </w:t>
      </w:r>
    </w:p>
    <w:p w14:paraId="44E1A46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repository</w:t>
      </w:r>
      <w:proofErr w:type="spellEnd"/>
      <w:r w:rsidRPr="00161287">
        <w:t xml:space="preserve"> tehát nem ellenőrzi újra az üzleti szabályokat, hanem végrehajtja azt az adatkezelési műveletet, amelyet a service meghatározott.</w:t>
      </w:r>
    </w:p>
    <w:p w14:paraId="1F6D2929" w14:textId="00858A79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</w:t>
      </w:r>
      <w:proofErr w:type="spellStart"/>
      <w:r w:rsidRPr="00161287">
        <w:rPr>
          <w:rFonts w:cs="Times New Roman"/>
          <w:i w:val="0"/>
          <w:szCs w:val="24"/>
          <w:lang w:val="hu-HU"/>
        </w:rPr>
        <w:t>model</w:t>
      </w:r>
      <w:proofErr w:type="spellEnd"/>
      <w:r w:rsidRPr="00161287">
        <w:rPr>
          <w:rFonts w:cs="Times New Roman"/>
          <w:i w:val="0"/>
          <w:szCs w:val="24"/>
          <w:lang w:val="hu-HU"/>
        </w:rPr>
        <w:t xml:space="preserve"> réteg biztosítja a tábla szerkezetét</w:t>
      </w:r>
    </w:p>
    <w:p w14:paraId="39D0DBA4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repository</w:t>
      </w:r>
      <w:proofErr w:type="spellEnd"/>
      <w:r w:rsidRPr="00161287">
        <w:t xml:space="preserve"> a mentést a modellek segítségével végzi el. A modell írja le, hogy a </w:t>
      </w:r>
      <w:proofErr w:type="spellStart"/>
      <w:r w:rsidRPr="00161287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161287">
        <w:t xml:space="preserve"> entitás milyen mezőkkel rendelkezik, például:</w:t>
      </w:r>
    </w:p>
    <w:p w14:paraId="1C8702F0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azonosító, </w:t>
      </w:r>
    </w:p>
    <w:p w14:paraId="02887B4C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felhasználó azonosítója, </w:t>
      </w:r>
    </w:p>
    <w:p w14:paraId="48EEB85F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cím, </w:t>
      </w:r>
    </w:p>
    <w:p w14:paraId="09240356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tartalom, </w:t>
      </w:r>
    </w:p>
    <w:p w14:paraId="45A0B729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média elérési útja, </w:t>
      </w:r>
    </w:p>
    <w:p w14:paraId="419F6D39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létrehozási és módosítási dátum, </w:t>
      </w:r>
    </w:p>
    <w:p w14:paraId="1C2DE892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like és dislike értékek, </w:t>
      </w:r>
    </w:p>
    <w:p w14:paraId="283FD9BF" w14:textId="77777777" w:rsidR="007E6FF2" w:rsidRPr="00161287" w:rsidRDefault="007E6FF2" w:rsidP="00D77BCA">
      <w:pPr>
        <w:numPr>
          <w:ilvl w:val="0"/>
          <w:numId w:val="33"/>
        </w:numPr>
        <w:spacing w:after="0"/>
        <w:jc w:val="left"/>
        <w:rPr>
          <w:lang w:val="hu-HU"/>
        </w:rPr>
      </w:pPr>
      <w:r w:rsidRPr="00161287">
        <w:rPr>
          <w:lang w:val="hu-HU"/>
        </w:rPr>
        <w:lastRenderedPageBreak/>
        <w:t xml:space="preserve">láthatósági állapot. </w:t>
      </w:r>
    </w:p>
    <w:p w14:paraId="34912A69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</w:t>
      </w:r>
      <w:proofErr w:type="spellStart"/>
      <w:r w:rsidRPr="00161287">
        <w:t>model</w:t>
      </w:r>
      <w:proofErr w:type="spellEnd"/>
      <w:r w:rsidRPr="00161287">
        <w:t xml:space="preserve"> réteg tehát strukturális szinten biztosítja, hogy az adatbázisba csak a meghatározott séma szerint kerüljenek adatok.</w:t>
      </w:r>
    </w:p>
    <w:p w14:paraId="4014D68F" w14:textId="485EACE7" w:rsidR="007E6FF2" w:rsidRPr="00161287" w:rsidRDefault="007E6FF2" w:rsidP="00B940E6">
      <w:pPr>
        <w:pStyle w:val="Cmsor4"/>
        <w:spacing w:before="240" w:after="120"/>
        <w:rPr>
          <w:rFonts w:cs="Times New Roman"/>
          <w:i w:val="0"/>
          <w:szCs w:val="24"/>
          <w:lang w:val="hu-HU"/>
        </w:rPr>
      </w:pPr>
      <w:r w:rsidRPr="00161287">
        <w:rPr>
          <w:rFonts w:cs="Times New Roman"/>
          <w:i w:val="0"/>
          <w:szCs w:val="24"/>
          <w:lang w:val="hu-HU"/>
        </w:rPr>
        <w:t xml:space="preserve"> A válasz visszajut a klienshez</w:t>
      </w:r>
    </w:p>
    <w:p w14:paraId="7A7812AC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Miután az adatbázisba mentés megtörtént, az eredmény visszakerül a </w:t>
      </w:r>
      <w:proofErr w:type="spellStart"/>
      <w:r w:rsidRPr="00161287">
        <w:t>repository</w:t>
      </w:r>
      <w:proofErr w:type="spellEnd"/>
      <w:r w:rsidRPr="00161287">
        <w:t xml:space="preserve"> rétegből a service-be, onnan a </w:t>
      </w:r>
      <w:proofErr w:type="spellStart"/>
      <w:r w:rsidRPr="00161287">
        <w:t>controller</w:t>
      </w:r>
      <w:proofErr w:type="spellEnd"/>
      <w:r w:rsidRPr="00161287">
        <w:t>-be, végül pedig HTTP válaszként a klienshez. A kliens így megkapja az újonnan létrehozott poszt adatait.</w:t>
      </w:r>
    </w:p>
    <w:p w14:paraId="755C5FD1" w14:textId="71C0A1AC" w:rsidR="007E6FF2" w:rsidRPr="00161287" w:rsidRDefault="00F044EF" w:rsidP="00D77BCA">
      <w:pPr>
        <w:pStyle w:val="NormlWeb"/>
        <w:spacing w:before="0" w:beforeAutospacing="0" w:after="0" w:afterAutospacing="0" w:line="360" w:lineRule="auto"/>
      </w:pPr>
      <w:r w:rsidRPr="00161287">
        <w:t>Ezen a struktúrán</w:t>
      </w:r>
      <w:r w:rsidR="007E6FF2" w:rsidRPr="00161287">
        <w:t xml:space="preserve"> az adat először lefelé halad a rétegeken keresztül a mentésig, majd az eredmény ugyanígy visszafelé halad a válasz összeállításáig.</w:t>
      </w:r>
    </w:p>
    <w:p w14:paraId="73D4CB3C" w14:textId="61D37739" w:rsidR="007E6FF2" w:rsidRPr="00161287" w:rsidRDefault="00C54C83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37" w:name="_Toc225494501"/>
      <w:r w:rsidR="007E6FF2" w:rsidRPr="00161287">
        <w:rPr>
          <w:lang w:val="hu-HU"/>
        </w:rPr>
        <w:t>Az adatáramlás logikai összefoglalása</w:t>
      </w:r>
      <w:bookmarkEnd w:id="37"/>
    </w:p>
    <w:p w14:paraId="4585B5CE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A backend működése során az adatáramlás tehát a következő logika szerint történik:</w:t>
      </w:r>
    </w:p>
    <w:p w14:paraId="359C872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rPr>
          <w:rStyle w:val="Kiemels2"/>
        </w:rPr>
        <w:t xml:space="preserve">kliens → </w:t>
      </w:r>
      <w:proofErr w:type="spellStart"/>
      <w:r w:rsidRPr="00161287">
        <w:rPr>
          <w:rStyle w:val="Kiemels2"/>
        </w:rPr>
        <w:t>route</w:t>
      </w:r>
      <w:proofErr w:type="spellEnd"/>
      <w:r w:rsidRPr="00161287">
        <w:rPr>
          <w:rStyle w:val="Kiemels2"/>
        </w:rPr>
        <w:t xml:space="preserve"> → </w:t>
      </w:r>
      <w:proofErr w:type="spellStart"/>
      <w:r w:rsidRPr="00161287">
        <w:rPr>
          <w:rStyle w:val="Kiemels2"/>
        </w:rPr>
        <w:t>controller</w:t>
      </w:r>
      <w:proofErr w:type="spellEnd"/>
      <w:r w:rsidRPr="00161287">
        <w:rPr>
          <w:rStyle w:val="Kiemels2"/>
        </w:rPr>
        <w:t xml:space="preserve"> → service → </w:t>
      </w:r>
      <w:proofErr w:type="spellStart"/>
      <w:r w:rsidRPr="00161287">
        <w:rPr>
          <w:rStyle w:val="Kiemels2"/>
        </w:rPr>
        <w:t>repository</w:t>
      </w:r>
      <w:proofErr w:type="spellEnd"/>
      <w:r w:rsidRPr="00161287">
        <w:rPr>
          <w:rStyle w:val="Kiemels2"/>
        </w:rPr>
        <w:t xml:space="preserve"> → </w:t>
      </w:r>
      <w:proofErr w:type="spellStart"/>
      <w:r w:rsidRPr="00161287">
        <w:rPr>
          <w:rStyle w:val="Kiemels2"/>
        </w:rPr>
        <w:t>model</w:t>
      </w:r>
      <w:proofErr w:type="spellEnd"/>
      <w:r w:rsidRPr="00161287">
        <w:rPr>
          <w:rStyle w:val="Kiemels2"/>
        </w:rPr>
        <w:t xml:space="preserve"> / adatbázis → vissza a kliens felé</w:t>
      </w:r>
    </w:p>
    <w:p w14:paraId="50FA1C3D" w14:textId="27599299" w:rsidR="007E6FF2" w:rsidRPr="00161287" w:rsidRDefault="00F044EF" w:rsidP="00D77BCA">
      <w:pPr>
        <w:pStyle w:val="NormlWeb"/>
        <w:spacing w:before="0" w:beforeAutospacing="0" w:after="0" w:afterAutospacing="0" w:line="360" w:lineRule="auto"/>
      </w:pPr>
      <w:r w:rsidRPr="00161287">
        <w:t>Az ilyen felépítés előnyei</w:t>
      </w:r>
      <w:r w:rsidR="007E6FF2" w:rsidRPr="00161287">
        <w:t>:</w:t>
      </w:r>
    </w:p>
    <w:p w14:paraId="261A4307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felelősségi körök jól elkülönülnek, </w:t>
      </w:r>
    </w:p>
    <w:p w14:paraId="588A287A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üzleti logika nem keveredik az adatbázis-kezeléssel, </w:t>
      </w:r>
    </w:p>
    <w:p w14:paraId="473FAE5B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kód könnyebben tesztelhető, </w:t>
      </w:r>
    </w:p>
    <w:p w14:paraId="7110B152" w14:textId="77777777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egyes részek külön is módosíthatók vagy bővíthetők, </w:t>
      </w:r>
    </w:p>
    <w:p w14:paraId="5BD821D4" w14:textId="67580633" w:rsidR="007E6FF2" w:rsidRPr="00161287" w:rsidRDefault="007E6FF2" w:rsidP="00D77BCA">
      <w:pPr>
        <w:numPr>
          <w:ilvl w:val="0"/>
          <w:numId w:val="34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rendszer működése jobban dokumentálható és átláthatóbbá válik. </w:t>
      </w:r>
    </w:p>
    <w:p w14:paraId="0D96B5B5" w14:textId="06A23E4B" w:rsidR="007E6FF2" w:rsidRPr="00161287" w:rsidRDefault="00C54C83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38" w:name="_Toc225494502"/>
      <w:r w:rsidR="007E6FF2" w:rsidRPr="00161287">
        <w:rPr>
          <w:lang w:val="hu-HU"/>
        </w:rPr>
        <w:t>A business logika szerepe a rétegek között</w:t>
      </w:r>
      <w:bookmarkEnd w:id="38"/>
    </w:p>
    <w:p w14:paraId="69C5A59C" w14:textId="0DF7313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 xml:space="preserve">A business logika központi helye a service réteg. </w:t>
      </w:r>
      <w:r w:rsidR="00F044EF" w:rsidRPr="00161287">
        <w:t>I</w:t>
      </w:r>
      <w:r w:rsidRPr="00161287">
        <w:t>tt valósulnak meg azok a szabályok, amelyek meghatározzák, hogy a rendszer hogyan viselkedjen egy adott művelet során.</w:t>
      </w:r>
    </w:p>
    <w:p w14:paraId="5E6F4F1A" w14:textId="77777777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kérés érvényes-e, </w:t>
      </w:r>
    </w:p>
    <w:p w14:paraId="30A0E7CC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 felhasználó jogosult-e a műveletre, </w:t>
      </w:r>
    </w:p>
    <w:p w14:paraId="27E93D79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az adatok megfelelnek-e a szabályoknak, </w:t>
      </w:r>
    </w:p>
    <w:p w14:paraId="39E825EC" w14:textId="77777777" w:rsidR="007E6FF2" w:rsidRPr="00161287" w:rsidRDefault="007E6FF2" w:rsidP="00D77BCA">
      <w:pPr>
        <w:numPr>
          <w:ilvl w:val="0"/>
          <w:numId w:val="35"/>
        </w:numPr>
        <w:spacing w:after="0"/>
        <w:jc w:val="left"/>
        <w:rPr>
          <w:lang w:val="hu-HU"/>
        </w:rPr>
      </w:pPr>
      <w:r w:rsidRPr="00161287">
        <w:rPr>
          <w:lang w:val="hu-HU"/>
        </w:rPr>
        <w:t xml:space="preserve">szükséges-e további kapcsolódó művelet, például profilfrissítés vagy értesítés. </w:t>
      </w:r>
    </w:p>
    <w:p w14:paraId="1B43D5E5" w14:textId="2460E511" w:rsidR="007E6FF2" w:rsidRPr="00161287" w:rsidRDefault="007E6FF2" w:rsidP="00D77BCA">
      <w:pPr>
        <w:pStyle w:val="NormlWeb"/>
        <w:spacing w:before="0" w:beforeAutospacing="0" w:after="0" w:afterAutospacing="0" w:line="360" w:lineRule="auto"/>
      </w:pPr>
      <w:r w:rsidRPr="00161287">
        <w:lastRenderedPageBreak/>
        <w:t xml:space="preserve">Ez a megoldás biztosítja, hogy a backend ne csupán adattárolóként </w:t>
      </w:r>
      <w:proofErr w:type="spellStart"/>
      <w:r w:rsidRPr="00161287">
        <w:t>működjön</w:t>
      </w:r>
      <w:proofErr w:type="spellEnd"/>
      <w:r w:rsidRPr="00161287">
        <w:t>, hanem a rendszer működési szabályait is következetesen érvényesítse.</w:t>
      </w:r>
    </w:p>
    <w:p w14:paraId="06CED2C5" w14:textId="3BC6743F" w:rsidR="00E266C3" w:rsidRPr="00161287" w:rsidRDefault="00E266C3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E9D2293" w14:textId="409E4E3E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39" w:name="_Toc225494503"/>
      <w:proofErr w:type="gramStart"/>
      <w:r w:rsidR="00B854F9" w:rsidRPr="00161287">
        <w:rPr>
          <w:lang w:val="hu-HU"/>
        </w:rPr>
        <w:t>Backend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.</w:t>
      </w:r>
      <w:proofErr w:type="spellStart"/>
      <w:r w:rsidR="00B854F9" w:rsidRPr="00161287">
        <w:rPr>
          <w:lang w:val="hu-HU"/>
        </w:rPr>
        <w:t>env</w:t>
      </w:r>
      <w:proofErr w:type="gramEnd"/>
      <w:r w:rsidR="00B854F9" w:rsidRPr="00161287">
        <w:rPr>
          <w:lang w:val="hu-HU"/>
        </w:rPr>
        <w:t>.example</w:t>
      </w:r>
      <w:proofErr w:type="spellEnd"/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bemutatása</w:t>
      </w:r>
      <w:bookmarkEnd w:id="3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161287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Mit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való</w:t>
            </w:r>
          </w:p>
        </w:tc>
      </w:tr>
      <w:tr w:rsidR="00A31B84" w:rsidRPr="00161287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development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meghatározza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futási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módot</w:t>
            </w:r>
          </w:p>
        </w:tc>
      </w:tr>
      <w:tr w:rsidR="00A31B84" w:rsidRPr="00161287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szám,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például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ezen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porton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indul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backend</w:t>
            </w:r>
          </w:p>
        </w:tc>
      </w:tr>
      <w:tr w:rsidR="00A31B84" w:rsidRPr="00161287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true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kezdő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adatok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admin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létrehozásához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használható</w:t>
            </w:r>
          </w:p>
        </w:tc>
      </w:tr>
      <w:tr w:rsidR="00A31B84" w:rsidRPr="00161287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true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dockeres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környezet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jelzése,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itt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most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nem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ezt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használjuk</w:t>
            </w:r>
          </w:p>
        </w:tc>
      </w:tr>
      <w:tr w:rsidR="00A31B84" w:rsidRPr="00161287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gép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helyi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futtatásnál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jellemzően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localhost</w:t>
            </w:r>
            <w:proofErr w:type="spellEnd"/>
          </w:p>
        </w:tc>
      </w:tr>
      <w:tr w:rsidR="00A31B84" w:rsidRPr="00161287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MySQL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esetén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általában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3306</w:t>
            </w:r>
          </w:p>
        </w:tc>
      </w:tr>
      <w:tr w:rsidR="00A31B84" w:rsidRPr="00161287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adatbázis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nálunk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mihirunk_db</w:t>
            </w:r>
            <w:proofErr w:type="spellEnd"/>
          </w:p>
        </w:tc>
      </w:tr>
      <w:tr w:rsidR="00A31B84" w:rsidRPr="00161287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MySQL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bejelentkezés</w:t>
            </w:r>
          </w:p>
        </w:tc>
      </w:tr>
      <w:tr w:rsidR="00A31B84" w:rsidRPr="00161287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MySQL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bejelentkezés</w:t>
            </w:r>
          </w:p>
        </w:tc>
      </w:tr>
      <w:tr w:rsidR="00A31B84" w:rsidRPr="00161287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megadja,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milyen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adatbázist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használ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Sequelize</w:t>
            </w:r>
            <w:proofErr w:type="spellEnd"/>
          </w:p>
        </w:tc>
      </w:tr>
      <w:tr w:rsidR="00A31B84" w:rsidRPr="00161287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hosszabb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titkos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ezzel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írja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alá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tokeneket</w:t>
            </w:r>
            <w:proofErr w:type="spellEnd"/>
          </w:p>
        </w:tc>
      </w:tr>
      <w:tr w:rsidR="00A31B84" w:rsidRPr="00161287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smtp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szerver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küldéshez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például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küldés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portja</w:t>
            </w:r>
            <w:proofErr w:type="spellEnd"/>
          </w:p>
        </w:tc>
      </w:tr>
      <w:tr w:rsidR="00A31B84" w:rsidRPr="00161287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üzenetküldő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fiók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neve</w:t>
            </w:r>
          </w:p>
        </w:tc>
      </w:tr>
      <w:tr w:rsidR="00A31B84" w:rsidRPr="00161287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jelszó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app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SMTP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hitelesítéshez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küldő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e-mail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ebben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névben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levél</w:t>
            </w:r>
          </w:p>
        </w:tc>
      </w:tr>
      <w:tr w:rsidR="00A31B84" w:rsidRPr="00161287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CORS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miatt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fontos</w:t>
            </w:r>
          </w:p>
        </w:tc>
      </w:tr>
      <w:tr w:rsidR="00A31B84" w:rsidRPr="00161287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regisztrációs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a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megerősítő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levél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linkjéhez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</w:t>
            </w:r>
          </w:p>
        </w:tc>
      </w:tr>
      <w:tr w:rsidR="00A31B84" w:rsidRPr="00161287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nyilvános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külső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hivatkozásokhoz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képekhez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kellhet</w:t>
            </w:r>
          </w:p>
        </w:tc>
      </w:tr>
      <w:tr w:rsidR="00A31B84" w:rsidRPr="00161287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egy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kulcs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vagy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feltöltéshez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kapcsolódó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adat</w:t>
            </w:r>
          </w:p>
        </w:tc>
      </w:tr>
    </w:tbl>
    <w:p w14:paraId="5EB8453B" w14:textId="651103D8" w:rsidR="00B53018" w:rsidRPr="00161287" w:rsidRDefault="00B854F9" w:rsidP="004E1A77">
      <w:pPr>
        <w:rPr>
          <w:lang w:val="hu-HU"/>
        </w:rPr>
      </w:pPr>
      <w:r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proofErr w:type="gramStart"/>
      <w:r w:rsidRPr="00161287">
        <w:rPr>
          <w:lang w:val="hu-HU"/>
        </w:rPr>
        <w:t>létezik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</w:t>
      </w:r>
      <w:proofErr w:type="spellStart"/>
      <w:r w:rsidRPr="00161287">
        <w:rPr>
          <w:lang w:val="hu-HU"/>
        </w:rPr>
        <w:t>env</w:t>
      </w:r>
      <w:proofErr w:type="gramEnd"/>
      <w:r w:rsidRPr="00161287">
        <w:rPr>
          <w:lang w:val="hu-HU"/>
        </w:rPr>
        <w:t>.example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ebből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könnyű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</w:t>
      </w:r>
      <w:proofErr w:type="spellStart"/>
      <w:r w:rsidRPr="00161287">
        <w:rPr>
          <w:lang w:val="hu-HU"/>
        </w:rPr>
        <w:t>env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készíteni.</w:t>
      </w:r>
    </w:p>
    <w:p w14:paraId="707574DC" w14:textId="5CCC1D4B" w:rsidR="005B2A73" w:rsidRPr="00161287" w:rsidRDefault="00B53018" w:rsidP="00B53018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E44CD96" w14:textId="0CCB922A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40" w:name="_Toc225494504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backendben</w:t>
      </w:r>
      <w:bookmarkEnd w:id="40"/>
    </w:p>
    <w:p w14:paraId="108FD594" w14:textId="4C7E853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tesztmappa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modulra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fájlokkal.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auth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comments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connections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posts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profiles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reactions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settings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tesztelése.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Jesttel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Supertesttel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futnak.</w:t>
      </w:r>
    </w:p>
    <w:p w14:paraId="5C356349" w14:textId="2509224E" w:rsidR="000B114E" w:rsidRPr="00161287" w:rsidRDefault="000B114E" w:rsidP="004E1A77">
      <w:pPr>
        <w:rPr>
          <w:lang w:val="hu-HU"/>
        </w:rPr>
      </w:pPr>
      <w:r w:rsidRPr="00161287">
        <w:rPr>
          <w:lang w:val="hu-HU"/>
        </w:rPr>
        <w:t>Összesen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357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darab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melyek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elérik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megkövetelt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lefedettségi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minimumot:</w:t>
      </w:r>
    </w:p>
    <w:p w14:paraId="0256F8A9" w14:textId="77777777" w:rsidR="000A1A27" w:rsidRPr="00161287" w:rsidRDefault="000B114E" w:rsidP="000A1A27">
      <w:pPr>
        <w:keepNext/>
        <w:jc w:val="center"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3517BC31" wp14:editId="3C0B0F1A">
            <wp:extent cx="5583600" cy="1051200"/>
            <wp:effectExtent l="0" t="0" r="0" b="0"/>
            <wp:docPr id="236961216" name="Kép 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961216" name="Kép 2" descr="A képen szöveg, képernyőkép, Betűtípus látható&#10;&#10;Automatikusan generált leírás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360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6B8D" w14:textId="33170C43" w:rsidR="000B114E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41" w:name="_Toc225494966"/>
      <w:r w:rsidRPr="00161287">
        <w:rPr>
          <w:noProof/>
          <w:color w:val="595959" w:themeColor="text1" w:themeTint="A6"/>
          <w:lang w:val="hu-HU"/>
        </w:rPr>
        <w:t>6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Tesztesetek száma</w:t>
      </w:r>
      <w:bookmarkEnd w:id="41"/>
    </w:p>
    <w:p w14:paraId="7E313C72" w14:textId="07989C39" w:rsidR="002F261E" w:rsidRPr="00161287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  <w:lang w:val="hu-HU"/>
        </w:rPr>
      </w:pPr>
    </w:p>
    <w:p w14:paraId="48E2C53F" w14:textId="77777777" w:rsidR="000A1A27" w:rsidRPr="00161287" w:rsidRDefault="00552CCC" w:rsidP="000A1A27">
      <w:pPr>
        <w:keepNext/>
        <w:jc w:val="center"/>
        <w:rPr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62E6DC79" wp14:editId="06EF0238">
            <wp:extent cx="5494240" cy="659765"/>
            <wp:effectExtent l="0" t="0" r="0" b="6985"/>
            <wp:docPr id="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2"/>
                    <pic:cNvPicPr/>
                  </pic:nvPicPr>
                  <pic:blipFill rotWithShape="1">
                    <a:blip r:embed="rId23"/>
                    <a:srcRect t="17461" b="17474"/>
                    <a:stretch/>
                  </pic:blipFill>
                  <pic:spPr bwMode="auto">
                    <a:xfrm>
                      <a:off x="0" y="0"/>
                      <a:ext cx="5563196" cy="668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452968" w14:textId="08271691" w:rsidR="00745937" w:rsidRPr="00161287" w:rsidRDefault="000A1A27" w:rsidP="000A1A27">
      <w:pPr>
        <w:pStyle w:val="Kpalrs"/>
        <w:jc w:val="center"/>
        <w:rPr>
          <w:color w:val="595959" w:themeColor="text1" w:themeTint="A6"/>
          <w:lang w:val="hu-HU"/>
        </w:rPr>
      </w:pPr>
      <w:r w:rsidRPr="00161287">
        <w:rPr>
          <w:color w:val="595959" w:themeColor="text1" w:themeTint="A6"/>
          <w:lang w:val="hu-HU"/>
        </w:rPr>
        <w:fldChar w:fldCharType="begin"/>
      </w:r>
      <w:r w:rsidRPr="00161287">
        <w:rPr>
          <w:color w:val="595959" w:themeColor="text1" w:themeTint="A6"/>
          <w:lang w:val="hu-HU"/>
        </w:rPr>
        <w:instrText xml:space="preserve"> SEQ ábra \* ARABIC </w:instrText>
      </w:r>
      <w:r w:rsidRPr="00161287">
        <w:rPr>
          <w:color w:val="595959" w:themeColor="text1" w:themeTint="A6"/>
          <w:lang w:val="hu-HU"/>
        </w:rPr>
        <w:fldChar w:fldCharType="separate"/>
      </w:r>
      <w:bookmarkStart w:id="42" w:name="_Toc225494967"/>
      <w:r w:rsidRPr="00161287">
        <w:rPr>
          <w:noProof/>
          <w:color w:val="595959" w:themeColor="text1" w:themeTint="A6"/>
          <w:lang w:val="hu-HU"/>
        </w:rPr>
        <w:t>7</w:t>
      </w:r>
      <w:r w:rsidRPr="00161287">
        <w:rPr>
          <w:color w:val="595959" w:themeColor="text1" w:themeTint="A6"/>
          <w:lang w:val="hu-HU"/>
        </w:rPr>
        <w:fldChar w:fldCharType="end"/>
      </w:r>
      <w:r w:rsidRPr="00161287">
        <w:rPr>
          <w:color w:val="595959" w:themeColor="text1" w:themeTint="A6"/>
          <w:lang w:val="hu-HU"/>
        </w:rPr>
        <w:t>. ábra Project lefedettsége tesztek által</w:t>
      </w:r>
      <w:bookmarkEnd w:id="42"/>
    </w:p>
    <w:p w14:paraId="6F36707E" w14:textId="2467CD8C" w:rsidR="00C17E49" w:rsidRPr="00161287" w:rsidRDefault="00C17E49" w:rsidP="000A1A27">
      <w:pPr>
        <w:pStyle w:val="Kpalrs"/>
        <w:rPr>
          <w:color w:val="595959" w:themeColor="text1" w:themeTint="A6"/>
          <w:lang w:val="hu-HU"/>
        </w:rPr>
      </w:pPr>
    </w:p>
    <w:p w14:paraId="582E874D" w14:textId="26375878" w:rsidR="00552CCC" w:rsidRPr="00161287" w:rsidRDefault="00552CCC" w:rsidP="00745937">
      <w:pPr>
        <w:pStyle w:val="Kpalrs"/>
        <w:rPr>
          <w:color w:val="595959" w:themeColor="text1" w:themeTint="A6"/>
          <w:lang w:val="hu-HU"/>
        </w:rPr>
      </w:pPr>
    </w:p>
    <w:p w14:paraId="3EA6E3A9" w14:textId="1DAFF4E5" w:rsidR="00684A12" w:rsidRPr="00161287" w:rsidRDefault="00E37A26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során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adatbázist</w:t>
      </w:r>
      <w:r w:rsidR="004E1A77" w:rsidRPr="00161287">
        <w:rPr>
          <w:lang w:val="hu-HU"/>
        </w:rPr>
        <w:t xml:space="preserve"> </w:t>
      </w:r>
      <w:proofErr w:type="gramStart"/>
      <w:r w:rsidRPr="00161287">
        <w:rPr>
          <w:lang w:val="hu-HU"/>
        </w:rPr>
        <w:t>használjuk</w:t>
      </w:r>
      <w:proofErr w:type="gram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mockol</w:t>
      </w:r>
      <w:r w:rsidR="002F261E" w:rsidRPr="00161287">
        <w:rPr>
          <w:lang w:val="hu-HU"/>
        </w:rPr>
        <w:t>tuk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érintik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változások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adatbázist.</w:t>
      </w:r>
    </w:p>
    <w:p w14:paraId="6AE5C44D" w14:textId="7F009326" w:rsidR="000B114E" w:rsidRPr="00161287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supertest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dotenv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proofErr w:type="gram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config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gram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quiet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true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app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(../app);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jest.mock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(../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db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require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(../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/db);</w:t>
      </w:r>
    </w:p>
    <w:p w14:paraId="090830F9" w14:textId="4D774B42" w:rsidR="00B53018" w:rsidRPr="00161287" w:rsidRDefault="004A1C95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következő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tesztesetek</w:t>
      </w:r>
      <w:r w:rsidR="00F044EF" w:rsidRPr="00161287">
        <w:rPr>
          <w:lang w:val="hu-HU"/>
        </w:rPr>
        <w:t>kel bizonyítjuk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sikeres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vizsgálják,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CB4DB6" w:rsidRPr="00161287">
        <w:rPr>
          <w:lang w:val="hu-HU"/>
        </w:rPr>
        <w:t>hibásokat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101BD83C" w14:textId="53BA2C11" w:rsidR="000B114E" w:rsidRPr="00161287" w:rsidRDefault="00B53018" w:rsidP="00B53018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8654967" w14:textId="15FD34F3" w:rsidR="004A1C95" w:rsidRPr="00161287" w:rsidRDefault="000D12E3" w:rsidP="00E54169">
      <w:pPr>
        <w:pStyle w:val="Cmsor3"/>
      </w:pPr>
      <w:r w:rsidRPr="00161287">
        <w:rPr>
          <w:lang w:eastAsia="hu-HU"/>
        </w:rPr>
        <w:lastRenderedPageBreak/>
        <w:t xml:space="preserve"> </w:t>
      </w:r>
      <w:bookmarkStart w:id="43" w:name="_Toc225494505"/>
      <w:r w:rsidR="000B114E" w:rsidRPr="00161287">
        <w:t>Példa</w:t>
      </w:r>
      <w:r w:rsidR="004E1A77" w:rsidRPr="00161287">
        <w:t xml:space="preserve"> </w:t>
      </w:r>
      <w:proofErr w:type="spellStart"/>
      <w:r w:rsidR="000B114E" w:rsidRPr="00161287">
        <w:t>auth</w:t>
      </w:r>
      <w:proofErr w:type="spellEnd"/>
      <w:r w:rsidR="004E1A77" w:rsidRPr="00161287">
        <w:t xml:space="preserve"> </w:t>
      </w:r>
      <w:r w:rsidR="000B114E" w:rsidRPr="00161287">
        <w:t>tesztre</w:t>
      </w:r>
      <w:bookmarkEnd w:id="43"/>
    </w:p>
    <w:p w14:paraId="7C44A24B" w14:textId="09B4E9E9" w:rsidR="005B2A73" w:rsidRPr="0016128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gram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test(</w:t>
      </w:r>
      <w:proofErr w:type="spellStart"/>
      <w:proofErr w:type="gram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on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login,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...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testUser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: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Jelszo123#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};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.post(/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auth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/login)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send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cookies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res.headers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set-cookie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];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cookies.find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((c)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c.startsWith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user_token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res.body.token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tokenCookie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toBeDefined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});</w:t>
      </w:r>
    </w:p>
    <w:p w14:paraId="701306BD" w14:textId="34784CF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létrejön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token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cookie</w:t>
      </w:r>
      <w:proofErr w:type="spellEnd"/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részei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építenek.</w:t>
      </w:r>
    </w:p>
    <w:p w14:paraId="24F6654A" w14:textId="53F6491D" w:rsidR="005B2A73" w:rsidRPr="00161287" w:rsidRDefault="000D12E3" w:rsidP="00E54169">
      <w:pPr>
        <w:pStyle w:val="Cmsor3"/>
      </w:pPr>
      <w:r w:rsidRPr="00161287">
        <w:rPr>
          <w:lang w:eastAsia="hu-HU"/>
        </w:rPr>
        <w:t xml:space="preserve"> </w:t>
      </w:r>
      <w:bookmarkStart w:id="44" w:name="_Toc225494506"/>
      <w:r w:rsidR="00B854F9" w:rsidRPr="00161287">
        <w:t>Példa</w:t>
      </w:r>
      <w:r w:rsidR="004E1A77" w:rsidRPr="00161287">
        <w:t xml:space="preserve"> </w:t>
      </w:r>
      <w:proofErr w:type="spellStart"/>
      <w:r w:rsidR="00B854F9" w:rsidRPr="00161287">
        <w:t>connection</w:t>
      </w:r>
      <w:proofErr w:type="spellEnd"/>
      <w:r w:rsidR="004E1A77" w:rsidRPr="00161287">
        <w:t xml:space="preserve"> </w:t>
      </w:r>
      <w:r w:rsidR="00B854F9" w:rsidRPr="00161287">
        <w:t>tesztre</w:t>
      </w:r>
      <w:bookmarkEnd w:id="44"/>
    </w:p>
    <w:p w14:paraId="66648730" w14:textId="709EBA14" w:rsidR="005B2A73" w:rsidRPr="00161287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proofErr w:type="spellStart"/>
      <w:proofErr w:type="gram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test.each</w:t>
      </w:r>
      <w:proofErr w:type="spellEnd"/>
      <w:proofErr w:type="gram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([[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accepted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],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pending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],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blocked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]])(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should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return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logged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user's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with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given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status,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async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(status)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=&gt;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const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=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await</w:t>
      </w:r>
      <w:proofErr w:type="spellEnd"/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request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(app)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get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(`/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api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connections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me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/${status}`)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set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,</w:t>
      </w:r>
      <w:r w:rsidR="004E1A77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cookie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])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(200);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expect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Array.isArray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res.body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)).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toBe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0411E4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}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);</w:t>
      </w:r>
    </w:p>
    <w:p w14:paraId="52F2CCA8" w14:textId="00763D0B" w:rsidR="00552CCC" w:rsidRPr="00161287" w:rsidRDefault="00B854F9" w:rsidP="004E1A77">
      <w:pPr>
        <w:rPr>
          <w:lang w:val="hu-HU"/>
        </w:rPr>
      </w:pPr>
      <w:r w:rsidRPr="00161287">
        <w:rPr>
          <w:lang w:val="hu-HU"/>
        </w:rPr>
        <w:t>Ebben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háromféle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ugyanazzal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szerkezettel.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megoldás,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rövid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marad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lefed.</w:t>
      </w:r>
    </w:p>
    <w:p w14:paraId="33668E84" w14:textId="388D2E9C" w:rsidR="004E1A77" w:rsidRPr="00161287" w:rsidRDefault="00552CCC" w:rsidP="00552CC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09196BC3" w14:textId="6746A236" w:rsidR="00200B4E" w:rsidRPr="00161287" w:rsidRDefault="000D12E3" w:rsidP="00E54169">
      <w:pPr>
        <w:pStyle w:val="Cmsor3"/>
      </w:pPr>
      <w:r w:rsidRPr="00161287">
        <w:rPr>
          <w:lang w:eastAsia="hu-HU"/>
        </w:rPr>
        <w:lastRenderedPageBreak/>
        <w:t xml:space="preserve"> </w:t>
      </w:r>
      <w:bookmarkStart w:id="45" w:name="_Toc225494507"/>
      <w:r w:rsidR="00200B4E" w:rsidRPr="00161287">
        <w:t>Példa</w:t>
      </w:r>
      <w:r w:rsidR="004E1A77" w:rsidRPr="00161287">
        <w:t xml:space="preserve"> </w:t>
      </w:r>
      <w:r w:rsidR="00200B4E" w:rsidRPr="00161287">
        <w:t>rossz</w:t>
      </w:r>
      <w:r w:rsidR="004E1A77" w:rsidRPr="00161287">
        <w:t xml:space="preserve"> </w:t>
      </w:r>
      <w:proofErr w:type="spellStart"/>
      <w:r w:rsidR="00200B4E" w:rsidRPr="00161287">
        <w:t>token</w:t>
      </w:r>
      <w:proofErr w:type="spellEnd"/>
      <w:r w:rsidR="004E1A77" w:rsidRPr="00161287">
        <w:t xml:space="preserve"> </w:t>
      </w:r>
      <w:r w:rsidR="00200B4E" w:rsidRPr="00161287">
        <w:t>esetén</w:t>
      </w:r>
      <w:r w:rsidR="004E1A77" w:rsidRPr="00161287">
        <w:t xml:space="preserve"> </w:t>
      </w:r>
      <w:r w:rsidR="00200B4E" w:rsidRPr="00161287">
        <w:t>történő</w:t>
      </w:r>
      <w:r w:rsidR="004E1A77" w:rsidRPr="00161287">
        <w:t xml:space="preserve"> </w:t>
      </w:r>
      <w:r w:rsidR="00200B4E" w:rsidRPr="00161287">
        <w:t>kérésnél</w:t>
      </w:r>
      <w:bookmarkEnd w:id="45"/>
    </w:p>
    <w:p w14:paraId="4E069444" w14:textId="315C301B" w:rsidR="00167B72" w:rsidRPr="00161287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val="hu-HU" w:eastAsia="hu-HU"/>
        </w:rPr>
      </w:pP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ValidationError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when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is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=&gt;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1;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first_name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update_Gergő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last_name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: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update_Kovács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const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=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.patch(`/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profiles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/${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inputID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}`)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updateUser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cookieinvalid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(403);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toBeDefined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(Hiányzó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vagy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lejárt</w:t>
      </w:r>
      <w:r w:rsidR="004E1A77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token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});</w:t>
      </w:r>
    </w:p>
    <w:p w14:paraId="49DD3879" w14:textId="24F90741" w:rsidR="004E1A77" w:rsidRPr="00161287" w:rsidRDefault="00167B72" w:rsidP="00552CCC">
      <w:pPr>
        <w:shd w:val="clear" w:color="auto" w:fill="FFFFFF" w:themeFill="background1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t>Ebben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tesztben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azt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nézzük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meg,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hogy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color w:val="000000" w:themeColor="text1"/>
          <w:szCs w:val="24"/>
          <w:lang w:val="hu-HU" w:eastAsia="hu-HU"/>
        </w:rPr>
        <w:t>token</w:t>
      </w:r>
      <w:proofErr w:type="spellEnd"/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valamiért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felel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proofErr w:type="spellStart"/>
      <w:r w:rsidRPr="00161287">
        <w:rPr>
          <w:rFonts w:cs="Times New Roman"/>
          <w:color w:val="000000" w:themeColor="text1"/>
          <w:szCs w:val="24"/>
          <w:lang w:val="hu-HU" w:eastAsia="hu-HU"/>
        </w:rPr>
        <w:t>pl</w:t>
      </w:r>
      <w:proofErr w:type="spellEnd"/>
      <w:r w:rsidRPr="00161287">
        <w:rPr>
          <w:rFonts w:cs="Times New Roman"/>
          <w:color w:val="000000" w:themeColor="text1"/>
          <w:szCs w:val="24"/>
          <w:lang w:val="hu-HU" w:eastAsia="hu-HU"/>
        </w:rPr>
        <w:t>: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lejárt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vagy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nem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érvényes,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akkor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backend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valóban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hibát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dob-e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a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megadott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hibaüzenettel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és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status</w:t>
      </w:r>
      <w:r w:rsidR="004E1A77" w:rsidRPr="00161287">
        <w:rPr>
          <w:rFonts w:cs="Times New Roman"/>
          <w:color w:val="000000" w:themeColor="text1"/>
          <w:szCs w:val="24"/>
          <w:lang w:val="hu-HU" w:eastAsia="hu-HU"/>
        </w:rPr>
        <w:t xml:space="preserve"> </w:t>
      </w:r>
      <w:r w:rsidRPr="00161287">
        <w:rPr>
          <w:rFonts w:cs="Times New Roman"/>
          <w:color w:val="000000" w:themeColor="text1"/>
          <w:szCs w:val="24"/>
          <w:lang w:val="hu-HU" w:eastAsia="hu-HU"/>
        </w:rPr>
        <w:t>kóddal.</w:t>
      </w:r>
    </w:p>
    <w:p w14:paraId="40CA5843" w14:textId="77777777" w:rsidR="00552CCC" w:rsidRPr="00161287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b/>
          <w:bCs/>
          <w:color w:val="000000" w:themeColor="text1"/>
          <w:szCs w:val="24"/>
          <w:lang w:val="hu-HU" w:eastAsia="hu-HU"/>
        </w:rPr>
        <w:br w:type="page"/>
      </w:r>
    </w:p>
    <w:p w14:paraId="799CFB77" w14:textId="0DB8904D" w:rsidR="004E1A77" w:rsidRPr="00161287" w:rsidRDefault="000D12E3" w:rsidP="00E54169">
      <w:pPr>
        <w:pStyle w:val="Cmsor3"/>
        <w:rPr>
          <w:color w:val="000000" w:themeColor="text1"/>
          <w:lang w:eastAsia="hu-HU"/>
        </w:rPr>
      </w:pPr>
      <w:r w:rsidRPr="00161287">
        <w:rPr>
          <w:lang w:eastAsia="hu-HU"/>
        </w:rPr>
        <w:lastRenderedPageBreak/>
        <w:t xml:space="preserve"> </w:t>
      </w:r>
      <w:bookmarkStart w:id="46" w:name="_Toc225494508"/>
      <w:r w:rsidR="004E1A77" w:rsidRPr="00161287">
        <w:rPr>
          <w:lang w:eastAsia="hu-HU"/>
        </w:rPr>
        <w:t>Példa rossz komment mezők kitöltése esetén</w:t>
      </w:r>
      <w:bookmarkEnd w:id="46"/>
    </w:p>
    <w:p w14:paraId="7F1AF6DD" w14:textId="6CE58F04" w:rsidR="004E1A77" w:rsidRPr="00161287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</w:pP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test.each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([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comment: test comment (post) }, Hiányzó post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undefined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[{ POST_ID: 3, comment:        }, A komment nem lehet üres],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[{ POST_ID: 3, comment: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invalidComment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}, A komment túl hosszú 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max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500 karakter),],])</w:t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should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throw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error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on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invalid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attributes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async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,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 =&gt; {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const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=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await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 xml:space="preserve"> 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request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(app)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.post(/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api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/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comments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send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payload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set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, [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cookie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])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(400);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="00B37CAC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res.body.message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).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toBe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(</w:t>
      </w:r>
      <w:proofErr w:type="spellStart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expectedMessage</w:t>
      </w:r>
      <w:proofErr w:type="spellEnd"/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);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</w:r>
      <w:r w:rsidR="00257535"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ab/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t>},</w:t>
      </w:r>
      <w:r w:rsidRPr="00161287">
        <w:rPr>
          <w:rFonts w:ascii="Courier New" w:hAnsi="Courier New" w:cs="Courier New"/>
          <w:color w:val="000000" w:themeColor="text1"/>
          <w:sz w:val="19"/>
          <w:szCs w:val="19"/>
          <w:lang w:val="hu-HU" w:eastAsia="hu-HU"/>
        </w:rPr>
        <w:br/>
        <w:t>)</w:t>
      </w:r>
    </w:p>
    <w:p w14:paraId="5822D24C" w14:textId="16068DC4" w:rsidR="00552CCC" w:rsidRPr="00161287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Ebben a tesztben több rossz bemenetre </w:t>
      </w:r>
      <w:proofErr w:type="gramStart"/>
      <w:r w:rsidRPr="00161287">
        <w:rPr>
          <w:rFonts w:cs="Times New Roman"/>
          <w:color w:val="000000" w:themeColor="text1"/>
          <w:szCs w:val="24"/>
          <w:lang w:val="hu-HU" w:eastAsia="hu-HU"/>
        </w:rPr>
        <w:t>megnézzük</w:t>
      </w:r>
      <w:proofErr w:type="gramEnd"/>
      <w:r w:rsidRPr="00161287">
        <w:rPr>
          <w:rFonts w:cs="Times New Roman"/>
          <w:color w:val="000000" w:themeColor="text1"/>
          <w:szCs w:val="24"/>
          <w:lang w:val="hu-HU" w:eastAsia="hu-HU"/>
        </w:rPr>
        <w:t xml:space="preserve"> hogy valóban validációs hibával tér-e vissza a backend a megadott hibaüzenetekkel.</w:t>
      </w:r>
    </w:p>
    <w:p w14:paraId="6771DBB5" w14:textId="0E308EAD" w:rsidR="004E1A77" w:rsidRPr="00161287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val="hu-HU" w:eastAsia="hu-HU"/>
        </w:rPr>
      </w:pPr>
      <w:r w:rsidRPr="00161287">
        <w:rPr>
          <w:rFonts w:cs="Times New Roman"/>
          <w:color w:val="000000" w:themeColor="text1"/>
          <w:szCs w:val="24"/>
          <w:lang w:val="hu-HU" w:eastAsia="hu-HU"/>
        </w:rPr>
        <w:br w:type="page"/>
      </w:r>
    </w:p>
    <w:p w14:paraId="430A3767" w14:textId="0B87A53F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47" w:name="_Toc225494509"/>
      <w:r w:rsidR="00B854F9" w:rsidRPr="00161287">
        <w:rPr>
          <w:lang w:val="hu-HU"/>
        </w:rPr>
        <w:t>Frontend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bemutatása</w:t>
      </w:r>
      <w:bookmarkEnd w:id="47"/>
    </w:p>
    <w:p w14:paraId="79FC37E4" w14:textId="494493C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számára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böngészés,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posztolás,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megtekintése,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kezelése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módosítása.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React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alapú,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TypeScriptet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Vite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indítja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fejlesztői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módban.</w:t>
      </w:r>
    </w:p>
    <w:p w14:paraId="5BF91EFC" w14:textId="37D4948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bontva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útvonalakra,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komponensekre,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elemekre,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hívásokra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típusokra.</w:t>
      </w:r>
      <w:r w:rsidR="004E1A77" w:rsidRPr="00161287">
        <w:rPr>
          <w:lang w:val="hu-HU"/>
        </w:rPr>
        <w:t xml:space="preserve"> </w:t>
      </w:r>
      <w:r w:rsidR="00677AAB" w:rsidRPr="00161287">
        <w:rPr>
          <w:lang w:val="hu-HU"/>
        </w:rPr>
        <w:t>Ennek a felépítésnek köszönhetően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egyetlen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minden</w:t>
      </w:r>
      <w:r w:rsidR="00677AAB" w:rsidRPr="00161287">
        <w:rPr>
          <w:lang w:val="hu-HU"/>
        </w:rPr>
        <w:t xml:space="preserve"> elem beletéve,</w:t>
      </w:r>
      <w:r w:rsidR="006D430B" w:rsidRPr="00161287">
        <w:rPr>
          <w:lang w:val="hu-HU"/>
        </w:rPr>
        <w:t xml:space="preserve"> ami így átláthatatlanná válna</w:t>
      </w:r>
      <w:r w:rsidR="00677AAB" w:rsidRPr="00161287">
        <w:rPr>
          <w:lang w:val="hu-HU"/>
        </w:rPr>
        <w:t xml:space="preserve"> elég gyorsan</w:t>
      </w:r>
      <w:r w:rsidRPr="00161287">
        <w:rPr>
          <w:lang w:val="hu-HU"/>
        </w:rPr>
        <w:t>.</w:t>
      </w:r>
    </w:p>
    <w:p w14:paraId="67A200D6" w14:textId="7C96A220" w:rsidR="005B2A73" w:rsidRPr="00161287" w:rsidRDefault="00B854F9" w:rsidP="00161287">
      <w:pPr>
        <w:pStyle w:val="Cmsor2"/>
        <w:rPr>
          <w:lang w:val="hu-HU"/>
        </w:rPr>
      </w:pPr>
      <w:bookmarkStart w:id="48" w:name="_Toc225494511"/>
      <w:r w:rsidRPr="00161287">
        <w:rPr>
          <w:lang w:val="hu-HU"/>
        </w:rPr>
        <w:t>Körbevezetés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</w:t>
      </w:r>
      <w:bookmarkEnd w:id="48"/>
    </w:p>
    <w:p w14:paraId="4D070548" w14:textId="66732AD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kezdőoldalon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először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megnézi,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van-e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jelentkezve.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nincs,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auth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igen,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töltődik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6FC7BC7D" w14:textId="6D127159" w:rsidR="00191145" w:rsidRPr="00161287" w:rsidRDefault="00191145" w:rsidP="004E1A77">
      <w:pPr>
        <w:rPr>
          <w:lang w:val="hu-HU"/>
        </w:rPr>
      </w:pPr>
      <w:r w:rsidRPr="00161287">
        <w:rPr>
          <w:lang w:val="hu-HU"/>
        </w:rPr>
        <w:t xml:space="preserve">Az </w:t>
      </w:r>
      <w:proofErr w:type="spellStart"/>
      <w:r w:rsidRPr="00161287">
        <w:rPr>
          <w:lang w:val="hu-HU"/>
        </w:rPr>
        <w:t>auth</w:t>
      </w:r>
      <w:proofErr w:type="spellEnd"/>
      <w:r w:rsidRPr="00161287">
        <w:rPr>
          <w:lang w:val="hu-HU"/>
        </w:rPr>
        <w:t xml:space="preserve"> felület két részből áll regisztráció és </w:t>
      </w:r>
      <w:proofErr w:type="spellStart"/>
      <w:r w:rsidRPr="00161287">
        <w:rPr>
          <w:lang w:val="hu-HU"/>
        </w:rPr>
        <w:t>bejelntkezés</w:t>
      </w:r>
      <w:proofErr w:type="spellEnd"/>
      <w:r w:rsidRPr="00161287">
        <w:rPr>
          <w:lang w:val="hu-HU"/>
        </w:rPr>
        <w:t xml:space="preserve"> emellett </w:t>
      </w:r>
      <w:proofErr w:type="spellStart"/>
      <w:r w:rsidRPr="00161287">
        <w:rPr>
          <w:lang w:val="hu-HU"/>
        </w:rPr>
        <w:t>bejelnkezés</w:t>
      </w:r>
      <w:proofErr w:type="spellEnd"/>
      <w:r w:rsidRPr="00161287">
        <w:rPr>
          <w:lang w:val="hu-HU"/>
        </w:rPr>
        <w:t xml:space="preserve"> résznél tudunk jelszó vissza állitást is csinálni</w:t>
      </w:r>
    </w:p>
    <w:p w14:paraId="21627872" w14:textId="400954F4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feedre</w:t>
      </w:r>
      <w:proofErr w:type="spellEnd"/>
      <w:r w:rsidR="006D430B" w:rsidRPr="00161287">
        <w:rPr>
          <w:lang w:val="hu-HU"/>
        </w:rPr>
        <w:t>(oldalra)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jut.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új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létrehozhat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bejegyzést,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lefelé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görgetve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59B3665C" w14:textId="55D7BBA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saját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adatlapja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profilkép,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655E67" w:rsidRPr="00161287">
        <w:rPr>
          <w:lang w:val="hu-HU"/>
        </w:rPr>
        <w:t>z</w:t>
      </w:r>
      <w:r w:rsidR="004E1A77" w:rsidRPr="00161287">
        <w:rPr>
          <w:lang w:val="hu-HU"/>
        </w:rPr>
        <w:t xml:space="preserve"> </w:t>
      </w:r>
      <w:r w:rsidR="00655E67" w:rsidRPr="00161287">
        <w:rPr>
          <w:lang w:val="hu-HU"/>
        </w:rPr>
        <w:t>utóbbi posztjai</w:t>
      </w:r>
      <w:r w:rsidRPr="00161287">
        <w:rPr>
          <w:lang w:val="hu-HU"/>
        </w:rPr>
        <w:t>.</w:t>
      </w:r>
      <w:r w:rsidR="00B4337B" w:rsidRPr="00161287">
        <w:rPr>
          <w:lang w:val="hu-HU"/>
        </w:rPr>
        <w:t xml:space="preserve"> Itt </w:t>
      </w:r>
      <w:r w:rsidR="006D430B" w:rsidRPr="00161287">
        <w:rPr>
          <w:lang w:val="hu-HU"/>
        </w:rPr>
        <w:t>tudja</w:t>
      </w:r>
      <w:r w:rsidR="00B4337B" w:rsidRPr="00161287">
        <w:rPr>
          <w:lang w:val="hu-HU"/>
        </w:rPr>
        <w:t xml:space="preserve"> a saját </w:t>
      </w:r>
      <w:r w:rsidR="006D430B" w:rsidRPr="00161287">
        <w:rPr>
          <w:lang w:val="hu-HU"/>
        </w:rPr>
        <w:t>profilját</w:t>
      </w:r>
      <w:r w:rsidR="00B4337B" w:rsidRPr="00161287">
        <w:rPr>
          <w:lang w:val="hu-HU"/>
        </w:rPr>
        <w:t xml:space="preserve"> módosítani vagy más fiokját felkérni barátnak</w:t>
      </w:r>
      <w:r w:rsidR="006D430B" w:rsidRPr="00161287">
        <w:rPr>
          <w:lang w:val="hu-HU"/>
        </w:rPr>
        <w:t xml:space="preserve"> jelölni</w:t>
      </w:r>
      <w:r w:rsidR="00B4337B" w:rsidRPr="00161287">
        <w:rPr>
          <w:lang w:val="hu-HU"/>
        </w:rPr>
        <w:t>, vagy épp letiltani</w:t>
      </w:r>
      <w:r w:rsidR="006D430B" w:rsidRPr="00161287">
        <w:rPr>
          <w:lang w:val="hu-HU"/>
        </w:rPr>
        <w:t xml:space="preserve"> az adott felhasználót</w:t>
      </w:r>
      <w:r w:rsidR="00B4337B" w:rsidRPr="00161287">
        <w:rPr>
          <w:lang w:val="hu-HU"/>
        </w:rPr>
        <w:t>.</w:t>
      </w:r>
    </w:p>
    <w:p w14:paraId="526AB30F" w14:textId="1BA70A0C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barátoknak,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függő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tiltásoknak.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innen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elfogadni,</w:t>
      </w:r>
      <w:r w:rsidR="004E1A77" w:rsidRPr="00161287">
        <w:rPr>
          <w:lang w:val="hu-HU"/>
        </w:rPr>
        <w:t xml:space="preserve"> </w:t>
      </w:r>
      <w:r w:rsidR="006D430B" w:rsidRPr="00161287">
        <w:rPr>
          <w:lang w:val="hu-HU"/>
        </w:rPr>
        <w:t>elutasítani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tiltani.</w:t>
      </w:r>
    </w:p>
    <w:p w14:paraId="626425E8" w14:textId="1CD8E84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fiókhoz,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értesítésekhez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adatvédelemhez.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</w:t>
      </w:r>
      <w:r w:rsidR="006D430B" w:rsidRPr="00161287">
        <w:rPr>
          <w:lang w:val="hu-HU"/>
        </w:rPr>
        <w:t xml:space="preserve"> és letisztult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ezért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gyorsan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megtalálja,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keres.</w:t>
      </w:r>
    </w:p>
    <w:p w14:paraId="1836BF63" w14:textId="7B6B6047" w:rsidR="00B4337B" w:rsidRPr="00161287" w:rsidRDefault="00B4337B" w:rsidP="004E1A77">
      <w:pPr>
        <w:rPr>
          <w:lang w:val="hu-HU"/>
        </w:rPr>
      </w:pPr>
      <w:proofErr w:type="spellStart"/>
      <w:r w:rsidRPr="00161287">
        <w:rPr>
          <w:lang w:val="hu-HU"/>
        </w:rPr>
        <w:t>Emel</w:t>
      </w:r>
      <w:r w:rsidR="006D430B" w:rsidRPr="00161287">
        <w:rPr>
          <w:lang w:val="hu-HU"/>
        </w:rPr>
        <w:t>l</w:t>
      </w:r>
      <w:r w:rsidRPr="00161287">
        <w:rPr>
          <w:lang w:val="hu-HU"/>
        </w:rPr>
        <w:t>et</w:t>
      </w:r>
      <w:proofErr w:type="spellEnd"/>
      <w:r w:rsidRPr="00161287">
        <w:rPr>
          <w:lang w:val="hu-HU"/>
        </w:rPr>
        <w:t xml:space="preserve"> az összes oldalon elérhető egy barátok gomb, amit megnyitva kilistázza a barátait a felhasználóknak.</w:t>
      </w:r>
    </w:p>
    <w:p w14:paraId="1C90A36E" w14:textId="7571DBB6" w:rsidR="00B4337B" w:rsidRPr="00161287" w:rsidRDefault="00B4337B" w:rsidP="00B4337B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370F1EDB" w14:textId="136B783E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49" w:name="_Toc225494512"/>
      <w:r w:rsidR="00B854F9" w:rsidRPr="00161287">
        <w:rPr>
          <w:lang w:val="hu-HU"/>
        </w:rPr>
        <w:t>Kiemelt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komponensek</w:t>
      </w:r>
      <w:bookmarkEnd w:id="49"/>
    </w:p>
    <w:p w14:paraId="5A1F8EC6" w14:textId="0B177F5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Auth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formok</w:t>
      </w:r>
      <w:proofErr w:type="spellEnd"/>
    </w:p>
    <w:p w14:paraId="07B52C42" w14:textId="758154B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login-</w:t>
      </w:r>
      <w:proofErr w:type="spellStart"/>
      <w:r w:rsidRPr="00161287">
        <w:rPr>
          <w:lang w:val="hu-HU"/>
        </w:rPr>
        <w:t>form.tsx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signup-form.tsx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regisztrációt.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React</w:t>
      </w:r>
      <w:proofErr w:type="spellEnd"/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Hook</w:t>
      </w:r>
      <w:proofErr w:type="spellEnd"/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Form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zod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segítségével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így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hamar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visszajelzést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kap.</w:t>
      </w:r>
    </w:p>
    <w:p w14:paraId="4C6F89C9" w14:textId="314B0EF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jelszónál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ikon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mutatja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rejti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karaktereket,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proofErr w:type="gramStart"/>
      <w:r w:rsidRPr="00161287">
        <w:rPr>
          <w:lang w:val="hu-HU"/>
        </w:rPr>
        <w:t>tooltip</w:t>
      </w:r>
      <w:proofErr w:type="spellEnd"/>
      <w:r w:rsidR="006D430B" w:rsidRPr="00161287">
        <w:rPr>
          <w:lang w:val="hu-HU"/>
        </w:rPr>
        <w:t>(</w:t>
      </w:r>
      <w:proofErr w:type="gramEnd"/>
      <w:r w:rsidR="006D430B" w:rsidRPr="00161287">
        <w:rPr>
          <w:lang w:val="hu-HU"/>
        </w:rPr>
        <w:t>kis ikon)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Emellett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reCAPTCHA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megjelenik,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kéretlen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próbálkozások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segít.</w:t>
      </w:r>
    </w:p>
    <w:p w14:paraId="6E05CB7E" w14:textId="2D956A2D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Egyszerűsített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login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validációból</w:t>
      </w:r>
    </w:p>
    <w:p w14:paraId="1D32D5E1" w14:textId="306B5C12" w:rsidR="005B2A73" w:rsidRPr="00161287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export const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loginSchema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proofErr w:type="gram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z.object</w:t>
      </w:r>
      <w:proofErr w:type="spellEnd"/>
      <w:proofErr w:type="gram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username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().min(2),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email: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z.email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password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z.string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().min(8).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max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(21),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})</w:t>
      </w:r>
    </w:p>
    <w:p w14:paraId="4243D056" w14:textId="028BBF08" w:rsidR="005B2A73" w:rsidRPr="00161287" w:rsidRDefault="00B854F9" w:rsidP="004E1A77">
      <w:pPr>
        <w:rPr>
          <w:lang w:val="hu-HU"/>
        </w:rPr>
      </w:pPr>
      <w:proofErr w:type="spellStart"/>
      <w:r w:rsidRPr="00161287">
        <w:rPr>
          <w:lang w:val="hu-HU"/>
        </w:rPr>
        <w:t>Infinite</w:t>
      </w:r>
      <w:proofErr w:type="spellEnd"/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scroll</w:t>
      </w:r>
      <w:proofErr w:type="spellEnd"/>
    </w:p>
    <w:p w14:paraId="3E9C448A" w14:textId="0729F54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PostsFrame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useInfiniteQuery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megoldást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használja.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feed</w:t>
      </w:r>
      <w:proofErr w:type="spellEnd"/>
      <w:r w:rsidR="006D430B" w:rsidRPr="00161287">
        <w:rPr>
          <w:lang w:val="hu-HU"/>
        </w:rPr>
        <w:t>(főoldal)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görgetés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újabb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elemeket.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kényelmesebb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kíméli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BFE3F0C" w14:textId="034495DA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az</w:t>
      </w:r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infinite</w:t>
      </w:r>
      <w:proofErr w:type="spellEnd"/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scroll</w:t>
      </w:r>
      <w:proofErr w:type="spellEnd"/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megoldásból</w:t>
      </w:r>
    </w:p>
    <w:p w14:paraId="5272C7C7" w14:textId="7CAC30A9" w:rsidR="005B2A73" w:rsidRPr="00161287" w:rsidRDefault="004A54C6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const 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data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fetchNextPage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hasNextPage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} = </w:t>
      </w:r>
      <w:proofErr w:type="spellStart"/>
      <w:proofErr w:type="gramStart"/>
      <w:r w:rsidRPr="00161287">
        <w:rPr>
          <w:rFonts w:ascii="Courier New" w:eastAsia="Courier New" w:hAnsi="Courier New"/>
          <w:sz w:val="19"/>
          <w:lang w:val="hu-HU"/>
        </w:rPr>
        <w:t>useInfiniteQuery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sz w:val="19"/>
          <w:lang w:val="hu-HU"/>
        </w:rPr>
        <w:t>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queryKey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: ['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Posts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'],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queryFn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({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0 }) =&gt;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getPosts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({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page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pageParam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perPage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pagePer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}),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initialPageParam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: 0,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getNextPageParam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: 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lastPage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)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lastPage.nextCursor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>});</w:t>
      </w:r>
    </w:p>
    <w:p w14:paraId="1866F21D" w14:textId="5165516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Központi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típuskezelés</w:t>
      </w:r>
    </w:p>
    <w:p w14:paraId="40630DB0" w14:textId="4D6FADA1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lastRenderedPageBreak/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src</w:t>
      </w:r>
      <w:proofErr w:type="spellEnd"/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components</w:t>
      </w:r>
      <w:proofErr w:type="spellEnd"/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axios</w:t>
      </w:r>
      <w:proofErr w:type="spellEnd"/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Types.tsx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komment,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reakció,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kapcsolat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beállítás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típusai.</w:t>
      </w:r>
      <w:r w:rsidR="004E1A77" w:rsidRPr="00161287">
        <w:rPr>
          <w:lang w:val="hu-HU"/>
        </w:rPr>
        <w:t xml:space="preserve"> </w:t>
      </w:r>
      <w:r w:rsidR="00715178" w:rsidRPr="00161287">
        <w:rPr>
          <w:lang w:val="hu-HU"/>
        </w:rPr>
        <w:t xml:space="preserve">Igy, hogy ki lettek szervezve a típusok, </w:t>
      </w:r>
      <w:r w:rsidRPr="00161287">
        <w:rPr>
          <w:lang w:val="hu-HU"/>
        </w:rPr>
        <w:t>ugyanazokat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715178" w:rsidRPr="00161287">
        <w:rPr>
          <w:lang w:val="hu-HU"/>
        </w:rPr>
        <w:t>adatszerkezeteket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komponens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ugyanúgy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használni.</w:t>
      </w:r>
    </w:p>
    <w:p w14:paraId="3310F9E5" w14:textId="6DF43412" w:rsidR="005B2A73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központi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típusfájlból</w:t>
      </w:r>
    </w:p>
    <w:p w14:paraId="3F4F0487" w14:textId="01554979" w:rsidR="00715178" w:rsidRPr="00161287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 xml:space="preserve">export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interface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UserProfile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ID: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="00715178"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t xml:space="preserve">  USER_ID: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level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XP: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number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first_name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="00715178" w:rsidRPr="00161287">
        <w:rPr>
          <w:rFonts w:ascii="Courier New" w:eastAsia="Courier New" w:hAnsi="Courier New"/>
          <w:sz w:val="19"/>
          <w:lang w:val="hu-HU"/>
        </w:rPr>
        <w:t xml:space="preserve"> 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last_name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avatar_url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string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1A43B397" w14:textId="15501782" w:rsidR="00715178" w:rsidRPr="00161287" w:rsidRDefault="00715178" w:rsidP="00715178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161287">
        <w:rPr>
          <w:rFonts w:cs="Times New Roman"/>
          <w:szCs w:val="24"/>
          <w:lang w:val="hu-HU" w:eastAsia="hu-HU"/>
        </w:rPr>
        <w:t xml:space="preserve">Ez a </w:t>
      </w:r>
      <w:proofErr w:type="spellStart"/>
      <w:r w:rsidRPr="00161287">
        <w:rPr>
          <w:rFonts w:cs="Times New Roman"/>
          <w:szCs w:val="24"/>
          <w:lang w:val="hu-HU" w:eastAsia="hu-HU"/>
        </w:rPr>
        <w:t>UserProfile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161287">
        <w:rPr>
          <w:rFonts w:cs="Times New Roman"/>
          <w:szCs w:val="24"/>
          <w:lang w:val="hu-HU" w:eastAsia="hu-HU"/>
        </w:rPr>
        <w:t>profiladatokat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, és a </w:t>
      </w:r>
      <w:proofErr w:type="spellStart"/>
      <w:r w:rsidRPr="00161287">
        <w:rPr>
          <w:rFonts w:cs="Times New Roman"/>
          <w:szCs w:val="24"/>
          <w:lang w:val="hu-HU" w:eastAsia="hu-HU"/>
        </w:rPr>
        <w:t>TypeScript</w:t>
      </w:r>
      <w:proofErr w:type="spellEnd"/>
      <w:r w:rsidRPr="00161287">
        <w:rPr>
          <w:rFonts w:cs="Times New Roman"/>
          <w:szCs w:val="24"/>
          <w:lang w:val="hu-HU" w:eastAsia="hu-HU"/>
        </w:rPr>
        <w:t xml:space="preserve"> jelezzen, ha valami hiányzik vagy rossz típusú</w:t>
      </w:r>
      <w:r w:rsidR="00486705" w:rsidRPr="00161287">
        <w:rPr>
          <w:rFonts w:cs="Times New Roman"/>
          <w:szCs w:val="24"/>
          <w:lang w:val="hu-HU" w:eastAsia="hu-HU"/>
        </w:rPr>
        <w:t>.</w:t>
      </w:r>
    </w:p>
    <w:p w14:paraId="7CE88037" w14:textId="30BBFEE2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50" w:name="_Toc225494513"/>
      <w:r w:rsidR="00B854F9" w:rsidRPr="00161287">
        <w:rPr>
          <w:lang w:val="hu-HU"/>
        </w:rPr>
        <w:t>Frontend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környezeti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változók</w:t>
      </w:r>
      <w:bookmarkEnd w:id="50"/>
    </w:p>
    <w:p w14:paraId="7E8BAF58" w14:textId="3BF942A5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frontendnél</w:t>
      </w:r>
      <w:r w:rsidR="004E1A77" w:rsidRPr="00161287">
        <w:rPr>
          <w:lang w:val="hu-HU"/>
        </w:rPr>
        <w:t xml:space="preserve"> </w:t>
      </w:r>
      <w:proofErr w:type="gramStart"/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</w:t>
      </w:r>
      <w:proofErr w:type="spellStart"/>
      <w:r w:rsidRPr="00161287">
        <w:rPr>
          <w:lang w:val="hu-HU"/>
        </w:rPr>
        <w:t>env</w:t>
      </w:r>
      <w:proofErr w:type="gramEnd"/>
      <w:r w:rsidRPr="00161287">
        <w:rPr>
          <w:lang w:val="hu-HU"/>
        </w:rPr>
        <w:t>.example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konkrét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található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projektben: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</w:t>
      </w:r>
      <w:proofErr w:type="spellStart"/>
      <w:r w:rsidRPr="00161287">
        <w:rPr>
          <w:lang w:val="hu-HU"/>
        </w:rPr>
        <w:t>env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.</w:t>
      </w:r>
      <w:proofErr w:type="spellStart"/>
      <w:r w:rsidRPr="00161287">
        <w:rPr>
          <w:lang w:val="hu-HU"/>
        </w:rPr>
        <w:t>env.production</w:t>
      </w:r>
      <w:proofErr w:type="spellEnd"/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Mindkettőben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szerepel.</w:t>
      </w:r>
    </w:p>
    <w:p w14:paraId="4FD2BC6D" w14:textId="799D02AD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melyik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címre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küldje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kéréseket.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http://localhost:6769,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production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http://localhost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értékkel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szerepel.</w:t>
      </w:r>
    </w:p>
    <w:p w14:paraId="62938C5E" w14:textId="48EE2C3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src</w:t>
      </w:r>
      <w:proofErr w:type="spellEnd"/>
      <w:r w:rsidRPr="00161287">
        <w:rPr>
          <w:lang w:val="hu-HU"/>
        </w:rPr>
        <w:t>/</w:t>
      </w:r>
      <w:proofErr w:type="spellStart"/>
      <w:r w:rsidRPr="00161287">
        <w:rPr>
          <w:lang w:val="hu-HU"/>
        </w:rPr>
        <w:t>env.ts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VITE_APP_TITLE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változót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opcionálisan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elfogadja,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illetve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SERVER_URL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néven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opcionális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szerveroldali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értéket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definiál.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viszont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axiosClient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közvetlenül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VITE_API_URL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végzi.</w:t>
      </w:r>
    </w:p>
    <w:p w14:paraId="4BE14FCB" w14:textId="77777777" w:rsidR="008B1831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az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API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kliensből</w:t>
      </w:r>
    </w:p>
    <w:p w14:paraId="6CADDFD1" w14:textId="61AE2BE5" w:rsidR="005B2A73" w:rsidRPr="00161287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 xml:space="preserve">const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proofErr w:type="gramStart"/>
      <w:r w:rsidRPr="00161287">
        <w:rPr>
          <w:rFonts w:ascii="Courier New" w:eastAsia="Courier New" w:hAnsi="Courier New"/>
          <w:sz w:val="19"/>
          <w:lang w:val="hu-HU"/>
        </w:rPr>
        <w:t>import.meta.env.VITE</w:t>
      </w:r>
      <w:proofErr w:type="gramEnd"/>
      <w:r w:rsidRPr="00161287">
        <w:rPr>
          <w:rFonts w:ascii="Courier New" w:eastAsia="Courier New" w:hAnsi="Courier New"/>
          <w:sz w:val="19"/>
          <w:lang w:val="hu-HU"/>
        </w:rPr>
        <w:t>_API_URL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export const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JsonClient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axios.create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lastRenderedPageBreak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baseURL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withCredentials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: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true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  <w:t>})</w:t>
      </w:r>
    </w:p>
    <w:p w14:paraId="60B7672C" w14:textId="4406F94A" w:rsidR="008B1831" w:rsidRPr="00161287" w:rsidRDefault="00B834FD" w:rsidP="00B834FD">
      <w:pPr>
        <w:spacing w:after="0"/>
        <w:rPr>
          <w:rFonts w:eastAsia="Courier New" w:cs="Times New Roman"/>
          <w:szCs w:val="24"/>
          <w:lang w:val="hu-HU"/>
        </w:rPr>
      </w:pPr>
      <w:r w:rsidRPr="00161287">
        <w:rPr>
          <w:rFonts w:cs="Times New Roman"/>
          <w:szCs w:val="24"/>
          <w:lang w:val="hu-HU"/>
        </w:rPr>
        <w:t xml:space="preserve">Ez a kódrészlet létrehoz egy közös </w:t>
      </w:r>
      <w:proofErr w:type="spellStart"/>
      <w:r w:rsidRPr="00161287">
        <w:rPr>
          <w:rFonts w:cs="Times New Roman"/>
          <w:szCs w:val="24"/>
          <w:lang w:val="hu-HU"/>
        </w:rPr>
        <w:t>Axios</w:t>
      </w:r>
      <w:proofErr w:type="spellEnd"/>
      <w:r w:rsidRPr="00161287">
        <w:rPr>
          <w:rFonts w:cs="Times New Roman"/>
          <w:szCs w:val="24"/>
          <w:lang w:val="hu-HU"/>
        </w:rPr>
        <w:t xml:space="preserve"> klienst, amely a </w:t>
      </w:r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VITE_API_URL</w:t>
      </w:r>
      <w:r w:rsidRPr="00161287">
        <w:rPr>
          <w:rFonts w:cs="Times New Roman"/>
          <w:szCs w:val="24"/>
          <w:lang w:val="hu-HU"/>
        </w:rPr>
        <w:t xml:space="preserve"> környezeti változóban megadott backend címet használja alapértelmezett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baseURL</w:t>
      </w:r>
      <w:proofErr w:type="spellEnd"/>
      <w:r w:rsidRPr="00161287">
        <w:rPr>
          <w:rFonts w:cs="Times New Roman"/>
          <w:szCs w:val="24"/>
          <w:lang w:val="hu-HU"/>
        </w:rPr>
        <w:t xml:space="preserve">-ként. A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withCredentials</w:t>
      </w:r>
      <w:proofErr w:type="spellEnd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 xml:space="preserve">: </w:t>
      </w:r>
      <w:proofErr w:type="spellStart"/>
      <w:r w:rsidRPr="00161287">
        <w:rPr>
          <w:rStyle w:val="HTML-kd"/>
          <w:rFonts w:ascii="Times New Roman" w:hAnsi="Times New Roman" w:cs="Times New Roman"/>
          <w:sz w:val="24"/>
          <w:szCs w:val="24"/>
          <w:lang w:val="hu-HU"/>
        </w:rPr>
        <w:t>true</w:t>
      </w:r>
      <w:proofErr w:type="spellEnd"/>
      <w:r w:rsidRPr="00161287">
        <w:rPr>
          <w:rFonts w:cs="Times New Roman"/>
          <w:szCs w:val="24"/>
          <w:lang w:val="hu-HU"/>
        </w:rPr>
        <w:t xml:space="preserve"> beállítás azt jelenti, hogy a böngésző a kérésekkel együtt a </w:t>
      </w:r>
      <w:proofErr w:type="gramStart"/>
      <w:r w:rsidRPr="00161287">
        <w:rPr>
          <w:rFonts w:cs="Times New Roman"/>
          <w:szCs w:val="24"/>
          <w:lang w:val="hu-HU"/>
        </w:rPr>
        <w:t>sütiket</w:t>
      </w:r>
      <w:proofErr w:type="gramEnd"/>
      <w:r w:rsidRPr="00161287">
        <w:rPr>
          <w:rFonts w:cs="Times New Roman"/>
          <w:szCs w:val="24"/>
          <w:lang w:val="hu-HU"/>
        </w:rPr>
        <w:t xml:space="preserve"> és más hitelesítési adatokat is elküldi. Az alkalmazás így minden API-hívást egységesen, ugyanazzal a beállítással tud indítani.</w:t>
      </w:r>
    </w:p>
    <w:p w14:paraId="2EF28C8D" w14:textId="0430E8C6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t xml:space="preserve"> </w:t>
      </w:r>
      <w:bookmarkStart w:id="51" w:name="_Toc225494514"/>
      <w:r w:rsidR="00B854F9" w:rsidRPr="00161287">
        <w:rPr>
          <w:lang w:val="hu-HU"/>
        </w:rPr>
        <w:t>Asztali</w:t>
      </w:r>
      <w:r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adminpanel</w:t>
      </w:r>
      <w:bookmarkEnd w:id="51"/>
      <w:proofErr w:type="spellEnd"/>
    </w:p>
    <w:p w14:paraId="2A06B918" w14:textId="729416BF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WPF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alapú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tartalmaz.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plusz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önálló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alkalmazás,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amelyben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gyorsabban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fiókokat.</w:t>
      </w:r>
    </w:p>
    <w:p w14:paraId="5EF78637" w14:textId="2E43A4B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tartalomrészre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oszlik.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főoldal,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adminok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közé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váltani.</w:t>
      </w:r>
      <w:r w:rsidR="004E1A77" w:rsidRPr="00161287">
        <w:rPr>
          <w:lang w:val="hu-HU"/>
        </w:rPr>
        <w:t xml:space="preserve"> </w:t>
      </w:r>
      <w:r w:rsidR="00B834FD" w:rsidRPr="00161287">
        <w:rPr>
          <w:lang w:val="hu-HU"/>
        </w:rPr>
        <w:t xml:space="preserve">Az </w:t>
      </w:r>
      <w:proofErr w:type="spellStart"/>
      <w:r w:rsidR="00B834FD" w:rsidRPr="00161287">
        <w:rPr>
          <w:lang w:val="hu-HU"/>
        </w:rPr>
        <w:t>admin</w:t>
      </w:r>
      <w:proofErr w:type="spellEnd"/>
      <w:r w:rsidR="00B834FD" w:rsidRPr="00161287">
        <w:rPr>
          <w:lang w:val="hu-HU"/>
        </w:rPr>
        <w:t xml:space="preserve"> így szinte minden adathoz </w:t>
      </w:r>
      <w:proofErr w:type="gramStart"/>
      <w:r w:rsidR="00B834FD" w:rsidRPr="00161287">
        <w:rPr>
          <w:lang w:val="hu-HU"/>
        </w:rPr>
        <w:t>hozzáfér</w:t>
      </w:r>
      <w:proofErr w:type="gramEnd"/>
      <w:r w:rsidR="00B834FD" w:rsidRPr="00161287">
        <w:rPr>
          <w:lang w:val="hu-HU"/>
        </w:rPr>
        <w:t xml:space="preserve"> amit kezelni is tud tetszése szerint</w:t>
      </w:r>
      <w:r w:rsidRPr="00161287">
        <w:rPr>
          <w:lang w:val="hu-HU"/>
        </w:rPr>
        <w:t>.</w:t>
      </w:r>
    </w:p>
    <w:p w14:paraId="3DF578E1" w14:textId="269D9979" w:rsidR="005B2A73" w:rsidRPr="00161287" w:rsidRDefault="00B854F9" w:rsidP="00161287">
      <w:pPr>
        <w:pStyle w:val="Cmsor2"/>
        <w:rPr>
          <w:lang w:val="hu-HU"/>
        </w:rPr>
      </w:pPr>
      <w:bookmarkStart w:id="52" w:name="_Toc225494516"/>
      <w:r w:rsidRPr="00161287">
        <w:rPr>
          <w:lang w:val="hu-HU"/>
        </w:rPr>
        <w:t>Körbevezetés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felhasználónak</w:t>
      </w:r>
      <w:bookmarkEnd w:id="52"/>
    </w:p>
    <w:p w14:paraId="0D2B26CF" w14:textId="70290F32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program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ablakkal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indul.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felhasználónévvel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jelszóval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belépni.</w:t>
      </w:r>
    </w:p>
    <w:p w14:paraId="4B7C8939" w14:textId="78B785FD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Sikeres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belépés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után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megnyílik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főablak.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navigációs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éppen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kiválasztott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töltődik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be.</w:t>
      </w:r>
    </w:p>
    <w:p w14:paraId="03A92820" w14:textId="2AEFEB04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listázás,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kijelölés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szerkesztés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érhető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hasonlóan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átnézni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tartalmakat.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Hirdetések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oldalon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reklámok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kezelhetők.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menü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fogja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össze.</w:t>
      </w:r>
    </w:p>
    <w:p w14:paraId="0B7513FE" w14:textId="01658913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53" w:name="_Toc225494517"/>
      <w:r w:rsidR="00B854F9" w:rsidRPr="00161287">
        <w:rPr>
          <w:lang w:val="hu-HU"/>
        </w:rPr>
        <w:t>Hogyan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jelenik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meg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MVVM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minta?</w:t>
      </w:r>
      <w:bookmarkEnd w:id="53"/>
    </w:p>
    <w:p w14:paraId="258CABE0" w14:textId="1D1C7AC1" w:rsidR="005B2A73" w:rsidRPr="00161287" w:rsidRDefault="005A0923" w:rsidP="00B834FD">
      <w:pPr>
        <w:spacing w:after="0"/>
        <w:rPr>
          <w:lang w:val="hu-HU"/>
        </w:rPr>
      </w:pPr>
      <w:r w:rsidRPr="00161287">
        <w:rPr>
          <w:lang w:val="hu-HU"/>
        </w:rPr>
        <w:t xml:space="preserve">Az asztali </w:t>
      </w:r>
      <w:proofErr w:type="spellStart"/>
      <w:r w:rsidRPr="00161287">
        <w:rPr>
          <w:lang w:val="hu-HU"/>
        </w:rPr>
        <w:t>adminfelületen</w:t>
      </w:r>
      <w:proofErr w:type="spellEnd"/>
      <w:r w:rsidRPr="00161287">
        <w:rPr>
          <w:lang w:val="hu-HU"/>
        </w:rPr>
        <w:t xml:space="preserve"> az </w:t>
      </w:r>
      <w:r w:rsidR="00B854F9" w:rsidRPr="00161287">
        <w:rPr>
          <w:lang w:val="hu-HU"/>
        </w:rPr>
        <w:t>MVVM</w:t>
      </w:r>
      <w:r w:rsidRPr="00161287">
        <w:rPr>
          <w:lang w:val="hu-HU"/>
        </w:rPr>
        <w:t xml:space="preserve"> projektstruktúrát alkalmaztuk</w:t>
      </w:r>
      <w:r w:rsidR="00B854F9"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View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XAML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felület,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MainWindow.xaml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UsersView.xaml</w:t>
      </w:r>
      <w:proofErr w:type="spellEnd"/>
      <w:r w:rsidR="00B854F9"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ViewModel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rétegben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találhatók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MainViewModel</w:t>
      </w:r>
      <w:proofErr w:type="spellEnd"/>
      <w:r w:rsidR="00B854F9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UsersViewModel</w:t>
      </w:r>
      <w:proofErr w:type="spellEnd"/>
      <w:r w:rsidR="00B854F9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PostsViewModel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más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hasonló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osztályok.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Model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réteg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írja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adatokat,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például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UserModel</w:t>
      </w:r>
      <w:proofErr w:type="spellEnd"/>
      <w:r w:rsidR="00B854F9"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PostModel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AdvertisementModel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formában.</w:t>
      </w:r>
    </w:p>
    <w:p w14:paraId="20AA777C" w14:textId="3ED41449" w:rsidR="005B2A73" w:rsidRPr="00161287" w:rsidRDefault="00B854F9" w:rsidP="00B834FD">
      <w:pPr>
        <w:spacing w:after="0"/>
        <w:rPr>
          <w:lang w:val="hu-HU"/>
        </w:rPr>
      </w:pPr>
      <w:r w:rsidRPr="00161287">
        <w:rPr>
          <w:lang w:val="hu-HU"/>
        </w:rPr>
        <w:lastRenderedPageBreak/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View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maga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intézi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üzleti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logikát.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Inkább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ViewModelhez</w:t>
      </w:r>
      <w:proofErr w:type="spellEnd"/>
      <w:r w:rsidRPr="00161287">
        <w:rPr>
          <w:lang w:val="hu-HU"/>
        </w:rPr>
        <w:t>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ViewModel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parancsokat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tulajdonságokat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hívásokat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pedig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service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osztályok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végzik.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Ettől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rendezett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kód.</w:t>
      </w:r>
    </w:p>
    <w:p w14:paraId="46B691FC" w14:textId="314D236B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főablakból</w:t>
      </w:r>
    </w:p>
    <w:p w14:paraId="7A78F459" w14:textId="1BABE819" w:rsidR="005B2A73" w:rsidRPr="00161287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proofErr w:type="gramStart"/>
      <w:r w:rsidRPr="00161287">
        <w:rPr>
          <w:rFonts w:ascii="Courier New" w:eastAsia="Courier New" w:hAnsi="Courier New"/>
          <w:sz w:val="19"/>
          <w:lang w:val="hu-HU"/>
        </w:rPr>
        <w:t>viewModel:MainViewModel</w:t>
      </w:r>
      <w:proofErr w:type="spellEnd"/>
      <w:proofErr w:type="gramEnd"/>
      <w:r w:rsidRPr="00161287">
        <w:rPr>
          <w:rFonts w:ascii="Courier New" w:eastAsia="Courier New" w:hAnsi="Courier New"/>
          <w:sz w:val="19"/>
          <w:lang w:val="hu-HU"/>
        </w:rPr>
        <w:t xml:space="preserve"> /&gt;</w:t>
      </w:r>
      <w:r w:rsidRPr="00161287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Window.DataContext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&gt;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  <w:t>&lt;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DataType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={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x:Type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viewModel:UsersViewModel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}&gt;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&lt;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local:UsersView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/&gt;</w:t>
      </w:r>
      <w:r w:rsidRPr="00161287">
        <w:rPr>
          <w:rFonts w:ascii="Courier New" w:eastAsia="Courier New" w:hAnsi="Courier New"/>
          <w:sz w:val="19"/>
          <w:lang w:val="hu-HU"/>
        </w:rPr>
        <w:br/>
        <w:t>&lt;/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DataTemplate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&gt;</w:t>
      </w:r>
    </w:p>
    <w:p w14:paraId="0D42F764" w14:textId="487E5D04" w:rsidR="003F5AC5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fenti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ViewModelhez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kötődik,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ViewModel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típusa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alapján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cserélődnek.</w:t>
      </w:r>
    </w:p>
    <w:p w14:paraId="43EF257F" w14:textId="07A7B284" w:rsidR="005B2A73" w:rsidRPr="00161287" w:rsidRDefault="003F5AC5" w:rsidP="003F5AC5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5D1970F2" w14:textId="7A9D41D4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lastRenderedPageBreak/>
        <w:t>Részlet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a</w:t>
      </w:r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UsersViewModelből</w:t>
      </w:r>
      <w:proofErr w:type="spellEnd"/>
    </w:p>
    <w:p w14:paraId="4158F240" w14:textId="3710AA61" w:rsidR="005B2A73" w:rsidRPr="00161287" w:rsidRDefault="002313AB" w:rsidP="004A54C6">
      <w:pPr>
        <w:shd w:val="clear" w:color="auto" w:fill="F2F2F2" w:themeFill="background1" w:themeFillShade="F2"/>
        <w:jc w:val="left"/>
        <w:rPr>
          <w:lang w:val="hu-HU"/>
        </w:rPr>
      </w:pPr>
      <w:proofErr w:type="spellStart"/>
      <w:r w:rsidRPr="00161287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proofErr w:type="gramStart"/>
      <w:r w:rsidRPr="00161287">
        <w:rPr>
          <w:rFonts w:ascii="Courier New" w:eastAsia="Courier New" w:hAnsi="Courier New"/>
          <w:sz w:val="19"/>
          <w:lang w:val="hu-HU"/>
        </w:rPr>
        <w:t>UsersViewModel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sz w:val="19"/>
          <w:lang w:val="hu-HU"/>
        </w:rPr>
        <w:t>)</w:t>
      </w:r>
      <w:r w:rsidRPr="00161287">
        <w:rPr>
          <w:rFonts w:ascii="Courier New" w:eastAsia="Courier New" w:hAnsi="Courier New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_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UserApiService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Users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ObservableCollection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&lt;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UserModel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&gt;();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RefreshCommand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());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DeleteUserCommand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DeleteSelectedUserAsync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!= null);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SaveUserCommand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ViewModelCommand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o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await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SaveSelectedUserAsync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(), o =&gt;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SelectedUser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!= null);</w:t>
      </w:r>
      <w:r w:rsidRPr="00161287">
        <w:rPr>
          <w:rFonts w:ascii="Courier New" w:eastAsia="Courier New" w:hAnsi="Courier New"/>
          <w:sz w:val="19"/>
          <w:lang w:val="hu-HU"/>
        </w:rPr>
        <w:br/>
        <w:t xml:space="preserve">    _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LoadUsersAsync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0C525F23" w14:textId="5947E3B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Ebben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gombokhoz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parancsok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tartoznak,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lista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ObservableCollection</w:t>
      </w:r>
      <w:proofErr w:type="spellEnd"/>
      <w:r w:rsidR="005A0923" w:rsidRPr="00161287">
        <w:rPr>
          <w:lang w:val="hu-HU"/>
        </w:rPr>
        <w:t>-</w:t>
      </w:r>
      <w:r w:rsidRPr="00161287">
        <w:rPr>
          <w:lang w:val="hu-HU"/>
        </w:rPr>
        <w:t>ben,</w:t>
      </w:r>
      <w:r w:rsidR="004E1A77" w:rsidRPr="00161287">
        <w:rPr>
          <w:lang w:val="hu-HU"/>
        </w:rPr>
        <w:t xml:space="preserve"> </w:t>
      </w:r>
      <w:r w:rsidR="005A0923" w:rsidRPr="00161287">
        <w:rPr>
          <w:lang w:val="hu-HU"/>
        </w:rPr>
        <w:t>valamint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betöltés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metódussal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történik.</w:t>
      </w:r>
    </w:p>
    <w:p w14:paraId="4F188C0B" w14:textId="373AA8AA" w:rsidR="005B2A73" w:rsidRPr="00161287" w:rsidRDefault="004E1A77" w:rsidP="00161287">
      <w:pPr>
        <w:pStyle w:val="Cmsor2"/>
        <w:rPr>
          <w:lang w:val="hu-HU"/>
        </w:rPr>
      </w:pPr>
      <w:r w:rsidRPr="00161287">
        <w:rPr>
          <w:lang w:val="hu-HU"/>
        </w:rPr>
        <w:t xml:space="preserve"> </w:t>
      </w:r>
      <w:bookmarkStart w:id="54" w:name="_Toc225494518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adminpanelben</w:t>
      </w:r>
      <w:bookmarkEnd w:id="54"/>
      <w:proofErr w:type="spellEnd"/>
    </w:p>
    <w:p w14:paraId="7BC16306" w14:textId="08836D1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adminpanelhez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tartozik.</w:t>
      </w:r>
      <w:r w:rsidR="003F5AC5" w:rsidRPr="00161287">
        <w:rPr>
          <w:lang w:val="hu-HU"/>
        </w:rPr>
        <w:t xml:space="preserve"> Ezzel elválasztva a lényeges </w:t>
      </w:r>
      <w:r w:rsidR="005A0923" w:rsidRPr="00161287">
        <w:rPr>
          <w:lang w:val="hu-HU"/>
        </w:rPr>
        <w:t>projekttől</w:t>
      </w:r>
      <w:r w:rsidR="003F5AC5" w:rsidRPr="00161287">
        <w:rPr>
          <w:lang w:val="hu-HU"/>
        </w:rPr>
        <w:t>.</w:t>
      </w:r>
    </w:p>
    <w:p w14:paraId="4500E600" w14:textId="4D1EE57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alábbi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példákból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egyszerű,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egységtesztek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készültek.</w:t>
      </w:r>
    </w:p>
    <w:p w14:paraId="4E845B8D" w14:textId="30E5F59F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1.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LoginViewModel</w:t>
      </w:r>
      <w:proofErr w:type="spellEnd"/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49A917A9" w14:textId="2B5FD060" w:rsidR="002120A7" w:rsidRPr="00161287" w:rsidRDefault="002120A7" w:rsidP="004A54C6">
      <w:pPr>
        <w:shd w:val="clear" w:color="auto" w:fill="F2F2F2" w:themeFill="background1" w:themeFillShade="F2"/>
        <w:jc w:val="left"/>
        <w:rPr>
          <w:lang w:val="hu-HU"/>
        </w:rPr>
      </w:pPr>
      <w:r w:rsidRPr="00161287">
        <w:rPr>
          <w:rFonts w:ascii="Courier New" w:eastAsia="Courier New" w:hAnsi="Courier New"/>
          <w:sz w:val="19"/>
          <w:lang w:val="hu-HU"/>
        </w:rPr>
        <w:t>[Test]</w:t>
      </w:r>
      <w:r w:rsidRPr="00161287">
        <w:rPr>
          <w:rFonts w:ascii="Courier New" w:eastAsia="Courier New" w:hAnsi="Courier New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public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void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LoginCommand_CanExecute_True_</w:t>
      </w:r>
      <w:proofErr w:type="gramStart"/>
      <w:r w:rsidRPr="00161287">
        <w:rPr>
          <w:rFonts w:ascii="Courier New" w:eastAsia="Courier New" w:hAnsi="Courier New"/>
          <w:sz w:val="19"/>
          <w:lang w:val="hu-HU"/>
        </w:rPr>
        <w:t>WhenUsernameAndPasswordValid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sz w:val="19"/>
          <w:lang w:val="hu-HU"/>
        </w:rPr>
        <w:t>)</w:t>
      </w:r>
      <w:r w:rsidRPr="00161287">
        <w:rPr>
          <w:rFonts w:ascii="Courier New" w:eastAsia="Courier New" w:hAnsi="Courier New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 xml:space="preserve">var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vm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LoginViewModel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{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Username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admin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,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Password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SecureStringHelper.Create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(123456)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F2088D" w:rsidRPr="00161287">
        <w:rPr>
          <w:rFonts w:ascii="Courier New" w:eastAsia="Courier New" w:hAnsi="Courier New"/>
          <w:sz w:val="19"/>
          <w:lang w:val="hu-HU"/>
        </w:rPr>
        <w:tab/>
      </w:r>
      <w:r w:rsidRPr="00161287">
        <w:rPr>
          <w:rFonts w:ascii="Courier New" w:eastAsia="Courier New" w:hAnsi="Courier New"/>
          <w:sz w:val="19"/>
          <w:lang w:val="hu-HU"/>
        </w:rPr>
        <w:t>};</w:t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Pr="00161287">
        <w:rPr>
          <w:rFonts w:ascii="Courier New" w:eastAsia="Courier New" w:hAnsi="Courier New"/>
          <w:sz w:val="19"/>
          <w:lang w:val="hu-HU"/>
        </w:rPr>
        <w:br/>
      </w:r>
      <w:r w:rsidR="00BF59DC" w:rsidRPr="00161287">
        <w:rPr>
          <w:rFonts w:ascii="Courier New" w:eastAsia="Courier New" w:hAnsi="Courier New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Assert.That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vm.LoginCommand.CanExecute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 xml:space="preserve">(null), </w:t>
      </w:r>
      <w:proofErr w:type="spellStart"/>
      <w:r w:rsidRPr="00161287">
        <w:rPr>
          <w:rFonts w:ascii="Courier New" w:eastAsia="Courier New" w:hAnsi="Courier New"/>
          <w:sz w:val="19"/>
          <w:lang w:val="hu-HU"/>
        </w:rPr>
        <w:t>Is.True</w:t>
      </w:r>
      <w:proofErr w:type="spellEnd"/>
      <w:r w:rsidRPr="00161287">
        <w:rPr>
          <w:rFonts w:ascii="Courier New" w:eastAsia="Courier New" w:hAnsi="Courier New"/>
          <w:sz w:val="19"/>
          <w:lang w:val="hu-HU"/>
        </w:rPr>
        <w:t>);</w:t>
      </w:r>
      <w:r w:rsidRPr="00161287">
        <w:rPr>
          <w:rFonts w:ascii="Courier New" w:eastAsia="Courier New" w:hAnsi="Courier New"/>
          <w:sz w:val="19"/>
          <w:lang w:val="hu-HU"/>
        </w:rPr>
        <w:br/>
        <w:t>}</w:t>
      </w:r>
    </w:p>
    <w:p w14:paraId="4F8A9DB6" w14:textId="4F5B600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ellenőrzi,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bejelentkezés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gomb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akkor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legyen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használható,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szükséges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</w:p>
    <w:p w14:paraId="13D11E65" w14:textId="6692500C" w:rsidR="005B2A73" w:rsidRPr="00161287" w:rsidRDefault="00B854F9" w:rsidP="004E1A77">
      <w:pPr>
        <w:rPr>
          <w:b/>
          <w:lang w:val="hu-HU"/>
        </w:rPr>
      </w:pPr>
      <w:r w:rsidRPr="00161287">
        <w:rPr>
          <w:b/>
          <w:lang w:val="hu-HU"/>
        </w:rPr>
        <w:t>2.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ApiClient</w:t>
      </w:r>
      <w:proofErr w:type="spellEnd"/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7A777CE2" w14:textId="0909B81F" w:rsidR="002120A7" w:rsidRPr="0016128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lastRenderedPageBreak/>
        <w:t>[Test]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NormalizeImageUrl_RelativeCloudPath_</w:t>
      </w:r>
      <w:proofErr w:type="gram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BuildsAbsoluteUrl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ApiClient.NormalizeImageUrl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(/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cloud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/test.png);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(https://mihirunk.hu/cloud/test.png));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601AB2C3" w14:textId="2CCC5D4A" w:rsidR="005B2A73" w:rsidRPr="00161287" w:rsidRDefault="005A0923" w:rsidP="004E1A77">
      <w:pPr>
        <w:rPr>
          <w:lang w:val="hu-HU"/>
        </w:rPr>
      </w:pPr>
      <w:r w:rsidRPr="00161287">
        <w:rPr>
          <w:lang w:val="hu-HU"/>
        </w:rPr>
        <w:t>A</w:t>
      </w:r>
      <w:r w:rsidR="00B854F9" w:rsidRPr="00161287">
        <w:rPr>
          <w:lang w:val="hu-HU"/>
        </w:rPr>
        <w:t>z</w:t>
      </w:r>
      <w:r w:rsidR="004E1A77" w:rsidRPr="00161287">
        <w:rPr>
          <w:lang w:val="hu-HU"/>
        </w:rPr>
        <w:t xml:space="preserve"> </w:t>
      </w:r>
      <w:proofErr w:type="spellStart"/>
      <w:r w:rsidR="00B854F9" w:rsidRPr="00161287">
        <w:rPr>
          <w:lang w:val="hu-HU"/>
        </w:rPr>
        <w:t>adminpanel</w:t>
      </w:r>
      <w:proofErr w:type="spellEnd"/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képeket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kezel,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fontos,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relatív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útvonalból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helyes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cím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legyen</w:t>
      </w:r>
      <w:r w:rsidRPr="00161287">
        <w:rPr>
          <w:lang w:val="hu-HU"/>
        </w:rPr>
        <w:t xml:space="preserve"> kiolvasva</w:t>
      </w:r>
      <w:r w:rsidR="00B854F9" w:rsidRPr="00161287">
        <w:rPr>
          <w:lang w:val="hu-HU"/>
        </w:rPr>
        <w:t>.</w:t>
      </w:r>
    </w:p>
    <w:p w14:paraId="7B48D1E1" w14:textId="20F1E70D" w:rsidR="005B2A73" w:rsidRPr="00161287" w:rsidRDefault="00B854F9" w:rsidP="004E1A77">
      <w:pPr>
        <w:rPr>
          <w:lang w:val="hu-HU"/>
        </w:rPr>
      </w:pPr>
      <w:r w:rsidRPr="00161287">
        <w:rPr>
          <w:b/>
          <w:lang w:val="hu-HU"/>
        </w:rPr>
        <w:t>3.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példa</w:t>
      </w:r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-</w:t>
      </w:r>
      <w:r w:rsidR="004E1A77" w:rsidRPr="00161287">
        <w:rPr>
          <w:b/>
          <w:lang w:val="hu-HU"/>
        </w:rPr>
        <w:t xml:space="preserve"> </w:t>
      </w:r>
      <w:proofErr w:type="spellStart"/>
      <w:r w:rsidRPr="00161287">
        <w:rPr>
          <w:b/>
          <w:lang w:val="hu-HU"/>
        </w:rPr>
        <w:t>Converter</w:t>
      </w:r>
      <w:proofErr w:type="spellEnd"/>
      <w:r w:rsidR="004E1A77" w:rsidRPr="00161287">
        <w:rPr>
          <w:b/>
          <w:lang w:val="hu-HU"/>
        </w:rPr>
        <w:t xml:space="preserve"> </w:t>
      </w:r>
      <w:r w:rsidRPr="00161287">
        <w:rPr>
          <w:b/>
          <w:lang w:val="hu-HU"/>
        </w:rPr>
        <w:t>teszt</w:t>
      </w:r>
    </w:p>
    <w:p w14:paraId="62CA6440" w14:textId="2DD5A675" w:rsidR="005B2A73" w:rsidRPr="00161287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  <w:lang w:val="hu-HU"/>
        </w:rPr>
      </w:pP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[Test]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public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void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BoolToVisibilityConverter_True_</w:t>
      </w:r>
      <w:proofErr w:type="gram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ReturnsVisible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gram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{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converter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new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BoolToVisibilityConverter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var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 =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converter.Convert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true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typeof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Visibility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), null!,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CultureInfo.InvariantCulture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</w:r>
      <w:r w:rsidR="00384DFF" w:rsidRPr="00161287">
        <w:rPr>
          <w:rFonts w:ascii="Courier New" w:eastAsia="Courier New" w:hAnsi="Courier New"/>
          <w:color w:val="000000" w:themeColor="text1"/>
          <w:sz w:val="19"/>
          <w:lang w:val="hu-HU"/>
        </w:rPr>
        <w:tab/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Assert.That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result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 xml:space="preserve">, 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Is.EqualTo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(</w:t>
      </w:r>
      <w:proofErr w:type="spellStart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Visibility.Visible</w:t>
      </w:r>
      <w:proofErr w:type="spellEnd"/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t>));</w:t>
      </w:r>
      <w:r w:rsidRPr="00161287">
        <w:rPr>
          <w:rFonts w:ascii="Courier New" w:eastAsia="Courier New" w:hAnsi="Courier New"/>
          <w:color w:val="000000" w:themeColor="text1"/>
          <w:sz w:val="19"/>
          <w:lang w:val="hu-HU"/>
        </w:rPr>
        <w:br/>
        <w:t>}</w:t>
      </w:r>
    </w:p>
    <w:p w14:paraId="0974DA13" w14:textId="7D5C1931" w:rsidR="0003042A" w:rsidRPr="00161287" w:rsidRDefault="005A0923" w:rsidP="004E1A77">
      <w:pPr>
        <w:rPr>
          <w:lang w:val="hu-HU"/>
        </w:rPr>
      </w:pPr>
      <w:r w:rsidRPr="00161287">
        <w:rPr>
          <w:lang w:val="hu-HU"/>
        </w:rPr>
        <w:t>Itt 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teszt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megmutatja,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apróbb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felületi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segédosztályok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kaptak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ellenőrzést.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Ettől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kevesebb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apró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UI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hiba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marad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="00B854F9" w:rsidRPr="00161287">
        <w:rPr>
          <w:lang w:val="hu-HU"/>
        </w:rPr>
        <w:t>programban.</w:t>
      </w:r>
    </w:p>
    <w:p w14:paraId="089E4CC0" w14:textId="4B38B108" w:rsidR="005B2A73" w:rsidRPr="00161287" w:rsidRDefault="0003042A" w:rsidP="0003042A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6BF661EE" w14:textId="53E84AB0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5" w:name="_Toc225494519"/>
      <w:r w:rsidR="00B854F9" w:rsidRPr="00161287">
        <w:rPr>
          <w:lang w:val="hu-HU"/>
        </w:rPr>
        <w:t>Tesztelés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összefoglalása</w:t>
      </w:r>
      <w:bookmarkEnd w:id="55"/>
    </w:p>
    <w:p w14:paraId="6617D468" w14:textId="3DB4AAE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szinten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megjelenik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integrációs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jellegű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vannak.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adminpanelnél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egységtesztek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láthatók.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csomagban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Vitest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tehát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kliens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oldali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teszteléshez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alap.</w:t>
      </w:r>
    </w:p>
    <w:p w14:paraId="3B3C77D1" w14:textId="74CB030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tesztekből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látszik,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csak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eseteket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próbálj</w:t>
      </w:r>
      <w:r w:rsidR="005A0923" w:rsidRPr="00161287">
        <w:rPr>
          <w:lang w:val="hu-HU"/>
        </w:rPr>
        <w:t>uk ki</w:t>
      </w:r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hanem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hibás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bemeneteket,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hiányzó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tokent</w:t>
      </w:r>
      <w:proofErr w:type="spellEnd"/>
      <w:r w:rsidRPr="00161287">
        <w:rPr>
          <w:lang w:val="hu-HU"/>
        </w:rPr>
        <w:t>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rossz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állapotot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apróbb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segédlogikákat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161287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Mivel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161287" w:rsidRDefault="00B854F9" w:rsidP="0033465C">
            <w:pPr>
              <w:jc w:val="center"/>
              <w:rPr>
                <w:lang w:val="hu-HU"/>
              </w:rPr>
            </w:pPr>
            <w:r w:rsidRPr="00161287">
              <w:rPr>
                <w:b/>
                <w:lang w:val="hu-HU"/>
              </w:rPr>
              <w:t>Mire</w:t>
            </w:r>
            <w:r w:rsidR="004E1A77" w:rsidRPr="00161287">
              <w:rPr>
                <w:b/>
                <w:lang w:val="hu-HU"/>
              </w:rPr>
              <w:t xml:space="preserve"> </w:t>
            </w:r>
            <w:r w:rsidRPr="00161287">
              <w:rPr>
                <w:b/>
                <w:lang w:val="hu-HU"/>
              </w:rPr>
              <w:t>jó</w:t>
            </w:r>
          </w:p>
        </w:tc>
      </w:tr>
      <w:tr w:rsidR="002268C5" w:rsidRPr="00161287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Jest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+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útvonalak,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auth</w:t>
            </w:r>
            <w:proofErr w:type="spellEnd"/>
            <w:r w:rsidRPr="00161287">
              <w:rPr>
                <w:lang w:val="hu-HU"/>
              </w:rPr>
              <w:t>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állapotok,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válaszkódok</w:t>
            </w:r>
          </w:p>
        </w:tc>
      </w:tr>
      <w:tr w:rsidR="002268C5" w:rsidRPr="00161287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r w:rsidRPr="00161287">
              <w:rPr>
                <w:lang w:val="hu-HU"/>
              </w:rPr>
              <w:t>segédfüggvények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komponensek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vizsgálata</w:t>
            </w:r>
          </w:p>
        </w:tc>
      </w:tr>
      <w:tr w:rsidR="002268C5" w:rsidRPr="00161287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NUnit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+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161287" w:rsidRDefault="00B854F9" w:rsidP="0033465C">
            <w:pPr>
              <w:spacing w:after="0"/>
              <w:jc w:val="center"/>
              <w:rPr>
                <w:lang w:val="hu-HU"/>
              </w:rPr>
            </w:pPr>
            <w:proofErr w:type="spellStart"/>
            <w:r w:rsidRPr="00161287">
              <w:rPr>
                <w:lang w:val="hu-HU"/>
              </w:rPr>
              <w:t>ViewModel</w:t>
            </w:r>
            <w:proofErr w:type="spellEnd"/>
            <w:r w:rsidRPr="00161287">
              <w:rPr>
                <w:lang w:val="hu-HU"/>
              </w:rPr>
              <w:t>,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service,</w:t>
            </w:r>
            <w:r w:rsidR="004E1A77" w:rsidRPr="00161287">
              <w:rPr>
                <w:lang w:val="hu-HU"/>
              </w:rPr>
              <w:t xml:space="preserve"> </w:t>
            </w:r>
            <w:proofErr w:type="spellStart"/>
            <w:r w:rsidRPr="00161287">
              <w:rPr>
                <w:lang w:val="hu-HU"/>
              </w:rPr>
              <w:t>converter</w:t>
            </w:r>
            <w:proofErr w:type="spellEnd"/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és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API</w:t>
            </w:r>
            <w:r w:rsidR="004E1A77" w:rsidRPr="00161287">
              <w:rPr>
                <w:lang w:val="hu-HU"/>
              </w:rPr>
              <w:t xml:space="preserve"> </w:t>
            </w:r>
            <w:r w:rsidRPr="00161287">
              <w:rPr>
                <w:lang w:val="hu-HU"/>
              </w:rPr>
              <w:t>segédkód</w:t>
            </w:r>
          </w:p>
        </w:tc>
      </w:tr>
    </w:tbl>
    <w:p w14:paraId="363CF20D" w14:textId="77777777" w:rsidR="0039112F" w:rsidRPr="00161287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  <w:lang w:val="hu-HU"/>
        </w:rPr>
      </w:pPr>
      <w:r w:rsidRPr="00161287">
        <w:rPr>
          <w:lang w:val="hu-HU"/>
        </w:rPr>
        <w:br w:type="page"/>
      </w:r>
    </w:p>
    <w:p w14:paraId="71AB72D2" w14:textId="2C3944B2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6" w:name="_Toc225494520"/>
      <w:r w:rsidR="00B854F9" w:rsidRPr="00161287">
        <w:rPr>
          <w:lang w:val="hu-HU"/>
        </w:rPr>
        <w:t>Továbbfejlesztési</w:t>
      </w:r>
      <w:r w:rsidRPr="00161287">
        <w:rPr>
          <w:lang w:val="hu-HU"/>
        </w:rPr>
        <w:t xml:space="preserve"> </w:t>
      </w:r>
      <w:r w:rsidR="00B854F9" w:rsidRPr="00161287">
        <w:rPr>
          <w:lang w:val="hu-HU"/>
        </w:rPr>
        <w:t>lehetőségek</w:t>
      </w:r>
      <w:bookmarkEnd w:id="56"/>
    </w:p>
    <w:p w14:paraId="5960D0A8" w14:textId="40C9BD0A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most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funkciót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tartalmaz,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olyan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ötlet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amitől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életszerűbb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lenne.</w:t>
      </w:r>
    </w:p>
    <w:p w14:paraId="7231AC4C" w14:textId="4036BA73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ilyen,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blokkolásnak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valódi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haszna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legyen.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Jelenleg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technikailag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tovább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fejleszteni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úgy,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tiltott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lássák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posztjait,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tudjanak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kommentelni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egymásnál,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keresésnél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jelenjenek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egymásnak.</w:t>
      </w:r>
    </w:p>
    <w:p w14:paraId="067DC3F9" w14:textId="771B4134" w:rsidR="0039112F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másik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lehetőség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XP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profilban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már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XP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szint,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ennek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tényleges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szerepe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lenne.</w:t>
      </w:r>
      <w:r w:rsidR="007D3952" w:rsidRPr="00161287">
        <w:rPr>
          <w:lang w:val="hu-HU"/>
        </w:rPr>
        <w:t xml:space="preserve"> Jelenleg XP-t tudunk kapni már elég sok mindenre, ezzel </w:t>
      </w:r>
      <w:r w:rsidR="0039112F" w:rsidRPr="00161287">
        <w:rPr>
          <w:lang w:val="hu-HU"/>
        </w:rPr>
        <w:t>növelve</w:t>
      </w:r>
      <w:r w:rsidR="007D3952" w:rsidRPr="00161287">
        <w:rPr>
          <w:lang w:val="hu-HU"/>
        </w:rPr>
        <w:t xml:space="preserve"> a felhasználó szintjét</w:t>
      </w:r>
      <w:r w:rsidR="0039112F" w:rsidRPr="00161287">
        <w:rPr>
          <w:lang w:val="hu-HU"/>
        </w:rPr>
        <w:t>, de tényleges ajándékokat nem kap</w:t>
      </w:r>
      <w:r w:rsidR="00983E90" w:rsidRPr="00161287">
        <w:rPr>
          <w:lang w:val="hu-HU"/>
        </w:rPr>
        <w:t>,</w:t>
      </w:r>
      <w:r w:rsidR="0039112F" w:rsidRPr="00161287">
        <w:rPr>
          <w:lang w:val="hu-HU"/>
        </w:rPr>
        <w:t xml:space="preserve"> a barátok lehetséges maximális mennyiségén </w:t>
      </w:r>
      <w:proofErr w:type="gramStart"/>
      <w:r w:rsidR="0039112F" w:rsidRPr="00161287">
        <w:rPr>
          <w:lang w:val="hu-HU"/>
        </w:rPr>
        <w:t>kívül</w:t>
      </w:r>
      <w:proofErr w:type="gramEnd"/>
      <w:r w:rsidR="00983E90" w:rsidRPr="00161287">
        <w:rPr>
          <w:lang w:val="hu-HU"/>
        </w:rPr>
        <w:t xml:space="preserve"> ami jelenleg 100 barátra bővíthető ki</w:t>
      </w:r>
      <w:r w:rsidR="0039112F" w:rsidRPr="00161287">
        <w:rPr>
          <w:lang w:val="hu-HU"/>
        </w:rPr>
        <w:t>.</w:t>
      </w:r>
      <w:r w:rsidR="00983E90" w:rsidRPr="00161287">
        <w:rPr>
          <w:lang w:val="hu-HU"/>
        </w:rPr>
        <w:t xml:space="preserve"> </w:t>
      </w:r>
      <w:proofErr w:type="spellStart"/>
      <w:r w:rsidR="00983E90" w:rsidRPr="00161287">
        <w:rPr>
          <w:lang w:val="hu-HU"/>
        </w:rPr>
        <w:t>Pl</w:t>
      </w:r>
      <w:proofErr w:type="spellEnd"/>
      <w:r w:rsidR="00983E90" w:rsidRPr="00161287">
        <w:rPr>
          <w:lang w:val="hu-HU"/>
        </w:rPr>
        <w:t>: a felhasználónév köré lehetne kereteket feloldani vagy hátteret.</w:t>
      </w:r>
    </w:p>
    <w:p w14:paraId="3931F1B2" w14:textId="2A9C3809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Hasznos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fejlesztés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adminként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lehessen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fiókot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tiltani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ideiglenesen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lekapcsolni.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Ez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moderációs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helyzetekben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sokat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segítene.</w:t>
      </w:r>
    </w:p>
    <w:p w14:paraId="4C120005" w14:textId="7C1FA4C2" w:rsidR="00552CCC" w:rsidRPr="00161287" w:rsidRDefault="00B854F9" w:rsidP="004E1A77">
      <w:pPr>
        <w:rPr>
          <w:lang w:val="hu-HU"/>
        </w:rPr>
      </w:pPr>
      <w:r w:rsidRPr="00161287">
        <w:rPr>
          <w:lang w:val="hu-HU"/>
        </w:rPr>
        <w:t>Emellett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irány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még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valós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idejű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chat,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jobb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értesítési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részletesebb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keresés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statisztikai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nézetek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bővítése.</w:t>
      </w:r>
    </w:p>
    <w:p w14:paraId="3FC177D9" w14:textId="632168E3" w:rsidR="005B2A73" w:rsidRPr="00161287" w:rsidRDefault="00552CCC" w:rsidP="00552CC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65F3F4F" w14:textId="0B51CA49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7" w:name="_Toc225494521"/>
      <w:r w:rsidR="00B854F9" w:rsidRPr="00161287">
        <w:rPr>
          <w:lang w:val="hu-HU"/>
        </w:rPr>
        <w:t>Összegzés</w:t>
      </w:r>
      <w:bookmarkEnd w:id="57"/>
    </w:p>
    <w:p w14:paraId="2F0C8BE6" w14:textId="22758ABD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jó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példa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arra,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hogyan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lehet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teljes,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több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részből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álló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rendszert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felépíteni.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benne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külön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API,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adatbázis,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asztali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adminpanel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is.</w:t>
      </w:r>
    </w:p>
    <w:p w14:paraId="0F5FB400" w14:textId="469799EB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dokumentációban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hangsúly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működés,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felhasználói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bejárás,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technológiák,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tesztelés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telepítés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bemutatásán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volt.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részletes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végpontokhoz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helyi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Swagger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felület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kiegészítő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segítséget.</w:t>
      </w:r>
    </w:p>
    <w:p w14:paraId="65891560" w14:textId="3D8B1708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Összességében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tanulási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gyakorlati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szempontból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is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erős,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mert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egyszerre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mutatja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meg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frontend,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backend,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adatkezelés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az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adminisztráció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világát.</w:t>
      </w:r>
    </w:p>
    <w:p w14:paraId="5705F89D" w14:textId="603CC6F8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t xml:space="preserve"> </w:t>
      </w:r>
      <w:bookmarkStart w:id="58" w:name="_Toc225494522"/>
      <w:r w:rsidR="00B854F9" w:rsidRPr="00161287">
        <w:rPr>
          <w:lang w:val="hu-HU"/>
        </w:rPr>
        <w:t>Ábrajegyzék</w:t>
      </w:r>
      <w:bookmarkEnd w:id="58"/>
    </w:p>
    <w:p w14:paraId="69970F4F" w14:textId="06AF9042" w:rsidR="000A1A27" w:rsidRPr="00161287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begin"/>
      </w: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instrText xml:space="preserve"> TOC \h \z \c "ábra" </w:instrText>
      </w: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separate"/>
      </w:r>
      <w:hyperlink w:anchor="_Toc225494961" w:history="1">
        <w:r w:rsidR="000A1A27" w:rsidRPr="00161287">
          <w:rPr>
            <w:rStyle w:val="Hiperhivatkozs"/>
            <w:noProof/>
            <w:lang w:val="hu-HU"/>
          </w:rPr>
          <w:t>1. ábra CKIK logó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_Toc225494961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1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63333DE9" w14:textId="368689F6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2" w:history="1">
        <w:r w:rsidR="000A1A27" w:rsidRPr="00161287">
          <w:rPr>
            <w:rStyle w:val="Hiperhivatkozs"/>
            <w:noProof/>
            <w:lang w:val="hu-HU"/>
          </w:rPr>
          <w:t>2. ábra Egyszerűsített rendszerkép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_Toc225494962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6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3FDB0948" w14:textId="199518AE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3" w:history="1">
        <w:r w:rsidR="000A1A27" w:rsidRPr="00161287">
          <w:rPr>
            <w:rStyle w:val="Hiperhivatkozs"/>
            <w:noProof/>
            <w:lang w:val="hu-HU"/>
          </w:rPr>
          <w:t>3. ábra Egy tipikus folyamat menete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_Toc225494963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7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50FFEFBD" w14:textId="7F146C78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4" w:history="1">
        <w:r w:rsidR="000A1A27" w:rsidRPr="00161287">
          <w:rPr>
            <w:rStyle w:val="Hiperhivatkozs"/>
            <w:noProof/>
            <w:lang w:val="hu-HU"/>
          </w:rPr>
          <w:t>4. ábra Az adatbázis kapcsolati rajza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_Toc225494964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10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059D04AC" w14:textId="3DF417D8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4" w:anchor="_Toc225494965" w:history="1">
        <w:r w:rsidR="000A1A27" w:rsidRPr="00161287">
          <w:rPr>
            <w:rStyle w:val="Hiperhivatkozs"/>
            <w:noProof/>
            <w:lang w:val="hu-HU"/>
          </w:rPr>
          <w:t>5. ábra Backend mappastruktúrája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_Toc225494965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22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73C8FA3F" w14:textId="11DA52BA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6" w:history="1">
        <w:r w:rsidR="000A1A27" w:rsidRPr="00161287">
          <w:rPr>
            <w:rStyle w:val="Hiperhivatkozs"/>
            <w:noProof/>
            <w:lang w:val="hu-HU"/>
          </w:rPr>
          <w:t>6. ábra Tesztesetek száma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_Toc225494966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29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003532D5" w14:textId="67F14A4D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w:anchor="_Toc225494967" w:history="1">
        <w:r w:rsidR="000A1A27" w:rsidRPr="00161287">
          <w:rPr>
            <w:rStyle w:val="Hiperhivatkozs"/>
            <w:noProof/>
            <w:lang w:val="hu-HU"/>
          </w:rPr>
          <w:t>7. ábra Project lefedettsége tesztek által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_Toc225494967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29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13EBD73E" w14:textId="7B206D29" w:rsidR="000A1A27" w:rsidRPr="00161287" w:rsidRDefault="0000000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sz w:val="22"/>
          <w:lang w:val="hu-HU" w:eastAsia="hu-HU"/>
        </w:rPr>
      </w:pPr>
      <w:hyperlink r:id="rId25" w:anchor="_Toc225494968" w:history="1">
        <w:r w:rsidR="000A1A27" w:rsidRPr="00161287">
          <w:rPr>
            <w:rStyle w:val="Hiperhivatkozs"/>
            <w:noProof/>
            <w:lang w:val="hu-HU"/>
          </w:rPr>
          <w:t>8. ábra Készítők</w:t>
        </w:r>
        <w:r w:rsidR="000A1A27" w:rsidRPr="00161287">
          <w:rPr>
            <w:noProof/>
            <w:webHidden/>
            <w:lang w:val="hu-HU"/>
          </w:rPr>
          <w:tab/>
        </w:r>
        <w:r w:rsidR="000A1A27" w:rsidRPr="00161287">
          <w:rPr>
            <w:noProof/>
            <w:webHidden/>
            <w:lang w:val="hu-HU"/>
          </w:rPr>
          <w:fldChar w:fldCharType="begin"/>
        </w:r>
        <w:r w:rsidR="000A1A27" w:rsidRPr="00161287">
          <w:rPr>
            <w:noProof/>
            <w:webHidden/>
            <w:lang w:val="hu-HU"/>
          </w:rPr>
          <w:instrText xml:space="preserve"> PAGEREF _Toc225494968 \h </w:instrText>
        </w:r>
        <w:r w:rsidR="000A1A27" w:rsidRPr="00161287">
          <w:rPr>
            <w:noProof/>
            <w:webHidden/>
            <w:lang w:val="hu-HU"/>
          </w:rPr>
        </w:r>
        <w:r w:rsidR="000A1A27" w:rsidRPr="00161287">
          <w:rPr>
            <w:noProof/>
            <w:webHidden/>
            <w:lang w:val="hu-HU"/>
          </w:rPr>
          <w:fldChar w:fldCharType="separate"/>
        </w:r>
        <w:r w:rsidR="000A1A27" w:rsidRPr="00161287">
          <w:rPr>
            <w:noProof/>
            <w:webHidden/>
            <w:lang w:val="hu-HU"/>
          </w:rPr>
          <w:t>46</w:t>
        </w:r>
        <w:r w:rsidR="000A1A27" w:rsidRPr="00161287">
          <w:rPr>
            <w:noProof/>
            <w:webHidden/>
            <w:lang w:val="hu-HU"/>
          </w:rPr>
          <w:fldChar w:fldCharType="end"/>
        </w:r>
      </w:hyperlink>
    </w:p>
    <w:p w14:paraId="49A46EDA" w14:textId="59AD3266" w:rsidR="00745937" w:rsidRPr="00161287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fldChar w:fldCharType="end"/>
      </w:r>
    </w:p>
    <w:p w14:paraId="392EE914" w14:textId="50996880" w:rsidR="00745937" w:rsidRPr="00161287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</w:pPr>
      <w:r w:rsidRPr="00161287">
        <w:rPr>
          <w:rFonts w:asciiTheme="minorHAnsi" w:eastAsiaTheme="minorEastAsia" w:hAnsiTheme="minorHAnsi"/>
          <w:noProof/>
          <w:color w:val="000000" w:themeColor="text1"/>
          <w:kern w:val="2"/>
          <w:sz w:val="22"/>
          <w:lang w:val="hu-HU" w:eastAsia="hu-HU"/>
          <w14:ligatures w14:val="standardContextual"/>
        </w:rPr>
        <w:br w:type="page"/>
      </w:r>
    </w:p>
    <w:p w14:paraId="0E40F793" w14:textId="5AC51049" w:rsidR="005B2A73" w:rsidRPr="00161287" w:rsidRDefault="004E1A7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59" w:name="_Toc225494523"/>
      <w:r w:rsidR="00B854F9" w:rsidRPr="00161287">
        <w:rPr>
          <w:lang w:val="hu-HU"/>
        </w:rPr>
        <w:t>Irodalomjegyzék</w:t>
      </w:r>
      <w:bookmarkEnd w:id="59"/>
    </w:p>
    <w:p w14:paraId="6D666ED5" w14:textId="745B1606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GitHub</w:t>
      </w:r>
      <w:r w:rsidR="004E1A77" w:rsidRPr="00161287">
        <w:rPr>
          <w:lang w:val="hu-HU"/>
        </w:rPr>
        <w:t xml:space="preserve"> </w:t>
      </w:r>
      <w:proofErr w:type="spellStart"/>
      <w:r w:rsidRPr="00161287">
        <w:rPr>
          <w:lang w:val="hu-HU"/>
        </w:rPr>
        <w:t>repository</w:t>
      </w:r>
      <w:proofErr w:type="spellEnd"/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-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https://github.com/NemDavid/vizsgaremek</w:t>
      </w:r>
    </w:p>
    <w:p w14:paraId="0DB6D692" w14:textId="11D22027" w:rsidR="005B2A73" w:rsidRPr="00161287" w:rsidRDefault="00B854F9" w:rsidP="004E1A77">
      <w:pPr>
        <w:rPr>
          <w:lang w:val="hu-HU"/>
        </w:rPr>
      </w:pPr>
      <w:r w:rsidRPr="00161287">
        <w:rPr>
          <w:lang w:val="hu-HU"/>
        </w:rPr>
        <w:t>Mi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Hírünk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weboldal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-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https://mihirunk.hu/</w:t>
      </w:r>
    </w:p>
    <w:p w14:paraId="12D648C0" w14:textId="1EF92996" w:rsidR="005B2A73" w:rsidRPr="00161287" w:rsidRDefault="00B854F9" w:rsidP="00CD396F">
      <w:pPr>
        <w:rPr>
          <w:lang w:val="hu-HU"/>
        </w:rPr>
      </w:pPr>
      <w:r w:rsidRPr="00161287">
        <w:rPr>
          <w:lang w:val="hu-HU"/>
        </w:rPr>
        <w:t>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projekt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feltöltött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forráskódja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és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konfigurációs</w:t>
      </w:r>
      <w:r w:rsidR="004E1A77" w:rsidRPr="00161287">
        <w:rPr>
          <w:lang w:val="hu-HU"/>
        </w:rPr>
        <w:t xml:space="preserve"> </w:t>
      </w:r>
      <w:r w:rsidRPr="00161287">
        <w:rPr>
          <w:lang w:val="hu-HU"/>
        </w:rPr>
        <w:t>fájljai</w:t>
      </w:r>
    </w:p>
    <w:p w14:paraId="55D94E82" w14:textId="5737C8BE" w:rsidR="00EE77B6" w:rsidRPr="00161287" w:rsidRDefault="00EE77B6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13C1D6B3" w14:textId="39269D4B" w:rsidR="003A09A9" w:rsidRPr="00161287" w:rsidRDefault="00CC3DF7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0" w:name="_Toc225494524"/>
      <w:r w:rsidRPr="00161287">
        <w:rPr>
          <w:lang w:val="hu-HU"/>
        </w:rPr>
        <w:t>Eredetiség nyilatkozat</w:t>
      </w:r>
      <w:bookmarkEnd w:id="60"/>
    </w:p>
    <w:p w14:paraId="052C152B" w14:textId="03589160" w:rsidR="00EE77B6" w:rsidRPr="00161287" w:rsidRDefault="00EE77B6" w:rsidP="00491B0C">
      <w:pPr>
        <w:spacing w:after="200" w:line="276" w:lineRule="auto"/>
        <w:jc w:val="left"/>
        <w:rPr>
          <w:b/>
          <w:bCs/>
          <w:lang w:val="hu-HU"/>
        </w:rPr>
      </w:pPr>
      <w:r w:rsidRPr="00161287">
        <w:rPr>
          <w:noProof/>
          <w:lang w:val="hu-HU"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61287">
        <w:rPr>
          <w:noProof/>
          <w:lang w:val="hu-HU"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161287" w:rsidRDefault="00491B0C" w:rsidP="00491B0C">
      <w:pPr>
        <w:spacing w:after="200" w:line="276" w:lineRule="auto"/>
        <w:jc w:val="left"/>
        <w:rPr>
          <w:lang w:val="hu-HU"/>
        </w:rPr>
      </w:pPr>
      <w:r w:rsidRPr="00161287">
        <w:rPr>
          <w:lang w:val="hu-HU"/>
        </w:rPr>
        <w:br w:type="page"/>
      </w:r>
    </w:p>
    <w:p w14:paraId="22D62F84" w14:textId="2B531208" w:rsidR="005B2A73" w:rsidRPr="00161287" w:rsidRDefault="00384DFF" w:rsidP="00FC0337">
      <w:pPr>
        <w:pStyle w:val="Cmsor1"/>
        <w:rPr>
          <w:lang w:val="hu-HU"/>
        </w:rPr>
      </w:pPr>
      <w:r w:rsidRPr="00161287">
        <w:rPr>
          <w:lang w:val="hu-HU"/>
        </w:rPr>
        <w:lastRenderedPageBreak/>
        <w:t xml:space="preserve"> </w:t>
      </w:r>
      <w:bookmarkStart w:id="61" w:name="_Toc225494525"/>
      <w:r w:rsidR="00491B0C" w:rsidRPr="00161287">
        <w:rPr>
          <w:lang w:val="hu-HU"/>
        </w:rPr>
        <w:t>Köszönet</w:t>
      </w:r>
      <w:bookmarkEnd w:id="61"/>
    </w:p>
    <w:p w14:paraId="33E39FF9" w14:textId="79C0A11E" w:rsidR="00CD49B1" w:rsidRPr="00161287" w:rsidRDefault="008B38FA" w:rsidP="00CD49B1">
      <w:pPr>
        <w:rPr>
          <w:lang w:val="hu-HU"/>
        </w:rPr>
      </w:pPr>
      <w:r w:rsidRPr="00161287">
        <w:rPr>
          <w:noProof/>
          <w:lang w:val="hu-HU"/>
        </w:rPr>
        <w:drawing>
          <wp:anchor distT="0" distB="0" distL="114300" distR="114300" simplePos="0" relativeHeight="251657216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161287">
        <w:rPr>
          <w:b/>
          <w:bCs/>
          <w:lang w:val="hu-HU"/>
        </w:rPr>
        <w:t xml:space="preserve">Most ezt a </w:t>
      </w:r>
      <w:proofErr w:type="spellStart"/>
      <w:r w:rsidR="00EE77B6" w:rsidRPr="00161287">
        <w:rPr>
          <w:b/>
          <w:bCs/>
          <w:lang w:val="hu-HU"/>
        </w:rPr>
        <w:t>köszönetett</w:t>
      </w:r>
      <w:proofErr w:type="spellEnd"/>
      <w:r w:rsidR="00EE77B6" w:rsidRPr="00161287">
        <w:rPr>
          <w:b/>
          <w:bCs/>
          <w:lang w:val="hu-HU"/>
        </w:rPr>
        <w:t xml:space="preserve"> </w:t>
      </w:r>
      <w:r w:rsidR="00CD49B1" w:rsidRPr="00161287">
        <w:rPr>
          <w:b/>
          <w:bCs/>
          <w:lang w:val="hu-HU"/>
        </w:rPr>
        <w:t>a következőknek kívánom szeretettel:</w:t>
      </w:r>
    </w:p>
    <w:p w14:paraId="0785C0A8" w14:textId="6FFAFC1F" w:rsidR="00491B0C" w:rsidRPr="00161287" w:rsidRDefault="0001722B" w:rsidP="00107C2D">
      <w:pPr>
        <w:jc w:val="left"/>
        <w:rPr>
          <w:lang w:val="hu-HU"/>
        </w:rPr>
      </w:pPr>
      <w:r w:rsidRPr="00161287">
        <w:rPr>
          <w:lang w:val="hu-HU"/>
        </w:rPr>
        <w:t xml:space="preserve">Szabó Dániel </w:t>
      </w:r>
      <w:proofErr w:type="spellStart"/>
      <w:r w:rsidRPr="00161287">
        <w:rPr>
          <w:lang w:val="hu-HU"/>
        </w:rPr>
        <w:t>Petérnek</w:t>
      </w:r>
      <w:proofErr w:type="spellEnd"/>
      <w:r w:rsidRPr="00161287">
        <w:rPr>
          <w:lang w:val="hu-HU"/>
        </w:rPr>
        <w:t>,</w:t>
      </w:r>
      <w:r w:rsidRPr="00161287">
        <w:rPr>
          <w:lang w:val="hu-HU"/>
        </w:rPr>
        <w:br/>
      </w:r>
      <w:proofErr w:type="spellStart"/>
      <w:r w:rsidRPr="00161287">
        <w:rPr>
          <w:lang w:val="hu-HU"/>
        </w:rPr>
        <w:t>Kássa</w:t>
      </w:r>
      <w:proofErr w:type="spellEnd"/>
      <w:r w:rsidRPr="00161287">
        <w:rPr>
          <w:lang w:val="hu-HU"/>
        </w:rPr>
        <w:t xml:space="preserve"> Gergőnek,</w:t>
      </w:r>
      <w:r w:rsidRPr="00161287">
        <w:rPr>
          <w:lang w:val="hu-HU"/>
        </w:rPr>
        <w:br/>
        <w:t>Szabó Krisztiánnak,</w:t>
      </w:r>
      <w:r w:rsidRPr="00161287">
        <w:rPr>
          <w:lang w:val="hu-HU"/>
        </w:rPr>
        <w:br/>
      </w:r>
      <w:proofErr w:type="spellStart"/>
      <w:r w:rsidRPr="00161287">
        <w:rPr>
          <w:lang w:val="hu-HU"/>
        </w:rPr>
        <w:t>Roják</w:t>
      </w:r>
      <w:proofErr w:type="spellEnd"/>
      <w:r w:rsidRPr="00161287">
        <w:rPr>
          <w:lang w:val="hu-HU"/>
        </w:rPr>
        <w:t xml:space="preserve"> Vincének,</w:t>
      </w:r>
      <w:r w:rsidRPr="00161287">
        <w:rPr>
          <w:lang w:val="hu-HU"/>
        </w:rPr>
        <w:br/>
      </w:r>
      <w:proofErr w:type="spellStart"/>
      <w:r w:rsidRPr="00161287">
        <w:rPr>
          <w:lang w:val="hu-HU"/>
        </w:rPr>
        <w:t>Kobor</w:t>
      </w:r>
      <w:proofErr w:type="spellEnd"/>
      <w:r w:rsidRPr="00161287">
        <w:rPr>
          <w:lang w:val="hu-HU"/>
        </w:rPr>
        <w:t xml:space="preserve"> Ervinnek,</w:t>
      </w:r>
      <w:r w:rsidRPr="00161287">
        <w:rPr>
          <w:lang w:val="hu-HU"/>
        </w:rPr>
        <w:br/>
        <w:t>Nagy Ádám Aladárnak,</w:t>
      </w:r>
      <w:r w:rsidRPr="00161287">
        <w:rPr>
          <w:lang w:val="hu-HU"/>
        </w:rPr>
        <w:br/>
        <w:t>Szabó Ákos</w:t>
      </w:r>
      <w:r w:rsidRPr="00161287">
        <w:rPr>
          <w:lang w:val="hu-HU"/>
        </w:rPr>
        <w:br/>
        <w:t>és</w:t>
      </w:r>
      <w:r w:rsidR="00107C2D" w:rsidRPr="00161287">
        <w:rPr>
          <w:lang w:val="hu-HU"/>
        </w:rPr>
        <w:t xml:space="preserve"> </w:t>
      </w:r>
      <w:r w:rsidRPr="00161287">
        <w:rPr>
          <w:lang w:val="hu-HU"/>
        </w:rPr>
        <w:t>Petró</w:t>
      </w:r>
      <w:r w:rsidR="00182F43" w:rsidRPr="00161287">
        <w:rPr>
          <w:lang w:val="hu-HU"/>
        </w:rPr>
        <w:t xml:space="preserve"> Ádámnak</w:t>
      </w:r>
      <w:r w:rsidRPr="00161287">
        <w:rPr>
          <w:lang w:val="hu-HU"/>
        </w:rPr>
        <w:t>.</w:t>
      </w:r>
    </w:p>
    <w:p w14:paraId="59DE63E1" w14:textId="6DF1EE9C" w:rsidR="00384DFF" w:rsidRPr="00161287" w:rsidRDefault="000A1A27" w:rsidP="00384DFF">
      <w:pPr>
        <w:rPr>
          <w:lang w:val="hu-HU"/>
        </w:rPr>
      </w:pPr>
      <w:r w:rsidRPr="00161287">
        <w:rPr>
          <w:noProof/>
          <w:lang w:val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0A1A27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  <w:lang w:val="hu-HU"/>
                              </w:rPr>
                            </w:pP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begin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instrText xml:space="preserve"> SEQ ábra \* ARABIC </w:instrTex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separate"/>
                            </w:r>
                            <w:bookmarkStart w:id="62" w:name="_Toc225494968"/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8</w:t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fldChar w:fldCharType="end"/>
                            </w:r>
                            <w:r w:rsidRPr="000A1A27">
                              <w:rPr>
                                <w:color w:val="595959" w:themeColor="text1" w:themeTint="A6"/>
                                <w:lang w:val="hu-HU"/>
                              </w:rPr>
                              <w:t>. ábra Készítők</w:t>
                            </w:r>
                            <w:bookmarkEnd w:id="6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" stroked="f">
                <v:textbox inset="0,0,0,0">
                  <w:txbxContent>
                    <w:p w14:paraId="7FAE9AB1" w14:textId="6028960A" w:rsidR="000A1A27" w:rsidRPr="000A1A27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  <w:lang w:val="hu-HU"/>
                        </w:rPr>
                      </w:pP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begin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instrText xml:space="preserve"> SEQ ábra \* ARABIC </w:instrTex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separate"/>
                      </w:r>
                      <w:bookmarkStart w:id="63" w:name="_Toc225494968"/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8</w:t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fldChar w:fldCharType="end"/>
                      </w:r>
                      <w:r w:rsidRPr="000A1A27">
                        <w:rPr>
                          <w:color w:val="595959" w:themeColor="text1" w:themeTint="A6"/>
                          <w:lang w:val="hu-HU"/>
                        </w:rPr>
                        <w:t>. ábra Készítők</w:t>
                      </w:r>
                      <w:bookmarkEnd w:id="63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161287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E5021A" w14:textId="77777777" w:rsidR="008425EB" w:rsidRDefault="008425EB">
      <w:pPr>
        <w:spacing w:after="0" w:line="240" w:lineRule="auto"/>
      </w:pPr>
      <w:r>
        <w:separator/>
      </w:r>
    </w:p>
  </w:endnote>
  <w:endnote w:type="continuationSeparator" w:id="0">
    <w:p w14:paraId="33E37F44" w14:textId="77777777" w:rsidR="008425EB" w:rsidRDefault="008425EB">
      <w:pPr>
        <w:spacing w:after="0" w:line="240" w:lineRule="auto"/>
      </w:pPr>
      <w:r>
        <w:continuationSeparator/>
      </w:r>
    </w:p>
  </w:endnote>
  <w:endnote w:type="continuationNotice" w:id="1">
    <w:p w14:paraId="52079789" w14:textId="77777777" w:rsidR="008425EB" w:rsidRDefault="008425E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05425762"/>
      <w:docPartObj>
        <w:docPartGallery w:val="Page Numbers (Bottom of Page)"/>
        <w:docPartUnique/>
      </w:docPartObj>
    </w:sdtPr>
    <w:sdtContent>
      <w:p w14:paraId="307CD72B" w14:textId="37302F1C" w:rsidR="00F12CB5" w:rsidRDefault="005220AC" w:rsidP="005220AC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978950759"/>
      <w:docPartObj>
        <w:docPartGallery w:val="Page Numbers (Bottom of Page)"/>
        <w:docPartUnique/>
      </w:docPartObj>
    </w:sdtPr>
    <w:sdtContent>
      <w:p w14:paraId="5C58AB4B" w14:textId="1A6DE253" w:rsidR="005220AC" w:rsidRPr="0058190D" w:rsidRDefault="0058190D" w:rsidP="0058190D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D55630" w14:textId="77777777" w:rsidR="008425EB" w:rsidRDefault="008425EB" w:rsidP="004808FB">
      <w:pPr>
        <w:spacing w:after="0" w:line="240" w:lineRule="auto"/>
        <w:jc w:val="left"/>
      </w:pPr>
      <w:r>
        <w:separator/>
      </w:r>
    </w:p>
  </w:footnote>
  <w:footnote w:type="continuationSeparator" w:id="0">
    <w:p w14:paraId="42783281" w14:textId="77777777" w:rsidR="008425EB" w:rsidRDefault="008425EB">
      <w:pPr>
        <w:spacing w:after="0" w:line="240" w:lineRule="auto"/>
      </w:pPr>
      <w:r>
        <w:continuationSeparator/>
      </w:r>
    </w:p>
  </w:footnote>
  <w:footnote w:type="continuationNotice" w:id="1">
    <w:p w14:paraId="76CAD082" w14:textId="77777777" w:rsidR="008425EB" w:rsidRDefault="008425EB">
      <w:pPr>
        <w:spacing w:after="0" w:line="240" w:lineRule="auto"/>
      </w:pPr>
    </w:p>
  </w:footnote>
  <w:footnote w:id="2">
    <w:p w14:paraId="4F2BB55B" w14:textId="5EE43EF3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3">
    <w:p w14:paraId="503F6A4F" w14:textId="5492C5A6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2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TypeScript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4">
    <w:p w14:paraId="52008EA0" w14:textId="58F09561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Vite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5">
    <w:p w14:paraId="7EF833B9" w14:textId="6F35BD8B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4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Axios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dokumentáció.</w:t>
      </w:r>
    </w:p>
  </w:footnote>
  <w:footnote w:id="6">
    <w:p w14:paraId="4781D7EA" w14:textId="0D9A136D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5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TanStack Query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7">
    <w:p w14:paraId="43BB817D" w14:textId="53661F11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6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TanStack Router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8">
    <w:p w14:paraId="42F7076E" w14:textId="7B37316E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7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react-hook-form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főoldal.</w:t>
      </w:r>
    </w:p>
  </w:footnote>
  <w:footnote w:id="9">
    <w:p w14:paraId="4978D1E6" w14:textId="15C7504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8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Zod Intro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0">
    <w:p w14:paraId="00EBCABD" w14:textId="213F81B4" w:rsidR="00E658C7" w:rsidRPr="004808FB" w:rsidRDefault="00E658C7" w:rsidP="00665E69">
      <w:pPr>
        <w:pStyle w:val="Lbjegyzetszveg"/>
        <w:spacing w:line="360" w:lineRule="auto"/>
        <w:rPr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Forrás: </w:t>
      </w:r>
      <w:hyperlink r:id="rId9" w:history="1">
        <w:r w:rsidRPr="00665E69">
          <w:rPr>
            <w:rStyle w:val="Hiperhivatkozs"/>
            <w:rFonts w:cs="Times New Roman"/>
            <w:sz w:val="24"/>
            <w:szCs w:val="24"/>
            <w:lang w:val="hu-HU"/>
          </w:rPr>
          <w:t>Tailwind</w:t>
        </w:r>
      </w:hyperlink>
      <w:r w:rsidRPr="00665E69">
        <w:rPr>
          <w:rFonts w:cs="Times New Roman"/>
          <w:sz w:val="24"/>
          <w:szCs w:val="24"/>
          <w:lang w:val="hu-HU"/>
        </w:rPr>
        <w:t xml:space="preserve"> CSS főoldal.</w:t>
      </w:r>
    </w:p>
  </w:footnote>
  <w:footnote w:id="11">
    <w:p w14:paraId="70203C05" w14:textId="5A7DB0B1" w:rsidR="00D36001" w:rsidRPr="00665E69" w:rsidRDefault="00D36001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shadcn/ui</w:t>
        </w:r>
      </w:hyperlink>
      <w:r w:rsidRPr="00665E69">
        <w:rPr>
          <w:rFonts w:cs="Times New Roman"/>
          <w:szCs w:val="24"/>
          <w:lang w:val="hu-HU" w:eastAsia="hu-HU"/>
        </w:rPr>
        <w:t xml:space="preserve"> főoldal. </w:t>
      </w:r>
    </w:p>
  </w:footnote>
  <w:footnote w:id="12">
    <w:p w14:paraId="4BD10A26" w14:textId="2872256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1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 xml:space="preserve">Radix </w:t>
        </w:r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Primitives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oldal.</w:t>
      </w:r>
    </w:p>
  </w:footnote>
  <w:footnote w:id="13">
    <w:p w14:paraId="0E8FCE27" w14:textId="4C6122D9" w:rsidR="00E658C7" w:rsidRPr="00665E69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  <w:lang w:val="hu-HU"/>
        </w:rPr>
        <w:footnoteRef/>
      </w:r>
      <w:r w:rsidRPr="00665E69">
        <w:rPr>
          <w:rFonts w:cs="Times New Roman"/>
          <w:sz w:val="24"/>
          <w:szCs w:val="24"/>
          <w:lang w:val="hu-HU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12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Motion for React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docs.</w:t>
      </w:r>
    </w:p>
  </w:footnote>
  <w:footnote w:id="14">
    <w:p w14:paraId="229AFF96" w14:textId="02ACF246" w:rsidR="00E658C7" w:rsidRPr="00665E69" w:rsidRDefault="00E658C7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3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npm</w:t>
        </w:r>
      </w:hyperlink>
      <w:r w:rsidRPr="00665E69">
        <w:rPr>
          <w:rFonts w:cs="Times New Roman"/>
          <w:szCs w:val="24"/>
          <w:lang w:val="hu-HU" w:eastAsia="hu-HU"/>
        </w:rPr>
        <w:t xml:space="preserve"> csomagoldal. </w:t>
      </w:r>
    </w:p>
  </w:footnote>
  <w:footnote w:id="15">
    <w:p w14:paraId="2DC00C4D" w14:textId="2B7DF9E3" w:rsidR="00E658C7" w:rsidRPr="00E658C7" w:rsidRDefault="00E658C7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  <w:lang w:val="hu-HU"/>
        </w:rPr>
        <w:footnoteRef/>
      </w:r>
      <w:r w:rsidRPr="00665E69">
        <w:rPr>
          <w:rFonts w:cs="Times New Roman"/>
          <w:szCs w:val="24"/>
          <w:lang w:val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Vitest</w:t>
        </w:r>
      </w:hyperlink>
      <w:r w:rsidRPr="00665E69">
        <w:rPr>
          <w:rFonts w:cs="Times New Roman"/>
          <w:szCs w:val="24"/>
          <w:lang w:val="hu-HU" w:eastAsia="hu-HU"/>
        </w:rPr>
        <w:t xml:space="preserve"> főoldal.</w:t>
      </w:r>
      <w:r w:rsidRPr="00E658C7">
        <w:rPr>
          <w:rFonts w:cs="Times New Roman"/>
          <w:szCs w:val="24"/>
          <w:lang w:val="hu-HU" w:eastAsia="hu-HU"/>
        </w:rPr>
        <w:t xml:space="preserve"> </w:t>
      </w:r>
    </w:p>
  </w:footnote>
  <w:footnote w:id="16">
    <w:p w14:paraId="587706DD" w14:textId="536643D5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5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Node.js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 </w:t>
      </w:r>
    </w:p>
  </w:footnote>
  <w:footnote w:id="17">
    <w:p w14:paraId="4057763F" w14:textId="4146C6CA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6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Express</w:t>
        </w:r>
      </w:hyperlink>
      <w:r w:rsidRPr="00665E69">
        <w:rPr>
          <w:rFonts w:cs="Times New Roman"/>
          <w:szCs w:val="24"/>
          <w:lang w:val="hu-HU" w:eastAsia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>npm-oldal.</w:t>
      </w:r>
    </w:p>
  </w:footnote>
  <w:footnote w:id="18">
    <w:p w14:paraId="68DEC736" w14:textId="511AC7F1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7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Sequelize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19">
    <w:p w14:paraId="5CD3835C" w14:textId="0B198D0A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18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mysql2</w:t>
        </w:r>
      </w:hyperlink>
      <w:r w:rsidRPr="00665E69">
        <w:rPr>
          <w:rFonts w:cs="Times New Roman"/>
          <w:szCs w:val="24"/>
          <w:lang w:val="hu-HU" w:eastAsia="hu-HU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npm-oldal. </w:t>
      </w:r>
    </w:p>
  </w:footnote>
  <w:footnote w:id="20">
    <w:p w14:paraId="40473FAD" w14:textId="0B0291BD" w:rsidR="00654CCF" w:rsidRPr="00665E69" w:rsidRDefault="00654CCF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="005B6FF6" w:rsidRPr="00665E69">
        <w:rPr>
          <w:rFonts w:cs="Times New Roman"/>
          <w:szCs w:val="24"/>
          <w:lang w:val="hu-HU" w:eastAsia="hu-HU"/>
        </w:rPr>
        <w:t xml:space="preserve">Forrás: </w:t>
      </w:r>
      <w:hyperlink r:id="rId19" w:history="1">
        <w:r w:rsidR="005B6FF6" w:rsidRPr="00665E69">
          <w:rPr>
            <w:rStyle w:val="Hiperhivatkozs"/>
            <w:rFonts w:cs="Times New Roman"/>
            <w:szCs w:val="24"/>
            <w:lang w:val="hu-HU" w:eastAsia="hu-HU"/>
          </w:rPr>
          <w:t>jsonwebtoken</w:t>
        </w:r>
      </w:hyperlink>
      <w:r w:rsidR="005B6FF6"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1">
    <w:p w14:paraId="16D5ED20" w14:textId="729AB766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bcrypt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2">
    <w:p w14:paraId="557B4E44" w14:textId="001E74BD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1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cookie-parser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3">
    <w:p w14:paraId="1DF370F3" w14:textId="33E0F558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2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cors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4">
    <w:p w14:paraId="2028AB83" w14:textId="26A7145A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3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Helmet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5">
    <w:p w14:paraId="71A223A2" w14:textId="4390807E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express-rate-limit</w:t>
        </w:r>
      </w:hyperlink>
      <w:r w:rsidRPr="00665E69">
        <w:rPr>
          <w:rFonts w:cs="Times New Roman"/>
          <w:szCs w:val="24"/>
          <w:lang w:val="hu-HU" w:eastAsia="hu-HU"/>
        </w:rPr>
        <w:t xml:space="preserve"> dokumentáció. </w:t>
      </w:r>
    </w:p>
  </w:footnote>
  <w:footnote w:id="26">
    <w:p w14:paraId="400E37F0" w14:textId="67533732" w:rsidR="005B6FF6" w:rsidRPr="00372671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5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multer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</w:t>
      </w:r>
      <w:r w:rsidRPr="00E6104E">
        <w:rPr>
          <w:rFonts w:cs="Times New Roman"/>
          <w:szCs w:val="24"/>
          <w:lang w:val="hu-HU" w:eastAsia="hu-HU"/>
        </w:rPr>
        <w:t xml:space="preserve"> </w:t>
      </w:r>
    </w:p>
  </w:footnote>
  <w:footnote w:id="27">
    <w:p w14:paraId="5BD2CC95" w14:textId="5A736D7D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6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heic-convert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28">
    <w:p w14:paraId="50CFCCE8" w14:textId="1C2960EB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7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Nodemailer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</w:t>
      </w:r>
    </w:p>
  </w:footnote>
  <w:footnote w:id="29">
    <w:p w14:paraId="75C58D4D" w14:textId="533099EE" w:rsidR="005B6FF6" w:rsidRPr="00665E69" w:rsidRDefault="005B6FF6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8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swagger-jsdoc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0">
    <w:p w14:paraId="40238ED0" w14:textId="0F89D840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29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swagger-ui-express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1">
    <w:p w14:paraId="07545369" w14:textId="62AE5E85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dotenv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 </w:t>
      </w:r>
    </w:p>
  </w:footnote>
  <w:footnote w:id="32">
    <w:p w14:paraId="6A0D1E8D" w14:textId="60CF8CDA" w:rsidR="009F071B" w:rsidRPr="00665E69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1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Jest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oldal. </w:t>
      </w:r>
    </w:p>
  </w:footnote>
  <w:footnote w:id="33">
    <w:p w14:paraId="65D13926" w14:textId="3D0AE002" w:rsidR="009F071B" w:rsidRPr="00C16DBF" w:rsidRDefault="009F071B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2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Supertest</w:t>
        </w:r>
      </w:hyperlink>
      <w:r w:rsidRPr="00665E69">
        <w:rPr>
          <w:rFonts w:cs="Times New Roman"/>
          <w:szCs w:val="24"/>
          <w:lang w:val="hu-HU" w:eastAsia="hu-HU"/>
        </w:rPr>
        <w:t xml:space="preserve"> npm-oldal.</w:t>
      </w:r>
      <w:r w:rsidRPr="00E6104E">
        <w:rPr>
          <w:rFonts w:cs="Times New Roman"/>
          <w:szCs w:val="24"/>
          <w:lang w:val="hu-HU" w:eastAsia="hu-HU"/>
        </w:rPr>
        <w:t xml:space="preserve"> </w:t>
      </w:r>
    </w:p>
  </w:footnote>
  <w:footnote w:id="34">
    <w:p w14:paraId="24ED53E4" w14:textId="5CD51A2B" w:rsidR="00164B21" w:rsidRPr="00665E69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3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.NET célkeretrendszerek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dokumentációja.</w:t>
      </w:r>
    </w:p>
  </w:footnote>
  <w:footnote w:id="35">
    <w:p w14:paraId="26DAFCFF" w14:textId="014AD45E" w:rsidR="00164B21" w:rsidRPr="00665E69" w:rsidRDefault="00164B21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4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WPF</w:t>
        </w:r>
      </w:hyperlink>
      <w:r w:rsidRPr="00665E69">
        <w:rPr>
          <w:rFonts w:cs="Times New Roman"/>
          <w:szCs w:val="24"/>
          <w:lang w:val="hu-HU" w:eastAsia="hu-HU"/>
        </w:rPr>
        <w:t xml:space="preserve"> hivatalos dokumentációja. </w:t>
      </w:r>
    </w:p>
  </w:footnote>
  <w:footnote w:id="36">
    <w:p w14:paraId="71CF732E" w14:textId="08817E55" w:rsidR="00164B21" w:rsidRPr="00A27E03" w:rsidRDefault="00164B21" w:rsidP="00665E69">
      <w:pPr>
        <w:pStyle w:val="Lbjegyzetszveg"/>
        <w:spacing w:line="360" w:lineRule="auto"/>
        <w:rPr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5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Microsoft hivatalos MVVM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dokumentációja.</w:t>
      </w:r>
    </w:p>
  </w:footnote>
  <w:footnote w:id="37">
    <w:p w14:paraId="484707E4" w14:textId="69B23A3D" w:rsidR="00164B21" w:rsidRPr="00665E69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6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FontAwesome.Sharp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csomagoldala / projektoldala.</w:t>
      </w:r>
    </w:p>
  </w:footnote>
  <w:footnote w:id="38">
    <w:p w14:paraId="665CD828" w14:textId="476EC414" w:rsidR="00665E69" w:rsidRPr="00665E69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7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NUnit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hivatalos oldala.</w:t>
      </w:r>
    </w:p>
  </w:footnote>
  <w:footnote w:id="39">
    <w:p w14:paraId="71FEFB8F" w14:textId="0B9E7B32" w:rsidR="00665E69" w:rsidRPr="00665E69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  <w:lang w:val="hu-HU"/>
        </w:rPr>
      </w:pPr>
      <w:r w:rsidRPr="00665E69">
        <w:rPr>
          <w:rStyle w:val="Lbjegyzet-hivatkozs"/>
          <w:rFonts w:cs="Times New Roman"/>
          <w:sz w:val="24"/>
          <w:szCs w:val="24"/>
        </w:rPr>
        <w:footnoteRef/>
      </w:r>
      <w:r w:rsidRPr="00665E69">
        <w:rPr>
          <w:rFonts w:cs="Times New Roman"/>
          <w:sz w:val="24"/>
          <w:szCs w:val="24"/>
        </w:rPr>
        <w:t xml:space="preserve"> </w:t>
      </w:r>
      <w:r w:rsidRPr="00665E69">
        <w:rPr>
          <w:rFonts w:cs="Times New Roman"/>
          <w:sz w:val="24"/>
          <w:szCs w:val="24"/>
          <w:lang w:val="hu-HU" w:eastAsia="hu-HU"/>
        </w:rPr>
        <w:t xml:space="preserve">Forrás: </w:t>
      </w:r>
      <w:hyperlink r:id="rId38" w:history="1">
        <w:r w:rsidRPr="00665E69">
          <w:rPr>
            <w:rStyle w:val="Hiperhivatkozs"/>
            <w:rFonts w:cs="Times New Roman"/>
            <w:sz w:val="24"/>
            <w:szCs w:val="24"/>
            <w:lang w:val="hu-HU" w:eastAsia="hu-HU"/>
          </w:rPr>
          <w:t>Microsoft hivatalos .NET</w:t>
        </w:r>
      </w:hyperlink>
      <w:r w:rsidRPr="00665E69">
        <w:rPr>
          <w:rFonts w:cs="Times New Roman"/>
          <w:sz w:val="24"/>
          <w:szCs w:val="24"/>
          <w:lang w:val="hu-HU" w:eastAsia="hu-HU"/>
        </w:rPr>
        <w:t xml:space="preserve"> tesztdokumentációja.</w:t>
      </w:r>
    </w:p>
  </w:footnote>
  <w:footnote w:id="40">
    <w:p w14:paraId="741DF8A0" w14:textId="278C484C" w:rsidR="00665E69" w:rsidRPr="00665E69" w:rsidRDefault="00665E69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39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Moq</w:t>
        </w:r>
      </w:hyperlink>
      <w:r w:rsidRPr="00665E69">
        <w:rPr>
          <w:rFonts w:cs="Times New Roman"/>
          <w:szCs w:val="24"/>
          <w:lang w:val="hu-HU" w:eastAsia="hu-HU"/>
        </w:rPr>
        <w:t xml:space="preserve"> github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val="hu-HU" w:eastAsia="hu-HU"/>
        </w:rPr>
      </w:pPr>
      <w:r w:rsidRPr="00665E69">
        <w:rPr>
          <w:rStyle w:val="Lbjegyzet-hivatkozs"/>
          <w:rFonts w:cs="Times New Roman"/>
          <w:szCs w:val="24"/>
        </w:rPr>
        <w:footnoteRef/>
      </w:r>
      <w:r w:rsidRPr="00665E69">
        <w:rPr>
          <w:rFonts w:cs="Times New Roman"/>
          <w:szCs w:val="24"/>
        </w:rPr>
        <w:t xml:space="preserve"> </w:t>
      </w:r>
      <w:r w:rsidRPr="00665E69">
        <w:rPr>
          <w:rFonts w:cs="Times New Roman"/>
          <w:szCs w:val="24"/>
          <w:lang w:val="hu-HU" w:eastAsia="hu-HU"/>
        </w:rPr>
        <w:t xml:space="preserve">Forrás: </w:t>
      </w:r>
      <w:hyperlink r:id="rId40" w:history="1">
        <w:r w:rsidRPr="00665E69">
          <w:rPr>
            <w:rStyle w:val="Hiperhivatkozs"/>
            <w:rFonts w:cs="Times New Roman"/>
            <w:szCs w:val="24"/>
            <w:lang w:val="hu-HU" w:eastAsia="hu-HU"/>
          </w:rPr>
          <w:t>Coverlet</w:t>
        </w:r>
      </w:hyperlink>
      <w:r w:rsidRPr="00665E69">
        <w:rPr>
          <w:rFonts w:cs="Times New Roman"/>
          <w:szCs w:val="24"/>
          <w:lang w:val="hu-HU" w:eastAsia="hu-HU"/>
        </w:rPr>
        <w:t xml:space="preserve"> github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B3A64F6" w14:textId="52BB675D" w:rsidR="00E64A5C" w:rsidRDefault="00F12CB5" w:rsidP="00684A12">
    <w:pPr>
      <w:pStyle w:val="lfej"/>
      <w:jc w:val="center"/>
      <w:rPr>
        <w:i/>
      </w:rPr>
    </w:pPr>
    <w:r>
      <w:rPr>
        <w:i/>
      </w:rPr>
      <w:t>Mi</w:t>
    </w:r>
    <w:r w:rsidR="00200B4E">
      <w:rPr>
        <w:i/>
      </w:rPr>
      <w:t xml:space="preserve"> </w:t>
    </w:r>
    <w:proofErr w:type="spellStart"/>
    <w:r>
      <w:rPr>
        <w:i/>
      </w:rPr>
      <w:t>Hírünk</w:t>
    </w:r>
    <w:proofErr w:type="spellEnd"/>
    <w:r w:rsidR="00200B4E">
      <w:rPr>
        <w:i/>
      </w:rPr>
      <w:t xml:space="preserve"> </w:t>
    </w:r>
    <w:r w:rsidR="001A5E4D">
      <w:rPr>
        <w:i/>
      </w:rPr>
      <w:t>–</w:t>
    </w:r>
    <w:r w:rsidR="00200B4E">
      <w:rPr>
        <w:i/>
      </w:rPr>
      <w:t xml:space="preserve"> </w:t>
    </w:r>
    <w:proofErr w:type="spellStart"/>
    <w:r>
      <w:rPr>
        <w:i/>
      </w:rPr>
      <w:t>dokumentáci</w:t>
    </w:r>
    <w:proofErr w:type="spellEnd"/>
  </w:p>
  <w:p w14:paraId="03BAC6B9" w14:textId="1F4604AA" w:rsidR="00AF2A80" w:rsidRPr="00E64A5C" w:rsidRDefault="00DF0396" w:rsidP="00684A12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161287">
      <w:rPr>
        <w:i/>
        <w:noProof/>
      </w:rPr>
      <w:t>Backend áttekintés</w:t>
    </w:r>
    <w:r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341B06" w14:textId="08F160A8" w:rsidR="005220AC" w:rsidRDefault="005220AC" w:rsidP="005220AC">
    <w:pPr>
      <w:pStyle w:val="lfej"/>
      <w:jc w:val="center"/>
      <w:rPr>
        <w:i/>
      </w:rPr>
    </w:pPr>
    <w:r>
      <w:rPr>
        <w:i/>
      </w:rPr>
      <w:t xml:space="preserve">Mi </w:t>
    </w:r>
    <w:proofErr w:type="spellStart"/>
    <w:r>
      <w:rPr>
        <w:i/>
      </w:rPr>
      <w:t>Hírünk</w:t>
    </w:r>
    <w:proofErr w:type="spellEnd"/>
    <w:r>
      <w:rPr>
        <w:i/>
      </w:rPr>
      <w:t xml:space="preserve"> – </w:t>
    </w:r>
    <w:proofErr w:type="spellStart"/>
    <w:r>
      <w:rPr>
        <w:i/>
      </w:rPr>
      <w:t>dokumentáci</w:t>
    </w:r>
    <w:proofErr w:type="spellEnd"/>
  </w:p>
  <w:p w14:paraId="6F276CF2" w14:textId="3B7F5689" w:rsidR="005220AC" w:rsidRPr="005220AC" w:rsidRDefault="005220AC" w:rsidP="005220AC">
    <w:pPr>
      <w:pStyle w:val="lfej"/>
      <w:jc w:val="center"/>
      <w:rPr>
        <w:i/>
      </w:rPr>
    </w:pPr>
    <w:r>
      <w:rPr>
        <w:i/>
      </w:rPr>
      <w:fldChar w:fldCharType="begin"/>
    </w:r>
    <w:r>
      <w:rPr>
        <w:i/>
      </w:rPr>
      <w:instrText xml:space="preserve"> STYLEREF  "Címsor 1"  \* MERGEFORMAT </w:instrText>
    </w:r>
    <w:r>
      <w:rPr>
        <w:i/>
      </w:rPr>
      <w:fldChar w:fldCharType="separate"/>
    </w:r>
    <w:r w:rsidR="00161287">
      <w:rPr>
        <w:i/>
        <w:noProof/>
      </w:rPr>
      <w:t>Adatbázis és kapcsolatok</w:t>
    </w:r>
    <w:r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522373"/>
    <w:multiLevelType w:val="multilevel"/>
    <w:tmpl w:val="01AEA6F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0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617716">
    <w:abstractNumId w:val="8"/>
  </w:num>
  <w:num w:numId="2" w16cid:durableId="1794593189">
    <w:abstractNumId w:val="6"/>
  </w:num>
  <w:num w:numId="3" w16cid:durableId="1049651028">
    <w:abstractNumId w:val="5"/>
  </w:num>
  <w:num w:numId="4" w16cid:durableId="1287008386">
    <w:abstractNumId w:val="4"/>
  </w:num>
  <w:num w:numId="5" w16cid:durableId="1306083862">
    <w:abstractNumId w:val="7"/>
  </w:num>
  <w:num w:numId="6" w16cid:durableId="1653946620">
    <w:abstractNumId w:val="3"/>
  </w:num>
  <w:num w:numId="7" w16cid:durableId="16584850">
    <w:abstractNumId w:val="2"/>
  </w:num>
  <w:num w:numId="8" w16cid:durableId="778641397">
    <w:abstractNumId w:val="1"/>
  </w:num>
  <w:num w:numId="9" w16cid:durableId="948009893">
    <w:abstractNumId w:val="0"/>
  </w:num>
  <w:num w:numId="10" w16cid:durableId="929318369">
    <w:abstractNumId w:val="20"/>
  </w:num>
  <w:num w:numId="11" w16cid:durableId="306786530">
    <w:abstractNumId w:val="38"/>
  </w:num>
  <w:num w:numId="12" w16cid:durableId="385492294">
    <w:abstractNumId w:val="16"/>
  </w:num>
  <w:num w:numId="13" w16cid:durableId="1142425979">
    <w:abstractNumId w:val="9"/>
  </w:num>
  <w:num w:numId="14" w16cid:durableId="319160742">
    <w:abstractNumId w:val="25"/>
  </w:num>
  <w:num w:numId="15" w16cid:durableId="1355301747">
    <w:abstractNumId w:val="14"/>
  </w:num>
  <w:num w:numId="16" w16cid:durableId="900560840">
    <w:abstractNumId w:val="40"/>
  </w:num>
  <w:num w:numId="17" w16cid:durableId="1721439320">
    <w:abstractNumId w:val="27"/>
  </w:num>
  <w:num w:numId="18" w16cid:durableId="1846286215">
    <w:abstractNumId w:val="10"/>
  </w:num>
  <w:num w:numId="19" w16cid:durableId="946355439">
    <w:abstractNumId w:val="13"/>
  </w:num>
  <w:num w:numId="20" w16cid:durableId="670181149">
    <w:abstractNumId w:val="11"/>
  </w:num>
  <w:num w:numId="21" w16cid:durableId="1519850634">
    <w:abstractNumId w:val="12"/>
  </w:num>
  <w:num w:numId="22" w16cid:durableId="1406147695">
    <w:abstractNumId w:val="19"/>
  </w:num>
  <w:num w:numId="23" w16cid:durableId="854735141">
    <w:abstractNumId w:val="28"/>
  </w:num>
  <w:num w:numId="24" w16cid:durableId="1023941875">
    <w:abstractNumId w:val="35"/>
  </w:num>
  <w:num w:numId="25" w16cid:durableId="1514611785">
    <w:abstractNumId w:val="21"/>
  </w:num>
  <w:num w:numId="26" w16cid:durableId="1974827643">
    <w:abstractNumId w:val="42"/>
  </w:num>
  <w:num w:numId="27" w16cid:durableId="1365595979">
    <w:abstractNumId w:val="29"/>
  </w:num>
  <w:num w:numId="28" w16cid:durableId="984357206">
    <w:abstractNumId w:val="32"/>
  </w:num>
  <w:num w:numId="29" w16cid:durableId="1079984050">
    <w:abstractNumId w:val="37"/>
  </w:num>
  <w:num w:numId="30" w16cid:durableId="859782378">
    <w:abstractNumId w:val="34"/>
  </w:num>
  <w:num w:numId="31" w16cid:durableId="789472486">
    <w:abstractNumId w:val="31"/>
  </w:num>
  <w:num w:numId="32" w16cid:durableId="1572078824">
    <w:abstractNumId w:val="24"/>
  </w:num>
  <w:num w:numId="33" w16cid:durableId="1380593857">
    <w:abstractNumId w:val="15"/>
  </w:num>
  <w:num w:numId="34" w16cid:durableId="2127894502">
    <w:abstractNumId w:val="22"/>
  </w:num>
  <w:num w:numId="35" w16cid:durableId="60447854">
    <w:abstractNumId w:val="17"/>
  </w:num>
  <w:num w:numId="36" w16cid:durableId="1741824855">
    <w:abstractNumId w:val="39"/>
  </w:num>
  <w:num w:numId="37" w16cid:durableId="1342508649">
    <w:abstractNumId w:val="39"/>
  </w:num>
  <w:num w:numId="38" w16cid:durableId="280722448">
    <w:abstractNumId w:val="41"/>
  </w:num>
  <w:num w:numId="39" w16cid:durableId="609819175">
    <w:abstractNumId w:val="23"/>
  </w:num>
  <w:num w:numId="40" w16cid:durableId="959720612">
    <w:abstractNumId w:val="18"/>
  </w:num>
  <w:num w:numId="41" w16cid:durableId="445203180">
    <w:abstractNumId w:val="30"/>
  </w:num>
  <w:num w:numId="42" w16cid:durableId="2145854266">
    <w:abstractNumId w:val="26"/>
  </w:num>
  <w:num w:numId="43" w16cid:durableId="1101099774">
    <w:abstractNumId w:val="36"/>
  </w:num>
  <w:num w:numId="44" w16cid:durableId="119730470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7017A"/>
    <w:rsid w:val="00071144"/>
    <w:rsid w:val="00074E31"/>
    <w:rsid w:val="00075B39"/>
    <w:rsid w:val="00077266"/>
    <w:rsid w:val="0008316A"/>
    <w:rsid w:val="00093646"/>
    <w:rsid w:val="00093A86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56E3"/>
    <w:rsid w:val="00285A1D"/>
    <w:rsid w:val="002949CA"/>
    <w:rsid w:val="0029639D"/>
    <w:rsid w:val="002A1019"/>
    <w:rsid w:val="002A23FC"/>
    <w:rsid w:val="002A66DE"/>
    <w:rsid w:val="002A7852"/>
    <w:rsid w:val="002B0061"/>
    <w:rsid w:val="002B3B26"/>
    <w:rsid w:val="002B447B"/>
    <w:rsid w:val="002C3CB6"/>
    <w:rsid w:val="002C5D65"/>
    <w:rsid w:val="002D3846"/>
    <w:rsid w:val="002D5384"/>
    <w:rsid w:val="002D5D5D"/>
    <w:rsid w:val="002E2311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7C70"/>
    <w:rsid w:val="00337E74"/>
    <w:rsid w:val="003443CE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11D3C"/>
    <w:rsid w:val="004135B2"/>
    <w:rsid w:val="00417D12"/>
    <w:rsid w:val="00431862"/>
    <w:rsid w:val="00434E3D"/>
    <w:rsid w:val="00447D09"/>
    <w:rsid w:val="004505BC"/>
    <w:rsid w:val="0045284C"/>
    <w:rsid w:val="0045589A"/>
    <w:rsid w:val="004558BF"/>
    <w:rsid w:val="00456681"/>
    <w:rsid w:val="004568DF"/>
    <w:rsid w:val="00457DA0"/>
    <w:rsid w:val="0046056C"/>
    <w:rsid w:val="00462B06"/>
    <w:rsid w:val="00470C38"/>
    <w:rsid w:val="00471F36"/>
    <w:rsid w:val="00472585"/>
    <w:rsid w:val="0047472C"/>
    <w:rsid w:val="004806D5"/>
    <w:rsid w:val="004808FB"/>
    <w:rsid w:val="00483233"/>
    <w:rsid w:val="00486705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67D7"/>
    <w:rsid w:val="005A0923"/>
    <w:rsid w:val="005A1AE4"/>
    <w:rsid w:val="005A602D"/>
    <w:rsid w:val="005A7AB1"/>
    <w:rsid w:val="005B0843"/>
    <w:rsid w:val="005B10EE"/>
    <w:rsid w:val="005B2A73"/>
    <w:rsid w:val="005B6FF6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4D2B"/>
    <w:rsid w:val="00736822"/>
    <w:rsid w:val="007411EB"/>
    <w:rsid w:val="0074358B"/>
    <w:rsid w:val="00745315"/>
    <w:rsid w:val="00745937"/>
    <w:rsid w:val="00746156"/>
    <w:rsid w:val="007476FE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7E16"/>
    <w:rsid w:val="007A3EFC"/>
    <w:rsid w:val="007A6E04"/>
    <w:rsid w:val="007B2E9A"/>
    <w:rsid w:val="007B4721"/>
    <w:rsid w:val="007C0DC6"/>
    <w:rsid w:val="007D3952"/>
    <w:rsid w:val="007D5A64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19D2"/>
    <w:rsid w:val="00861F6D"/>
    <w:rsid w:val="0086746D"/>
    <w:rsid w:val="00870524"/>
    <w:rsid w:val="00873117"/>
    <w:rsid w:val="008753CA"/>
    <w:rsid w:val="008773AD"/>
    <w:rsid w:val="00882ABA"/>
    <w:rsid w:val="00886023"/>
    <w:rsid w:val="0089141E"/>
    <w:rsid w:val="00895BE1"/>
    <w:rsid w:val="008A0550"/>
    <w:rsid w:val="008B1831"/>
    <w:rsid w:val="008B38FA"/>
    <w:rsid w:val="008B3A08"/>
    <w:rsid w:val="008C0AB0"/>
    <w:rsid w:val="008C5D5B"/>
    <w:rsid w:val="008D15E5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5BA2"/>
    <w:rsid w:val="00B17DD0"/>
    <w:rsid w:val="00B21A81"/>
    <w:rsid w:val="00B23C96"/>
    <w:rsid w:val="00B30F88"/>
    <w:rsid w:val="00B32412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4169"/>
    <w:rsid w:val="00E54F22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  <w:lang w:val="hu-HU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2268C5"/>
    <w:pPr>
      <w:keepNext/>
      <w:keepLines/>
      <w:numPr>
        <w:ilvl w:val="3"/>
        <w:numId w:val="36"/>
      </w:numPr>
      <w:spacing w:before="200" w:after="0"/>
      <w:outlineLvl w:val="3"/>
    </w:pPr>
    <w:rPr>
      <w:rFonts w:eastAsiaTheme="majorEastAsia" w:cstheme="majorBidi"/>
      <w:b/>
      <w:bCs/>
      <w:i/>
      <w:i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semiHidden/>
    <w:unhideWhenUsed/>
    <w:qFormat/>
    <w:rsid w:val="002268C5"/>
    <w:pPr>
      <w:keepNext/>
      <w:keepLines/>
      <w:numPr>
        <w:ilvl w:val="4"/>
        <w:numId w:val="36"/>
      </w:numPr>
      <w:spacing w:before="200" w:after="0"/>
      <w:outlineLvl w:val="4"/>
    </w:pPr>
    <w:rPr>
      <w:rFonts w:eastAsiaTheme="majorEastAsia" w:cstheme="majorBidi"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2268C5"/>
    <w:rPr>
      <w:rFonts w:ascii="Times New Roman" w:eastAsiaTheme="majorEastAsia" w:hAnsi="Times New Roman" w:cstheme="majorBidi"/>
      <w:b/>
      <w:bCs/>
      <w:i/>
      <w:iCs/>
      <w:color w:val="A13D5A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268C5"/>
    <w:rPr>
      <w:rFonts w:ascii="Times New Roman" w:eastAsiaTheme="majorEastAsia" w:hAnsi="Times New Roman" w:cstheme="majorBidi"/>
      <w:color w:val="A13D5A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val="hu-HU"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Users\murar.balint\Desktop\vizsgaremek\Docs\Mi_Hirunk_dokumentacio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Users\murar.balint\Desktop\vizsgaremek\Docs\Mi_Hirunk_dokumentacio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zod.dev/" TargetMode="External"/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3" Type="http://schemas.openxmlformats.org/officeDocument/2006/relationships/hyperlink" Target="https://vite.dev/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Props1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51</Pages>
  <Words>6946</Words>
  <Characters>47928</Characters>
  <Application>Microsoft Office Word</Application>
  <DocSecurity>0</DocSecurity>
  <Lines>399</Lines>
  <Paragraphs>109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54765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27</cp:revision>
  <dcterms:created xsi:type="dcterms:W3CDTF">2026-03-23T08:03:00Z</dcterms:created>
  <dcterms:modified xsi:type="dcterms:W3CDTF">2026-03-28T12:52:00Z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