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370E09" w:rsidRDefault="00370E09">
      <w:pPr>
        <w:spacing w:before="600"/>
      </w:pPr>
    </w:p>
    <w:p w14:paraId="0CD8C168" w14:textId="77777777" w:rsidR="00370E09" w:rsidRDefault="057829F4" w:rsidP="057829F4">
      <w:pPr>
        <w:spacing w:after="80"/>
        <w:jc w:val="center"/>
        <w:rPr>
          <w:b/>
          <w:bCs/>
          <w:color w:val="1A56DB"/>
          <w:sz w:val="80"/>
          <w:szCs w:val="80"/>
        </w:rPr>
      </w:pPr>
      <w:r w:rsidRPr="057829F4">
        <w:rPr>
          <w:b/>
          <w:bCs/>
          <w:color w:val="1A56DB"/>
          <w:sz w:val="80"/>
          <w:szCs w:val="80"/>
        </w:rPr>
        <w:t>TaskFlow</w:t>
      </w:r>
    </w:p>
    <w:p w14:paraId="6B8A1851" w14:textId="1B223536" w:rsidR="00370E09" w:rsidRDefault="057829F4" w:rsidP="057829F4">
      <w:pPr>
        <w:spacing w:after="200"/>
        <w:jc w:val="center"/>
        <w:rPr>
          <w:i/>
          <w:iCs/>
          <w:color w:val="6B7280"/>
          <w:sz w:val="36"/>
          <w:szCs w:val="36"/>
        </w:rPr>
      </w:pPr>
      <w:r w:rsidRPr="057829F4">
        <w:rPr>
          <w:i/>
          <w:iCs/>
          <w:color w:val="6B7280"/>
          <w:sz w:val="36"/>
          <w:szCs w:val="36"/>
        </w:rPr>
        <w:t xml:space="preserve">Foco </w:t>
      </w:r>
      <w:r w:rsidR="00637081" w:rsidRPr="057829F4">
        <w:rPr>
          <w:i/>
          <w:iCs/>
          <w:color w:val="6B7280"/>
          <w:sz w:val="36"/>
          <w:szCs w:val="36"/>
        </w:rPr>
        <w:t>com proposito</w:t>
      </w:r>
    </w:p>
    <w:p w14:paraId="7E6238DB" w14:textId="77777777" w:rsidR="00370E09" w:rsidRDefault="057829F4" w:rsidP="057829F4">
      <w:pPr>
        <w:pBdr>
          <w:top w:val="single" w:sz="2" w:space="4" w:color="1A56DB"/>
          <w:bottom w:val="single" w:sz="2" w:space="4" w:color="1A56DB"/>
        </w:pBdr>
        <w:spacing w:before="120" w:after="120"/>
        <w:jc w:val="center"/>
      </w:pPr>
      <w:r w:rsidRPr="057829F4">
        <w:rPr>
          <w:b/>
          <w:bCs/>
          <w:color w:val="1E3A5F"/>
          <w:sz w:val="24"/>
          <w:szCs w:val="24"/>
        </w:rPr>
        <w:t>DOCUMENTO DE VISAO DO PROJETO</w:t>
      </w:r>
    </w:p>
    <w:p w14:paraId="0A37501D" w14:textId="77777777" w:rsidR="00370E09" w:rsidRDefault="00370E09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70E09" w14:paraId="72E7FFC2" w14:textId="77777777" w:rsidTr="16196C8F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2B60D" w14:textId="43A441C3" w:rsidR="00370E09" w:rsidRDefault="5813F3BA" w:rsidP="057829F4">
            <w:pPr>
              <w:rPr>
                <w:b/>
                <w:bCs/>
                <w:color w:val="1E3A5F"/>
                <w:sz w:val="20"/>
                <w:szCs w:val="20"/>
              </w:rPr>
            </w:pPr>
            <w:r w:rsidRPr="16196C8F">
              <w:rPr>
                <w:b/>
                <w:bCs/>
                <w:color w:val="1E3A5F"/>
                <w:sz w:val="20"/>
                <w:szCs w:val="20"/>
              </w:rPr>
              <w:t>Versão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B0249" w14:textId="4DD0B0A6" w:rsidR="00370E09" w:rsidRDefault="7B2A71CB">
            <w:r w:rsidRPr="057829F4">
              <w:rPr>
                <w:color w:val="374151"/>
                <w:sz w:val="20"/>
                <w:szCs w:val="20"/>
              </w:rPr>
              <w:t>1.0</w:t>
            </w:r>
          </w:p>
        </w:tc>
      </w:tr>
      <w:tr w:rsidR="00370E09" w14:paraId="02F8D696" w14:textId="77777777" w:rsidTr="16196C8F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59785" w14:textId="77777777" w:rsidR="00370E09" w:rsidRDefault="057829F4">
            <w:r w:rsidRPr="057829F4">
              <w:rPr>
                <w:b/>
                <w:bCs/>
                <w:color w:val="1E3A5F"/>
                <w:sz w:val="20"/>
                <w:szCs w:val="20"/>
              </w:rPr>
              <w:t>Data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51980" w14:textId="77777777" w:rsidR="00370E09" w:rsidRDefault="057829F4">
            <w:r w:rsidRPr="057829F4">
              <w:rPr>
                <w:color w:val="374151"/>
                <w:sz w:val="20"/>
                <w:szCs w:val="20"/>
              </w:rPr>
              <w:t>Marco / 2026</w:t>
            </w:r>
          </w:p>
        </w:tc>
      </w:tr>
      <w:tr w:rsidR="00370E09" w14:paraId="52FA8BAE" w14:textId="77777777" w:rsidTr="16196C8F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B22CD" w14:textId="77777777" w:rsidR="00370E09" w:rsidRDefault="057829F4">
            <w:r w:rsidRPr="057829F4">
              <w:rPr>
                <w:b/>
                <w:bCs/>
                <w:color w:val="1E3A5F"/>
                <w:sz w:val="20"/>
                <w:szCs w:val="20"/>
              </w:rPr>
              <w:t>Plataforma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2CFC6" w14:textId="77777777" w:rsidR="00370E09" w:rsidRDefault="057829F4">
            <w:r w:rsidRPr="057829F4">
              <w:rPr>
                <w:color w:val="374151"/>
                <w:sz w:val="20"/>
                <w:szCs w:val="20"/>
              </w:rPr>
              <w:t>iOS e Android (React Native / Expo)</w:t>
            </w:r>
          </w:p>
        </w:tc>
      </w:tr>
      <w:tr w:rsidR="00370E09" w14:paraId="1C682266" w14:textId="77777777" w:rsidTr="16196C8F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0A202" w14:textId="4B80305C" w:rsidR="00370E09" w:rsidRDefault="6111CEC8" w:rsidP="057829F4">
            <w:pPr>
              <w:rPr>
                <w:b/>
                <w:bCs/>
                <w:color w:val="1E3A5F"/>
                <w:sz w:val="20"/>
                <w:szCs w:val="20"/>
              </w:rPr>
            </w:pPr>
            <w:r w:rsidRPr="16196C8F">
              <w:rPr>
                <w:b/>
                <w:bCs/>
                <w:color w:val="1E3A5F"/>
                <w:sz w:val="20"/>
                <w:szCs w:val="20"/>
              </w:rPr>
              <w:t>Classificação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E8CED" w14:textId="5DD5B132" w:rsidR="00370E09" w:rsidRDefault="057829F4" w:rsidP="16196C8F">
            <w:pPr>
              <w:rPr>
                <w:color w:val="374151"/>
                <w:sz w:val="20"/>
                <w:szCs w:val="20"/>
              </w:rPr>
            </w:pPr>
            <w:r w:rsidRPr="16196C8F">
              <w:rPr>
                <w:color w:val="374151"/>
                <w:sz w:val="20"/>
                <w:szCs w:val="20"/>
              </w:rPr>
              <w:t xml:space="preserve">Projeto </w:t>
            </w:r>
            <w:r w:rsidR="6904141B" w:rsidRPr="16196C8F">
              <w:rPr>
                <w:color w:val="374151"/>
                <w:sz w:val="20"/>
                <w:szCs w:val="20"/>
              </w:rPr>
              <w:t>Acadêmico</w:t>
            </w:r>
            <w:r w:rsidRPr="16196C8F">
              <w:rPr>
                <w:color w:val="374151"/>
                <w:sz w:val="20"/>
                <w:szCs w:val="20"/>
              </w:rPr>
              <w:t xml:space="preserve"> — Complexidade Media</w:t>
            </w:r>
          </w:p>
        </w:tc>
      </w:tr>
      <w:tr w:rsidR="00370E09" w14:paraId="0A0BD567" w14:textId="77777777" w:rsidTr="16196C8F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359D8" w14:textId="77777777" w:rsidR="00370E09" w:rsidRDefault="057829F4" w:rsidP="057829F4">
            <w:pPr>
              <w:rPr>
                <w:b/>
                <w:bCs/>
                <w:color w:val="1E3A5F"/>
                <w:sz w:val="20"/>
                <w:szCs w:val="20"/>
              </w:rPr>
            </w:pPr>
            <w:r w:rsidRPr="057829F4">
              <w:rPr>
                <w:b/>
                <w:bCs/>
                <w:color w:val="1E3A5F"/>
                <w:sz w:val="20"/>
                <w:szCs w:val="20"/>
              </w:rPr>
              <w:t>Semestre Atual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09F81" w14:textId="26433246" w:rsidR="00370E09" w:rsidRDefault="057829F4">
            <w:r w:rsidRPr="057829F4">
              <w:rPr>
                <w:color w:val="374151"/>
                <w:sz w:val="20"/>
                <w:szCs w:val="20"/>
              </w:rPr>
              <w:t>Mar</w:t>
            </w:r>
            <w:r w:rsidR="00A1585B">
              <w:rPr>
                <w:color w:val="374151"/>
                <w:sz w:val="20"/>
                <w:szCs w:val="20"/>
              </w:rPr>
              <w:t>ç</w:t>
            </w:r>
            <w:r w:rsidRPr="057829F4">
              <w:rPr>
                <w:color w:val="374151"/>
                <w:sz w:val="20"/>
                <w:szCs w:val="20"/>
              </w:rPr>
              <w:t xml:space="preserve">o a </w:t>
            </w:r>
            <w:r w:rsidR="00637081" w:rsidRPr="057829F4">
              <w:rPr>
                <w:color w:val="374151"/>
                <w:sz w:val="20"/>
                <w:szCs w:val="20"/>
              </w:rPr>
              <w:t>junho</w:t>
            </w:r>
            <w:r w:rsidRPr="057829F4">
              <w:rPr>
                <w:color w:val="374151"/>
                <w:sz w:val="20"/>
                <w:szCs w:val="20"/>
              </w:rPr>
              <w:t xml:space="preserve"> 2026</w:t>
            </w:r>
          </w:p>
        </w:tc>
      </w:tr>
      <w:tr w:rsidR="00370E09" w14:paraId="2FF76EE0" w14:textId="77777777" w:rsidTr="16196C8F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DE9F6" w14:textId="2BF4D6B7" w:rsidR="00370E09" w:rsidRDefault="6C07B267" w:rsidP="057829F4">
            <w:pPr>
              <w:rPr>
                <w:b/>
                <w:bCs/>
                <w:color w:val="1E3A5F"/>
                <w:sz w:val="20"/>
                <w:szCs w:val="20"/>
              </w:rPr>
            </w:pPr>
            <w:r w:rsidRPr="16196C8F">
              <w:rPr>
                <w:b/>
                <w:bCs/>
                <w:color w:val="1E3A5F"/>
                <w:sz w:val="20"/>
                <w:szCs w:val="20"/>
              </w:rPr>
              <w:t>Previsão</w:t>
            </w:r>
            <w:r w:rsidR="057829F4" w:rsidRPr="16196C8F">
              <w:rPr>
                <w:b/>
                <w:bCs/>
                <w:color w:val="1E3A5F"/>
                <w:sz w:val="20"/>
                <w:szCs w:val="20"/>
              </w:rPr>
              <w:t xml:space="preserve"> de </w:t>
            </w:r>
            <w:r w:rsidR="069F0FBC" w:rsidRPr="16196C8F">
              <w:rPr>
                <w:b/>
                <w:bCs/>
                <w:color w:val="1E3A5F"/>
                <w:sz w:val="20"/>
                <w:szCs w:val="20"/>
              </w:rPr>
              <w:t>Conclusão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D7C97" w14:textId="77777777" w:rsidR="00370E09" w:rsidRDefault="057829F4">
            <w:r w:rsidRPr="057829F4">
              <w:rPr>
                <w:color w:val="374151"/>
                <w:sz w:val="20"/>
                <w:szCs w:val="20"/>
              </w:rPr>
              <w:t>Segundo semestre de 2026</w:t>
            </w:r>
          </w:p>
        </w:tc>
      </w:tr>
    </w:tbl>
    <w:p w14:paraId="5DAB6C7B" w14:textId="77777777" w:rsidR="00370E09" w:rsidRDefault="00370E09">
      <w:pPr>
        <w:spacing w:before="300"/>
      </w:pPr>
    </w:p>
    <w:p w14:paraId="01E0A5BD" w14:textId="77777777" w:rsidR="00370E09" w:rsidRDefault="057829F4" w:rsidP="057829F4">
      <w:pPr>
        <w:pStyle w:val="heading10"/>
        <w:pBdr>
          <w:bottom w:val="single" w:sz="4" w:space="4" w:color="1A56DB"/>
        </w:pBdr>
      </w:pPr>
      <w:r w:rsidRPr="057829F4">
        <w:t>1. Equipe do Projeto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370E09" w14:paraId="05934CE8" w14:textId="77777777" w:rsidTr="14E5BACF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91496" w14:textId="77777777" w:rsidR="00370E09" w:rsidRDefault="057829F4" w:rsidP="057829F4">
            <w:pPr>
              <w:rPr>
                <w:b/>
                <w:bCs/>
                <w:color w:val="FFFFFF"/>
                <w:sz w:val="20"/>
                <w:szCs w:val="20"/>
              </w:rPr>
            </w:pPr>
            <w:r w:rsidRPr="057829F4">
              <w:rPr>
                <w:b/>
                <w:bCs/>
                <w:color w:val="FFFFFF"/>
                <w:sz w:val="20"/>
                <w:szCs w:val="20"/>
              </w:rPr>
              <w:t>Integrante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3A095" w14:textId="77777777" w:rsidR="00370E09" w:rsidRDefault="057829F4">
            <w:r w:rsidRPr="057829F4">
              <w:rPr>
                <w:b/>
                <w:bCs/>
                <w:color w:val="FFFFFF"/>
                <w:sz w:val="20"/>
                <w:szCs w:val="20"/>
              </w:rPr>
              <w:t>Papel</w:t>
            </w:r>
          </w:p>
        </w:tc>
      </w:tr>
      <w:tr w:rsidR="00370E09" w14:paraId="21835671" w14:textId="77777777" w:rsidTr="14E5BACF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108AC" w14:textId="77777777" w:rsidR="00370E09" w:rsidRDefault="057829F4">
            <w:r w:rsidRPr="057829F4">
              <w:rPr>
                <w:color w:val="374151"/>
                <w:sz w:val="20"/>
                <w:szCs w:val="20"/>
              </w:rPr>
              <w:t>Micael Martins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20525" w14:textId="77777777"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 w:rsidRPr="057829F4">
              <w:rPr>
                <w:color w:val="374151"/>
                <w:sz w:val="20"/>
                <w:szCs w:val="20"/>
              </w:rPr>
              <w:t>Desenvolvedor</w:t>
            </w:r>
          </w:p>
        </w:tc>
      </w:tr>
      <w:tr w:rsidR="00370E09" w14:paraId="3BF9EF1F" w14:textId="77777777" w:rsidTr="14E5BACF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C6FF0" w14:textId="77777777" w:rsidR="00370E09" w:rsidRDefault="057829F4">
            <w:r w:rsidRPr="057829F4">
              <w:rPr>
                <w:color w:val="374151"/>
                <w:sz w:val="20"/>
                <w:szCs w:val="20"/>
              </w:rPr>
              <w:t>Murilo Ribeiro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0C7B7" w14:textId="77777777"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 w:rsidRPr="057829F4">
              <w:rPr>
                <w:color w:val="374151"/>
                <w:sz w:val="20"/>
                <w:szCs w:val="20"/>
              </w:rPr>
              <w:t>Desenvolvedor</w:t>
            </w:r>
          </w:p>
        </w:tc>
      </w:tr>
      <w:tr w:rsidR="00370E09" w14:paraId="663881E3" w14:textId="77777777" w:rsidTr="14E5BACF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0C77E" w14:textId="77777777" w:rsidR="00370E09" w:rsidRDefault="057829F4">
            <w:r w:rsidRPr="057829F4">
              <w:rPr>
                <w:color w:val="374151"/>
                <w:sz w:val="20"/>
                <w:szCs w:val="20"/>
              </w:rPr>
              <w:t>Paulo Henrique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EC39E" w14:textId="77777777"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 w:rsidRPr="057829F4">
              <w:rPr>
                <w:color w:val="374151"/>
                <w:sz w:val="20"/>
                <w:szCs w:val="20"/>
              </w:rPr>
              <w:t>Desenvolvedor</w:t>
            </w:r>
          </w:p>
        </w:tc>
      </w:tr>
      <w:tr w:rsidR="00370E09" w14:paraId="34C1FE95" w14:textId="77777777" w:rsidTr="14E5BACF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37543" w14:textId="77777777" w:rsidR="00370E09" w:rsidRDefault="057829F4">
            <w:r w:rsidRPr="057829F4">
              <w:rPr>
                <w:color w:val="374151"/>
                <w:sz w:val="20"/>
                <w:szCs w:val="20"/>
              </w:rPr>
              <w:t>Pedro Henrique Borges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D01CA" w14:textId="77777777"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 w:rsidRPr="057829F4">
              <w:rPr>
                <w:color w:val="374151"/>
                <w:sz w:val="20"/>
                <w:szCs w:val="20"/>
              </w:rPr>
              <w:t>Desenvolvedor</w:t>
            </w:r>
          </w:p>
        </w:tc>
      </w:tr>
      <w:tr w:rsidR="00370E09" w14:paraId="3C7AC25C" w14:textId="77777777" w:rsidTr="14E5BACF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648BA" w14:textId="5B70F9B6" w:rsidR="00370E09" w:rsidRDefault="057829F4">
            <w:r w:rsidRPr="057829F4">
              <w:rPr>
                <w:color w:val="374151"/>
                <w:sz w:val="20"/>
                <w:szCs w:val="20"/>
              </w:rPr>
              <w:t>Vin</w:t>
            </w:r>
            <w:r w:rsidR="001C3276">
              <w:rPr>
                <w:color w:val="374151"/>
                <w:sz w:val="20"/>
                <w:szCs w:val="20"/>
              </w:rPr>
              <w:t>í</w:t>
            </w:r>
            <w:r w:rsidRPr="057829F4">
              <w:rPr>
                <w:color w:val="374151"/>
                <w:sz w:val="20"/>
                <w:szCs w:val="20"/>
              </w:rPr>
              <w:t>cius de Oliveira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1C6AA" w14:textId="77777777"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 w:rsidRPr="057829F4">
              <w:rPr>
                <w:color w:val="374151"/>
                <w:sz w:val="20"/>
                <w:szCs w:val="20"/>
              </w:rPr>
              <w:t>Desenvolvedor</w:t>
            </w:r>
          </w:p>
        </w:tc>
      </w:tr>
      <w:tr w:rsidR="14E5BACF" w14:paraId="6D5D67E5" w14:textId="77777777" w:rsidTr="14E5BACF">
        <w:trPr>
          <w:trHeight w:val="300"/>
        </w:trPr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099E5" w14:textId="766E1C2D" w:rsidR="14E5BACF" w:rsidRDefault="0049556E" w:rsidP="14E5BACF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Vinicius Ryosuke Otsuka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D2647" w14:textId="1B884978" w:rsidR="14E5BACF" w:rsidRDefault="0049556E" w:rsidP="14E5BACF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Desenvolvedor</w:t>
            </w:r>
          </w:p>
        </w:tc>
      </w:tr>
    </w:tbl>
    <w:p w14:paraId="02EB378F" w14:textId="77777777" w:rsidR="00370E09" w:rsidRDefault="00370E09">
      <w:pPr>
        <w:spacing w:before="200"/>
      </w:pPr>
    </w:p>
    <w:p w14:paraId="6E2CCA20" w14:textId="2DD60693" w:rsidR="00370E09" w:rsidRDefault="057829F4" w:rsidP="057829F4">
      <w:pPr>
        <w:pStyle w:val="heading10"/>
        <w:pBdr>
          <w:bottom w:val="single" w:sz="4" w:space="4" w:color="1A56DB"/>
        </w:pBdr>
      </w:pPr>
      <w:r w:rsidRPr="057829F4">
        <w:t>2. Vis</w:t>
      </w:r>
      <w:r w:rsidR="00BC71C4">
        <w:t>ão</w:t>
      </w:r>
      <w:r w:rsidRPr="057829F4">
        <w:t xml:space="preserve"> Geral</w:t>
      </w:r>
    </w:p>
    <w:p w14:paraId="79AF705D" w14:textId="2BEFE2B8" w:rsidR="00370E09" w:rsidRDefault="057829F4">
      <w:pPr>
        <w:spacing w:before="80" w:after="80"/>
      </w:pPr>
      <w:r w:rsidRPr="057829F4">
        <w:rPr>
          <w:color w:val="374151"/>
        </w:rPr>
        <w:t xml:space="preserve">O TaskFlow </w:t>
      </w:r>
      <w:r w:rsidR="000D2A75">
        <w:rPr>
          <w:color w:val="374151"/>
        </w:rPr>
        <w:t>é</w:t>
      </w:r>
      <w:r w:rsidRPr="057829F4">
        <w:rPr>
          <w:color w:val="374151"/>
        </w:rPr>
        <w:t xml:space="preserve"> um aplicativo </w:t>
      </w:r>
      <w:r w:rsidR="000D2A75" w:rsidRPr="057829F4">
        <w:rPr>
          <w:color w:val="374151"/>
        </w:rPr>
        <w:t>m</w:t>
      </w:r>
      <w:r w:rsidR="000D2A75">
        <w:rPr>
          <w:color w:val="374151"/>
        </w:rPr>
        <w:t>ó</w:t>
      </w:r>
      <w:r w:rsidR="000D2A75" w:rsidRPr="057829F4">
        <w:rPr>
          <w:color w:val="374151"/>
        </w:rPr>
        <w:t>vel</w:t>
      </w:r>
      <w:r w:rsidRPr="057829F4">
        <w:rPr>
          <w:color w:val="374151"/>
        </w:rPr>
        <w:t xml:space="preserve"> de produtividade que combina o gerenciamento de tarefas com a t</w:t>
      </w:r>
      <w:r w:rsidR="000D2A75">
        <w:rPr>
          <w:color w:val="374151"/>
        </w:rPr>
        <w:t>é</w:t>
      </w:r>
      <w:r w:rsidRPr="057829F4">
        <w:rPr>
          <w:color w:val="374151"/>
        </w:rPr>
        <w:t>cnica Pomodoro em uma experi</w:t>
      </w:r>
      <w:r w:rsidR="003F4F0B">
        <w:rPr>
          <w:color w:val="374151"/>
        </w:rPr>
        <w:t>ê</w:t>
      </w:r>
      <w:r w:rsidRPr="057829F4">
        <w:rPr>
          <w:color w:val="374151"/>
        </w:rPr>
        <w:t>ncia integrada e flu</w:t>
      </w:r>
      <w:r w:rsidR="003F4F0B">
        <w:rPr>
          <w:color w:val="374151"/>
        </w:rPr>
        <w:t>i</w:t>
      </w:r>
      <w:r w:rsidRPr="057829F4">
        <w:rPr>
          <w:color w:val="374151"/>
        </w:rPr>
        <w:t xml:space="preserve">da. O objetivo </w:t>
      </w:r>
      <w:r w:rsidR="003F4F0B">
        <w:rPr>
          <w:color w:val="374151"/>
        </w:rPr>
        <w:t>é</w:t>
      </w:r>
      <w:r w:rsidRPr="057829F4">
        <w:rPr>
          <w:color w:val="374151"/>
        </w:rPr>
        <w:t xml:space="preserve"> eliminar a necessidade de usar dois aplicativos separados</w:t>
      </w:r>
      <w:r w:rsidR="001909EB">
        <w:rPr>
          <w:color w:val="374151"/>
        </w:rPr>
        <w:t>,</w:t>
      </w:r>
      <w:r w:rsidRPr="057829F4">
        <w:rPr>
          <w:color w:val="374151"/>
        </w:rPr>
        <w:t xml:space="preserve"> unindo tarefas e foco em uma </w:t>
      </w:r>
      <w:r w:rsidR="001909EB">
        <w:rPr>
          <w:color w:val="374151"/>
        </w:rPr>
        <w:t>ú</w:t>
      </w:r>
      <w:r w:rsidRPr="057829F4">
        <w:rPr>
          <w:color w:val="374151"/>
        </w:rPr>
        <w:t>nica interface simples e eficiente.</w:t>
      </w:r>
    </w:p>
    <w:p w14:paraId="6A05A809" w14:textId="77777777" w:rsidR="00370E09" w:rsidRDefault="00370E09">
      <w:pPr>
        <w:spacing w:before="80"/>
      </w:pPr>
    </w:p>
    <w:p w14:paraId="5241008A" w14:textId="2D61C637" w:rsidR="00370E09" w:rsidRDefault="057829F4" w:rsidP="17AAC86E">
      <w:pPr>
        <w:spacing w:before="80" w:after="80"/>
        <w:rPr>
          <w:color w:val="374151"/>
        </w:rPr>
      </w:pPr>
      <w:r w:rsidRPr="17AAC86E">
        <w:rPr>
          <w:color w:val="374151"/>
        </w:rPr>
        <w:t>Os dados s</w:t>
      </w:r>
      <w:r w:rsidR="003227BA" w:rsidRPr="17AAC86E">
        <w:rPr>
          <w:color w:val="374151"/>
        </w:rPr>
        <w:t>ã</w:t>
      </w:r>
      <w:r w:rsidRPr="17AAC86E">
        <w:rPr>
          <w:color w:val="374151"/>
        </w:rPr>
        <w:t>o sincronizados entre dispositivos via Supabase, com suporte a modo offline</w:t>
      </w:r>
      <w:r w:rsidR="00137824" w:rsidRPr="17AAC86E">
        <w:rPr>
          <w:color w:val="374151"/>
        </w:rPr>
        <w:t xml:space="preserve">. O </w:t>
      </w:r>
      <w:r w:rsidRPr="17AAC86E">
        <w:rPr>
          <w:color w:val="374151"/>
        </w:rPr>
        <w:t>app funciona</w:t>
      </w:r>
      <w:r w:rsidR="00137824" w:rsidRPr="17AAC86E">
        <w:rPr>
          <w:color w:val="374151"/>
        </w:rPr>
        <w:t>rá</w:t>
      </w:r>
      <w:r w:rsidRPr="17AAC86E">
        <w:rPr>
          <w:color w:val="374151"/>
        </w:rPr>
        <w:t xml:space="preserve"> sem internet e sincroniza</w:t>
      </w:r>
      <w:r w:rsidR="00137824" w:rsidRPr="17AAC86E">
        <w:rPr>
          <w:color w:val="374151"/>
        </w:rPr>
        <w:t>rá</w:t>
      </w:r>
      <w:r w:rsidRPr="17AAC86E">
        <w:rPr>
          <w:color w:val="374151"/>
        </w:rPr>
        <w:t xml:space="preserve"> automaticamente ao reconectar. Cada </w:t>
      </w:r>
      <w:r w:rsidR="4B133036" w:rsidRPr="17AAC86E">
        <w:rPr>
          <w:color w:val="374151"/>
        </w:rPr>
        <w:t>usuário</w:t>
      </w:r>
      <w:r w:rsidRPr="17AAC86E">
        <w:rPr>
          <w:color w:val="374151"/>
        </w:rPr>
        <w:t xml:space="preserve"> v</w:t>
      </w:r>
      <w:r w:rsidR="00637081" w:rsidRPr="17AAC86E">
        <w:rPr>
          <w:color w:val="374151"/>
        </w:rPr>
        <w:t>isualiza</w:t>
      </w:r>
      <w:r w:rsidR="005D32F0" w:rsidRPr="17AAC86E">
        <w:rPr>
          <w:color w:val="374151"/>
        </w:rPr>
        <w:t>rá</w:t>
      </w:r>
      <w:r w:rsidRPr="17AAC86E">
        <w:rPr>
          <w:color w:val="374151"/>
        </w:rPr>
        <w:t xml:space="preserve"> apenas os seus </w:t>
      </w:r>
      <w:r w:rsidR="00637081" w:rsidRPr="17AAC86E">
        <w:rPr>
          <w:color w:val="374151"/>
        </w:rPr>
        <w:t>próprios</w:t>
      </w:r>
      <w:r w:rsidRPr="17AAC86E">
        <w:rPr>
          <w:color w:val="374151"/>
        </w:rPr>
        <w:t xml:space="preserve"> dados, garantidos por </w:t>
      </w:r>
      <w:r w:rsidR="28BA3E4A" w:rsidRPr="17AAC86E">
        <w:rPr>
          <w:color w:val="374151"/>
        </w:rPr>
        <w:t>autenticação</w:t>
      </w:r>
      <w:r w:rsidRPr="17AAC86E">
        <w:rPr>
          <w:color w:val="374151"/>
        </w:rPr>
        <w:t xml:space="preserve"> OAuth (Google e Apple) e isolamento no banco remoto</w:t>
      </w:r>
      <w:r w:rsidR="00043985" w:rsidRPr="17AAC86E">
        <w:rPr>
          <w:color w:val="374151"/>
        </w:rPr>
        <w:t xml:space="preserve"> (Supabase)</w:t>
      </w:r>
      <w:r w:rsidRPr="17AAC86E">
        <w:rPr>
          <w:color w:val="374151"/>
        </w:rPr>
        <w:t>.</w:t>
      </w:r>
    </w:p>
    <w:p w14:paraId="5A39BBE3" w14:textId="77777777" w:rsidR="00370E09" w:rsidRDefault="00370E09">
      <w:pPr>
        <w:spacing w:before="200"/>
      </w:pPr>
    </w:p>
    <w:p w14:paraId="2B472584" w14:textId="28542F74" w:rsidR="00370E09" w:rsidRDefault="057829F4" w:rsidP="057829F4">
      <w:pPr>
        <w:pStyle w:val="heading10"/>
        <w:pBdr>
          <w:bottom w:val="single" w:sz="4" w:space="4" w:color="1A56DB"/>
        </w:pBdr>
      </w:pPr>
      <w:r w:rsidRPr="057829F4">
        <w:t xml:space="preserve">3. Problema a </w:t>
      </w:r>
      <w:r w:rsidR="00A1585B" w:rsidRPr="057829F4">
        <w:t>ser resolvido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70E09" w14:paraId="54FC78FC" w14:textId="77777777" w:rsidTr="057829F4">
        <w:tc>
          <w:tcPr>
            <w:tcW w:w="9360" w:type="dxa"/>
            <w:tcBorders>
              <w:top w:val="single" w:sz="3" w:space="0" w:color="1A56DB"/>
              <w:left w:val="single" w:sz="8" w:space="0" w:color="1A56DB"/>
              <w:bottom w:val="single" w:sz="1" w:space="0" w:color="1A56DB"/>
              <w:right w:val="single" w:sz="1" w:space="0" w:color="1A56DB"/>
            </w:tcBorders>
            <w:shd w:val="clear" w:color="auto" w:fill="EBF5FF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5A37F460" w14:textId="77777777" w:rsidR="00370E09" w:rsidRDefault="057829F4" w:rsidP="057829F4">
            <w:pPr>
              <w:spacing w:after="100"/>
              <w:rPr>
                <w:b/>
                <w:bCs/>
                <w:color w:val="1A56DB"/>
              </w:rPr>
            </w:pPr>
            <w:r w:rsidRPr="057829F4">
              <w:rPr>
                <w:b/>
                <w:bCs/>
                <w:color w:val="1A56DB"/>
              </w:rPr>
              <w:t>O Contexto do Problema</w:t>
            </w:r>
          </w:p>
          <w:p w14:paraId="452A1EA3" w14:textId="7413838F" w:rsidR="00370E09" w:rsidRDefault="057829F4">
            <w:pPr>
              <w:pStyle w:val="PargrafodaLista"/>
              <w:numPr>
                <w:ilvl w:val="0"/>
                <w:numId w:val="2"/>
              </w:numPr>
              <w:spacing w:before="40" w:after="40"/>
              <w:rPr>
                <w:color w:val="374151"/>
              </w:rPr>
            </w:pPr>
            <w:r w:rsidRPr="057829F4">
              <w:rPr>
                <w:color w:val="374151"/>
              </w:rPr>
              <w:t>Usa um app para gerenciar tarefas (Todoist, Any.do, TickTick)</w:t>
            </w:r>
            <w:r w:rsidR="00553AC5">
              <w:rPr>
                <w:color w:val="374151"/>
              </w:rPr>
              <w:t>.</w:t>
            </w:r>
          </w:p>
          <w:p w14:paraId="7610B890" w14:textId="53D92E08" w:rsidR="00370E09" w:rsidRDefault="057829F4">
            <w:pPr>
              <w:pStyle w:val="PargrafodaLista"/>
              <w:numPr>
                <w:ilvl w:val="0"/>
                <w:numId w:val="2"/>
              </w:numPr>
              <w:spacing w:before="40" w:after="40"/>
              <w:rPr>
                <w:color w:val="374151"/>
              </w:rPr>
            </w:pPr>
            <w:r w:rsidRPr="057829F4">
              <w:rPr>
                <w:color w:val="374151"/>
              </w:rPr>
              <w:t>Usa outro app para t</w:t>
            </w:r>
            <w:r w:rsidR="00B60A21">
              <w:rPr>
                <w:color w:val="374151"/>
              </w:rPr>
              <w:t>é</w:t>
            </w:r>
            <w:r w:rsidRPr="057829F4">
              <w:rPr>
                <w:color w:val="374151"/>
              </w:rPr>
              <w:t>cnica Pomodoro (Forest, Focus To-Do, Be Focused)</w:t>
            </w:r>
            <w:r w:rsidR="00553AC5">
              <w:rPr>
                <w:color w:val="374151"/>
              </w:rPr>
              <w:t>.</w:t>
            </w:r>
          </w:p>
          <w:p w14:paraId="3E3DEE96" w14:textId="62DAE1F8" w:rsidR="00370E09" w:rsidRDefault="057829F4" w:rsidP="057829F4">
            <w:pPr>
              <w:pStyle w:val="PargrafodaLista"/>
              <w:numPr>
                <w:ilvl w:val="0"/>
                <w:numId w:val="2"/>
              </w:numPr>
              <w:spacing w:before="40" w:after="40"/>
              <w:rPr>
                <w:color w:val="374151"/>
              </w:rPr>
            </w:pPr>
            <w:r w:rsidRPr="057829F4">
              <w:rPr>
                <w:color w:val="374151"/>
              </w:rPr>
              <w:t>Alterna entre os dois constantemente, quebrando o fluxo de foco</w:t>
            </w:r>
            <w:r w:rsidR="00553AC5">
              <w:rPr>
                <w:color w:val="374151"/>
              </w:rPr>
              <w:t>.</w:t>
            </w:r>
          </w:p>
          <w:p w14:paraId="7D83EF42" w14:textId="2BEDF4F3" w:rsidR="00370E09" w:rsidRDefault="057829F4" w:rsidP="057829F4">
            <w:pPr>
              <w:pStyle w:val="PargrafodaLista"/>
              <w:numPr>
                <w:ilvl w:val="0"/>
                <w:numId w:val="2"/>
              </w:numPr>
              <w:spacing w:before="40" w:after="40"/>
              <w:rPr>
                <w:color w:val="374151"/>
              </w:rPr>
            </w:pPr>
            <w:r w:rsidRPr="057829F4">
              <w:rPr>
                <w:color w:val="374151"/>
              </w:rPr>
              <w:t>Perde a rastreabilidade de quanto tempo foi gasto em cada tarefa</w:t>
            </w:r>
            <w:r w:rsidR="00553AC5">
              <w:rPr>
                <w:color w:val="374151"/>
              </w:rPr>
              <w:t>.</w:t>
            </w:r>
          </w:p>
          <w:p w14:paraId="73CDE0A7" w14:textId="18DE8701" w:rsidR="00370E09" w:rsidRDefault="057829F4" w:rsidP="057829F4">
            <w:pPr>
              <w:pStyle w:val="PargrafodaLista"/>
              <w:numPr>
                <w:ilvl w:val="0"/>
                <w:numId w:val="2"/>
              </w:numPr>
              <w:spacing w:before="40" w:after="60"/>
              <w:rPr>
                <w:color w:val="374151"/>
              </w:rPr>
            </w:pPr>
            <w:r w:rsidRPr="057829F4">
              <w:rPr>
                <w:color w:val="374151"/>
              </w:rPr>
              <w:t>N</w:t>
            </w:r>
            <w:r w:rsidR="00553AC5">
              <w:rPr>
                <w:color w:val="374151"/>
              </w:rPr>
              <w:t>ã</w:t>
            </w:r>
            <w:r w:rsidRPr="057829F4">
              <w:rPr>
                <w:color w:val="374151"/>
              </w:rPr>
              <w:t>o consegue sincronizar progresso entre dispositivos</w:t>
            </w:r>
            <w:r w:rsidR="00553AC5">
              <w:rPr>
                <w:color w:val="374151"/>
              </w:rPr>
              <w:t>.</w:t>
            </w:r>
          </w:p>
        </w:tc>
      </w:tr>
    </w:tbl>
    <w:p w14:paraId="41C8F396" w14:textId="77777777" w:rsidR="00370E09" w:rsidRDefault="00370E09">
      <w:pPr>
        <w:spacing w:before="200"/>
      </w:pPr>
    </w:p>
    <w:p w14:paraId="2AB24970" w14:textId="77777777" w:rsidR="00370E09" w:rsidRDefault="057829F4" w:rsidP="057829F4">
      <w:pPr>
        <w:pStyle w:val="heading10"/>
        <w:pBdr>
          <w:bottom w:val="single" w:sz="4" w:space="4" w:color="1A56DB"/>
        </w:pBdr>
      </w:pPr>
      <w:r w:rsidRPr="057829F4">
        <w:t>4. Objetivos do Projeto</w:t>
      </w:r>
    </w:p>
    <w:p w14:paraId="1D4F9905" w14:textId="530313C4" w:rsidR="00370E09" w:rsidRDefault="057829F4" w:rsidP="057829F4">
      <w:pPr>
        <w:pStyle w:val="heading20"/>
      </w:pPr>
      <w:r w:rsidRPr="057829F4">
        <w:t xml:space="preserve">4.1 Objetivos de </w:t>
      </w:r>
      <w:r w:rsidR="00A1585B" w:rsidRPr="057829F4">
        <w:t>Negócio</w:t>
      </w:r>
    </w:p>
    <w:p w14:paraId="0F0FE3CD" w14:textId="392DA414" w:rsidR="00370E09" w:rsidRDefault="057829F4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 w:rsidRPr="759297A8">
        <w:rPr>
          <w:color w:val="374151"/>
        </w:rPr>
        <w:t xml:space="preserve">Entregar um produto funcional e </w:t>
      </w:r>
      <w:r w:rsidR="6FA1C3A2" w:rsidRPr="759297A8">
        <w:rPr>
          <w:color w:val="374151"/>
        </w:rPr>
        <w:t>utilizável</w:t>
      </w:r>
      <w:r w:rsidRPr="759297A8">
        <w:rPr>
          <w:color w:val="374151"/>
        </w:rPr>
        <w:t xml:space="preserve"> no dia a dia que resolva um problema real</w:t>
      </w:r>
    </w:p>
    <w:p w14:paraId="695434CC" w14:textId="3A961A53" w:rsidR="00370E09" w:rsidRDefault="057829F4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 w:rsidRPr="057829F4">
        <w:rPr>
          <w:color w:val="374151"/>
        </w:rPr>
        <w:t>Servir como portfolio t</w:t>
      </w:r>
      <w:r w:rsidR="00C706F3">
        <w:rPr>
          <w:color w:val="374151"/>
        </w:rPr>
        <w:t>é</w:t>
      </w:r>
      <w:r w:rsidRPr="057829F4">
        <w:rPr>
          <w:color w:val="374151"/>
        </w:rPr>
        <w:t>cnico demonstrando dom</w:t>
      </w:r>
      <w:r w:rsidR="00C706F3">
        <w:rPr>
          <w:color w:val="374151"/>
        </w:rPr>
        <w:t>í</w:t>
      </w:r>
      <w:r w:rsidRPr="057829F4">
        <w:rPr>
          <w:color w:val="374151"/>
        </w:rPr>
        <w:t>nio de React Native com backend</w:t>
      </w:r>
    </w:p>
    <w:p w14:paraId="0FED6535" w14:textId="4CFEA45D" w:rsidR="00370E09" w:rsidRDefault="057829F4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 w:rsidRPr="759297A8">
        <w:rPr>
          <w:color w:val="374151"/>
        </w:rPr>
        <w:t xml:space="preserve">Validar a stack </w:t>
      </w:r>
      <w:r w:rsidR="66C7DE7F" w:rsidRPr="759297A8">
        <w:rPr>
          <w:color w:val="374151"/>
        </w:rPr>
        <w:t>tecnológica</w:t>
      </w:r>
      <w:r w:rsidRPr="759297A8">
        <w:rPr>
          <w:color w:val="374151"/>
        </w:rPr>
        <w:t xml:space="preserve"> escolhida em um projeto de complexidade </w:t>
      </w:r>
      <w:r w:rsidR="00A1585B" w:rsidRPr="759297A8">
        <w:rPr>
          <w:color w:val="374151"/>
        </w:rPr>
        <w:t>média</w:t>
      </w:r>
    </w:p>
    <w:p w14:paraId="3AA46C5E" w14:textId="77777777" w:rsidR="00370E09" w:rsidRDefault="057829F4" w:rsidP="057829F4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 w:rsidRPr="057829F4">
        <w:rPr>
          <w:color w:val="374151"/>
        </w:rPr>
        <w:t>Publicar nas lojas (App Store e Google Play) ao final do projeto</w:t>
      </w:r>
    </w:p>
    <w:p w14:paraId="72A3D3EC" w14:textId="77777777" w:rsidR="00370E09" w:rsidRDefault="00370E09">
      <w:pPr>
        <w:spacing w:before="100"/>
      </w:pPr>
    </w:p>
    <w:p w14:paraId="11EF1E9B" w14:textId="77777777" w:rsidR="00370E09" w:rsidRDefault="057829F4" w:rsidP="057829F4">
      <w:pPr>
        <w:pStyle w:val="heading20"/>
      </w:pPr>
      <w:r w:rsidRPr="057829F4">
        <w:t>4.2 Objetivos de Aprendizado</w:t>
      </w:r>
    </w:p>
    <w:p w14:paraId="425D95A2" w14:textId="6F73E7A8" w:rsidR="00370E09" w:rsidRDefault="057829F4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 w:rsidRPr="057829F4">
        <w:rPr>
          <w:color w:val="374151"/>
        </w:rPr>
        <w:t>Dominar a estrutura de projetos Expo com TypeScript</w:t>
      </w:r>
    </w:p>
    <w:p w14:paraId="242CF9C3" w14:textId="750A3DB3" w:rsidR="00370E09" w:rsidRDefault="057829F4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 w:rsidRPr="057829F4">
        <w:rPr>
          <w:color w:val="374151"/>
        </w:rPr>
        <w:t>Aprender navega</w:t>
      </w:r>
      <w:r w:rsidR="00C706F3">
        <w:rPr>
          <w:color w:val="374151"/>
        </w:rPr>
        <w:t>çã</w:t>
      </w:r>
      <w:r w:rsidRPr="057829F4">
        <w:rPr>
          <w:color w:val="374151"/>
        </w:rPr>
        <w:t>o baseada em arquivos com Expo Router</w:t>
      </w:r>
    </w:p>
    <w:p w14:paraId="0FEC87B2" w14:textId="71C72DC1" w:rsidR="00370E09" w:rsidRDefault="057829F4" w:rsidP="057829F4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 w:rsidRPr="31859145">
        <w:rPr>
          <w:color w:val="374151"/>
        </w:rPr>
        <w:t xml:space="preserve">Implementar </w:t>
      </w:r>
      <w:r w:rsidR="60E990FB" w:rsidRPr="31859145">
        <w:rPr>
          <w:color w:val="374151"/>
        </w:rPr>
        <w:t>persistência</w:t>
      </w:r>
      <w:r w:rsidRPr="31859145">
        <w:rPr>
          <w:color w:val="374151"/>
        </w:rPr>
        <w:t xml:space="preserve"> hibrida: SQLite local + Supabase remoto</w:t>
      </w:r>
    </w:p>
    <w:p w14:paraId="545FF6E8" w14:textId="7E6F2AC0" w:rsidR="00370E09" w:rsidRDefault="057829F4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 w:rsidRPr="31859145">
        <w:rPr>
          <w:color w:val="374151"/>
        </w:rPr>
        <w:t xml:space="preserve">Praticar </w:t>
      </w:r>
      <w:r w:rsidR="2FFAE8F4" w:rsidRPr="31859145">
        <w:rPr>
          <w:color w:val="374151"/>
        </w:rPr>
        <w:t>autenticação</w:t>
      </w:r>
      <w:r w:rsidRPr="31859145">
        <w:rPr>
          <w:color w:val="374151"/>
        </w:rPr>
        <w:t xml:space="preserve"> OAuth (Google e Apple) com Supabase Auth</w:t>
      </w:r>
    </w:p>
    <w:p w14:paraId="2B9175FB" w14:textId="49E95659" w:rsidR="00370E09" w:rsidRDefault="057829F4" w:rsidP="057829F4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 w:rsidRPr="31859145">
        <w:rPr>
          <w:color w:val="374151"/>
        </w:rPr>
        <w:t xml:space="preserve">Configurar </w:t>
      </w:r>
      <w:r w:rsidR="3F36E09E" w:rsidRPr="31859145">
        <w:rPr>
          <w:color w:val="374151"/>
        </w:rPr>
        <w:t>sincronização</w:t>
      </w:r>
      <w:r w:rsidRPr="31859145">
        <w:rPr>
          <w:color w:val="374151"/>
        </w:rPr>
        <w:t xml:space="preserve"> offline-first com </w:t>
      </w:r>
      <w:r w:rsidR="58D7390A" w:rsidRPr="31859145">
        <w:rPr>
          <w:color w:val="374151"/>
        </w:rPr>
        <w:t>resolução</w:t>
      </w:r>
      <w:r w:rsidRPr="31859145">
        <w:rPr>
          <w:color w:val="374151"/>
        </w:rPr>
        <w:t xml:space="preserve"> de conflitos</w:t>
      </w:r>
    </w:p>
    <w:p w14:paraId="4F53AD9E" w14:textId="6B4D2EF9" w:rsidR="00370E09" w:rsidRDefault="057829F4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 w:rsidRPr="31859145">
        <w:rPr>
          <w:color w:val="374151"/>
        </w:rPr>
        <w:t xml:space="preserve">Configurar </w:t>
      </w:r>
      <w:r w:rsidR="5848DE6A" w:rsidRPr="31859145">
        <w:rPr>
          <w:color w:val="374151"/>
        </w:rPr>
        <w:t>notificações</w:t>
      </w:r>
      <w:r w:rsidRPr="31859145">
        <w:rPr>
          <w:color w:val="374151"/>
        </w:rPr>
        <w:t xml:space="preserve"> nativas com expo-notifications</w:t>
      </w:r>
    </w:p>
    <w:p w14:paraId="43D48F3D" w14:textId="5808F8A3" w:rsidR="00370E09" w:rsidRDefault="057829F4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 w:rsidRPr="31859145">
        <w:rPr>
          <w:color w:val="374151"/>
        </w:rPr>
        <w:t xml:space="preserve">Criar </w:t>
      </w:r>
      <w:r w:rsidR="4F75F660" w:rsidRPr="31859145">
        <w:rPr>
          <w:color w:val="374151"/>
        </w:rPr>
        <w:t>visualizações</w:t>
      </w:r>
      <w:r w:rsidRPr="31859145">
        <w:rPr>
          <w:color w:val="374151"/>
        </w:rPr>
        <w:t xml:space="preserve"> de dados com Victory Native</w:t>
      </w:r>
    </w:p>
    <w:p w14:paraId="0D0B940D" w14:textId="337CEE49" w:rsidR="00370E09" w:rsidRDefault="00370E09">
      <w:pPr>
        <w:spacing w:before="200"/>
      </w:pPr>
    </w:p>
    <w:p w14:paraId="55EFD7D7" w14:textId="1D231DE3" w:rsidR="00C706F3" w:rsidRDefault="00C706F3">
      <w:pPr>
        <w:spacing w:before="200"/>
      </w:pPr>
    </w:p>
    <w:p w14:paraId="799977F0" w14:textId="60EBCAA8" w:rsidR="00C706F3" w:rsidRDefault="00C706F3">
      <w:pPr>
        <w:spacing w:before="200"/>
      </w:pPr>
    </w:p>
    <w:p w14:paraId="7016057F" w14:textId="73C66DE4" w:rsidR="00370E09" w:rsidRDefault="057829F4" w:rsidP="31859145">
      <w:pPr>
        <w:pStyle w:val="heading10"/>
        <w:pBdr>
          <w:bottom w:val="single" w:sz="4" w:space="4" w:color="1A56DB"/>
        </w:pBdr>
      </w:pPr>
      <w:r>
        <w:lastRenderedPageBreak/>
        <w:t xml:space="preserve">5. </w:t>
      </w:r>
      <w:r w:rsidR="52A5FC9C">
        <w:t>Público-alvo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70E09" w14:paraId="70796C7E" w14:textId="77777777" w:rsidTr="291EF6A9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213FB" w14:textId="77777777" w:rsidR="00370E09" w:rsidRDefault="057829F4">
            <w:r w:rsidRPr="057829F4">
              <w:rPr>
                <w:b/>
                <w:bCs/>
                <w:color w:val="1E3A5F"/>
                <w:sz w:val="20"/>
                <w:szCs w:val="20"/>
              </w:rPr>
              <w:t>Perfil Principal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F3ADB" w14:textId="77777777"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 w:rsidRPr="057829F4">
              <w:rPr>
                <w:color w:val="374151"/>
                <w:sz w:val="20"/>
                <w:szCs w:val="20"/>
              </w:rPr>
              <w:t>Profissionais e estudantes que buscam aumentar a produtividade pessoal</w:t>
            </w:r>
          </w:p>
        </w:tc>
      </w:tr>
      <w:tr w:rsidR="00370E09" w14:paraId="771F61AB" w14:textId="77777777" w:rsidTr="291EF6A9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8C1E3" w14:textId="3E1A5B3F" w:rsidR="00370E09" w:rsidRDefault="057829F4" w:rsidP="057829F4">
            <w:pPr>
              <w:rPr>
                <w:b/>
                <w:bCs/>
                <w:color w:val="1E3A5F"/>
                <w:sz w:val="20"/>
                <w:szCs w:val="20"/>
              </w:rPr>
            </w:pPr>
            <w:r w:rsidRPr="291EF6A9">
              <w:rPr>
                <w:b/>
                <w:bCs/>
                <w:color w:val="1E3A5F"/>
                <w:sz w:val="20"/>
                <w:szCs w:val="20"/>
              </w:rPr>
              <w:t xml:space="preserve">Faixa </w:t>
            </w:r>
            <w:r w:rsidR="1BAA1AB1" w:rsidRPr="291EF6A9">
              <w:rPr>
                <w:b/>
                <w:bCs/>
                <w:color w:val="1E3A5F"/>
                <w:sz w:val="20"/>
                <w:szCs w:val="20"/>
              </w:rPr>
              <w:t>Etária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86613" w14:textId="77777777"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 w:rsidRPr="057829F4">
              <w:rPr>
                <w:color w:val="374151"/>
                <w:sz w:val="20"/>
                <w:szCs w:val="20"/>
              </w:rPr>
              <w:t>18 a 40 anos</w:t>
            </w:r>
          </w:p>
        </w:tc>
      </w:tr>
      <w:tr w:rsidR="00370E09" w14:paraId="6D977F09" w14:textId="77777777" w:rsidTr="291EF6A9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8684C" w14:textId="77777777" w:rsidR="00370E09" w:rsidRDefault="057829F4" w:rsidP="057829F4">
            <w:pPr>
              <w:rPr>
                <w:b/>
                <w:bCs/>
                <w:color w:val="1E3A5F"/>
                <w:sz w:val="20"/>
                <w:szCs w:val="20"/>
              </w:rPr>
            </w:pPr>
            <w:r w:rsidRPr="057829F4">
              <w:rPr>
                <w:b/>
                <w:bCs/>
                <w:color w:val="1E3A5F"/>
                <w:sz w:val="20"/>
                <w:szCs w:val="20"/>
              </w:rPr>
              <w:t>Comportamento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A33D2" w14:textId="79FC6A9E" w:rsidR="00370E09" w:rsidRDefault="00BC71C4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Já</w:t>
            </w:r>
            <w:r w:rsidR="057829F4" w:rsidRPr="057829F4">
              <w:rPr>
                <w:color w:val="374151"/>
                <w:sz w:val="20"/>
                <w:szCs w:val="20"/>
              </w:rPr>
              <w:t xml:space="preserve"> utiliza apps de produtividade, mas sente falta de </w:t>
            </w:r>
            <w:r w:rsidR="00C706F3">
              <w:rPr>
                <w:color w:val="374151"/>
                <w:sz w:val="20"/>
                <w:szCs w:val="20"/>
              </w:rPr>
              <w:t>integração</w:t>
            </w:r>
            <w:r w:rsidR="057829F4" w:rsidRPr="057829F4">
              <w:rPr>
                <w:color w:val="374151"/>
                <w:sz w:val="20"/>
                <w:szCs w:val="20"/>
              </w:rPr>
              <w:t xml:space="preserve"> entre eles</w:t>
            </w:r>
          </w:p>
        </w:tc>
      </w:tr>
      <w:tr w:rsidR="00370E09" w14:paraId="28DFEF48" w14:textId="77777777" w:rsidTr="291EF6A9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A0F18" w14:textId="77777777" w:rsidR="00370E09" w:rsidRDefault="057829F4" w:rsidP="057829F4">
            <w:pPr>
              <w:rPr>
                <w:b/>
                <w:bCs/>
                <w:color w:val="1E3A5F"/>
                <w:sz w:val="20"/>
                <w:szCs w:val="20"/>
              </w:rPr>
            </w:pPr>
            <w:r w:rsidRPr="057829F4">
              <w:rPr>
                <w:b/>
                <w:bCs/>
                <w:color w:val="1E3A5F"/>
                <w:sz w:val="20"/>
                <w:szCs w:val="20"/>
              </w:rPr>
              <w:t>Dispositivos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33FA7" w14:textId="77777777" w:rsidR="00370E09" w:rsidRDefault="057829F4">
            <w:r w:rsidRPr="057829F4">
              <w:rPr>
                <w:color w:val="374151"/>
                <w:sz w:val="20"/>
                <w:szCs w:val="20"/>
              </w:rPr>
              <w:t>Smartphones iOS e Android</w:t>
            </w:r>
          </w:p>
        </w:tc>
      </w:tr>
      <w:tr w:rsidR="00370E09" w14:paraId="17E77E6E" w14:textId="77777777" w:rsidTr="291EF6A9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01635" w14:textId="51EF7E97" w:rsidR="00370E09" w:rsidRDefault="059CEFAF" w:rsidP="057829F4">
            <w:pPr>
              <w:rPr>
                <w:b/>
                <w:bCs/>
                <w:color w:val="1E3A5F"/>
                <w:sz w:val="20"/>
                <w:szCs w:val="20"/>
              </w:rPr>
            </w:pPr>
            <w:r w:rsidRPr="31859145">
              <w:rPr>
                <w:b/>
                <w:bCs/>
                <w:color w:val="1E3A5F"/>
                <w:sz w:val="20"/>
                <w:szCs w:val="20"/>
              </w:rPr>
              <w:t>Nível</w:t>
            </w:r>
            <w:r w:rsidR="057829F4" w:rsidRPr="31859145">
              <w:rPr>
                <w:b/>
                <w:bCs/>
                <w:color w:val="1E3A5F"/>
                <w:sz w:val="20"/>
                <w:szCs w:val="20"/>
              </w:rPr>
              <w:t xml:space="preserve"> </w:t>
            </w:r>
            <w:r w:rsidR="0B67A61A" w:rsidRPr="31859145">
              <w:rPr>
                <w:b/>
                <w:bCs/>
                <w:color w:val="1E3A5F"/>
                <w:sz w:val="20"/>
                <w:szCs w:val="20"/>
              </w:rPr>
              <w:t>Técnico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37CE7" w14:textId="47910197" w:rsidR="00370E09" w:rsidRDefault="0B67A61A" w:rsidP="057829F4">
            <w:pPr>
              <w:rPr>
                <w:color w:val="374151"/>
                <w:sz w:val="20"/>
                <w:szCs w:val="20"/>
              </w:rPr>
            </w:pPr>
            <w:r w:rsidRPr="31859145">
              <w:rPr>
                <w:color w:val="374151"/>
                <w:sz w:val="20"/>
                <w:szCs w:val="20"/>
              </w:rPr>
              <w:t>Usuário</w:t>
            </w:r>
            <w:r w:rsidR="057829F4" w:rsidRPr="31859145">
              <w:rPr>
                <w:color w:val="374151"/>
                <w:sz w:val="20"/>
                <w:szCs w:val="20"/>
              </w:rPr>
              <w:t xml:space="preserve"> comum — sem necessidade de </w:t>
            </w:r>
            <w:r w:rsidR="00111977" w:rsidRPr="31859145">
              <w:rPr>
                <w:color w:val="374151"/>
                <w:sz w:val="20"/>
                <w:szCs w:val="20"/>
              </w:rPr>
              <w:t>configurações</w:t>
            </w:r>
            <w:r w:rsidR="057829F4" w:rsidRPr="31859145">
              <w:rPr>
                <w:color w:val="374151"/>
                <w:sz w:val="20"/>
                <w:szCs w:val="20"/>
              </w:rPr>
              <w:t xml:space="preserve"> </w:t>
            </w:r>
            <w:r w:rsidR="00C706F3" w:rsidRPr="31859145">
              <w:rPr>
                <w:color w:val="374151"/>
                <w:sz w:val="20"/>
                <w:szCs w:val="20"/>
              </w:rPr>
              <w:t>avançadas</w:t>
            </w:r>
          </w:p>
        </w:tc>
      </w:tr>
    </w:tbl>
    <w:p w14:paraId="0E27B00A" w14:textId="77777777" w:rsidR="00370E09" w:rsidRDefault="00370E09">
      <w:pPr>
        <w:spacing w:before="200"/>
      </w:pPr>
    </w:p>
    <w:p w14:paraId="38D64F38" w14:textId="77777777" w:rsidR="00370E09" w:rsidRDefault="057829F4" w:rsidP="057829F4">
      <w:pPr>
        <w:pStyle w:val="heading10"/>
        <w:pBdr>
          <w:bottom w:val="single" w:sz="4" w:space="4" w:color="1A56DB"/>
        </w:pBdr>
      </w:pPr>
      <w:r w:rsidRPr="057829F4">
        <w:t>6. Funcionalidades do Produto</w:t>
      </w:r>
    </w:p>
    <w:p w14:paraId="333C4855" w14:textId="021C4EB7" w:rsidR="00370E09" w:rsidRDefault="057829F4">
      <w:pPr>
        <w:pStyle w:val="heading20"/>
      </w:pPr>
      <w:r>
        <w:t xml:space="preserve">6.1 </w:t>
      </w:r>
      <w:r w:rsidR="3744D1DB">
        <w:t>Autenticação</w:t>
      </w:r>
      <w:r>
        <w:t xml:space="preserve"> (Semestre 1)</w:t>
      </w:r>
    </w:p>
    <w:p w14:paraId="15440244" w14:textId="3725556C" w:rsidR="00370E09" w:rsidRDefault="057829F4" w:rsidP="057829F4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 w:rsidRPr="057829F4">
        <w:rPr>
          <w:color w:val="374151"/>
        </w:rPr>
        <w:t>Login com Google OAuth via Supabase</w:t>
      </w:r>
    </w:p>
    <w:p w14:paraId="49F8FF4F" w14:textId="7FA8ECB3" w:rsidR="00370E09" w:rsidRDefault="057829F4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 w:rsidRPr="291EF6A9">
        <w:rPr>
          <w:color w:val="374151"/>
        </w:rPr>
        <w:t xml:space="preserve">Login com Apple OAuth via Supabase — </w:t>
      </w:r>
      <w:r w:rsidR="0FA0E043" w:rsidRPr="291EF6A9">
        <w:rPr>
          <w:color w:val="374151"/>
        </w:rPr>
        <w:t>obrigatório</w:t>
      </w:r>
      <w:r w:rsidRPr="291EF6A9">
        <w:rPr>
          <w:color w:val="374151"/>
        </w:rPr>
        <w:t xml:space="preserve"> para </w:t>
      </w:r>
      <w:r w:rsidR="67B70E9B" w:rsidRPr="291EF6A9">
        <w:rPr>
          <w:color w:val="374151"/>
        </w:rPr>
        <w:t>publicação</w:t>
      </w:r>
      <w:r w:rsidRPr="291EF6A9">
        <w:rPr>
          <w:color w:val="374151"/>
        </w:rPr>
        <w:t xml:space="preserve"> na App Store</w:t>
      </w:r>
    </w:p>
    <w:p w14:paraId="7B912962" w14:textId="51B9EA64" w:rsidR="00370E09" w:rsidRDefault="057829F4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 w:rsidRPr="291EF6A9">
        <w:rPr>
          <w:color w:val="374151"/>
        </w:rPr>
        <w:t>Sess</w:t>
      </w:r>
      <w:r w:rsidR="00C706F3" w:rsidRPr="291EF6A9">
        <w:rPr>
          <w:color w:val="374151"/>
        </w:rPr>
        <w:t>ã</w:t>
      </w:r>
      <w:r w:rsidRPr="291EF6A9">
        <w:rPr>
          <w:color w:val="374151"/>
        </w:rPr>
        <w:t xml:space="preserve">o persistente — </w:t>
      </w:r>
      <w:r w:rsidR="31C90495" w:rsidRPr="291EF6A9">
        <w:rPr>
          <w:color w:val="374151"/>
        </w:rPr>
        <w:t>usuário</w:t>
      </w:r>
      <w:r w:rsidRPr="291EF6A9">
        <w:rPr>
          <w:color w:val="374151"/>
        </w:rPr>
        <w:t xml:space="preserve"> continua logado ao reabrir o app</w:t>
      </w:r>
    </w:p>
    <w:p w14:paraId="7F505343" w14:textId="77777777" w:rsidR="00370E09" w:rsidRDefault="057829F4" w:rsidP="057829F4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 w:rsidRPr="057829F4">
        <w:rPr>
          <w:color w:val="374151"/>
        </w:rPr>
        <w:t>Logout com limpeza de dados locais</w:t>
      </w:r>
    </w:p>
    <w:p w14:paraId="60061E4C" w14:textId="77777777" w:rsidR="00370E09" w:rsidRDefault="00370E09">
      <w:pPr>
        <w:spacing w:before="100"/>
      </w:pPr>
    </w:p>
    <w:p w14:paraId="10C1AB6D" w14:textId="77777777" w:rsidR="00370E09" w:rsidRDefault="057829F4">
      <w:pPr>
        <w:pStyle w:val="heading20"/>
      </w:pPr>
      <w:r w:rsidRPr="057829F4">
        <w:t>6.2 CRUD de Tarefas (Semestre 1)</w:t>
      </w:r>
    </w:p>
    <w:p w14:paraId="55C7D0C9" w14:textId="7DBEFF05" w:rsidR="00370E09" w:rsidRDefault="057829F4" w:rsidP="057829F4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 w:rsidRPr="057829F4">
        <w:rPr>
          <w:color w:val="374151"/>
        </w:rPr>
        <w:t xml:space="preserve">Criar tarefa com </w:t>
      </w:r>
      <w:r w:rsidR="00111977" w:rsidRPr="057829F4">
        <w:rPr>
          <w:color w:val="374151"/>
        </w:rPr>
        <w:t>título</w:t>
      </w:r>
      <w:r w:rsidRPr="057829F4">
        <w:rPr>
          <w:color w:val="374151"/>
        </w:rPr>
        <w:t>, descri</w:t>
      </w:r>
      <w:r w:rsidR="00111977">
        <w:rPr>
          <w:color w:val="374151"/>
        </w:rPr>
        <w:t>çã</w:t>
      </w:r>
      <w:r w:rsidRPr="057829F4">
        <w:rPr>
          <w:color w:val="374151"/>
        </w:rPr>
        <w:t>o, prioridade e estimativa de Pomodoros</w:t>
      </w:r>
    </w:p>
    <w:p w14:paraId="170A1A64" w14:textId="77777777" w:rsidR="00370E09" w:rsidRDefault="057829F4" w:rsidP="057829F4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 w:rsidRPr="057829F4">
        <w:rPr>
          <w:color w:val="374151"/>
        </w:rPr>
        <w:t>Editar todos os campos da tarefa</w:t>
      </w:r>
    </w:p>
    <w:p w14:paraId="056A434E" w14:textId="532D58FA" w:rsidR="00370E09" w:rsidRDefault="057829F4" w:rsidP="057829F4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 w:rsidRPr="291EF6A9">
        <w:rPr>
          <w:color w:val="374151"/>
        </w:rPr>
        <w:t xml:space="preserve">Excluir tarefa com </w:t>
      </w:r>
      <w:r w:rsidR="3E2B29B9" w:rsidRPr="291EF6A9">
        <w:rPr>
          <w:color w:val="374151"/>
        </w:rPr>
        <w:t>confirmação</w:t>
      </w:r>
    </w:p>
    <w:p w14:paraId="215BD133" w14:textId="77777777" w:rsidR="00370E09" w:rsidRDefault="057829F4" w:rsidP="057829F4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 w:rsidRPr="057829F4">
        <w:rPr>
          <w:color w:val="374151"/>
        </w:rPr>
        <w:t>Listar tarefas do dia com filtro por status e prioridade</w:t>
      </w:r>
    </w:p>
    <w:p w14:paraId="139442FB" w14:textId="4683631D" w:rsidR="00370E09" w:rsidRDefault="057829F4" w:rsidP="057829F4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 w:rsidRPr="291EF6A9">
        <w:rPr>
          <w:color w:val="374151"/>
        </w:rPr>
        <w:t xml:space="preserve">Marcar tarefa como </w:t>
      </w:r>
      <w:r w:rsidR="648CF959" w:rsidRPr="291EF6A9">
        <w:rPr>
          <w:color w:val="374151"/>
        </w:rPr>
        <w:t>concluída</w:t>
      </w:r>
    </w:p>
    <w:p w14:paraId="41081142" w14:textId="0FEF7598" w:rsidR="00370E09" w:rsidRDefault="057829F4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 w:rsidRPr="057829F4">
        <w:rPr>
          <w:color w:val="374151"/>
        </w:rPr>
        <w:t>Sincronizar com Supabase ao conectar a internet</w:t>
      </w:r>
    </w:p>
    <w:p w14:paraId="44EAFD9C" w14:textId="77777777" w:rsidR="00370E09" w:rsidRDefault="00370E09">
      <w:pPr>
        <w:spacing w:before="100"/>
      </w:pPr>
    </w:p>
    <w:p w14:paraId="073B3CEB" w14:textId="53F1ABCA" w:rsidR="00370E09" w:rsidRDefault="057829F4">
      <w:pPr>
        <w:pStyle w:val="heading20"/>
      </w:pPr>
      <w:r>
        <w:t xml:space="preserve">6.3 CRUD de </w:t>
      </w:r>
      <w:r w:rsidR="3C72BCA7">
        <w:t>Sessões</w:t>
      </w:r>
      <w:r>
        <w:t xml:space="preserve"> Pomodoro (Semestre 1)</w:t>
      </w:r>
    </w:p>
    <w:p w14:paraId="704784FB" w14:textId="4A5342DF" w:rsidR="00370E09" w:rsidRDefault="057829F4" w:rsidP="057829F4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 w:rsidRPr="057829F4">
        <w:rPr>
          <w:color w:val="374151"/>
        </w:rPr>
        <w:t xml:space="preserve">Iniciar </w:t>
      </w:r>
      <w:r w:rsidR="00C706F3">
        <w:rPr>
          <w:color w:val="374151"/>
        </w:rPr>
        <w:t>sessão</w:t>
      </w:r>
      <w:r w:rsidRPr="057829F4">
        <w:rPr>
          <w:color w:val="374151"/>
        </w:rPr>
        <w:t xml:space="preserve"> de foco (25 min) vinculada a uma tarefa</w:t>
      </w:r>
    </w:p>
    <w:p w14:paraId="7281F04C" w14:textId="7EA5F536" w:rsidR="00370E09" w:rsidRDefault="057829F4" w:rsidP="057829F4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 w:rsidRPr="291EF6A9">
        <w:rPr>
          <w:color w:val="374151"/>
        </w:rPr>
        <w:t xml:space="preserve">Pausar e retomar </w:t>
      </w:r>
      <w:r w:rsidR="1238AA92" w:rsidRPr="291EF6A9">
        <w:rPr>
          <w:color w:val="374151"/>
        </w:rPr>
        <w:t>sessão</w:t>
      </w:r>
    </w:p>
    <w:p w14:paraId="57634930" w14:textId="10A5515A" w:rsidR="00370E09" w:rsidRDefault="057829F4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 w:rsidRPr="291EF6A9">
        <w:rPr>
          <w:color w:val="374151"/>
        </w:rPr>
        <w:t xml:space="preserve">Registrar </w:t>
      </w:r>
      <w:r w:rsidR="04118107" w:rsidRPr="291EF6A9">
        <w:rPr>
          <w:color w:val="374151"/>
        </w:rPr>
        <w:t>sessão</w:t>
      </w:r>
      <w:r w:rsidRPr="291EF6A9">
        <w:rPr>
          <w:color w:val="374151"/>
        </w:rPr>
        <w:t xml:space="preserve"> ao concluir (</w:t>
      </w:r>
      <w:r w:rsidR="00D03A4A" w:rsidRPr="291EF6A9">
        <w:rPr>
          <w:color w:val="374151"/>
        </w:rPr>
        <w:t>início</w:t>
      </w:r>
      <w:r w:rsidRPr="291EF6A9">
        <w:rPr>
          <w:color w:val="374151"/>
        </w:rPr>
        <w:t>, fim, dura</w:t>
      </w:r>
      <w:r w:rsidR="00D03A4A" w:rsidRPr="291EF6A9">
        <w:rPr>
          <w:color w:val="374151"/>
        </w:rPr>
        <w:t>çã</w:t>
      </w:r>
      <w:r w:rsidRPr="291EF6A9">
        <w:rPr>
          <w:color w:val="374151"/>
        </w:rPr>
        <w:t>o, tipo)</w:t>
      </w:r>
    </w:p>
    <w:p w14:paraId="1913C86D" w14:textId="19FD8077" w:rsidR="00370E09" w:rsidRDefault="057829F4" w:rsidP="057829F4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 w:rsidRPr="291EF6A9">
        <w:rPr>
          <w:color w:val="374151"/>
        </w:rPr>
        <w:t xml:space="preserve">Listar </w:t>
      </w:r>
      <w:r w:rsidR="5DA743C1" w:rsidRPr="291EF6A9">
        <w:rPr>
          <w:color w:val="374151"/>
        </w:rPr>
        <w:t>histórico</w:t>
      </w:r>
      <w:r w:rsidRPr="291EF6A9">
        <w:rPr>
          <w:color w:val="374151"/>
        </w:rPr>
        <w:t xml:space="preserve"> de </w:t>
      </w:r>
      <w:r w:rsidR="57F499A7" w:rsidRPr="291EF6A9">
        <w:rPr>
          <w:color w:val="374151"/>
        </w:rPr>
        <w:t>sessões</w:t>
      </w:r>
      <w:r w:rsidRPr="291EF6A9">
        <w:rPr>
          <w:color w:val="374151"/>
        </w:rPr>
        <w:t xml:space="preserve"> por tarefa</w:t>
      </w:r>
    </w:p>
    <w:p w14:paraId="64A18DBA" w14:textId="13B1EB32" w:rsidR="00370E09" w:rsidRDefault="057829F4" w:rsidP="057829F4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 w:rsidRPr="291EF6A9">
        <w:rPr>
          <w:color w:val="374151"/>
        </w:rPr>
        <w:t xml:space="preserve">Cancelar </w:t>
      </w:r>
      <w:r w:rsidR="071029B5" w:rsidRPr="291EF6A9">
        <w:rPr>
          <w:color w:val="374151"/>
        </w:rPr>
        <w:t>sessão</w:t>
      </w:r>
      <w:r w:rsidRPr="291EF6A9">
        <w:rPr>
          <w:color w:val="374151"/>
        </w:rPr>
        <w:t xml:space="preserve"> em andamento</w:t>
      </w:r>
    </w:p>
    <w:p w14:paraId="3C242A4D" w14:textId="49F19104" w:rsidR="00370E09" w:rsidRDefault="057829F4" w:rsidP="057829F4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 w:rsidRPr="057829F4">
        <w:rPr>
          <w:color w:val="374151"/>
        </w:rPr>
        <w:t xml:space="preserve">Sincronizar </w:t>
      </w:r>
      <w:r w:rsidR="00C706F3">
        <w:rPr>
          <w:color w:val="374151"/>
        </w:rPr>
        <w:t>sessões</w:t>
      </w:r>
      <w:r w:rsidRPr="057829F4">
        <w:rPr>
          <w:color w:val="374151"/>
        </w:rPr>
        <w:t xml:space="preserve"> com Supabase</w:t>
      </w:r>
    </w:p>
    <w:p w14:paraId="4B94D5A5" w14:textId="42DC310F" w:rsidR="00370E09" w:rsidRDefault="00370E09">
      <w:pPr>
        <w:spacing w:before="100"/>
      </w:pPr>
    </w:p>
    <w:p w14:paraId="06D28BBF" w14:textId="2A0BA25D" w:rsidR="00C706F3" w:rsidRDefault="00C706F3">
      <w:pPr>
        <w:spacing w:before="100"/>
      </w:pPr>
    </w:p>
    <w:p w14:paraId="2E6EB214" w14:textId="77777777" w:rsidR="00370E09" w:rsidRDefault="057829F4">
      <w:pPr>
        <w:pStyle w:val="heading20"/>
      </w:pPr>
      <w:r w:rsidRPr="057829F4">
        <w:lastRenderedPageBreak/>
        <w:t>6.4 Timer Pomodoro (Semestre 1)</w:t>
      </w:r>
    </w:p>
    <w:p w14:paraId="7C420270" w14:textId="77777777" w:rsidR="00370E09" w:rsidRDefault="057829F4">
      <w:pPr>
        <w:pStyle w:val="PargrafodaLista"/>
        <w:numPr>
          <w:ilvl w:val="0"/>
          <w:numId w:val="2"/>
        </w:numPr>
        <w:spacing w:before="60" w:after="60"/>
      </w:pPr>
      <w:r w:rsidRPr="057829F4">
        <w:rPr>
          <w:color w:val="374151"/>
        </w:rPr>
        <w:t>Countdown de 25 minutos de foco e 5 minutos de pausa</w:t>
      </w:r>
    </w:p>
    <w:p w14:paraId="12ACDDB8" w14:textId="7FF9A394" w:rsidR="00370E09" w:rsidRDefault="49B3A2C9" w:rsidP="057829F4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 w:rsidRPr="291EF6A9">
        <w:rPr>
          <w:color w:val="374151"/>
        </w:rPr>
        <w:t>Notificação</w:t>
      </w:r>
      <w:r w:rsidR="057829F4" w:rsidRPr="291EF6A9">
        <w:rPr>
          <w:color w:val="374151"/>
        </w:rPr>
        <w:t xml:space="preserve"> nativa ao fim de cada </w:t>
      </w:r>
      <w:r w:rsidR="00C706F3" w:rsidRPr="291EF6A9">
        <w:rPr>
          <w:color w:val="374151"/>
        </w:rPr>
        <w:t>sessão</w:t>
      </w:r>
    </w:p>
    <w:p w14:paraId="67CE19B8" w14:textId="77777777" w:rsidR="00370E09" w:rsidRDefault="057829F4" w:rsidP="057829F4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 w:rsidRPr="057829F4">
        <w:rPr>
          <w:color w:val="374151"/>
        </w:rPr>
        <w:t>Contador de Pomodoros completados por tarefa</w:t>
      </w:r>
    </w:p>
    <w:p w14:paraId="40237069" w14:textId="708A200A" w:rsidR="00370E09" w:rsidRDefault="057829F4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 w:rsidRPr="057829F4">
        <w:rPr>
          <w:color w:val="374151"/>
        </w:rPr>
        <w:t xml:space="preserve">Funciona em background com timestamp de </w:t>
      </w:r>
      <w:r w:rsidR="008B29C5" w:rsidRPr="057829F4">
        <w:rPr>
          <w:color w:val="374151"/>
        </w:rPr>
        <w:t>início</w:t>
      </w:r>
      <w:r w:rsidRPr="057829F4">
        <w:rPr>
          <w:color w:val="374151"/>
        </w:rPr>
        <w:t xml:space="preserve"> salvo</w:t>
      </w:r>
    </w:p>
    <w:p w14:paraId="3DEEC669" w14:textId="77777777" w:rsidR="00370E09" w:rsidRDefault="00370E09">
      <w:pPr>
        <w:spacing w:before="100"/>
      </w:pPr>
    </w:p>
    <w:p w14:paraId="2107650C" w14:textId="3C443B46" w:rsidR="00370E09" w:rsidRDefault="057829F4">
      <w:pPr>
        <w:pStyle w:val="heading20"/>
      </w:pPr>
      <w:r>
        <w:t xml:space="preserve">6.5 </w:t>
      </w:r>
      <w:r w:rsidR="4C597BD2">
        <w:t>Histórico</w:t>
      </w:r>
      <w:r>
        <w:t xml:space="preserve"> e </w:t>
      </w:r>
      <w:r w:rsidR="70523B0B">
        <w:t>Estatísticas</w:t>
      </w:r>
      <w:r>
        <w:t xml:space="preserve"> (Semestre 2)</w:t>
      </w:r>
    </w:p>
    <w:p w14:paraId="18973A4E" w14:textId="750643F8" w:rsidR="00370E09" w:rsidRDefault="008B29C5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 w:rsidRPr="057829F4">
        <w:rPr>
          <w:color w:val="374151"/>
        </w:rPr>
        <w:t>Histórico</w:t>
      </w:r>
      <w:r w:rsidR="057829F4" w:rsidRPr="057829F4">
        <w:rPr>
          <w:color w:val="374151"/>
        </w:rPr>
        <w:t xml:space="preserve"> de tarefas conclu</w:t>
      </w:r>
      <w:r>
        <w:rPr>
          <w:color w:val="374151"/>
        </w:rPr>
        <w:t>í</w:t>
      </w:r>
      <w:r w:rsidR="057829F4" w:rsidRPr="057829F4">
        <w:rPr>
          <w:color w:val="374151"/>
        </w:rPr>
        <w:t>das agrupadas por data</w:t>
      </w:r>
    </w:p>
    <w:p w14:paraId="57C11FEB" w14:textId="77777777" w:rsidR="00370E09" w:rsidRDefault="057829F4" w:rsidP="057829F4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 w:rsidRPr="057829F4">
        <w:rPr>
          <w:color w:val="374151"/>
        </w:rPr>
        <w:t>Total de Pomodoros realizados na semana</w:t>
      </w:r>
    </w:p>
    <w:p w14:paraId="6A58D8F5" w14:textId="3C20F20F" w:rsidR="00370E09" w:rsidRDefault="057829F4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 w:rsidRPr="057829F4">
        <w:rPr>
          <w:color w:val="374151"/>
        </w:rPr>
        <w:t>Gr</w:t>
      </w:r>
      <w:r w:rsidR="008B29C5">
        <w:rPr>
          <w:color w:val="374151"/>
        </w:rPr>
        <w:t>á</w:t>
      </w:r>
      <w:r w:rsidRPr="057829F4">
        <w:rPr>
          <w:color w:val="374151"/>
        </w:rPr>
        <w:t>fico de produtividade semanal (Victory Native)</w:t>
      </w:r>
    </w:p>
    <w:p w14:paraId="06B97B9D" w14:textId="557E407D" w:rsidR="00370E09" w:rsidRDefault="057829F4" w:rsidP="057829F4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 w:rsidRPr="057829F4">
        <w:rPr>
          <w:color w:val="374151"/>
        </w:rPr>
        <w:t>Resumo di</w:t>
      </w:r>
      <w:r w:rsidR="008B29C5">
        <w:rPr>
          <w:color w:val="374151"/>
        </w:rPr>
        <w:t>á</w:t>
      </w:r>
      <w:r w:rsidRPr="057829F4">
        <w:rPr>
          <w:color w:val="374151"/>
        </w:rPr>
        <w:t>rio ao final do dia</w:t>
      </w:r>
    </w:p>
    <w:p w14:paraId="3656B9AB" w14:textId="77777777" w:rsidR="00370E09" w:rsidRDefault="00370E09">
      <w:pPr>
        <w:spacing w:before="100"/>
      </w:pPr>
    </w:p>
    <w:p w14:paraId="43C3A1D8" w14:textId="77777777" w:rsidR="00370E09" w:rsidRDefault="057829F4">
      <w:pPr>
        <w:pStyle w:val="heading20"/>
      </w:pPr>
      <w:r w:rsidRPr="057829F4">
        <w:t>6.6 Funcionalidades Futuras (Semestre 2)</w:t>
      </w:r>
    </w:p>
    <w:p w14:paraId="0D870C50" w14:textId="77777777" w:rsidR="00370E09" w:rsidRDefault="057829F4" w:rsidP="057829F4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 w:rsidRPr="057829F4">
        <w:rPr>
          <w:color w:val="374151"/>
        </w:rPr>
        <w:t>Temas claro e escuro</w:t>
      </w:r>
    </w:p>
    <w:p w14:paraId="66D7E959" w14:textId="23299971" w:rsidR="00370E09" w:rsidRDefault="008B29C5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>
        <w:rPr>
          <w:color w:val="374151"/>
        </w:rPr>
        <w:t>Exportação</w:t>
      </w:r>
      <w:r w:rsidR="057829F4" w:rsidRPr="057829F4">
        <w:rPr>
          <w:color w:val="374151"/>
        </w:rPr>
        <w:t xml:space="preserve"> de </w:t>
      </w:r>
      <w:r w:rsidRPr="057829F4">
        <w:rPr>
          <w:color w:val="374151"/>
        </w:rPr>
        <w:t>relatórios</w:t>
      </w:r>
      <w:r w:rsidR="057829F4" w:rsidRPr="057829F4">
        <w:rPr>
          <w:color w:val="374151"/>
        </w:rPr>
        <w:t xml:space="preserve"> em PDF</w:t>
      </w:r>
    </w:p>
    <w:p w14:paraId="52AD245E" w14:textId="326D9D8D" w:rsidR="00370E09" w:rsidRDefault="008B29C5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>
        <w:rPr>
          <w:color w:val="374151"/>
        </w:rPr>
        <w:t>Configurações</w:t>
      </w:r>
      <w:r w:rsidR="057829F4" w:rsidRPr="057829F4">
        <w:rPr>
          <w:color w:val="374151"/>
        </w:rPr>
        <w:t xml:space="preserve"> </w:t>
      </w:r>
      <w:r w:rsidRPr="057829F4">
        <w:rPr>
          <w:color w:val="374151"/>
        </w:rPr>
        <w:t>avançadas</w:t>
      </w:r>
      <w:r w:rsidR="057829F4" w:rsidRPr="057829F4">
        <w:rPr>
          <w:color w:val="374151"/>
        </w:rPr>
        <w:t xml:space="preserve"> de </w:t>
      </w:r>
      <w:r w:rsidRPr="057829F4">
        <w:rPr>
          <w:color w:val="374151"/>
        </w:rPr>
        <w:t>duração</w:t>
      </w:r>
      <w:r w:rsidR="057829F4" w:rsidRPr="057829F4">
        <w:rPr>
          <w:color w:val="374151"/>
        </w:rPr>
        <w:t xml:space="preserve"> do Pomodoro</w:t>
      </w:r>
    </w:p>
    <w:p w14:paraId="337BF54B" w14:textId="16AE6EA1" w:rsidR="00370E09" w:rsidRDefault="057829F4" w:rsidP="057829F4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 w:rsidRPr="336A7E9C">
        <w:rPr>
          <w:color w:val="374151"/>
        </w:rPr>
        <w:t xml:space="preserve">Sons e </w:t>
      </w:r>
      <w:r w:rsidR="00C706F3" w:rsidRPr="336A7E9C">
        <w:rPr>
          <w:color w:val="374151"/>
        </w:rPr>
        <w:t>vibração</w:t>
      </w:r>
      <w:r w:rsidRPr="336A7E9C">
        <w:rPr>
          <w:color w:val="374151"/>
        </w:rPr>
        <w:t xml:space="preserve"> </w:t>
      </w:r>
      <w:r w:rsidR="23A5B903" w:rsidRPr="336A7E9C">
        <w:rPr>
          <w:color w:val="374151"/>
        </w:rPr>
        <w:t>personalizáveis</w:t>
      </w:r>
    </w:p>
    <w:p w14:paraId="45FB0818" w14:textId="77777777" w:rsidR="00370E09" w:rsidRDefault="00370E09">
      <w:pPr>
        <w:spacing w:before="200"/>
      </w:pPr>
    </w:p>
    <w:p w14:paraId="6352AAA3" w14:textId="77777777" w:rsidR="00370E09" w:rsidRDefault="057829F4" w:rsidP="057829F4">
      <w:pPr>
        <w:pStyle w:val="heading10"/>
        <w:pBdr>
          <w:bottom w:val="single" w:sz="4" w:space="4" w:color="1A56DB"/>
        </w:pBdr>
      </w:pPr>
      <w:r w:rsidRPr="057829F4">
        <w:t>7. Estrutura de Telas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4160"/>
        <w:gridCol w:w="1200"/>
      </w:tblGrid>
      <w:tr w:rsidR="00370E09" w14:paraId="5B994E1C" w14:textId="77777777" w:rsidTr="336A7E9C"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FF0F8" w14:textId="77777777" w:rsidR="00370E09" w:rsidRDefault="057829F4">
            <w:r w:rsidRPr="057829F4">
              <w:rPr>
                <w:b/>
                <w:bCs/>
                <w:color w:val="FFFFFF"/>
                <w:sz w:val="20"/>
                <w:szCs w:val="20"/>
              </w:rPr>
              <w:t>Tela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828C7" w14:textId="79E53724" w:rsidR="00370E09" w:rsidRDefault="768BF61C" w:rsidP="057829F4">
            <w:pPr>
              <w:rPr>
                <w:b/>
                <w:bCs/>
                <w:color w:val="FFFFFF"/>
                <w:sz w:val="20"/>
                <w:szCs w:val="20"/>
              </w:rPr>
            </w:pPr>
            <w:r w:rsidRPr="336A7E9C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40065" w14:textId="77777777" w:rsidR="00370E09" w:rsidRDefault="057829F4" w:rsidP="057829F4">
            <w:pPr>
              <w:rPr>
                <w:b/>
                <w:bCs/>
                <w:color w:val="FFFFFF"/>
                <w:sz w:val="20"/>
                <w:szCs w:val="20"/>
              </w:rPr>
            </w:pPr>
            <w:r w:rsidRPr="057829F4">
              <w:rPr>
                <w:b/>
                <w:bCs/>
                <w:color w:val="FFFFFF"/>
                <w:sz w:val="20"/>
                <w:szCs w:val="20"/>
              </w:rPr>
              <w:t>Semestre</w:t>
            </w:r>
          </w:p>
        </w:tc>
      </w:tr>
      <w:tr w:rsidR="00370E09" w14:paraId="36E28214" w14:textId="77777777" w:rsidTr="336A7E9C"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12CDE" w14:textId="77777777" w:rsidR="00370E09" w:rsidRDefault="057829F4">
            <w:r w:rsidRPr="057829F4">
              <w:rPr>
                <w:color w:val="374151"/>
                <w:sz w:val="20"/>
                <w:szCs w:val="20"/>
              </w:rPr>
              <w:t>Home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0A6D7" w14:textId="77777777"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 w:rsidRPr="057829F4">
              <w:rPr>
                <w:color w:val="374151"/>
                <w:sz w:val="20"/>
                <w:szCs w:val="20"/>
              </w:rPr>
              <w:t>Lista de tarefas do dia com status e progresso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841BE" w14:textId="77777777" w:rsidR="00370E09" w:rsidRDefault="057829F4">
            <w:r w:rsidRPr="057829F4">
              <w:rPr>
                <w:color w:val="374151"/>
                <w:sz w:val="20"/>
                <w:szCs w:val="20"/>
              </w:rPr>
              <w:t>1</w:t>
            </w:r>
          </w:p>
        </w:tc>
      </w:tr>
      <w:tr w:rsidR="00370E09" w14:paraId="6C54B1D5" w14:textId="77777777" w:rsidTr="336A7E9C"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CF983" w14:textId="77777777" w:rsidR="00370E09" w:rsidRDefault="057829F4">
            <w:r w:rsidRPr="057829F4">
              <w:rPr>
                <w:color w:val="374151"/>
                <w:sz w:val="20"/>
                <w:szCs w:val="20"/>
              </w:rPr>
              <w:t>Login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30267" w14:textId="30D8182E" w:rsidR="00370E09" w:rsidRDefault="00C706F3">
            <w:r>
              <w:rPr>
                <w:color w:val="374151"/>
                <w:sz w:val="20"/>
                <w:szCs w:val="20"/>
              </w:rPr>
              <w:t>Autenticação</w:t>
            </w:r>
            <w:r w:rsidR="057829F4" w:rsidRPr="057829F4">
              <w:rPr>
                <w:color w:val="374151"/>
                <w:sz w:val="20"/>
                <w:szCs w:val="20"/>
              </w:rPr>
              <w:t xml:space="preserve"> com Google e Apple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20A0C" w14:textId="77777777" w:rsidR="00370E09" w:rsidRDefault="057829F4">
            <w:r w:rsidRPr="057829F4">
              <w:rPr>
                <w:color w:val="374151"/>
                <w:sz w:val="20"/>
                <w:szCs w:val="20"/>
              </w:rPr>
              <w:t>1</w:t>
            </w:r>
          </w:p>
        </w:tc>
      </w:tr>
      <w:tr w:rsidR="00370E09" w14:paraId="6DF9DEF3" w14:textId="77777777" w:rsidTr="336A7E9C"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45ED4" w14:textId="77777777"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 w:rsidRPr="057829F4">
              <w:rPr>
                <w:color w:val="374151"/>
                <w:sz w:val="20"/>
                <w:szCs w:val="20"/>
              </w:rPr>
              <w:t>Nova Tarefa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B7D2B" w14:textId="0D6E5FEF" w:rsidR="00370E09" w:rsidRDefault="00C706F3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Formulário</w:t>
            </w:r>
            <w:r w:rsidR="057829F4" w:rsidRPr="057829F4">
              <w:rPr>
                <w:color w:val="374151"/>
                <w:sz w:val="20"/>
                <w:szCs w:val="20"/>
              </w:rPr>
              <w:t xml:space="preserve"> para criar ou editar tarefa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FAAB8" w14:textId="77777777" w:rsidR="00370E09" w:rsidRDefault="057829F4">
            <w:r w:rsidRPr="057829F4">
              <w:rPr>
                <w:color w:val="374151"/>
                <w:sz w:val="20"/>
                <w:szCs w:val="20"/>
              </w:rPr>
              <w:t>1</w:t>
            </w:r>
          </w:p>
        </w:tc>
      </w:tr>
      <w:tr w:rsidR="00370E09" w14:paraId="22F6DF96" w14:textId="77777777" w:rsidTr="336A7E9C"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50A81" w14:textId="77777777" w:rsidR="00370E09" w:rsidRDefault="057829F4">
            <w:r w:rsidRPr="057829F4">
              <w:rPr>
                <w:color w:val="374151"/>
                <w:sz w:val="20"/>
                <w:szCs w:val="20"/>
              </w:rPr>
              <w:t>Timer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A7A52" w14:textId="77777777"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 w:rsidRPr="057829F4">
              <w:rPr>
                <w:color w:val="374151"/>
                <w:sz w:val="20"/>
                <w:szCs w:val="20"/>
              </w:rPr>
              <w:t>Countdown Pomodoro vinculado a tarefa ativa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14E3C" w14:textId="77777777" w:rsidR="00370E09" w:rsidRDefault="057829F4">
            <w:r w:rsidRPr="057829F4">
              <w:rPr>
                <w:color w:val="374151"/>
                <w:sz w:val="20"/>
                <w:szCs w:val="20"/>
              </w:rPr>
              <w:t>1</w:t>
            </w:r>
          </w:p>
        </w:tc>
      </w:tr>
      <w:tr w:rsidR="00370E09" w14:paraId="25A0B6A2" w14:textId="77777777" w:rsidTr="336A7E9C"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F2403" w14:textId="5BD7F90F" w:rsidR="00370E09" w:rsidRDefault="00C706F3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Histórico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114E8" w14:textId="1877E282" w:rsidR="00370E09" w:rsidRDefault="00C706F3">
            <w:r>
              <w:rPr>
                <w:color w:val="374151"/>
                <w:sz w:val="20"/>
                <w:szCs w:val="20"/>
              </w:rPr>
              <w:t>Sessões</w:t>
            </w:r>
            <w:r w:rsidR="057829F4" w:rsidRPr="057829F4">
              <w:rPr>
                <w:color w:val="374151"/>
                <w:sz w:val="20"/>
                <w:szCs w:val="20"/>
              </w:rPr>
              <w:t xml:space="preserve"> e tarefas </w:t>
            </w:r>
            <w:r w:rsidRPr="057829F4">
              <w:rPr>
                <w:color w:val="374151"/>
                <w:sz w:val="20"/>
                <w:szCs w:val="20"/>
              </w:rPr>
              <w:t>concluídas</w:t>
            </w:r>
            <w:r w:rsidR="057829F4" w:rsidRPr="057829F4">
              <w:rPr>
                <w:color w:val="374151"/>
                <w:sz w:val="20"/>
                <w:szCs w:val="20"/>
              </w:rPr>
              <w:t xml:space="preserve"> agrupadas por data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D2414" w14:textId="77777777" w:rsidR="00370E09" w:rsidRDefault="057829F4">
            <w:r w:rsidRPr="057829F4">
              <w:rPr>
                <w:color w:val="374151"/>
                <w:sz w:val="20"/>
                <w:szCs w:val="20"/>
              </w:rPr>
              <w:t>1</w:t>
            </w:r>
          </w:p>
        </w:tc>
      </w:tr>
      <w:tr w:rsidR="00370E09" w14:paraId="6B4174C8" w14:textId="77777777" w:rsidTr="336A7E9C"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D06DE" w14:textId="77777777"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 w:rsidRPr="057829F4">
              <w:rPr>
                <w:color w:val="374151"/>
                <w:sz w:val="20"/>
                <w:szCs w:val="20"/>
              </w:rPr>
              <w:t>Estatisticas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98E2C" w14:textId="3397E445" w:rsidR="00370E09" w:rsidRDefault="00C706F3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Gráficos</w:t>
            </w:r>
            <w:r w:rsidR="057829F4" w:rsidRPr="057829F4">
              <w:rPr>
                <w:color w:val="374151"/>
                <w:sz w:val="20"/>
                <w:szCs w:val="20"/>
              </w:rPr>
              <w:t xml:space="preserve"> de produtividade semanal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999B5" w14:textId="77777777" w:rsidR="00370E09" w:rsidRDefault="057829F4">
            <w:r w:rsidRPr="057829F4">
              <w:rPr>
                <w:color w:val="374151"/>
                <w:sz w:val="20"/>
                <w:szCs w:val="20"/>
              </w:rPr>
              <w:t>2</w:t>
            </w:r>
          </w:p>
        </w:tc>
      </w:tr>
      <w:tr w:rsidR="00370E09" w14:paraId="6C58B97C" w14:textId="77777777" w:rsidTr="336A7E9C"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D18C1" w14:textId="6F97E013" w:rsidR="00370E09" w:rsidRDefault="00C706F3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Configurações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21358" w14:textId="184A936B"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 w:rsidRPr="057829F4">
              <w:rPr>
                <w:color w:val="374151"/>
                <w:sz w:val="20"/>
                <w:szCs w:val="20"/>
              </w:rPr>
              <w:t xml:space="preserve">Ajustar </w:t>
            </w:r>
            <w:r w:rsidR="00C706F3">
              <w:rPr>
                <w:color w:val="374151"/>
                <w:sz w:val="20"/>
                <w:szCs w:val="20"/>
              </w:rPr>
              <w:t>duração</w:t>
            </w:r>
            <w:r w:rsidRPr="057829F4">
              <w:rPr>
                <w:color w:val="374151"/>
                <w:sz w:val="20"/>
                <w:szCs w:val="20"/>
              </w:rPr>
              <w:t xml:space="preserve"> do Pomodoro e prefer</w:t>
            </w:r>
            <w:r w:rsidR="00C706F3">
              <w:rPr>
                <w:color w:val="374151"/>
                <w:sz w:val="20"/>
                <w:szCs w:val="20"/>
              </w:rPr>
              <w:t>ê</w:t>
            </w:r>
            <w:r w:rsidRPr="057829F4">
              <w:rPr>
                <w:color w:val="374151"/>
                <w:sz w:val="20"/>
                <w:szCs w:val="20"/>
              </w:rPr>
              <w:t>ncias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4751B" w14:textId="77777777" w:rsidR="00370E09" w:rsidRDefault="057829F4">
            <w:r w:rsidRPr="057829F4">
              <w:rPr>
                <w:color w:val="374151"/>
                <w:sz w:val="20"/>
                <w:szCs w:val="20"/>
              </w:rPr>
              <w:t>2</w:t>
            </w:r>
          </w:p>
        </w:tc>
      </w:tr>
    </w:tbl>
    <w:p w14:paraId="049F31CB" w14:textId="77777777" w:rsidR="00370E09" w:rsidRDefault="00370E09">
      <w:pPr>
        <w:spacing w:before="200"/>
      </w:pPr>
    </w:p>
    <w:p w14:paraId="1FD4E7D5" w14:textId="6D82F332" w:rsidR="00370E09" w:rsidRDefault="057829F4" w:rsidP="057829F4">
      <w:pPr>
        <w:pStyle w:val="heading10"/>
        <w:pBdr>
          <w:bottom w:val="single" w:sz="4" w:space="4" w:color="1A56DB"/>
        </w:pBdr>
      </w:pPr>
      <w:r w:rsidRPr="057829F4">
        <w:lastRenderedPageBreak/>
        <w:t>8. Stack Tecnologica</w:t>
      </w:r>
    </w:p>
    <w:p w14:paraId="186F5A20" w14:textId="77777777" w:rsidR="00370E09" w:rsidRDefault="057829F4">
      <w:pPr>
        <w:pStyle w:val="heading20"/>
      </w:pPr>
      <w:r w:rsidRPr="057829F4">
        <w:t>8.1 Frontend (Mobile)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460"/>
        <w:gridCol w:w="2500"/>
      </w:tblGrid>
      <w:tr w:rsidR="00370E09" w14:paraId="417A7DAB" w14:textId="77777777" w:rsidTr="057829F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94D1C" w14:textId="77777777" w:rsidR="00370E09" w:rsidRDefault="057829F4" w:rsidP="057829F4">
            <w:pPr>
              <w:rPr>
                <w:b/>
                <w:bCs/>
                <w:color w:val="FFFFFF"/>
                <w:sz w:val="20"/>
                <w:szCs w:val="20"/>
              </w:rPr>
            </w:pPr>
            <w:r w:rsidRPr="057829F4">
              <w:rPr>
                <w:b/>
                <w:bCs/>
                <w:color w:val="FFFFFF"/>
                <w:sz w:val="20"/>
                <w:szCs w:val="20"/>
              </w:rPr>
              <w:t>Camada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826B1" w14:textId="77777777" w:rsidR="00370E09" w:rsidRDefault="057829F4" w:rsidP="057829F4">
            <w:pPr>
              <w:rPr>
                <w:b/>
                <w:bCs/>
                <w:color w:val="FFFFFF"/>
                <w:sz w:val="20"/>
                <w:szCs w:val="20"/>
              </w:rPr>
            </w:pPr>
            <w:r w:rsidRPr="057829F4">
              <w:rPr>
                <w:b/>
                <w:bCs/>
                <w:color w:val="FFFFFF"/>
                <w:sz w:val="20"/>
                <w:szCs w:val="20"/>
              </w:rPr>
              <w:t>Tecnologia</w:t>
            </w:r>
          </w:p>
        </w:tc>
        <w:tc>
          <w:tcPr>
            <w:tcW w:w="2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FAE6B" w14:textId="77777777" w:rsidR="00370E09" w:rsidRDefault="057829F4" w:rsidP="057829F4">
            <w:pPr>
              <w:rPr>
                <w:b/>
                <w:bCs/>
                <w:color w:val="FFFFFF"/>
                <w:sz w:val="20"/>
                <w:szCs w:val="20"/>
              </w:rPr>
            </w:pPr>
            <w:r w:rsidRPr="057829F4">
              <w:rPr>
                <w:b/>
                <w:bCs/>
                <w:color w:val="FFFFFF"/>
                <w:sz w:val="20"/>
                <w:szCs w:val="20"/>
              </w:rPr>
              <w:t>Versao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002D2" w14:textId="77777777" w:rsidR="00370E09" w:rsidRDefault="057829F4" w:rsidP="057829F4">
            <w:pPr>
              <w:rPr>
                <w:b/>
                <w:bCs/>
                <w:color w:val="FFFFFF"/>
                <w:sz w:val="20"/>
                <w:szCs w:val="20"/>
              </w:rPr>
            </w:pPr>
            <w:r w:rsidRPr="057829F4">
              <w:rPr>
                <w:b/>
                <w:bCs/>
                <w:color w:val="FFFFFF"/>
                <w:sz w:val="20"/>
                <w:szCs w:val="20"/>
              </w:rPr>
              <w:t>Justificativa</w:t>
            </w:r>
          </w:p>
        </w:tc>
      </w:tr>
      <w:tr w:rsidR="00370E09" w14:paraId="2C9F6EBD" w14:textId="77777777" w:rsidTr="057829F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9B936" w14:textId="77777777" w:rsidR="00370E09" w:rsidRDefault="057829F4">
            <w:r w:rsidRPr="057829F4">
              <w:rPr>
                <w:b/>
                <w:bCs/>
                <w:color w:val="374151"/>
                <w:sz w:val="20"/>
                <w:szCs w:val="20"/>
              </w:rPr>
              <w:t>Framework Mobile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019EA" w14:textId="77777777" w:rsidR="00370E09" w:rsidRDefault="057829F4">
            <w:r w:rsidRPr="057829F4">
              <w:rPr>
                <w:color w:val="374151"/>
                <w:sz w:val="20"/>
                <w:szCs w:val="20"/>
              </w:rPr>
              <w:t>Expo (React Native)</w:t>
            </w:r>
          </w:p>
        </w:tc>
        <w:tc>
          <w:tcPr>
            <w:tcW w:w="2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B8B48" w14:textId="77777777" w:rsidR="00370E09" w:rsidRDefault="057829F4">
            <w:r w:rsidRPr="057829F4">
              <w:rPr>
                <w:color w:val="374151"/>
                <w:sz w:val="20"/>
                <w:szCs w:val="20"/>
              </w:rPr>
              <w:t>SDK 52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FF8A7" w14:textId="77777777"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 w:rsidRPr="057829F4">
              <w:rPr>
                <w:color w:val="374151"/>
                <w:sz w:val="20"/>
                <w:szCs w:val="20"/>
              </w:rPr>
              <w:t>Setup rapido, sem config nativa inicial</w:t>
            </w:r>
          </w:p>
        </w:tc>
      </w:tr>
      <w:tr w:rsidR="00370E09" w14:paraId="3E827D9B" w14:textId="77777777" w:rsidTr="057829F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98ACA" w14:textId="77777777" w:rsidR="00370E09" w:rsidRDefault="057829F4" w:rsidP="057829F4">
            <w:pPr>
              <w:rPr>
                <w:b/>
                <w:bCs/>
                <w:color w:val="374151"/>
                <w:sz w:val="20"/>
                <w:szCs w:val="20"/>
              </w:rPr>
            </w:pPr>
            <w:r w:rsidRPr="057829F4">
              <w:rPr>
                <w:b/>
                <w:bCs/>
                <w:color w:val="374151"/>
                <w:sz w:val="20"/>
                <w:szCs w:val="20"/>
              </w:rPr>
              <w:t>Linguagem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79463" w14:textId="77777777"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 w:rsidRPr="057829F4">
              <w:rPr>
                <w:color w:val="374151"/>
                <w:sz w:val="20"/>
                <w:szCs w:val="20"/>
              </w:rPr>
              <w:t>TypeScript</w:t>
            </w:r>
          </w:p>
        </w:tc>
        <w:tc>
          <w:tcPr>
            <w:tcW w:w="2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F1AA2" w14:textId="77777777" w:rsidR="00370E09" w:rsidRDefault="057829F4">
            <w:r w:rsidRPr="057829F4">
              <w:rPr>
                <w:color w:val="374151"/>
                <w:sz w:val="20"/>
                <w:szCs w:val="20"/>
              </w:rPr>
              <w:t>5.x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8FFBD" w14:textId="77777777"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 w:rsidRPr="057829F4">
              <w:rPr>
                <w:color w:val="374151"/>
                <w:sz w:val="20"/>
                <w:szCs w:val="20"/>
              </w:rPr>
              <w:t>Tipagem estatica, equipe ja conhece</w:t>
            </w:r>
          </w:p>
        </w:tc>
      </w:tr>
      <w:tr w:rsidR="00370E09" w14:paraId="3364E8D3" w14:textId="77777777" w:rsidTr="057829F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E971B" w14:textId="0A7A3D9C" w:rsidR="00370E09" w:rsidRDefault="00D41C5D" w:rsidP="057829F4">
            <w:pPr>
              <w:rPr>
                <w:b/>
                <w:bCs/>
                <w:color w:val="374151"/>
                <w:sz w:val="20"/>
                <w:szCs w:val="20"/>
              </w:rPr>
            </w:pPr>
            <w:r>
              <w:rPr>
                <w:b/>
                <w:bCs/>
                <w:color w:val="374151"/>
                <w:sz w:val="20"/>
                <w:szCs w:val="20"/>
              </w:rPr>
              <w:t>Navegação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5F2B0" w14:textId="77777777"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 w:rsidRPr="057829F4">
              <w:rPr>
                <w:color w:val="374151"/>
                <w:sz w:val="20"/>
                <w:szCs w:val="20"/>
              </w:rPr>
              <w:t>Expo Router</w:t>
            </w:r>
          </w:p>
        </w:tc>
        <w:tc>
          <w:tcPr>
            <w:tcW w:w="2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B39D8" w14:textId="77777777" w:rsidR="00370E09" w:rsidRDefault="057829F4">
            <w:r w:rsidRPr="057829F4">
              <w:rPr>
                <w:color w:val="374151"/>
                <w:sz w:val="20"/>
                <w:szCs w:val="20"/>
              </w:rPr>
              <w:t>3.x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A122B" w14:textId="77777777" w:rsidR="00370E09" w:rsidRDefault="057829F4">
            <w:r w:rsidRPr="057829F4">
              <w:rPr>
                <w:color w:val="374151"/>
                <w:sz w:val="20"/>
                <w:szCs w:val="20"/>
              </w:rPr>
              <w:t>Baseado em arquivos, similar ao Next.js</w:t>
            </w:r>
          </w:p>
        </w:tc>
      </w:tr>
      <w:tr w:rsidR="00370E09" w14:paraId="4DAA9A2D" w14:textId="77777777" w:rsidTr="057829F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0B703" w14:textId="77777777" w:rsidR="00370E09" w:rsidRDefault="057829F4">
            <w:r w:rsidRPr="057829F4">
              <w:rPr>
                <w:b/>
                <w:bCs/>
                <w:color w:val="374151"/>
                <w:sz w:val="20"/>
                <w:szCs w:val="20"/>
              </w:rPr>
              <w:t>Estado Global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2A30A" w14:textId="77777777"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 w:rsidRPr="057829F4">
              <w:rPr>
                <w:color w:val="374151"/>
                <w:sz w:val="20"/>
                <w:szCs w:val="20"/>
              </w:rPr>
              <w:t>Zustand</w:t>
            </w:r>
          </w:p>
        </w:tc>
        <w:tc>
          <w:tcPr>
            <w:tcW w:w="2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653CA" w14:textId="77777777" w:rsidR="00370E09" w:rsidRDefault="057829F4">
            <w:r w:rsidRPr="057829F4">
              <w:rPr>
                <w:color w:val="374151"/>
                <w:sz w:val="20"/>
                <w:szCs w:val="20"/>
              </w:rPr>
              <w:t>4.x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3B349" w14:textId="77777777"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 w:rsidRPr="057829F4">
              <w:rPr>
                <w:color w:val="374151"/>
                <w:sz w:val="20"/>
                <w:szCs w:val="20"/>
              </w:rPr>
              <w:t>Simples, sem boilerplate excessivo</w:t>
            </w:r>
          </w:p>
        </w:tc>
      </w:tr>
      <w:tr w:rsidR="00370E09" w14:paraId="0EC85D88" w14:textId="77777777" w:rsidTr="057829F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8990E" w14:textId="77777777" w:rsidR="00370E09" w:rsidRDefault="057829F4">
            <w:r w:rsidRPr="057829F4">
              <w:rPr>
                <w:b/>
                <w:bCs/>
                <w:color w:val="374151"/>
                <w:sz w:val="20"/>
                <w:szCs w:val="20"/>
              </w:rPr>
              <w:t>Banco Local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16C4E" w14:textId="77777777"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 w:rsidRPr="057829F4">
              <w:rPr>
                <w:color w:val="374151"/>
                <w:sz w:val="20"/>
                <w:szCs w:val="20"/>
              </w:rPr>
              <w:t>expo-sqlite</w:t>
            </w:r>
          </w:p>
        </w:tc>
        <w:tc>
          <w:tcPr>
            <w:tcW w:w="2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D2EC7" w14:textId="77777777" w:rsidR="00370E09" w:rsidRDefault="057829F4">
            <w:r w:rsidRPr="057829F4">
              <w:rPr>
                <w:color w:val="374151"/>
                <w:sz w:val="20"/>
                <w:szCs w:val="20"/>
              </w:rPr>
              <w:t>14.x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50604" w14:textId="77777777" w:rsidR="00370E09" w:rsidRDefault="057829F4">
            <w:r w:rsidRPr="057829F4">
              <w:rPr>
                <w:color w:val="374151"/>
                <w:sz w:val="20"/>
                <w:szCs w:val="20"/>
              </w:rPr>
              <w:t>SQLite nativo, funciona 100% offline</w:t>
            </w:r>
          </w:p>
        </w:tc>
      </w:tr>
      <w:tr w:rsidR="00370E09" w14:paraId="1D9BCB64" w14:textId="77777777" w:rsidTr="057829F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2F578" w14:textId="1AC097D2" w:rsidR="00370E09" w:rsidRDefault="005E4421" w:rsidP="057829F4">
            <w:pPr>
              <w:rPr>
                <w:b/>
                <w:bCs/>
                <w:color w:val="374151"/>
                <w:sz w:val="20"/>
                <w:szCs w:val="20"/>
              </w:rPr>
            </w:pPr>
            <w:r>
              <w:rPr>
                <w:b/>
                <w:bCs/>
                <w:color w:val="374151"/>
                <w:sz w:val="20"/>
                <w:szCs w:val="20"/>
              </w:rPr>
              <w:t>Notificações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5142B" w14:textId="77777777"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 w:rsidRPr="057829F4">
              <w:rPr>
                <w:color w:val="374151"/>
                <w:sz w:val="20"/>
                <w:szCs w:val="20"/>
              </w:rPr>
              <w:t>expo-notifications</w:t>
            </w:r>
          </w:p>
        </w:tc>
        <w:tc>
          <w:tcPr>
            <w:tcW w:w="2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6F1F5" w14:textId="77777777" w:rsidR="00370E09" w:rsidRDefault="057829F4">
            <w:r w:rsidRPr="057829F4">
              <w:rPr>
                <w:color w:val="374151"/>
                <w:sz w:val="20"/>
                <w:szCs w:val="20"/>
              </w:rPr>
              <w:t>0.28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1E549" w14:textId="77777777" w:rsidR="00370E09" w:rsidRDefault="057829F4">
            <w:r w:rsidRPr="057829F4">
              <w:rPr>
                <w:color w:val="374151"/>
                <w:sz w:val="20"/>
                <w:szCs w:val="20"/>
              </w:rPr>
              <w:t>Alertas nativos iOS e Android</w:t>
            </w:r>
          </w:p>
        </w:tc>
      </w:tr>
      <w:tr w:rsidR="00370E09" w:rsidRPr="00A1585B" w14:paraId="688B7FAA" w14:textId="77777777" w:rsidTr="057829F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31B5B" w14:textId="77777777" w:rsidR="00370E09" w:rsidRDefault="057829F4">
            <w:r w:rsidRPr="057829F4">
              <w:rPr>
                <w:b/>
                <w:bCs/>
                <w:color w:val="374151"/>
                <w:sz w:val="20"/>
                <w:szCs w:val="20"/>
              </w:rPr>
              <w:t>Estilo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71597" w14:textId="77777777"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 w:rsidRPr="057829F4">
              <w:rPr>
                <w:color w:val="374151"/>
                <w:sz w:val="20"/>
                <w:szCs w:val="20"/>
              </w:rPr>
              <w:t>NativeWind</w:t>
            </w:r>
          </w:p>
        </w:tc>
        <w:tc>
          <w:tcPr>
            <w:tcW w:w="2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7D2DA" w14:textId="77777777" w:rsidR="00370E09" w:rsidRDefault="057829F4">
            <w:r w:rsidRPr="057829F4">
              <w:rPr>
                <w:color w:val="374151"/>
                <w:sz w:val="20"/>
                <w:szCs w:val="20"/>
              </w:rPr>
              <w:t>4.x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BBDF4" w14:textId="77777777" w:rsidR="00370E09" w:rsidRPr="00A1585B" w:rsidRDefault="057829F4" w:rsidP="057829F4">
            <w:pPr>
              <w:rPr>
                <w:color w:val="374151"/>
                <w:sz w:val="20"/>
                <w:szCs w:val="20"/>
                <w:lang w:val="en-US"/>
              </w:rPr>
            </w:pPr>
            <w:r w:rsidRPr="00A1585B">
              <w:rPr>
                <w:color w:val="374151"/>
                <w:sz w:val="20"/>
                <w:szCs w:val="20"/>
                <w:lang w:val="en-US"/>
              </w:rPr>
              <w:t>Tailwind CSS no React Native</w:t>
            </w:r>
          </w:p>
        </w:tc>
      </w:tr>
      <w:tr w:rsidR="00370E09" w14:paraId="36D4C7AC" w14:textId="77777777" w:rsidTr="057829F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3246E" w14:textId="24E7E6F5" w:rsidR="00370E09" w:rsidRDefault="005E4421" w:rsidP="057829F4">
            <w:pPr>
              <w:rPr>
                <w:b/>
                <w:bCs/>
                <w:color w:val="374151"/>
                <w:sz w:val="20"/>
                <w:szCs w:val="20"/>
              </w:rPr>
            </w:pPr>
            <w:r w:rsidRPr="057829F4">
              <w:rPr>
                <w:b/>
                <w:bCs/>
                <w:color w:val="374151"/>
                <w:sz w:val="20"/>
                <w:szCs w:val="20"/>
              </w:rPr>
              <w:t>Gráficos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DA6B9" w14:textId="77777777"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 w:rsidRPr="057829F4">
              <w:rPr>
                <w:color w:val="374151"/>
                <w:sz w:val="20"/>
                <w:szCs w:val="20"/>
              </w:rPr>
              <w:t>Victory Native</w:t>
            </w:r>
          </w:p>
        </w:tc>
        <w:tc>
          <w:tcPr>
            <w:tcW w:w="2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14CE7" w14:textId="77777777" w:rsidR="00370E09" w:rsidRDefault="057829F4">
            <w:r w:rsidRPr="057829F4">
              <w:rPr>
                <w:color w:val="374151"/>
                <w:sz w:val="20"/>
                <w:szCs w:val="20"/>
              </w:rPr>
              <w:t>41.x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22B51" w14:textId="3781021F"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 w:rsidRPr="057829F4">
              <w:rPr>
                <w:color w:val="374151"/>
                <w:sz w:val="20"/>
                <w:szCs w:val="20"/>
              </w:rPr>
              <w:t>Visualiza</w:t>
            </w:r>
            <w:r w:rsidR="005E4421">
              <w:rPr>
                <w:color w:val="374151"/>
                <w:sz w:val="20"/>
                <w:szCs w:val="20"/>
              </w:rPr>
              <w:t>çõ</w:t>
            </w:r>
            <w:r w:rsidRPr="057829F4">
              <w:rPr>
                <w:color w:val="374151"/>
                <w:sz w:val="20"/>
                <w:szCs w:val="20"/>
              </w:rPr>
              <w:t>es de dados para RN</w:t>
            </w:r>
          </w:p>
        </w:tc>
      </w:tr>
    </w:tbl>
    <w:p w14:paraId="53128261" w14:textId="77777777" w:rsidR="00370E09" w:rsidRDefault="00370E09">
      <w:pPr>
        <w:spacing w:before="160"/>
      </w:pPr>
    </w:p>
    <w:p w14:paraId="70561B6E" w14:textId="63D4AFDF" w:rsidR="00370E09" w:rsidRDefault="057829F4">
      <w:pPr>
        <w:pStyle w:val="heading20"/>
      </w:pPr>
      <w:r w:rsidRPr="057829F4">
        <w:t>8.2 Backend (Supabase)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79"/>
        <w:gridCol w:w="2300"/>
        <w:gridCol w:w="2412"/>
        <w:gridCol w:w="2469"/>
      </w:tblGrid>
      <w:tr w:rsidR="00370E09" w14:paraId="27CFB882" w14:textId="77777777" w:rsidTr="057829F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C3B1E" w14:textId="77777777" w:rsidR="00370E09" w:rsidRDefault="057829F4" w:rsidP="057829F4">
            <w:pPr>
              <w:rPr>
                <w:b/>
                <w:bCs/>
                <w:color w:val="FFFFFF"/>
                <w:sz w:val="20"/>
                <w:szCs w:val="20"/>
              </w:rPr>
            </w:pPr>
            <w:r w:rsidRPr="057829F4">
              <w:rPr>
                <w:b/>
                <w:bCs/>
                <w:color w:val="FFFFFF"/>
                <w:sz w:val="20"/>
                <w:szCs w:val="20"/>
              </w:rPr>
              <w:t>Camada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51FB5" w14:textId="77777777" w:rsidR="00370E09" w:rsidRDefault="057829F4" w:rsidP="057829F4">
            <w:pPr>
              <w:rPr>
                <w:b/>
                <w:bCs/>
                <w:color w:val="FFFFFF"/>
                <w:sz w:val="20"/>
                <w:szCs w:val="20"/>
              </w:rPr>
            </w:pPr>
            <w:r w:rsidRPr="057829F4">
              <w:rPr>
                <w:b/>
                <w:bCs/>
                <w:color w:val="FFFFFF"/>
                <w:sz w:val="20"/>
                <w:szCs w:val="20"/>
              </w:rPr>
              <w:t>Tecnologia</w:t>
            </w:r>
          </w:p>
        </w:tc>
        <w:tc>
          <w:tcPr>
            <w:tcW w:w="2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A48C0" w14:textId="77777777" w:rsidR="00370E09" w:rsidRDefault="057829F4" w:rsidP="057829F4">
            <w:pPr>
              <w:rPr>
                <w:b/>
                <w:bCs/>
                <w:color w:val="FFFFFF"/>
                <w:sz w:val="20"/>
                <w:szCs w:val="20"/>
              </w:rPr>
            </w:pPr>
            <w:r w:rsidRPr="057829F4">
              <w:rPr>
                <w:b/>
                <w:bCs/>
                <w:color w:val="FFFFFF"/>
                <w:sz w:val="20"/>
                <w:szCs w:val="20"/>
              </w:rPr>
              <w:t>Versao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E6618" w14:textId="77777777" w:rsidR="00370E09" w:rsidRDefault="057829F4" w:rsidP="057829F4">
            <w:pPr>
              <w:rPr>
                <w:b/>
                <w:bCs/>
                <w:color w:val="FFFFFF"/>
                <w:sz w:val="20"/>
                <w:szCs w:val="20"/>
              </w:rPr>
            </w:pPr>
            <w:r w:rsidRPr="057829F4">
              <w:rPr>
                <w:b/>
                <w:bCs/>
                <w:color w:val="FFFFFF"/>
                <w:sz w:val="20"/>
                <w:szCs w:val="20"/>
              </w:rPr>
              <w:t>Justificativa</w:t>
            </w:r>
          </w:p>
        </w:tc>
      </w:tr>
      <w:tr w:rsidR="00370E09" w:rsidRPr="00A1585B" w14:paraId="5B0303F4" w14:textId="77777777" w:rsidTr="057829F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277D6" w14:textId="09362A34" w:rsidR="00370E09" w:rsidRDefault="005E4421" w:rsidP="057829F4">
            <w:pPr>
              <w:rPr>
                <w:b/>
                <w:bCs/>
                <w:color w:val="374151"/>
                <w:sz w:val="20"/>
                <w:szCs w:val="20"/>
              </w:rPr>
            </w:pPr>
            <w:r>
              <w:rPr>
                <w:b/>
                <w:bCs/>
                <w:color w:val="374151"/>
                <w:sz w:val="20"/>
                <w:szCs w:val="20"/>
              </w:rPr>
              <w:t>Autenticação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5CC4E" w14:textId="77777777" w:rsidR="00370E09" w:rsidRDefault="057829F4">
            <w:r w:rsidRPr="057829F4">
              <w:rPr>
                <w:color w:val="374151"/>
                <w:sz w:val="20"/>
                <w:szCs w:val="20"/>
              </w:rPr>
              <w:t>Supabase Auth</w:t>
            </w:r>
          </w:p>
        </w:tc>
        <w:tc>
          <w:tcPr>
            <w:tcW w:w="2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D91EB" w14:textId="77777777" w:rsidR="00370E09" w:rsidRDefault="057829F4">
            <w:r w:rsidRPr="057829F4">
              <w:rPr>
                <w:color w:val="374151"/>
                <w:sz w:val="20"/>
                <w:szCs w:val="20"/>
              </w:rPr>
              <w:t>2.x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B5EDE" w14:textId="77777777" w:rsidR="00370E09" w:rsidRPr="00A1585B" w:rsidRDefault="057829F4" w:rsidP="057829F4">
            <w:pPr>
              <w:rPr>
                <w:color w:val="374151"/>
                <w:sz w:val="20"/>
                <w:szCs w:val="20"/>
                <w:lang w:val="en-US"/>
              </w:rPr>
            </w:pPr>
            <w:r w:rsidRPr="00A1585B">
              <w:rPr>
                <w:color w:val="374151"/>
                <w:sz w:val="20"/>
                <w:szCs w:val="20"/>
                <w:lang w:val="en-US"/>
              </w:rPr>
              <w:t>OAuth Google e Apple nativo</w:t>
            </w:r>
          </w:p>
        </w:tc>
      </w:tr>
      <w:tr w:rsidR="00370E09" w14:paraId="2E2AA40F" w14:textId="77777777" w:rsidTr="057829F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0C742" w14:textId="77777777" w:rsidR="00370E09" w:rsidRDefault="057829F4" w:rsidP="057829F4">
            <w:pPr>
              <w:rPr>
                <w:b/>
                <w:bCs/>
                <w:color w:val="374151"/>
                <w:sz w:val="20"/>
                <w:szCs w:val="20"/>
              </w:rPr>
            </w:pPr>
            <w:r w:rsidRPr="057829F4">
              <w:rPr>
                <w:b/>
                <w:bCs/>
                <w:color w:val="374151"/>
                <w:sz w:val="20"/>
                <w:szCs w:val="20"/>
              </w:rPr>
              <w:t>Banco Remoto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5A2B5" w14:textId="77777777" w:rsidR="00370E09" w:rsidRDefault="057829F4">
            <w:r w:rsidRPr="057829F4">
              <w:rPr>
                <w:color w:val="374151"/>
                <w:sz w:val="20"/>
                <w:szCs w:val="20"/>
              </w:rPr>
              <w:t>PostgreSQL (Supabase)</w:t>
            </w:r>
          </w:p>
        </w:tc>
        <w:tc>
          <w:tcPr>
            <w:tcW w:w="2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2D09C" w14:textId="77777777" w:rsidR="00370E09" w:rsidRDefault="057829F4">
            <w:r w:rsidRPr="057829F4">
              <w:rPr>
                <w:color w:val="374151"/>
                <w:sz w:val="20"/>
                <w:szCs w:val="20"/>
              </w:rPr>
              <w:t>15.x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47C80" w14:textId="77777777"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 w:rsidRPr="057829F4">
              <w:rPr>
                <w:color w:val="374151"/>
                <w:sz w:val="20"/>
                <w:szCs w:val="20"/>
              </w:rPr>
              <w:t>SQL real, RLS por usuario</w:t>
            </w:r>
          </w:p>
        </w:tc>
      </w:tr>
      <w:tr w:rsidR="00370E09" w14:paraId="5E7D2CB4" w14:textId="77777777" w:rsidTr="057829F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AFE5F" w14:textId="77777777" w:rsidR="00370E09" w:rsidRDefault="057829F4" w:rsidP="057829F4">
            <w:pPr>
              <w:rPr>
                <w:b/>
                <w:bCs/>
                <w:color w:val="374151"/>
                <w:sz w:val="20"/>
                <w:szCs w:val="20"/>
              </w:rPr>
            </w:pPr>
            <w:r w:rsidRPr="057829F4">
              <w:rPr>
                <w:b/>
                <w:bCs/>
                <w:color w:val="374151"/>
                <w:sz w:val="20"/>
                <w:szCs w:val="20"/>
              </w:rPr>
              <w:t>Sync Realtime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5AABF" w14:textId="77777777" w:rsidR="00370E09" w:rsidRDefault="057829F4">
            <w:r w:rsidRPr="057829F4">
              <w:rPr>
                <w:color w:val="374151"/>
                <w:sz w:val="20"/>
                <w:szCs w:val="20"/>
              </w:rPr>
              <w:t>Supabase Realtime</w:t>
            </w:r>
          </w:p>
        </w:tc>
        <w:tc>
          <w:tcPr>
            <w:tcW w:w="2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CC7FF" w14:textId="77777777" w:rsidR="00370E09" w:rsidRDefault="057829F4">
            <w:r w:rsidRPr="057829F4">
              <w:rPr>
                <w:color w:val="374151"/>
                <w:sz w:val="20"/>
                <w:szCs w:val="20"/>
              </w:rPr>
              <w:t>2.x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A86FA" w14:textId="01FABE4B" w:rsidR="00370E09" w:rsidRDefault="005E4421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Sincronização</w:t>
            </w:r>
            <w:r w:rsidR="057829F4" w:rsidRPr="057829F4">
              <w:rPr>
                <w:color w:val="374151"/>
                <w:sz w:val="20"/>
                <w:szCs w:val="20"/>
              </w:rPr>
              <w:t xml:space="preserve"> entre dispositivos</w:t>
            </w:r>
          </w:p>
        </w:tc>
      </w:tr>
      <w:tr w:rsidR="00370E09" w14:paraId="19D4DBD6" w14:textId="77777777" w:rsidTr="057829F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AFB8C" w14:textId="77777777" w:rsidR="00370E09" w:rsidRDefault="057829F4" w:rsidP="057829F4">
            <w:pPr>
              <w:rPr>
                <w:b/>
                <w:bCs/>
                <w:color w:val="374151"/>
                <w:sz w:val="20"/>
                <w:szCs w:val="20"/>
              </w:rPr>
            </w:pPr>
            <w:r w:rsidRPr="057829F4">
              <w:rPr>
                <w:b/>
                <w:bCs/>
                <w:color w:val="374151"/>
                <w:sz w:val="20"/>
                <w:szCs w:val="20"/>
              </w:rPr>
              <w:t>Storage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6363A" w14:textId="77777777" w:rsidR="00370E09" w:rsidRDefault="057829F4">
            <w:r w:rsidRPr="057829F4">
              <w:rPr>
                <w:color w:val="374151"/>
                <w:sz w:val="20"/>
                <w:szCs w:val="20"/>
              </w:rPr>
              <w:t>Supabase Storage</w:t>
            </w:r>
          </w:p>
        </w:tc>
        <w:tc>
          <w:tcPr>
            <w:tcW w:w="2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D33EE" w14:textId="77777777" w:rsidR="00370E09" w:rsidRDefault="057829F4">
            <w:r w:rsidRPr="057829F4">
              <w:rPr>
                <w:color w:val="374151"/>
                <w:sz w:val="20"/>
                <w:szCs w:val="20"/>
              </w:rPr>
              <w:t>2.x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F00B1" w14:textId="77777777" w:rsidR="00370E09" w:rsidRDefault="057829F4">
            <w:r w:rsidRPr="057829F4">
              <w:rPr>
                <w:color w:val="374151"/>
                <w:sz w:val="20"/>
                <w:szCs w:val="20"/>
              </w:rPr>
              <w:t>Futuros uploads (fotos de perfil)</w:t>
            </w:r>
          </w:p>
        </w:tc>
      </w:tr>
      <w:tr w:rsidR="00370E09" w14:paraId="5D159FDD" w14:textId="77777777" w:rsidTr="057829F4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7E6F8" w14:textId="77777777" w:rsidR="00370E09" w:rsidRDefault="057829F4" w:rsidP="057829F4">
            <w:pPr>
              <w:rPr>
                <w:b/>
                <w:bCs/>
                <w:color w:val="374151"/>
                <w:sz w:val="20"/>
                <w:szCs w:val="20"/>
              </w:rPr>
            </w:pPr>
            <w:r w:rsidRPr="057829F4">
              <w:rPr>
                <w:b/>
                <w:bCs/>
                <w:color w:val="374151"/>
                <w:sz w:val="20"/>
                <w:szCs w:val="20"/>
              </w:rPr>
              <w:t>SDK Client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EA173" w14:textId="77777777" w:rsidR="00370E09" w:rsidRDefault="057829F4">
            <w:r w:rsidRPr="057829F4">
              <w:rPr>
                <w:color w:val="374151"/>
                <w:sz w:val="20"/>
                <w:szCs w:val="20"/>
              </w:rPr>
              <w:t>@supabase/supabase-js</w:t>
            </w:r>
          </w:p>
        </w:tc>
        <w:tc>
          <w:tcPr>
            <w:tcW w:w="2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F614F" w14:textId="77777777" w:rsidR="00370E09" w:rsidRDefault="057829F4">
            <w:r w:rsidRPr="057829F4">
              <w:rPr>
                <w:color w:val="374151"/>
                <w:sz w:val="20"/>
                <w:szCs w:val="20"/>
              </w:rPr>
              <w:t>2.x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90A40" w14:textId="77777777" w:rsidR="00370E09" w:rsidRDefault="057829F4">
            <w:r w:rsidRPr="057829F4">
              <w:rPr>
                <w:color w:val="374151"/>
                <w:sz w:val="20"/>
                <w:szCs w:val="20"/>
              </w:rPr>
              <w:t>Cliente oficial para React Native</w:t>
            </w:r>
          </w:p>
        </w:tc>
      </w:tr>
    </w:tbl>
    <w:p w14:paraId="62486C05" w14:textId="37630AE2" w:rsidR="00370E09" w:rsidRDefault="00370E09">
      <w:pPr>
        <w:spacing w:before="200"/>
      </w:pPr>
    </w:p>
    <w:p w14:paraId="6EE4E5C6" w14:textId="5D6D4471" w:rsidR="005E4421" w:rsidRDefault="005E4421">
      <w:pPr>
        <w:spacing w:before="200"/>
      </w:pPr>
    </w:p>
    <w:p w14:paraId="38F1365E" w14:textId="23BF40E0" w:rsidR="005E4421" w:rsidRDefault="005E4421">
      <w:pPr>
        <w:spacing w:before="200"/>
      </w:pPr>
    </w:p>
    <w:p w14:paraId="70A5A027" w14:textId="77777777" w:rsidR="00370E09" w:rsidRDefault="057829F4" w:rsidP="057829F4">
      <w:pPr>
        <w:pStyle w:val="heading10"/>
        <w:pBdr>
          <w:bottom w:val="single" w:sz="4" w:space="4" w:color="1A56DB"/>
        </w:pBdr>
      </w:pPr>
      <w:r w:rsidRPr="057829F4">
        <w:lastRenderedPageBreak/>
        <w:t>9. Arquitetura do Projeto</w:t>
      </w:r>
    </w:p>
    <w:p w14:paraId="339F798B" w14:textId="73CDBA14" w:rsidR="00370E09" w:rsidRDefault="057829F4">
      <w:pPr>
        <w:pStyle w:val="heading20"/>
      </w:pPr>
      <w:r w:rsidRPr="057829F4">
        <w:t xml:space="preserve">9.1 </w:t>
      </w:r>
      <w:r w:rsidR="00393229">
        <w:t>Arquiteturas analisadas</w:t>
      </w:r>
    </w:p>
    <w:p w14:paraId="49BDE1AC" w14:textId="3AA04040" w:rsidR="00370E09" w:rsidRDefault="057829F4">
      <w:pPr>
        <w:spacing w:before="80" w:after="80"/>
      </w:pPr>
      <w:r w:rsidRPr="057829F4">
        <w:rPr>
          <w:color w:val="374151"/>
        </w:rPr>
        <w:t xml:space="preserve">Antes de apresentar a arquitetura adotada, </w:t>
      </w:r>
      <w:r w:rsidR="008B29C5">
        <w:rPr>
          <w:color w:val="374151"/>
        </w:rPr>
        <w:t>é</w:t>
      </w:r>
      <w:r w:rsidRPr="057829F4">
        <w:rPr>
          <w:color w:val="374151"/>
        </w:rPr>
        <w:t xml:space="preserve"> importante entender por que outras </w:t>
      </w:r>
      <w:r w:rsidR="008B29C5">
        <w:rPr>
          <w:color w:val="374151"/>
        </w:rPr>
        <w:t>opções</w:t>
      </w:r>
      <w:r w:rsidRPr="057829F4">
        <w:rPr>
          <w:color w:val="374151"/>
        </w:rPr>
        <w:t xml:space="preserve"> foram descartadas para este contexto </w:t>
      </w:r>
      <w:r w:rsidR="008B29C5" w:rsidRPr="057829F4">
        <w:rPr>
          <w:color w:val="374151"/>
        </w:rPr>
        <w:t>específico</w:t>
      </w:r>
      <w:r w:rsidRPr="057829F4">
        <w:rPr>
          <w:color w:val="374151"/>
        </w:rPr>
        <w:t>.</w:t>
      </w:r>
    </w:p>
    <w:p w14:paraId="4101652C" w14:textId="77777777" w:rsidR="00370E09" w:rsidRDefault="00370E09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000"/>
        <w:gridCol w:w="4560"/>
      </w:tblGrid>
      <w:tr w:rsidR="00370E09" w14:paraId="36C78F72" w14:textId="77777777" w:rsidTr="7B88742A"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99C29" w14:textId="77777777" w:rsidR="00370E09" w:rsidRDefault="057829F4" w:rsidP="057829F4">
            <w:pPr>
              <w:rPr>
                <w:b/>
                <w:bCs/>
                <w:color w:val="FFFFFF"/>
                <w:sz w:val="20"/>
                <w:szCs w:val="20"/>
              </w:rPr>
            </w:pPr>
            <w:r w:rsidRPr="057829F4">
              <w:rPr>
                <w:b/>
                <w:bCs/>
                <w:color w:val="FFFFFF"/>
                <w:sz w:val="20"/>
                <w:szCs w:val="20"/>
              </w:rPr>
              <w:t>Arquitetura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77E50" w14:textId="77777777" w:rsidR="00370E09" w:rsidRDefault="057829F4">
            <w:r w:rsidRPr="057829F4">
              <w:rPr>
                <w:b/>
                <w:bCs/>
                <w:color w:val="FFFFFF"/>
                <w:sz w:val="20"/>
                <w:szCs w:val="20"/>
              </w:rPr>
              <w:t>Pontos Fortes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A3A21" w14:textId="77777777" w:rsidR="00370E09" w:rsidRDefault="057829F4" w:rsidP="057829F4">
            <w:pPr>
              <w:rPr>
                <w:b/>
                <w:bCs/>
                <w:color w:val="FFFFFF"/>
                <w:sz w:val="20"/>
                <w:szCs w:val="20"/>
              </w:rPr>
            </w:pPr>
            <w:r w:rsidRPr="057829F4">
              <w:rPr>
                <w:b/>
                <w:bCs/>
                <w:color w:val="FFFFFF"/>
                <w:sz w:val="20"/>
                <w:szCs w:val="20"/>
              </w:rPr>
              <w:t>Por que nao foi adotada</w:t>
            </w:r>
          </w:p>
        </w:tc>
      </w:tr>
      <w:tr w:rsidR="00370E09" w14:paraId="06FB18E5" w14:textId="77777777" w:rsidTr="7B88742A"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70F5E" w14:textId="77777777" w:rsidR="00370E09" w:rsidRDefault="057829F4">
            <w:r w:rsidRPr="057829F4">
              <w:rPr>
                <w:color w:val="374151"/>
                <w:sz w:val="20"/>
                <w:szCs w:val="20"/>
              </w:rPr>
              <w:t>MVC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311CC" w14:textId="77777777"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 w:rsidRPr="057829F4">
              <w:rPr>
                <w:color w:val="374151"/>
                <w:sz w:val="20"/>
                <w:szCs w:val="20"/>
              </w:rPr>
              <w:t>Simples, amplamente conhecida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87ED4" w14:textId="31648DA1"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 w:rsidRPr="6EAD691B">
              <w:rPr>
                <w:color w:val="374151"/>
                <w:sz w:val="20"/>
                <w:szCs w:val="20"/>
              </w:rPr>
              <w:t xml:space="preserve">O Controller tende a inchar com logica de </w:t>
            </w:r>
            <w:r w:rsidR="008B29C5" w:rsidRPr="6EAD691B">
              <w:rPr>
                <w:color w:val="374151"/>
                <w:sz w:val="20"/>
                <w:szCs w:val="20"/>
              </w:rPr>
              <w:t>negócio</w:t>
            </w:r>
            <w:r w:rsidRPr="6EAD691B">
              <w:rPr>
                <w:color w:val="374151"/>
                <w:sz w:val="20"/>
                <w:szCs w:val="20"/>
              </w:rPr>
              <w:t xml:space="preserve">, banco e </w:t>
            </w:r>
            <w:r w:rsidR="005E4421" w:rsidRPr="6EAD691B">
              <w:rPr>
                <w:color w:val="374151"/>
                <w:sz w:val="20"/>
                <w:szCs w:val="20"/>
              </w:rPr>
              <w:t>navegação</w:t>
            </w:r>
            <w:r w:rsidRPr="6EAD691B">
              <w:rPr>
                <w:color w:val="374151"/>
                <w:sz w:val="20"/>
                <w:szCs w:val="20"/>
              </w:rPr>
              <w:t xml:space="preserve"> misturados — </w:t>
            </w:r>
            <w:r w:rsidR="743F7BEE" w:rsidRPr="6EAD691B">
              <w:rPr>
                <w:color w:val="374151"/>
                <w:sz w:val="20"/>
                <w:szCs w:val="20"/>
              </w:rPr>
              <w:t>difícil</w:t>
            </w:r>
            <w:r w:rsidRPr="6EAD691B">
              <w:rPr>
                <w:color w:val="374151"/>
                <w:sz w:val="20"/>
                <w:szCs w:val="20"/>
              </w:rPr>
              <w:t xml:space="preserve"> de manter com 5 pessoas</w:t>
            </w:r>
          </w:p>
        </w:tc>
      </w:tr>
      <w:tr w:rsidR="00370E09" w14:paraId="245EB74B" w14:textId="77777777" w:rsidTr="7B88742A"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9807E" w14:textId="77777777" w:rsidR="00370E09" w:rsidRDefault="057829F4">
            <w:r w:rsidRPr="057829F4">
              <w:rPr>
                <w:color w:val="374151"/>
                <w:sz w:val="20"/>
                <w:szCs w:val="20"/>
              </w:rPr>
              <w:t>MVVM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B4C12" w14:textId="04952337" w:rsidR="00370E09" w:rsidRDefault="5A43F954" w:rsidP="057829F4">
            <w:pPr>
              <w:rPr>
                <w:color w:val="374151"/>
                <w:sz w:val="20"/>
                <w:szCs w:val="20"/>
              </w:rPr>
            </w:pPr>
            <w:r w:rsidRPr="6EAD691B">
              <w:rPr>
                <w:color w:val="374151"/>
                <w:sz w:val="20"/>
                <w:szCs w:val="20"/>
              </w:rPr>
              <w:t>Ótima</w:t>
            </w:r>
            <w:r w:rsidR="057829F4" w:rsidRPr="6EAD691B">
              <w:rPr>
                <w:color w:val="374151"/>
                <w:sz w:val="20"/>
                <w:szCs w:val="20"/>
              </w:rPr>
              <w:t xml:space="preserve"> para iOS/Android nativos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C71BD" w14:textId="6F6E7682"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 w:rsidRPr="6EAD691B">
              <w:rPr>
                <w:color w:val="374151"/>
                <w:sz w:val="20"/>
                <w:szCs w:val="20"/>
              </w:rPr>
              <w:t xml:space="preserve">O Zustand </w:t>
            </w:r>
            <w:r w:rsidR="42046D4A" w:rsidRPr="6EAD691B">
              <w:rPr>
                <w:color w:val="374151"/>
                <w:sz w:val="20"/>
                <w:szCs w:val="20"/>
              </w:rPr>
              <w:t>já</w:t>
            </w:r>
            <w:r w:rsidRPr="6EAD691B">
              <w:rPr>
                <w:color w:val="374151"/>
                <w:sz w:val="20"/>
                <w:szCs w:val="20"/>
              </w:rPr>
              <w:t xml:space="preserve"> resolve o problema de estado reativo que o MVVM foi criado para resolver — seria redundante</w:t>
            </w:r>
          </w:p>
        </w:tc>
      </w:tr>
      <w:tr w:rsidR="00370E09" w14:paraId="34472C8A" w14:textId="77777777" w:rsidTr="7B88742A"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EBF55" w14:textId="77777777"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 w:rsidRPr="057829F4">
              <w:rPr>
                <w:color w:val="374151"/>
                <w:sz w:val="20"/>
                <w:szCs w:val="20"/>
              </w:rPr>
              <w:t>Clean Architecture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E3154" w14:textId="0B6A93B2"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 w:rsidRPr="6EAD691B">
              <w:rPr>
                <w:color w:val="374151"/>
                <w:sz w:val="20"/>
                <w:szCs w:val="20"/>
              </w:rPr>
              <w:t xml:space="preserve">A mais robusta e </w:t>
            </w:r>
            <w:r w:rsidR="20FE1791" w:rsidRPr="6EAD691B">
              <w:rPr>
                <w:color w:val="374151"/>
                <w:sz w:val="20"/>
                <w:szCs w:val="20"/>
              </w:rPr>
              <w:t>testável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4FE04" w14:textId="49805D87" w:rsidR="00370E09" w:rsidRDefault="057829F4" w:rsidP="7B88742A">
            <w:pPr>
              <w:rPr>
                <w:color w:val="374151"/>
                <w:sz w:val="20"/>
                <w:szCs w:val="20"/>
              </w:rPr>
            </w:pPr>
            <w:r w:rsidRPr="7B88742A">
              <w:rPr>
                <w:color w:val="374151"/>
                <w:sz w:val="20"/>
                <w:szCs w:val="20"/>
              </w:rPr>
              <w:t xml:space="preserve">Exige muito </w:t>
            </w:r>
            <w:r w:rsidR="416581BE" w:rsidRPr="7B88742A">
              <w:rPr>
                <w:color w:val="374151"/>
                <w:sz w:val="20"/>
                <w:szCs w:val="20"/>
              </w:rPr>
              <w:t>código</w:t>
            </w:r>
            <w:r w:rsidRPr="7B88742A">
              <w:rPr>
                <w:color w:val="374151"/>
                <w:sz w:val="20"/>
                <w:szCs w:val="20"/>
              </w:rPr>
              <w:t xml:space="preserve"> de infraestrutura antes de qualquer funcionalidade — </w:t>
            </w:r>
            <w:r w:rsidR="07F0D5C9" w:rsidRPr="7B88742A">
              <w:rPr>
                <w:color w:val="374151"/>
                <w:sz w:val="20"/>
                <w:szCs w:val="20"/>
              </w:rPr>
              <w:t>inviável</w:t>
            </w:r>
            <w:r w:rsidRPr="7B88742A">
              <w:rPr>
                <w:color w:val="374151"/>
                <w:sz w:val="20"/>
                <w:szCs w:val="20"/>
              </w:rPr>
              <w:t xml:space="preserve"> com prazo semestral e time iniciante em RN</w:t>
            </w:r>
          </w:p>
        </w:tc>
      </w:tr>
      <w:tr w:rsidR="00370E09" w14:paraId="35CABE18" w14:textId="77777777" w:rsidTr="7B88742A"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A5C42" w14:textId="77777777"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 w:rsidRPr="057829F4">
              <w:rPr>
                <w:color w:val="374151"/>
                <w:sz w:val="20"/>
                <w:szCs w:val="20"/>
              </w:rPr>
              <w:t>Flux / Redux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7CDE4" w14:textId="77777777"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 w:rsidRPr="057829F4">
              <w:rPr>
                <w:color w:val="374151"/>
                <w:sz w:val="20"/>
                <w:szCs w:val="20"/>
              </w:rPr>
              <w:t>Excelente para estado complexo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61F0E" w14:textId="274F7313"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 w:rsidRPr="7B88742A">
              <w:rPr>
                <w:color w:val="374151"/>
                <w:sz w:val="20"/>
                <w:szCs w:val="20"/>
              </w:rPr>
              <w:t xml:space="preserve">Boilerplate excessivo para 2 CRUDs — o Zustand entrega o mesmo resultado com muito menos </w:t>
            </w:r>
            <w:r w:rsidR="4ED8DC26" w:rsidRPr="7B88742A">
              <w:rPr>
                <w:color w:val="374151"/>
                <w:sz w:val="20"/>
                <w:szCs w:val="20"/>
              </w:rPr>
              <w:t>código</w:t>
            </w:r>
          </w:p>
        </w:tc>
      </w:tr>
    </w:tbl>
    <w:p w14:paraId="4B99056E" w14:textId="77777777" w:rsidR="00370E09" w:rsidRDefault="00370E09">
      <w:pPr>
        <w:spacing w:before="160"/>
      </w:pPr>
    </w:p>
    <w:p w14:paraId="65344383" w14:textId="422E0E3D" w:rsidR="00370E09" w:rsidRDefault="057829F4">
      <w:pPr>
        <w:pStyle w:val="heading20"/>
      </w:pPr>
      <w:r w:rsidRPr="057829F4">
        <w:t>9.2 Arquitetura Atual — Layered Architecture (4 Camadas)</w:t>
      </w:r>
    </w:p>
    <w:p w14:paraId="0E490E41" w14:textId="25450C2A" w:rsidR="00370E09" w:rsidRDefault="057829F4" w:rsidP="336A7E9C">
      <w:pPr>
        <w:spacing w:before="80" w:after="80"/>
        <w:rPr>
          <w:color w:val="374151"/>
        </w:rPr>
      </w:pPr>
      <w:r w:rsidRPr="336A7E9C">
        <w:rPr>
          <w:color w:val="374151"/>
        </w:rPr>
        <w:t xml:space="preserve">O projeto adota arquitetura em 4 camadas bem definidas. A regra central </w:t>
      </w:r>
      <w:r w:rsidR="001D0987" w:rsidRPr="336A7E9C">
        <w:rPr>
          <w:color w:val="374151"/>
        </w:rPr>
        <w:t>é</w:t>
      </w:r>
      <w:r w:rsidRPr="336A7E9C">
        <w:rPr>
          <w:color w:val="374151"/>
        </w:rPr>
        <w:t xml:space="preserve"> simples: cada camada s</w:t>
      </w:r>
      <w:r w:rsidR="001D0987" w:rsidRPr="336A7E9C">
        <w:rPr>
          <w:color w:val="374151"/>
        </w:rPr>
        <w:t>ó</w:t>
      </w:r>
      <w:r w:rsidRPr="336A7E9C">
        <w:rPr>
          <w:color w:val="374151"/>
        </w:rPr>
        <w:t xml:space="preserve"> se comunica com a camada imediatamente abaixo dela. Uma tela nunca acessa o banco diretamente</w:t>
      </w:r>
      <w:r w:rsidR="001D0987" w:rsidRPr="336A7E9C">
        <w:rPr>
          <w:color w:val="374151"/>
        </w:rPr>
        <w:t xml:space="preserve">, </w:t>
      </w:r>
      <w:r w:rsidRPr="336A7E9C">
        <w:rPr>
          <w:color w:val="374151"/>
        </w:rPr>
        <w:t xml:space="preserve">ela fala com </w:t>
      </w:r>
      <w:r w:rsidR="2F90BC8D" w:rsidRPr="336A7E9C">
        <w:rPr>
          <w:color w:val="374151"/>
        </w:rPr>
        <w:t>a store</w:t>
      </w:r>
      <w:r w:rsidRPr="336A7E9C">
        <w:rPr>
          <w:color w:val="374151"/>
        </w:rPr>
        <w:t xml:space="preserve">, que </w:t>
      </w:r>
      <w:r w:rsidR="001D0987" w:rsidRPr="336A7E9C">
        <w:rPr>
          <w:color w:val="374151"/>
        </w:rPr>
        <w:t>comunica</w:t>
      </w:r>
      <w:r w:rsidRPr="336A7E9C">
        <w:rPr>
          <w:color w:val="374151"/>
        </w:rPr>
        <w:t xml:space="preserve"> com o hook, que </w:t>
      </w:r>
      <w:r w:rsidR="001D0987" w:rsidRPr="336A7E9C">
        <w:rPr>
          <w:color w:val="374151"/>
        </w:rPr>
        <w:t>conecta</w:t>
      </w:r>
      <w:r w:rsidRPr="336A7E9C">
        <w:rPr>
          <w:color w:val="374151"/>
        </w:rPr>
        <w:t xml:space="preserve"> com o banco.</w:t>
      </w:r>
    </w:p>
    <w:p w14:paraId="1299C43A" w14:textId="77777777" w:rsidR="00370E09" w:rsidRDefault="00370E09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1800"/>
        <w:gridCol w:w="3760"/>
        <w:gridCol w:w="3400"/>
      </w:tblGrid>
      <w:tr w:rsidR="00370E09" w14:paraId="34E07EDA" w14:textId="77777777" w:rsidTr="41E61BE8"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C7B24" w14:textId="77777777" w:rsidR="00370E09" w:rsidRDefault="057829F4">
            <w:r w:rsidRPr="057829F4"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86A22" w14:textId="77777777" w:rsidR="00370E09" w:rsidRDefault="057829F4" w:rsidP="057829F4">
            <w:pPr>
              <w:rPr>
                <w:b/>
                <w:bCs/>
                <w:color w:val="FFFFFF"/>
                <w:sz w:val="20"/>
                <w:szCs w:val="20"/>
              </w:rPr>
            </w:pPr>
            <w:r w:rsidRPr="057829F4">
              <w:rPr>
                <w:b/>
                <w:bCs/>
                <w:color w:val="FFFFFF"/>
                <w:sz w:val="20"/>
                <w:szCs w:val="20"/>
              </w:rPr>
              <w:t>Camada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AA1D8" w14:textId="77777777" w:rsidR="00370E09" w:rsidRDefault="057829F4" w:rsidP="057829F4">
            <w:pPr>
              <w:rPr>
                <w:b/>
                <w:bCs/>
                <w:color w:val="FFFFFF"/>
                <w:sz w:val="20"/>
                <w:szCs w:val="20"/>
              </w:rPr>
            </w:pPr>
            <w:r w:rsidRPr="057829F4">
              <w:rPr>
                <w:b/>
                <w:bCs/>
                <w:color w:val="FFFFFF"/>
                <w:sz w:val="20"/>
                <w:szCs w:val="20"/>
              </w:rPr>
              <w:t>Responsabilidade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A248F" w14:textId="77777777" w:rsidR="00370E09" w:rsidRDefault="057829F4" w:rsidP="057829F4">
            <w:pPr>
              <w:rPr>
                <w:b/>
                <w:bCs/>
                <w:color w:val="FFFFFF"/>
                <w:sz w:val="20"/>
                <w:szCs w:val="20"/>
              </w:rPr>
            </w:pPr>
            <w:r w:rsidRPr="057829F4">
              <w:rPr>
                <w:b/>
                <w:bCs/>
                <w:color w:val="FFFFFF"/>
                <w:sz w:val="20"/>
                <w:szCs w:val="20"/>
              </w:rPr>
              <w:t>Tecnologias</w:t>
            </w:r>
          </w:p>
        </w:tc>
      </w:tr>
      <w:tr w:rsidR="00370E09" w:rsidRPr="00A1585B" w14:paraId="47F2DD34" w14:textId="77777777" w:rsidTr="41E61BE8"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2D521" w14:textId="77777777" w:rsidR="00370E09" w:rsidRDefault="057829F4">
            <w:r w:rsidRPr="057829F4">
              <w:rPr>
                <w:color w:val="374151"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1A085" w14:textId="77777777" w:rsidR="00370E09" w:rsidRDefault="057829F4">
            <w:r w:rsidRPr="057829F4">
              <w:rPr>
                <w:color w:val="374151"/>
                <w:sz w:val="20"/>
                <w:szCs w:val="20"/>
              </w:rPr>
              <w:t>UI (Telas)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1D8E3" w14:textId="30D288F1"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 w:rsidRPr="41E61BE8">
              <w:rPr>
                <w:color w:val="374151"/>
                <w:sz w:val="20"/>
                <w:szCs w:val="20"/>
              </w:rPr>
              <w:t xml:space="preserve">Exibir dados e capturar eventos do </w:t>
            </w:r>
            <w:r w:rsidR="3689D0FC" w:rsidRPr="41E61BE8">
              <w:rPr>
                <w:color w:val="374151"/>
                <w:sz w:val="20"/>
                <w:szCs w:val="20"/>
              </w:rPr>
              <w:t>usuário</w:t>
            </w:r>
            <w:r w:rsidRPr="41E61BE8">
              <w:rPr>
                <w:color w:val="374151"/>
                <w:sz w:val="20"/>
                <w:szCs w:val="20"/>
              </w:rPr>
              <w:t xml:space="preserve">. Telas </w:t>
            </w:r>
            <w:r w:rsidR="001D0987" w:rsidRPr="41E61BE8">
              <w:rPr>
                <w:color w:val="374151"/>
                <w:sz w:val="20"/>
                <w:szCs w:val="20"/>
              </w:rPr>
              <w:t>só</w:t>
            </w:r>
            <w:r w:rsidRPr="41E61BE8">
              <w:rPr>
                <w:color w:val="374151"/>
                <w:sz w:val="20"/>
                <w:szCs w:val="20"/>
              </w:rPr>
              <w:t xml:space="preserve"> renderizam, </w:t>
            </w:r>
            <w:r w:rsidR="001D0987" w:rsidRPr="41E61BE8">
              <w:rPr>
                <w:color w:val="374151"/>
                <w:sz w:val="20"/>
                <w:szCs w:val="20"/>
              </w:rPr>
              <w:t>não</w:t>
            </w:r>
            <w:r w:rsidRPr="41E61BE8">
              <w:rPr>
                <w:color w:val="374151"/>
                <w:sz w:val="20"/>
                <w:szCs w:val="20"/>
              </w:rPr>
              <w:t xml:space="preserve"> </w:t>
            </w:r>
            <w:r w:rsidR="00393229" w:rsidRPr="41E61BE8">
              <w:rPr>
                <w:color w:val="374151"/>
                <w:sz w:val="20"/>
                <w:szCs w:val="20"/>
              </w:rPr>
              <w:t>contém</w:t>
            </w:r>
            <w:r w:rsidRPr="41E61BE8">
              <w:rPr>
                <w:color w:val="374151"/>
                <w:sz w:val="20"/>
                <w:szCs w:val="20"/>
              </w:rPr>
              <w:t xml:space="preserve"> logica de </w:t>
            </w:r>
            <w:r w:rsidR="00393229" w:rsidRPr="41E61BE8">
              <w:rPr>
                <w:color w:val="374151"/>
                <w:sz w:val="20"/>
                <w:szCs w:val="20"/>
              </w:rPr>
              <w:t>negócio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399E1" w14:textId="77777777" w:rsidR="00370E09" w:rsidRPr="00A1585B" w:rsidRDefault="057829F4">
            <w:pPr>
              <w:rPr>
                <w:lang w:val="en-US"/>
              </w:rPr>
            </w:pPr>
            <w:r w:rsidRPr="00A1585B">
              <w:rPr>
                <w:color w:val="374151"/>
                <w:sz w:val="20"/>
                <w:szCs w:val="20"/>
                <w:lang w:val="en-US"/>
              </w:rPr>
              <w:t>Expo Router, NativeWind, React Native components</w:t>
            </w:r>
          </w:p>
        </w:tc>
      </w:tr>
      <w:tr w:rsidR="00370E09" w:rsidRPr="00A1585B" w14:paraId="332EB80F" w14:textId="77777777" w:rsidTr="41E61BE8"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884CA" w14:textId="77777777" w:rsidR="00370E09" w:rsidRDefault="057829F4">
            <w:r w:rsidRPr="057829F4">
              <w:rPr>
                <w:color w:val="374151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6B123" w14:textId="77777777" w:rsidR="00370E09" w:rsidRDefault="057829F4">
            <w:r w:rsidRPr="057829F4">
              <w:rPr>
                <w:color w:val="374151"/>
                <w:sz w:val="20"/>
                <w:szCs w:val="20"/>
              </w:rPr>
              <w:t>Estado Global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4B2F1" w14:textId="48950242"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 w:rsidRPr="41E61BE8">
              <w:rPr>
                <w:color w:val="374151"/>
                <w:sz w:val="20"/>
                <w:szCs w:val="20"/>
              </w:rPr>
              <w:t xml:space="preserve">Gerenciar o estado reativo compartilhado entre telas. Concentra a </w:t>
            </w:r>
            <w:r w:rsidR="479F6EB6" w:rsidRPr="41E61BE8">
              <w:rPr>
                <w:color w:val="374151"/>
                <w:sz w:val="20"/>
                <w:szCs w:val="20"/>
              </w:rPr>
              <w:t>lógica</w:t>
            </w:r>
            <w:r w:rsidRPr="41E61BE8">
              <w:rPr>
                <w:color w:val="374151"/>
                <w:sz w:val="20"/>
                <w:szCs w:val="20"/>
              </w:rPr>
              <w:t xml:space="preserve"> de </w:t>
            </w:r>
            <w:r w:rsidR="00393229" w:rsidRPr="41E61BE8">
              <w:rPr>
                <w:color w:val="374151"/>
                <w:sz w:val="20"/>
                <w:szCs w:val="20"/>
              </w:rPr>
              <w:t>negócio</w:t>
            </w:r>
            <w:r w:rsidRPr="41E61BE8">
              <w:rPr>
                <w:color w:val="374151"/>
                <w:sz w:val="20"/>
                <w:szCs w:val="20"/>
              </w:rPr>
              <w:t xml:space="preserve"> da </w:t>
            </w:r>
            <w:r w:rsidR="001D0987" w:rsidRPr="41E61BE8">
              <w:rPr>
                <w:color w:val="374151"/>
                <w:sz w:val="20"/>
                <w:szCs w:val="20"/>
              </w:rPr>
              <w:t>aplicação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B2354" w14:textId="77777777" w:rsidR="00370E09" w:rsidRPr="00A1585B" w:rsidRDefault="057829F4">
            <w:pPr>
              <w:rPr>
                <w:lang w:val="en-US"/>
              </w:rPr>
            </w:pPr>
            <w:r w:rsidRPr="00A1585B">
              <w:rPr>
                <w:color w:val="374151"/>
                <w:sz w:val="20"/>
                <w:szCs w:val="20"/>
                <w:lang w:val="en-US"/>
              </w:rPr>
              <w:t>Zustand stores (taskStore, timerStore, authStore)</w:t>
            </w:r>
          </w:p>
        </w:tc>
      </w:tr>
      <w:tr w:rsidR="00370E09" w:rsidRPr="00A1585B" w14:paraId="69A71DE0" w14:textId="77777777" w:rsidTr="41E61BE8"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D5EC4" w14:textId="77777777" w:rsidR="00370E09" w:rsidRDefault="057829F4">
            <w:r w:rsidRPr="057829F4">
              <w:rPr>
                <w:color w:val="374151"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819DE" w14:textId="77777777"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 w:rsidRPr="057829F4">
              <w:rPr>
                <w:color w:val="374151"/>
                <w:sz w:val="20"/>
                <w:szCs w:val="20"/>
              </w:rPr>
              <w:t>Dados e Hooks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E4BFA" w14:textId="2B777339" w:rsidR="00370E09" w:rsidRDefault="1563F8BE" w:rsidP="057829F4">
            <w:pPr>
              <w:rPr>
                <w:color w:val="374151"/>
                <w:sz w:val="20"/>
                <w:szCs w:val="20"/>
              </w:rPr>
            </w:pPr>
            <w:r w:rsidRPr="41E61BE8">
              <w:rPr>
                <w:color w:val="374151"/>
                <w:sz w:val="20"/>
                <w:szCs w:val="20"/>
              </w:rPr>
              <w:t>Persistência</w:t>
            </w:r>
            <w:r w:rsidR="057829F4" w:rsidRPr="41E61BE8">
              <w:rPr>
                <w:color w:val="374151"/>
                <w:sz w:val="20"/>
                <w:szCs w:val="20"/>
              </w:rPr>
              <w:t xml:space="preserve"> local, </w:t>
            </w:r>
            <w:r w:rsidR="1274B4A4" w:rsidRPr="41E61BE8">
              <w:rPr>
                <w:color w:val="374151"/>
                <w:sz w:val="20"/>
                <w:szCs w:val="20"/>
              </w:rPr>
              <w:t>sincronização</w:t>
            </w:r>
            <w:r w:rsidR="057829F4" w:rsidRPr="41E61BE8">
              <w:rPr>
                <w:color w:val="374151"/>
                <w:sz w:val="20"/>
                <w:szCs w:val="20"/>
              </w:rPr>
              <w:t xml:space="preserve"> remota e queries. Faz a ponte entre o estado e os bancos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CC135" w14:textId="77777777" w:rsidR="00370E09" w:rsidRPr="00A1585B" w:rsidRDefault="057829F4">
            <w:pPr>
              <w:rPr>
                <w:lang w:val="en-US"/>
              </w:rPr>
            </w:pPr>
            <w:r w:rsidRPr="00A1585B">
              <w:rPr>
                <w:color w:val="374151"/>
                <w:sz w:val="20"/>
                <w:szCs w:val="20"/>
                <w:lang w:val="en-US"/>
              </w:rPr>
              <w:t>expo-sqlite, Supabase SDK, custom hooks</w:t>
            </w:r>
          </w:p>
        </w:tc>
      </w:tr>
      <w:tr w:rsidR="00370E09" w14:paraId="66B4915B" w14:textId="77777777" w:rsidTr="41E61BE8"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8DEE6" w14:textId="77777777" w:rsidR="00370E09" w:rsidRDefault="057829F4">
            <w:r w:rsidRPr="057829F4">
              <w:rPr>
                <w:color w:val="374151"/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BFA0C" w14:textId="77777777"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 w:rsidRPr="057829F4">
              <w:rPr>
                <w:color w:val="374151"/>
                <w:sz w:val="20"/>
                <w:szCs w:val="20"/>
              </w:rPr>
              <w:t>APIs Nativas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B8224" w14:textId="40B9FB9A" w:rsidR="00370E09" w:rsidRDefault="057829F4" w:rsidP="41E61BE8">
            <w:pPr>
              <w:rPr>
                <w:color w:val="374151"/>
                <w:sz w:val="20"/>
                <w:szCs w:val="20"/>
              </w:rPr>
            </w:pPr>
            <w:r w:rsidRPr="41E61BE8">
              <w:rPr>
                <w:color w:val="374151"/>
                <w:sz w:val="20"/>
                <w:szCs w:val="20"/>
              </w:rPr>
              <w:t xml:space="preserve">Acesso a recursos </w:t>
            </w:r>
            <w:r w:rsidR="6E1FC1C2" w:rsidRPr="41E61BE8">
              <w:rPr>
                <w:color w:val="374151"/>
                <w:sz w:val="20"/>
                <w:szCs w:val="20"/>
              </w:rPr>
              <w:t>físicos</w:t>
            </w:r>
            <w:r w:rsidRPr="41E61BE8">
              <w:rPr>
                <w:color w:val="374151"/>
                <w:sz w:val="20"/>
                <w:szCs w:val="20"/>
              </w:rPr>
              <w:t xml:space="preserve"> do dispositivo, </w:t>
            </w:r>
            <w:r w:rsidR="4DB9D8C3" w:rsidRPr="41E61BE8">
              <w:rPr>
                <w:color w:val="374151"/>
                <w:sz w:val="20"/>
                <w:szCs w:val="20"/>
              </w:rPr>
              <w:t>abstraídos</w:t>
            </w:r>
            <w:r w:rsidRPr="41E61BE8">
              <w:rPr>
                <w:color w:val="374151"/>
                <w:sz w:val="20"/>
                <w:szCs w:val="20"/>
              </w:rPr>
              <w:t xml:space="preserve"> pelo Expo SDK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5C719" w14:textId="77777777"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 w:rsidRPr="057829F4">
              <w:rPr>
                <w:color w:val="374151"/>
                <w:sz w:val="20"/>
                <w:szCs w:val="20"/>
              </w:rPr>
              <w:t>expo-notifications, expo-haptics, expo-av</w:t>
            </w:r>
          </w:p>
        </w:tc>
      </w:tr>
    </w:tbl>
    <w:p w14:paraId="4DDBEF00" w14:textId="0F66F3B5" w:rsidR="00370E09" w:rsidRDefault="00370E09">
      <w:pPr>
        <w:spacing w:before="120"/>
      </w:pPr>
    </w:p>
    <w:p w14:paraId="147C1A8D" w14:textId="14408549" w:rsidR="00393229" w:rsidRDefault="0039322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70E09" w14:paraId="33F747B5" w14:textId="77777777" w:rsidTr="6EAD691B">
        <w:tc>
          <w:tcPr>
            <w:tcW w:w="9360" w:type="dxa"/>
            <w:tcBorders>
              <w:top w:val="single" w:sz="3" w:space="0" w:color="1A56DB"/>
              <w:left w:val="single" w:sz="8" w:space="0" w:color="1A56DB"/>
              <w:bottom w:val="single" w:sz="1" w:space="0" w:color="1A56DB"/>
              <w:right w:val="single" w:sz="1" w:space="0" w:color="1A56DB"/>
            </w:tcBorders>
            <w:shd w:val="clear" w:color="auto" w:fill="EBF5FF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098D7FC6" w14:textId="0B62A9D1" w:rsidR="00370E09" w:rsidRDefault="006E0455">
            <w:pPr>
              <w:spacing w:after="100"/>
            </w:pPr>
            <w:r w:rsidRPr="057829F4">
              <w:rPr>
                <w:b/>
                <w:bCs/>
                <w:color w:val="1A56DB"/>
              </w:rPr>
              <w:lastRenderedPageBreak/>
              <w:t>Princípio</w:t>
            </w:r>
            <w:r w:rsidR="057829F4" w:rsidRPr="057829F4">
              <w:rPr>
                <w:b/>
                <w:bCs/>
                <w:color w:val="1A56DB"/>
              </w:rPr>
              <w:t xml:space="preserve"> 'Fat Store, Thin Screen'</w:t>
            </w:r>
          </w:p>
          <w:p w14:paraId="4BDADEC1" w14:textId="580B315B" w:rsidR="00370E09" w:rsidRDefault="057829F4" w:rsidP="6EAD691B">
            <w:pPr>
              <w:spacing w:before="60" w:after="60"/>
              <w:rPr>
                <w:color w:val="374151"/>
              </w:rPr>
            </w:pPr>
            <w:r w:rsidRPr="6EAD691B">
              <w:rPr>
                <w:color w:val="374151"/>
              </w:rPr>
              <w:t xml:space="preserve">As telas </w:t>
            </w:r>
            <w:r w:rsidR="3EA27639" w:rsidRPr="6EAD691B">
              <w:rPr>
                <w:color w:val="374151"/>
              </w:rPr>
              <w:t>são</w:t>
            </w:r>
            <w:r w:rsidRPr="6EAD691B">
              <w:rPr>
                <w:color w:val="374151"/>
              </w:rPr>
              <w:t xml:space="preserve"> thin (magras) — s</w:t>
            </w:r>
            <w:r w:rsidR="00393229" w:rsidRPr="6EAD691B">
              <w:rPr>
                <w:color w:val="374151"/>
              </w:rPr>
              <w:t>ó</w:t>
            </w:r>
            <w:r w:rsidRPr="6EAD691B">
              <w:rPr>
                <w:color w:val="374151"/>
              </w:rPr>
              <w:t xml:space="preserve"> exibem dados e disparam eventos.</w:t>
            </w:r>
          </w:p>
          <w:p w14:paraId="50762EC7" w14:textId="3ECEC4FA" w:rsidR="00370E09" w:rsidRDefault="0CA120D8" w:rsidP="5509E06C">
            <w:pPr>
              <w:spacing w:before="40" w:after="60"/>
              <w:rPr>
                <w:color w:val="374151"/>
              </w:rPr>
            </w:pPr>
            <w:r w:rsidRPr="5509E06C">
              <w:rPr>
                <w:color w:val="374151"/>
              </w:rPr>
              <w:t>As stores</w:t>
            </w:r>
            <w:r w:rsidR="057829F4" w:rsidRPr="5509E06C">
              <w:rPr>
                <w:color w:val="374151"/>
              </w:rPr>
              <w:t xml:space="preserve"> s</w:t>
            </w:r>
            <w:r w:rsidR="6AED5EC0" w:rsidRPr="5509E06C">
              <w:rPr>
                <w:color w:val="374151"/>
              </w:rPr>
              <w:t>ã</w:t>
            </w:r>
            <w:r w:rsidR="057829F4" w:rsidRPr="5509E06C">
              <w:rPr>
                <w:color w:val="374151"/>
              </w:rPr>
              <w:t xml:space="preserve">o fat (gordos) — concentram toda a </w:t>
            </w:r>
            <w:r w:rsidR="2BA81943" w:rsidRPr="5509E06C">
              <w:rPr>
                <w:color w:val="374151"/>
              </w:rPr>
              <w:t>lógica</w:t>
            </w:r>
            <w:r w:rsidR="057829F4" w:rsidRPr="5509E06C">
              <w:rPr>
                <w:color w:val="374151"/>
              </w:rPr>
              <w:t xml:space="preserve">. Por exemplo: a regra 'ao completar um Pomodoro, incrementar o contador da tarefa e gerar o resumo </w:t>
            </w:r>
            <w:r w:rsidR="6AB92ED3" w:rsidRPr="5509E06C">
              <w:rPr>
                <w:color w:val="374151"/>
              </w:rPr>
              <w:t>diário</w:t>
            </w:r>
            <w:r w:rsidR="057829F4" w:rsidRPr="5509E06C">
              <w:rPr>
                <w:color w:val="374151"/>
              </w:rPr>
              <w:t>' vive no timerStore, nunca dentro de uma tela.</w:t>
            </w:r>
          </w:p>
        </w:tc>
      </w:tr>
    </w:tbl>
    <w:p w14:paraId="3461D779" w14:textId="77777777" w:rsidR="00370E09" w:rsidRDefault="00370E09">
      <w:pPr>
        <w:spacing w:before="160"/>
      </w:pPr>
    </w:p>
    <w:p w14:paraId="74FDD9D1" w14:textId="17575774" w:rsidR="00370E09" w:rsidRDefault="057829F4">
      <w:pPr>
        <w:pStyle w:val="heading20"/>
      </w:pPr>
      <w:r>
        <w:t xml:space="preserve">9.3 </w:t>
      </w:r>
      <w:r w:rsidR="138848A8">
        <w:t>Estratégia</w:t>
      </w:r>
      <w:r>
        <w:t xml:space="preserve"> Offline-First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70E09" w14:paraId="4748C22B" w14:textId="77777777" w:rsidTr="5509E06C">
        <w:tc>
          <w:tcPr>
            <w:tcW w:w="9360" w:type="dxa"/>
            <w:tcBorders>
              <w:top w:val="single" w:sz="3" w:space="0" w:color="1A56DB"/>
              <w:left w:val="single" w:sz="8" w:space="0" w:color="1A56DB"/>
              <w:bottom w:val="single" w:sz="1" w:space="0" w:color="1A56DB"/>
              <w:right w:val="single" w:sz="1" w:space="0" w:color="1A56DB"/>
            </w:tcBorders>
            <w:shd w:val="clear" w:color="auto" w:fill="EBF5FF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21C0A968" w14:textId="54101C11" w:rsidR="00370E09" w:rsidRDefault="057829F4" w:rsidP="057829F4">
            <w:pPr>
              <w:spacing w:after="100"/>
              <w:rPr>
                <w:b/>
                <w:bCs/>
                <w:color w:val="1A56DB"/>
              </w:rPr>
            </w:pPr>
            <w:r w:rsidRPr="5509E06C">
              <w:rPr>
                <w:b/>
                <w:bCs/>
                <w:color w:val="1A56DB"/>
              </w:rPr>
              <w:t xml:space="preserve">Como funciona a </w:t>
            </w:r>
            <w:r w:rsidR="2613FF7F" w:rsidRPr="5509E06C">
              <w:rPr>
                <w:b/>
                <w:bCs/>
                <w:color w:val="1A56DB"/>
              </w:rPr>
              <w:t>sincronização</w:t>
            </w:r>
            <w:r w:rsidRPr="5509E06C">
              <w:rPr>
                <w:b/>
                <w:bCs/>
                <w:color w:val="1A56DB"/>
              </w:rPr>
              <w:t xml:space="preserve"> hibrida</w:t>
            </w:r>
          </w:p>
          <w:p w14:paraId="22901D21" w14:textId="5DFC6087" w:rsidR="00370E09" w:rsidRDefault="057829F4">
            <w:pPr>
              <w:pStyle w:val="PargrafodaLista"/>
              <w:numPr>
                <w:ilvl w:val="0"/>
                <w:numId w:val="3"/>
              </w:numPr>
              <w:spacing w:before="60" w:after="40"/>
              <w:rPr>
                <w:color w:val="374151"/>
              </w:rPr>
            </w:pPr>
            <w:r w:rsidRPr="5509E06C">
              <w:rPr>
                <w:color w:val="374151"/>
              </w:rPr>
              <w:t>App sempre l</w:t>
            </w:r>
            <w:r w:rsidR="6AED5EC0" w:rsidRPr="5509E06C">
              <w:rPr>
                <w:color w:val="374151"/>
              </w:rPr>
              <w:t>ê</w:t>
            </w:r>
            <w:r w:rsidRPr="5509E06C">
              <w:rPr>
                <w:color w:val="374151"/>
              </w:rPr>
              <w:t xml:space="preserve"> e escreve no SQLite local primeiro (resposta imediata, sem </w:t>
            </w:r>
            <w:r w:rsidR="7034DADC" w:rsidRPr="5509E06C">
              <w:rPr>
                <w:color w:val="374151"/>
              </w:rPr>
              <w:t>latência</w:t>
            </w:r>
            <w:r w:rsidRPr="5509E06C">
              <w:rPr>
                <w:color w:val="374151"/>
              </w:rPr>
              <w:t>)</w:t>
            </w:r>
          </w:p>
          <w:p w14:paraId="79BADC2B" w14:textId="5BEE95E1" w:rsidR="00370E09" w:rsidRDefault="057829F4" w:rsidP="057829F4">
            <w:pPr>
              <w:pStyle w:val="PargrafodaLista"/>
              <w:numPr>
                <w:ilvl w:val="0"/>
                <w:numId w:val="3"/>
              </w:numPr>
              <w:spacing w:before="40" w:after="40"/>
              <w:rPr>
                <w:color w:val="374151"/>
              </w:rPr>
            </w:pPr>
            <w:r w:rsidRPr="057829F4">
              <w:rPr>
                <w:color w:val="374151"/>
              </w:rPr>
              <w:t>Toda muta</w:t>
            </w:r>
            <w:r w:rsidR="00393229">
              <w:rPr>
                <w:color w:val="374151"/>
              </w:rPr>
              <w:t>çã</w:t>
            </w:r>
            <w:r w:rsidRPr="057829F4">
              <w:rPr>
                <w:color w:val="374151"/>
              </w:rPr>
              <w:t xml:space="preserve">o (criar, editar, excluir) </w:t>
            </w:r>
            <w:r w:rsidR="00393229">
              <w:rPr>
                <w:color w:val="374151"/>
              </w:rPr>
              <w:t>é</w:t>
            </w:r>
            <w:r w:rsidRPr="057829F4">
              <w:rPr>
                <w:color w:val="374151"/>
              </w:rPr>
              <w:t xml:space="preserve"> marcada com status pending_sync</w:t>
            </w:r>
          </w:p>
          <w:p w14:paraId="25DE748C" w14:textId="2E931642" w:rsidR="00370E09" w:rsidRDefault="057829F4" w:rsidP="057829F4">
            <w:pPr>
              <w:pStyle w:val="PargrafodaLista"/>
              <w:numPr>
                <w:ilvl w:val="0"/>
                <w:numId w:val="3"/>
              </w:numPr>
              <w:spacing w:before="40" w:after="40"/>
              <w:rPr>
                <w:color w:val="374151"/>
              </w:rPr>
            </w:pPr>
            <w:r w:rsidRPr="5509E06C">
              <w:rPr>
                <w:color w:val="374151"/>
              </w:rPr>
              <w:t xml:space="preserve">Ao detectar </w:t>
            </w:r>
            <w:r w:rsidR="0DE1492F" w:rsidRPr="5509E06C">
              <w:rPr>
                <w:color w:val="374151"/>
              </w:rPr>
              <w:t>conexão</w:t>
            </w:r>
            <w:r w:rsidRPr="5509E06C">
              <w:rPr>
                <w:color w:val="374151"/>
              </w:rPr>
              <w:t>, uma fila de sync sobe os dados pendentes ao Supabase</w:t>
            </w:r>
          </w:p>
          <w:p w14:paraId="5BD6707E" w14:textId="5297557B" w:rsidR="00370E09" w:rsidRDefault="057829F4" w:rsidP="057829F4">
            <w:pPr>
              <w:pStyle w:val="PargrafodaLista"/>
              <w:numPr>
                <w:ilvl w:val="0"/>
                <w:numId w:val="3"/>
              </w:numPr>
              <w:spacing w:before="40" w:after="40"/>
              <w:rPr>
                <w:color w:val="374151"/>
              </w:rPr>
            </w:pPr>
            <w:r w:rsidRPr="057829F4">
              <w:rPr>
                <w:color w:val="374151"/>
              </w:rPr>
              <w:t>Conflitos resolvidos por last_write_wins usando o campo updated_at</w:t>
            </w:r>
          </w:p>
          <w:p w14:paraId="39182D7E" w14:textId="424C5E2B" w:rsidR="00370E09" w:rsidRDefault="057829F4" w:rsidP="057829F4">
            <w:pPr>
              <w:pStyle w:val="PargrafodaLista"/>
              <w:numPr>
                <w:ilvl w:val="0"/>
                <w:numId w:val="3"/>
              </w:numPr>
              <w:spacing w:before="40" w:after="60"/>
              <w:rPr>
                <w:color w:val="374151"/>
              </w:rPr>
            </w:pPr>
            <w:r w:rsidRPr="5509E06C">
              <w:rPr>
                <w:color w:val="374151"/>
              </w:rPr>
              <w:t xml:space="preserve">RLS no Supabase garante isolamento total dos dados por </w:t>
            </w:r>
            <w:r w:rsidR="679FA98A" w:rsidRPr="5509E06C">
              <w:rPr>
                <w:color w:val="374151"/>
              </w:rPr>
              <w:t>usuário</w:t>
            </w:r>
            <w:r w:rsidRPr="5509E06C">
              <w:rPr>
                <w:color w:val="374151"/>
              </w:rPr>
              <w:t xml:space="preserve"> autenticado</w:t>
            </w:r>
          </w:p>
        </w:tc>
      </w:tr>
    </w:tbl>
    <w:p w14:paraId="3CF2D8B6" w14:textId="77777777" w:rsidR="00370E09" w:rsidRDefault="00370E09">
      <w:pPr>
        <w:spacing w:before="160"/>
      </w:pPr>
    </w:p>
    <w:p w14:paraId="4744B458" w14:textId="60987BF5" w:rsidR="00370E09" w:rsidRDefault="057829F4">
      <w:pPr>
        <w:pStyle w:val="heading20"/>
      </w:pPr>
      <w:r w:rsidRPr="057829F4">
        <w:t xml:space="preserve">9.4 </w:t>
      </w:r>
      <w:r w:rsidR="00393229">
        <w:t>Evolução</w:t>
      </w:r>
      <w:r w:rsidRPr="057829F4">
        <w:t xml:space="preserve"> Planejada para Clean Architecture (Semestre 2)</w:t>
      </w:r>
    </w:p>
    <w:p w14:paraId="4D1FA4F7" w14:textId="11D8C492" w:rsidR="00370E09" w:rsidRDefault="057829F4" w:rsidP="057829F4">
      <w:pPr>
        <w:spacing w:before="80" w:after="80"/>
        <w:rPr>
          <w:color w:val="374151"/>
        </w:rPr>
      </w:pPr>
      <w:r w:rsidRPr="5509E06C">
        <w:rPr>
          <w:color w:val="374151"/>
        </w:rPr>
        <w:t xml:space="preserve">A Layered Architecture foi escolhida por ser a mais adequada para o prazo e </w:t>
      </w:r>
      <w:r w:rsidR="231051BF" w:rsidRPr="5509E06C">
        <w:rPr>
          <w:color w:val="374151"/>
        </w:rPr>
        <w:t>nível</w:t>
      </w:r>
      <w:r w:rsidRPr="5509E06C">
        <w:rPr>
          <w:color w:val="374151"/>
        </w:rPr>
        <w:t xml:space="preserve"> de experi</w:t>
      </w:r>
      <w:r w:rsidR="1D0F994C" w:rsidRPr="5509E06C">
        <w:rPr>
          <w:color w:val="374151"/>
        </w:rPr>
        <w:t>ê</w:t>
      </w:r>
      <w:r w:rsidRPr="5509E06C">
        <w:rPr>
          <w:color w:val="374151"/>
        </w:rPr>
        <w:t xml:space="preserve">ncia do time neste momento. </w:t>
      </w:r>
      <w:r w:rsidR="2F920238" w:rsidRPr="5509E06C">
        <w:rPr>
          <w:color w:val="374151"/>
        </w:rPr>
        <w:t>Porém</w:t>
      </w:r>
      <w:r w:rsidRPr="5509E06C">
        <w:rPr>
          <w:color w:val="374151"/>
        </w:rPr>
        <w:t>, conforme o projeto crescer no Semestre 2,</w:t>
      </w:r>
      <w:r w:rsidR="13875AA7" w:rsidRPr="5509E06C">
        <w:rPr>
          <w:color w:val="374151"/>
        </w:rPr>
        <w:t xml:space="preserve"> com</w:t>
      </w:r>
      <w:r w:rsidRPr="5509E06C">
        <w:rPr>
          <w:color w:val="374151"/>
        </w:rPr>
        <w:t xml:space="preserve"> l</w:t>
      </w:r>
      <w:r w:rsidR="3D6DF60D" w:rsidRPr="5509E06C">
        <w:rPr>
          <w:color w:val="374151"/>
        </w:rPr>
        <w:t>ó</w:t>
      </w:r>
      <w:r w:rsidRPr="5509E06C">
        <w:rPr>
          <w:color w:val="374151"/>
        </w:rPr>
        <w:t>gica de negócio mais complexa e necessidade de testes automatizados</w:t>
      </w:r>
      <w:r w:rsidR="2F920238" w:rsidRPr="5509E06C">
        <w:rPr>
          <w:color w:val="374151"/>
        </w:rPr>
        <w:t>,</w:t>
      </w:r>
      <w:r w:rsidRPr="5509E06C">
        <w:rPr>
          <w:color w:val="374151"/>
        </w:rPr>
        <w:t xml:space="preserve"> a arquitetura </w:t>
      </w:r>
      <w:r w:rsidR="33C31EDF" w:rsidRPr="5509E06C">
        <w:rPr>
          <w:color w:val="374151"/>
        </w:rPr>
        <w:t>evoluirá</w:t>
      </w:r>
      <w:r w:rsidRPr="5509E06C">
        <w:rPr>
          <w:color w:val="374151"/>
        </w:rPr>
        <w:t xml:space="preserve"> gradualmente em </w:t>
      </w:r>
      <w:r w:rsidR="31C86B76" w:rsidRPr="5509E06C">
        <w:rPr>
          <w:color w:val="374151"/>
        </w:rPr>
        <w:t>direção</w:t>
      </w:r>
      <w:r w:rsidRPr="5509E06C">
        <w:rPr>
          <w:color w:val="374151"/>
        </w:rPr>
        <w:t xml:space="preserve"> a Clean Architecture.</w:t>
      </w:r>
    </w:p>
    <w:p w14:paraId="0FB78278" w14:textId="77777777" w:rsidR="00370E09" w:rsidRDefault="00370E09">
      <w:pPr>
        <w:spacing w:before="100"/>
      </w:pPr>
    </w:p>
    <w:p w14:paraId="37D694BA" w14:textId="0ED819CD" w:rsidR="00370E09" w:rsidRDefault="057829F4" w:rsidP="5509E06C">
      <w:pPr>
        <w:spacing w:before="80" w:after="80"/>
        <w:rPr>
          <w:color w:val="374151"/>
        </w:rPr>
      </w:pPr>
      <w:r w:rsidRPr="6EAD691B">
        <w:rPr>
          <w:color w:val="374151"/>
        </w:rPr>
        <w:t xml:space="preserve">Essa </w:t>
      </w:r>
      <w:r w:rsidR="006E0455" w:rsidRPr="6EAD691B">
        <w:rPr>
          <w:color w:val="374151"/>
        </w:rPr>
        <w:t>evolução</w:t>
      </w:r>
      <w:r w:rsidRPr="6EAD691B">
        <w:rPr>
          <w:color w:val="374151"/>
        </w:rPr>
        <w:t xml:space="preserve"> </w:t>
      </w:r>
      <w:r w:rsidR="006E0455" w:rsidRPr="6EAD691B">
        <w:rPr>
          <w:color w:val="374151"/>
        </w:rPr>
        <w:t>não</w:t>
      </w:r>
      <w:r w:rsidRPr="6EAD691B">
        <w:rPr>
          <w:color w:val="374151"/>
        </w:rPr>
        <w:t xml:space="preserve"> </w:t>
      </w:r>
      <w:r w:rsidR="006E0455" w:rsidRPr="6EAD691B">
        <w:rPr>
          <w:color w:val="374151"/>
        </w:rPr>
        <w:t>é</w:t>
      </w:r>
      <w:r w:rsidRPr="6EAD691B">
        <w:rPr>
          <w:color w:val="374151"/>
        </w:rPr>
        <w:t xml:space="preserve"> uma reescrita</w:t>
      </w:r>
      <w:r w:rsidR="006E0455" w:rsidRPr="6EAD691B">
        <w:rPr>
          <w:color w:val="374151"/>
        </w:rPr>
        <w:t>, é</w:t>
      </w:r>
      <w:r w:rsidRPr="6EAD691B">
        <w:rPr>
          <w:color w:val="374151"/>
        </w:rPr>
        <w:t xml:space="preserve"> uma </w:t>
      </w:r>
      <w:r w:rsidR="74666468" w:rsidRPr="6EAD691B">
        <w:rPr>
          <w:color w:val="374151"/>
        </w:rPr>
        <w:t>reorganização</w:t>
      </w:r>
      <w:r w:rsidRPr="6EAD691B">
        <w:rPr>
          <w:color w:val="374151"/>
        </w:rPr>
        <w:t xml:space="preserve"> incremental</w:t>
      </w:r>
      <w:r w:rsidR="006E0455" w:rsidRPr="6EAD691B">
        <w:rPr>
          <w:color w:val="374151"/>
        </w:rPr>
        <w:t>. As</w:t>
      </w:r>
      <w:r w:rsidRPr="6EAD691B">
        <w:rPr>
          <w:color w:val="374151"/>
        </w:rPr>
        <w:t xml:space="preserve"> camadas existentes </w:t>
      </w:r>
      <w:r w:rsidR="5E5348C5" w:rsidRPr="6EAD691B">
        <w:rPr>
          <w:color w:val="374151"/>
        </w:rPr>
        <w:t>serão</w:t>
      </w:r>
      <w:r w:rsidRPr="6EAD691B">
        <w:rPr>
          <w:color w:val="374151"/>
        </w:rPr>
        <w:t xml:space="preserve"> preservadas e uma nova camada de Use Cases ser</w:t>
      </w:r>
      <w:r w:rsidR="006E0455" w:rsidRPr="6EAD691B">
        <w:rPr>
          <w:color w:val="374151"/>
        </w:rPr>
        <w:t>á</w:t>
      </w:r>
      <w:r w:rsidRPr="6EAD691B">
        <w:rPr>
          <w:color w:val="374151"/>
        </w:rPr>
        <w:t xml:space="preserve"> </w:t>
      </w:r>
      <w:r w:rsidR="6AED5EC0" w:rsidRPr="6EAD691B">
        <w:rPr>
          <w:color w:val="374151"/>
        </w:rPr>
        <w:t>extraída</w:t>
      </w:r>
      <w:r w:rsidRPr="6EAD691B">
        <w:rPr>
          <w:color w:val="374151"/>
        </w:rPr>
        <w:t xml:space="preserve"> entre o Estado Global e os Dados.</w:t>
      </w:r>
    </w:p>
    <w:p w14:paraId="1FC39945" w14:textId="77777777" w:rsidR="00370E09" w:rsidRDefault="00370E09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370E09" w14:paraId="6BF2D6A2" w14:textId="77777777" w:rsidTr="7B88742A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12B7C" w14:textId="77777777" w:rsidR="00370E09" w:rsidRDefault="057829F4">
            <w:r w:rsidRPr="057829F4">
              <w:rPr>
                <w:b/>
                <w:bCs/>
                <w:color w:val="FFFFFF"/>
                <w:sz w:val="20"/>
                <w:szCs w:val="20"/>
              </w:rPr>
              <w:t>Semestre 1 — Layered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543CB" w14:textId="77777777" w:rsidR="00370E09" w:rsidRDefault="057829F4">
            <w:r w:rsidRPr="057829F4">
              <w:rPr>
                <w:b/>
                <w:bCs/>
                <w:color w:val="FFFFFF"/>
                <w:sz w:val="20"/>
                <w:szCs w:val="20"/>
              </w:rPr>
              <w:t>Semestre 2 — Aproximacao Clean</w:t>
            </w:r>
          </w:p>
        </w:tc>
      </w:tr>
      <w:tr w:rsidR="00370E09" w14:paraId="012B9E92" w14:textId="77777777" w:rsidTr="7B88742A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3E91F" w14:textId="25A44BA4" w:rsidR="00370E09" w:rsidRDefault="057829F4">
            <w:r w:rsidRPr="057829F4">
              <w:rPr>
                <w:color w:val="374151"/>
                <w:sz w:val="20"/>
                <w:szCs w:val="20"/>
              </w:rPr>
              <w:t xml:space="preserve">Logica de </w:t>
            </w:r>
            <w:r w:rsidR="00E509CF" w:rsidRPr="057829F4">
              <w:rPr>
                <w:color w:val="374151"/>
                <w:sz w:val="20"/>
                <w:szCs w:val="20"/>
              </w:rPr>
              <w:t>negócio</w:t>
            </w:r>
            <w:r w:rsidRPr="057829F4">
              <w:rPr>
                <w:color w:val="374151"/>
                <w:sz w:val="20"/>
                <w:szCs w:val="20"/>
              </w:rPr>
              <w:t xml:space="preserve"> vive nos Zustand stores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630DE" w14:textId="77777777" w:rsidR="00370E09" w:rsidRDefault="057829F4">
            <w:r w:rsidRPr="057829F4">
              <w:rPr>
                <w:color w:val="374151"/>
                <w:sz w:val="20"/>
                <w:szCs w:val="20"/>
              </w:rPr>
              <w:t>Logica extraida para Use Cases independentes (ex: CompleteTaskUseCase, StartPomodoroUseCase)</w:t>
            </w:r>
          </w:p>
        </w:tc>
      </w:tr>
      <w:tr w:rsidR="00370E09" w14:paraId="790FD525" w14:textId="77777777" w:rsidTr="7B88742A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9D14A" w14:textId="77777777" w:rsidR="00370E09" w:rsidRDefault="057829F4">
            <w:r w:rsidRPr="057829F4">
              <w:rPr>
                <w:color w:val="374151"/>
                <w:sz w:val="20"/>
                <w:szCs w:val="20"/>
              </w:rPr>
              <w:t>Stores acessam diretamente os hooks de banco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29F48" w14:textId="77777777" w:rsidR="00370E09" w:rsidRDefault="057829F4">
            <w:r w:rsidRPr="057829F4">
              <w:rPr>
                <w:color w:val="374151"/>
                <w:sz w:val="20"/>
                <w:szCs w:val="20"/>
              </w:rPr>
              <w:t>Stores consomem Use Cases; Use Cases consomem Repositories</w:t>
            </w:r>
          </w:p>
        </w:tc>
      </w:tr>
      <w:tr w:rsidR="00370E09" w14:paraId="763F0D8D" w14:textId="77777777" w:rsidTr="7B88742A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EE0F3" w14:textId="23121B01" w:rsidR="00370E09" w:rsidRDefault="057829F4" w:rsidP="7B88742A">
            <w:pPr>
              <w:rPr>
                <w:color w:val="374151"/>
                <w:sz w:val="20"/>
                <w:szCs w:val="20"/>
              </w:rPr>
            </w:pPr>
            <w:r w:rsidRPr="7B88742A">
              <w:rPr>
                <w:color w:val="374151"/>
                <w:sz w:val="20"/>
                <w:szCs w:val="20"/>
              </w:rPr>
              <w:t xml:space="preserve">Sem interface de </w:t>
            </w:r>
            <w:r w:rsidR="106C976C" w:rsidRPr="7B88742A">
              <w:rPr>
                <w:color w:val="374151"/>
                <w:sz w:val="20"/>
                <w:szCs w:val="20"/>
              </w:rPr>
              <w:t>repositório</w:t>
            </w:r>
            <w:r w:rsidRPr="7B88742A">
              <w:rPr>
                <w:color w:val="374151"/>
                <w:sz w:val="20"/>
                <w:szCs w:val="20"/>
              </w:rPr>
              <w:t xml:space="preserve"> formal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F0C9D" w14:textId="77777777" w:rsidR="00370E09" w:rsidRDefault="057829F4">
            <w:r w:rsidRPr="057829F4">
              <w:rPr>
                <w:color w:val="374151"/>
                <w:sz w:val="20"/>
                <w:szCs w:val="20"/>
              </w:rPr>
              <w:t>Repositories abstraem a fonte de dados (local ou remoto) atras de uma interface</w:t>
            </w:r>
          </w:p>
        </w:tc>
      </w:tr>
      <w:tr w:rsidR="00370E09" w14:paraId="27EDFF36" w14:textId="77777777" w:rsidTr="7B88742A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079E0" w14:textId="77777777"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 w:rsidRPr="057829F4">
              <w:rPr>
                <w:color w:val="374151"/>
                <w:sz w:val="20"/>
                <w:szCs w:val="20"/>
              </w:rPr>
              <w:t>Testes manuais e via dispositivo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A14C3" w14:textId="4B5C7672" w:rsidR="00370E09" w:rsidRDefault="057829F4">
            <w:r w:rsidRPr="057829F4">
              <w:rPr>
                <w:color w:val="374151"/>
                <w:sz w:val="20"/>
                <w:szCs w:val="20"/>
              </w:rPr>
              <w:t xml:space="preserve">Use Cases </w:t>
            </w:r>
            <w:r w:rsidR="00D64ABB">
              <w:rPr>
                <w:color w:val="374151"/>
                <w:sz w:val="20"/>
                <w:szCs w:val="20"/>
              </w:rPr>
              <w:t>são</w:t>
            </w:r>
            <w:r w:rsidRPr="057829F4">
              <w:rPr>
                <w:color w:val="374151"/>
                <w:sz w:val="20"/>
                <w:szCs w:val="20"/>
              </w:rPr>
              <w:t xml:space="preserve"> puros (sem framework) — testados com Jest sem precisar do RN</w:t>
            </w:r>
          </w:p>
        </w:tc>
      </w:tr>
    </w:tbl>
    <w:p w14:paraId="0562CB0E" w14:textId="4BD61F92" w:rsidR="00370E09" w:rsidRDefault="00370E09">
      <w:pPr>
        <w:spacing w:before="120"/>
      </w:pPr>
    </w:p>
    <w:p w14:paraId="6223A5E2" w14:textId="027CB5CF" w:rsidR="00D64ABB" w:rsidRDefault="00D64AB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70E09" w14:paraId="2F87A6F9" w14:textId="77777777" w:rsidTr="057829F4">
        <w:tc>
          <w:tcPr>
            <w:tcW w:w="9360" w:type="dxa"/>
            <w:tcBorders>
              <w:top w:val="single" w:sz="3" w:space="0" w:color="D97706"/>
              <w:left w:val="single" w:sz="8" w:space="0" w:color="D97706"/>
              <w:bottom w:val="single" w:sz="1" w:space="0" w:color="D97706"/>
              <w:right w:val="single" w:sz="1" w:space="0" w:color="D97706"/>
            </w:tcBorders>
            <w:shd w:val="clear" w:color="auto" w:fill="FFFBEB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044338C3" w14:textId="0C83BDA4" w:rsidR="00370E09" w:rsidRDefault="057829F4" w:rsidP="057829F4">
            <w:pPr>
              <w:spacing w:after="100"/>
              <w:rPr>
                <w:b/>
                <w:bCs/>
                <w:color w:val="D97706"/>
              </w:rPr>
            </w:pPr>
            <w:r w:rsidRPr="057829F4">
              <w:rPr>
                <w:b/>
                <w:bCs/>
                <w:color w:val="D97706"/>
              </w:rPr>
              <w:lastRenderedPageBreak/>
              <w:t xml:space="preserve">Por que essa </w:t>
            </w:r>
            <w:r w:rsidR="00D64ABB">
              <w:rPr>
                <w:b/>
                <w:bCs/>
                <w:color w:val="D97706"/>
              </w:rPr>
              <w:t>progressão</w:t>
            </w:r>
            <w:r w:rsidRPr="057829F4">
              <w:rPr>
                <w:b/>
                <w:bCs/>
                <w:color w:val="D97706"/>
              </w:rPr>
              <w:t xml:space="preserve"> faz sentido</w:t>
            </w:r>
          </w:p>
          <w:p w14:paraId="2723419E" w14:textId="77777777" w:rsidR="00370E09" w:rsidRDefault="057829F4" w:rsidP="057829F4">
            <w:pPr>
              <w:pStyle w:val="PargrafodaLista"/>
              <w:numPr>
                <w:ilvl w:val="0"/>
                <w:numId w:val="2"/>
              </w:numPr>
              <w:spacing w:before="40" w:after="40"/>
              <w:rPr>
                <w:color w:val="374151"/>
              </w:rPr>
            </w:pPr>
            <w:r w:rsidRPr="057829F4">
              <w:rPr>
                <w:color w:val="374151"/>
              </w:rPr>
              <w:t>O time aprende a arquitetura em camadas primeiro — base solida antes de adicionar complexidade</w:t>
            </w:r>
          </w:p>
          <w:p w14:paraId="7FACD8F6" w14:textId="1AB77BB2" w:rsidR="00370E09" w:rsidRDefault="057829F4" w:rsidP="057829F4">
            <w:pPr>
              <w:pStyle w:val="PargrafodaLista"/>
              <w:numPr>
                <w:ilvl w:val="0"/>
                <w:numId w:val="2"/>
              </w:numPr>
              <w:spacing w:before="40" w:after="40"/>
              <w:rPr>
                <w:color w:val="374151"/>
              </w:rPr>
            </w:pPr>
            <w:r w:rsidRPr="057829F4">
              <w:rPr>
                <w:color w:val="374151"/>
              </w:rPr>
              <w:t xml:space="preserve">A </w:t>
            </w:r>
            <w:r w:rsidR="006E0455">
              <w:rPr>
                <w:color w:val="374151"/>
              </w:rPr>
              <w:t>refatoração</w:t>
            </w:r>
            <w:r w:rsidRPr="057829F4">
              <w:rPr>
                <w:color w:val="374151"/>
              </w:rPr>
              <w:t xml:space="preserve"> para Use Cases e natural: </w:t>
            </w:r>
            <w:r w:rsidR="00D64ABB">
              <w:rPr>
                <w:color w:val="374151"/>
              </w:rPr>
              <w:t>você</w:t>
            </w:r>
            <w:r w:rsidRPr="057829F4">
              <w:rPr>
                <w:color w:val="374151"/>
              </w:rPr>
              <w:t xml:space="preserve"> j</w:t>
            </w:r>
            <w:r w:rsidR="00D64ABB">
              <w:rPr>
                <w:color w:val="374151"/>
              </w:rPr>
              <w:t>á</w:t>
            </w:r>
            <w:r w:rsidRPr="057829F4">
              <w:rPr>
                <w:color w:val="374151"/>
              </w:rPr>
              <w:t xml:space="preserve"> tem a l</w:t>
            </w:r>
            <w:r w:rsidR="00D64ABB">
              <w:rPr>
                <w:color w:val="374151"/>
              </w:rPr>
              <w:t>ó</w:t>
            </w:r>
            <w:r w:rsidRPr="057829F4">
              <w:rPr>
                <w:color w:val="374151"/>
              </w:rPr>
              <w:t xml:space="preserve">gica centralizada </w:t>
            </w:r>
            <w:r w:rsidR="001B5DCB" w:rsidRPr="057829F4">
              <w:rPr>
                <w:color w:val="374151"/>
              </w:rPr>
              <w:t>nas stores</w:t>
            </w:r>
            <w:r w:rsidRPr="057829F4">
              <w:rPr>
                <w:color w:val="374151"/>
              </w:rPr>
              <w:t>, basta extrair</w:t>
            </w:r>
          </w:p>
          <w:p w14:paraId="76ED5423" w14:textId="7DBD4EF2" w:rsidR="00370E09" w:rsidRDefault="057829F4" w:rsidP="057829F4">
            <w:pPr>
              <w:pStyle w:val="PargrafodaLista"/>
              <w:numPr>
                <w:ilvl w:val="0"/>
                <w:numId w:val="2"/>
              </w:numPr>
              <w:spacing w:before="40" w:after="60"/>
              <w:rPr>
                <w:color w:val="374151"/>
              </w:rPr>
            </w:pPr>
            <w:r w:rsidRPr="057829F4">
              <w:rPr>
                <w:color w:val="374151"/>
              </w:rPr>
              <w:t>Ao publicar nas lojas no Semestre 2, o c</w:t>
            </w:r>
            <w:r w:rsidR="00D64ABB">
              <w:rPr>
                <w:color w:val="374151"/>
              </w:rPr>
              <w:t>ó</w:t>
            </w:r>
            <w:r w:rsidRPr="057829F4">
              <w:rPr>
                <w:color w:val="374151"/>
              </w:rPr>
              <w:t>digo estar</w:t>
            </w:r>
            <w:r w:rsidR="00D64ABB">
              <w:rPr>
                <w:color w:val="374151"/>
              </w:rPr>
              <w:t>á</w:t>
            </w:r>
            <w:r w:rsidRPr="057829F4">
              <w:rPr>
                <w:color w:val="374151"/>
              </w:rPr>
              <w:t xml:space="preserve"> mais test</w:t>
            </w:r>
            <w:r w:rsidR="00D64ABB">
              <w:rPr>
                <w:color w:val="374151"/>
              </w:rPr>
              <w:t>á</w:t>
            </w:r>
            <w:r w:rsidRPr="057829F4">
              <w:rPr>
                <w:color w:val="374151"/>
              </w:rPr>
              <w:t xml:space="preserve">vel e facil de manter para </w:t>
            </w:r>
            <w:r w:rsidR="0062500F">
              <w:rPr>
                <w:color w:val="374151"/>
              </w:rPr>
              <w:t>evoluções</w:t>
            </w:r>
            <w:r w:rsidRPr="057829F4">
              <w:rPr>
                <w:color w:val="374151"/>
              </w:rPr>
              <w:t xml:space="preserve"> futuras</w:t>
            </w:r>
          </w:p>
        </w:tc>
      </w:tr>
    </w:tbl>
    <w:p w14:paraId="34CE0A41" w14:textId="77777777" w:rsidR="00370E09" w:rsidRDefault="00370E09">
      <w:pPr>
        <w:spacing w:before="200"/>
      </w:pPr>
    </w:p>
    <w:p w14:paraId="70DF9E56" w14:textId="77777777" w:rsidR="00370E09" w:rsidRDefault="00370E09">
      <w:pPr>
        <w:spacing w:before="200"/>
      </w:pPr>
    </w:p>
    <w:p w14:paraId="144A5D23" w14:textId="77777777" w:rsidR="00370E09" w:rsidRPr="0062500F" w:rsidRDefault="00370E09">
      <w:pPr>
        <w:spacing w:before="200"/>
      </w:pPr>
    </w:p>
    <w:p w14:paraId="1F67C5F8" w14:textId="16C39438" w:rsidR="00370E09" w:rsidRDefault="057829F4" w:rsidP="7B88742A">
      <w:pPr>
        <w:pStyle w:val="heading10"/>
        <w:pBdr>
          <w:bottom w:val="single" w:sz="4" w:space="4" w:color="1A56DB"/>
        </w:pBdr>
      </w:pPr>
      <w:r>
        <w:t>1</w:t>
      </w:r>
      <w:r w:rsidR="00333956">
        <w:t>0</w:t>
      </w:r>
      <w:r>
        <w:t xml:space="preserve">. Fluxo Principal do </w:t>
      </w:r>
      <w:r w:rsidR="2BF7C188">
        <w:t>Usuário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0"/>
        <w:gridCol w:w="2395"/>
        <w:gridCol w:w="6135"/>
      </w:tblGrid>
      <w:tr w:rsidR="00370E09" w14:paraId="6C2D2E5B" w14:textId="77777777" w:rsidTr="2740F3B6"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B9818" w14:textId="77777777" w:rsidR="00370E09" w:rsidRDefault="057829F4">
            <w:r w:rsidRPr="057829F4">
              <w:rPr>
                <w:b/>
                <w:bCs/>
                <w:color w:val="FFFFFF"/>
                <w:sz w:val="20"/>
                <w:szCs w:val="20"/>
              </w:rPr>
              <w:t>Passo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D4884" w14:textId="6FC5F18B" w:rsidR="00370E09" w:rsidRDefault="5DA1949A" w:rsidP="057829F4">
            <w:pPr>
              <w:rPr>
                <w:b/>
                <w:bCs/>
                <w:color w:val="FFFFFF"/>
                <w:sz w:val="20"/>
                <w:szCs w:val="20"/>
              </w:rPr>
            </w:pPr>
            <w:r w:rsidRPr="17AAC86E">
              <w:rPr>
                <w:b/>
                <w:bCs/>
                <w:color w:val="FFFFFF" w:themeColor="background1"/>
                <w:sz w:val="20"/>
                <w:szCs w:val="20"/>
              </w:rPr>
              <w:t>Ação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8A767" w14:textId="77777777" w:rsidR="00370E09" w:rsidRDefault="057829F4" w:rsidP="057829F4">
            <w:pPr>
              <w:rPr>
                <w:b/>
                <w:bCs/>
                <w:color w:val="FFFFFF"/>
                <w:sz w:val="20"/>
                <w:szCs w:val="20"/>
              </w:rPr>
            </w:pPr>
            <w:r w:rsidRPr="057829F4">
              <w:rPr>
                <w:b/>
                <w:bCs/>
                <w:color w:val="FFFFFF"/>
                <w:sz w:val="20"/>
                <w:szCs w:val="20"/>
              </w:rPr>
              <w:t>O que acontece</w:t>
            </w:r>
          </w:p>
        </w:tc>
      </w:tr>
      <w:tr w:rsidR="00370E09" w14:paraId="34F3A41A" w14:textId="77777777" w:rsidTr="2740F3B6"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0080F" w14:textId="77777777" w:rsidR="00370E09" w:rsidRDefault="057829F4">
            <w:r w:rsidRPr="057829F4">
              <w:rPr>
                <w:color w:val="374151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61626" w14:textId="77777777" w:rsidR="00370E09" w:rsidRDefault="057829F4">
            <w:r w:rsidRPr="057829F4">
              <w:rPr>
                <w:color w:val="374151"/>
                <w:sz w:val="20"/>
                <w:szCs w:val="20"/>
              </w:rPr>
              <w:t>Abre o app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D541D" w14:textId="33ECACE7" w:rsidR="00370E09" w:rsidRDefault="057829F4" w:rsidP="2740F3B6">
            <w:pPr>
              <w:rPr>
                <w:color w:val="374151"/>
                <w:sz w:val="20"/>
                <w:szCs w:val="20"/>
              </w:rPr>
            </w:pPr>
            <w:r w:rsidRPr="2740F3B6">
              <w:rPr>
                <w:color w:val="374151"/>
                <w:sz w:val="20"/>
                <w:szCs w:val="20"/>
              </w:rPr>
              <w:t xml:space="preserve">Verifica </w:t>
            </w:r>
            <w:r w:rsidR="45E0F08E" w:rsidRPr="2740F3B6">
              <w:rPr>
                <w:color w:val="374151"/>
                <w:sz w:val="20"/>
                <w:szCs w:val="20"/>
              </w:rPr>
              <w:t>sessão</w:t>
            </w:r>
            <w:r w:rsidRPr="2740F3B6">
              <w:rPr>
                <w:color w:val="374151"/>
                <w:sz w:val="20"/>
                <w:szCs w:val="20"/>
              </w:rPr>
              <w:t xml:space="preserve"> ativa; redireciona para Login ou Home</w:t>
            </w:r>
          </w:p>
        </w:tc>
      </w:tr>
      <w:tr w:rsidR="00370E09" w14:paraId="79D47E55" w14:textId="77777777" w:rsidTr="2740F3B6"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F596" w14:textId="77777777" w:rsidR="00370E09" w:rsidRDefault="057829F4">
            <w:r w:rsidRPr="057829F4">
              <w:rPr>
                <w:color w:val="374151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13615" w14:textId="6932D796"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 w:rsidRPr="057829F4">
              <w:rPr>
                <w:color w:val="374151"/>
                <w:sz w:val="20"/>
                <w:szCs w:val="20"/>
              </w:rPr>
              <w:t>Autentica</w:t>
            </w:r>
            <w:r w:rsidR="00333956">
              <w:rPr>
                <w:color w:val="374151"/>
                <w:sz w:val="20"/>
                <w:szCs w:val="20"/>
              </w:rPr>
              <w:t>ção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3AAF" w14:textId="77777777" w:rsidR="00370E09" w:rsidRDefault="057829F4">
            <w:r w:rsidRPr="057829F4">
              <w:rPr>
                <w:color w:val="374151"/>
                <w:sz w:val="20"/>
                <w:szCs w:val="20"/>
              </w:rPr>
              <w:t>Login com Google ou Apple via Supabase OAuth</w:t>
            </w:r>
          </w:p>
        </w:tc>
      </w:tr>
      <w:tr w:rsidR="00370E09" w14:paraId="5051E386" w14:textId="77777777" w:rsidTr="2740F3B6"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78152" w14:textId="77777777" w:rsidR="00370E09" w:rsidRDefault="057829F4">
            <w:r w:rsidRPr="057829F4">
              <w:rPr>
                <w:color w:val="374151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0727E" w14:textId="77777777"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 w:rsidRPr="057829F4">
              <w:rPr>
                <w:color w:val="374151"/>
                <w:sz w:val="20"/>
                <w:szCs w:val="20"/>
              </w:rPr>
              <w:t>Cria tarefa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6C879" w14:textId="40A81A91"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 w:rsidRPr="057829F4">
              <w:rPr>
                <w:color w:val="374151"/>
                <w:sz w:val="20"/>
                <w:szCs w:val="20"/>
              </w:rPr>
              <w:t xml:space="preserve">Preenche </w:t>
            </w:r>
            <w:r w:rsidR="00333956" w:rsidRPr="057829F4">
              <w:rPr>
                <w:color w:val="374151"/>
                <w:sz w:val="20"/>
                <w:szCs w:val="20"/>
              </w:rPr>
              <w:t>título</w:t>
            </w:r>
            <w:r w:rsidRPr="057829F4">
              <w:rPr>
                <w:color w:val="374151"/>
                <w:sz w:val="20"/>
                <w:szCs w:val="20"/>
              </w:rPr>
              <w:t>, prioridade e estimativa de Pomodoros</w:t>
            </w:r>
          </w:p>
        </w:tc>
      </w:tr>
      <w:tr w:rsidR="00370E09" w14:paraId="73762372" w14:textId="77777777" w:rsidTr="2740F3B6"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935FF" w14:textId="77777777" w:rsidR="00370E09" w:rsidRDefault="057829F4">
            <w:r w:rsidRPr="057829F4">
              <w:rPr>
                <w:color w:val="374151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74385" w14:textId="77777777"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 w:rsidRPr="057829F4">
              <w:rPr>
                <w:color w:val="374151"/>
                <w:sz w:val="20"/>
                <w:szCs w:val="20"/>
              </w:rPr>
              <w:t>Seleciona tarefa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9CB86" w14:textId="76BC18DD"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 w:rsidRPr="7B88742A">
              <w:rPr>
                <w:color w:val="374151"/>
                <w:sz w:val="20"/>
                <w:szCs w:val="20"/>
              </w:rPr>
              <w:t xml:space="preserve">Abre detalhes e </w:t>
            </w:r>
            <w:r w:rsidR="4EDCA554" w:rsidRPr="7B88742A">
              <w:rPr>
                <w:color w:val="374151"/>
                <w:sz w:val="20"/>
                <w:szCs w:val="20"/>
              </w:rPr>
              <w:t>botão</w:t>
            </w:r>
            <w:r w:rsidRPr="7B88742A">
              <w:rPr>
                <w:color w:val="374151"/>
                <w:sz w:val="20"/>
                <w:szCs w:val="20"/>
              </w:rPr>
              <w:t xml:space="preserve"> para iniciar timer de foco</w:t>
            </w:r>
          </w:p>
        </w:tc>
      </w:tr>
      <w:tr w:rsidR="00370E09" w14:paraId="2D16E8D7" w14:textId="77777777" w:rsidTr="2740F3B6"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41E47" w14:textId="77777777" w:rsidR="00370E09" w:rsidRDefault="057829F4">
            <w:r w:rsidRPr="057829F4">
              <w:rPr>
                <w:color w:val="374151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9797E" w14:textId="77777777" w:rsidR="00370E09" w:rsidRDefault="057829F4">
            <w:r w:rsidRPr="057829F4">
              <w:rPr>
                <w:color w:val="374151"/>
                <w:sz w:val="20"/>
                <w:szCs w:val="20"/>
              </w:rPr>
              <w:t>Inicia Pomodoro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6E802" w14:textId="1E87D5ED"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 w:rsidRPr="7B88742A">
              <w:rPr>
                <w:color w:val="374151"/>
                <w:sz w:val="20"/>
                <w:szCs w:val="20"/>
              </w:rPr>
              <w:t xml:space="preserve">Timer de 25 min; </w:t>
            </w:r>
            <w:r w:rsidR="5CDCD216" w:rsidRPr="7B88742A">
              <w:rPr>
                <w:color w:val="374151"/>
                <w:sz w:val="20"/>
                <w:szCs w:val="20"/>
              </w:rPr>
              <w:t>sessão</w:t>
            </w:r>
            <w:r w:rsidRPr="7B88742A">
              <w:rPr>
                <w:color w:val="374151"/>
                <w:sz w:val="20"/>
                <w:szCs w:val="20"/>
              </w:rPr>
              <w:t xml:space="preserve"> registrada localmente</w:t>
            </w:r>
          </w:p>
        </w:tc>
      </w:tr>
      <w:tr w:rsidR="00370E09" w14:paraId="0009104C" w14:textId="77777777" w:rsidTr="2740F3B6"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4EA11" w14:textId="77777777" w:rsidR="00370E09" w:rsidRDefault="057829F4">
            <w:r w:rsidRPr="057829F4">
              <w:rPr>
                <w:color w:val="374151"/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4DFD6" w14:textId="77777777"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 w:rsidRPr="057829F4">
              <w:rPr>
                <w:color w:val="374151"/>
                <w:sz w:val="20"/>
                <w:szCs w:val="20"/>
              </w:rPr>
              <w:t>Timer finaliza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1D2BF" w14:textId="070DA4FB" w:rsidR="00370E09" w:rsidRDefault="341DF216" w:rsidP="057829F4">
            <w:pPr>
              <w:rPr>
                <w:color w:val="374151"/>
                <w:sz w:val="20"/>
                <w:szCs w:val="20"/>
              </w:rPr>
            </w:pPr>
            <w:r w:rsidRPr="2740F3B6">
              <w:rPr>
                <w:color w:val="374151"/>
                <w:sz w:val="20"/>
                <w:szCs w:val="20"/>
              </w:rPr>
              <w:t>Notificação</w:t>
            </w:r>
            <w:r w:rsidR="057829F4" w:rsidRPr="2740F3B6">
              <w:rPr>
                <w:color w:val="374151"/>
                <w:sz w:val="20"/>
                <w:szCs w:val="20"/>
              </w:rPr>
              <w:t xml:space="preserve"> nativa; pausa de 5 min e sugerida</w:t>
            </w:r>
          </w:p>
        </w:tc>
      </w:tr>
      <w:tr w:rsidR="00370E09" w14:paraId="3E036DB0" w14:textId="77777777" w:rsidTr="2740F3B6"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97EEC" w14:textId="77777777" w:rsidR="00370E09" w:rsidRDefault="057829F4">
            <w:r w:rsidRPr="057829F4">
              <w:rPr>
                <w:color w:val="374151"/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8B9F9" w14:textId="77777777"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 w:rsidRPr="057829F4">
              <w:rPr>
                <w:color w:val="374151"/>
                <w:sz w:val="20"/>
                <w:szCs w:val="20"/>
              </w:rPr>
              <w:t>Conclui tarefa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FAB84" w14:textId="77777777" w:rsidR="00370E09" w:rsidRDefault="057829F4">
            <w:r w:rsidRPr="057829F4">
              <w:rPr>
                <w:color w:val="374151"/>
                <w:sz w:val="20"/>
                <w:szCs w:val="20"/>
              </w:rPr>
              <w:t>Tarefa marcada como feita; dados na fila de sync</w:t>
            </w:r>
          </w:p>
        </w:tc>
      </w:tr>
      <w:tr w:rsidR="00370E09" w14:paraId="21537CCE" w14:textId="77777777" w:rsidTr="2740F3B6"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0A208" w14:textId="77777777" w:rsidR="00370E09" w:rsidRDefault="057829F4">
            <w:r w:rsidRPr="057829F4">
              <w:rPr>
                <w:color w:val="374151"/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D1C59" w14:textId="77777777"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 w:rsidRPr="057829F4">
              <w:rPr>
                <w:color w:val="374151"/>
                <w:sz w:val="20"/>
                <w:szCs w:val="20"/>
              </w:rPr>
              <w:t>Reconecta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A4B0A" w14:textId="77777777"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 w:rsidRPr="057829F4">
              <w:rPr>
                <w:color w:val="374151"/>
                <w:sz w:val="20"/>
                <w:szCs w:val="20"/>
              </w:rPr>
              <w:t>Fila de sync sobe dados pendentes ao Supabase</w:t>
            </w:r>
          </w:p>
        </w:tc>
      </w:tr>
      <w:tr w:rsidR="00370E09" w14:paraId="3E126C2D" w14:textId="77777777" w:rsidTr="2740F3B6"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B7304" w14:textId="77777777" w:rsidR="00370E09" w:rsidRDefault="057829F4">
            <w:r w:rsidRPr="057829F4">
              <w:rPr>
                <w:color w:val="374151"/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44115" w14:textId="77777777"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 w:rsidRPr="057829F4">
              <w:rPr>
                <w:color w:val="374151"/>
                <w:sz w:val="20"/>
                <w:szCs w:val="20"/>
              </w:rPr>
              <w:t>Consulta stats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9351F" w14:textId="32C5B12B" w:rsidR="00370E09" w:rsidRDefault="77F1BD13" w:rsidP="057829F4">
            <w:pPr>
              <w:rPr>
                <w:color w:val="374151"/>
                <w:sz w:val="20"/>
                <w:szCs w:val="20"/>
              </w:rPr>
            </w:pPr>
            <w:r w:rsidRPr="2740F3B6">
              <w:rPr>
                <w:color w:val="374151"/>
                <w:sz w:val="20"/>
                <w:szCs w:val="20"/>
              </w:rPr>
              <w:t>Gráfico</w:t>
            </w:r>
            <w:r w:rsidR="057829F4" w:rsidRPr="2740F3B6">
              <w:rPr>
                <w:color w:val="374151"/>
                <w:sz w:val="20"/>
                <w:szCs w:val="20"/>
              </w:rPr>
              <w:t xml:space="preserve"> semanal mostra </w:t>
            </w:r>
            <w:r w:rsidR="44CB916B" w:rsidRPr="2740F3B6">
              <w:rPr>
                <w:color w:val="374151"/>
                <w:sz w:val="20"/>
                <w:szCs w:val="20"/>
              </w:rPr>
              <w:t>evolução</w:t>
            </w:r>
            <w:r w:rsidR="057829F4" w:rsidRPr="2740F3B6">
              <w:rPr>
                <w:color w:val="374151"/>
                <w:sz w:val="20"/>
                <w:szCs w:val="20"/>
              </w:rPr>
              <w:t xml:space="preserve"> de produtividade</w:t>
            </w:r>
          </w:p>
        </w:tc>
      </w:tr>
    </w:tbl>
    <w:p w14:paraId="738610EB" w14:textId="77777777" w:rsidR="00370E09" w:rsidRDefault="00370E09">
      <w:pPr>
        <w:spacing w:before="200"/>
      </w:pPr>
    </w:p>
    <w:p w14:paraId="2928BD3A" w14:textId="77777777" w:rsidR="00370E09" w:rsidRDefault="057829F4" w:rsidP="057829F4">
      <w:pPr>
        <w:pStyle w:val="heading10"/>
        <w:pBdr>
          <w:bottom w:val="single" w:sz="4" w:space="4" w:color="1A56DB"/>
        </w:pBdr>
      </w:pPr>
      <w:r w:rsidRPr="057829F4">
        <w:t>13. Plano de Entrega por Semestre</w:t>
      </w:r>
    </w:p>
    <w:p w14:paraId="4941F5FF" w14:textId="5EEABB35" w:rsidR="00370E09" w:rsidRDefault="057829F4">
      <w:pPr>
        <w:pStyle w:val="heading20"/>
      </w:pPr>
      <w:r w:rsidRPr="057829F4">
        <w:t xml:space="preserve">Semestre 1 — Entrega Inicial (Marco a </w:t>
      </w:r>
      <w:r w:rsidR="00333956" w:rsidRPr="057829F4">
        <w:t>junho</w:t>
      </w:r>
      <w:r w:rsidRPr="057829F4">
        <w:t xml:space="preserve"> 2026)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70E09" w14:paraId="777C19C9" w14:textId="77777777" w:rsidTr="2740F3B6">
        <w:tc>
          <w:tcPr>
            <w:tcW w:w="9360" w:type="dxa"/>
            <w:tcBorders>
              <w:top w:val="single" w:sz="3" w:space="0" w:color="059669"/>
              <w:left w:val="single" w:sz="8" w:space="0" w:color="059669"/>
              <w:bottom w:val="single" w:sz="1" w:space="0" w:color="059669"/>
              <w:right w:val="single" w:sz="1" w:space="0" w:color="059669"/>
            </w:tcBorders>
            <w:shd w:val="clear" w:color="auto" w:fill="ECFDF5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0516E817" w14:textId="272E176F" w:rsidR="00370E09" w:rsidRDefault="057829F4" w:rsidP="057829F4">
            <w:pPr>
              <w:spacing w:after="100"/>
              <w:rPr>
                <w:b/>
                <w:bCs/>
                <w:color w:val="059669"/>
              </w:rPr>
            </w:pPr>
            <w:r w:rsidRPr="17AAC86E">
              <w:rPr>
                <w:b/>
                <w:bCs/>
                <w:color w:val="059669"/>
              </w:rPr>
              <w:t xml:space="preserve">Escopo </w:t>
            </w:r>
            <w:r w:rsidR="45467B0C" w:rsidRPr="17AAC86E">
              <w:rPr>
                <w:b/>
                <w:bCs/>
                <w:color w:val="059669"/>
              </w:rPr>
              <w:t>obrigatório</w:t>
            </w:r>
            <w:r w:rsidRPr="17AAC86E">
              <w:rPr>
                <w:b/>
                <w:bCs/>
                <w:color w:val="059669"/>
              </w:rPr>
              <w:t xml:space="preserve"> deste semestre</w:t>
            </w:r>
          </w:p>
          <w:p w14:paraId="4E749F55" w14:textId="7419E2E6" w:rsidR="00370E09" w:rsidRDefault="6DC627EC" w:rsidP="057829F4">
            <w:pPr>
              <w:spacing w:before="60" w:after="40"/>
              <w:rPr>
                <w:b/>
                <w:bCs/>
                <w:color w:val="065F46"/>
              </w:rPr>
            </w:pPr>
            <w:r w:rsidRPr="17AAC86E">
              <w:rPr>
                <w:b/>
                <w:bCs/>
                <w:color w:val="065F46"/>
              </w:rPr>
              <w:t>Autenticação</w:t>
            </w:r>
          </w:p>
          <w:p w14:paraId="0ED33608" w14:textId="62A8A42A" w:rsidR="00370E09" w:rsidRPr="00A1585B" w:rsidRDefault="057829F4" w:rsidP="057829F4">
            <w:pPr>
              <w:pStyle w:val="PargrafodaLista"/>
              <w:numPr>
                <w:ilvl w:val="0"/>
                <w:numId w:val="2"/>
              </w:numPr>
              <w:spacing w:before="30" w:after="30"/>
              <w:rPr>
                <w:color w:val="374151"/>
                <w:lang w:val="en-US"/>
              </w:rPr>
            </w:pPr>
            <w:r w:rsidRPr="00A1585B">
              <w:rPr>
                <w:color w:val="374151"/>
                <w:lang w:val="en-US"/>
              </w:rPr>
              <w:t>Login com Google OAuth e Apple OAuth via Supabase</w:t>
            </w:r>
          </w:p>
          <w:p w14:paraId="430AD3BB" w14:textId="650C0439" w:rsidR="00370E09" w:rsidRDefault="00333956">
            <w:pPr>
              <w:pStyle w:val="PargrafodaLista"/>
              <w:numPr>
                <w:ilvl w:val="0"/>
                <w:numId w:val="2"/>
              </w:numPr>
              <w:spacing w:before="30" w:after="30"/>
              <w:rPr>
                <w:color w:val="374151"/>
              </w:rPr>
            </w:pPr>
            <w:r w:rsidRPr="057829F4">
              <w:rPr>
                <w:color w:val="374151"/>
              </w:rPr>
              <w:t>Sessão</w:t>
            </w:r>
            <w:r w:rsidR="057829F4" w:rsidRPr="057829F4">
              <w:rPr>
                <w:color w:val="374151"/>
              </w:rPr>
              <w:t xml:space="preserve"> persistente e logout</w:t>
            </w:r>
          </w:p>
          <w:p w14:paraId="624A205E" w14:textId="77777777" w:rsidR="00370E09" w:rsidRDefault="057829F4" w:rsidP="057829F4">
            <w:pPr>
              <w:spacing w:before="100" w:after="40"/>
              <w:rPr>
                <w:b/>
                <w:bCs/>
                <w:color w:val="065F46"/>
              </w:rPr>
            </w:pPr>
            <w:r w:rsidRPr="057829F4">
              <w:rPr>
                <w:b/>
                <w:bCs/>
                <w:color w:val="065F46"/>
              </w:rPr>
              <w:t>CRUD 1 — Tarefas</w:t>
            </w:r>
          </w:p>
          <w:p w14:paraId="17A7207A" w14:textId="77777777" w:rsidR="00370E09" w:rsidRDefault="057829F4" w:rsidP="057829F4">
            <w:pPr>
              <w:pStyle w:val="PargrafodaLista"/>
              <w:numPr>
                <w:ilvl w:val="0"/>
                <w:numId w:val="2"/>
              </w:numPr>
              <w:spacing w:before="30" w:after="30"/>
              <w:rPr>
                <w:color w:val="374151"/>
              </w:rPr>
            </w:pPr>
            <w:r w:rsidRPr="057829F4">
              <w:rPr>
                <w:color w:val="374151"/>
              </w:rPr>
              <w:t>Criar, editar, excluir e listar tarefas</w:t>
            </w:r>
          </w:p>
          <w:p w14:paraId="50A53BBC" w14:textId="77777777" w:rsidR="00370E09" w:rsidRDefault="057829F4" w:rsidP="057829F4">
            <w:pPr>
              <w:pStyle w:val="PargrafodaLista"/>
              <w:numPr>
                <w:ilvl w:val="0"/>
                <w:numId w:val="2"/>
              </w:numPr>
              <w:spacing w:before="30" w:after="30"/>
              <w:rPr>
                <w:color w:val="374151"/>
              </w:rPr>
            </w:pPr>
            <w:r w:rsidRPr="057829F4">
              <w:rPr>
                <w:color w:val="374151"/>
              </w:rPr>
              <w:lastRenderedPageBreak/>
              <w:t>Filtrar por status e prioridade</w:t>
            </w:r>
          </w:p>
          <w:p w14:paraId="6F24E530" w14:textId="69B90989" w:rsidR="00370E09" w:rsidRDefault="6B3802F4">
            <w:pPr>
              <w:pStyle w:val="PargrafodaLista"/>
              <w:numPr>
                <w:ilvl w:val="0"/>
                <w:numId w:val="2"/>
              </w:numPr>
              <w:spacing w:before="30" w:after="30"/>
              <w:rPr>
                <w:color w:val="374151"/>
              </w:rPr>
            </w:pPr>
            <w:r w:rsidRPr="2740F3B6">
              <w:rPr>
                <w:color w:val="374151"/>
              </w:rPr>
              <w:t>Sincronização</w:t>
            </w:r>
            <w:r w:rsidR="057829F4" w:rsidRPr="2740F3B6">
              <w:rPr>
                <w:color w:val="374151"/>
              </w:rPr>
              <w:t xml:space="preserve"> com Supabase (modo </w:t>
            </w:r>
            <w:r w:rsidR="00333956" w:rsidRPr="2740F3B6">
              <w:rPr>
                <w:color w:val="374151"/>
              </w:rPr>
              <w:t>híbrido</w:t>
            </w:r>
            <w:r w:rsidR="057829F4" w:rsidRPr="2740F3B6">
              <w:rPr>
                <w:color w:val="374151"/>
              </w:rPr>
              <w:t>)</w:t>
            </w:r>
          </w:p>
          <w:p w14:paraId="04E0BFF7" w14:textId="4EC68CC0" w:rsidR="00370E09" w:rsidRDefault="057829F4" w:rsidP="2740F3B6">
            <w:pPr>
              <w:spacing w:before="100" w:after="40"/>
              <w:rPr>
                <w:b/>
                <w:bCs/>
                <w:color w:val="065F46"/>
              </w:rPr>
            </w:pPr>
            <w:r w:rsidRPr="2740F3B6">
              <w:rPr>
                <w:b/>
                <w:bCs/>
                <w:color w:val="065F46"/>
              </w:rPr>
              <w:t xml:space="preserve">CRUD 2 — </w:t>
            </w:r>
            <w:r w:rsidR="57856FCD" w:rsidRPr="2740F3B6">
              <w:rPr>
                <w:b/>
                <w:bCs/>
                <w:color w:val="065F46"/>
              </w:rPr>
              <w:t>Sessões</w:t>
            </w:r>
            <w:r w:rsidRPr="2740F3B6">
              <w:rPr>
                <w:b/>
                <w:bCs/>
                <w:color w:val="065F46"/>
              </w:rPr>
              <w:t xml:space="preserve"> Pomodoro</w:t>
            </w:r>
          </w:p>
          <w:p w14:paraId="63504B72" w14:textId="68630846" w:rsidR="00370E09" w:rsidRDefault="057829F4" w:rsidP="057829F4">
            <w:pPr>
              <w:pStyle w:val="PargrafodaLista"/>
              <w:numPr>
                <w:ilvl w:val="0"/>
                <w:numId w:val="2"/>
              </w:numPr>
              <w:spacing w:before="30" w:after="30"/>
              <w:rPr>
                <w:color w:val="374151"/>
              </w:rPr>
            </w:pPr>
            <w:r w:rsidRPr="2740F3B6">
              <w:rPr>
                <w:color w:val="374151"/>
              </w:rPr>
              <w:t xml:space="preserve">Iniciar, pausar, concluir e listar </w:t>
            </w:r>
            <w:r w:rsidR="26B63915" w:rsidRPr="2740F3B6">
              <w:rPr>
                <w:color w:val="374151"/>
              </w:rPr>
              <w:t>sessões</w:t>
            </w:r>
          </w:p>
          <w:p w14:paraId="25C2E2AC" w14:textId="604CD9FB" w:rsidR="00370E09" w:rsidRDefault="057829F4" w:rsidP="057829F4">
            <w:pPr>
              <w:pStyle w:val="PargrafodaLista"/>
              <w:numPr>
                <w:ilvl w:val="0"/>
                <w:numId w:val="2"/>
              </w:numPr>
              <w:spacing w:before="30" w:after="30"/>
              <w:rPr>
                <w:color w:val="374151"/>
              </w:rPr>
            </w:pPr>
            <w:r w:rsidRPr="2740F3B6">
              <w:rPr>
                <w:color w:val="374151"/>
              </w:rPr>
              <w:t xml:space="preserve">Timer funcional com </w:t>
            </w:r>
            <w:r w:rsidR="2A4558F0" w:rsidRPr="2740F3B6">
              <w:rPr>
                <w:color w:val="374151"/>
              </w:rPr>
              <w:t>notificações</w:t>
            </w:r>
          </w:p>
          <w:p w14:paraId="3147A792" w14:textId="01056C07" w:rsidR="00370E09" w:rsidRDefault="7B1B0CE9" w:rsidP="057829F4">
            <w:pPr>
              <w:pStyle w:val="PargrafodaLista"/>
              <w:numPr>
                <w:ilvl w:val="0"/>
                <w:numId w:val="2"/>
              </w:numPr>
              <w:spacing w:before="30" w:after="60"/>
              <w:rPr>
                <w:color w:val="374151"/>
              </w:rPr>
            </w:pPr>
            <w:r w:rsidRPr="2740F3B6">
              <w:rPr>
                <w:color w:val="374151"/>
              </w:rPr>
              <w:t>Histórico</w:t>
            </w:r>
            <w:r w:rsidR="057829F4" w:rsidRPr="2740F3B6">
              <w:rPr>
                <w:color w:val="374151"/>
              </w:rPr>
              <w:t xml:space="preserve"> de </w:t>
            </w:r>
            <w:r w:rsidR="1E50355B" w:rsidRPr="2740F3B6">
              <w:rPr>
                <w:color w:val="374151"/>
              </w:rPr>
              <w:t>sessões</w:t>
            </w:r>
            <w:r w:rsidR="057829F4" w:rsidRPr="2740F3B6">
              <w:rPr>
                <w:color w:val="374151"/>
              </w:rPr>
              <w:t xml:space="preserve"> por tarefa</w:t>
            </w:r>
          </w:p>
        </w:tc>
      </w:tr>
    </w:tbl>
    <w:p w14:paraId="637805D2" w14:textId="61F10617" w:rsidR="00370E09" w:rsidRDefault="00370E09">
      <w:pPr>
        <w:spacing w:before="160"/>
      </w:pPr>
    </w:p>
    <w:p w14:paraId="2CC883C7" w14:textId="77777777" w:rsidR="00333956" w:rsidRDefault="00333956">
      <w:pPr>
        <w:spacing w:before="160"/>
      </w:pPr>
    </w:p>
    <w:p w14:paraId="7EFBABE5" w14:textId="3526208B" w:rsidR="00370E09" w:rsidRDefault="057829F4">
      <w:pPr>
        <w:pStyle w:val="heading20"/>
      </w:pPr>
      <w:r w:rsidRPr="057829F4">
        <w:t xml:space="preserve">Semestre 2 — </w:t>
      </w:r>
      <w:r w:rsidR="00333956">
        <w:t>Conclusão</w:t>
      </w:r>
      <w:r w:rsidRPr="057829F4">
        <w:t xml:space="preserve"> do Projeto (2o Semestre 2026)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70E09" w14:paraId="3FF30C48" w14:textId="77777777" w:rsidTr="2740F3B6">
        <w:tc>
          <w:tcPr>
            <w:tcW w:w="9360" w:type="dxa"/>
            <w:tcBorders>
              <w:top w:val="single" w:sz="3" w:space="0" w:color="D97706"/>
              <w:left w:val="single" w:sz="8" w:space="0" w:color="D97706"/>
              <w:bottom w:val="single" w:sz="1" w:space="0" w:color="D97706"/>
              <w:right w:val="single" w:sz="1" w:space="0" w:color="D97706"/>
            </w:tcBorders>
            <w:shd w:val="clear" w:color="auto" w:fill="FFFBEB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2FFEA1E8" w14:textId="6785AB81" w:rsidR="00370E09" w:rsidRDefault="057829F4" w:rsidP="057829F4">
            <w:pPr>
              <w:spacing w:after="100"/>
              <w:rPr>
                <w:b/>
                <w:bCs/>
                <w:color w:val="D97706"/>
              </w:rPr>
            </w:pPr>
            <w:r w:rsidRPr="2740F3B6">
              <w:rPr>
                <w:b/>
                <w:bCs/>
                <w:color w:val="D97706"/>
              </w:rPr>
              <w:t xml:space="preserve">Escopo planejado para </w:t>
            </w:r>
            <w:r w:rsidR="66661434" w:rsidRPr="2740F3B6">
              <w:rPr>
                <w:b/>
                <w:bCs/>
                <w:color w:val="D97706"/>
              </w:rPr>
              <w:t>conclusão</w:t>
            </w:r>
          </w:p>
          <w:p w14:paraId="048EB193" w14:textId="5562581A" w:rsidR="00370E09" w:rsidRDefault="66661434">
            <w:pPr>
              <w:pStyle w:val="PargrafodaLista"/>
              <w:numPr>
                <w:ilvl w:val="0"/>
                <w:numId w:val="2"/>
              </w:numPr>
              <w:spacing w:before="40" w:after="40"/>
              <w:rPr>
                <w:color w:val="374151"/>
              </w:rPr>
            </w:pPr>
            <w:r w:rsidRPr="2740F3B6">
              <w:rPr>
                <w:color w:val="374151"/>
              </w:rPr>
              <w:t>Evolução</w:t>
            </w:r>
            <w:r w:rsidR="057829F4" w:rsidRPr="2740F3B6">
              <w:rPr>
                <w:color w:val="374151"/>
              </w:rPr>
              <w:t xml:space="preserve"> arquitetural para proximidade com Clean Architecture (Use Cases)</w:t>
            </w:r>
          </w:p>
          <w:p w14:paraId="04D553A3" w14:textId="77BCF79C" w:rsidR="00370E09" w:rsidRDefault="057829F4">
            <w:pPr>
              <w:pStyle w:val="PargrafodaLista"/>
              <w:numPr>
                <w:ilvl w:val="0"/>
                <w:numId w:val="2"/>
              </w:numPr>
              <w:spacing w:before="40" w:after="40"/>
              <w:rPr>
                <w:color w:val="374151"/>
              </w:rPr>
            </w:pPr>
            <w:r w:rsidRPr="2740F3B6">
              <w:rPr>
                <w:color w:val="374151"/>
              </w:rPr>
              <w:t xml:space="preserve">Tela de </w:t>
            </w:r>
            <w:r w:rsidR="4FE7E82A" w:rsidRPr="2740F3B6">
              <w:rPr>
                <w:color w:val="374151"/>
              </w:rPr>
              <w:t>estatísticas</w:t>
            </w:r>
            <w:r w:rsidRPr="2740F3B6">
              <w:rPr>
                <w:color w:val="374151"/>
              </w:rPr>
              <w:t xml:space="preserve"> com </w:t>
            </w:r>
            <w:r w:rsidR="02299A4D" w:rsidRPr="2740F3B6">
              <w:rPr>
                <w:color w:val="374151"/>
              </w:rPr>
              <w:t>gráficos</w:t>
            </w:r>
            <w:r w:rsidRPr="2740F3B6">
              <w:rPr>
                <w:color w:val="374151"/>
              </w:rPr>
              <w:t xml:space="preserve"> Victory Native</w:t>
            </w:r>
          </w:p>
          <w:p w14:paraId="5231C35D" w14:textId="77777777" w:rsidR="00370E09" w:rsidRDefault="057829F4" w:rsidP="057829F4">
            <w:pPr>
              <w:pStyle w:val="PargrafodaLista"/>
              <w:numPr>
                <w:ilvl w:val="0"/>
                <w:numId w:val="2"/>
              </w:numPr>
              <w:spacing w:before="40" w:after="40"/>
              <w:rPr>
                <w:color w:val="374151"/>
              </w:rPr>
            </w:pPr>
            <w:r w:rsidRPr="057829F4">
              <w:rPr>
                <w:color w:val="374151"/>
              </w:rPr>
              <w:t>Tema claro e escuro</w:t>
            </w:r>
          </w:p>
          <w:p w14:paraId="7169395C" w14:textId="19F0AB7C" w:rsidR="00370E09" w:rsidRDefault="057829F4" w:rsidP="057829F4">
            <w:pPr>
              <w:pStyle w:val="PargrafodaLista"/>
              <w:numPr>
                <w:ilvl w:val="0"/>
                <w:numId w:val="2"/>
              </w:numPr>
              <w:spacing w:before="40" w:after="40"/>
              <w:rPr>
                <w:color w:val="374151"/>
              </w:rPr>
            </w:pPr>
            <w:r w:rsidRPr="2740F3B6">
              <w:rPr>
                <w:color w:val="374151"/>
              </w:rPr>
              <w:t xml:space="preserve">Tela de </w:t>
            </w:r>
            <w:r w:rsidR="4D0935B6" w:rsidRPr="2740F3B6">
              <w:rPr>
                <w:color w:val="374151"/>
              </w:rPr>
              <w:t>configurações</w:t>
            </w:r>
            <w:r w:rsidRPr="2740F3B6">
              <w:rPr>
                <w:color w:val="374151"/>
              </w:rPr>
              <w:t xml:space="preserve"> </w:t>
            </w:r>
            <w:r w:rsidR="2F5229A1" w:rsidRPr="2740F3B6">
              <w:rPr>
                <w:color w:val="374151"/>
              </w:rPr>
              <w:t>avançadas</w:t>
            </w:r>
          </w:p>
          <w:p w14:paraId="70310BC9" w14:textId="3F04113F" w:rsidR="00370E09" w:rsidRDefault="2F5229A1" w:rsidP="057829F4">
            <w:pPr>
              <w:pStyle w:val="PargrafodaLista"/>
              <w:numPr>
                <w:ilvl w:val="0"/>
                <w:numId w:val="2"/>
              </w:numPr>
              <w:spacing w:before="40" w:after="40"/>
              <w:rPr>
                <w:color w:val="374151"/>
              </w:rPr>
            </w:pPr>
            <w:r w:rsidRPr="2740F3B6">
              <w:rPr>
                <w:color w:val="374151"/>
              </w:rPr>
              <w:t>Animações</w:t>
            </w:r>
            <w:r w:rsidR="057829F4" w:rsidRPr="2740F3B6">
              <w:rPr>
                <w:color w:val="374151"/>
              </w:rPr>
              <w:t xml:space="preserve"> de </w:t>
            </w:r>
            <w:r w:rsidR="121F7815" w:rsidRPr="2740F3B6">
              <w:rPr>
                <w:color w:val="374151"/>
              </w:rPr>
              <w:t>transição</w:t>
            </w:r>
            <w:r w:rsidR="057829F4" w:rsidRPr="2740F3B6">
              <w:rPr>
                <w:color w:val="374151"/>
              </w:rPr>
              <w:t xml:space="preserve"> entre telas</w:t>
            </w:r>
          </w:p>
          <w:p w14:paraId="36D0A4FD" w14:textId="2081063D" w:rsidR="00370E09" w:rsidRDefault="057829F4">
            <w:pPr>
              <w:pStyle w:val="PargrafodaLista"/>
              <w:numPr>
                <w:ilvl w:val="0"/>
                <w:numId w:val="2"/>
              </w:numPr>
              <w:spacing w:before="40" w:after="40"/>
              <w:rPr>
                <w:color w:val="374151"/>
              </w:rPr>
            </w:pPr>
            <w:r w:rsidRPr="057829F4">
              <w:rPr>
                <w:color w:val="374151"/>
              </w:rPr>
              <w:t>Testes automatizados dos Use Cases com Jest</w:t>
            </w:r>
          </w:p>
          <w:p w14:paraId="3625409D" w14:textId="33B3502E" w:rsidR="00370E09" w:rsidRDefault="057829F4">
            <w:pPr>
              <w:pStyle w:val="PargrafodaLista"/>
              <w:numPr>
                <w:ilvl w:val="0"/>
                <w:numId w:val="2"/>
              </w:numPr>
              <w:spacing w:before="40" w:after="60"/>
              <w:rPr>
                <w:color w:val="374151"/>
              </w:rPr>
            </w:pPr>
            <w:r w:rsidRPr="2740F3B6">
              <w:rPr>
                <w:color w:val="374151"/>
              </w:rPr>
              <w:t xml:space="preserve">Deploy e </w:t>
            </w:r>
            <w:r w:rsidR="603E1DD4" w:rsidRPr="2740F3B6">
              <w:rPr>
                <w:color w:val="374151"/>
              </w:rPr>
              <w:t>publicação</w:t>
            </w:r>
            <w:r w:rsidRPr="2740F3B6">
              <w:rPr>
                <w:color w:val="374151"/>
              </w:rPr>
              <w:t xml:space="preserve"> nas lojas (App Store e Google Play)</w:t>
            </w:r>
          </w:p>
        </w:tc>
      </w:tr>
    </w:tbl>
    <w:p w14:paraId="463F29E8" w14:textId="77777777" w:rsidR="00370E09" w:rsidRDefault="00370E09">
      <w:pPr>
        <w:spacing w:before="200"/>
      </w:pPr>
    </w:p>
    <w:p w14:paraId="352209C4" w14:textId="77777777" w:rsidR="00370E09" w:rsidRDefault="057829F4" w:rsidP="057829F4">
      <w:pPr>
        <w:pStyle w:val="heading10"/>
        <w:pBdr>
          <w:bottom w:val="single" w:sz="4" w:space="4" w:color="1A56DB"/>
        </w:pBdr>
      </w:pPr>
      <w:r w:rsidRPr="057829F4">
        <w:t>14. Cronograma — Semestre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560"/>
        <w:gridCol w:w="2000"/>
      </w:tblGrid>
      <w:tr w:rsidR="00370E09" w14:paraId="64C76355" w14:textId="77777777" w:rsidTr="10DDEA66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FF30D" w14:textId="6E3BA651" w:rsidR="00370E09" w:rsidRDefault="2E4AB4B8" w:rsidP="057829F4">
            <w:pPr>
              <w:rPr>
                <w:b/>
                <w:bCs/>
                <w:color w:val="FFFFFF"/>
                <w:sz w:val="20"/>
                <w:szCs w:val="20"/>
              </w:rPr>
            </w:pPr>
            <w:r w:rsidRPr="10DDEA66">
              <w:rPr>
                <w:b/>
                <w:bCs/>
                <w:color w:val="FFFFFF" w:themeColor="background1"/>
                <w:sz w:val="20"/>
                <w:szCs w:val="20"/>
              </w:rPr>
              <w:t>Período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CA9FA" w14:textId="2E00F0BA" w:rsidR="00370E09" w:rsidRDefault="2E4AB4B8" w:rsidP="057829F4">
            <w:pPr>
              <w:rPr>
                <w:b/>
                <w:bCs/>
                <w:color w:val="FFFFFF"/>
                <w:sz w:val="20"/>
                <w:szCs w:val="20"/>
              </w:rPr>
            </w:pPr>
            <w:r w:rsidRPr="10DDEA66">
              <w:rPr>
                <w:b/>
                <w:bCs/>
                <w:color w:val="FFFFFF" w:themeColor="background1"/>
                <w:sz w:val="20"/>
                <w:szCs w:val="20"/>
              </w:rPr>
              <w:t>Entregável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D5D6F" w14:textId="72134FBB" w:rsidR="00370E09" w:rsidRDefault="2E4AB4B8" w:rsidP="057829F4">
            <w:pPr>
              <w:rPr>
                <w:b/>
                <w:bCs/>
                <w:color w:val="FFFFFF"/>
                <w:sz w:val="20"/>
                <w:szCs w:val="20"/>
              </w:rPr>
            </w:pPr>
            <w:r w:rsidRPr="10DDEA66">
              <w:rPr>
                <w:b/>
                <w:bCs/>
                <w:color w:val="FFFFFF" w:themeColor="background1"/>
                <w:sz w:val="20"/>
                <w:szCs w:val="20"/>
              </w:rPr>
              <w:t>Responsável</w:t>
            </w:r>
          </w:p>
        </w:tc>
      </w:tr>
      <w:tr w:rsidR="00370E09" w14:paraId="391B19C4" w14:textId="77777777" w:rsidTr="10DDEA66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62F02" w14:textId="77777777" w:rsidR="00370E09" w:rsidRDefault="057829F4">
            <w:r w:rsidRPr="057829F4">
              <w:rPr>
                <w:color w:val="374151"/>
                <w:sz w:val="20"/>
                <w:szCs w:val="20"/>
              </w:rPr>
              <w:t>Marco 2026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D3DD5" w14:textId="626A6F0F" w:rsidR="00370E09" w:rsidRDefault="057829F4" w:rsidP="408FD535">
            <w:pPr>
              <w:rPr>
                <w:color w:val="374151"/>
                <w:sz w:val="20"/>
                <w:szCs w:val="20"/>
              </w:rPr>
            </w:pPr>
            <w:r w:rsidRPr="408FD535">
              <w:rPr>
                <w:color w:val="374151"/>
                <w:sz w:val="20"/>
                <w:szCs w:val="20"/>
              </w:rPr>
              <w:t xml:space="preserve">Setup do projeto, </w:t>
            </w:r>
            <w:r w:rsidR="38C08244" w:rsidRPr="408FD535">
              <w:rPr>
                <w:color w:val="374151"/>
                <w:sz w:val="20"/>
                <w:szCs w:val="20"/>
              </w:rPr>
              <w:t>configuração</w:t>
            </w:r>
            <w:r w:rsidRPr="408FD535">
              <w:rPr>
                <w:color w:val="374151"/>
                <w:sz w:val="20"/>
                <w:szCs w:val="20"/>
              </w:rPr>
              <w:t xml:space="preserve"> Supabase, schema SQLite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206FF" w14:textId="77777777" w:rsidR="00370E09" w:rsidRDefault="057829F4">
            <w:r w:rsidRPr="057829F4">
              <w:rPr>
                <w:color w:val="374151"/>
                <w:sz w:val="20"/>
                <w:szCs w:val="20"/>
              </w:rPr>
              <w:t>Todos</w:t>
            </w:r>
          </w:p>
        </w:tc>
      </w:tr>
      <w:tr w:rsidR="00370E09" w14:paraId="1C43231B" w14:textId="77777777" w:rsidTr="10DDEA66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5221D" w14:textId="77777777" w:rsidR="00370E09" w:rsidRDefault="057829F4">
            <w:r w:rsidRPr="057829F4">
              <w:rPr>
                <w:color w:val="374151"/>
                <w:sz w:val="20"/>
                <w:szCs w:val="20"/>
              </w:rPr>
              <w:t>Abril 2026 — sem. 1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D4FC4" w14:textId="0A085ACA" w:rsidR="00370E09" w:rsidRDefault="0396D5AF" w:rsidP="057829F4">
            <w:pPr>
              <w:rPr>
                <w:color w:val="374151"/>
                <w:sz w:val="20"/>
                <w:szCs w:val="20"/>
              </w:rPr>
            </w:pPr>
            <w:r w:rsidRPr="408FD535">
              <w:rPr>
                <w:color w:val="374151"/>
                <w:sz w:val="20"/>
                <w:szCs w:val="20"/>
              </w:rPr>
              <w:t>Autenticação</w:t>
            </w:r>
            <w:r w:rsidR="057829F4" w:rsidRPr="408FD535">
              <w:rPr>
                <w:color w:val="374151"/>
                <w:sz w:val="20"/>
                <w:szCs w:val="20"/>
              </w:rPr>
              <w:t xml:space="preserve"> Google e Apple funcionando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39AD1" w14:textId="77777777"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 w:rsidRPr="057829F4">
              <w:rPr>
                <w:color w:val="374151"/>
                <w:sz w:val="20"/>
                <w:szCs w:val="20"/>
              </w:rPr>
              <w:t>A definir</w:t>
            </w:r>
          </w:p>
        </w:tc>
      </w:tr>
      <w:tr w:rsidR="00370E09" w14:paraId="2B5E079C" w14:textId="77777777" w:rsidTr="10DDEA66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710DA" w14:textId="77777777" w:rsidR="00370E09" w:rsidRDefault="057829F4">
            <w:r w:rsidRPr="057829F4">
              <w:rPr>
                <w:color w:val="374151"/>
                <w:sz w:val="20"/>
                <w:szCs w:val="20"/>
              </w:rPr>
              <w:t>Abril 2026 — sem. 2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113EB" w14:textId="77777777" w:rsidR="00370E09" w:rsidRDefault="057829F4">
            <w:r w:rsidRPr="057829F4">
              <w:rPr>
                <w:color w:val="374151"/>
                <w:sz w:val="20"/>
                <w:szCs w:val="20"/>
              </w:rPr>
              <w:t>CRUD de Tarefas (local + sync Supabase)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7D0D7" w14:textId="77777777"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 w:rsidRPr="057829F4">
              <w:rPr>
                <w:color w:val="374151"/>
                <w:sz w:val="20"/>
                <w:szCs w:val="20"/>
              </w:rPr>
              <w:t>A definir</w:t>
            </w:r>
          </w:p>
        </w:tc>
      </w:tr>
      <w:tr w:rsidR="00370E09" w14:paraId="5D7AD650" w14:textId="77777777" w:rsidTr="10DDEA66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8D551" w14:textId="77777777" w:rsidR="00370E09" w:rsidRDefault="057829F4">
            <w:r w:rsidRPr="057829F4">
              <w:rPr>
                <w:color w:val="374151"/>
                <w:sz w:val="20"/>
                <w:szCs w:val="20"/>
              </w:rPr>
              <w:t>Maio 2026 — sem. 1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BF1BE" w14:textId="513646DE" w:rsidR="00370E09" w:rsidRDefault="057829F4" w:rsidP="408FD535">
            <w:pPr>
              <w:rPr>
                <w:color w:val="374151"/>
                <w:sz w:val="20"/>
                <w:szCs w:val="20"/>
              </w:rPr>
            </w:pPr>
            <w:r w:rsidRPr="408FD535">
              <w:rPr>
                <w:color w:val="374151"/>
                <w:sz w:val="20"/>
                <w:szCs w:val="20"/>
              </w:rPr>
              <w:t xml:space="preserve">CRUD de </w:t>
            </w:r>
            <w:r w:rsidR="1F477DC6" w:rsidRPr="408FD535">
              <w:rPr>
                <w:color w:val="374151"/>
                <w:sz w:val="20"/>
                <w:szCs w:val="20"/>
              </w:rPr>
              <w:t>Sessões</w:t>
            </w:r>
            <w:r w:rsidRPr="408FD535">
              <w:rPr>
                <w:color w:val="374151"/>
                <w:sz w:val="20"/>
                <w:szCs w:val="20"/>
              </w:rPr>
              <w:t xml:space="preserve"> Pomodoro + Timer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C72E8" w14:textId="77777777"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 w:rsidRPr="057829F4">
              <w:rPr>
                <w:color w:val="374151"/>
                <w:sz w:val="20"/>
                <w:szCs w:val="20"/>
              </w:rPr>
              <w:t>A definir</w:t>
            </w:r>
          </w:p>
        </w:tc>
      </w:tr>
      <w:tr w:rsidR="00370E09" w14:paraId="0933214F" w14:textId="77777777" w:rsidTr="10DDEA66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4BBAD" w14:textId="77777777" w:rsidR="00370E09" w:rsidRDefault="057829F4">
            <w:r w:rsidRPr="057829F4">
              <w:rPr>
                <w:color w:val="374151"/>
                <w:sz w:val="20"/>
                <w:szCs w:val="20"/>
              </w:rPr>
              <w:t>Maio 2026 — sem. 2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5231" w14:textId="20A76E03" w:rsidR="00370E09" w:rsidRDefault="054FA6E2" w:rsidP="057829F4">
            <w:pPr>
              <w:rPr>
                <w:color w:val="374151"/>
                <w:sz w:val="20"/>
                <w:szCs w:val="20"/>
              </w:rPr>
            </w:pPr>
            <w:r w:rsidRPr="10DDEA66">
              <w:rPr>
                <w:color w:val="374151"/>
                <w:sz w:val="20"/>
                <w:szCs w:val="20"/>
              </w:rPr>
              <w:t>Notificações</w:t>
            </w:r>
            <w:r w:rsidR="057829F4" w:rsidRPr="10DDEA66">
              <w:rPr>
                <w:color w:val="374151"/>
                <w:sz w:val="20"/>
                <w:szCs w:val="20"/>
              </w:rPr>
              <w:t xml:space="preserve"> + </w:t>
            </w:r>
            <w:r w:rsidR="2EC80D32" w:rsidRPr="10DDEA66">
              <w:rPr>
                <w:color w:val="374151"/>
                <w:sz w:val="20"/>
                <w:szCs w:val="20"/>
              </w:rPr>
              <w:t>Histórico</w:t>
            </w:r>
            <w:r w:rsidR="057829F4" w:rsidRPr="10DDEA66">
              <w:rPr>
                <w:color w:val="374151"/>
                <w:sz w:val="20"/>
                <w:szCs w:val="20"/>
              </w:rPr>
              <w:t xml:space="preserve"> de </w:t>
            </w:r>
            <w:r w:rsidR="4278D1FF" w:rsidRPr="10DDEA66">
              <w:rPr>
                <w:color w:val="374151"/>
                <w:sz w:val="20"/>
                <w:szCs w:val="20"/>
              </w:rPr>
              <w:t>sessões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78BDF" w14:textId="77777777"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 w:rsidRPr="057829F4">
              <w:rPr>
                <w:color w:val="374151"/>
                <w:sz w:val="20"/>
                <w:szCs w:val="20"/>
              </w:rPr>
              <w:t>A definir</w:t>
            </w:r>
          </w:p>
        </w:tc>
      </w:tr>
      <w:tr w:rsidR="00370E09" w14:paraId="0909ECEA" w14:textId="77777777" w:rsidTr="10DDEA66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2B1CE" w14:textId="77777777" w:rsidR="00370E09" w:rsidRDefault="057829F4">
            <w:r w:rsidRPr="057829F4">
              <w:rPr>
                <w:color w:val="374151"/>
                <w:sz w:val="20"/>
                <w:szCs w:val="20"/>
              </w:rPr>
              <w:t>Junho 2026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22F18" w14:textId="1529D3D2" w:rsidR="00370E09" w:rsidRDefault="057829F4" w:rsidP="10DDEA66">
            <w:pPr>
              <w:rPr>
                <w:color w:val="374151"/>
                <w:sz w:val="20"/>
                <w:szCs w:val="20"/>
              </w:rPr>
            </w:pPr>
            <w:r w:rsidRPr="10DDEA66">
              <w:rPr>
                <w:color w:val="374151"/>
                <w:sz w:val="20"/>
                <w:szCs w:val="20"/>
              </w:rPr>
              <w:t xml:space="preserve">Testes, </w:t>
            </w:r>
            <w:r w:rsidR="742EB1B7" w:rsidRPr="10DDEA66">
              <w:rPr>
                <w:color w:val="374151"/>
                <w:sz w:val="20"/>
                <w:szCs w:val="20"/>
              </w:rPr>
              <w:t>correções</w:t>
            </w:r>
            <w:r w:rsidRPr="10DDEA66">
              <w:rPr>
                <w:color w:val="374151"/>
                <w:sz w:val="20"/>
                <w:szCs w:val="20"/>
              </w:rPr>
              <w:t>, entrega Semestre 1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1615A" w14:textId="77777777" w:rsidR="00370E09" w:rsidRDefault="057829F4">
            <w:r w:rsidRPr="057829F4">
              <w:rPr>
                <w:color w:val="374151"/>
                <w:sz w:val="20"/>
                <w:szCs w:val="20"/>
              </w:rPr>
              <w:t>Todos</w:t>
            </w:r>
          </w:p>
        </w:tc>
      </w:tr>
    </w:tbl>
    <w:p w14:paraId="3B7B4B86" w14:textId="4B2C0B1A" w:rsidR="00370E09" w:rsidRDefault="00370E09">
      <w:pPr>
        <w:spacing w:before="200"/>
      </w:pPr>
    </w:p>
    <w:p w14:paraId="234CEA93" w14:textId="27CB548A" w:rsidR="001A244F" w:rsidRDefault="001A244F">
      <w:pPr>
        <w:spacing w:before="200"/>
      </w:pPr>
    </w:p>
    <w:p w14:paraId="350F2F97" w14:textId="11842E99" w:rsidR="001A244F" w:rsidRDefault="001A244F">
      <w:pPr>
        <w:spacing w:before="200"/>
      </w:pPr>
    </w:p>
    <w:p w14:paraId="66EFEA3C" w14:textId="5D5F3092" w:rsidR="00370E09" w:rsidRDefault="057829F4" w:rsidP="10DDEA66">
      <w:pPr>
        <w:pStyle w:val="heading10"/>
        <w:pBdr>
          <w:bottom w:val="single" w:sz="4" w:space="4" w:color="1A56DB"/>
        </w:pBdr>
      </w:pPr>
      <w:r>
        <w:lastRenderedPageBreak/>
        <w:t xml:space="preserve">15. </w:t>
      </w:r>
      <w:r w:rsidR="796C7519">
        <w:t>Critérios</w:t>
      </w:r>
      <w:r>
        <w:t xml:space="preserve"> de Sucesso</w:t>
      </w:r>
    </w:p>
    <w:p w14:paraId="3D5C2F4A" w14:textId="77777777" w:rsidR="00370E09" w:rsidRDefault="057829F4">
      <w:pPr>
        <w:pStyle w:val="heading20"/>
      </w:pPr>
      <w:r w:rsidRPr="057829F4">
        <w:t>15.1 Semestre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70E09" w14:paraId="137B8EB3" w14:textId="77777777" w:rsidTr="10DDEA66">
        <w:tc>
          <w:tcPr>
            <w:tcW w:w="9360" w:type="dxa"/>
            <w:tcBorders>
              <w:top w:val="single" w:sz="3" w:space="0" w:color="059669"/>
              <w:left w:val="single" w:sz="8" w:space="0" w:color="059669"/>
              <w:bottom w:val="single" w:sz="1" w:space="0" w:color="059669"/>
              <w:right w:val="single" w:sz="1" w:space="0" w:color="059669"/>
            </w:tcBorders>
            <w:shd w:val="clear" w:color="auto" w:fill="ECFDF5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488AF662" w14:textId="243B18E6" w:rsidR="00370E09" w:rsidRDefault="057829F4" w:rsidP="10DDEA66">
            <w:pPr>
              <w:spacing w:after="100"/>
              <w:rPr>
                <w:b/>
                <w:bCs/>
                <w:color w:val="059669"/>
              </w:rPr>
            </w:pPr>
            <w:r w:rsidRPr="10DDEA66">
              <w:rPr>
                <w:b/>
                <w:bCs/>
                <w:color w:val="059669"/>
              </w:rPr>
              <w:t xml:space="preserve">O produto </w:t>
            </w:r>
            <w:r w:rsidR="71BCF3AF" w:rsidRPr="10DDEA66">
              <w:rPr>
                <w:b/>
                <w:bCs/>
                <w:color w:val="059669"/>
              </w:rPr>
              <w:t>será</w:t>
            </w:r>
            <w:r w:rsidRPr="10DDEA66">
              <w:rPr>
                <w:b/>
                <w:bCs/>
                <w:color w:val="059669"/>
              </w:rPr>
              <w:t xml:space="preserve"> considerado entregue quando:</w:t>
            </w:r>
          </w:p>
          <w:p w14:paraId="3E96CA3B" w14:textId="574051A2" w:rsidR="00370E09" w:rsidRDefault="057829F4" w:rsidP="057829F4">
            <w:pPr>
              <w:pStyle w:val="PargrafodaLista"/>
              <w:numPr>
                <w:ilvl w:val="0"/>
                <w:numId w:val="2"/>
              </w:numPr>
              <w:spacing w:before="40" w:after="40"/>
              <w:rPr>
                <w:color w:val="374151"/>
              </w:rPr>
            </w:pPr>
            <w:r w:rsidRPr="10DDEA66">
              <w:rPr>
                <w:color w:val="374151"/>
              </w:rPr>
              <w:t xml:space="preserve">O </w:t>
            </w:r>
            <w:r w:rsidR="5FB03E6B" w:rsidRPr="10DDEA66">
              <w:rPr>
                <w:color w:val="374151"/>
              </w:rPr>
              <w:t>usuário</w:t>
            </w:r>
            <w:r w:rsidRPr="10DDEA66">
              <w:rPr>
                <w:color w:val="374151"/>
              </w:rPr>
              <w:t xml:space="preserve"> conseguir criar conta e logar com Google ou Apple sem erros</w:t>
            </w:r>
          </w:p>
          <w:p w14:paraId="5F28C633" w14:textId="7E68113F" w:rsidR="00370E09" w:rsidRDefault="057829F4" w:rsidP="057829F4">
            <w:pPr>
              <w:pStyle w:val="PargrafodaLista"/>
              <w:numPr>
                <w:ilvl w:val="0"/>
                <w:numId w:val="2"/>
              </w:numPr>
              <w:spacing w:before="40" w:after="40"/>
              <w:rPr>
                <w:color w:val="374151"/>
              </w:rPr>
            </w:pPr>
            <w:r w:rsidRPr="057829F4">
              <w:rPr>
                <w:color w:val="374151"/>
              </w:rPr>
              <w:t>O CRUD de tarefas funcionar localmente e sincronizar com Supabase</w:t>
            </w:r>
          </w:p>
          <w:p w14:paraId="23833DB5" w14:textId="492BBAA2" w:rsidR="00370E09" w:rsidRDefault="057829F4" w:rsidP="057829F4">
            <w:pPr>
              <w:pStyle w:val="PargrafodaLista"/>
              <w:numPr>
                <w:ilvl w:val="0"/>
                <w:numId w:val="2"/>
              </w:numPr>
              <w:spacing w:before="40" w:after="40"/>
              <w:rPr>
                <w:color w:val="374151"/>
              </w:rPr>
            </w:pPr>
            <w:r w:rsidRPr="10DDEA66">
              <w:rPr>
                <w:color w:val="374151"/>
              </w:rPr>
              <w:t xml:space="preserve">O CRUD de </w:t>
            </w:r>
            <w:r w:rsidR="1462891D" w:rsidRPr="10DDEA66">
              <w:rPr>
                <w:color w:val="374151"/>
              </w:rPr>
              <w:t>sessões</w:t>
            </w:r>
            <w:r w:rsidRPr="10DDEA66">
              <w:rPr>
                <w:color w:val="374151"/>
              </w:rPr>
              <w:t xml:space="preserve"> Pomodoro registrar corretamente </w:t>
            </w:r>
            <w:r w:rsidR="479AB82C" w:rsidRPr="10DDEA66">
              <w:rPr>
                <w:color w:val="374151"/>
              </w:rPr>
              <w:t>início</w:t>
            </w:r>
            <w:r w:rsidRPr="10DDEA66">
              <w:rPr>
                <w:color w:val="374151"/>
              </w:rPr>
              <w:t xml:space="preserve"> e fim de cada </w:t>
            </w:r>
            <w:r w:rsidR="2D43CDD6" w:rsidRPr="10DDEA66">
              <w:rPr>
                <w:color w:val="374151"/>
              </w:rPr>
              <w:t>sessão</w:t>
            </w:r>
          </w:p>
          <w:p w14:paraId="0A2DDE58" w14:textId="7AA43AAE" w:rsidR="00370E09" w:rsidRDefault="057829F4" w:rsidP="057829F4">
            <w:pPr>
              <w:pStyle w:val="PargrafodaLista"/>
              <w:numPr>
                <w:ilvl w:val="0"/>
                <w:numId w:val="2"/>
              </w:numPr>
              <w:spacing w:before="40" w:after="40"/>
              <w:rPr>
                <w:color w:val="374151"/>
              </w:rPr>
            </w:pPr>
            <w:r w:rsidRPr="10DDEA66">
              <w:rPr>
                <w:color w:val="374151"/>
              </w:rPr>
              <w:t xml:space="preserve">O timer funcionar com </w:t>
            </w:r>
            <w:r w:rsidR="15002476" w:rsidRPr="10DDEA66">
              <w:rPr>
                <w:color w:val="374151"/>
              </w:rPr>
              <w:t>precisão</w:t>
            </w:r>
            <w:r w:rsidRPr="10DDEA66">
              <w:rPr>
                <w:color w:val="374151"/>
              </w:rPr>
              <w:t xml:space="preserve"> e a </w:t>
            </w:r>
            <w:r w:rsidR="19965693" w:rsidRPr="10DDEA66">
              <w:rPr>
                <w:color w:val="374151"/>
              </w:rPr>
              <w:t>notificação</w:t>
            </w:r>
            <w:r w:rsidRPr="10DDEA66">
              <w:rPr>
                <w:color w:val="374151"/>
              </w:rPr>
              <w:t xml:space="preserve"> disparar corretamente</w:t>
            </w:r>
          </w:p>
          <w:p w14:paraId="1893B7A1" w14:textId="77777777" w:rsidR="00370E09" w:rsidRDefault="057829F4" w:rsidP="057829F4">
            <w:pPr>
              <w:pStyle w:val="PargrafodaLista"/>
              <w:numPr>
                <w:ilvl w:val="0"/>
                <w:numId w:val="2"/>
              </w:numPr>
              <w:spacing w:before="40" w:after="40"/>
              <w:rPr>
                <w:color w:val="374151"/>
              </w:rPr>
            </w:pPr>
            <w:r w:rsidRPr="057829F4">
              <w:rPr>
                <w:color w:val="374151"/>
              </w:rPr>
              <w:t>Os dados persistirem offline e sincronizarem ao reconectar</w:t>
            </w:r>
          </w:p>
          <w:p w14:paraId="5B5DA210" w14:textId="77777777" w:rsidR="00370E09" w:rsidRDefault="057829F4">
            <w:pPr>
              <w:pStyle w:val="PargrafodaLista"/>
              <w:numPr>
                <w:ilvl w:val="0"/>
                <w:numId w:val="2"/>
              </w:numPr>
              <w:spacing w:before="40" w:after="60"/>
            </w:pPr>
            <w:r w:rsidRPr="057829F4">
              <w:rPr>
                <w:color w:val="374151"/>
              </w:rPr>
              <w:t>O app rodar sem crashes em iOS e Android</w:t>
            </w:r>
          </w:p>
        </w:tc>
      </w:tr>
    </w:tbl>
    <w:p w14:paraId="3A0FF5F2" w14:textId="77777777" w:rsidR="00370E09" w:rsidRDefault="00370E09">
      <w:pPr>
        <w:spacing w:before="160"/>
      </w:pPr>
    </w:p>
    <w:p w14:paraId="50FDED07" w14:textId="22432D4B" w:rsidR="00370E09" w:rsidRDefault="057829F4">
      <w:pPr>
        <w:pStyle w:val="heading20"/>
      </w:pPr>
      <w:r>
        <w:t xml:space="preserve">15.2 </w:t>
      </w:r>
      <w:r w:rsidR="169F10F1">
        <w:t>Produto</w:t>
      </w:r>
      <w:r w:rsidR="442A69B7">
        <w:t xml:space="preserve"> </w:t>
      </w:r>
      <w:r>
        <w:t>(Semestre 2)</w:t>
      </w:r>
    </w:p>
    <w:p w14:paraId="02D9DD62" w14:textId="77777777" w:rsidR="00370E09" w:rsidRDefault="057829F4" w:rsidP="057829F4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 w:rsidRPr="057829F4">
        <w:rPr>
          <w:color w:val="374151"/>
        </w:rPr>
        <w:t>Todas as telas documentadas implementadas e funcionando</w:t>
      </w:r>
    </w:p>
    <w:p w14:paraId="49A31A22" w14:textId="2B47C1B2" w:rsidR="00370E09" w:rsidRDefault="057829F4" w:rsidP="057829F4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 w:rsidRPr="10DDEA66">
        <w:rPr>
          <w:color w:val="374151"/>
        </w:rPr>
        <w:t xml:space="preserve">Arquitetura </w:t>
      </w:r>
      <w:r w:rsidR="5CDF607D" w:rsidRPr="10DDEA66">
        <w:rPr>
          <w:color w:val="374151"/>
        </w:rPr>
        <w:t>evoluída</w:t>
      </w:r>
      <w:r w:rsidRPr="10DDEA66">
        <w:rPr>
          <w:color w:val="374151"/>
        </w:rPr>
        <w:t xml:space="preserve"> com Use Cases </w:t>
      </w:r>
      <w:r w:rsidR="11252372" w:rsidRPr="10DDEA66">
        <w:rPr>
          <w:color w:val="374151"/>
        </w:rPr>
        <w:t>extraídos</w:t>
      </w:r>
    </w:p>
    <w:p w14:paraId="0BDD3B0D" w14:textId="77777777" w:rsidR="00370E09" w:rsidRDefault="057829F4" w:rsidP="057829F4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 w:rsidRPr="057829F4">
        <w:rPr>
          <w:color w:val="374151"/>
        </w:rPr>
        <w:t>Testes automatizados cobrindo os principais fluxos</w:t>
      </w:r>
    </w:p>
    <w:p w14:paraId="6B7D96CE" w14:textId="77777777" w:rsidR="00370E09" w:rsidRDefault="057829F4">
      <w:pPr>
        <w:pStyle w:val="PargrafodaLista"/>
        <w:numPr>
          <w:ilvl w:val="0"/>
          <w:numId w:val="2"/>
        </w:numPr>
        <w:spacing w:before="60" w:after="60"/>
      </w:pPr>
      <w:r w:rsidRPr="057829F4">
        <w:rPr>
          <w:color w:val="374151"/>
        </w:rPr>
        <w:t>Publicado na App Store e Google Play</w:t>
      </w:r>
    </w:p>
    <w:p w14:paraId="691704E2" w14:textId="2CF8AB94" w:rsidR="00370E09" w:rsidRDefault="46B5463D" w:rsidP="057829F4">
      <w:pPr>
        <w:pStyle w:val="PargrafodaLista"/>
        <w:numPr>
          <w:ilvl w:val="0"/>
          <w:numId w:val="2"/>
        </w:numPr>
        <w:spacing w:before="60" w:after="60"/>
        <w:rPr>
          <w:color w:val="374151"/>
        </w:rPr>
      </w:pPr>
      <w:r w:rsidRPr="10DDEA66">
        <w:rPr>
          <w:color w:val="374151"/>
        </w:rPr>
        <w:t>Documentação</w:t>
      </w:r>
      <w:r w:rsidR="057829F4" w:rsidRPr="10DDEA66">
        <w:rPr>
          <w:color w:val="374151"/>
        </w:rPr>
        <w:t xml:space="preserve"> </w:t>
      </w:r>
      <w:r w:rsidR="261D5411" w:rsidRPr="10DDEA66">
        <w:rPr>
          <w:color w:val="374151"/>
        </w:rPr>
        <w:t>técnica</w:t>
      </w:r>
      <w:r w:rsidR="057829F4" w:rsidRPr="10DDEA66">
        <w:rPr>
          <w:color w:val="374151"/>
        </w:rPr>
        <w:t xml:space="preserve"> completa entregue</w:t>
      </w:r>
    </w:p>
    <w:p w14:paraId="5630AD66" w14:textId="77777777" w:rsidR="00370E09" w:rsidRDefault="00370E09">
      <w:pPr>
        <w:spacing w:before="200"/>
      </w:pPr>
    </w:p>
    <w:p w14:paraId="37C5EF0C" w14:textId="16A9846F" w:rsidR="00370E09" w:rsidRDefault="057829F4" w:rsidP="10DDEA66">
      <w:pPr>
        <w:pStyle w:val="heading10"/>
        <w:pBdr>
          <w:bottom w:val="single" w:sz="4" w:space="4" w:color="1A56DB"/>
        </w:pBdr>
      </w:pPr>
      <w:r>
        <w:t xml:space="preserve">16. Riscos e </w:t>
      </w:r>
      <w:r w:rsidR="55F6BF3A">
        <w:t>Mitigações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800"/>
        <w:gridCol w:w="5360"/>
      </w:tblGrid>
      <w:tr w:rsidR="00370E09" w14:paraId="35906E02" w14:textId="77777777" w:rsidTr="10DDEA66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31BA2" w14:textId="77777777" w:rsidR="00370E09" w:rsidRDefault="057829F4">
            <w:r w:rsidRPr="057829F4">
              <w:rPr>
                <w:b/>
                <w:bCs/>
                <w:color w:val="FFFFFF"/>
                <w:sz w:val="20"/>
                <w:szCs w:val="20"/>
              </w:rPr>
              <w:t>Risco</w:t>
            </w:r>
          </w:p>
        </w:tc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FF87F" w14:textId="77777777" w:rsidR="00370E09" w:rsidRDefault="057829F4" w:rsidP="10DDEA66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bookmarkStart w:id="0" w:name="_Int_CYfMga4f"/>
            <w:r w:rsidRPr="10DDEA66">
              <w:rPr>
                <w:b/>
                <w:bCs/>
                <w:color w:val="FFFFFF" w:themeColor="background1"/>
                <w:sz w:val="20"/>
                <w:szCs w:val="20"/>
              </w:rPr>
              <w:t>Prob</w:t>
            </w:r>
            <w:bookmarkEnd w:id="0"/>
            <w:r w:rsidRPr="10DDEA66">
              <w:rPr>
                <w:b/>
                <w:bCs/>
                <w:color w:val="FFFFFF" w:themeColor="background1"/>
                <w:sz w:val="20"/>
                <w:szCs w:val="20"/>
              </w:rPr>
              <w:t>.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FEDA9" w14:textId="0D7BF619" w:rsidR="00370E09" w:rsidRDefault="132851A5" w:rsidP="057829F4">
            <w:pPr>
              <w:rPr>
                <w:b/>
                <w:bCs/>
                <w:color w:val="FFFFFF"/>
                <w:sz w:val="20"/>
                <w:szCs w:val="20"/>
              </w:rPr>
            </w:pPr>
            <w:r w:rsidRPr="10DDEA66">
              <w:rPr>
                <w:b/>
                <w:bCs/>
                <w:color w:val="FFFFFF" w:themeColor="background1"/>
                <w:sz w:val="20"/>
                <w:szCs w:val="20"/>
              </w:rPr>
              <w:t>Mitigação</w:t>
            </w:r>
          </w:p>
        </w:tc>
      </w:tr>
      <w:tr w:rsidR="00370E09" w14:paraId="0B78CD2A" w14:textId="77777777" w:rsidTr="10DDEA66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6CB2D" w14:textId="77777777" w:rsidR="00370E09" w:rsidRDefault="057829F4">
            <w:r w:rsidRPr="057829F4">
              <w:rPr>
                <w:color w:val="374151"/>
                <w:sz w:val="20"/>
                <w:szCs w:val="20"/>
              </w:rPr>
              <w:t>Curva de aprendizado do React Native</w:t>
            </w:r>
          </w:p>
        </w:tc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2BAD2" w14:textId="77777777" w:rsidR="00370E09" w:rsidRDefault="057829F4">
            <w:r w:rsidRPr="057829F4">
              <w:rPr>
                <w:color w:val="374151"/>
                <w:sz w:val="20"/>
                <w:szCs w:val="20"/>
              </w:rPr>
              <w:t>Alta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20BF5" w14:textId="041EE582" w:rsidR="00370E09" w:rsidRDefault="001A244F" w:rsidP="057829F4">
            <w:pPr>
              <w:rPr>
                <w:color w:val="374151"/>
                <w:sz w:val="20"/>
                <w:szCs w:val="20"/>
              </w:rPr>
            </w:pPr>
            <w:r>
              <w:rPr>
                <w:color w:val="374151"/>
                <w:sz w:val="20"/>
                <w:szCs w:val="20"/>
              </w:rPr>
              <w:t>Começar</w:t>
            </w:r>
            <w:r w:rsidR="057829F4" w:rsidRPr="057829F4">
              <w:rPr>
                <w:color w:val="374151"/>
                <w:sz w:val="20"/>
                <w:szCs w:val="20"/>
              </w:rPr>
              <w:t xml:space="preserve"> pelos tutoriais oficiais do Expo; progredir incrementalmente</w:t>
            </w:r>
          </w:p>
        </w:tc>
      </w:tr>
      <w:tr w:rsidR="00370E09" w14:paraId="29984C96" w14:textId="77777777" w:rsidTr="10DDEA66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1816D" w14:textId="77777777" w:rsidR="00370E09" w:rsidRDefault="057829F4">
            <w:r w:rsidRPr="057829F4">
              <w:rPr>
                <w:color w:val="374151"/>
                <w:sz w:val="20"/>
                <w:szCs w:val="20"/>
              </w:rPr>
              <w:t>Complexidade do modo offline-first</w:t>
            </w:r>
          </w:p>
        </w:tc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44DCE" w14:textId="77777777" w:rsidR="00370E09" w:rsidRDefault="057829F4">
            <w:r w:rsidRPr="057829F4">
              <w:rPr>
                <w:color w:val="374151"/>
                <w:sz w:val="20"/>
                <w:szCs w:val="20"/>
              </w:rPr>
              <w:t>Alta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5CC3" w14:textId="77777777"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 w:rsidRPr="057829F4">
              <w:rPr>
                <w:color w:val="374151"/>
                <w:sz w:val="20"/>
                <w:szCs w:val="20"/>
              </w:rPr>
              <w:t>Implementar sync simples primeiro; refinar depois</w:t>
            </w:r>
          </w:p>
        </w:tc>
      </w:tr>
      <w:tr w:rsidR="00370E09" w14:paraId="44206D59" w14:textId="77777777" w:rsidTr="10DDEA66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F2DD6" w14:textId="77777777" w:rsidR="00370E09" w:rsidRDefault="057829F4">
            <w:r w:rsidRPr="057829F4">
              <w:rPr>
                <w:color w:val="374151"/>
                <w:sz w:val="20"/>
                <w:szCs w:val="20"/>
              </w:rPr>
              <w:t>Configuracao OAuth Apple (exige conta paga)</w:t>
            </w:r>
          </w:p>
        </w:tc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B1CB6" w14:textId="6A4F8F63" w:rsidR="00370E09" w:rsidRDefault="00333956" w:rsidP="057829F4">
            <w:pPr>
              <w:rPr>
                <w:color w:val="374151"/>
                <w:sz w:val="20"/>
                <w:szCs w:val="20"/>
              </w:rPr>
            </w:pPr>
            <w:r w:rsidRPr="057829F4">
              <w:rPr>
                <w:color w:val="374151"/>
                <w:sz w:val="20"/>
                <w:szCs w:val="20"/>
              </w:rPr>
              <w:t>Média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0F74F" w14:textId="3E82C5E7"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 w:rsidRPr="057829F4">
              <w:rPr>
                <w:color w:val="374151"/>
                <w:sz w:val="20"/>
                <w:szCs w:val="20"/>
              </w:rPr>
              <w:t>Testar Google primeiro; Apple em dispositivo f</w:t>
            </w:r>
            <w:r w:rsidR="00333956">
              <w:rPr>
                <w:color w:val="374151"/>
                <w:sz w:val="20"/>
                <w:szCs w:val="20"/>
              </w:rPr>
              <w:t>í</w:t>
            </w:r>
            <w:r w:rsidRPr="057829F4">
              <w:rPr>
                <w:color w:val="374151"/>
                <w:sz w:val="20"/>
                <w:szCs w:val="20"/>
              </w:rPr>
              <w:t>sico</w:t>
            </w:r>
          </w:p>
        </w:tc>
      </w:tr>
      <w:tr w:rsidR="00370E09" w14:paraId="130E3314" w14:textId="77777777" w:rsidTr="10DDEA66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0AA48" w14:textId="77777777" w:rsidR="00370E09" w:rsidRDefault="057829F4">
            <w:r w:rsidRPr="057829F4">
              <w:rPr>
                <w:color w:val="374151"/>
                <w:sz w:val="20"/>
                <w:szCs w:val="20"/>
              </w:rPr>
              <w:t>Timer impreciso em background (iOS)</w:t>
            </w:r>
          </w:p>
        </w:tc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85C72" w14:textId="76F6823A" w:rsidR="00370E09" w:rsidRDefault="00333956" w:rsidP="057829F4">
            <w:pPr>
              <w:rPr>
                <w:color w:val="374151"/>
                <w:sz w:val="20"/>
                <w:szCs w:val="20"/>
              </w:rPr>
            </w:pPr>
            <w:r w:rsidRPr="057829F4">
              <w:rPr>
                <w:color w:val="374151"/>
                <w:sz w:val="20"/>
                <w:szCs w:val="20"/>
              </w:rPr>
              <w:t>Média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39A5B" w14:textId="01B32CC2"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 w:rsidRPr="057829F4">
              <w:rPr>
                <w:color w:val="374151"/>
                <w:sz w:val="20"/>
                <w:szCs w:val="20"/>
              </w:rPr>
              <w:t xml:space="preserve">Usar expo-notifications como fallback; salvar timestamp de </w:t>
            </w:r>
            <w:r w:rsidR="00333956" w:rsidRPr="057829F4">
              <w:rPr>
                <w:color w:val="374151"/>
                <w:sz w:val="20"/>
                <w:szCs w:val="20"/>
              </w:rPr>
              <w:t>início</w:t>
            </w:r>
          </w:p>
        </w:tc>
      </w:tr>
      <w:tr w:rsidR="00370E09" w14:paraId="163D281F" w14:textId="77777777" w:rsidTr="10DDEA66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DE1ED" w14:textId="77777777" w:rsidR="00370E09" w:rsidRDefault="057829F4">
            <w:r w:rsidRPr="057829F4">
              <w:rPr>
                <w:color w:val="374151"/>
                <w:sz w:val="20"/>
                <w:szCs w:val="20"/>
              </w:rPr>
              <w:t>Conflitos de merge entre membros da equipe</w:t>
            </w:r>
          </w:p>
        </w:tc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FF2C0" w14:textId="0E6B66AE" w:rsidR="00370E09" w:rsidRDefault="00333956" w:rsidP="057829F4">
            <w:pPr>
              <w:rPr>
                <w:color w:val="374151"/>
                <w:sz w:val="20"/>
                <w:szCs w:val="20"/>
              </w:rPr>
            </w:pPr>
            <w:r w:rsidRPr="057829F4">
              <w:rPr>
                <w:color w:val="374151"/>
                <w:sz w:val="20"/>
                <w:szCs w:val="20"/>
              </w:rPr>
              <w:t>Média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C8D17" w14:textId="77777777"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 w:rsidRPr="057829F4">
              <w:rPr>
                <w:color w:val="374151"/>
                <w:sz w:val="20"/>
                <w:szCs w:val="20"/>
              </w:rPr>
              <w:t>GitFlow com branches por feature; PRs obrigatorios</w:t>
            </w:r>
          </w:p>
        </w:tc>
      </w:tr>
      <w:tr w:rsidR="00370E09" w14:paraId="5EA322A0" w14:textId="77777777" w:rsidTr="10DDEA66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05869" w14:textId="77777777"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 w:rsidRPr="057829F4">
              <w:rPr>
                <w:color w:val="374151"/>
                <w:sz w:val="20"/>
                <w:szCs w:val="20"/>
              </w:rPr>
              <w:t>Escopo crescendo alem do planejado</w:t>
            </w:r>
          </w:p>
        </w:tc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CFF3D" w14:textId="77777777" w:rsidR="00370E09" w:rsidRDefault="057829F4">
            <w:r w:rsidRPr="057829F4">
              <w:rPr>
                <w:color w:val="374151"/>
                <w:sz w:val="20"/>
                <w:szCs w:val="20"/>
              </w:rPr>
              <w:t>Alta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1B231" w14:textId="77777777" w:rsidR="00370E09" w:rsidRDefault="057829F4">
            <w:r w:rsidRPr="057829F4">
              <w:rPr>
                <w:color w:val="374151"/>
                <w:sz w:val="20"/>
                <w:szCs w:val="20"/>
              </w:rPr>
              <w:t>Seguir fases rigorosamente; nao avancar sem concluir a anterior</w:t>
            </w:r>
          </w:p>
        </w:tc>
      </w:tr>
      <w:tr w:rsidR="00370E09" w14:paraId="2C43D954" w14:textId="77777777" w:rsidTr="10DDEA66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DC61E" w14:textId="77777777"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 w:rsidRPr="057829F4">
              <w:rPr>
                <w:color w:val="374151"/>
                <w:sz w:val="20"/>
                <w:szCs w:val="20"/>
              </w:rPr>
              <w:t>Nao terminar Semestre 1 no prazo</w:t>
            </w:r>
          </w:p>
        </w:tc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B7B10" w14:textId="6FE9199E" w:rsidR="00370E09" w:rsidRDefault="00333956" w:rsidP="057829F4">
            <w:pPr>
              <w:rPr>
                <w:color w:val="374151"/>
                <w:sz w:val="20"/>
                <w:szCs w:val="20"/>
              </w:rPr>
            </w:pPr>
            <w:r w:rsidRPr="057829F4">
              <w:rPr>
                <w:color w:val="374151"/>
                <w:sz w:val="20"/>
                <w:szCs w:val="20"/>
              </w:rPr>
              <w:t>Média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20F88" w14:textId="77777777" w:rsidR="00370E09" w:rsidRDefault="057829F4" w:rsidP="057829F4">
            <w:pPr>
              <w:rPr>
                <w:color w:val="374151"/>
                <w:sz w:val="20"/>
                <w:szCs w:val="20"/>
              </w:rPr>
            </w:pPr>
            <w:r w:rsidRPr="057829F4">
              <w:rPr>
                <w:color w:val="374151"/>
                <w:sz w:val="20"/>
                <w:szCs w:val="20"/>
              </w:rPr>
              <w:t>Priorizar CRUD + Auth; simplificar UI se necessario</w:t>
            </w:r>
          </w:p>
        </w:tc>
      </w:tr>
    </w:tbl>
    <w:p w14:paraId="61829076" w14:textId="77777777" w:rsidR="00370E09" w:rsidRDefault="00370E09">
      <w:pPr>
        <w:spacing w:before="300"/>
      </w:pPr>
    </w:p>
    <w:p w14:paraId="234FC42D" w14:textId="61CF3335" w:rsidR="00370E09" w:rsidRDefault="057829F4" w:rsidP="057829F4">
      <w:pPr>
        <w:pBdr>
          <w:top w:val="single" w:sz="2" w:space="8" w:color="1A56DB"/>
        </w:pBdr>
        <w:spacing w:before="240"/>
        <w:jc w:val="center"/>
      </w:pPr>
      <w:r w:rsidRPr="057829F4">
        <w:rPr>
          <w:i/>
          <w:iCs/>
          <w:color w:val="6B7280"/>
          <w:sz w:val="18"/>
          <w:szCs w:val="18"/>
        </w:rPr>
        <w:t>TaskFlow  •  Documento de Visao v</w:t>
      </w:r>
      <w:r w:rsidR="00333956">
        <w:rPr>
          <w:i/>
          <w:iCs/>
          <w:color w:val="6B7280"/>
          <w:sz w:val="18"/>
          <w:szCs w:val="18"/>
        </w:rPr>
        <w:t>1</w:t>
      </w:r>
      <w:r w:rsidRPr="057829F4">
        <w:rPr>
          <w:i/>
          <w:iCs/>
          <w:color w:val="6B7280"/>
          <w:sz w:val="18"/>
          <w:szCs w:val="18"/>
        </w:rPr>
        <w:t xml:space="preserve">.0  •  Marco </w:t>
      </w:r>
      <w:r w:rsidR="00333956" w:rsidRPr="057829F4">
        <w:rPr>
          <w:i/>
          <w:iCs/>
          <w:color w:val="6B7280"/>
          <w:sz w:val="18"/>
          <w:szCs w:val="18"/>
        </w:rPr>
        <w:t>2026 •</w:t>
      </w:r>
      <w:r w:rsidRPr="057829F4">
        <w:rPr>
          <w:i/>
          <w:iCs/>
          <w:color w:val="6B7280"/>
          <w:sz w:val="18"/>
          <w:szCs w:val="18"/>
        </w:rPr>
        <w:t xml:space="preserve">  Micael, Murilo, Paulo, Pedro e Vin</w:t>
      </w:r>
      <w:r w:rsidR="00333956">
        <w:rPr>
          <w:i/>
          <w:iCs/>
          <w:color w:val="6B7280"/>
          <w:sz w:val="18"/>
          <w:szCs w:val="18"/>
        </w:rPr>
        <w:t>í</w:t>
      </w:r>
      <w:r w:rsidRPr="057829F4">
        <w:rPr>
          <w:i/>
          <w:iCs/>
          <w:color w:val="6B7280"/>
          <w:sz w:val="18"/>
          <w:szCs w:val="18"/>
        </w:rPr>
        <w:t>cius</w:t>
      </w:r>
      <w:r w:rsidR="00333956">
        <w:rPr>
          <w:i/>
          <w:iCs/>
          <w:color w:val="6B7280"/>
          <w:sz w:val="18"/>
          <w:szCs w:val="18"/>
        </w:rPr>
        <w:t xml:space="preserve"> O.</w:t>
      </w:r>
    </w:p>
    <w:sectPr w:rsidR="00370E09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97162" w14:textId="77777777" w:rsidR="002E1FB4" w:rsidRDefault="002E1FB4">
      <w:r>
        <w:separator/>
      </w:r>
    </w:p>
  </w:endnote>
  <w:endnote w:type="continuationSeparator" w:id="0">
    <w:p w14:paraId="2D18B1A0" w14:textId="77777777" w:rsidR="002E1FB4" w:rsidRDefault="002E1F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36A7E9C" w14:paraId="6346568B" w14:textId="77777777" w:rsidTr="336A7E9C">
      <w:trPr>
        <w:trHeight w:val="300"/>
      </w:trPr>
      <w:tc>
        <w:tcPr>
          <w:tcW w:w="3120" w:type="dxa"/>
        </w:tcPr>
        <w:p w14:paraId="3C3B6B17" w14:textId="2E1D8D57" w:rsidR="336A7E9C" w:rsidRDefault="336A7E9C" w:rsidP="336A7E9C">
          <w:pPr>
            <w:pStyle w:val="Cabealho"/>
            <w:ind w:left="-115"/>
          </w:pPr>
        </w:p>
      </w:tc>
      <w:tc>
        <w:tcPr>
          <w:tcW w:w="3120" w:type="dxa"/>
        </w:tcPr>
        <w:p w14:paraId="6A72E476" w14:textId="51AFA37A" w:rsidR="336A7E9C" w:rsidRDefault="336A7E9C" w:rsidP="336A7E9C">
          <w:pPr>
            <w:pStyle w:val="Cabealho"/>
            <w:jc w:val="center"/>
          </w:pPr>
        </w:p>
      </w:tc>
      <w:tc>
        <w:tcPr>
          <w:tcW w:w="3120" w:type="dxa"/>
        </w:tcPr>
        <w:p w14:paraId="36FB9AF1" w14:textId="1645544B" w:rsidR="336A7E9C" w:rsidRDefault="336A7E9C" w:rsidP="336A7E9C">
          <w:pPr>
            <w:pStyle w:val="Cabealho"/>
            <w:ind w:right="-115"/>
            <w:jc w:val="right"/>
          </w:pPr>
        </w:p>
      </w:tc>
    </w:tr>
  </w:tbl>
  <w:p w14:paraId="2CAA4379" w14:textId="70FC4E69" w:rsidR="336A7E9C" w:rsidRDefault="336A7E9C" w:rsidP="336A7E9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B0E30" w14:textId="77777777" w:rsidR="002E1FB4" w:rsidRDefault="002E1FB4">
      <w:r>
        <w:separator/>
      </w:r>
    </w:p>
  </w:footnote>
  <w:footnote w:type="continuationSeparator" w:id="0">
    <w:p w14:paraId="16DD4AFC" w14:textId="77777777" w:rsidR="002E1FB4" w:rsidRDefault="002E1F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7984B" w14:textId="55156D54" w:rsidR="00370E09" w:rsidRPr="00637081" w:rsidRDefault="336A7E9C" w:rsidP="336A7E9C">
    <w:pPr>
      <w:pBdr>
        <w:bottom w:val="single" w:sz="4" w:space="4" w:color="1A56DB"/>
      </w:pBdr>
      <w:rPr>
        <w:color w:val="6B7280"/>
        <w:sz w:val="20"/>
        <w:szCs w:val="20"/>
      </w:rPr>
    </w:pPr>
    <w:r w:rsidRPr="336A7E9C">
      <w:rPr>
        <w:b/>
        <w:bCs/>
        <w:color w:val="1A56DB"/>
        <w:sz w:val="20"/>
        <w:szCs w:val="20"/>
      </w:rPr>
      <w:t xml:space="preserve">TaskFlow  </w:t>
    </w:r>
    <w:r w:rsidRPr="336A7E9C">
      <w:rPr>
        <w:color w:val="6B7280"/>
        <w:sz w:val="20"/>
        <w:szCs w:val="20"/>
      </w:rPr>
      <w:t>— Documento de Visão do Projeto v1.0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CYfMga4f" int2:invalidationBookmarkName="" int2:hashCode="A5Y631lqXIUGBI" int2:id="86ZOez4W">
      <int2:state int2:value="Rejected" int2:type="spell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DAD62"/>
    <w:multiLevelType w:val="hybridMultilevel"/>
    <w:tmpl w:val="0FC0AC7A"/>
    <w:lvl w:ilvl="0" w:tplc="338C08A4">
      <w:start w:val="1"/>
      <w:numFmt w:val="decimal"/>
      <w:lvlText w:val="%1."/>
      <w:lvlJc w:val="left"/>
      <w:pPr>
        <w:ind w:left="600" w:hanging="300"/>
      </w:pPr>
    </w:lvl>
    <w:lvl w:ilvl="1" w:tplc="F09877A6">
      <w:numFmt w:val="decimal"/>
      <w:lvlText w:val=""/>
      <w:lvlJc w:val="left"/>
    </w:lvl>
    <w:lvl w:ilvl="2" w:tplc="8AFA2142">
      <w:numFmt w:val="decimal"/>
      <w:lvlText w:val=""/>
      <w:lvlJc w:val="left"/>
    </w:lvl>
    <w:lvl w:ilvl="3" w:tplc="5C36D9C8">
      <w:numFmt w:val="decimal"/>
      <w:lvlText w:val=""/>
      <w:lvlJc w:val="left"/>
    </w:lvl>
    <w:lvl w:ilvl="4" w:tplc="682CF586">
      <w:numFmt w:val="decimal"/>
      <w:lvlText w:val=""/>
      <w:lvlJc w:val="left"/>
    </w:lvl>
    <w:lvl w:ilvl="5" w:tplc="D1E82794">
      <w:numFmt w:val="decimal"/>
      <w:lvlText w:val=""/>
      <w:lvlJc w:val="left"/>
    </w:lvl>
    <w:lvl w:ilvl="6" w:tplc="D4600060">
      <w:numFmt w:val="decimal"/>
      <w:lvlText w:val=""/>
      <w:lvlJc w:val="left"/>
    </w:lvl>
    <w:lvl w:ilvl="7" w:tplc="C4D0F87C">
      <w:numFmt w:val="decimal"/>
      <w:lvlText w:val=""/>
      <w:lvlJc w:val="left"/>
    </w:lvl>
    <w:lvl w:ilvl="8" w:tplc="79206476">
      <w:numFmt w:val="decimal"/>
      <w:lvlText w:val=""/>
      <w:lvlJc w:val="left"/>
    </w:lvl>
  </w:abstractNum>
  <w:abstractNum w:abstractNumId="1" w15:restartNumberingAfterBreak="0">
    <w:nsid w:val="0BE19E39"/>
    <w:multiLevelType w:val="hybridMultilevel"/>
    <w:tmpl w:val="C9787858"/>
    <w:lvl w:ilvl="0" w:tplc="5104993E">
      <w:start w:val="1"/>
      <w:numFmt w:val="bullet"/>
      <w:lvlText w:val="●"/>
      <w:lvlJc w:val="left"/>
      <w:pPr>
        <w:ind w:left="720" w:hanging="360"/>
      </w:pPr>
    </w:lvl>
    <w:lvl w:ilvl="1" w:tplc="7652A900">
      <w:start w:val="1"/>
      <w:numFmt w:val="bullet"/>
      <w:lvlText w:val="○"/>
      <w:lvlJc w:val="left"/>
      <w:pPr>
        <w:ind w:left="1440" w:hanging="360"/>
      </w:pPr>
    </w:lvl>
    <w:lvl w:ilvl="2" w:tplc="1A00D176">
      <w:start w:val="1"/>
      <w:numFmt w:val="bullet"/>
      <w:lvlText w:val="■"/>
      <w:lvlJc w:val="left"/>
      <w:pPr>
        <w:ind w:left="2160" w:hanging="360"/>
      </w:pPr>
    </w:lvl>
    <w:lvl w:ilvl="3" w:tplc="42647298">
      <w:start w:val="1"/>
      <w:numFmt w:val="bullet"/>
      <w:lvlText w:val="●"/>
      <w:lvlJc w:val="left"/>
      <w:pPr>
        <w:ind w:left="2880" w:hanging="360"/>
      </w:pPr>
    </w:lvl>
    <w:lvl w:ilvl="4" w:tplc="A784F622">
      <w:start w:val="1"/>
      <w:numFmt w:val="bullet"/>
      <w:lvlText w:val="○"/>
      <w:lvlJc w:val="left"/>
      <w:pPr>
        <w:ind w:left="3600" w:hanging="360"/>
      </w:pPr>
    </w:lvl>
    <w:lvl w:ilvl="5" w:tplc="F930736C">
      <w:start w:val="1"/>
      <w:numFmt w:val="bullet"/>
      <w:lvlText w:val="■"/>
      <w:lvlJc w:val="left"/>
      <w:pPr>
        <w:ind w:left="4320" w:hanging="360"/>
      </w:pPr>
    </w:lvl>
    <w:lvl w:ilvl="6" w:tplc="6EE6C792">
      <w:start w:val="1"/>
      <w:numFmt w:val="bullet"/>
      <w:lvlText w:val="●"/>
      <w:lvlJc w:val="left"/>
      <w:pPr>
        <w:ind w:left="5040" w:hanging="360"/>
      </w:pPr>
    </w:lvl>
    <w:lvl w:ilvl="7" w:tplc="C7C4574E">
      <w:start w:val="1"/>
      <w:numFmt w:val="bullet"/>
      <w:lvlText w:val="●"/>
      <w:lvlJc w:val="left"/>
      <w:pPr>
        <w:ind w:left="5760" w:hanging="360"/>
      </w:pPr>
    </w:lvl>
    <w:lvl w:ilvl="8" w:tplc="C974EA8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CD12F1B"/>
    <w:multiLevelType w:val="hybridMultilevel"/>
    <w:tmpl w:val="A4E80562"/>
    <w:lvl w:ilvl="0" w:tplc="E6FABABE">
      <w:start w:val="1"/>
      <w:numFmt w:val="bullet"/>
      <w:lvlText w:val="•"/>
      <w:lvlJc w:val="left"/>
      <w:pPr>
        <w:ind w:left="600" w:hanging="300"/>
      </w:pPr>
    </w:lvl>
    <w:lvl w:ilvl="1" w:tplc="890893B6">
      <w:numFmt w:val="decimal"/>
      <w:lvlText w:val=""/>
      <w:lvlJc w:val="left"/>
    </w:lvl>
    <w:lvl w:ilvl="2" w:tplc="1DD6F076">
      <w:numFmt w:val="decimal"/>
      <w:lvlText w:val=""/>
      <w:lvlJc w:val="left"/>
    </w:lvl>
    <w:lvl w:ilvl="3" w:tplc="625A7E34">
      <w:numFmt w:val="decimal"/>
      <w:lvlText w:val=""/>
      <w:lvlJc w:val="left"/>
    </w:lvl>
    <w:lvl w:ilvl="4" w:tplc="EEBC26FC">
      <w:numFmt w:val="decimal"/>
      <w:lvlText w:val=""/>
      <w:lvlJc w:val="left"/>
    </w:lvl>
    <w:lvl w:ilvl="5" w:tplc="0776A11E">
      <w:numFmt w:val="decimal"/>
      <w:lvlText w:val=""/>
      <w:lvlJc w:val="left"/>
    </w:lvl>
    <w:lvl w:ilvl="6" w:tplc="97D4462A">
      <w:numFmt w:val="decimal"/>
      <w:lvlText w:val=""/>
      <w:lvlJc w:val="left"/>
    </w:lvl>
    <w:lvl w:ilvl="7" w:tplc="39B8BE66">
      <w:numFmt w:val="decimal"/>
      <w:lvlText w:val=""/>
      <w:lvlJc w:val="left"/>
    </w:lvl>
    <w:lvl w:ilvl="8" w:tplc="EFBEFF12">
      <w:numFmt w:val="decimal"/>
      <w:lvlText w:val=""/>
      <w:lvlJc w:val="left"/>
    </w:lvl>
  </w:abstractNum>
  <w:num w:numId="1" w16cid:durableId="1963684278">
    <w:abstractNumId w:val="1"/>
    <w:lvlOverride w:ilvl="0">
      <w:startOverride w:val="1"/>
    </w:lvlOverride>
  </w:num>
  <w:num w:numId="2" w16cid:durableId="1024985535">
    <w:abstractNumId w:val="2"/>
    <w:lvlOverride w:ilvl="0">
      <w:startOverride w:val="1"/>
    </w:lvlOverride>
  </w:num>
  <w:num w:numId="3" w16cid:durableId="13414221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35BBAC9"/>
    <w:rsid w:val="00043985"/>
    <w:rsid w:val="000628EE"/>
    <w:rsid w:val="00066157"/>
    <w:rsid w:val="000B7784"/>
    <w:rsid w:val="000D2A75"/>
    <w:rsid w:val="000E6525"/>
    <w:rsid w:val="00111977"/>
    <w:rsid w:val="00132470"/>
    <w:rsid w:val="00133D19"/>
    <w:rsid w:val="0013639E"/>
    <w:rsid w:val="00137824"/>
    <w:rsid w:val="001809BA"/>
    <w:rsid w:val="00180D99"/>
    <w:rsid w:val="00185D23"/>
    <w:rsid w:val="001909EB"/>
    <w:rsid w:val="001A244F"/>
    <w:rsid w:val="001B5DCB"/>
    <w:rsid w:val="001B6266"/>
    <w:rsid w:val="001C3276"/>
    <w:rsid w:val="001D0987"/>
    <w:rsid w:val="001D6515"/>
    <w:rsid w:val="002333B0"/>
    <w:rsid w:val="00266658"/>
    <w:rsid w:val="00276BEE"/>
    <w:rsid w:val="00283D10"/>
    <w:rsid w:val="002E1FB4"/>
    <w:rsid w:val="002F6A88"/>
    <w:rsid w:val="00320E81"/>
    <w:rsid w:val="003227BA"/>
    <w:rsid w:val="00333956"/>
    <w:rsid w:val="003503DF"/>
    <w:rsid w:val="00357FD9"/>
    <w:rsid w:val="00361FF5"/>
    <w:rsid w:val="00370E09"/>
    <w:rsid w:val="0038396C"/>
    <w:rsid w:val="00393229"/>
    <w:rsid w:val="003A6DB4"/>
    <w:rsid w:val="003F02FC"/>
    <w:rsid w:val="003F4F0B"/>
    <w:rsid w:val="00433480"/>
    <w:rsid w:val="00453487"/>
    <w:rsid w:val="004574E2"/>
    <w:rsid w:val="00462919"/>
    <w:rsid w:val="0046656B"/>
    <w:rsid w:val="004803FF"/>
    <w:rsid w:val="0049556E"/>
    <w:rsid w:val="004C2187"/>
    <w:rsid w:val="0050547F"/>
    <w:rsid w:val="00505577"/>
    <w:rsid w:val="00553AC5"/>
    <w:rsid w:val="00556A64"/>
    <w:rsid w:val="00556C67"/>
    <w:rsid w:val="00581267"/>
    <w:rsid w:val="00584E9E"/>
    <w:rsid w:val="005A41F0"/>
    <w:rsid w:val="005D32F0"/>
    <w:rsid w:val="005E4421"/>
    <w:rsid w:val="00604273"/>
    <w:rsid w:val="0062500F"/>
    <w:rsid w:val="00637081"/>
    <w:rsid w:val="00652198"/>
    <w:rsid w:val="00655784"/>
    <w:rsid w:val="00656069"/>
    <w:rsid w:val="00677376"/>
    <w:rsid w:val="006779A2"/>
    <w:rsid w:val="00686186"/>
    <w:rsid w:val="00693AEB"/>
    <w:rsid w:val="00693D54"/>
    <w:rsid w:val="006E0455"/>
    <w:rsid w:val="006F2A4F"/>
    <w:rsid w:val="00765BFE"/>
    <w:rsid w:val="00765E83"/>
    <w:rsid w:val="00783E14"/>
    <w:rsid w:val="008407A2"/>
    <w:rsid w:val="00871546"/>
    <w:rsid w:val="008A108E"/>
    <w:rsid w:val="008B026B"/>
    <w:rsid w:val="008B29C5"/>
    <w:rsid w:val="008C2A1B"/>
    <w:rsid w:val="008C333E"/>
    <w:rsid w:val="008C47CF"/>
    <w:rsid w:val="008F04C2"/>
    <w:rsid w:val="008F27F8"/>
    <w:rsid w:val="009025ED"/>
    <w:rsid w:val="00903827"/>
    <w:rsid w:val="009145C6"/>
    <w:rsid w:val="00914E44"/>
    <w:rsid w:val="00922C79"/>
    <w:rsid w:val="0094204A"/>
    <w:rsid w:val="009B5F66"/>
    <w:rsid w:val="009C11A7"/>
    <w:rsid w:val="009D1A4B"/>
    <w:rsid w:val="00A0359D"/>
    <w:rsid w:val="00A1585B"/>
    <w:rsid w:val="00A34F36"/>
    <w:rsid w:val="00A43EB2"/>
    <w:rsid w:val="00A7193C"/>
    <w:rsid w:val="00AC422B"/>
    <w:rsid w:val="00AD2CB4"/>
    <w:rsid w:val="00AE6B05"/>
    <w:rsid w:val="00B3599F"/>
    <w:rsid w:val="00B46F02"/>
    <w:rsid w:val="00B60A21"/>
    <w:rsid w:val="00B70417"/>
    <w:rsid w:val="00B75435"/>
    <w:rsid w:val="00BA1353"/>
    <w:rsid w:val="00BA1EA7"/>
    <w:rsid w:val="00BA4B88"/>
    <w:rsid w:val="00BC092D"/>
    <w:rsid w:val="00BC71C4"/>
    <w:rsid w:val="00C04F16"/>
    <w:rsid w:val="00C271F4"/>
    <w:rsid w:val="00C706F3"/>
    <w:rsid w:val="00CA162D"/>
    <w:rsid w:val="00CC6DC3"/>
    <w:rsid w:val="00CD4BA2"/>
    <w:rsid w:val="00D03A4A"/>
    <w:rsid w:val="00D331D1"/>
    <w:rsid w:val="00D41C5D"/>
    <w:rsid w:val="00D64ABB"/>
    <w:rsid w:val="00D96280"/>
    <w:rsid w:val="00DB3318"/>
    <w:rsid w:val="00DD368F"/>
    <w:rsid w:val="00DE20E6"/>
    <w:rsid w:val="00DE4974"/>
    <w:rsid w:val="00E1435F"/>
    <w:rsid w:val="00E509CF"/>
    <w:rsid w:val="00E5363C"/>
    <w:rsid w:val="00E5553D"/>
    <w:rsid w:val="00E6355C"/>
    <w:rsid w:val="00E730FE"/>
    <w:rsid w:val="00EA1861"/>
    <w:rsid w:val="00EC0DE8"/>
    <w:rsid w:val="00F01F78"/>
    <w:rsid w:val="00F31942"/>
    <w:rsid w:val="00F42710"/>
    <w:rsid w:val="00F70F8D"/>
    <w:rsid w:val="00FA368D"/>
    <w:rsid w:val="02299A4D"/>
    <w:rsid w:val="035BBAC9"/>
    <w:rsid w:val="0396D5AF"/>
    <w:rsid w:val="04118107"/>
    <w:rsid w:val="054FA6E2"/>
    <w:rsid w:val="057829F4"/>
    <w:rsid w:val="059CEFAF"/>
    <w:rsid w:val="069F0FBC"/>
    <w:rsid w:val="071029B5"/>
    <w:rsid w:val="07F0D5C9"/>
    <w:rsid w:val="0874EDFA"/>
    <w:rsid w:val="0B67A61A"/>
    <w:rsid w:val="0CA120D8"/>
    <w:rsid w:val="0DE1492F"/>
    <w:rsid w:val="0FA0E043"/>
    <w:rsid w:val="106C976C"/>
    <w:rsid w:val="10DDEA66"/>
    <w:rsid w:val="11252372"/>
    <w:rsid w:val="11A36E41"/>
    <w:rsid w:val="121F7815"/>
    <w:rsid w:val="1238AA92"/>
    <w:rsid w:val="1274B4A4"/>
    <w:rsid w:val="132851A5"/>
    <w:rsid w:val="13875AA7"/>
    <w:rsid w:val="138848A8"/>
    <w:rsid w:val="1462891D"/>
    <w:rsid w:val="14E5BACF"/>
    <w:rsid w:val="15002476"/>
    <w:rsid w:val="1563F8BE"/>
    <w:rsid w:val="15DB919B"/>
    <w:rsid w:val="16196C8F"/>
    <w:rsid w:val="169F10F1"/>
    <w:rsid w:val="17AAC86E"/>
    <w:rsid w:val="19965693"/>
    <w:rsid w:val="1BAA1AB1"/>
    <w:rsid w:val="1D0F994C"/>
    <w:rsid w:val="1E50355B"/>
    <w:rsid w:val="1F477DC6"/>
    <w:rsid w:val="20FE1791"/>
    <w:rsid w:val="231051BF"/>
    <w:rsid w:val="23A5B903"/>
    <w:rsid w:val="2613FF7F"/>
    <w:rsid w:val="261B92C3"/>
    <w:rsid w:val="261D5411"/>
    <w:rsid w:val="26B63915"/>
    <w:rsid w:val="2740F3B6"/>
    <w:rsid w:val="28BA3E4A"/>
    <w:rsid w:val="291EF6A9"/>
    <w:rsid w:val="2A4558F0"/>
    <w:rsid w:val="2BA81943"/>
    <w:rsid w:val="2BF7C188"/>
    <w:rsid w:val="2D43CDD6"/>
    <w:rsid w:val="2E4AB4B8"/>
    <w:rsid w:val="2EC80D32"/>
    <w:rsid w:val="2F5229A1"/>
    <w:rsid w:val="2F90BC8D"/>
    <w:rsid w:val="2F920238"/>
    <w:rsid w:val="2FFAE8F4"/>
    <w:rsid w:val="31859145"/>
    <w:rsid w:val="31C86B76"/>
    <w:rsid w:val="31C90495"/>
    <w:rsid w:val="336A7E9C"/>
    <w:rsid w:val="33C31EDF"/>
    <w:rsid w:val="341DF216"/>
    <w:rsid w:val="3689D0FC"/>
    <w:rsid w:val="3744D1DB"/>
    <w:rsid w:val="38C08244"/>
    <w:rsid w:val="3BC553FB"/>
    <w:rsid w:val="3C72BCA7"/>
    <w:rsid w:val="3D6DF60D"/>
    <w:rsid w:val="3E2B29B9"/>
    <w:rsid w:val="3EA27639"/>
    <w:rsid w:val="3F36E09E"/>
    <w:rsid w:val="408FD535"/>
    <w:rsid w:val="416581BE"/>
    <w:rsid w:val="41E61BE8"/>
    <w:rsid w:val="42046D4A"/>
    <w:rsid w:val="4278D1FF"/>
    <w:rsid w:val="4395840D"/>
    <w:rsid w:val="442A69B7"/>
    <w:rsid w:val="44CB916B"/>
    <w:rsid w:val="45467B0C"/>
    <w:rsid w:val="4567821F"/>
    <w:rsid w:val="45E0F08E"/>
    <w:rsid w:val="46B5463D"/>
    <w:rsid w:val="479AB82C"/>
    <w:rsid w:val="479F6EB6"/>
    <w:rsid w:val="47AFB1C2"/>
    <w:rsid w:val="49B3A2C9"/>
    <w:rsid w:val="4B133036"/>
    <w:rsid w:val="4C597BD2"/>
    <w:rsid w:val="4CAACDB1"/>
    <w:rsid w:val="4D0935B6"/>
    <w:rsid w:val="4DB9D8C3"/>
    <w:rsid w:val="4ED8DC26"/>
    <w:rsid w:val="4EDCA554"/>
    <w:rsid w:val="4F75F660"/>
    <w:rsid w:val="4FE7E82A"/>
    <w:rsid w:val="4FFCBC75"/>
    <w:rsid w:val="52A5FC9C"/>
    <w:rsid w:val="5509E06C"/>
    <w:rsid w:val="55F6BF3A"/>
    <w:rsid w:val="57856FCD"/>
    <w:rsid w:val="57F499A7"/>
    <w:rsid w:val="5813F3BA"/>
    <w:rsid w:val="5848DE6A"/>
    <w:rsid w:val="58D7390A"/>
    <w:rsid w:val="5A43F954"/>
    <w:rsid w:val="5CDCD216"/>
    <w:rsid w:val="5CDF607D"/>
    <w:rsid w:val="5DA1949A"/>
    <w:rsid w:val="5DA743C1"/>
    <w:rsid w:val="5E5348C5"/>
    <w:rsid w:val="5FB03E6B"/>
    <w:rsid w:val="603E1DD4"/>
    <w:rsid w:val="60E990FB"/>
    <w:rsid w:val="6111CEC8"/>
    <w:rsid w:val="648CF959"/>
    <w:rsid w:val="66661434"/>
    <w:rsid w:val="66C7DE7F"/>
    <w:rsid w:val="679FA98A"/>
    <w:rsid w:val="67B70E9B"/>
    <w:rsid w:val="6904141B"/>
    <w:rsid w:val="6AB92ED3"/>
    <w:rsid w:val="6AED5EC0"/>
    <w:rsid w:val="6B3802F4"/>
    <w:rsid w:val="6C07B267"/>
    <w:rsid w:val="6DC627EC"/>
    <w:rsid w:val="6DD3AEF9"/>
    <w:rsid w:val="6E1FC1C2"/>
    <w:rsid w:val="6EAD691B"/>
    <w:rsid w:val="6FA1C3A2"/>
    <w:rsid w:val="7034DADC"/>
    <w:rsid w:val="70523B0B"/>
    <w:rsid w:val="71BCF3AF"/>
    <w:rsid w:val="733D6318"/>
    <w:rsid w:val="742EB1B7"/>
    <w:rsid w:val="743F7BEE"/>
    <w:rsid w:val="74666468"/>
    <w:rsid w:val="759297A8"/>
    <w:rsid w:val="768BF61C"/>
    <w:rsid w:val="77F1BD13"/>
    <w:rsid w:val="796C7519"/>
    <w:rsid w:val="7B1B0CE9"/>
    <w:rsid w:val="7B2A71CB"/>
    <w:rsid w:val="7B88742A"/>
    <w:rsid w:val="7E9EA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E0F641E"/>
  <w15:docId w15:val="{B83FB867-1AF8-4CC2-969F-787A82C73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57829F4"/>
    <w:rPr>
      <w:lang w:val="pt-BR"/>
    </w:rPr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  <w:lang w:val="pt-BR"/>
    </w:rPr>
  </w:style>
  <w:style w:type="paragraph" w:customStyle="1" w:styleId="heading10">
    <w:name w:val="heading 10"/>
    <w:basedOn w:val="Normal"/>
    <w:next w:val="Normal"/>
    <w:qFormat/>
    <w:pPr>
      <w:spacing w:before="400" w:after="200"/>
      <w:outlineLvl w:val="0"/>
    </w:pPr>
    <w:rPr>
      <w:b/>
      <w:bCs/>
      <w:color w:val="1E3A5F"/>
      <w:sz w:val="32"/>
      <w:szCs w:val="32"/>
    </w:rPr>
  </w:style>
  <w:style w:type="paragraph" w:customStyle="1" w:styleId="heading20">
    <w:name w:val="heading 20"/>
    <w:basedOn w:val="Normal"/>
    <w:next w:val="Normal"/>
    <w:qFormat/>
    <w:pPr>
      <w:spacing w:before="280" w:after="120"/>
      <w:outlineLvl w:val="1"/>
    </w:pPr>
    <w:rPr>
      <w:b/>
      <w:bCs/>
      <w:color w:val="1A56DB"/>
      <w:sz w:val="26"/>
      <w:szCs w:val="26"/>
    </w:rPr>
  </w:style>
  <w:style w:type="paragraph" w:styleId="Cabealho">
    <w:name w:val="header"/>
    <w:basedOn w:val="Normal"/>
    <w:link w:val="CabealhoChar"/>
    <w:uiPriority w:val="99"/>
    <w:unhideWhenUsed/>
    <w:rsid w:val="00283D10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83D10"/>
    <w:rPr>
      <w:lang w:val="pt-BR"/>
    </w:rPr>
  </w:style>
  <w:style w:type="paragraph" w:styleId="Rodap">
    <w:name w:val="footer"/>
    <w:basedOn w:val="Normal"/>
    <w:link w:val="RodapChar"/>
    <w:uiPriority w:val="99"/>
    <w:unhideWhenUsed/>
    <w:rsid w:val="00283D10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283D10"/>
    <w:rPr>
      <w:lang w:val="pt-BR"/>
    </w:rPr>
  </w:style>
  <w:style w:type="table" w:styleId="Tabelacomgrade">
    <w:name w:val="Table Grid"/>
    <w:basedOn w:val="Tabe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20/10/relationships/intelligence" Target="intelligence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1958</Words>
  <Characters>11127</Characters>
  <Application>Microsoft Office Word</Application>
  <DocSecurity>0</DocSecurity>
  <Lines>505</Lines>
  <Paragraphs>436</Paragraphs>
  <ScaleCrop>false</ScaleCrop>
  <Company/>
  <LinksUpToDate>false</LinksUpToDate>
  <CharactersWithSpaces>12649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PAULO HENRIQUE COSTA ALVES</cp:lastModifiedBy>
  <cp:revision>69</cp:revision>
  <cp:lastPrinted>2026-03-15T19:54:00Z</cp:lastPrinted>
  <dcterms:created xsi:type="dcterms:W3CDTF">2026-03-12T16:38:00Z</dcterms:created>
  <dcterms:modified xsi:type="dcterms:W3CDTF">2026-03-30T12:39:00Z</dcterms:modified>
</cp:coreProperties>
</file>