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191249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18748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163410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791528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927657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191249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165125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95017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80505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0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175051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172411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2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960730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00323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3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430385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0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30434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0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06830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6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Ёров Муроджон</dc:creator>
  <dc:language>ru-RU</dc:language>
  <cp:keywords/>
  <dcterms:created xsi:type="dcterms:W3CDTF">2026-03-23T14:43:50Z</dcterms:created>
  <dcterms:modified xsi:type="dcterms:W3CDTF">2026-03-23T14:43:50Z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