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074B" w14:textId="3B845C60" w:rsidR="00E95653" w:rsidRPr="00E95653" w:rsidRDefault="00E95653" w:rsidP="00E95653">
      <w:pPr>
        <w:pStyle w:val="Title"/>
        <w:rPr>
          <w:b/>
          <w:bCs/>
        </w:rPr>
      </w:pPr>
      <w:r w:rsidRPr="00E95653">
        <w:rPr>
          <w:b/>
          <w:bCs/>
        </w:rPr>
        <w:t>Object-Oriented Programming with Python</w:t>
      </w:r>
    </w:p>
    <w:p w14:paraId="5FD8AF9B" w14:textId="36E8A258" w:rsidR="00E95653" w:rsidRPr="00E95653" w:rsidRDefault="00E95653" w:rsidP="00E95653">
      <w:pPr>
        <w:pStyle w:val="Title"/>
        <w:rPr>
          <w:b/>
          <w:bCs/>
        </w:rPr>
      </w:pPr>
      <w:r w:rsidRPr="00E95653">
        <w:rPr>
          <w:b/>
          <w:bCs/>
        </w:rPr>
        <w:t>CSC8101</w:t>
      </w:r>
    </w:p>
    <w:p w14:paraId="279D4295" w14:textId="77777777" w:rsidR="00E95653" w:rsidRDefault="00E95653"/>
    <w:p w14:paraId="77A743AE" w14:textId="66DC73A1" w:rsidR="00E95653" w:rsidRDefault="00E95653"/>
    <w:p w14:paraId="324CC66C" w14:textId="77777777" w:rsidR="00E95653" w:rsidRDefault="00E95653"/>
    <w:p w14:paraId="5893A424" w14:textId="5A011C4B" w:rsidR="008359B5" w:rsidRPr="00E95653" w:rsidRDefault="001345DE">
      <w:pPr>
        <w:rPr>
          <w:b/>
          <w:bCs/>
        </w:rPr>
      </w:pPr>
      <w:r w:rsidRPr="00E95653">
        <w:rPr>
          <w:b/>
          <w:bCs/>
        </w:rPr>
        <w:t>Brief Content</w:t>
      </w:r>
    </w:p>
    <w:p w14:paraId="73432C29" w14:textId="4C18A569" w:rsidR="001345DE" w:rsidRDefault="001345DE" w:rsidP="001345DE">
      <w:pPr>
        <w:pStyle w:val="ListParagraph"/>
        <w:numPr>
          <w:ilvl w:val="0"/>
          <w:numId w:val="8"/>
        </w:numPr>
      </w:pPr>
      <w:r>
        <w:t>Python Basics</w:t>
      </w:r>
    </w:p>
    <w:p w14:paraId="73020825" w14:textId="3934D908" w:rsidR="001345DE" w:rsidRDefault="001345DE" w:rsidP="001345DE">
      <w:pPr>
        <w:pStyle w:val="ListParagraph"/>
        <w:numPr>
          <w:ilvl w:val="0"/>
          <w:numId w:val="8"/>
        </w:numPr>
      </w:pPr>
      <w:r>
        <w:t>Introduction of Object-Oriented Programming</w:t>
      </w:r>
    </w:p>
    <w:p w14:paraId="2FFF58F8" w14:textId="6E67D4E6" w:rsidR="001345DE" w:rsidRDefault="001345DE" w:rsidP="001345DE">
      <w:pPr>
        <w:pStyle w:val="ListParagraph"/>
        <w:numPr>
          <w:ilvl w:val="0"/>
          <w:numId w:val="8"/>
        </w:numPr>
      </w:pPr>
      <w:r>
        <w:t>Classes and Objects</w:t>
      </w:r>
    </w:p>
    <w:p w14:paraId="20980FB0" w14:textId="0F5FDC24" w:rsidR="001345DE" w:rsidRDefault="00E95653" w:rsidP="001345DE">
      <w:pPr>
        <w:pStyle w:val="ListParagraph"/>
        <w:numPr>
          <w:ilvl w:val="0"/>
          <w:numId w:val="8"/>
        </w:numPr>
      </w:pPr>
      <w:r>
        <w:t>OOP Pillars</w:t>
      </w:r>
    </w:p>
    <w:p w14:paraId="6B8D1B41" w14:textId="12D363CD" w:rsidR="00E95653" w:rsidRDefault="00E95653" w:rsidP="001345DE">
      <w:pPr>
        <w:pStyle w:val="ListParagraph"/>
        <w:numPr>
          <w:ilvl w:val="0"/>
          <w:numId w:val="8"/>
        </w:numPr>
      </w:pPr>
      <w:r>
        <w:t>Exceptions</w:t>
      </w:r>
    </w:p>
    <w:p w14:paraId="52A86EA3" w14:textId="00D88FE5" w:rsidR="00E95653" w:rsidRDefault="00E95653" w:rsidP="001345DE">
      <w:pPr>
        <w:pStyle w:val="ListParagraph"/>
        <w:numPr>
          <w:ilvl w:val="0"/>
          <w:numId w:val="8"/>
        </w:numPr>
      </w:pPr>
      <w:r w:rsidRPr="00E95653">
        <w:t>Efficiency and Testing</w:t>
      </w:r>
    </w:p>
    <w:p w14:paraId="6E70F726" w14:textId="1F5B8613" w:rsidR="001345DE" w:rsidRDefault="00E95653" w:rsidP="001345DE">
      <w:pPr>
        <w:pStyle w:val="ListParagraph"/>
        <w:numPr>
          <w:ilvl w:val="0"/>
          <w:numId w:val="8"/>
        </w:numPr>
      </w:pPr>
      <w:r>
        <w:t>Additional topics</w:t>
      </w:r>
    </w:p>
    <w:p w14:paraId="15334B51" w14:textId="0ABEC15D" w:rsidR="00E95653" w:rsidRDefault="00E95653" w:rsidP="00E95653">
      <w:pPr>
        <w:pStyle w:val="ListParagraph"/>
        <w:numPr>
          <w:ilvl w:val="1"/>
          <w:numId w:val="8"/>
        </w:numPr>
      </w:pPr>
      <w:r>
        <w:t>Data structures</w:t>
      </w:r>
    </w:p>
    <w:p w14:paraId="530CBE29" w14:textId="5FA1462F" w:rsidR="00E95653" w:rsidRDefault="00E95653" w:rsidP="00E95653">
      <w:pPr>
        <w:pStyle w:val="ListParagraph"/>
        <w:numPr>
          <w:ilvl w:val="1"/>
          <w:numId w:val="8"/>
        </w:numPr>
      </w:pPr>
      <w:r>
        <w:t>Decorators</w:t>
      </w:r>
    </w:p>
    <w:p w14:paraId="58807F6C" w14:textId="2FF1E56B" w:rsidR="00E95653" w:rsidRDefault="00E95653" w:rsidP="00E95653">
      <w:pPr>
        <w:pStyle w:val="ListParagraph"/>
        <w:numPr>
          <w:ilvl w:val="1"/>
          <w:numId w:val="8"/>
        </w:numPr>
      </w:pPr>
      <w:r>
        <w:t xml:space="preserve">Sorting, searching and algorithm </w:t>
      </w:r>
      <w:r>
        <w:t>analysis.</w:t>
      </w:r>
    </w:p>
    <w:p w14:paraId="2A6D4222" w14:textId="3125751C" w:rsidR="00E95653" w:rsidRDefault="00E95653" w:rsidP="00E95653">
      <w:pPr>
        <w:pStyle w:val="ListParagraph"/>
        <w:numPr>
          <w:ilvl w:val="1"/>
          <w:numId w:val="8"/>
        </w:numPr>
      </w:pPr>
      <w:r>
        <w:t>etc</w:t>
      </w:r>
    </w:p>
    <w:p w14:paraId="2DC014C9" w14:textId="77777777" w:rsidR="001345DE" w:rsidRDefault="001345DE"/>
    <w:p w14:paraId="77190FB3" w14:textId="177C43C3" w:rsidR="0001025B" w:rsidRDefault="0001025B"/>
    <w:p w14:paraId="3CA5FD64" w14:textId="46F6B9EC" w:rsidR="001E4F2D" w:rsidRDefault="001E4F2D" w:rsidP="0001025B"/>
    <w:p w14:paraId="02476F5A" w14:textId="0987704B" w:rsidR="001E4F2D" w:rsidRDefault="001E4F2D" w:rsidP="0001025B"/>
    <w:p w14:paraId="2BEBA140" w14:textId="0995E0F9" w:rsidR="001E4F2D" w:rsidRDefault="001E4F2D" w:rsidP="0001025B"/>
    <w:sectPr w:rsidR="001E4F2D" w:rsidSect="00815C52">
      <w:pgSz w:w="12240" w:h="15840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1640"/>
    <w:multiLevelType w:val="hybridMultilevel"/>
    <w:tmpl w:val="A6D49A2E"/>
    <w:lvl w:ilvl="0" w:tplc="7DF8F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866E4"/>
    <w:multiLevelType w:val="hybridMultilevel"/>
    <w:tmpl w:val="25940096"/>
    <w:lvl w:ilvl="0" w:tplc="7DF8F1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C750FC"/>
    <w:multiLevelType w:val="hybridMultilevel"/>
    <w:tmpl w:val="F028D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80EC0F0">
      <w:start w:val="16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C6B30"/>
    <w:multiLevelType w:val="hybridMultilevel"/>
    <w:tmpl w:val="C49E8382"/>
    <w:lvl w:ilvl="0" w:tplc="7DF8F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2726"/>
    <w:multiLevelType w:val="hybridMultilevel"/>
    <w:tmpl w:val="42A2C8DC"/>
    <w:lvl w:ilvl="0" w:tplc="7DF8F1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19A5"/>
    <w:multiLevelType w:val="hybridMultilevel"/>
    <w:tmpl w:val="A9F49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F119D"/>
    <w:multiLevelType w:val="hybridMultilevel"/>
    <w:tmpl w:val="BA24912E"/>
    <w:lvl w:ilvl="0" w:tplc="7DF8F1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640715"/>
    <w:multiLevelType w:val="hybridMultilevel"/>
    <w:tmpl w:val="B4A84672"/>
    <w:lvl w:ilvl="0" w:tplc="7DF8F1C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567BE4"/>
    <w:multiLevelType w:val="hybridMultilevel"/>
    <w:tmpl w:val="434C1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265806">
    <w:abstractNumId w:val="4"/>
  </w:num>
  <w:num w:numId="2" w16cid:durableId="282735461">
    <w:abstractNumId w:val="7"/>
  </w:num>
  <w:num w:numId="3" w16cid:durableId="1216624868">
    <w:abstractNumId w:val="3"/>
  </w:num>
  <w:num w:numId="4" w16cid:durableId="942035416">
    <w:abstractNumId w:val="0"/>
  </w:num>
  <w:num w:numId="5" w16cid:durableId="71391313">
    <w:abstractNumId w:val="6"/>
  </w:num>
  <w:num w:numId="6" w16cid:durableId="845360788">
    <w:abstractNumId w:val="1"/>
  </w:num>
  <w:num w:numId="7" w16cid:durableId="892886671">
    <w:abstractNumId w:val="8"/>
  </w:num>
  <w:num w:numId="8" w16cid:durableId="862858695">
    <w:abstractNumId w:val="5"/>
  </w:num>
  <w:num w:numId="9" w16cid:durableId="430860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5B"/>
    <w:rsid w:val="0001025B"/>
    <w:rsid w:val="001345DE"/>
    <w:rsid w:val="00173B10"/>
    <w:rsid w:val="001E4F2D"/>
    <w:rsid w:val="003603D0"/>
    <w:rsid w:val="007A3EB1"/>
    <w:rsid w:val="00815C52"/>
    <w:rsid w:val="008359B5"/>
    <w:rsid w:val="00A33410"/>
    <w:rsid w:val="00E95653"/>
    <w:rsid w:val="00F8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3E4C"/>
  <w15:chartTrackingRefBased/>
  <w15:docId w15:val="{49B3E373-833D-0542-BE5B-F9E35683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6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56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956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65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Habere</dc:creator>
  <cp:keywords/>
  <dc:description/>
  <cp:lastModifiedBy>John Habere</cp:lastModifiedBy>
  <cp:revision>2</cp:revision>
  <dcterms:created xsi:type="dcterms:W3CDTF">2022-12-01T20:11:00Z</dcterms:created>
  <dcterms:modified xsi:type="dcterms:W3CDTF">2023-01-25T13:40:00Z</dcterms:modified>
</cp:coreProperties>
</file>