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725D4F" w14:textId="77777777" w:rsidR="00985839" w:rsidRDefault="00985839">
      <w:pPr>
        <w:rPr>
          <w:noProof/>
        </w:rPr>
      </w:pPr>
    </w:p>
    <w:p w14:paraId="629E0F1F" w14:textId="15ED1CB1" w:rsidR="00985839" w:rsidRDefault="00985839">
      <w:r>
        <w:rPr>
          <w:noProof/>
        </w:rPr>
        <w:drawing>
          <wp:inline distT="0" distB="0" distL="0" distR="0" wp14:anchorId="0C35D5B0" wp14:editId="75510CD7">
            <wp:extent cx="5724525" cy="3810000"/>
            <wp:effectExtent l="0" t="0" r="9525" b="0"/>
            <wp:docPr id="86608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62AAC" w14:textId="77777777" w:rsidR="00985839" w:rsidRPr="00985839" w:rsidRDefault="00985839" w:rsidP="00985839">
      <w:pPr>
        <w:ind w:left="720"/>
      </w:pPr>
      <w:r w:rsidRPr="00985839">
        <w:rPr>
          <w:b/>
          <w:bCs/>
        </w:rPr>
        <w:t>Higher Accuracy:</w:t>
      </w:r>
    </w:p>
    <w:p w14:paraId="6F6FF847" w14:textId="77777777" w:rsidR="00985839" w:rsidRPr="00985839" w:rsidRDefault="00985839" w:rsidP="00985839">
      <w:r w:rsidRPr="00985839">
        <w:t xml:space="preserve">Random Forest achieved a </w:t>
      </w:r>
      <w:r w:rsidRPr="00985839">
        <w:rPr>
          <w:b/>
          <w:bCs/>
        </w:rPr>
        <w:t>prediction score of 95.79%</w:t>
      </w:r>
      <w:r w:rsidRPr="00985839">
        <w:t xml:space="preserve">, while Linear Regression only reached </w:t>
      </w:r>
      <w:r w:rsidRPr="00985839">
        <w:rPr>
          <w:b/>
          <w:bCs/>
        </w:rPr>
        <w:t>66.87%</w:t>
      </w:r>
      <w:r w:rsidRPr="00985839">
        <w:t>.</w:t>
      </w:r>
    </w:p>
    <w:p w14:paraId="3594A166" w14:textId="77777777" w:rsidR="00985839" w:rsidRPr="00985839" w:rsidRDefault="00985839" w:rsidP="00985839">
      <w:r w:rsidRPr="00985839">
        <w:t>This means Random Forest predicts target values much closer to actual results.</w:t>
      </w:r>
    </w:p>
    <w:p w14:paraId="22008539" w14:textId="77777777" w:rsidR="00985839" w:rsidRPr="00985839" w:rsidRDefault="00985839" w:rsidP="00985839">
      <w:pPr>
        <w:ind w:left="720"/>
      </w:pPr>
      <w:r w:rsidRPr="00985839">
        <w:rPr>
          <w:b/>
          <w:bCs/>
        </w:rPr>
        <w:t>Lower Errors:</w:t>
      </w:r>
    </w:p>
    <w:p w14:paraId="090393E8" w14:textId="77777777" w:rsidR="00985839" w:rsidRPr="00985839" w:rsidRDefault="00985839" w:rsidP="00985839">
      <w:r w:rsidRPr="00985839">
        <w:t xml:space="preserve">The </w:t>
      </w:r>
      <w:r w:rsidRPr="00985839">
        <w:rPr>
          <w:b/>
          <w:bCs/>
        </w:rPr>
        <w:t>Mean Absolute Error (4,749)</w:t>
      </w:r>
      <w:r w:rsidRPr="00985839">
        <w:t xml:space="preserve"> and </w:t>
      </w:r>
      <w:r w:rsidRPr="00985839">
        <w:rPr>
          <w:b/>
          <w:bCs/>
        </w:rPr>
        <w:t>Mean Squared Error (119M)</w:t>
      </w:r>
      <w:r w:rsidRPr="00985839">
        <w:t xml:space="preserve"> are significantly lower than Linear Regression’s </w:t>
      </w:r>
      <w:r w:rsidRPr="00985839">
        <w:rPr>
          <w:b/>
          <w:bCs/>
        </w:rPr>
        <w:t>24,404</w:t>
      </w:r>
      <w:r w:rsidRPr="00985839">
        <w:t xml:space="preserve"> and </w:t>
      </w:r>
      <w:r w:rsidRPr="00985839">
        <w:rPr>
          <w:b/>
          <w:bCs/>
        </w:rPr>
        <w:t>938M</w:t>
      </w:r>
      <w:r w:rsidRPr="00985839">
        <w:t>, showing that Random Forest’s predictions are much more precise.</w:t>
      </w:r>
    </w:p>
    <w:p w14:paraId="694DE799" w14:textId="77777777" w:rsidR="00985839" w:rsidRPr="00985839" w:rsidRDefault="00985839" w:rsidP="00985839">
      <w:pPr>
        <w:ind w:left="720"/>
      </w:pPr>
      <w:r w:rsidRPr="00985839">
        <w:rPr>
          <w:b/>
          <w:bCs/>
        </w:rPr>
        <w:t>Handles Non-Linear Relationships:</w:t>
      </w:r>
    </w:p>
    <w:p w14:paraId="6CBABAE3" w14:textId="77777777" w:rsidR="00985839" w:rsidRPr="00985839" w:rsidRDefault="00985839" w:rsidP="00985839">
      <w:r w:rsidRPr="00985839">
        <w:t>Linear Regression assumes a straight-line (linear) relationship between variables.</w:t>
      </w:r>
    </w:p>
    <w:p w14:paraId="52A07C4B" w14:textId="77777777" w:rsidR="00985839" w:rsidRPr="00985839" w:rsidRDefault="00985839" w:rsidP="00985839">
      <w:r w:rsidRPr="00985839">
        <w:t xml:space="preserve">Random Forest, however, captures </w:t>
      </w:r>
      <w:r w:rsidRPr="00985839">
        <w:rPr>
          <w:b/>
          <w:bCs/>
        </w:rPr>
        <w:t>complex, non-linear patterns</w:t>
      </w:r>
      <w:r w:rsidRPr="00985839">
        <w:t>, making it ideal for real-world data.</w:t>
      </w:r>
    </w:p>
    <w:p w14:paraId="71CD1D63" w14:textId="77777777" w:rsidR="00985839" w:rsidRPr="00985839" w:rsidRDefault="00985839" w:rsidP="00985839">
      <w:pPr>
        <w:ind w:left="720"/>
      </w:pPr>
      <w:r w:rsidRPr="00985839">
        <w:rPr>
          <w:b/>
          <w:bCs/>
        </w:rPr>
        <w:t>Better Variance and R² Scores:</w:t>
      </w:r>
    </w:p>
    <w:p w14:paraId="64ED5E7E" w14:textId="74171C12" w:rsidR="00985839" w:rsidRDefault="00985839" w:rsidP="00985839">
      <w:r w:rsidRPr="00985839">
        <w:t xml:space="preserve">With an </w:t>
      </w:r>
      <w:r w:rsidRPr="00985839">
        <w:rPr>
          <w:b/>
          <w:bCs/>
        </w:rPr>
        <w:t>Explained Variance</w:t>
      </w:r>
      <w:r w:rsidRPr="00985839">
        <w:t xml:space="preserve"> and </w:t>
      </w:r>
      <w:r w:rsidRPr="00985839">
        <w:rPr>
          <w:b/>
          <w:bCs/>
        </w:rPr>
        <w:t>R² score of 0.96</w:t>
      </w:r>
      <w:r w:rsidRPr="00985839">
        <w:t xml:space="preserve">, Random Forest explains almost all the variability in the data, compared to only </w:t>
      </w:r>
      <w:r w:rsidRPr="00985839">
        <w:rPr>
          <w:b/>
          <w:bCs/>
        </w:rPr>
        <w:t>0.67</w:t>
      </w:r>
      <w:r w:rsidRPr="00985839">
        <w:t xml:space="preserve"> for Linear Regression.</w:t>
      </w:r>
    </w:p>
    <w:p w14:paraId="69E44C98" w14:textId="77777777" w:rsidR="00985839" w:rsidRPr="00985839" w:rsidRDefault="00985839" w:rsidP="00985839"/>
    <w:p w14:paraId="014EE79C" w14:textId="59B32377" w:rsidR="00985839" w:rsidRPr="00985839" w:rsidRDefault="00985839" w:rsidP="00985839">
      <w:pPr>
        <w:ind w:left="720"/>
      </w:pPr>
      <w:r w:rsidRPr="00985839">
        <w:rPr>
          <w:b/>
          <w:bCs/>
        </w:rPr>
        <w:lastRenderedPageBreak/>
        <w:t>More Robust:</w:t>
      </w:r>
    </w:p>
    <w:p w14:paraId="4B180B5C" w14:textId="77777777" w:rsidR="00985839" w:rsidRPr="00985839" w:rsidRDefault="00985839" w:rsidP="00985839">
      <w:r w:rsidRPr="00985839">
        <w:t xml:space="preserve">Random Forest is resistant to </w:t>
      </w:r>
      <w:r w:rsidRPr="00985839">
        <w:rPr>
          <w:b/>
          <w:bCs/>
        </w:rPr>
        <w:t>outliers</w:t>
      </w:r>
      <w:r w:rsidRPr="00985839">
        <w:t xml:space="preserve">, </w:t>
      </w:r>
      <w:r w:rsidRPr="00985839">
        <w:rPr>
          <w:b/>
          <w:bCs/>
        </w:rPr>
        <w:t>multicollinearity</w:t>
      </w:r>
      <w:r w:rsidRPr="00985839">
        <w:t xml:space="preserve">, and </w:t>
      </w:r>
      <w:r w:rsidRPr="00985839">
        <w:rPr>
          <w:b/>
          <w:bCs/>
        </w:rPr>
        <w:t>overfitting</w:t>
      </w:r>
      <w:r w:rsidRPr="00985839">
        <w:t>, since it combines predictions from multiple trees.</w:t>
      </w:r>
    </w:p>
    <w:p w14:paraId="2E2EA37A" w14:textId="77777777" w:rsidR="00985839" w:rsidRDefault="00985839"/>
    <w:sectPr w:rsidR="009858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91142"/>
    <w:multiLevelType w:val="multilevel"/>
    <w:tmpl w:val="A5183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88621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839"/>
    <w:rsid w:val="00480CE2"/>
    <w:rsid w:val="00985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A77415A"/>
  <w15:chartTrackingRefBased/>
  <w15:docId w15:val="{D7FDF0B5-C6F1-4ECD-9A07-A84A4ED25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58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58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58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58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58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58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58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58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58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58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58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58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58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58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58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58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58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58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58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58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58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58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58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58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58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58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58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58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583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141</Words>
  <Characters>809</Characters>
  <Application>Microsoft Office Word</Application>
  <DocSecurity>0</DocSecurity>
  <Lines>6</Lines>
  <Paragraphs>1</Paragraphs>
  <ScaleCrop>false</ScaleCrop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Mzwakhe Hlongwane</dc:creator>
  <cp:keywords/>
  <dc:description/>
  <cp:lastModifiedBy>Mzwakhe Hlongwane</cp:lastModifiedBy>
  <cp:revision>1</cp:revision>
  <dcterms:created xsi:type="dcterms:W3CDTF">2025-10-08T21:09:00Z</dcterms:created>
  <dcterms:modified xsi:type="dcterms:W3CDTF">2025-10-08T21:15:00Z</dcterms:modified>
</cp:coreProperties>
</file>