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6E4302" w:rsidP="006E430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Массивы. Класс Array</w:t>
      </w:r>
    </w:p>
    <w:p w:rsidR="006E4302" w:rsidRDefault="006E4302" w:rsidP="006E430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6E4302">
        <w:rPr>
          <w:rFonts w:ascii="Times New Roman" w:hAnsi="Times New Roman"/>
          <w:sz w:val="28"/>
          <w:szCs w:val="28"/>
        </w:rPr>
        <w:t>Вычислить среднее арифметическое массива вещественных чисел.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class Program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static void Main()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double[] array = { 1,2, 2,7, 26,34 };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double summ = 0;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for (int i = 0; i &lt; array.Length; i++)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summ += array[i];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double mid = summ / array.Length;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Console.WriteLine($"Среднее арифмитическое чисел: {mid}");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}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}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430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2CFB12F" wp14:editId="66C552AD">
            <wp:extent cx="2354784" cy="213378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собственная разработка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6E4302">
        <w:rPr>
          <w:rFonts w:ascii="Times New Roman" w:hAnsi="Times New Roman"/>
          <w:sz w:val="28"/>
          <w:szCs w:val="28"/>
        </w:rPr>
        <w:t>Пусть дано натуральное число п и вещественные числа а 1 , ..., а n .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4302">
        <w:rPr>
          <w:rFonts w:ascii="Times New Roman" w:hAnsi="Times New Roman"/>
          <w:sz w:val="28"/>
          <w:szCs w:val="28"/>
        </w:rPr>
        <w:t>последовательности а 1 , ..., а n , все отрицательные члены увеличьте на 0,5, а все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4302">
        <w:rPr>
          <w:rFonts w:ascii="Times New Roman" w:hAnsi="Times New Roman"/>
          <w:sz w:val="28"/>
          <w:szCs w:val="28"/>
        </w:rPr>
        <w:t>неотрицательные, меньшие среднего арифметического, замените на 0,1.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using System;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namespace ConsoleApplication1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class Program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Console.Write("Введите n: ");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int n = int.Parse(Console.ReadLine());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double[] array = new double[n];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Random rand = new Random((int)DateTime.Now.Ticks);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double avg = 0;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Console.WriteLine("Исходный массив:");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</w:t>
      </w:r>
    </w:p>
    <w:p w:rsidR="006E4302" w:rsidRDefault="006E430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4302">
        <w:rPr>
          <w:rFonts w:ascii="Times New Roman" w:hAnsi="Times New Roman"/>
          <w:sz w:val="28"/>
          <w:szCs w:val="28"/>
          <w:lang w:val="en-US"/>
        </w:rPr>
        <w:lastRenderedPageBreak/>
        <w:t xml:space="preserve"> for (int i = 0; i &lt; n; i++)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E4302">
        <w:rPr>
          <w:rFonts w:ascii="Times New Roman" w:hAnsi="Times New Roman"/>
          <w:sz w:val="28"/>
          <w:szCs w:val="28"/>
        </w:rPr>
        <w:t>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array[i] = rand.Next(-20, 20);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avg += array[i];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Console.Write(array[i] + " ");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Console.WriteLine();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avg = avg / n;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Console.WriteLine("Изменённый массив:");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for (int i = 0; i &lt; n; i++)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if (array[i] &lt; 0)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    array[i] += 0.5;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if (array[i] &gt;= 0 &amp;&amp; array[i] &lt; avg)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    array[i] = 0.1;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for (int i = 0; i &lt; n; i++)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Console.Write(array[i] + " ");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Console.WriteLine();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}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}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E430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60C54DA" wp14:editId="04E0BF9E">
            <wp:extent cx="1783235" cy="861135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собственная разработка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6E4302">
        <w:rPr>
          <w:rFonts w:ascii="Times New Roman" w:hAnsi="Times New Roman"/>
          <w:sz w:val="28"/>
          <w:szCs w:val="28"/>
        </w:rPr>
        <w:t>Фирма имеет 10 магазинов. Информация о доходе каждого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4302">
        <w:rPr>
          <w:rFonts w:ascii="Times New Roman" w:hAnsi="Times New Roman"/>
          <w:sz w:val="28"/>
          <w:szCs w:val="28"/>
        </w:rPr>
        <w:t>магазина за каждый месяц года хранится в двумерном массиве (в первом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4302">
        <w:rPr>
          <w:rFonts w:ascii="Times New Roman" w:hAnsi="Times New Roman"/>
          <w:sz w:val="28"/>
          <w:szCs w:val="28"/>
        </w:rPr>
        <w:t>столбце за январь, во втором – за февраль и т.д.). Верно ли, что общий доход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4302">
        <w:rPr>
          <w:rFonts w:ascii="Times New Roman" w:hAnsi="Times New Roman"/>
          <w:sz w:val="28"/>
          <w:szCs w:val="28"/>
        </w:rPr>
        <w:t>фирмы в сентябре превысил некоторое заданное число?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6E430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using System;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using System.Linq;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class Program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private static Random rnd = new Random();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public static void Main()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double[,] shops = new double[10, 12];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Console.WriteLine("Исходные данные:");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for (int i = 0; i &lt; 10; ++i)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for (int j = 0; j &lt; 12; ++j)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shops[i, j] = rnd.NextDouble() * 100.0;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    Console.Write(String.Format("{0:00.00}\t", shops[i, j]));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Console.WriteLine();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Console.WriteLine("Результат:");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for (int i = 0; i &lt; 10; ++i)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{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    Console.WriteLine(Enumerable.Range(0, 12).Average(x =&gt; shops[i, x]));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    }</w:t>
      </w: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 xml:space="preserve">    }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302">
        <w:rPr>
          <w:rFonts w:ascii="Times New Roman" w:hAnsi="Times New Roman"/>
          <w:sz w:val="28"/>
          <w:szCs w:val="28"/>
        </w:rPr>
        <w:t>}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E4302" w:rsidRDefault="006E4302" w:rsidP="006E430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E430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2F375C0" wp14:editId="0AA02F96">
            <wp:extent cx="4297680" cy="2249555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51" cy="22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6E430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 собственная разработка</w:t>
      </w:r>
    </w:p>
    <w:p w:rsidR="006E4302" w:rsidRPr="006E4302" w:rsidRDefault="006E4302" w:rsidP="006E4302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2" w:rsidRPr="006E4302" w:rsidRDefault="006E4302" w:rsidP="006E43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605" w:rsidRDefault="00EF2605">
      <w:r>
        <w:separator/>
      </w:r>
    </w:p>
  </w:endnote>
  <w:endnote w:type="continuationSeparator" w:id="0">
    <w:p w:rsidR="00EF2605" w:rsidRDefault="00EF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E4302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E4302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261A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E261A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E4302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E4302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605" w:rsidRDefault="00EF2605">
      <w:r>
        <w:separator/>
      </w:r>
    </w:p>
  </w:footnote>
  <w:footnote w:type="continuationSeparator" w:id="0">
    <w:p w:rsidR="00EF2605" w:rsidRDefault="00EF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302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605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72B43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2023-04-12T07:03:00Z</dcterms:created>
  <dcterms:modified xsi:type="dcterms:W3CDTF">2023-04-12T07:03:00Z</dcterms:modified>
</cp:coreProperties>
</file>