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B99" w:rsidRDefault="00F56D1F" w:rsidP="00F56D1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>Регулярные выражения</w:t>
      </w:r>
    </w:p>
    <w:p w:rsidR="00F56D1F" w:rsidRDefault="00F56D1F" w:rsidP="00F56D1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№1. </w:t>
      </w:r>
      <w:r w:rsidRPr="00F56D1F">
        <w:rPr>
          <w:rFonts w:ascii="Times New Roman" w:hAnsi="Times New Roman"/>
          <w:sz w:val="28"/>
          <w:szCs w:val="28"/>
        </w:rPr>
        <w:t>Найти в тексте слова длины заданной пользователем.</w:t>
      </w:r>
    </w:p>
    <w:p w:rsid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>using System.Text.RegularExpressions;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>class Program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>{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 xml:space="preserve">    static void Main(string[] args)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 xml:space="preserve">    {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 xml:space="preserve">        string text = "Прив Мира ";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 xml:space="preserve">        Regex r = new Regex(@"^?\b(\w){4}\b");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 xml:space="preserve">        Match words = r.Match(text);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 xml:space="preserve">        Console.WriteLine(text);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 xml:space="preserve">        while (words.Success)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 xml:space="preserve">        {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 xml:space="preserve">            Console.WriteLine($"Слово состоящие из 4 букв: {words}");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 xml:space="preserve">            words = words.NextMatch();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 xml:space="preserve">        }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 xml:space="preserve">        Console.ReadKey();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 xml:space="preserve">    }</w:t>
      </w:r>
    </w:p>
    <w:p w:rsid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>}</w:t>
      </w:r>
    </w:p>
    <w:p w:rsid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56D1F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1431343B" wp14:editId="212B13CC">
            <wp:extent cx="2232853" cy="51820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1.1 - </w:t>
      </w:r>
      <w:r>
        <w:rPr>
          <w:rFonts w:ascii="Times New Roman" w:hAnsi="Times New Roman"/>
          <w:sz w:val="28"/>
          <w:szCs w:val="28"/>
        </w:rPr>
        <w:t>Анализ результатов</w:t>
      </w:r>
    </w:p>
    <w:p w:rsid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</w:p>
    <w:p w:rsid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№2. </w:t>
      </w:r>
      <w:r w:rsidRPr="00F56D1F">
        <w:rPr>
          <w:rFonts w:ascii="Times New Roman" w:hAnsi="Times New Roman"/>
          <w:sz w:val="28"/>
          <w:szCs w:val="28"/>
        </w:rPr>
        <w:t>Задан текст. Определить, входит ли в него заданное слово и сколько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56D1F">
        <w:rPr>
          <w:rFonts w:ascii="Times New Roman" w:hAnsi="Times New Roman"/>
          <w:sz w:val="28"/>
          <w:szCs w:val="28"/>
        </w:rPr>
        <w:t>раз.</w:t>
      </w:r>
    </w:p>
    <w:p w:rsid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>using static System.Net.Mime.MediaTypeNames;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>using System.Text.RegularExpressions;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>string text = "Задан текст. Определить, текст входит ли в него заданное слово и сколько раз. ";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>string search = "текст";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>int count = new Regex(search).Matches(text).Count;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56D1F" w:rsidRDefault="00F56D1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56D1F">
        <w:rPr>
          <w:rFonts w:ascii="Times New Roman" w:hAnsi="Times New Roman"/>
          <w:sz w:val="28"/>
          <w:szCs w:val="28"/>
          <w:lang w:val="en-US"/>
        </w:rPr>
        <w:lastRenderedPageBreak/>
        <w:t>foreach (string i in text.Split(',', '.', ':', '!', '?', ' '))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>{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 xml:space="preserve">    if (i == search);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 xml:space="preserve">    {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 xml:space="preserve">        count += 0;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 xml:space="preserve">        if (count != 0)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 xml:space="preserve">        {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 xml:space="preserve">            Console.WriteLine($"Cлово '{search}' встречается {count} раз(а).");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 xml:space="preserve">        }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 xml:space="preserve">        else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 xml:space="preserve">        {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 xml:space="preserve">            Console.WriteLine("В тексте нет искомого слова.");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 xml:space="preserve">        }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 xml:space="preserve">        Console.ReadKey();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 xml:space="preserve">    }</w:t>
      </w:r>
    </w:p>
    <w:p w:rsid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>}</w:t>
      </w:r>
    </w:p>
    <w:p w:rsid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56D1F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1ED71F3E" wp14:editId="608E02E7">
            <wp:extent cx="5334462" cy="647756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  <w:r>
        <w:rPr>
          <w:rFonts w:ascii="Times New Roman" w:hAnsi="Times New Roman"/>
          <w:sz w:val="28"/>
          <w:szCs w:val="28"/>
          <w:lang w:val="en-US"/>
        </w:rPr>
        <w:t>.2</w:t>
      </w:r>
      <w:r>
        <w:rPr>
          <w:rFonts w:ascii="Times New Roman" w:hAnsi="Times New Roman"/>
          <w:sz w:val="28"/>
          <w:szCs w:val="28"/>
        </w:rPr>
        <w:t xml:space="preserve"> - Анализ результатов</w:t>
      </w:r>
    </w:p>
    <w:p w:rsid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F56D1F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№3. </w:t>
      </w:r>
      <w:r w:rsidRPr="00F56D1F">
        <w:rPr>
          <w:rFonts w:ascii="Times New Roman" w:hAnsi="Times New Roman"/>
          <w:sz w:val="28"/>
          <w:szCs w:val="28"/>
        </w:rPr>
        <w:t>Задан текст. Найти в тексте пары слов в которых последняя буква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F56D1F">
        <w:rPr>
          <w:rFonts w:ascii="Times New Roman" w:hAnsi="Times New Roman"/>
          <w:sz w:val="28"/>
          <w:szCs w:val="28"/>
        </w:rPr>
        <w:t>первого слова совпадает с первой буквой второго слова.</w:t>
      </w:r>
    </w:p>
    <w:p w:rsid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>using System.Linq.Expressions;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>using System.Text.RegularExpressions;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>class Program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>{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 xml:space="preserve">    static void Main(string[] args)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 xml:space="preserve">    {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 xml:space="preserve">        try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 xml:space="preserve">        {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 xml:space="preserve">            string text = "Привет Таня мама любит нету усадьбы ";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 xml:space="preserve">            Regex r = new Regex(@"(?:\b\w+(\w)\b[\W+]*(?=\1))*\1\w+", RegexOptions.IgnoreCase | RegexOptions.Singleline);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 xml:space="preserve">            Match words = r.Match(text);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 xml:space="preserve">            Console.WriteLine(text);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 xml:space="preserve">            while (words.Success)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 xml:space="preserve">            {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 xml:space="preserve">                Console.WriteLine($"Совпадение последней буквы 1 - ого слова и первой буквы 2 - ого слова: {words}");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lastRenderedPageBreak/>
        <w:t xml:space="preserve">                words = words.NextMatch();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 xml:space="preserve">            }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 xml:space="preserve">        }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 xml:space="preserve">        catch (ArgumentException ex)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 xml:space="preserve">        {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 xml:space="preserve">            Console.WriteLine("Syntax error in the regular expression");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 xml:space="preserve">        }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 xml:space="preserve">        Console.ReadKey();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 xml:space="preserve">    }</w:t>
      </w:r>
    </w:p>
    <w:p w:rsid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6D1F">
        <w:rPr>
          <w:rFonts w:ascii="Times New Roman" w:hAnsi="Times New Roman"/>
          <w:sz w:val="28"/>
          <w:szCs w:val="28"/>
        </w:rPr>
        <w:t>}</w:t>
      </w:r>
    </w:p>
    <w:p w:rsid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56D1F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52B14FC" wp14:editId="75BD0328">
            <wp:extent cx="5875529" cy="556308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  <w:r w:rsidRPr="00F56D1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</w:rPr>
        <w:t xml:space="preserve"> - Анализ результатов</w:t>
      </w:r>
    </w:p>
    <w:p w:rsid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F56D1F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56D1F" w:rsidRPr="00F56D1F" w:rsidRDefault="00F56D1F" w:rsidP="00F56D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Pr="00330B99" w:rsidRDefault="00330B99" w:rsidP="00330B99">
      <w:pPr>
        <w:rPr>
          <w:rFonts w:ascii="Times New Roman" w:hAnsi="Times New Roman"/>
          <w:sz w:val="28"/>
          <w:szCs w:val="28"/>
        </w:rPr>
      </w:pPr>
    </w:p>
    <w:p w:rsidR="00330B99" w:rsidRPr="00330B99" w:rsidRDefault="00330B99" w:rsidP="00330B99">
      <w:pPr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B0C57" w:rsidRPr="009B0C57" w:rsidRDefault="009B0C57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30B99">
        <w:rPr>
          <w:rFonts w:ascii="Times New Roman" w:hAnsi="Times New Roman"/>
          <w:sz w:val="28"/>
          <w:szCs w:val="28"/>
        </w:rPr>
        <w:br w:type="page"/>
      </w:r>
      <w:r w:rsidR="005E1330" w:rsidRPr="009B0C57"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974DC4" w:rsidRPr="009B0C57" w:rsidRDefault="00974DC4" w:rsidP="009B0C5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974DC4" w:rsidRPr="009B0C57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895" w:rsidRDefault="002E7895">
      <w:r>
        <w:separator/>
      </w:r>
    </w:p>
  </w:endnote>
  <w:endnote w:type="continuationSeparator" w:id="0">
    <w:p w:rsidR="002E7895" w:rsidRDefault="002E7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D490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F56D1F">
      <w:rPr>
        <w:rStyle w:val="a6"/>
        <w:noProof/>
      </w:rPr>
      <w:t>41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F56D1F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F56D1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F56D1F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F56D1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6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12E0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A6A6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DF61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B397E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EAC1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C4B37D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B72C9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D6EFF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2480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3EC7CF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56D1F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AC151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7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fYA2Q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8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I/m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g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JHIj+a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39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C9xLtu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0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Vrm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esmKS3Vc0ziMYoKCooAx4bMDplvmE0QOPW2H7dE8MwEu8kCM93+WSY&#10;ydhOBpEUjtbYYRTNOxdfg702fNcBcpS2VDcgzpYH4XgVRxZA3U+gGUMQx4fDd/vLefD69bytfwI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BxwVrm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B01CF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1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E0taoO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3B01CF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F56D1F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F56D1F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Регулярные выражения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42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" filled="f" stroked="f">
              <v:textbox inset="0,0,0,0">
                <w:txbxContent>
                  <w:p w:rsidR="00E95D78" w:rsidRPr="00E95D78" w:rsidRDefault="00F56D1F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F56D1F">
                      <w:rPr>
                        <w:rFonts w:ascii="Times New Roman" w:hAnsi="Times New Roman"/>
                        <w:sz w:val="28"/>
                        <w:szCs w:val="28"/>
                      </w:rPr>
                      <w:t>Регулярные выражения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BE3EDF" w:rsidRDefault="003B01CF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Карпач М.В.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BE3EDF" w:rsidRDefault="003B01CF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Карпач М.В.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AD92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05CE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4FA03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E261AF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F56D1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E261AF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F56D1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5EC0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42F4B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C101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7262F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80CF0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2656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64741F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F1B11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86D2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7C8B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2F9C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028C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9F37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0533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CE32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1A6A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3BCD0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56D1F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56D1F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895" w:rsidRDefault="002E7895">
      <w:r>
        <w:separator/>
      </w:r>
    </w:p>
  </w:footnote>
  <w:footnote w:type="continuationSeparator" w:id="0">
    <w:p w:rsidR="002E7895" w:rsidRDefault="002E78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89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1CF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276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6A0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1AF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D1F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5F3EE4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МАКС</cp:lastModifiedBy>
  <cp:revision>3</cp:revision>
  <cp:lastPrinted>2017-02-07T17:47:00Z</cp:lastPrinted>
  <dcterms:created xsi:type="dcterms:W3CDTF">2023-04-15T05:39:00Z</dcterms:created>
  <dcterms:modified xsi:type="dcterms:W3CDTF">2023-04-15T05:39:00Z</dcterms:modified>
</cp:coreProperties>
</file>