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</w:t>
      </w:r>
    </w:p>
    <w:p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hAnsi="Times New Roman" w:cs="Times New Roman"/>
          <w:sz w:val="44"/>
          <w:szCs w:val="4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August, 2023.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REF/IPR/ADM/SUP/TND.02/2022/2023VOLIII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Permanent Secretary, Ministry of infrastructure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Housing, Urban Development &amp;public works.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 30743-00200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PROPOSED CONSTRUCTION OF BOUNDARY WALL AT KENYA INSTITUTE OF PRIMATE RESEARCH BILL OF QUANTITIES.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 QD113/GENERAL VOL.VI/14 10TH September 2021.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We kindly request for the soft copy of Bills of quantities </w:t>
      </w:r>
      <w:r>
        <w:rPr>
          <w:rFonts w:hint="default" w:ascii="Times New Roman" w:hAnsi="Times New Roman" w:cs="Times New Roman"/>
          <w:sz w:val="24"/>
          <w:szCs w:val="24"/>
        </w:rPr>
        <w:t>For the purpose of planning and  funding of this project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hard copy was sent with the covering letter but we need the document in soft copy sent to </w:t>
      </w:r>
      <w:r>
        <w:rPr>
          <w:rFonts w:hint="default" w:ascii="Times New Roman" w:hAnsi="Times New Roman" w:cs="Times New Roman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directoripr@primateresearch.org</w:t>
      </w:r>
      <w:r>
        <w:rPr>
          <w:rFonts w:hint="default" w:ascii="Times New Roman" w:hAnsi="Times New Roman" w:cs="Times New Roman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and </w:t>
      </w:r>
      <w:r>
        <w:rPr>
          <w:rFonts w:hint="default" w:ascii="Times New Roman" w:hAnsi="Times New Roman" w:cs="Times New Roman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u w:val="none"/>
        </w:rPr>
        <w:instrText xml:space="preserve"> HYPERLINK "mailto:vnthiga21@gmail.com" </w:instrText>
      </w:r>
      <w:r>
        <w:rPr>
          <w:rFonts w:hint="default" w:ascii="Times New Roman" w:hAnsi="Times New Roman" w:cs="Times New Roman"/>
          <w:sz w:val="24"/>
          <w:szCs w:val="24"/>
          <w:u w:val="none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u w:val="none"/>
        </w:rPr>
        <w:t>vnthiga21@gmail.com</w:t>
      </w:r>
      <w:r>
        <w:rPr>
          <w:rStyle w:val="5"/>
          <w:rFonts w:hint="default" w:ascii="Times New Roman" w:hAnsi="Times New Roman" w:cs="Times New Roman"/>
          <w:sz w:val="24"/>
          <w:szCs w:val="24"/>
          <w:u w:val="none"/>
        </w:rPr>
        <w:fldChar w:fldCharType="end"/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Thanking you in advance.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Yours Sincerely,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Dr.Peter Mwethera, PhD, MBS</w:t>
      </w:r>
    </w:p>
    <w:p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DIRECTOR.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F19B5"/>
    <w:rsid w:val="001839D1"/>
    <w:rsid w:val="001A007D"/>
    <w:rsid w:val="002B285E"/>
    <w:rsid w:val="002C0302"/>
    <w:rsid w:val="002E5E07"/>
    <w:rsid w:val="003B4CA4"/>
    <w:rsid w:val="003B5E77"/>
    <w:rsid w:val="00405D68"/>
    <w:rsid w:val="005359F7"/>
    <w:rsid w:val="005D5BEF"/>
    <w:rsid w:val="005E50E4"/>
    <w:rsid w:val="005E6CE6"/>
    <w:rsid w:val="00653D72"/>
    <w:rsid w:val="006D23B2"/>
    <w:rsid w:val="00705EDF"/>
    <w:rsid w:val="00714C30"/>
    <w:rsid w:val="00811D30"/>
    <w:rsid w:val="00817503"/>
    <w:rsid w:val="008650B1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C47E1"/>
    <w:rsid w:val="00AD17EB"/>
    <w:rsid w:val="00AF7FD3"/>
    <w:rsid w:val="00B06AAE"/>
    <w:rsid w:val="00B919D3"/>
    <w:rsid w:val="00BC36E8"/>
    <w:rsid w:val="00C02681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90A1D"/>
    <w:rsid w:val="00EF79ED"/>
    <w:rsid w:val="00F63353"/>
    <w:rsid w:val="00F80C52"/>
    <w:rsid w:val="00F87C5B"/>
    <w:rsid w:val="00FC675C"/>
    <w:rsid w:val="00FE45F7"/>
    <w:rsid w:val="5526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CCFDE-7EFC-4365-9CCB-12D2297571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383</Words>
  <Characters>2188</Characters>
  <Lines>18</Lines>
  <Paragraphs>5</Paragraphs>
  <TotalTime>14</TotalTime>
  <ScaleCrop>false</ScaleCrop>
  <LinksUpToDate>false</LinksUpToDate>
  <CharactersWithSpaces>2566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2023-08-08T11:45:00Z</dcterms:created>
  <dc:creator>supplies</dc:creator>
  <cp:lastModifiedBy>ipr</cp:lastModifiedBy>
  <cp:lastPrinted>2023-08-08T11:59:03Z</cp:lastPrinted>
  <dcterms:modified xsi:type="dcterms:W3CDTF">2023-08-08T12:00:36Z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1000D5B8A85143A881E1A36664A0C86D</vt:lpwstr>
  </property>
</Properties>
</file>