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Stats pt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Creates an application that reads scores from a .dat file and prints them along with the highest lowest and average score to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file, buffered reader and file reader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Read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the grades and the highest lowest and average 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File - used to manage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FileReader - used to read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FileWriter - used to write to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BufferedReader - used to read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BufferedWriter - used to write to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development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