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2670F" w14:textId="77777777" w:rsidR="00FF4DF1" w:rsidRDefault="00FF4DF1" w:rsidP="00FF4DF1">
      <w:r>
        <w:t># Expert Contact Documentation Package</w:t>
      </w:r>
    </w:p>
    <w:p w14:paraId="78186976" w14:textId="77777777" w:rsidR="00FF4DF1" w:rsidRDefault="00FF4DF1" w:rsidP="00FF4DF1"/>
    <w:p w14:paraId="5B92CADA" w14:textId="77777777" w:rsidR="00FF4DF1" w:rsidRDefault="00FF4DF1" w:rsidP="00FF4DF1">
      <w:r>
        <w:t>## 1. Initial Email Template</w:t>
      </w:r>
    </w:p>
    <w:p w14:paraId="297CF81F" w14:textId="77777777" w:rsidR="00FF4DF1" w:rsidRDefault="00FF4DF1" w:rsidP="00FF4DF1"/>
    <w:p w14:paraId="3A477875" w14:textId="77777777" w:rsidR="00FF4DF1" w:rsidRDefault="00FF4DF1" w:rsidP="00FF4DF1">
      <w:r>
        <w:t>### 1.1 Professional Introduction</w:t>
      </w:r>
    </w:p>
    <w:p w14:paraId="62E4E702" w14:textId="77777777" w:rsidR="00FF4DF1" w:rsidRDefault="00FF4DF1" w:rsidP="00FF4DF1">
      <w:r>
        <w:t>```</w:t>
      </w:r>
    </w:p>
    <w:p w14:paraId="027F3503" w14:textId="77777777" w:rsidR="00FF4DF1" w:rsidRDefault="00FF4DF1" w:rsidP="00FF4DF1">
      <w:r>
        <w:t>Subject: Novel Theoretical Framework: Temporal Flow Theory - Request for Expert Review</w:t>
      </w:r>
    </w:p>
    <w:p w14:paraId="65215C2D" w14:textId="77777777" w:rsidR="00FF4DF1" w:rsidRDefault="00FF4DF1" w:rsidP="00FF4DF1"/>
    <w:p w14:paraId="4BDA0B02" w14:textId="77777777" w:rsidR="00FF4DF1" w:rsidRDefault="00FF4DF1" w:rsidP="00FF4DF1">
      <w:r>
        <w:t>Dear Professor [Name],</w:t>
      </w:r>
    </w:p>
    <w:p w14:paraId="06E52259" w14:textId="77777777" w:rsidR="00FF4DF1" w:rsidRDefault="00FF4DF1" w:rsidP="00FF4DF1"/>
    <w:p w14:paraId="1F6362E9" w14:textId="77777777" w:rsidR="00FF4DF1" w:rsidRDefault="00FF4DF1" w:rsidP="00FF4DF1">
      <w:r>
        <w:t>I hope this email finds you well. I am writing to you based on your expertise in [specific area of their research] and your significant contributions to [mention 1-2 specific papers/works relevant to theory].</w:t>
      </w:r>
    </w:p>
    <w:p w14:paraId="42D64F6C" w14:textId="77777777" w:rsidR="00FF4DF1" w:rsidRDefault="00FF4DF1" w:rsidP="00FF4DF1"/>
    <w:p w14:paraId="32B1C6B7" w14:textId="77777777" w:rsidR="00FF4DF1" w:rsidRDefault="00FF4DF1" w:rsidP="00FF4DF1">
      <w:r>
        <w:t>I have developed a theoretical framework that proposes time as a dynamic field with scale-dependent coupling, potentially offering new insights into quantum-classical transitions and dark phenomena. The theory provides:</w:t>
      </w:r>
    </w:p>
    <w:p w14:paraId="69212435" w14:textId="77777777" w:rsidR="00FF4DF1" w:rsidRDefault="00FF4DF1" w:rsidP="00FF4DF1"/>
    <w:p w14:paraId="3776FB44" w14:textId="77777777" w:rsidR="00FF4DF1" w:rsidRDefault="00FF4DF1" w:rsidP="00FF4DF1">
      <w:r>
        <w:t>- Complete mathematical framework with scale-dependent field equations</w:t>
      </w:r>
    </w:p>
    <w:p w14:paraId="6A923CC3" w14:textId="77777777" w:rsidR="00FF4DF1" w:rsidRDefault="00FF4DF1" w:rsidP="00FF4DF1">
      <w:r>
        <w:t>- Natural emergence of dark matter/energy effects</w:t>
      </w:r>
    </w:p>
    <w:p w14:paraId="0731F59C" w14:textId="77777777" w:rsidR="00FF4DF1" w:rsidRDefault="00FF4DF1" w:rsidP="00FF4DF1">
      <w:r>
        <w:t>- Testable predictions across multiple scales</w:t>
      </w:r>
    </w:p>
    <w:p w14:paraId="22A82350" w14:textId="77777777" w:rsidR="00FF4DF1" w:rsidRDefault="00FF4DF1" w:rsidP="00FF4DF1">
      <w:r>
        <w:t>- Numerical implementation and error analysis</w:t>
      </w:r>
    </w:p>
    <w:p w14:paraId="275F6C09" w14:textId="77777777" w:rsidR="00FF4DF1" w:rsidRDefault="00FF4DF1" w:rsidP="00FF4DF1"/>
    <w:p w14:paraId="12C0630C" w14:textId="77777777" w:rsidR="00FF4DF1" w:rsidRDefault="00FF4DF1" w:rsidP="00FF4DF1">
      <w:r>
        <w:t>I would greatly appreciate the opportunity to discuss this work with you and receive your expert feedback. I have attached a brief (2-page) overview of the key concepts and would be happy to provide more detailed documentation if you're interested.</w:t>
      </w:r>
    </w:p>
    <w:p w14:paraId="79A48BA9" w14:textId="77777777" w:rsidR="00FF4DF1" w:rsidRDefault="00FF4DF1" w:rsidP="00FF4DF1"/>
    <w:p w14:paraId="388EDD76" w14:textId="77777777" w:rsidR="00FF4DF1" w:rsidRDefault="00FF4DF1" w:rsidP="00FF4DF1">
      <w:r>
        <w:lastRenderedPageBreak/>
        <w:t>Would you be available for a brief meeting to discuss this theory? I am flexible with timing and format (virtual or in-person).</w:t>
      </w:r>
    </w:p>
    <w:p w14:paraId="5BD2D680" w14:textId="77777777" w:rsidR="00FF4DF1" w:rsidRDefault="00FF4DF1" w:rsidP="00FF4DF1"/>
    <w:p w14:paraId="427BD626" w14:textId="77777777" w:rsidR="00FF4DF1" w:rsidRDefault="00FF4DF1" w:rsidP="00FF4DF1">
      <w:r>
        <w:t>Thank you for your time and consideration.</w:t>
      </w:r>
    </w:p>
    <w:p w14:paraId="23D34DFE" w14:textId="77777777" w:rsidR="00FF4DF1" w:rsidRDefault="00FF4DF1" w:rsidP="00FF4DF1"/>
    <w:p w14:paraId="7C63C91C" w14:textId="77777777" w:rsidR="00FF4DF1" w:rsidRDefault="00FF4DF1" w:rsidP="00FF4DF1">
      <w:r>
        <w:t>Best regards,</w:t>
      </w:r>
    </w:p>
    <w:p w14:paraId="1B272E16" w14:textId="77777777" w:rsidR="00FF4DF1" w:rsidRDefault="00FF4DF1" w:rsidP="00FF4DF1">
      <w:r>
        <w:t>[Your Name]</w:t>
      </w:r>
    </w:p>
    <w:p w14:paraId="491FBFA8" w14:textId="77777777" w:rsidR="00FF4DF1" w:rsidRDefault="00FF4DF1" w:rsidP="00FF4DF1">
      <w:r>
        <w:t>[Contact Information]</w:t>
      </w:r>
    </w:p>
    <w:p w14:paraId="62087CAD" w14:textId="77777777" w:rsidR="00FF4DF1" w:rsidRDefault="00FF4DF1" w:rsidP="00FF4DF1">
      <w:r>
        <w:t>```</w:t>
      </w:r>
    </w:p>
    <w:p w14:paraId="7AA3E138" w14:textId="77777777" w:rsidR="00FF4DF1" w:rsidRDefault="00FF4DF1" w:rsidP="00FF4DF1"/>
    <w:p w14:paraId="7C042284" w14:textId="77777777" w:rsidR="00FF4DF1" w:rsidRDefault="00FF4DF1" w:rsidP="00FF4DF1">
      <w:r>
        <w:t>### 1.2 Follow-up Template</w:t>
      </w:r>
    </w:p>
    <w:p w14:paraId="45AD27DA" w14:textId="77777777" w:rsidR="00FF4DF1" w:rsidRDefault="00FF4DF1" w:rsidP="00FF4DF1">
      <w:r>
        <w:t>```</w:t>
      </w:r>
    </w:p>
    <w:p w14:paraId="1EDEA074" w14:textId="77777777" w:rsidR="00FF4DF1" w:rsidRDefault="00FF4DF1" w:rsidP="00FF4DF1">
      <w:r>
        <w:t>Subject: Re: Temporal Flow Theory Discussion - Additional Information</w:t>
      </w:r>
    </w:p>
    <w:p w14:paraId="5DBE35D7" w14:textId="77777777" w:rsidR="00FF4DF1" w:rsidRDefault="00FF4DF1" w:rsidP="00FF4DF1"/>
    <w:p w14:paraId="65245FAE" w14:textId="77777777" w:rsidR="00FF4DF1" w:rsidRDefault="00FF4DF1" w:rsidP="00FF4DF1">
      <w:r>
        <w:t>Dear Professor [Name],</w:t>
      </w:r>
    </w:p>
    <w:p w14:paraId="3F77899A" w14:textId="77777777" w:rsidR="00FF4DF1" w:rsidRDefault="00FF4DF1" w:rsidP="00FF4DF1"/>
    <w:p w14:paraId="67E6A84B" w14:textId="77777777" w:rsidR="00FF4DF1" w:rsidRDefault="00FF4DF1" w:rsidP="00FF4DF1">
      <w:r>
        <w:t>Thank you for your response. As requested, I am attaching the detailed mathematical framework and key predictions of the theory. The package includes:</w:t>
      </w:r>
    </w:p>
    <w:p w14:paraId="16D32CCD" w14:textId="77777777" w:rsidR="00FF4DF1" w:rsidRDefault="00FF4DF1" w:rsidP="00FF4DF1"/>
    <w:p w14:paraId="3E6A68FF" w14:textId="77777777" w:rsidR="00FF4DF1" w:rsidRDefault="00FF4DF1" w:rsidP="00FF4DF1">
      <w:r>
        <w:t>- Complete field equations and conservation laws</w:t>
      </w:r>
    </w:p>
    <w:p w14:paraId="134AE524" w14:textId="77777777" w:rsidR="00FF4DF1" w:rsidRDefault="00FF4DF1" w:rsidP="00FF4DF1">
      <w:r>
        <w:t>- Scale transition mechanisms</w:t>
      </w:r>
    </w:p>
    <w:p w14:paraId="3B455C23" w14:textId="77777777" w:rsidR="00FF4DF1" w:rsidRDefault="00FF4DF1" w:rsidP="00FF4DF1">
      <w:r>
        <w:t>- Observational alignment analysis</w:t>
      </w:r>
    </w:p>
    <w:p w14:paraId="6EEC7E2F" w14:textId="77777777" w:rsidR="00FF4DF1" w:rsidRDefault="00FF4DF1" w:rsidP="00FF4DF1">
      <w:r>
        <w:t>- Proposed experimental tests</w:t>
      </w:r>
    </w:p>
    <w:p w14:paraId="01B1B841" w14:textId="77777777" w:rsidR="00FF4DF1" w:rsidRDefault="00FF4DF1" w:rsidP="00FF4DF1"/>
    <w:p w14:paraId="19F64DBD" w14:textId="77777777" w:rsidR="00FF4DF1" w:rsidRDefault="00FF4DF1" w:rsidP="00FF4DF1">
      <w:r>
        <w:t>Please let me know if you need any clarification or additional information.</w:t>
      </w:r>
    </w:p>
    <w:p w14:paraId="19110104" w14:textId="77777777" w:rsidR="00FF4DF1" w:rsidRDefault="00FF4DF1" w:rsidP="00FF4DF1"/>
    <w:p w14:paraId="3C60A728" w14:textId="77777777" w:rsidR="00FF4DF1" w:rsidRDefault="00FF4DF1" w:rsidP="00FF4DF1">
      <w:r>
        <w:t>Best regards,</w:t>
      </w:r>
    </w:p>
    <w:p w14:paraId="62F985EB" w14:textId="77777777" w:rsidR="00FF4DF1" w:rsidRDefault="00FF4DF1" w:rsidP="00FF4DF1">
      <w:r>
        <w:lastRenderedPageBreak/>
        <w:t>[Your Name]</w:t>
      </w:r>
    </w:p>
    <w:p w14:paraId="199360CA" w14:textId="77777777" w:rsidR="00FF4DF1" w:rsidRDefault="00FF4DF1" w:rsidP="00FF4DF1">
      <w:r>
        <w:t>```</w:t>
      </w:r>
    </w:p>
    <w:p w14:paraId="45F4E5BF" w14:textId="77777777" w:rsidR="00FF4DF1" w:rsidRDefault="00FF4DF1" w:rsidP="00FF4DF1"/>
    <w:p w14:paraId="5F1EAB59" w14:textId="77777777" w:rsidR="00FF4DF1" w:rsidRDefault="00FF4DF1" w:rsidP="00FF4DF1">
      <w:r>
        <w:t>## 2. Theory Overview (2 Pages)</w:t>
      </w:r>
    </w:p>
    <w:p w14:paraId="36A062CE" w14:textId="77777777" w:rsidR="00FF4DF1" w:rsidRDefault="00FF4DF1" w:rsidP="00FF4DF1"/>
    <w:p w14:paraId="41FB3AC6" w14:textId="77777777" w:rsidR="00FF4DF1" w:rsidRDefault="00FF4DF1" w:rsidP="00FF4DF1">
      <w:r>
        <w:t>### 2.1 Executive Summary</w:t>
      </w:r>
    </w:p>
    <w:p w14:paraId="5E0A91C6" w14:textId="77777777" w:rsidR="00FF4DF1" w:rsidRDefault="00FF4DF1" w:rsidP="00FF4DF1">
      <w:r>
        <w:t>```</w:t>
      </w:r>
    </w:p>
    <w:p w14:paraId="56873C95" w14:textId="77777777" w:rsidR="00FF4DF1" w:rsidRDefault="00FF4DF1" w:rsidP="00FF4DF1">
      <w:r>
        <w:t>Title: Temporal Flow Theory: A Scale-Dependent Framework for Time Dynamics</w:t>
      </w:r>
    </w:p>
    <w:p w14:paraId="1D2C104D" w14:textId="77777777" w:rsidR="00FF4DF1" w:rsidRDefault="00FF4DF1" w:rsidP="00FF4DF1"/>
    <w:p w14:paraId="3E7A0A3A" w14:textId="77777777" w:rsidR="00FF4DF1" w:rsidRDefault="00FF4DF1" w:rsidP="00FF4DF1">
      <w:r>
        <w:t>Core Concept:</w:t>
      </w:r>
    </w:p>
    <w:p w14:paraId="6AE72C02" w14:textId="77777777" w:rsidR="00FF4DF1" w:rsidRDefault="00FF4DF1" w:rsidP="00FF4DF1">
      <w:r>
        <w:t>Time as a dynamic field with scale-dependent coupling, providing a unified framework from quantum to cosmic scales.</w:t>
      </w:r>
    </w:p>
    <w:p w14:paraId="419039DE" w14:textId="77777777" w:rsidR="00FF4DF1" w:rsidRDefault="00FF4DF1" w:rsidP="00FF4DF1"/>
    <w:p w14:paraId="5508DE20" w14:textId="77777777" w:rsidR="00FF4DF1" w:rsidRDefault="00FF4DF1" w:rsidP="00FF4DF1">
      <w:r>
        <w:t>Key Innovations:</w:t>
      </w:r>
    </w:p>
    <w:p w14:paraId="503E61B8" w14:textId="77777777" w:rsidR="00FF4DF1" w:rsidRDefault="00FF4DF1" w:rsidP="00FF4DF1">
      <w:r>
        <w:t>1. Mathematical Framework</w:t>
      </w:r>
    </w:p>
    <w:p w14:paraId="04379F7F" w14:textId="77777777" w:rsidR="00FF4DF1" w:rsidRDefault="00FF4DF1" w:rsidP="00FF4DF1">
      <w:r>
        <w:t xml:space="preserve">   - Scale-dependent field equations</w:t>
      </w:r>
    </w:p>
    <w:p w14:paraId="64EE81D5" w14:textId="77777777" w:rsidR="00FF4DF1" w:rsidRDefault="00FF4DF1" w:rsidP="00FF4DF1">
      <w:r>
        <w:t xml:space="preserve">   - Natural conservation laws</w:t>
      </w:r>
    </w:p>
    <w:p w14:paraId="2CF7B926" w14:textId="77777777" w:rsidR="00FF4DF1" w:rsidRDefault="00FF4DF1" w:rsidP="00FF4DF1">
      <w:r>
        <w:t xml:space="preserve">   - Unified coupling mechanism</w:t>
      </w:r>
    </w:p>
    <w:p w14:paraId="3686A871" w14:textId="77777777" w:rsidR="00FF4DF1" w:rsidRDefault="00FF4DF1" w:rsidP="00FF4DF1"/>
    <w:p w14:paraId="66F8D562" w14:textId="77777777" w:rsidR="00FF4DF1" w:rsidRDefault="00FF4DF1" w:rsidP="00FF4DF1">
      <w:r>
        <w:t>2. Physical Predictions</w:t>
      </w:r>
    </w:p>
    <w:p w14:paraId="731F04BD" w14:textId="77777777" w:rsidR="00FF4DF1" w:rsidRDefault="00FF4DF1" w:rsidP="00FF4DF1">
      <w:r>
        <w:t xml:space="preserve">   - Dark matter/energy emergence</w:t>
      </w:r>
    </w:p>
    <w:p w14:paraId="0805B555" w14:textId="77777777" w:rsidR="00FF4DF1" w:rsidRDefault="00FF4DF1" w:rsidP="00FF4DF1">
      <w:r>
        <w:t xml:space="preserve">   - Quantum-classical transition</w:t>
      </w:r>
    </w:p>
    <w:p w14:paraId="5E0A3C4B" w14:textId="77777777" w:rsidR="00FF4DF1" w:rsidRDefault="00FF4DF1" w:rsidP="00FF4DF1">
      <w:r>
        <w:t xml:space="preserve">   - Gravitational modifications</w:t>
      </w:r>
    </w:p>
    <w:p w14:paraId="49B7EED9" w14:textId="77777777" w:rsidR="00FF4DF1" w:rsidRDefault="00FF4DF1" w:rsidP="00FF4DF1"/>
    <w:p w14:paraId="3052E05C" w14:textId="77777777" w:rsidR="00FF4DF1" w:rsidRDefault="00FF4DF1" w:rsidP="00FF4DF1">
      <w:r>
        <w:t>3. Experimental Verification</w:t>
      </w:r>
    </w:p>
    <w:p w14:paraId="767607FA" w14:textId="77777777" w:rsidR="00FF4DF1" w:rsidRDefault="00FF4DF1" w:rsidP="00FF4DF1">
      <w:r>
        <w:t xml:space="preserve">   - Laboratory tests</w:t>
      </w:r>
    </w:p>
    <w:p w14:paraId="291D0ADE" w14:textId="77777777" w:rsidR="00FF4DF1" w:rsidRDefault="00FF4DF1" w:rsidP="00FF4DF1">
      <w:r>
        <w:lastRenderedPageBreak/>
        <w:t xml:space="preserve">   - Astronomical observations</w:t>
      </w:r>
    </w:p>
    <w:p w14:paraId="5A36A2AA" w14:textId="77777777" w:rsidR="00FF4DF1" w:rsidRDefault="00FF4DF1" w:rsidP="00FF4DF1">
      <w:r>
        <w:t xml:space="preserve">   - Precision measurements</w:t>
      </w:r>
    </w:p>
    <w:p w14:paraId="7D0B408D" w14:textId="77777777" w:rsidR="00FF4DF1" w:rsidRDefault="00FF4DF1" w:rsidP="00FF4DF1">
      <w:r>
        <w:t>```</w:t>
      </w:r>
    </w:p>
    <w:p w14:paraId="33B85789" w14:textId="77777777" w:rsidR="00FF4DF1" w:rsidRDefault="00FF4DF1" w:rsidP="00FF4DF1"/>
    <w:p w14:paraId="4202F56A" w14:textId="77777777" w:rsidR="00FF4DF1" w:rsidRDefault="00FF4DF1" w:rsidP="00FF4DF1">
      <w:r>
        <w:t>### 2.2 Technical Overview</w:t>
      </w:r>
    </w:p>
    <w:p w14:paraId="068DCAC3" w14:textId="77777777" w:rsidR="00FF4DF1" w:rsidRDefault="00FF4DF1" w:rsidP="00FF4DF1">
      <w:r>
        <w:t>```</w:t>
      </w:r>
    </w:p>
    <w:p w14:paraId="08A859DC" w14:textId="77777777" w:rsidR="00FF4DF1" w:rsidRDefault="00FF4DF1" w:rsidP="00FF4DF1">
      <w:r>
        <w:t>Mathematical Foundation:</w:t>
      </w:r>
    </w:p>
    <w:p w14:paraId="3D8BF72F" w14:textId="77777777" w:rsidR="00FF4DF1" w:rsidRDefault="00FF4DF1" w:rsidP="00FF4DF1">
      <w:r>
        <w:t>1. Field Equations</w:t>
      </w:r>
    </w:p>
    <w:p w14:paraId="3D968AA2" w14:textId="77777777" w:rsidR="00FF4DF1" w:rsidRDefault="00FF4DF1" w:rsidP="00FF4DF1">
      <w:r>
        <w:t xml:space="preserve">   ∂W/∂t + g(r)(W·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 + F_q + F_g</w:t>
      </w:r>
    </w:p>
    <w:p w14:paraId="53514A68" w14:textId="77777777" w:rsidR="00FF4DF1" w:rsidRDefault="00FF4DF1" w:rsidP="00FF4DF1"/>
    <w:p w14:paraId="70A064A6" w14:textId="77777777" w:rsidR="00FF4DF1" w:rsidRDefault="00FF4DF1" w:rsidP="00FF4DF1">
      <w:r>
        <w:t>2. Scale Function</w:t>
      </w:r>
    </w:p>
    <w:p w14:paraId="54423195" w14:textId="77777777" w:rsidR="00FF4DF1" w:rsidRDefault="00FF4DF1" w:rsidP="00FF4DF1">
      <w:r>
        <w:t xml:space="preserve">   g(r) = [1 + (r/r_c)^n]^(-1)</w:t>
      </w:r>
    </w:p>
    <w:p w14:paraId="0A7515F2" w14:textId="77777777" w:rsidR="00FF4DF1" w:rsidRDefault="00FF4DF1" w:rsidP="00FF4DF1"/>
    <w:p w14:paraId="48D79F35" w14:textId="77777777" w:rsidR="00FF4DF1" w:rsidRDefault="00FF4DF1" w:rsidP="00FF4DF1">
      <w:r>
        <w:t>Key Features:</w:t>
      </w:r>
    </w:p>
    <w:p w14:paraId="13039A3C" w14:textId="77777777" w:rsidR="00FF4DF1" w:rsidRDefault="00FF4DF1" w:rsidP="00FF4DF1">
      <w:r>
        <w:t>- Conservation laws preserved</w:t>
      </w:r>
    </w:p>
    <w:p w14:paraId="0C40AB71" w14:textId="77777777" w:rsidR="00FF4DF1" w:rsidRDefault="00FF4DF1" w:rsidP="00FF4DF1">
      <w:r>
        <w:t>- Standard physics recovered</w:t>
      </w:r>
    </w:p>
    <w:p w14:paraId="27FDD802" w14:textId="77777777" w:rsidR="00FF4DF1" w:rsidRDefault="00FF4DF1" w:rsidP="00FF4DF1">
      <w:r>
        <w:t>- Clear predictions</w:t>
      </w:r>
    </w:p>
    <w:p w14:paraId="505482EB" w14:textId="77777777" w:rsidR="00FF4DF1" w:rsidRDefault="00FF4DF1" w:rsidP="00FF4DF1">
      <w:r>
        <w:t>- Testable effects</w:t>
      </w:r>
    </w:p>
    <w:p w14:paraId="552F4211" w14:textId="77777777" w:rsidR="00FF4DF1" w:rsidRDefault="00FF4DF1" w:rsidP="00FF4DF1">
      <w:r>
        <w:t>```</w:t>
      </w:r>
    </w:p>
    <w:p w14:paraId="11067812" w14:textId="77777777" w:rsidR="00FF4DF1" w:rsidRDefault="00FF4DF1" w:rsidP="00FF4DF1"/>
    <w:p w14:paraId="4039019D" w14:textId="77777777" w:rsidR="00FF4DF1" w:rsidRDefault="00FF4DF1" w:rsidP="00FF4DF1">
      <w:r>
        <w:t>## 3. Meeting Preparation</w:t>
      </w:r>
    </w:p>
    <w:p w14:paraId="65FFAAEA" w14:textId="77777777" w:rsidR="00FF4DF1" w:rsidRDefault="00FF4DF1" w:rsidP="00FF4DF1"/>
    <w:p w14:paraId="1C4CCCC5" w14:textId="77777777" w:rsidR="00FF4DF1" w:rsidRDefault="00FF4DF1" w:rsidP="00FF4DF1">
      <w:r>
        <w:t>### 3.1 Presentation Outline</w:t>
      </w:r>
    </w:p>
    <w:p w14:paraId="49585B69" w14:textId="77777777" w:rsidR="00FF4DF1" w:rsidRDefault="00FF4DF1" w:rsidP="00FF4DF1">
      <w:r>
        <w:t>```</w:t>
      </w:r>
    </w:p>
    <w:p w14:paraId="5DB7ADAC" w14:textId="77777777" w:rsidR="00FF4DF1" w:rsidRDefault="00FF4DF1" w:rsidP="00FF4DF1">
      <w:r>
        <w:t>Structure (20 minutes):</w:t>
      </w:r>
    </w:p>
    <w:p w14:paraId="6A8E9A37" w14:textId="77777777" w:rsidR="00FF4DF1" w:rsidRDefault="00FF4DF1" w:rsidP="00FF4DF1">
      <w:r>
        <w:t>1. Introduction (2 min)</w:t>
      </w:r>
    </w:p>
    <w:p w14:paraId="7BBF1E0C" w14:textId="77777777" w:rsidR="00FF4DF1" w:rsidRDefault="00FF4DF1" w:rsidP="00FF4DF1">
      <w:r>
        <w:lastRenderedPageBreak/>
        <w:t xml:space="preserve">   - Core concept</w:t>
      </w:r>
    </w:p>
    <w:p w14:paraId="6DF0AC0A" w14:textId="77777777" w:rsidR="00FF4DF1" w:rsidRDefault="00FF4DF1" w:rsidP="00FF4DF1">
      <w:r>
        <w:t xml:space="preserve">   - Key motivations</w:t>
      </w:r>
    </w:p>
    <w:p w14:paraId="4504FB3C" w14:textId="77777777" w:rsidR="00FF4DF1" w:rsidRDefault="00FF4DF1" w:rsidP="00FF4DF1">
      <w:r>
        <w:t xml:space="preserve">   - Main goals</w:t>
      </w:r>
    </w:p>
    <w:p w14:paraId="6B271385" w14:textId="77777777" w:rsidR="00FF4DF1" w:rsidRDefault="00FF4DF1" w:rsidP="00FF4DF1"/>
    <w:p w14:paraId="5524D6A4" w14:textId="77777777" w:rsidR="00FF4DF1" w:rsidRDefault="00FF4DF1" w:rsidP="00FF4DF1">
      <w:r>
        <w:t>2. Mathematical Framework (5 min)</w:t>
      </w:r>
    </w:p>
    <w:p w14:paraId="014B3F0D" w14:textId="77777777" w:rsidR="00FF4DF1" w:rsidRDefault="00FF4DF1" w:rsidP="00FF4DF1">
      <w:r>
        <w:t xml:space="preserve">   - Field equations</w:t>
      </w:r>
    </w:p>
    <w:p w14:paraId="3EBE97A9" w14:textId="77777777" w:rsidR="00FF4DF1" w:rsidRDefault="00FF4DF1" w:rsidP="00FF4DF1">
      <w:r>
        <w:t xml:space="preserve">   - Scale coupling</w:t>
      </w:r>
    </w:p>
    <w:p w14:paraId="30CD023E" w14:textId="77777777" w:rsidR="00FF4DF1" w:rsidRDefault="00FF4DF1" w:rsidP="00FF4DF1">
      <w:r>
        <w:t xml:space="preserve">   - Conservation laws</w:t>
      </w:r>
    </w:p>
    <w:p w14:paraId="43DBCD47" w14:textId="77777777" w:rsidR="00FF4DF1" w:rsidRDefault="00FF4DF1" w:rsidP="00FF4DF1"/>
    <w:p w14:paraId="625F04F1" w14:textId="77777777" w:rsidR="00FF4DF1" w:rsidRDefault="00FF4DF1" w:rsidP="00FF4DF1">
      <w:r>
        <w:t>3. Physical Mechanisms (5 min)</w:t>
      </w:r>
    </w:p>
    <w:p w14:paraId="724D7DD2" w14:textId="77777777" w:rsidR="00FF4DF1" w:rsidRDefault="00FF4DF1" w:rsidP="00FF4DF1">
      <w:r>
        <w:t xml:space="preserve">   - Flow dynamics</w:t>
      </w:r>
    </w:p>
    <w:p w14:paraId="21E0CD30" w14:textId="77777777" w:rsidR="00FF4DF1" w:rsidRDefault="00FF4DF1" w:rsidP="00FF4DF1">
      <w:r>
        <w:t xml:space="preserve">   - Scale transitions</w:t>
      </w:r>
    </w:p>
    <w:p w14:paraId="482C737E" w14:textId="77777777" w:rsidR="00FF4DF1" w:rsidRDefault="00FF4DF1" w:rsidP="00FF4DF1">
      <w:r>
        <w:t xml:space="preserve">   - Force emergence</w:t>
      </w:r>
    </w:p>
    <w:p w14:paraId="6C57866E" w14:textId="77777777" w:rsidR="00FF4DF1" w:rsidRDefault="00FF4DF1" w:rsidP="00FF4DF1"/>
    <w:p w14:paraId="74CD2C1C" w14:textId="77777777" w:rsidR="00FF4DF1" w:rsidRDefault="00FF4DF1" w:rsidP="00FF4DF1">
      <w:r>
        <w:t>4. Predictions &amp; Tests (5 min)</w:t>
      </w:r>
    </w:p>
    <w:p w14:paraId="7E221BA3" w14:textId="77777777" w:rsidR="00FF4DF1" w:rsidRDefault="00FF4DF1" w:rsidP="00FF4DF1">
      <w:r>
        <w:t xml:space="preserve">   - Observable effects</w:t>
      </w:r>
    </w:p>
    <w:p w14:paraId="7D8B4AF3" w14:textId="77777777" w:rsidR="00FF4DF1" w:rsidRDefault="00FF4DF1" w:rsidP="00FF4DF1">
      <w:r>
        <w:t xml:space="preserve">   - Experimental proposals</w:t>
      </w:r>
    </w:p>
    <w:p w14:paraId="63C74D87" w14:textId="77777777" w:rsidR="00FF4DF1" w:rsidRDefault="00FF4DF1" w:rsidP="00FF4DF1">
      <w:r>
        <w:t xml:space="preserve">   - Current status</w:t>
      </w:r>
    </w:p>
    <w:p w14:paraId="6FF61A9E" w14:textId="77777777" w:rsidR="00FF4DF1" w:rsidRDefault="00FF4DF1" w:rsidP="00FF4DF1"/>
    <w:p w14:paraId="4F6812CA" w14:textId="77777777" w:rsidR="00FF4DF1" w:rsidRDefault="00FF4DF1" w:rsidP="00FF4DF1">
      <w:r>
        <w:t>5. Discussion (3 min)</w:t>
      </w:r>
    </w:p>
    <w:p w14:paraId="66A59EBB" w14:textId="77777777" w:rsidR="00FF4DF1" w:rsidRDefault="00FF4DF1" w:rsidP="00FF4DF1">
      <w:r>
        <w:t xml:space="preserve">   - Open questions</w:t>
      </w:r>
    </w:p>
    <w:p w14:paraId="7AC7537B" w14:textId="77777777" w:rsidR="00FF4DF1" w:rsidRDefault="00FF4DF1" w:rsidP="00FF4DF1">
      <w:r>
        <w:t xml:space="preserve">   - Next steps</w:t>
      </w:r>
    </w:p>
    <w:p w14:paraId="4BDA96EF" w14:textId="77777777" w:rsidR="00FF4DF1" w:rsidRDefault="00FF4DF1" w:rsidP="00FF4DF1">
      <w:r>
        <w:t xml:space="preserve">   - Collaboration possibilities</w:t>
      </w:r>
    </w:p>
    <w:p w14:paraId="1BDD3567" w14:textId="77777777" w:rsidR="00FF4DF1" w:rsidRDefault="00FF4DF1" w:rsidP="00FF4DF1">
      <w:r>
        <w:t>```</w:t>
      </w:r>
    </w:p>
    <w:p w14:paraId="10567D73" w14:textId="77777777" w:rsidR="00FF4DF1" w:rsidRDefault="00FF4DF1" w:rsidP="00FF4DF1"/>
    <w:p w14:paraId="61174DC3" w14:textId="77777777" w:rsidR="00FF4DF1" w:rsidRDefault="00FF4DF1" w:rsidP="00FF4DF1">
      <w:r>
        <w:t>### 3.2 Key Questions</w:t>
      </w:r>
    </w:p>
    <w:p w14:paraId="560F1964" w14:textId="77777777" w:rsidR="00FF4DF1" w:rsidRDefault="00FF4DF1" w:rsidP="00FF4DF1">
      <w:r>
        <w:lastRenderedPageBreak/>
        <w:t>```</w:t>
      </w:r>
    </w:p>
    <w:p w14:paraId="1C4DEC38" w14:textId="77777777" w:rsidR="00FF4DF1" w:rsidRDefault="00FF4DF1" w:rsidP="00FF4DF1">
      <w:r>
        <w:t>Prepared Responses:</w:t>
      </w:r>
    </w:p>
    <w:p w14:paraId="746BE07B" w14:textId="77777777" w:rsidR="00FF4DF1" w:rsidRDefault="00FF4DF1" w:rsidP="00FF4DF1">
      <w:r>
        <w:t>1. Theoretical Framework</w:t>
      </w:r>
    </w:p>
    <w:p w14:paraId="698FBB1A" w14:textId="77777777" w:rsidR="00FF4DF1" w:rsidRDefault="00FF4DF1" w:rsidP="00FF4DF1">
      <w:r>
        <w:t xml:space="preserve">   - Mathematical consistency</w:t>
      </w:r>
    </w:p>
    <w:p w14:paraId="4A09CE5A" w14:textId="77777777" w:rsidR="00FF4DF1" w:rsidRDefault="00FF4DF1" w:rsidP="00FF4DF1">
      <w:r>
        <w:t xml:space="preserve">   - Edge case behavior</w:t>
      </w:r>
    </w:p>
    <w:p w14:paraId="753E40D6" w14:textId="77777777" w:rsidR="00FF4DF1" w:rsidRDefault="00FF4DF1" w:rsidP="00FF4DF1">
      <w:r>
        <w:t xml:space="preserve">   - Scale transitions</w:t>
      </w:r>
    </w:p>
    <w:p w14:paraId="704A5264" w14:textId="77777777" w:rsidR="00FF4DF1" w:rsidRDefault="00FF4DF1" w:rsidP="00FF4DF1"/>
    <w:p w14:paraId="6E47C1E2" w14:textId="77777777" w:rsidR="00FF4DF1" w:rsidRDefault="00FF4DF1" w:rsidP="00FF4DF1">
      <w:r>
        <w:t>2. Physical Implications</w:t>
      </w:r>
    </w:p>
    <w:p w14:paraId="51E5E92C" w14:textId="77777777" w:rsidR="00FF4DF1" w:rsidRDefault="00FF4DF1" w:rsidP="00FF4DF1">
      <w:r>
        <w:t xml:space="preserve">   - Observable effects</w:t>
      </w:r>
    </w:p>
    <w:p w14:paraId="7C2F1060" w14:textId="77777777" w:rsidR="00FF4DF1" w:rsidRDefault="00FF4DF1" w:rsidP="00FF4DF1">
      <w:r>
        <w:t xml:space="preserve">   - Experimental tests</w:t>
      </w:r>
    </w:p>
    <w:p w14:paraId="34943972" w14:textId="77777777" w:rsidR="00FF4DF1" w:rsidRDefault="00FF4DF1" w:rsidP="00FF4DF1">
      <w:r>
        <w:t xml:space="preserve">   - Error bounds</w:t>
      </w:r>
    </w:p>
    <w:p w14:paraId="356CACF2" w14:textId="77777777" w:rsidR="00FF4DF1" w:rsidRDefault="00FF4DF1" w:rsidP="00FF4DF1"/>
    <w:p w14:paraId="25339449" w14:textId="77777777" w:rsidR="00FF4DF1" w:rsidRDefault="00FF4DF1" w:rsidP="00FF4DF1">
      <w:r>
        <w:t>3. Technical Details</w:t>
      </w:r>
    </w:p>
    <w:p w14:paraId="46CC7C3A" w14:textId="77777777" w:rsidR="00FF4DF1" w:rsidRDefault="00FF4DF1" w:rsidP="00FF4DF1">
      <w:r>
        <w:t xml:space="preserve">   - Numerical methods</w:t>
      </w:r>
    </w:p>
    <w:p w14:paraId="2DC69064" w14:textId="77777777" w:rsidR="00FF4DF1" w:rsidRDefault="00FF4DF1" w:rsidP="00FF4DF1">
      <w:r>
        <w:t xml:space="preserve">   - Implementation</w:t>
      </w:r>
    </w:p>
    <w:p w14:paraId="359E2592" w14:textId="77777777" w:rsidR="00FF4DF1" w:rsidRDefault="00FF4DF1" w:rsidP="00FF4DF1">
      <w:r>
        <w:t xml:space="preserve">   - Validation approaches</w:t>
      </w:r>
    </w:p>
    <w:p w14:paraId="0F141255" w14:textId="77777777" w:rsidR="00FF4DF1" w:rsidRDefault="00FF4DF1" w:rsidP="00FF4DF1">
      <w:r>
        <w:t>```</w:t>
      </w:r>
    </w:p>
    <w:p w14:paraId="100FF483" w14:textId="77777777" w:rsidR="00FF4DF1" w:rsidRDefault="00FF4DF1" w:rsidP="00FF4DF1"/>
    <w:p w14:paraId="4F2410D1" w14:textId="77777777" w:rsidR="00FF4DF1" w:rsidRDefault="00FF4DF1" w:rsidP="00FF4DF1">
      <w:r>
        <w:t>## 4. Supporting Materials</w:t>
      </w:r>
    </w:p>
    <w:p w14:paraId="35A609DA" w14:textId="77777777" w:rsidR="00FF4DF1" w:rsidRDefault="00FF4DF1" w:rsidP="00FF4DF1"/>
    <w:p w14:paraId="3DD4C790" w14:textId="77777777" w:rsidR="00FF4DF1" w:rsidRDefault="00FF4DF1" w:rsidP="00FF4DF1">
      <w:r>
        <w:t>### 4.1 Credentials Package</w:t>
      </w:r>
    </w:p>
    <w:p w14:paraId="26F8B136" w14:textId="77777777" w:rsidR="00FF4DF1" w:rsidRDefault="00FF4DF1" w:rsidP="00FF4DF1">
      <w:r>
        <w:t>```</w:t>
      </w:r>
    </w:p>
    <w:p w14:paraId="2DB32C8D" w14:textId="77777777" w:rsidR="00FF4DF1" w:rsidRDefault="00FF4DF1" w:rsidP="00FF4DF1">
      <w:r>
        <w:t>Background Information:</w:t>
      </w:r>
    </w:p>
    <w:p w14:paraId="4DC0DF16" w14:textId="77777777" w:rsidR="00FF4DF1" w:rsidRDefault="00FF4DF1" w:rsidP="00FF4DF1">
      <w:r>
        <w:t>1. Personal Introduction</w:t>
      </w:r>
    </w:p>
    <w:p w14:paraId="7B3B1BDE" w14:textId="77777777" w:rsidR="00FF4DF1" w:rsidRDefault="00FF4DF1" w:rsidP="00FF4DF1">
      <w:r>
        <w:t xml:space="preserve">   - Academic background</w:t>
      </w:r>
    </w:p>
    <w:p w14:paraId="25A8FB6D" w14:textId="77777777" w:rsidR="00FF4DF1" w:rsidRDefault="00FF4DF1" w:rsidP="00FF4DF1">
      <w:r>
        <w:t xml:space="preserve">   - Research experience</w:t>
      </w:r>
    </w:p>
    <w:p w14:paraId="5EC24E1A" w14:textId="77777777" w:rsidR="00FF4DF1" w:rsidRDefault="00FF4DF1" w:rsidP="00FF4DF1">
      <w:r>
        <w:lastRenderedPageBreak/>
        <w:t xml:space="preserve">   - Technical skills</w:t>
      </w:r>
    </w:p>
    <w:p w14:paraId="5F3B1C8D" w14:textId="77777777" w:rsidR="00FF4DF1" w:rsidRDefault="00FF4DF1" w:rsidP="00FF4DF1"/>
    <w:p w14:paraId="79C336A5" w14:textId="77777777" w:rsidR="00FF4DF1" w:rsidRDefault="00FF4DF1" w:rsidP="00FF4DF1">
      <w:r>
        <w:t>2. Theory Development</w:t>
      </w:r>
    </w:p>
    <w:p w14:paraId="51144795" w14:textId="77777777" w:rsidR="00FF4DF1" w:rsidRDefault="00FF4DF1" w:rsidP="00FF4DF1">
      <w:r>
        <w:t xml:space="preserve">   - Research timeline</w:t>
      </w:r>
    </w:p>
    <w:p w14:paraId="120B11B3" w14:textId="77777777" w:rsidR="00FF4DF1" w:rsidRDefault="00FF4DF1" w:rsidP="00FF4DF1">
      <w:r>
        <w:t xml:space="preserve">   - Current status</w:t>
      </w:r>
    </w:p>
    <w:p w14:paraId="4DB2A916" w14:textId="77777777" w:rsidR="00FF4DF1" w:rsidRDefault="00FF4DF1" w:rsidP="00FF4DF1">
      <w:r>
        <w:t xml:space="preserve">   - Future plans</w:t>
      </w:r>
    </w:p>
    <w:p w14:paraId="5A0D9F83" w14:textId="77777777" w:rsidR="00FF4DF1" w:rsidRDefault="00FF4DF1" w:rsidP="00FF4DF1"/>
    <w:p w14:paraId="57AD3B5B" w14:textId="77777777" w:rsidR="00FF4DF1" w:rsidRDefault="00FF4DF1" w:rsidP="00FF4DF1">
      <w:r>
        <w:t>3. Professional Goals</w:t>
      </w:r>
    </w:p>
    <w:p w14:paraId="2BCAF8F0" w14:textId="77777777" w:rsidR="00FF4DF1" w:rsidRDefault="00FF4DF1" w:rsidP="00FF4DF1">
      <w:r>
        <w:t xml:space="preserve">   - Research direction</w:t>
      </w:r>
    </w:p>
    <w:p w14:paraId="24BCD1BA" w14:textId="77777777" w:rsidR="00FF4DF1" w:rsidRDefault="00FF4DF1" w:rsidP="00FF4DF1">
      <w:r>
        <w:t xml:space="preserve">   - Collaboration interests</w:t>
      </w:r>
    </w:p>
    <w:p w14:paraId="7AC68B6F" w14:textId="77777777" w:rsidR="00FF4DF1" w:rsidRDefault="00FF4DF1" w:rsidP="00FF4DF1">
      <w:r>
        <w:t xml:space="preserve">   - Publication plans</w:t>
      </w:r>
    </w:p>
    <w:p w14:paraId="2DE00A60" w14:textId="77777777" w:rsidR="00FF4DF1" w:rsidRDefault="00FF4DF1" w:rsidP="00FF4DF1">
      <w:r>
        <w:t>```</w:t>
      </w:r>
    </w:p>
    <w:p w14:paraId="06FAD1AE" w14:textId="77777777" w:rsidR="00FF4DF1" w:rsidRDefault="00FF4DF1" w:rsidP="00FF4DF1"/>
    <w:p w14:paraId="5F4ABAA7" w14:textId="77777777" w:rsidR="00FF4DF1" w:rsidRDefault="00FF4DF1" w:rsidP="00FF4DF1">
      <w:r>
        <w:t>### 4.2 Reference Materials</w:t>
      </w:r>
    </w:p>
    <w:p w14:paraId="50E78C95" w14:textId="77777777" w:rsidR="00FF4DF1" w:rsidRDefault="00FF4DF1" w:rsidP="00FF4DF1">
      <w:r>
        <w:t>```</w:t>
      </w:r>
    </w:p>
    <w:p w14:paraId="5E0909E4" w14:textId="77777777" w:rsidR="00FF4DF1" w:rsidRDefault="00FF4DF1" w:rsidP="00FF4DF1">
      <w:r>
        <w:t>Available Documents:</w:t>
      </w:r>
    </w:p>
    <w:p w14:paraId="1BCD60E6" w14:textId="77777777" w:rsidR="00FF4DF1" w:rsidRDefault="00FF4DF1" w:rsidP="00FF4DF1">
      <w:r>
        <w:t>1. Technical Paper Draft</w:t>
      </w:r>
    </w:p>
    <w:p w14:paraId="310B0EB4" w14:textId="77777777" w:rsidR="00FF4DF1" w:rsidRDefault="00FF4DF1" w:rsidP="00FF4DF1">
      <w:r>
        <w:t xml:space="preserve">   - Complete theory</w:t>
      </w:r>
    </w:p>
    <w:p w14:paraId="103FDD3F" w14:textId="77777777" w:rsidR="00FF4DF1" w:rsidRDefault="00FF4DF1" w:rsidP="00FF4DF1">
      <w:r>
        <w:t xml:space="preserve">   - Mathematical proofs</w:t>
      </w:r>
    </w:p>
    <w:p w14:paraId="7D1762CB" w14:textId="77777777" w:rsidR="00FF4DF1" w:rsidRDefault="00FF4DF1" w:rsidP="00FF4DF1">
      <w:r>
        <w:t xml:space="preserve">   - Numerical analysis</w:t>
      </w:r>
    </w:p>
    <w:p w14:paraId="05360CB2" w14:textId="77777777" w:rsidR="00FF4DF1" w:rsidRDefault="00FF4DF1" w:rsidP="00FF4DF1"/>
    <w:p w14:paraId="0591C164" w14:textId="77777777" w:rsidR="00FF4DF1" w:rsidRDefault="00FF4DF1" w:rsidP="00FF4DF1">
      <w:r>
        <w:t>2. Supplementary Materials</w:t>
      </w:r>
    </w:p>
    <w:p w14:paraId="43B4B9B2" w14:textId="77777777" w:rsidR="00FF4DF1" w:rsidRDefault="00FF4DF1" w:rsidP="00FF4DF1">
      <w:r>
        <w:t xml:space="preserve">   - Detailed calculations</w:t>
      </w:r>
    </w:p>
    <w:p w14:paraId="0744CD7D" w14:textId="77777777" w:rsidR="00FF4DF1" w:rsidRDefault="00FF4DF1" w:rsidP="00FF4DF1">
      <w:r>
        <w:t xml:space="preserve">   - Code implementation</w:t>
      </w:r>
    </w:p>
    <w:p w14:paraId="758BF67E" w14:textId="77777777" w:rsidR="00FF4DF1" w:rsidRDefault="00FF4DF1" w:rsidP="00FF4DF1">
      <w:r>
        <w:t xml:space="preserve">   - Error analysis</w:t>
      </w:r>
    </w:p>
    <w:p w14:paraId="157C47EC" w14:textId="77777777" w:rsidR="00FF4DF1" w:rsidRDefault="00FF4DF1" w:rsidP="00FF4DF1"/>
    <w:p w14:paraId="5BDFDDDB" w14:textId="77777777" w:rsidR="00FF4DF1" w:rsidRDefault="00FF4DF1" w:rsidP="00FF4DF1">
      <w:r>
        <w:lastRenderedPageBreak/>
        <w:t>3. Visual Aids</w:t>
      </w:r>
    </w:p>
    <w:p w14:paraId="364F1272" w14:textId="77777777" w:rsidR="00FF4DF1" w:rsidRDefault="00FF4DF1" w:rsidP="00FF4DF1">
      <w:r>
        <w:t xml:space="preserve">   - Key diagrams</w:t>
      </w:r>
    </w:p>
    <w:p w14:paraId="12836ADF" w14:textId="77777777" w:rsidR="00FF4DF1" w:rsidRDefault="00FF4DF1" w:rsidP="00FF4DF1">
      <w:r>
        <w:t xml:space="preserve">   - Numerical results</w:t>
      </w:r>
    </w:p>
    <w:p w14:paraId="56A79D1D" w14:textId="77777777" w:rsidR="00FF4DF1" w:rsidRDefault="00FF4DF1" w:rsidP="00FF4DF1">
      <w:r>
        <w:t xml:space="preserve">   - Comparison plots</w:t>
      </w:r>
    </w:p>
    <w:p w14:paraId="774352E6" w14:textId="77777777" w:rsidR="00FF4DF1" w:rsidRDefault="00FF4DF1" w:rsidP="00FF4DF1">
      <w:r>
        <w:t>```</w:t>
      </w:r>
    </w:p>
    <w:p w14:paraId="6CD03AF0" w14:textId="77777777" w:rsidR="00FF4DF1" w:rsidRDefault="00FF4DF1" w:rsidP="00FF4DF1"/>
    <w:p w14:paraId="0B71ECEC" w14:textId="77777777" w:rsidR="00FF4DF1" w:rsidRDefault="00FF4DF1" w:rsidP="00FF4DF1">
      <w:r>
        <w:t>## 5. Response Strategy</w:t>
      </w:r>
    </w:p>
    <w:p w14:paraId="2C9AC438" w14:textId="77777777" w:rsidR="00FF4DF1" w:rsidRDefault="00FF4DF1" w:rsidP="00FF4DF1"/>
    <w:p w14:paraId="486671CF" w14:textId="77777777" w:rsidR="00FF4DF1" w:rsidRDefault="00FF4DF1" w:rsidP="00FF4DF1">
      <w:r>
        <w:t>### 5.1 Feedback Handling</w:t>
      </w:r>
    </w:p>
    <w:p w14:paraId="1D28E765" w14:textId="77777777" w:rsidR="00FF4DF1" w:rsidRDefault="00FF4DF1" w:rsidP="00FF4DF1">
      <w:r>
        <w:t>```</w:t>
      </w:r>
    </w:p>
    <w:p w14:paraId="4541D553" w14:textId="77777777" w:rsidR="00FF4DF1" w:rsidRDefault="00FF4DF1" w:rsidP="00FF4DF1">
      <w:r>
        <w:t>Response Plan:</w:t>
      </w:r>
    </w:p>
    <w:p w14:paraId="09A19D82" w14:textId="77777777" w:rsidR="00FF4DF1" w:rsidRDefault="00FF4DF1" w:rsidP="00FF4DF1">
      <w:r>
        <w:t>1. Positive Feedback</w:t>
      </w:r>
    </w:p>
    <w:p w14:paraId="18243B3A" w14:textId="77777777" w:rsidR="00FF4DF1" w:rsidRDefault="00FF4DF1" w:rsidP="00FF4DF1">
      <w:r>
        <w:t xml:space="preserve">   - Request specific guidance</w:t>
      </w:r>
    </w:p>
    <w:p w14:paraId="4100DFFC" w14:textId="77777777" w:rsidR="00FF4DF1" w:rsidRDefault="00FF4DF1" w:rsidP="00FF4DF1">
      <w:r>
        <w:t xml:space="preserve">   - Discuss next steps</w:t>
      </w:r>
    </w:p>
    <w:p w14:paraId="599D9E10" w14:textId="77777777" w:rsidR="00FF4DF1" w:rsidRDefault="00FF4DF1" w:rsidP="00FF4DF1">
      <w:r>
        <w:t xml:space="preserve">   - Explore collaboration</w:t>
      </w:r>
    </w:p>
    <w:p w14:paraId="0EC5ABA6" w14:textId="77777777" w:rsidR="00FF4DF1" w:rsidRDefault="00FF4DF1" w:rsidP="00FF4DF1"/>
    <w:p w14:paraId="5056BEFE" w14:textId="77777777" w:rsidR="00FF4DF1" w:rsidRDefault="00FF4DF1" w:rsidP="00FF4DF1">
      <w:r>
        <w:t>2. Critical Feedback</w:t>
      </w:r>
    </w:p>
    <w:p w14:paraId="2AE9FF40" w14:textId="77777777" w:rsidR="00FF4DF1" w:rsidRDefault="00FF4DF1" w:rsidP="00FF4DF1">
      <w:r>
        <w:t xml:space="preserve">   - Note concerns</w:t>
      </w:r>
    </w:p>
    <w:p w14:paraId="6DF20015" w14:textId="77777777" w:rsidR="00FF4DF1" w:rsidRDefault="00FF4DF1" w:rsidP="00FF4DF1">
      <w:r>
        <w:t xml:space="preserve">   - Request clarification</w:t>
      </w:r>
    </w:p>
    <w:p w14:paraId="77FA0A8E" w14:textId="77777777" w:rsidR="00FF4DF1" w:rsidRDefault="00FF4DF1" w:rsidP="00FF4DF1">
      <w:r>
        <w:t xml:space="preserve">   - Propose solutions</w:t>
      </w:r>
    </w:p>
    <w:p w14:paraId="4E73DD33" w14:textId="77777777" w:rsidR="00FF4DF1" w:rsidRDefault="00FF4DF1" w:rsidP="00FF4DF1"/>
    <w:p w14:paraId="4DF9D1DB" w14:textId="77777777" w:rsidR="00FF4DF1" w:rsidRDefault="00FF4DF1" w:rsidP="00FF4DF1">
      <w:r>
        <w:t>3. Mixed Response</w:t>
      </w:r>
    </w:p>
    <w:p w14:paraId="03F4A0B8" w14:textId="77777777" w:rsidR="00FF4DF1" w:rsidRDefault="00FF4DF1" w:rsidP="00FF4DF1">
      <w:r>
        <w:t xml:space="preserve">   - Focus on strengths</w:t>
      </w:r>
    </w:p>
    <w:p w14:paraId="5AC6645F" w14:textId="77777777" w:rsidR="00FF4DF1" w:rsidRDefault="00FF4DF1" w:rsidP="00FF4DF1">
      <w:r>
        <w:t xml:space="preserve">   - Address weaknesses</w:t>
      </w:r>
    </w:p>
    <w:p w14:paraId="08056CD4" w14:textId="77777777" w:rsidR="00FF4DF1" w:rsidRDefault="00FF4DF1" w:rsidP="00FF4DF1">
      <w:r>
        <w:t xml:space="preserve">   - Outline improvements</w:t>
      </w:r>
    </w:p>
    <w:p w14:paraId="532CAC19" w14:textId="77777777" w:rsidR="00FF4DF1" w:rsidRDefault="00FF4DF1" w:rsidP="00FF4DF1">
      <w:r>
        <w:t>```</w:t>
      </w:r>
    </w:p>
    <w:p w14:paraId="73D325ED" w14:textId="77777777" w:rsidR="00FF4DF1" w:rsidRDefault="00FF4DF1" w:rsidP="00FF4DF1"/>
    <w:p w14:paraId="0662F60E" w14:textId="77777777" w:rsidR="00FF4DF1" w:rsidRDefault="00FF4DF1" w:rsidP="00FF4DF1">
      <w:r>
        <w:t>### 5.2 Follow-up Plan</w:t>
      </w:r>
    </w:p>
    <w:p w14:paraId="1D861B6E" w14:textId="77777777" w:rsidR="00FF4DF1" w:rsidRDefault="00FF4DF1" w:rsidP="00FF4DF1">
      <w:r>
        <w:t>```</w:t>
      </w:r>
    </w:p>
    <w:p w14:paraId="3CD7021C" w14:textId="77777777" w:rsidR="00FF4DF1" w:rsidRDefault="00FF4DF1" w:rsidP="00FF4DF1">
      <w:r>
        <w:t>Action Items:</w:t>
      </w:r>
    </w:p>
    <w:p w14:paraId="1F78BA06" w14:textId="77777777" w:rsidR="00FF4DF1" w:rsidRDefault="00FF4DF1" w:rsidP="00FF4DF1">
      <w:r>
        <w:t>1. Immediate Response</w:t>
      </w:r>
    </w:p>
    <w:p w14:paraId="75854773" w14:textId="77777777" w:rsidR="00FF4DF1" w:rsidRDefault="00FF4DF1" w:rsidP="00FF4DF1">
      <w:r>
        <w:t xml:space="preserve">   - Thank for time</w:t>
      </w:r>
    </w:p>
    <w:p w14:paraId="15130DBA" w14:textId="77777777" w:rsidR="00FF4DF1" w:rsidRDefault="00FF4DF1" w:rsidP="00FF4DF1">
      <w:r>
        <w:t xml:space="preserve">   - Address key points</w:t>
      </w:r>
    </w:p>
    <w:p w14:paraId="1702514B" w14:textId="77777777" w:rsidR="00FF4DF1" w:rsidRDefault="00FF4DF1" w:rsidP="00FF4DF1">
      <w:r>
        <w:t xml:space="preserve">   - Provide requested info</w:t>
      </w:r>
    </w:p>
    <w:p w14:paraId="4EF570FA" w14:textId="77777777" w:rsidR="00FF4DF1" w:rsidRDefault="00FF4DF1" w:rsidP="00FF4DF1"/>
    <w:p w14:paraId="38FC12A5" w14:textId="77777777" w:rsidR="00FF4DF1" w:rsidRDefault="00FF4DF1" w:rsidP="00FF4DF1">
      <w:r>
        <w:t>2. Short Term (1-2 weeks)</w:t>
      </w:r>
    </w:p>
    <w:p w14:paraId="39640607" w14:textId="77777777" w:rsidR="00FF4DF1" w:rsidRDefault="00FF4DF1" w:rsidP="00FF4DF1">
      <w:r>
        <w:t xml:space="preserve">   - Implement suggestions</w:t>
      </w:r>
    </w:p>
    <w:p w14:paraId="4D481C53" w14:textId="77777777" w:rsidR="00FF4DF1" w:rsidRDefault="00FF4DF1" w:rsidP="00FF4DF1">
      <w:r>
        <w:t xml:space="preserve">   - Send updates</w:t>
      </w:r>
    </w:p>
    <w:p w14:paraId="62737790" w14:textId="77777777" w:rsidR="00FF4DF1" w:rsidRDefault="00FF4DF1" w:rsidP="00FF4DF1">
      <w:r>
        <w:t xml:space="preserve">   - Maintain contact</w:t>
      </w:r>
    </w:p>
    <w:p w14:paraId="02BEC03C" w14:textId="77777777" w:rsidR="00FF4DF1" w:rsidRDefault="00FF4DF1" w:rsidP="00FF4DF1"/>
    <w:p w14:paraId="6AE16701" w14:textId="77777777" w:rsidR="00FF4DF1" w:rsidRDefault="00FF4DF1" w:rsidP="00FF4DF1">
      <w:r>
        <w:t>3. Long Term (1-3 months)</w:t>
      </w:r>
    </w:p>
    <w:p w14:paraId="64398DD2" w14:textId="77777777" w:rsidR="00FF4DF1" w:rsidRDefault="00FF4DF1" w:rsidP="00FF4DF1">
      <w:r>
        <w:t xml:space="preserve">   - Share progress</w:t>
      </w:r>
    </w:p>
    <w:p w14:paraId="0F0296D2" w14:textId="77777777" w:rsidR="00FF4DF1" w:rsidRDefault="00FF4DF1" w:rsidP="00FF4DF1">
      <w:r>
        <w:t xml:space="preserve">   - Discuss publication</w:t>
      </w:r>
    </w:p>
    <w:p w14:paraId="7160AE7C" w14:textId="77777777" w:rsidR="00FF4DF1" w:rsidRDefault="00FF4DF1" w:rsidP="00FF4DF1">
      <w:r>
        <w:t xml:space="preserve">   - Plan collaboration</w:t>
      </w:r>
    </w:p>
    <w:p w14:paraId="2512ADBB" w14:textId="77777777" w:rsidR="00FF4DF1" w:rsidRDefault="00FF4DF1" w:rsidP="00FF4DF1">
      <w:r>
        <w:t>```</w:t>
      </w:r>
    </w:p>
    <w:p w14:paraId="589F9AF3" w14:textId="77777777" w:rsidR="00FF4DF1" w:rsidRDefault="00FF4DF1" w:rsidP="00FF4DF1"/>
    <w:p w14:paraId="7E084912" w14:textId="77777777" w:rsidR="00FF4DF1" w:rsidRDefault="00FF4DF1" w:rsidP="00FF4DF1">
      <w:r>
        <w:t>## 6. Document Checklist</w:t>
      </w:r>
    </w:p>
    <w:p w14:paraId="1EE82DDA" w14:textId="77777777" w:rsidR="00FF4DF1" w:rsidRDefault="00FF4DF1" w:rsidP="00FF4DF1"/>
    <w:p w14:paraId="4C33D6D7" w14:textId="77777777" w:rsidR="00FF4DF1" w:rsidRDefault="00FF4DF1" w:rsidP="00FF4DF1">
      <w:r>
        <w:t>### 6.1 Initial Contact</w:t>
      </w:r>
    </w:p>
    <w:p w14:paraId="7BC5DD5A" w14:textId="77777777" w:rsidR="00FF4DF1" w:rsidRDefault="00FF4DF1" w:rsidP="00FF4DF1">
      <w:r>
        <w:t>```</w:t>
      </w:r>
    </w:p>
    <w:p w14:paraId="70C9D16F" w14:textId="77777777" w:rsidR="00FF4DF1" w:rsidRDefault="00FF4DF1" w:rsidP="00FF4DF1">
      <w:r>
        <w:t>Required Documents:</w:t>
      </w:r>
    </w:p>
    <w:p w14:paraId="09748664" w14:textId="77777777" w:rsidR="00FF4DF1" w:rsidRDefault="00FF4DF1" w:rsidP="00FF4DF1">
      <w:r>
        <w:rPr>
          <w:rFonts w:ascii="Segoe UI Symbol" w:hAnsi="Segoe UI Symbol" w:cs="Segoe UI Symbol"/>
        </w:rPr>
        <w:t>✓</w:t>
      </w:r>
      <w:r>
        <w:t xml:space="preserve"> Introduction email</w:t>
      </w:r>
    </w:p>
    <w:p w14:paraId="56544F91" w14:textId="77777777" w:rsidR="00FF4DF1" w:rsidRDefault="00FF4DF1" w:rsidP="00FF4DF1">
      <w:r>
        <w:rPr>
          <w:rFonts w:ascii="Segoe UI Symbol" w:hAnsi="Segoe UI Symbol" w:cs="Segoe UI Symbol"/>
        </w:rPr>
        <w:lastRenderedPageBreak/>
        <w:t>✓</w:t>
      </w:r>
      <w:r>
        <w:t xml:space="preserve"> 2-page overview</w:t>
      </w:r>
    </w:p>
    <w:p w14:paraId="7B7D5214" w14:textId="77777777" w:rsidR="00FF4DF1" w:rsidRDefault="00FF4DF1" w:rsidP="00FF4DF1">
      <w:r>
        <w:rPr>
          <w:rFonts w:ascii="Segoe UI Symbol" w:hAnsi="Segoe UI Symbol" w:cs="Segoe UI Symbol"/>
        </w:rPr>
        <w:t>✓</w:t>
      </w:r>
      <w:r>
        <w:t xml:space="preserve"> Basic diagrams</w:t>
      </w:r>
    </w:p>
    <w:p w14:paraId="11C2B265" w14:textId="77777777" w:rsidR="00FF4DF1" w:rsidRDefault="00FF4DF1" w:rsidP="00FF4DF1">
      <w:r>
        <w:rPr>
          <w:rFonts w:ascii="Segoe UI Symbol" w:hAnsi="Segoe UI Symbol" w:cs="Segoe UI Symbol"/>
        </w:rPr>
        <w:t>✓</w:t>
      </w:r>
      <w:r>
        <w:t xml:space="preserve"> Contact information</w:t>
      </w:r>
    </w:p>
    <w:p w14:paraId="75427A2C" w14:textId="77777777" w:rsidR="00FF4DF1" w:rsidRDefault="00FF4DF1" w:rsidP="00FF4DF1">
      <w:r>
        <w:t>```</w:t>
      </w:r>
    </w:p>
    <w:p w14:paraId="1255CDA4" w14:textId="77777777" w:rsidR="00FF4DF1" w:rsidRDefault="00FF4DF1" w:rsidP="00FF4DF1"/>
    <w:p w14:paraId="00BED663" w14:textId="77777777" w:rsidR="00FF4DF1" w:rsidRDefault="00FF4DF1" w:rsidP="00FF4DF1">
      <w:r>
        <w:t>### 6.2 Follow-up Package</w:t>
      </w:r>
    </w:p>
    <w:p w14:paraId="34334438" w14:textId="77777777" w:rsidR="00FF4DF1" w:rsidRDefault="00FF4DF1" w:rsidP="00FF4DF1">
      <w:r>
        <w:t>```</w:t>
      </w:r>
    </w:p>
    <w:p w14:paraId="2DCCF149" w14:textId="77777777" w:rsidR="00FF4DF1" w:rsidRDefault="00FF4DF1" w:rsidP="00FF4DF1">
      <w:r>
        <w:t>Additional Materials:</w:t>
      </w:r>
    </w:p>
    <w:p w14:paraId="2A5153CD" w14:textId="77777777" w:rsidR="00FF4DF1" w:rsidRDefault="00FF4DF1" w:rsidP="00FF4DF1">
      <w:r>
        <w:rPr>
          <w:rFonts w:ascii="Segoe UI Symbol" w:hAnsi="Segoe UI Symbol" w:cs="Segoe UI Symbol"/>
        </w:rPr>
        <w:t>✓</w:t>
      </w:r>
      <w:r>
        <w:t xml:space="preserve"> Technical paper</w:t>
      </w:r>
    </w:p>
    <w:p w14:paraId="0D08AC3D" w14:textId="77777777" w:rsidR="00FF4DF1" w:rsidRDefault="00FF4DF1" w:rsidP="00FF4DF1">
      <w:r>
        <w:rPr>
          <w:rFonts w:ascii="Segoe UI Symbol" w:hAnsi="Segoe UI Symbol" w:cs="Segoe UI Symbol"/>
        </w:rPr>
        <w:t>✓</w:t>
      </w:r>
      <w:r>
        <w:t xml:space="preserve"> Mathematical appendix</w:t>
      </w:r>
    </w:p>
    <w:p w14:paraId="20C46A4E" w14:textId="77777777" w:rsidR="00FF4DF1" w:rsidRDefault="00FF4DF1" w:rsidP="00FF4DF1">
      <w:r>
        <w:rPr>
          <w:rFonts w:ascii="Segoe UI Symbol" w:hAnsi="Segoe UI Symbol" w:cs="Segoe UI Symbol"/>
        </w:rPr>
        <w:t>✓</w:t>
      </w:r>
      <w:r>
        <w:t xml:space="preserve"> Numerical results</w:t>
      </w:r>
    </w:p>
    <w:p w14:paraId="2A2EEEC4" w14:textId="77777777" w:rsidR="00FF4DF1" w:rsidRDefault="00FF4DF1" w:rsidP="00FF4DF1">
      <w:r>
        <w:rPr>
          <w:rFonts w:ascii="Segoe UI Symbol" w:hAnsi="Segoe UI Symbol" w:cs="Segoe UI Symbol"/>
        </w:rPr>
        <w:t>✓</w:t>
      </w:r>
      <w:r>
        <w:t xml:space="preserve"> Experimental proposals</w:t>
      </w:r>
    </w:p>
    <w:p w14:paraId="6C4C7D45" w14:textId="658AAEC7" w:rsidR="00FF4DF1" w:rsidRDefault="00FF4DF1">
      <w:r>
        <w:t>```</w:t>
      </w:r>
    </w:p>
    <w:sectPr w:rsidR="00FF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F1"/>
    <w:rsid w:val="001D0072"/>
    <w:rsid w:val="00F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F445F"/>
  <w15:chartTrackingRefBased/>
  <w15:docId w15:val="{EBB2B436-6497-D94A-A72F-40F50BF4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2025-01-13T04:12:00Z</dcterms:created>
  <dcterms:modified xsi:type="dcterms:W3CDTF">2025-01-13T04:12:00Z</dcterms:modified>
</cp:coreProperties>
</file>