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  <w:t>Nucleotide sequence</w:t>
      </w:r>
    </w:p>
    <w:p>
      <w:pPr>
        <w:rPr>
          <w:rFonts w:hint="default" w:ascii="Times New Roman" w:hAnsi="Times New Roman" w:cs="Times New Roman"/>
          <w:color w:val="auto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3A3C69"/>
        </w:rPr>
      </w:pP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3A3C69"/>
        </w:rPr>
        <w:t>ATGCCGCACACCCTGTGGATGGTTTGGGTTCTGGGTGTTATCATCTCTCTGTCTAAAGAAGAATCTTCTAACCAGGCTTCTCTGTCTTGCGACCGTAACGGTATCTGCAAAGGTTCTTCTGGTTCTCTGAACTCTATCCCGTCTGGTCTGACCGAAGCTGTTAAATCTCTGGACCTGTCTAACAACCGTATCACCTACATCTCTAACTCTGACCTGCAGCGTTGCGTTAACCTGCAGGCTCTGGTTCTGACCTCTAACGGTATCAACACCATCGAAGAAGACTCTTTCTCTTCTCTGGGTTCTCTGGAACACCTGGACCTGTCTTACAACTACCTGTCTAACCTGTCTTCTTCTTGGTTCAAACCGCTGTCTTCTCTGACCTTCCTGAACCTGCTGGGTAACCCGTACAAAACCCTGGGTGAAACCTCTCTGTTCTCTCACCTGACCAAACTGCAGATCCTGCGTGTTGGTAACATGGACACCTTCACCAAAATCCAGCGTAAAGACTTCGCTGGTCTGACCTTCCTGGAAGAACTGGAAATCGACGCTTCTGACCTGCAGTCTTACGAACCGAAATCTCTGAAATCTATCCAGAACGTTTCTCACCTGATCCTGCACATGAAACAGCACATCCTGCTGCTGGAAATCTTCGTTGACGTTACCTCTTCTGTTGAATGCCTGGAACTGCGTGACACCGACCTGGACACCTTCCACTTCTCTGAACTGTCTACCGGTGAAACCAACTCTCTGATCAAAAAATTCACCTTCCGTAACGTTAAAATCACCGACGAATCTCTGTTCCAGGTTATGAAACTGCTGAACCAGATCTCTGGTCTGCTGGAACTGGAATTCGACGACTGCACCCTGAACGGTGTTGGTAACTTCCGTGCTTCTGACAACGACCGTGTTATCGACCCGGGTAAAGTTGAAACCCTGACCATCCGTCGTCTGCACATCCCGCGTTTCTACCTGTTCTACGACCTGTCTACCCTGTACTCTCTGACCGAACGTGTTAAACGTATCACCGTTGAAAACTCTAAAGTTTTCCTGGTTCCGTGCCTGCTGTCTCAGCACCTGAAATCTCTGGAATACCTGGACCTGTCTGAAAACCTGATGGTTGAAGAATACCTGAAAAACTCTGCTTGCGAAGACGCTTGGCCGTCTCTGCAGACCCTGATCCTGCGTCAGAACCACCTGGCTTCTCTGGAAAAAACCGGTGAAACCCTGCTGACCCTGAAAAACCTGACCAACATCGACATCTCTAAAAACTCTTTCCACTCTATGCCGGAAACCTGCCAGTGGCCGGAAAAAATGAAATACCTGAACCTGTCTTCTACCCGTATCCACTCTGTTACCGGTTGCATCCCGAAAACCCTGGAAATCCTGGACGTTTCTAACAACAACCTGAACCTGTTCTCTCTGAACCTGCCGCAGCTGAAAGAACTGTACATCTCTCGTAACAAACTGATGACCCTGCCGGACGCTTCTCTGCTGCCGATGCTGCTGGTTCTGAAAATCTCTCGTAACGCTATCACCACCTTCTCTAAAGAACAGCTGGACTCTTTCCACACCCTGAAAACCCTGGAAGCTGGTGGTAACAACTTCATCTGCTCTTGCGAATTCCTGTCTTTCACCCAGGAACAGCAGGCTCTGGCTAAAGTTCTGATCGACTGGCCGGCTAACTACCTGTGCGACTCTCCGTCTCACGTTCGTGGTCAGCAGGTTCAGGACGTTCGTCTGTCTGTTTCTGAATGCCACCGTACCGCTCTGGTTTCTGGTATGTGCTGCGCTCTGTTCCTGCTGATCCTGCTGACCGGTGTTCTGTGCCACCGTTTCCACGGTCTGTGGTACATGAAAATGATGTGGGCTTGGCTGCAGGCTAAACGTAAACCGCGTAAAGCTCCGTCTCGTAACATCTGCTACGACGCTTTCGTTTCTTACTCTGAACGTGACGCTTACTGGGTTGAAAACCTGATGGTTCAGGAACTGGAAAACTTCAACCCGCCGTTCAAACTGTGCCTGCACAAACGTGACTTCATCCCGGGTAAATGGATCATCGACAACATCATCGACTCTATCGAAAAATCTCACAAAACCGTTTTCGTTCTGTCTGAAAACTTCGTTAAATCTGAATGGTGCAAATACGAACTGGACTTCTCTCACTTCCGTCTGTTCGACGAAAACAACGACGCTGCTATCCTGATCCTGCTGGAACCGATCGAAAAAAAAGCTATCCCGCAGCGTTTCTGCAAACTGCGTAAAATCATGAACACCAAAACCTACCTGGAATGGCCGATGGACGAAGCTCAGCGTGAAGGTTTCTGGGTTAACCTGCGTGCTGCTATCAAATCTGAAGCTGCTGCTAAAGGTCCGGGTCCGGGTCCGGGTTCTAACTGCAAACACCCGGAAATCAAAAAACAGGAATACGAAGAAGTTGTTCAGGGTCCGGGTCCGGGTGAAGGTAAAGAACCGGCTACCGGTGCTAAAAAATCTAACAAACCGAACGAACAGACCTCTGGTCCGGGTCCGGGTGCTGAATCTGCTCAGTCTCCGGCTGCTGCTCACACCACCGACACCGCTGGTTACAACGCTGGTCCGGGTCCGGGTTCTGCTGACTCTTCTACCTCTAAAAACAAAGAACCGGGTGTTGAACGTTCTTCTCCGTCTGGTCCGGGTCCGGGTAACCAGGGTACCAACCAGACCGAACAGAACGGTCAGGTTATGAACATCACCAACTCTGGTGGTCCGGGTCCGGGTGTTGTTAACGGTCGTAACCACCAGGGTCCGAAACGTGCTCGTGAATCTCAGGACCGTAAAGGTCCGGGTCCGGGTGAAAACAAAACCAAAGGTGACTCTATCCAGAACGAAAAAAACCCGAACCCGATCGAATCTGGTCCGGGTCCGGGTGAACTGGAACTGAACATCCACAACTCTAAAGCTCCGAAAAAAAACCGTCTGCGTCGTAAAGGTCCGGGTCCGGGTCAGAACCGTAACTACCCGTCTCAGGAAGAACTGATCAAAGTTGTTGACGTTGAAGAACAGGGTCCGGGTCCGGGTCCGCTGGGTCACGAAGTTAACCACTCTCGTGAAACCTCTATCGAAATGGAAGAATCTGAAGGTCCGGGTCCGGGTGGTGAAGCTGCTTCTGGTTGCGAATCTGAAACCTCTGTTTCTGAAGACTGCTCTGGTCTGGGTCCGGGTCCGGGTGAACAGCACGGTTCTCAGCCGTCTAACTCTTACCCGTCTATCATCTCTGACTCTTCTGCTGGTCCGGGTCCGGGTGGTTTCCCGGTTGTTGGTCAGAAAGACAAACCGGTTGACAACGCTAAATGCTCTATCAAAGGTCCGGGTCCGGGTACCGAACCGCAGATCATCCAGGAACGTCCGCTGACCAACAAACTGAAACGTAAACGTCGTGGTCCGGGTCCGGGTTCTAACCTGCACGTTGAACCGTGCGGTACCAACACCCACGCTTCTTCTCTGCAGCACGAAGGTCCGGGTCCGGGTGTTCGTACCCTGCGTACCAAACAGCGTATCCAGCCGCAGAAAACCTCTGTTTACATCGAAGGTCCGGGTCCGGGTTCTGTTGAATCTAACATCGAAGACAAAATCTTCGGTAAAACCTACCGTAAAAAAGCTTCTGGTCCGGGTCCGGGTCAGATCACCCCGCAGGGTACCCGTGACGAAATCTCTCTGGACTCTGCTAAAAAAGCTGCTGGTCCGGGTCCGGGTTTCTCTAACCCGGGTAACGCTGAAGAAGAATGCGCTACCTTCTCTGCTCACTCTGGTTCTGGTCCGGGTCCGGGTAAACTGACCAACGCTCCGGGTTCTTTCACCAAATGCTCTAACACCTCTGAACTGAAAGAAGGTCCGGGTCCGGGTGAAGTTTCTACCCTGGGTAAAGCTAAAACCGAACCGAACAAATGCGTTTCTCAGTGCGCTGGTCCGGGTCCGGGTGAATACGCTAACTCTTACAACTTCGCTAAAAAAGAAAACAACTCTCCGGAACACCTGAAAGGTCCGGGTCCGGGTAAAATCTTCGGTAAAA</w:t>
      </w:r>
      <w: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3A3C69"/>
        </w:rPr>
        <w:t>CCTACCGTAAAGGTCCGGGTCCGGGTGCTGAAGACCCGAAAGACCTGATGCTGGGTCCGGGTCCGGGTTCTGAAGAAATCAAAAAAAAAAAATACGGTCCGGGTCCGGGTATCCAGCCGCAGAAAACCTCTGTTTACGGTCCGGGTCCGGGTATCACCCTGAACTCTTCTATCCAGAAAGGTCCGGGTCCGGGTAAAATCTTCGGTAAAACCTACCGTAAAAAAGGTCCGGGTCCGGGTAAAATCTTCGGTAAAACCTACCGTAAAGGTCCGGGTCCGGGTAAATCTAAACAGCCGGGTCTGGCTCGTGGTCCGGGTCCGGGTCGTATCCAGCCGCAGAAAACCTCTGTTTACGGTCCGGGTCCGGGTCGTTCTCTGCAGGAATCTACCCGTTTCGGTCCGGGTCCGGGTGAAGTTTCTGCTGACTCTTCTACCTCTAAAGCTGCTTACCTGACCTCTCAGAAATCTTCTGAATACGCTGCTTACCGTCAGGACCTGGAAGGTACCCCGTACGCTGCTTACGACTCTGACACCTTCCCGGAACTGAAAGCTGCTTACATCTCTCTGGTTCCGGGTACCGACTACGCTGCTTACATCACCGAAGAAACCACCCACGTTGTTGCTGCTTACGGTTCTGACTCTTCTGAAGACACCGTTGCTGCTTACAACACCTCTGAACTGAAAGAATTCGTT</w:t>
      </w:r>
    </w:p>
    <w:p>
      <w:pPr>
        <w:rPr>
          <w:rFonts w:hint="default" w:ascii="Times New Roman" w:hAnsi="Times New Roman" w:eastAsia="monospace" w:cs="Times New Roman"/>
          <w:i w:val="0"/>
          <w:iCs w:val="0"/>
          <w:caps w:val="0"/>
          <w:color w:val="auto"/>
          <w:spacing w:val="0"/>
          <w:sz w:val="24"/>
          <w:szCs w:val="24"/>
          <w:shd w:val="clear" w:fill="3A3C69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B33D0"/>
    <w:rsid w:val="372675E1"/>
    <w:rsid w:val="3D864B8A"/>
    <w:rsid w:val="520B759D"/>
    <w:rsid w:val="55BB33D0"/>
    <w:rsid w:val="5AA80F61"/>
    <w:rsid w:val="60BA0556"/>
    <w:rsid w:val="63D92EB4"/>
    <w:rsid w:val="71AB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2022-07-16T07:17:00Z</dcterms:created>
  <dc:creator>Ugwu Paschal</dc:creator>
  <cp:lastModifiedBy>Ugwu Paschal</cp:lastModifiedBy>
  <dcterms:modified xsi:type="dcterms:W3CDTF">2022-09-17T13:11:23Z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B44A09257AE14097A04C26DA162015BD</vt:lpwstr>
  </property>
</Properties>
</file>