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6FE" w:rsidRDefault="00780106">
      <w:r>
        <w:t>#</w:t>
      </w:r>
      <w:r w:rsidRPr="00780106">
        <w:t>F9E484</w:t>
      </w:r>
    </w:p>
    <w:p w:rsidR="00780106" w:rsidRDefault="00780106">
      <w:r>
        <w:t>#</w:t>
      </w:r>
      <w:r w:rsidRPr="00780106">
        <w:t>F4FFFD</w:t>
      </w:r>
    </w:p>
    <w:p w:rsidR="00780106" w:rsidRDefault="00780106">
      <w:r>
        <w:t>#</w:t>
      </w:r>
      <w:r w:rsidRPr="00780106">
        <w:t>023472</w:t>
      </w:r>
    </w:p>
    <w:p w:rsidR="00780106" w:rsidRDefault="00780106">
      <w:r>
        <w:t>#</w:t>
      </w:r>
      <w:r w:rsidRPr="00780106">
        <w:t>E71D36</w:t>
      </w:r>
    </w:p>
    <w:p w:rsidR="00780106" w:rsidRDefault="00780106">
      <w:r>
        <w:t>#</w:t>
      </w:r>
      <w:r w:rsidRPr="00780106">
        <w:t>465362</w:t>
      </w:r>
      <w:bookmarkStart w:id="0" w:name="_GoBack"/>
      <w:bookmarkEnd w:id="0"/>
    </w:p>
    <w:sectPr w:rsidR="0078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06"/>
    <w:rsid w:val="007466FE"/>
    <w:rsid w:val="00780106"/>
    <w:rsid w:val="00BC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621A"/>
  <w15:chartTrackingRefBased/>
  <w15:docId w15:val="{EB572CA9-50DF-4310-9971-F62A0B9F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SindhuMente</dc:creator>
  <cp:keywords/>
  <dc:description/>
  <cp:lastModifiedBy>SindhuMente</cp:lastModifiedBy>
  <cp:revision>1</cp:revision>
  <dcterms:created xsi:type="dcterms:W3CDTF">2018-11-11T18:37:00Z</dcterms:created>
  <dcterms:modified xsi:type="dcterms:W3CDTF">2018-11-11T18:39:00Z</dcterms:modified>
</cp:coreProperties>
</file>