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A367" w14:textId="77777777" w:rsidR="00731796" w:rsidRDefault="00731796">
      <w:pPr>
        <w:pStyle w:val="BodyText"/>
        <w:spacing w:before="2"/>
        <w:ind w:left="0"/>
        <w:rPr>
          <w:rFonts w:ascii="Times New Roman"/>
          <w:sz w:val="5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3"/>
        <w:gridCol w:w="2618"/>
      </w:tblGrid>
      <w:tr w:rsidR="00731796" w14:paraId="57A22F0E" w14:textId="77777777">
        <w:trPr>
          <w:trHeight w:val="222"/>
        </w:trPr>
        <w:tc>
          <w:tcPr>
            <w:tcW w:w="4883" w:type="dxa"/>
          </w:tcPr>
          <w:p w14:paraId="4B8A8161" w14:textId="77777777" w:rsidR="00731796" w:rsidRDefault="00000000">
            <w:pPr>
              <w:pStyle w:val="TableParagraph"/>
              <w:spacing w:line="20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MPSTME,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NMIMS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University</w:t>
            </w:r>
          </w:p>
        </w:tc>
        <w:tc>
          <w:tcPr>
            <w:tcW w:w="2618" w:type="dxa"/>
          </w:tcPr>
          <w:p w14:paraId="1B9253B6" w14:textId="27EC7270" w:rsidR="00731796" w:rsidRDefault="00000000">
            <w:pPr>
              <w:pStyle w:val="TableParagraph"/>
              <w:spacing w:line="202" w:lineRule="exact"/>
              <w:ind w:left="1609"/>
              <w:rPr>
                <w:b/>
                <w:sz w:val="20"/>
              </w:rPr>
            </w:pPr>
            <w:r>
              <w:rPr>
                <w:b/>
                <w:sz w:val="20"/>
              </w:rPr>
              <w:t>202</w:t>
            </w:r>
            <w:r w:rsidR="00F06170">
              <w:rPr>
                <w:b/>
                <w:sz w:val="20"/>
              </w:rPr>
              <w:t>3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2027</w:t>
            </w:r>
          </w:p>
        </w:tc>
      </w:tr>
      <w:tr w:rsidR="00731796" w14:paraId="2F9F15B4" w14:textId="77777777">
        <w:trPr>
          <w:trHeight w:val="244"/>
        </w:trPr>
        <w:tc>
          <w:tcPr>
            <w:tcW w:w="4883" w:type="dxa"/>
          </w:tcPr>
          <w:p w14:paraId="03F3FFEF" w14:textId="77777777" w:rsidR="00731796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B.Tech</w:t>
            </w:r>
            <w:proofErr w:type="spellEnd"/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2618" w:type="dxa"/>
          </w:tcPr>
          <w:p w14:paraId="42AE311E" w14:textId="77777777" w:rsidR="00731796" w:rsidRDefault="00731796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731796" w14:paraId="4D1D2008" w14:textId="77777777">
        <w:trPr>
          <w:trHeight w:val="487"/>
        </w:trPr>
        <w:tc>
          <w:tcPr>
            <w:tcW w:w="4883" w:type="dxa"/>
          </w:tcPr>
          <w:p w14:paraId="05107103" w14:textId="7943C2E3" w:rsidR="0073179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CGPA:</w:t>
            </w:r>
            <w:r>
              <w:rPr>
                <w:spacing w:val="-6"/>
                <w:sz w:val="20"/>
              </w:rPr>
              <w:t xml:space="preserve"> </w:t>
            </w:r>
            <w:r w:rsidR="00F06170">
              <w:rPr>
                <w:spacing w:val="-4"/>
                <w:sz w:val="20"/>
              </w:rPr>
              <w:t>2.79</w:t>
            </w:r>
          </w:p>
          <w:p w14:paraId="62CC32AA" w14:textId="6CC98FED" w:rsidR="00731796" w:rsidRDefault="00F06170">
            <w:pPr>
              <w:pStyle w:val="TableParagraph"/>
              <w:spacing w:line="24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Shri N.T </w:t>
            </w:r>
            <w:proofErr w:type="spellStart"/>
            <w:r>
              <w:rPr>
                <w:b/>
                <w:sz w:val="20"/>
              </w:rPr>
              <w:t>Mundada</w:t>
            </w:r>
            <w:proofErr w:type="spellEnd"/>
            <w:r>
              <w:rPr>
                <w:b/>
                <w:sz w:val="20"/>
              </w:rPr>
              <w:t xml:space="preserve"> Jr College </w:t>
            </w:r>
            <w:proofErr w:type="spellStart"/>
            <w:r>
              <w:rPr>
                <w:b/>
                <w:sz w:val="20"/>
              </w:rPr>
              <w:t>Amalner</w:t>
            </w:r>
            <w:proofErr w:type="spellEnd"/>
          </w:p>
        </w:tc>
        <w:tc>
          <w:tcPr>
            <w:tcW w:w="2618" w:type="dxa"/>
          </w:tcPr>
          <w:p w14:paraId="4EC094E6" w14:textId="306C2BA8" w:rsidR="00731796" w:rsidRDefault="00000000">
            <w:pPr>
              <w:pStyle w:val="TableParagraph"/>
              <w:spacing w:before="224" w:line="243" w:lineRule="exact"/>
              <w:ind w:left="1609"/>
              <w:rPr>
                <w:b/>
                <w:sz w:val="20"/>
              </w:rPr>
            </w:pPr>
            <w:r>
              <w:rPr>
                <w:b/>
                <w:sz w:val="20"/>
              </w:rPr>
              <w:t>202</w:t>
            </w:r>
            <w:r w:rsidR="00F06170">
              <w:rPr>
                <w:b/>
                <w:sz w:val="20"/>
              </w:rPr>
              <w:t>1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</w:t>
            </w:r>
            <w:r w:rsidR="00F06170">
              <w:rPr>
                <w:b/>
                <w:spacing w:val="-4"/>
                <w:sz w:val="20"/>
              </w:rPr>
              <w:t>3</w:t>
            </w:r>
          </w:p>
        </w:tc>
      </w:tr>
      <w:tr w:rsidR="00731796" w14:paraId="43090B71" w14:textId="77777777">
        <w:trPr>
          <w:trHeight w:val="244"/>
        </w:trPr>
        <w:tc>
          <w:tcPr>
            <w:tcW w:w="4883" w:type="dxa"/>
          </w:tcPr>
          <w:p w14:paraId="7162C2FF" w14:textId="1E31D9EA" w:rsidR="0073179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HSC:</w:t>
            </w:r>
            <w:r>
              <w:rPr>
                <w:spacing w:val="-7"/>
                <w:sz w:val="20"/>
              </w:rPr>
              <w:t xml:space="preserve"> </w:t>
            </w:r>
            <w:r w:rsidR="00F06170">
              <w:rPr>
                <w:spacing w:val="-2"/>
                <w:sz w:val="20"/>
              </w:rPr>
              <w:t>79%</w:t>
            </w:r>
          </w:p>
        </w:tc>
        <w:tc>
          <w:tcPr>
            <w:tcW w:w="2618" w:type="dxa"/>
          </w:tcPr>
          <w:p w14:paraId="74DFA6A5" w14:textId="77777777" w:rsidR="00731796" w:rsidRDefault="00731796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731796" w14:paraId="259A7F23" w14:textId="77777777">
        <w:trPr>
          <w:trHeight w:val="244"/>
        </w:trPr>
        <w:tc>
          <w:tcPr>
            <w:tcW w:w="4883" w:type="dxa"/>
          </w:tcPr>
          <w:p w14:paraId="4D08BF7F" w14:textId="73C69FA8" w:rsidR="00731796" w:rsidRDefault="00F0617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Shri N.T </w:t>
            </w:r>
            <w:proofErr w:type="spellStart"/>
            <w:r>
              <w:rPr>
                <w:b/>
                <w:sz w:val="20"/>
              </w:rPr>
              <w:t>Mundada</w:t>
            </w:r>
            <w:proofErr w:type="spellEnd"/>
            <w:r>
              <w:rPr>
                <w:b/>
                <w:sz w:val="20"/>
              </w:rPr>
              <w:t xml:space="preserve"> Global View School</w:t>
            </w:r>
          </w:p>
        </w:tc>
        <w:tc>
          <w:tcPr>
            <w:tcW w:w="2618" w:type="dxa"/>
          </w:tcPr>
          <w:p w14:paraId="63A755FC" w14:textId="77777777" w:rsidR="00731796" w:rsidRDefault="00000000">
            <w:pPr>
              <w:pStyle w:val="TableParagraph"/>
              <w:ind w:left="16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</w:tr>
      <w:tr w:rsidR="00731796" w14:paraId="35832D90" w14:textId="77777777">
        <w:trPr>
          <w:trHeight w:val="222"/>
        </w:trPr>
        <w:tc>
          <w:tcPr>
            <w:tcW w:w="4883" w:type="dxa"/>
          </w:tcPr>
          <w:p w14:paraId="330C2C58" w14:textId="5E7250B3" w:rsidR="00731796" w:rsidRDefault="00000000">
            <w:pPr>
              <w:pStyle w:val="TableParagraph"/>
              <w:spacing w:line="202" w:lineRule="exact"/>
              <w:rPr>
                <w:sz w:val="20"/>
              </w:rPr>
            </w:pPr>
            <w:r>
              <w:rPr>
                <w:sz w:val="20"/>
              </w:rPr>
              <w:t>SSC: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</w:t>
            </w:r>
            <w:r w:rsidR="00F06170">
              <w:rPr>
                <w:spacing w:val="-2"/>
                <w:sz w:val="20"/>
              </w:rPr>
              <w:t>9.40</w:t>
            </w:r>
            <w:r>
              <w:rPr>
                <w:spacing w:val="-2"/>
                <w:sz w:val="20"/>
              </w:rPr>
              <w:t>%</w:t>
            </w:r>
          </w:p>
        </w:tc>
        <w:tc>
          <w:tcPr>
            <w:tcW w:w="2618" w:type="dxa"/>
          </w:tcPr>
          <w:p w14:paraId="750E0282" w14:textId="77777777" w:rsidR="00731796" w:rsidRDefault="00731796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</w:tbl>
    <w:p w14:paraId="0477BC5E" w14:textId="77777777" w:rsidR="00731796" w:rsidRDefault="00731796">
      <w:pPr>
        <w:pStyle w:val="BodyText"/>
        <w:spacing w:before="20"/>
        <w:ind w:left="0"/>
        <w:rPr>
          <w:rFonts w:ascii="Times New Roman"/>
        </w:rPr>
      </w:pPr>
    </w:p>
    <w:p w14:paraId="5103AE43" w14:textId="387A0379" w:rsidR="00731796" w:rsidRDefault="00000000" w:rsidP="00F06170">
      <w:pPr>
        <w:pStyle w:val="Heading1"/>
        <w:tabs>
          <w:tab w:val="left" w:pos="9075"/>
        </w:tabs>
        <w:ind w:right="136"/>
        <w:jc w:val="both"/>
        <w:rPr>
          <w:w w:val="105"/>
        </w:rPr>
      </w:pPr>
      <w:r>
        <w:rPr>
          <w:spacing w:val="-2"/>
          <w:w w:val="105"/>
          <w:u w:val="thick"/>
        </w:rPr>
        <w:t>Projects</w:t>
      </w:r>
      <w:r>
        <w:rPr>
          <w:u w:val="thick"/>
        </w:rPr>
        <w:tab/>
      </w:r>
      <w:r>
        <w:t xml:space="preserve"> </w:t>
      </w:r>
    </w:p>
    <w:p w14:paraId="0CF337A8" w14:textId="2A6AB8D0" w:rsidR="00F06170" w:rsidRPr="00F06170" w:rsidRDefault="00F06170" w:rsidP="00F06170">
      <w:pPr>
        <w:pStyle w:val="p1"/>
        <w:ind w:left="165"/>
        <w:rPr>
          <w:rStyle w:val="s1"/>
          <w:rFonts w:asciiTheme="minorHAnsi" w:hAnsiTheme="minorHAnsi" w:cstheme="minorHAnsi"/>
          <w:b/>
          <w:bCs/>
          <w:sz w:val="20"/>
          <w:szCs w:val="20"/>
        </w:rPr>
      </w:pPr>
      <w:r w:rsidRPr="00F06170">
        <w:rPr>
          <w:rFonts w:asciiTheme="minorHAnsi" w:hAnsiTheme="minorHAnsi" w:cstheme="minorHAnsi"/>
          <w:b/>
          <w:bCs/>
          <w:sz w:val="20"/>
          <w:szCs w:val="20"/>
        </w:rPr>
        <w:t xml:space="preserve">Freelance Business Website – Hariom Enterprises | </w:t>
      </w:r>
      <w:r w:rsidRPr="00F06170">
        <w:rPr>
          <w:rFonts w:asciiTheme="minorHAnsi" w:hAnsiTheme="minorHAnsi" w:cstheme="minorHAnsi"/>
          <w:sz w:val="20"/>
          <w:szCs w:val="20"/>
        </w:rPr>
        <w:t xml:space="preserve">HTML, CSS, JavaScript </w:t>
      </w:r>
      <w:r w:rsidRPr="00F06170">
        <w:rPr>
          <w:rStyle w:val="s1"/>
          <w:rFonts w:asciiTheme="minorHAnsi" w:hAnsiTheme="minorHAnsi" w:cstheme="minorHAnsi"/>
          <w:sz w:val="20"/>
          <w:szCs w:val="20"/>
        </w:rPr>
        <w:t>–</w:t>
      </w:r>
      <w:r w:rsidRPr="00F06170">
        <w:rPr>
          <w:rStyle w:val="s1"/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Style w:val="s1"/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</w:t>
      </w:r>
      <w:r w:rsidR="00BD34EA">
        <w:rPr>
          <w:rStyle w:val="s1"/>
          <w:rFonts w:asciiTheme="minorHAnsi" w:hAnsiTheme="minorHAnsi" w:cstheme="minorHAnsi"/>
          <w:b/>
          <w:bCs/>
          <w:sz w:val="20"/>
          <w:szCs w:val="20"/>
        </w:rPr>
        <w:t xml:space="preserve">     </w:t>
      </w:r>
      <w:r>
        <w:rPr>
          <w:rStyle w:val="s1"/>
          <w:rFonts w:asciiTheme="minorHAnsi" w:hAnsiTheme="minorHAnsi" w:cstheme="minorHAnsi"/>
          <w:b/>
          <w:bCs/>
          <w:sz w:val="20"/>
          <w:szCs w:val="20"/>
        </w:rPr>
        <w:t xml:space="preserve">    2025</w:t>
      </w:r>
    </w:p>
    <w:p w14:paraId="3EC30191" w14:textId="30A6E02F" w:rsidR="00F06170" w:rsidRPr="00F06170" w:rsidRDefault="00F06170" w:rsidP="00F06170">
      <w:pPr>
        <w:pStyle w:val="p1"/>
        <w:ind w:left="165"/>
        <w:rPr>
          <w:rFonts w:asciiTheme="minorHAnsi" w:hAnsiTheme="minorHAnsi" w:cstheme="minorHAnsi"/>
          <w:sz w:val="20"/>
          <w:szCs w:val="20"/>
        </w:rPr>
      </w:pPr>
      <w:r w:rsidRPr="00F06170">
        <w:rPr>
          <w:rFonts w:asciiTheme="minorHAnsi" w:hAnsiTheme="minorHAnsi" w:cstheme="minorHAnsi"/>
          <w:sz w:val="20"/>
          <w:szCs w:val="20"/>
        </w:rPr>
        <w:t>Designed and deployed a responsive static business website to establish the client’s digital presence.</w:t>
      </w:r>
    </w:p>
    <w:p w14:paraId="5A1FF389" w14:textId="77777777" w:rsidR="00F06170" w:rsidRPr="00F06170" w:rsidRDefault="00F06170" w:rsidP="00F06170">
      <w:pPr>
        <w:pStyle w:val="p1"/>
        <w:ind w:left="165"/>
        <w:rPr>
          <w:rFonts w:asciiTheme="minorHAnsi" w:hAnsiTheme="minorHAnsi" w:cstheme="minorHAnsi"/>
          <w:sz w:val="20"/>
          <w:szCs w:val="20"/>
        </w:rPr>
      </w:pPr>
      <w:r w:rsidRPr="00F06170">
        <w:rPr>
          <w:rFonts w:asciiTheme="minorHAnsi" w:hAnsiTheme="minorHAnsi" w:cstheme="minorHAnsi"/>
          <w:sz w:val="20"/>
          <w:szCs w:val="20"/>
        </w:rPr>
        <w:t>– Implemented structured layouts to ensure cross-device compatibility and an optimized user experience.</w:t>
      </w:r>
    </w:p>
    <w:p w14:paraId="16CEC323" w14:textId="77777777" w:rsidR="00F06170" w:rsidRPr="00F06170" w:rsidRDefault="00F06170" w:rsidP="00F06170">
      <w:pPr>
        <w:pStyle w:val="p1"/>
        <w:ind w:left="165"/>
        <w:rPr>
          <w:rFonts w:asciiTheme="minorHAnsi" w:hAnsiTheme="minorHAnsi" w:cstheme="minorHAnsi"/>
          <w:sz w:val="20"/>
          <w:szCs w:val="20"/>
        </w:rPr>
      </w:pPr>
      <w:r w:rsidRPr="00F06170">
        <w:rPr>
          <w:rFonts w:asciiTheme="minorHAnsi" w:hAnsiTheme="minorHAnsi" w:cstheme="minorHAnsi"/>
          <w:sz w:val="20"/>
          <w:szCs w:val="20"/>
        </w:rPr>
        <w:t>– Delivered the project independently, managing the complete development and deployment lifecycle.</w:t>
      </w:r>
    </w:p>
    <w:p w14:paraId="1520CC91" w14:textId="77777777" w:rsidR="00F06170" w:rsidRPr="00F06170" w:rsidRDefault="00F06170" w:rsidP="00F06170">
      <w:pPr>
        <w:pStyle w:val="p1"/>
        <w:ind w:left="165"/>
        <w:rPr>
          <w:rFonts w:asciiTheme="minorHAnsi" w:hAnsiTheme="minorHAnsi" w:cstheme="minorHAnsi"/>
          <w:sz w:val="20"/>
          <w:szCs w:val="20"/>
        </w:rPr>
      </w:pPr>
      <w:r w:rsidRPr="00F06170">
        <w:rPr>
          <w:rFonts w:asciiTheme="minorHAnsi" w:hAnsiTheme="minorHAnsi" w:cstheme="minorHAnsi"/>
          <w:sz w:val="20"/>
          <w:szCs w:val="20"/>
        </w:rPr>
        <w:t>– Live Project: hari-om-enterprises.com</w:t>
      </w:r>
    </w:p>
    <w:p w14:paraId="265488A8" w14:textId="68160ABD" w:rsidR="00F06170" w:rsidRPr="00F06170" w:rsidRDefault="00F06170" w:rsidP="00F06170">
      <w:pPr>
        <w:pStyle w:val="p1"/>
        <w:ind w:left="165"/>
        <w:rPr>
          <w:rFonts w:asciiTheme="minorHAnsi" w:hAnsiTheme="minorHAnsi" w:cstheme="minorHAnsi"/>
          <w:sz w:val="20"/>
          <w:szCs w:val="20"/>
        </w:rPr>
      </w:pPr>
    </w:p>
    <w:p w14:paraId="31F29FBF" w14:textId="5B40CE7D" w:rsidR="00C93CEF" w:rsidRDefault="00F06170" w:rsidP="00F06170">
      <w:pPr>
        <w:pStyle w:val="p1"/>
        <w:ind w:left="165"/>
        <w:rPr>
          <w:rFonts w:asciiTheme="minorHAnsi" w:hAnsiTheme="minorHAnsi" w:cstheme="minorHAnsi"/>
          <w:sz w:val="20"/>
          <w:szCs w:val="20"/>
        </w:rPr>
      </w:pPr>
      <w:r w:rsidRPr="00F06170">
        <w:rPr>
          <w:rFonts w:asciiTheme="minorHAnsi" w:hAnsiTheme="minorHAnsi" w:cstheme="minorHAnsi"/>
          <w:b/>
          <w:bCs/>
          <w:sz w:val="20"/>
          <w:szCs w:val="20"/>
        </w:rPr>
        <w:t>Waste Management App Prototype</w:t>
      </w:r>
      <w:r w:rsidRPr="00F06170">
        <w:rPr>
          <w:rFonts w:asciiTheme="minorHAnsi" w:hAnsiTheme="minorHAnsi" w:cstheme="minorHAnsi"/>
          <w:sz w:val="20"/>
          <w:szCs w:val="20"/>
        </w:rPr>
        <w:t xml:space="preserve"> </w:t>
      </w:r>
      <w:hyperlink r:id="rId7" w:history="1">
        <w:r w:rsidR="00BD34EA" w:rsidRPr="00BD34EA">
          <w:rPr>
            <w:rStyle w:val="Hyperlink"/>
            <w:rFonts w:asciiTheme="minorHAnsi" w:hAnsiTheme="minorHAnsi" w:cstheme="minorHAnsi"/>
            <w:sz w:val="20"/>
            <w:szCs w:val="20"/>
          </w:rPr>
          <w:t>Link</w:t>
        </w:r>
      </w:hyperlink>
      <w:r w:rsidR="00BD34EA">
        <w:rPr>
          <w:rFonts w:asciiTheme="minorHAnsi" w:hAnsiTheme="minorHAnsi" w:cstheme="minorHAnsi"/>
          <w:sz w:val="20"/>
          <w:szCs w:val="20"/>
        </w:rPr>
        <w:t xml:space="preserve"> </w:t>
      </w:r>
      <w:r w:rsidRPr="00F06170">
        <w:rPr>
          <w:rFonts w:asciiTheme="minorHAnsi" w:hAnsiTheme="minorHAnsi" w:cstheme="minorHAnsi"/>
          <w:sz w:val="20"/>
          <w:szCs w:val="20"/>
        </w:rPr>
        <w:t xml:space="preserve">| Flutter, Firebase </w:t>
      </w:r>
      <w:r w:rsidR="00AB2B36">
        <w:rPr>
          <w:rStyle w:val="s1"/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2025</w:t>
      </w:r>
    </w:p>
    <w:p w14:paraId="140B4E6E" w14:textId="628C0D99" w:rsidR="00F06170" w:rsidRPr="00F06170" w:rsidRDefault="00F06170" w:rsidP="00F06170">
      <w:pPr>
        <w:pStyle w:val="p1"/>
        <w:ind w:left="165"/>
        <w:rPr>
          <w:rFonts w:asciiTheme="minorHAnsi" w:hAnsiTheme="minorHAnsi" w:cstheme="minorHAnsi"/>
          <w:sz w:val="20"/>
          <w:szCs w:val="20"/>
        </w:rPr>
      </w:pPr>
      <w:r w:rsidRPr="00F06170">
        <w:rPr>
          <w:rStyle w:val="s1"/>
          <w:rFonts w:asciiTheme="minorHAnsi" w:hAnsiTheme="minorHAnsi" w:cstheme="minorHAnsi"/>
          <w:sz w:val="20"/>
          <w:szCs w:val="20"/>
        </w:rPr>
        <w:t xml:space="preserve">– </w:t>
      </w:r>
      <w:r w:rsidRPr="00F06170">
        <w:rPr>
          <w:rFonts w:asciiTheme="minorHAnsi" w:hAnsiTheme="minorHAnsi" w:cstheme="minorHAnsi"/>
          <w:sz w:val="20"/>
          <w:szCs w:val="20"/>
        </w:rPr>
        <w:t xml:space="preserve">Developed a Flutter-based mobile application integrated with Firebase Authentication and </w:t>
      </w:r>
      <w:proofErr w:type="spellStart"/>
      <w:r w:rsidRPr="00F06170">
        <w:rPr>
          <w:rFonts w:asciiTheme="minorHAnsi" w:hAnsiTheme="minorHAnsi" w:cstheme="minorHAnsi"/>
          <w:sz w:val="20"/>
          <w:szCs w:val="20"/>
        </w:rPr>
        <w:t>Firestore</w:t>
      </w:r>
      <w:proofErr w:type="spellEnd"/>
      <w:r w:rsidRPr="00F06170">
        <w:rPr>
          <w:rFonts w:asciiTheme="minorHAnsi" w:hAnsiTheme="minorHAnsi" w:cstheme="minorHAnsi"/>
          <w:sz w:val="20"/>
          <w:szCs w:val="20"/>
        </w:rPr>
        <w:t xml:space="preserve"> database.</w:t>
      </w:r>
    </w:p>
    <w:p w14:paraId="10CC8AAF" w14:textId="77777777" w:rsidR="00F06170" w:rsidRPr="00F06170" w:rsidRDefault="00F06170" w:rsidP="00F06170">
      <w:pPr>
        <w:pStyle w:val="p1"/>
        <w:ind w:left="165"/>
        <w:rPr>
          <w:rFonts w:asciiTheme="minorHAnsi" w:hAnsiTheme="minorHAnsi" w:cstheme="minorHAnsi"/>
          <w:sz w:val="20"/>
          <w:szCs w:val="20"/>
        </w:rPr>
      </w:pPr>
      <w:r w:rsidRPr="00F06170">
        <w:rPr>
          <w:rFonts w:asciiTheme="minorHAnsi" w:hAnsiTheme="minorHAnsi" w:cstheme="minorHAnsi"/>
          <w:sz w:val="20"/>
          <w:szCs w:val="20"/>
        </w:rPr>
        <w:t>– Designed REST-style data handling and implemented a real-time complaint tracking system.</w:t>
      </w:r>
    </w:p>
    <w:p w14:paraId="11F1224F" w14:textId="77777777" w:rsidR="00F06170" w:rsidRPr="00F06170" w:rsidRDefault="00F06170" w:rsidP="00F06170">
      <w:pPr>
        <w:pStyle w:val="p1"/>
        <w:ind w:left="165"/>
        <w:rPr>
          <w:rFonts w:asciiTheme="minorHAnsi" w:hAnsiTheme="minorHAnsi" w:cstheme="minorHAnsi"/>
          <w:sz w:val="20"/>
          <w:szCs w:val="20"/>
        </w:rPr>
      </w:pPr>
      <w:r w:rsidRPr="00F06170">
        <w:rPr>
          <w:rFonts w:asciiTheme="minorHAnsi" w:hAnsiTheme="minorHAnsi" w:cstheme="minorHAnsi"/>
          <w:sz w:val="20"/>
          <w:szCs w:val="20"/>
        </w:rPr>
        <w:t>– Applied modular architecture principles to enhance scalability and maintainability.</w:t>
      </w:r>
    </w:p>
    <w:p w14:paraId="6ABDF628" w14:textId="0343FEA1" w:rsidR="00F06170" w:rsidRPr="00F06170" w:rsidRDefault="00F06170" w:rsidP="00C93CEF">
      <w:pPr>
        <w:pStyle w:val="p1"/>
        <w:rPr>
          <w:rFonts w:asciiTheme="minorHAnsi" w:hAnsiTheme="minorHAnsi" w:cstheme="minorHAnsi"/>
          <w:sz w:val="20"/>
          <w:szCs w:val="20"/>
        </w:rPr>
      </w:pPr>
    </w:p>
    <w:p w14:paraId="200DABAE" w14:textId="603E83D3" w:rsidR="00AB2B36" w:rsidRDefault="00F06170" w:rsidP="00F06170">
      <w:pPr>
        <w:pStyle w:val="p1"/>
        <w:ind w:left="165"/>
        <w:rPr>
          <w:rFonts w:asciiTheme="minorHAnsi" w:hAnsiTheme="minorHAnsi" w:cstheme="minorHAnsi"/>
          <w:sz w:val="20"/>
          <w:szCs w:val="20"/>
        </w:rPr>
      </w:pPr>
      <w:r w:rsidRPr="00BD34EA">
        <w:rPr>
          <w:rFonts w:asciiTheme="minorHAnsi" w:hAnsiTheme="minorHAnsi" w:cstheme="minorHAnsi"/>
          <w:b/>
          <w:bCs/>
          <w:sz w:val="20"/>
          <w:szCs w:val="20"/>
        </w:rPr>
        <w:t>Hotel Management Website</w:t>
      </w:r>
      <w:r w:rsidRPr="00F06170">
        <w:rPr>
          <w:rFonts w:asciiTheme="minorHAnsi" w:hAnsiTheme="minorHAnsi" w:cstheme="minorHAnsi"/>
          <w:sz w:val="20"/>
          <w:szCs w:val="20"/>
        </w:rPr>
        <w:t xml:space="preserve"> | </w:t>
      </w:r>
      <w:r w:rsidR="00BD34EA">
        <w:rPr>
          <w:rFonts w:asciiTheme="minorHAnsi" w:hAnsiTheme="minorHAnsi" w:cstheme="minorHAnsi"/>
          <w:sz w:val="20"/>
          <w:szCs w:val="20"/>
        </w:rPr>
        <w:t>|</w:t>
      </w:r>
      <w:r w:rsidRPr="00F06170">
        <w:rPr>
          <w:rFonts w:asciiTheme="minorHAnsi" w:hAnsiTheme="minorHAnsi" w:cstheme="minorHAnsi"/>
          <w:sz w:val="20"/>
          <w:szCs w:val="20"/>
        </w:rPr>
        <w:t xml:space="preserve">HTML, CSS, JavaScript </w:t>
      </w:r>
      <w:r w:rsidR="00AB2B36">
        <w:rPr>
          <w:rStyle w:val="s1"/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</w:t>
      </w:r>
      <w:r w:rsidR="00BD34EA">
        <w:rPr>
          <w:rStyle w:val="s1"/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AB2B36">
        <w:rPr>
          <w:rStyle w:val="s1"/>
          <w:rFonts w:asciiTheme="minorHAnsi" w:hAnsiTheme="minorHAnsi" w:cstheme="minorHAnsi"/>
          <w:b/>
          <w:bCs/>
          <w:sz w:val="20"/>
          <w:szCs w:val="20"/>
        </w:rPr>
        <w:t>2025</w:t>
      </w:r>
    </w:p>
    <w:p w14:paraId="149944FC" w14:textId="3CEE610B" w:rsidR="00F06170" w:rsidRPr="00F06170" w:rsidRDefault="00F06170" w:rsidP="00F06170">
      <w:pPr>
        <w:pStyle w:val="p1"/>
        <w:ind w:left="165"/>
        <w:rPr>
          <w:rFonts w:asciiTheme="minorHAnsi" w:hAnsiTheme="minorHAnsi" w:cstheme="minorHAnsi"/>
          <w:sz w:val="20"/>
          <w:szCs w:val="20"/>
        </w:rPr>
      </w:pPr>
      <w:r w:rsidRPr="00F06170">
        <w:rPr>
          <w:rStyle w:val="s1"/>
          <w:rFonts w:asciiTheme="minorHAnsi" w:hAnsiTheme="minorHAnsi" w:cstheme="minorHAnsi"/>
          <w:sz w:val="20"/>
          <w:szCs w:val="20"/>
        </w:rPr>
        <w:t xml:space="preserve">– </w:t>
      </w:r>
      <w:r w:rsidRPr="00F06170">
        <w:rPr>
          <w:rFonts w:asciiTheme="minorHAnsi" w:hAnsiTheme="minorHAnsi" w:cstheme="minorHAnsi"/>
          <w:sz w:val="20"/>
          <w:szCs w:val="20"/>
        </w:rPr>
        <w:t>Designed and developed a web-based management system using HTML, CSS, and JavaScript.</w:t>
      </w:r>
    </w:p>
    <w:p w14:paraId="56F832F7" w14:textId="77777777" w:rsidR="00F06170" w:rsidRPr="00F06170" w:rsidRDefault="00F06170" w:rsidP="00F06170">
      <w:pPr>
        <w:pStyle w:val="p1"/>
        <w:ind w:left="165"/>
        <w:rPr>
          <w:rFonts w:asciiTheme="minorHAnsi" w:hAnsiTheme="minorHAnsi" w:cstheme="minorHAnsi"/>
          <w:sz w:val="20"/>
          <w:szCs w:val="20"/>
        </w:rPr>
      </w:pPr>
      <w:r w:rsidRPr="00F06170">
        <w:rPr>
          <w:rFonts w:asciiTheme="minorHAnsi" w:hAnsiTheme="minorHAnsi" w:cstheme="minorHAnsi"/>
          <w:sz w:val="20"/>
          <w:szCs w:val="20"/>
        </w:rPr>
        <w:t>– Implemented structured data handling and robust user input validation.</w:t>
      </w:r>
    </w:p>
    <w:p w14:paraId="0AC80926" w14:textId="77777777" w:rsidR="00F06170" w:rsidRDefault="00F06170" w:rsidP="00F06170">
      <w:pPr>
        <w:pStyle w:val="p1"/>
        <w:ind w:left="165"/>
        <w:rPr>
          <w:rFonts w:asciiTheme="minorHAnsi" w:hAnsiTheme="minorHAnsi" w:cstheme="minorHAnsi"/>
          <w:sz w:val="20"/>
          <w:szCs w:val="20"/>
        </w:rPr>
      </w:pPr>
      <w:r w:rsidRPr="00F06170">
        <w:rPr>
          <w:rFonts w:asciiTheme="minorHAnsi" w:hAnsiTheme="minorHAnsi" w:cstheme="minorHAnsi"/>
          <w:sz w:val="20"/>
          <w:szCs w:val="20"/>
        </w:rPr>
        <w:t>– Applied responsive design principles to ensure seamless cross-device compatibility.</w:t>
      </w:r>
    </w:p>
    <w:p w14:paraId="47EC1734" w14:textId="28FA7455" w:rsidR="00AB2B36" w:rsidRPr="00AB2B36" w:rsidRDefault="00000000" w:rsidP="00AB2B36">
      <w:pPr>
        <w:pStyle w:val="Heading1"/>
        <w:tabs>
          <w:tab w:val="left" w:pos="9175"/>
        </w:tabs>
        <w:spacing w:before="243"/>
        <w:ind w:left="0" w:right="36"/>
        <w:rPr>
          <w:spacing w:val="-2"/>
          <w:w w:val="110"/>
        </w:rPr>
      </w:pPr>
      <w:r>
        <w:rPr>
          <w:w w:val="115"/>
          <w:u w:val="thick"/>
        </w:rPr>
        <w:t>Certifications &amp; Publications</w:t>
      </w:r>
      <w:r>
        <w:rPr>
          <w:u w:val="thick"/>
        </w:rPr>
        <w:tab/>
      </w:r>
      <w:r>
        <w:t xml:space="preserve"> </w:t>
      </w:r>
    </w:p>
    <w:p w14:paraId="6E363DF9" w14:textId="565D46F1" w:rsidR="00AB2B36" w:rsidRPr="00AB2B36" w:rsidRDefault="00AB2B36" w:rsidP="00AB2B36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AB2B36">
        <w:rPr>
          <w:rStyle w:val="Strong"/>
          <w:rFonts w:asciiTheme="minorHAnsi" w:hAnsiTheme="minorHAnsi" w:cstheme="minorHAnsi"/>
          <w:sz w:val="20"/>
          <w:szCs w:val="20"/>
        </w:rPr>
        <w:t xml:space="preserve">    Stock Market Basics Certification</w:t>
      </w:r>
      <w:r w:rsidRPr="00AB2B36">
        <w:rPr>
          <w:rStyle w:val="s1"/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A94C9F">
        <w:rPr>
          <w:rStyle w:val="s1"/>
          <w:rFonts w:asciiTheme="minorHAnsi" w:hAnsiTheme="minorHAnsi" w:cstheme="minorHAnsi"/>
          <w:b/>
          <w:bCs/>
          <w:sz w:val="20"/>
          <w:szCs w:val="20"/>
        </w:rPr>
        <w:t xml:space="preserve">          </w:t>
      </w:r>
      <w:r w:rsidRPr="00AB2B36">
        <w:rPr>
          <w:rStyle w:val="s1"/>
          <w:rFonts w:asciiTheme="minorHAnsi" w:hAnsiTheme="minorHAnsi" w:cstheme="minorHAnsi"/>
          <w:b/>
          <w:bCs/>
          <w:sz w:val="20"/>
          <w:szCs w:val="20"/>
        </w:rPr>
        <w:t xml:space="preserve"> 2024</w:t>
      </w:r>
    </w:p>
    <w:p w14:paraId="31F47876" w14:textId="77777777" w:rsidR="00AB2B36" w:rsidRPr="00AB2B36" w:rsidRDefault="00AB2B36" w:rsidP="00AB2B3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AB2B36">
        <w:rPr>
          <w:rFonts w:asciiTheme="minorHAnsi" w:hAnsiTheme="minorHAnsi" w:cstheme="minorHAnsi"/>
          <w:sz w:val="20"/>
          <w:szCs w:val="20"/>
        </w:rPr>
        <w:t>Developed strong knowledge of equity markets, derivatives overview, and trading workflows.</w:t>
      </w:r>
    </w:p>
    <w:p w14:paraId="0ABE1C37" w14:textId="77777777" w:rsidR="00AB2B36" w:rsidRPr="00AB2B36" w:rsidRDefault="00AB2B36" w:rsidP="00AB2B3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AB2B36">
        <w:rPr>
          <w:rFonts w:asciiTheme="minorHAnsi" w:hAnsiTheme="minorHAnsi" w:cstheme="minorHAnsi"/>
          <w:sz w:val="20"/>
          <w:szCs w:val="20"/>
        </w:rPr>
        <w:t>Applied fundamental analysis techniques such as balance sheet evaluation, P/E ratio interpretation, and company valuation basics.</w:t>
      </w:r>
    </w:p>
    <w:p w14:paraId="3A4D1930" w14:textId="77777777" w:rsidR="00AB2B36" w:rsidRPr="00AB2B36" w:rsidRDefault="00AB2B36" w:rsidP="00AB2B3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AB2B36">
        <w:rPr>
          <w:rFonts w:asciiTheme="minorHAnsi" w:hAnsiTheme="minorHAnsi" w:cstheme="minorHAnsi"/>
          <w:sz w:val="20"/>
          <w:szCs w:val="20"/>
        </w:rPr>
        <w:t>Practiced technical analysis using candlestick patterns, support/resistance levels, and trend indicators.</w:t>
      </w:r>
    </w:p>
    <w:p w14:paraId="3ACC0A8C" w14:textId="77777777" w:rsidR="00AB2B36" w:rsidRPr="00AB2B36" w:rsidRDefault="00AB2B36" w:rsidP="00AB2B3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AB2B36">
        <w:rPr>
          <w:rFonts w:asciiTheme="minorHAnsi" w:hAnsiTheme="minorHAnsi" w:cstheme="minorHAnsi"/>
          <w:sz w:val="20"/>
          <w:szCs w:val="20"/>
        </w:rPr>
        <w:t>Built foundational skills in portfolio management, risk assessment, and disciplined investing strategies.</w:t>
      </w:r>
    </w:p>
    <w:p w14:paraId="669F2EA9" w14:textId="46C9FC43" w:rsidR="00731796" w:rsidRDefault="00000000">
      <w:pPr>
        <w:pStyle w:val="Heading1"/>
        <w:tabs>
          <w:tab w:val="left" w:pos="9135"/>
        </w:tabs>
        <w:spacing w:before="242"/>
      </w:pPr>
      <w:r>
        <w:rPr>
          <w:u w:val="thick"/>
        </w:rPr>
        <w:tab/>
      </w:r>
    </w:p>
    <w:p w14:paraId="03CDFDC3" w14:textId="77777777" w:rsidR="00731796" w:rsidRDefault="00000000">
      <w:pPr>
        <w:ind w:left="165"/>
        <w:rPr>
          <w:b/>
          <w:sz w:val="20"/>
        </w:rPr>
      </w:pPr>
      <w:r>
        <w:rPr>
          <w:b/>
          <w:spacing w:val="-2"/>
          <w:sz w:val="20"/>
        </w:rPr>
        <w:t>Technical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Skills:</w:t>
      </w:r>
    </w:p>
    <w:p w14:paraId="415C8919" w14:textId="77777777" w:rsidR="00AB2B36" w:rsidRPr="00AB2B36" w:rsidRDefault="00AB2B36" w:rsidP="00AB2B36">
      <w:pPr>
        <w:widowControl/>
        <w:autoSpaceDE/>
        <w:autoSpaceDN/>
        <w:ind w:left="165"/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</w:pPr>
      <w:r w:rsidRPr="00AB2B36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  <w:t>Programming Languages: Java, Python, JavaScript, Dart</w:t>
      </w:r>
    </w:p>
    <w:p w14:paraId="16044965" w14:textId="77777777" w:rsidR="00AB2B36" w:rsidRPr="00AB2B36" w:rsidRDefault="00AB2B36" w:rsidP="00AB2B36">
      <w:pPr>
        <w:widowControl/>
        <w:autoSpaceDE/>
        <w:autoSpaceDN/>
        <w:ind w:left="165"/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</w:pPr>
      <w:r w:rsidRPr="00AB2B36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  <w:t>Frontend Technologies: HTML5, CSS3, JavaScript, React (Basics – Components, Hooks, JSX)</w:t>
      </w:r>
    </w:p>
    <w:p w14:paraId="3D805BD8" w14:textId="77777777" w:rsidR="00AB2B36" w:rsidRPr="00AB2B36" w:rsidRDefault="00AB2B36" w:rsidP="00AB2B36">
      <w:pPr>
        <w:widowControl/>
        <w:autoSpaceDE/>
        <w:autoSpaceDN/>
        <w:ind w:left="165"/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</w:pPr>
      <w:r w:rsidRPr="00AB2B36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  <w:t>Backend Technologies: Core Java, Django Framework, REST APIs (Fundamentals)</w:t>
      </w:r>
    </w:p>
    <w:p w14:paraId="00503122" w14:textId="77777777" w:rsidR="00AB2B36" w:rsidRPr="00AB2B36" w:rsidRDefault="00AB2B36" w:rsidP="00AB2B36">
      <w:pPr>
        <w:widowControl/>
        <w:autoSpaceDE/>
        <w:autoSpaceDN/>
        <w:ind w:left="165"/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</w:pPr>
      <w:r w:rsidRPr="00AB2B36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  <w:t>Database: Firebase</w:t>
      </w:r>
    </w:p>
    <w:p w14:paraId="1F7999A7" w14:textId="77777777" w:rsidR="00AB2B36" w:rsidRPr="00AB2B36" w:rsidRDefault="00AB2B36" w:rsidP="00AB2B36">
      <w:pPr>
        <w:widowControl/>
        <w:autoSpaceDE/>
        <w:autoSpaceDN/>
        <w:ind w:left="165"/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</w:pPr>
      <w:r w:rsidRPr="00AB2B36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  <w:t>Tools &amp; Platforms: GitHub, VS Code, Shopify</w:t>
      </w:r>
    </w:p>
    <w:p w14:paraId="17086D45" w14:textId="77777777" w:rsidR="00AB2B36" w:rsidRDefault="00AB2B36" w:rsidP="00AB2B36">
      <w:pPr>
        <w:widowControl/>
        <w:autoSpaceDE/>
        <w:autoSpaceDN/>
        <w:ind w:left="165"/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</w:pPr>
      <w:r w:rsidRPr="00AB2B36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  <w:t>Other Knowledge: Computer Networking (Basics), Linux Fundamentals</w:t>
      </w:r>
    </w:p>
    <w:p w14:paraId="3744ED9D" w14:textId="77777777" w:rsidR="005D13F6" w:rsidRPr="00AB2B36" w:rsidRDefault="005D13F6" w:rsidP="00AB2B36">
      <w:pPr>
        <w:widowControl/>
        <w:autoSpaceDE/>
        <w:autoSpaceDN/>
        <w:ind w:left="165"/>
        <w:rPr>
          <w:rFonts w:ascii="Helvetica" w:eastAsia="Times New Roman" w:hAnsi="Helvetica" w:cs="Times New Roman"/>
          <w:color w:val="000000"/>
          <w:sz w:val="16"/>
          <w:szCs w:val="16"/>
          <w:lang w:val="en-IN" w:eastAsia="en-GB"/>
        </w:rPr>
      </w:pPr>
    </w:p>
    <w:p w14:paraId="14EA15AF" w14:textId="51A41E70" w:rsidR="005D13F6" w:rsidRDefault="005D13F6" w:rsidP="005D13F6">
      <w:pPr>
        <w:pStyle w:val="Heading1"/>
        <w:tabs>
          <w:tab w:val="left" w:pos="9188"/>
        </w:tabs>
        <w:ind w:right="23"/>
      </w:pPr>
      <w:r>
        <w:rPr>
          <w:w w:val="115"/>
          <w:u w:val="single"/>
        </w:rPr>
        <w:t>Achievements and Positions of Responsibility</w:t>
      </w:r>
      <w:r>
        <w:rPr>
          <w:u w:val="single"/>
        </w:rPr>
        <w:tab/>
      </w:r>
      <w:r>
        <w:t xml:space="preserve"> </w:t>
      </w:r>
    </w:p>
    <w:p w14:paraId="0C8DD377" w14:textId="24383AF6" w:rsidR="005D13F6" w:rsidRPr="005D13F6" w:rsidRDefault="005D13F6" w:rsidP="005D13F6">
      <w:pPr>
        <w:widowControl/>
        <w:autoSpaceDE/>
        <w:autoSpaceDN/>
        <w:ind w:left="165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lang w:val="en-IN" w:eastAsia="en-GB"/>
        </w:rPr>
      </w:pPr>
      <w:r w:rsidRPr="005D13F6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lang w:val="en-IN" w:eastAsia="en-GB"/>
        </w:rPr>
        <w:t>CE Branch Newsletter Head MPSTME</w:t>
      </w:r>
    </w:p>
    <w:p w14:paraId="21F44828" w14:textId="77777777" w:rsidR="005D13F6" w:rsidRPr="005D13F6" w:rsidRDefault="005D13F6" w:rsidP="005D13F6">
      <w:pPr>
        <w:widowControl/>
        <w:autoSpaceDE/>
        <w:autoSpaceDN/>
        <w:ind w:left="165"/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</w:pPr>
      <w:r w:rsidRPr="005D13F6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  <w:t>– Coordinated content planning and publication of the branch newsletter, ensuring timely releases.</w:t>
      </w:r>
    </w:p>
    <w:p w14:paraId="3380EB64" w14:textId="77777777" w:rsidR="005D13F6" w:rsidRPr="005D13F6" w:rsidRDefault="005D13F6" w:rsidP="005D13F6">
      <w:pPr>
        <w:widowControl/>
        <w:autoSpaceDE/>
        <w:autoSpaceDN/>
        <w:ind w:left="165"/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</w:pPr>
      <w:r w:rsidRPr="005D13F6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  <w:t>– Led an editorial team to oversee article reviews, formatting, and quality assurance.</w:t>
      </w:r>
    </w:p>
    <w:p w14:paraId="73D33264" w14:textId="77777777" w:rsidR="005D13F6" w:rsidRDefault="005D13F6" w:rsidP="005D13F6">
      <w:pPr>
        <w:widowControl/>
        <w:autoSpaceDE/>
        <w:autoSpaceDN/>
        <w:ind w:left="165"/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</w:pPr>
      <w:r w:rsidRPr="005D13F6"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  <w:t>– Streamlined the content workflow to improve collaboration and publication efficiency</w:t>
      </w:r>
    </w:p>
    <w:p w14:paraId="7C2192B0" w14:textId="77777777" w:rsidR="005D13F6" w:rsidRPr="005D13F6" w:rsidRDefault="005D13F6" w:rsidP="005D13F6">
      <w:pPr>
        <w:widowControl/>
        <w:autoSpaceDE/>
        <w:autoSpaceDN/>
        <w:ind w:left="165"/>
        <w:rPr>
          <w:rFonts w:asciiTheme="minorHAnsi" w:eastAsia="Times New Roman" w:hAnsiTheme="minorHAnsi" w:cstheme="minorHAnsi"/>
          <w:color w:val="000000"/>
          <w:sz w:val="20"/>
          <w:szCs w:val="20"/>
          <w:lang w:val="en-IN" w:eastAsia="en-GB"/>
        </w:rPr>
      </w:pPr>
    </w:p>
    <w:p w14:paraId="07157B9A" w14:textId="3F94DA25" w:rsidR="005D13F6" w:rsidRPr="005D13F6" w:rsidRDefault="005D13F6" w:rsidP="005D13F6">
      <w:pPr>
        <w:widowControl/>
        <w:autoSpaceDE/>
        <w:autoSpaceDN/>
        <w:ind w:firstLine="165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lang w:val="en-IN" w:eastAsia="en-GB"/>
        </w:rPr>
      </w:pPr>
      <w:r w:rsidRPr="005D13F6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lang w:val="en-IN" w:eastAsia="en-GB"/>
        </w:rPr>
        <w:t>Head – Marketing &amp; Social Media Department Avinya Club</w:t>
      </w:r>
    </w:p>
    <w:p w14:paraId="5E337D50" w14:textId="77777777" w:rsidR="005D13F6" w:rsidRPr="005D13F6" w:rsidRDefault="005D13F6" w:rsidP="005D13F6">
      <w:pPr>
        <w:widowControl/>
        <w:autoSpaceDE/>
        <w:autoSpaceDN/>
        <w:ind w:left="165"/>
        <w:rPr>
          <w:rFonts w:asciiTheme="minorHAnsi" w:eastAsia="Times New Roman" w:hAnsiTheme="minorHAnsi" w:cstheme="minorHAnsi"/>
          <w:color w:val="000000"/>
          <w:sz w:val="19"/>
          <w:szCs w:val="19"/>
          <w:lang w:val="en-IN" w:eastAsia="en-GB"/>
        </w:rPr>
      </w:pPr>
      <w:r w:rsidRPr="005D13F6">
        <w:rPr>
          <w:rFonts w:asciiTheme="minorHAnsi" w:eastAsia="Times New Roman" w:hAnsiTheme="minorHAnsi" w:cstheme="minorHAnsi"/>
          <w:color w:val="000000"/>
          <w:sz w:val="19"/>
          <w:szCs w:val="19"/>
          <w:lang w:val="en-IN" w:eastAsia="en-GB"/>
        </w:rPr>
        <w:t>– Led marketing campaigns and digital promotions for technical events, increasing student engagement and participation.</w:t>
      </w:r>
    </w:p>
    <w:p w14:paraId="785B5301" w14:textId="77777777" w:rsidR="005D13F6" w:rsidRPr="005D13F6" w:rsidRDefault="005D13F6" w:rsidP="005D13F6">
      <w:pPr>
        <w:widowControl/>
        <w:autoSpaceDE/>
        <w:autoSpaceDN/>
        <w:ind w:left="165"/>
        <w:rPr>
          <w:rFonts w:asciiTheme="minorHAnsi" w:eastAsia="Times New Roman" w:hAnsiTheme="minorHAnsi" w:cstheme="minorHAnsi"/>
          <w:color w:val="000000"/>
          <w:sz w:val="19"/>
          <w:szCs w:val="19"/>
          <w:lang w:val="en-IN" w:eastAsia="en-GB"/>
        </w:rPr>
      </w:pPr>
      <w:r w:rsidRPr="005D13F6">
        <w:rPr>
          <w:rFonts w:asciiTheme="minorHAnsi" w:eastAsia="Times New Roman" w:hAnsiTheme="minorHAnsi" w:cstheme="minorHAnsi"/>
          <w:color w:val="000000"/>
          <w:sz w:val="19"/>
          <w:szCs w:val="19"/>
          <w:lang w:val="en-IN" w:eastAsia="en-GB"/>
        </w:rPr>
        <w:t>– Developed and executed social media strategies, overseeing content planning, branding, and audience outreach.</w:t>
      </w:r>
    </w:p>
    <w:p w14:paraId="646F8FA7" w14:textId="59B3974E" w:rsidR="00731796" w:rsidRDefault="00731796" w:rsidP="00AB2B36">
      <w:pPr>
        <w:pStyle w:val="Heading1"/>
        <w:tabs>
          <w:tab w:val="left" w:pos="9188"/>
        </w:tabs>
        <w:ind w:right="23"/>
      </w:pPr>
    </w:p>
    <w:sectPr w:rsidR="00731796">
      <w:headerReference w:type="default" r:id="rId8"/>
      <w:type w:val="continuous"/>
      <w:pgSz w:w="11910" w:h="16840"/>
      <w:pgMar w:top="2180" w:right="1417" w:bottom="280" w:left="1275" w:header="2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59CC" w14:textId="77777777" w:rsidR="00C74115" w:rsidRDefault="00C74115">
      <w:r>
        <w:separator/>
      </w:r>
    </w:p>
  </w:endnote>
  <w:endnote w:type="continuationSeparator" w:id="0">
    <w:p w14:paraId="33CA13BF" w14:textId="77777777" w:rsidR="00C74115" w:rsidRDefault="00C74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B8A72" w14:textId="77777777" w:rsidR="00C74115" w:rsidRDefault="00C74115">
      <w:r>
        <w:separator/>
      </w:r>
    </w:p>
  </w:footnote>
  <w:footnote w:type="continuationSeparator" w:id="0">
    <w:p w14:paraId="59A56527" w14:textId="77777777" w:rsidR="00C74115" w:rsidRDefault="00C74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B1CE5" w14:textId="75CEE282" w:rsidR="00731796" w:rsidRDefault="005D13F6">
    <w:pPr>
      <w:pStyle w:val="BodyText"/>
      <w:spacing w:line="14" w:lineRule="auto"/>
      <w:ind w:left="0"/>
    </w:pPr>
    <w:r>
      <w:rPr>
        <w:noProof/>
      </w:rPr>
      <w:drawing>
        <wp:anchor distT="0" distB="0" distL="114300" distR="114300" simplePos="0" relativeHeight="487536640" behindDoc="0" locked="0" layoutInCell="1" allowOverlap="1" wp14:anchorId="1CD4914F" wp14:editId="0B85E7BD">
          <wp:simplePos x="0" y="0"/>
          <wp:positionH relativeFrom="column">
            <wp:posOffset>5119370</wp:posOffset>
          </wp:positionH>
          <wp:positionV relativeFrom="paragraph">
            <wp:posOffset>60325</wp:posOffset>
          </wp:positionV>
          <wp:extent cx="1103630" cy="1177925"/>
          <wp:effectExtent l="0" t="0" r="1270" b="3175"/>
          <wp:wrapThrough wrapText="bothSides">
            <wp:wrapPolygon edited="0">
              <wp:start x="7954" y="0"/>
              <wp:lineTo x="5717" y="699"/>
              <wp:lineTo x="1988" y="3027"/>
              <wp:lineTo x="0" y="7452"/>
              <wp:lineTo x="0" y="13274"/>
              <wp:lineTo x="249" y="14905"/>
              <wp:lineTo x="2734" y="19096"/>
              <wp:lineTo x="7208" y="21425"/>
              <wp:lineTo x="7954" y="21425"/>
              <wp:lineTo x="13422" y="21425"/>
              <wp:lineTo x="14168" y="21425"/>
              <wp:lineTo x="18642" y="19096"/>
              <wp:lineTo x="21128" y="14905"/>
              <wp:lineTo x="21376" y="13274"/>
              <wp:lineTo x="21376" y="7452"/>
              <wp:lineTo x="20382" y="5356"/>
              <wp:lineTo x="19636" y="3260"/>
              <wp:lineTo x="15659" y="699"/>
              <wp:lineTo x="13422" y="0"/>
              <wp:lineTo x="7954" y="0"/>
            </wp:wrapPolygon>
          </wp:wrapThrough>
          <wp:docPr id="1998646457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8646457" name="Picture 199864645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251" t="25501" r="11304" b="28884"/>
                  <a:stretch>
                    <a:fillRect/>
                  </a:stretch>
                </pic:blipFill>
                <pic:spPr bwMode="auto">
                  <a:xfrm>
                    <a:off x="0" y="0"/>
                    <a:ext cx="1103630" cy="117792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534080" behindDoc="1" locked="0" layoutInCell="1" allowOverlap="1" wp14:anchorId="7F83DA47" wp14:editId="52B6003A">
              <wp:simplePos x="0" y="0"/>
              <wp:positionH relativeFrom="column">
                <wp:posOffset>5203815</wp:posOffset>
              </wp:positionH>
              <wp:positionV relativeFrom="paragraph">
                <wp:posOffset>143366</wp:posOffset>
              </wp:positionV>
              <wp:extent cx="819150" cy="895350"/>
              <wp:effectExtent l="0" t="0" r="19050" b="19050"/>
              <wp:wrapNone/>
              <wp:docPr id="235219986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895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19150" h="895350">
                            <a:moveTo>
                              <a:pt x="0" y="447675"/>
                            </a:moveTo>
                            <a:lnTo>
                              <a:pt x="2403" y="398891"/>
                            </a:lnTo>
                            <a:lnTo>
                              <a:pt x="9447" y="351630"/>
                            </a:lnTo>
                            <a:lnTo>
                              <a:pt x="20881" y="306165"/>
                            </a:lnTo>
                            <a:lnTo>
                              <a:pt x="36456" y="262768"/>
                            </a:lnTo>
                            <a:lnTo>
                              <a:pt x="55922" y="221713"/>
                            </a:lnTo>
                            <a:lnTo>
                              <a:pt x="79028" y="183273"/>
                            </a:lnTo>
                            <a:lnTo>
                              <a:pt x="105525" y="147720"/>
                            </a:lnTo>
                            <a:lnTo>
                              <a:pt x="135163" y="115327"/>
                            </a:lnTo>
                            <a:lnTo>
                              <a:pt x="167691" y="86368"/>
                            </a:lnTo>
                            <a:lnTo>
                              <a:pt x="202861" y="61115"/>
                            </a:lnTo>
                            <a:lnTo>
                              <a:pt x="240421" y="39841"/>
                            </a:lnTo>
                            <a:lnTo>
                              <a:pt x="280123" y="22820"/>
                            </a:lnTo>
                            <a:lnTo>
                              <a:pt x="321716" y="10324"/>
                            </a:lnTo>
                            <a:lnTo>
                              <a:pt x="364949" y="2626"/>
                            </a:lnTo>
                            <a:lnTo>
                              <a:pt x="409575" y="0"/>
                            </a:lnTo>
                            <a:lnTo>
                              <a:pt x="454200" y="2626"/>
                            </a:lnTo>
                            <a:lnTo>
                              <a:pt x="497433" y="10324"/>
                            </a:lnTo>
                            <a:lnTo>
                              <a:pt x="539026" y="22820"/>
                            </a:lnTo>
                            <a:lnTo>
                              <a:pt x="578728" y="39841"/>
                            </a:lnTo>
                            <a:lnTo>
                              <a:pt x="616288" y="61115"/>
                            </a:lnTo>
                            <a:lnTo>
                              <a:pt x="651458" y="86368"/>
                            </a:lnTo>
                            <a:lnTo>
                              <a:pt x="683986" y="115327"/>
                            </a:lnTo>
                            <a:lnTo>
                              <a:pt x="713624" y="147720"/>
                            </a:lnTo>
                            <a:lnTo>
                              <a:pt x="740121" y="183273"/>
                            </a:lnTo>
                            <a:lnTo>
                              <a:pt x="763227" y="221713"/>
                            </a:lnTo>
                            <a:lnTo>
                              <a:pt x="782693" y="262768"/>
                            </a:lnTo>
                            <a:lnTo>
                              <a:pt x="798268" y="306165"/>
                            </a:lnTo>
                            <a:lnTo>
                              <a:pt x="809702" y="351630"/>
                            </a:lnTo>
                            <a:lnTo>
                              <a:pt x="816746" y="398891"/>
                            </a:lnTo>
                            <a:lnTo>
                              <a:pt x="819150" y="447675"/>
                            </a:lnTo>
                            <a:lnTo>
                              <a:pt x="816746" y="496458"/>
                            </a:lnTo>
                            <a:lnTo>
                              <a:pt x="809702" y="543719"/>
                            </a:lnTo>
                            <a:lnTo>
                              <a:pt x="798268" y="589184"/>
                            </a:lnTo>
                            <a:lnTo>
                              <a:pt x="782693" y="632581"/>
                            </a:lnTo>
                            <a:lnTo>
                              <a:pt x="763227" y="673636"/>
                            </a:lnTo>
                            <a:lnTo>
                              <a:pt x="740121" y="712076"/>
                            </a:lnTo>
                            <a:lnTo>
                              <a:pt x="713624" y="747629"/>
                            </a:lnTo>
                            <a:lnTo>
                              <a:pt x="683986" y="780022"/>
                            </a:lnTo>
                            <a:lnTo>
                              <a:pt x="651458" y="808981"/>
                            </a:lnTo>
                            <a:lnTo>
                              <a:pt x="616288" y="834234"/>
                            </a:lnTo>
                            <a:lnTo>
                              <a:pt x="578728" y="855508"/>
                            </a:lnTo>
                            <a:lnTo>
                              <a:pt x="539026" y="872529"/>
                            </a:lnTo>
                            <a:lnTo>
                              <a:pt x="497433" y="885025"/>
                            </a:lnTo>
                            <a:lnTo>
                              <a:pt x="454200" y="892723"/>
                            </a:lnTo>
                            <a:lnTo>
                              <a:pt x="409575" y="895350"/>
                            </a:lnTo>
                            <a:lnTo>
                              <a:pt x="364949" y="892723"/>
                            </a:lnTo>
                            <a:lnTo>
                              <a:pt x="321716" y="885025"/>
                            </a:lnTo>
                            <a:lnTo>
                              <a:pt x="280123" y="872529"/>
                            </a:lnTo>
                            <a:lnTo>
                              <a:pt x="240421" y="855508"/>
                            </a:lnTo>
                            <a:lnTo>
                              <a:pt x="202861" y="834234"/>
                            </a:lnTo>
                            <a:lnTo>
                              <a:pt x="167691" y="808981"/>
                            </a:lnTo>
                            <a:lnTo>
                              <a:pt x="135163" y="780022"/>
                            </a:lnTo>
                            <a:lnTo>
                              <a:pt x="105525" y="747629"/>
                            </a:lnTo>
                            <a:lnTo>
                              <a:pt x="79028" y="712076"/>
                            </a:lnTo>
                            <a:lnTo>
                              <a:pt x="55922" y="673636"/>
                            </a:lnTo>
                            <a:lnTo>
                              <a:pt x="36456" y="632581"/>
                            </a:lnTo>
                            <a:lnTo>
                              <a:pt x="20881" y="589184"/>
                            </a:lnTo>
                            <a:lnTo>
                              <a:pt x="9447" y="543719"/>
                            </a:lnTo>
                            <a:lnTo>
                              <a:pt x="2403" y="496458"/>
                            </a:lnTo>
                            <a:lnTo>
                              <a:pt x="0" y="447675"/>
                            </a:lnTo>
                            <a:close/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8D269D" id="Graphic 3" o:spid="_x0000_s1026" style="position:absolute;margin-left:409.75pt;margin-top:11.3pt;width:64.5pt;height:70.5pt;z-index:-1578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9150,895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" path="m,447675l2403,398891,9447,351630,20881,306165,36456,262768,55922,221713,79028,183273r26497,-35553l135163,115327,167691,86368,202861,61115,240421,39841,280123,22820,321716,10324,364949,2626,409575,r44625,2626l497433,10324r41593,12496l578728,39841r37560,21274l651458,86368r32528,28959l713624,147720r26497,35553l763227,221713r19466,41055l798268,306165r11434,45465l816746,398891r2404,48784l816746,496458r-7044,47261l798268,589184r-15575,43397l763227,673636r-23106,38440l713624,747629r-29638,32393l651458,808981r-35170,25253l578728,855508r-39702,17021l497433,885025r-43233,7698l409575,895350r-44626,-2627l321716,885025,280123,872529,240421,855508,202861,834234,167691,808981,135163,780022,105525,747629,79028,712076,55922,673636,36456,632581,20881,589184,9447,543719,2403,496458,,447675xe" filled="f" strokeweight="1pt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4979ABEE" wp14:editId="5681EAD5">
              <wp:simplePos x="0" y="0"/>
              <wp:positionH relativeFrom="page">
                <wp:posOffset>6246621</wp:posOffset>
              </wp:positionH>
              <wp:positionV relativeFrom="page">
                <wp:posOffset>393953</wp:posOffset>
              </wp:positionV>
              <wp:extent cx="351155" cy="44830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155" cy="4483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D7AF0B" w14:textId="77777777" w:rsidR="00731796" w:rsidRDefault="00000000">
                          <w:pPr>
                            <w:spacing w:line="122" w:lineRule="exact"/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Insert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your</w:t>
                          </w:r>
                        </w:p>
                        <w:p w14:paraId="346334A1" w14:textId="77777777" w:rsidR="00731796" w:rsidRDefault="00000000">
                          <w:pPr>
                            <w:ind w:hanging="2"/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photo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as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per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2"/>
                            </w:rPr>
                            <w:t>specificatio</w:t>
                          </w:r>
                          <w:proofErr w:type="spellEnd"/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ns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shared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9ABE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1.85pt;margin-top:31pt;width:27.65pt;height:35.3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" filled="f" stroked="f">
              <v:textbox inset="0,0,0,0">
                <w:txbxContent>
                  <w:p w14:paraId="73D7AF0B" w14:textId="77777777" w:rsidR="00731796" w:rsidRDefault="00000000">
                    <w:pPr>
                      <w:spacing w:line="122" w:lineRule="exact"/>
                      <w:jc w:val="center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Insert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4"/>
                        <w:sz w:val="12"/>
                      </w:rPr>
                      <w:t>your</w:t>
                    </w:r>
                  </w:p>
                  <w:p w14:paraId="346334A1" w14:textId="77777777" w:rsidR="00731796" w:rsidRDefault="00000000">
                    <w:pPr>
                      <w:ind w:hanging="2"/>
                      <w:jc w:val="center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photo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as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4"/>
                        <w:sz w:val="12"/>
                      </w:rPr>
                      <w:t>per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2"/>
                      </w:rPr>
                      <w:t>specificatio</w:t>
                    </w:r>
                    <w:proofErr w:type="spellEnd"/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ns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shared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534592" behindDoc="1" locked="0" layoutInCell="1" allowOverlap="1" wp14:anchorId="51537491" wp14:editId="09ABACC1">
          <wp:simplePos x="0" y="0"/>
          <wp:positionH relativeFrom="page">
            <wp:posOffset>355368</wp:posOffset>
          </wp:positionH>
          <wp:positionV relativeFrom="page">
            <wp:posOffset>369985</wp:posOffset>
          </wp:positionV>
          <wp:extent cx="2067791" cy="59013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067791" cy="5901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487535104" behindDoc="1" locked="0" layoutInCell="1" allowOverlap="1" wp14:anchorId="1A0F25EF" wp14:editId="522EEFAE">
              <wp:simplePos x="0" y="0"/>
              <wp:positionH relativeFrom="page">
                <wp:posOffset>914704</wp:posOffset>
              </wp:positionH>
              <wp:positionV relativeFrom="page">
                <wp:posOffset>1376762</wp:posOffset>
              </wp:positionV>
              <wp:extent cx="5264785" cy="12065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264785" cy="12065"/>
                        <a:chOff x="0" y="0"/>
                        <a:chExt cx="5264785" cy="12065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457149" y="5755"/>
                          <a:ext cx="4806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6950">
                              <a:moveTo>
                                <a:pt x="0" y="0"/>
                              </a:moveTo>
                              <a:lnTo>
                                <a:pt x="4806702" y="0"/>
                              </a:lnTo>
                            </a:path>
                          </a:pathLst>
                        </a:custGeom>
                        <a:ln w="115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0" y="2711"/>
                          <a:ext cx="526478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4785" h="7620">
                              <a:moveTo>
                                <a:pt x="5264785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264785" y="7620"/>
                              </a:lnTo>
                              <a:lnTo>
                                <a:pt x="5264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5897F98" id="Group 6" o:spid="_x0000_s1026" style="position:absolute;margin-left:1in;margin-top:108.4pt;width:414.55pt;height:.95pt;z-index:-15781376;mso-wrap-distance-left:0;mso-wrap-distance-right:0;mso-position-horizontal-relative:page;mso-position-vertical-relative:page" coordsize="52647,1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">
              <v:shape id="Graphic 7" o:spid="_x0000_s1027" style="position:absolute;left:4571;top:57;width:48069;height:13;visibility:visible;mso-wrap-style:square;v-text-anchor:top" coordsize="48069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" path="m,l4806702,e" filled="f" strokeweight=".31972mm">
                <v:path arrowok="t"/>
              </v:shape>
              <v:shape id="Graphic 8" o:spid="_x0000_s1028" style="position:absolute;top:27;width:52647;height:76;visibility:visible;mso-wrap-style:square;v-text-anchor:top" coordsize="5264785,76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" path="m5264785,l,,,7620r5264785,l5264785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5616" behindDoc="1" locked="0" layoutInCell="1" allowOverlap="1" wp14:anchorId="6DADC657" wp14:editId="3E9EF988">
              <wp:simplePos x="0" y="0"/>
              <wp:positionH relativeFrom="page">
                <wp:posOffset>2982595</wp:posOffset>
              </wp:positionH>
              <wp:positionV relativeFrom="page">
                <wp:posOffset>470026</wp:posOffset>
              </wp:positionV>
              <wp:extent cx="2301240" cy="4724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1240" cy="472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42A154" w14:textId="175FD0E3" w:rsidR="00731796" w:rsidRDefault="00A94C9F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Prathmesh Jagdish Ahire</w:t>
                          </w:r>
                        </w:p>
                        <w:p w14:paraId="7D33E901" w14:textId="17DF6556" w:rsidR="00731796" w:rsidRDefault="00000000">
                          <w:pPr>
                            <w:spacing w:before="8" w:line="247" w:lineRule="auto"/>
                            <w:ind w:left="24" w:hanging="5"/>
                            <w:rPr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0"/>
                            </w:rPr>
                            <w:t>BTech</w:t>
                          </w:r>
                          <w:proofErr w:type="spellEnd"/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 w:rsidR="00A94C9F">
                            <w:rPr>
                              <w:b/>
                              <w:sz w:val="20"/>
                            </w:rPr>
                            <w:t>Computer Engineering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(2024-2027) Date of Birth: </w:t>
                          </w:r>
                          <w:r w:rsidR="00A94C9F">
                            <w:rPr>
                              <w:b/>
                              <w:sz w:val="20"/>
                            </w:rPr>
                            <w:t>01</w:t>
                          </w:r>
                          <w:r>
                            <w:rPr>
                              <w:b/>
                              <w:sz w:val="20"/>
                            </w:rPr>
                            <w:t>/0</w:t>
                          </w:r>
                          <w:r w:rsidR="00A94C9F">
                            <w:rPr>
                              <w:b/>
                              <w:sz w:val="20"/>
                            </w:rPr>
                            <w:t>5</w:t>
                          </w:r>
                          <w:r>
                            <w:rPr>
                              <w:b/>
                              <w:sz w:val="20"/>
                            </w:rPr>
                            <w:t>/200</w:t>
                          </w:r>
                          <w:r w:rsidR="00A94C9F">
                            <w:rPr>
                              <w:b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ADC657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234.85pt;margin-top:37pt;width:181.2pt;height:37.2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" filled="f" stroked="f">
              <v:textbox inset="0,0,0,0">
                <w:txbxContent>
                  <w:p w14:paraId="1E42A154" w14:textId="175FD0E3" w:rsidR="00731796" w:rsidRDefault="00A94C9F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Prathmesh Jagdish Ahire</w:t>
                    </w:r>
                  </w:p>
                  <w:p w14:paraId="7D33E901" w14:textId="17DF6556" w:rsidR="00731796" w:rsidRDefault="00000000">
                    <w:pPr>
                      <w:spacing w:before="8" w:line="247" w:lineRule="auto"/>
                      <w:ind w:left="24" w:hanging="5"/>
                      <w:rPr>
                        <w:b/>
                        <w:sz w:val="20"/>
                      </w:rPr>
                    </w:pPr>
                    <w:proofErr w:type="spellStart"/>
                    <w:r>
                      <w:rPr>
                        <w:b/>
                        <w:sz w:val="20"/>
                      </w:rPr>
                      <w:t>BTech</w:t>
                    </w:r>
                    <w:proofErr w:type="spellEnd"/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 w:rsidR="00A94C9F">
                      <w:rPr>
                        <w:b/>
                        <w:sz w:val="20"/>
                      </w:rPr>
                      <w:t>Computer Engineering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 xml:space="preserve">(2024-2027) Date of Birth: </w:t>
                    </w:r>
                    <w:r w:rsidR="00A94C9F">
                      <w:rPr>
                        <w:b/>
                        <w:sz w:val="20"/>
                      </w:rPr>
                      <w:t>01</w:t>
                    </w:r>
                    <w:r>
                      <w:rPr>
                        <w:b/>
                        <w:sz w:val="20"/>
                      </w:rPr>
                      <w:t>/0</w:t>
                    </w:r>
                    <w:r w:rsidR="00A94C9F">
                      <w:rPr>
                        <w:b/>
                        <w:sz w:val="20"/>
                      </w:rPr>
                      <w:t>5</w:t>
                    </w:r>
                    <w:r>
                      <w:rPr>
                        <w:b/>
                        <w:sz w:val="20"/>
                      </w:rPr>
                      <w:t>/200</w:t>
                    </w:r>
                    <w:r w:rsidR="00A94C9F">
                      <w:rPr>
                        <w:b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28F3"/>
    <w:multiLevelType w:val="multilevel"/>
    <w:tmpl w:val="43E2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76E33"/>
    <w:multiLevelType w:val="multilevel"/>
    <w:tmpl w:val="D848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502019">
    <w:abstractNumId w:val="1"/>
  </w:num>
  <w:num w:numId="2" w16cid:durableId="25783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96"/>
    <w:rsid w:val="000C09FE"/>
    <w:rsid w:val="005D13F6"/>
    <w:rsid w:val="00731796"/>
    <w:rsid w:val="00A94C9F"/>
    <w:rsid w:val="00AB2B36"/>
    <w:rsid w:val="00BD34EA"/>
    <w:rsid w:val="00C74115"/>
    <w:rsid w:val="00C93CEF"/>
    <w:rsid w:val="00D80C51"/>
    <w:rsid w:val="00E533DA"/>
    <w:rsid w:val="00EC78D3"/>
    <w:rsid w:val="00F0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7E797"/>
  <w15:docId w15:val="{DE9AC7C3-0507-A54B-A920-D4633667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17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50"/>
    </w:pPr>
  </w:style>
  <w:style w:type="character" w:customStyle="1" w:styleId="Heading2Char">
    <w:name w:val="Heading 2 Char"/>
    <w:basedOn w:val="DefaultParagraphFont"/>
    <w:link w:val="Heading2"/>
    <w:uiPriority w:val="9"/>
    <w:rsid w:val="00F0617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p1">
    <w:name w:val="p1"/>
    <w:basedOn w:val="Normal"/>
    <w:rsid w:val="00F06170"/>
    <w:pPr>
      <w:widowControl/>
      <w:autoSpaceDE/>
      <w:autoSpaceDN/>
    </w:pPr>
    <w:rPr>
      <w:rFonts w:ascii="Helvetica" w:eastAsia="Times New Roman" w:hAnsi="Helvetica" w:cs="Times New Roman"/>
      <w:color w:val="000000"/>
      <w:sz w:val="15"/>
      <w:szCs w:val="15"/>
      <w:lang w:val="en-IN" w:eastAsia="en-GB"/>
    </w:rPr>
  </w:style>
  <w:style w:type="character" w:customStyle="1" w:styleId="s1">
    <w:name w:val="s1"/>
    <w:basedOn w:val="DefaultParagraphFont"/>
    <w:rsid w:val="00F06170"/>
    <w:rPr>
      <w:rFonts w:ascii="Helvetica" w:hAnsi="Helvetica" w:hint="default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B2B3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AB2B36"/>
    <w:rPr>
      <w:b/>
      <w:bCs/>
    </w:rPr>
  </w:style>
  <w:style w:type="paragraph" w:customStyle="1" w:styleId="p2">
    <w:name w:val="p2"/>
    <w:basedOn w:val="Normal"/>
    <w:rsid w:val="00AB2B36"/>
    <w:pPr>
      <w:widowControl/>
      <w:autoSpaceDE/>
      <w:autoSpaceDN/>
    </w:pPr>
    <w:rPr>
      <w:rFonts w:ascii="Helvetica" w:eastAsia="Times New Roman" w:hAnsi="Helvetica" w:cs="Times New Roman"/>
      <w:color w:val="000000"/>
      <w:sz w:val="15"/>
      <w:szCs w:val="15"/>
      <w:lang w:val="en-IN" w:eastAsia="en-GB"/>
    </w:rPr>
  </w:style>
  <w:style w:type="character" w:customStyle="1" w:styleId="s2">
    <w:name w:val="s2"/>
    <w:basedOn w:val="DefaultParagraphFont"/>
    <w:rsid w:val="00AB2B36"/>
    <w:rPr>
      <w:rFonts w:ascii="Helvetica" w:hAnsi="Helvetica" w:hint="default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13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3F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D13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3F6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BD34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fIx1zzwTJEfSMsW2W6Y5UIuj2wtSCXrj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Ashli Khurana</dc:creator>
  <cp:lastModifiedBy>PRATHMESH AHIRE - 70022300553</cp:lastModifiedBy>
  <cp:revision>2</cp:revision>
  <cp:lastPrinted>2026-03-08T18:45:00Z</cp:lastPrinted>
  <dcterms:created xsi:type="dcterms:W3CDTF">2026-04-07T05:04:00Z</dcterms:created>
  <dcterms:modified xsi:type="dcterms:W3CDTF">2026-04-07T05:04:00Z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2026-03-08T00:00:00Z</vt:filetime>
  </property>
  <property fmtid="{D5CDD505-2E9C-101B-9397-08002B2CF9AE}" pid="5" name="Producer">
    <vt:lpwstr>Microsoft® Word 2021</vt:lpwstr>
  </property>
</Properties>
</file>