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лісотехнічний університет України</w:t>
      </w: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r w:rsidR="00BB62FE">
        <w:rPr>
          <w:rFonts w:ascii="Times New Roman" w:eastAsia="Times New Roman" w:hAnsi="Times New Roman" w:cs="Times New Roman"/>
          <w:color w:val="000000"/>
          <w:sz w:val="28"/>
          <w:szCs w:val="28"/>
        </w:rPr>
        <w:t>ІТ</w:t>
      </w: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04501D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 ДО ЛАБОРАТОРНОЇ РОБОТИ №</w:t>
      </w:r>
      <w:r w:rsidR="00BB62F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навчальної дисципліни</w:t>
      </w:r>
    </w:p>
    <w:p w:rsidR="00427F7E" w:rsidRDefault="00585D10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«Об</w:t>
      </w:r>
      <w:r w:rsidRPr="00585D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єктно – орієнтоване </w:t>
      </w:r>
      <w:r w:rsidR="003A5283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програмування»</w:t>
      </w:r>
    </w:p>
    <w:p w:rsidR="00427F7E" w:rsidRDefault="00585D10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«</w:t>
      </w:r>
      <w:r w:rsidR="00BB62FE">
        <w:rPr>
          <w:rFonts w:ascii="Times New Roman" w:eastAsia="Times New Roman" w:hAnsi="Times New Roman" w:cs="Times New Roman"/>
          <w:color w:val="000000"/>
          <w:sz w:val="28"/>
          <w:szCs w:val="28"/>
        </w:rPr>
        <w:t>Ш</w:t>
      </w:r>
      <w:r w:rsidR="00BB62FE" w:rsidRPr="00BB62FE">
        <w:rPr>
          <w:rFonts w:ascii="Times New Roman" w:eastAsia="Times New Roman" w:hAnsi="Times New Roman" w:cs="Times New Roman"/>
          <w:color w:val="000000"/>
          <w:sz w:val="28"/>
          <w:szCs w:val="28"/>
        </w:rPr>
        <w:t>аблони функцій і класів</w:t>
      </w:r>
      <w:r w:rsidR="003A528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Викона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 групи КНС-11</w:t>
      </w: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</w:t>
      </w:r>
      <w:proofErr w:type="spellStart"/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Качмар</w:t>
      </w:r>
      <w:proofErr w:type="spellEnd"/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Б.Б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Перевірила:</w:t>
      </w:r>
    </w:p>
    <w:p w:rsidR="00427F7E" w:rsidRDefault="003A5283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Головата С. Б. </w:t>
      </w: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</w:p>
    <w:p w:rsidR="00427F7E" w:rsidRDefault="00427F7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4501D" w:rsidRDefault="0004501D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04501D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Львів </w:t>
      </w:r>
      <w:r w:rsidR="00BB62F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</w:t>
      </w: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BB62FE" w:rsidSect="00427F7E">
          <w:pgSz w:w="11906" w:h="16838"/>
          <w:pgMar w:top="850" w:right="850" w:bottom="850" w:left="1417" w:header="708" w:footer="708" w:gutter="0"/>
          <w:pgNumType w:start="1"/>
          <w:cols w:space="720"/>
        </w:sectPr>
      </w:pPr>
      <w:r w:rsidRPr="00BB62F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МЕТА РОБОТИ: навчитись створювати та використовува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 шаблони функцій та </w:t>
      </w:r>
      <w:r w:rsidRPr="00BB62FE">
        <w:rPr>
          <w:rFonts w:ascii="Times New Roman" w:eastAsia="Times New Roman" w:hAnsi="Times New Roman" w:cs="Times New Roman"/>
          <w:color w:val="000000"/>
          <w:sz w:val="28"/>
          <w:szCs w:val="28"/>
        </w:rPr>
        <w:t>узагальнені класи.</w:t>
      </w: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165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Індивідуальні завдання</w:t>
      </w:r>
      <w:r w:rsidR="00943FB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:rsidR="00943FBE" w:rsidRPr="00E01650" w:rsidRDefault="00943FB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43FB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Завдання 1</w:t>
      </w:r>
    </w:p>
    <w:p w:rsidR="00BB62FE" w:rsidRDefault="00BB62FE" w:rsidP="00943FB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14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 №6</w:t>
      </w:r>
      <w:r w:rsidR="00943FB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 w:rsidR="00943FBE" w:rsidRP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Створити шаблонну функцію для знахо</w:t>
      </w:r>
      <w:r w:rsid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дження середнього арифметичного </w:t>
      </w:r>
      <w:r w:rsidR="00943FBE" w:rsidRP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елементів масиву.</w:t>
      </w:r>
    </w:p>
    <w:p w:rsidR="00943FBE" w:rsidRPr="00E01650" w:rsidRDefault="00943FBE" w:rsidP="00943FB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Завдання 2</w:t>
      </w:r>
    </w:p>
    <w:p w:rsidR="00943FBE" w:rsidRPr="00943FBE" w:rsidRDefault="00943FBE" w:rsidP="00943FB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14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 №6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 w:rsidRP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Створити шаблонний клас для перетворення масивів з типу </w:t>
      </w:r>
      <w:proofErr w:type="spellStart"/>
      <w:r w:rsidRP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>char</w:t>
      </w:r>
      <w:proofErr w:type="spellEnd"/>
      <w:r w:rsidRPr="00943FB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51168" w:rsidRDefault="00BB62FE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Лістин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г програмного коду:</w:t>
      </w:r>
    </w:p>
    <w:p w:rsidR="00951168" w:rsidRPr="00D9700A" w:rsidRDefault="00BB62FE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Arial" w:hAnsi="Arial" w:cs="Arial"/>
          <w:b/>
          <w:color w:val="000000"/>
          <w:sz w:val="24"/>
          <w:szCs w:val="20"/>
          <w:lang w:val="en-US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r w:rsidR="00951168" w:rsidRPr="00D9700A">
        <w:rPr>
          <w:rFonts w:ascii="Arial" w:hAnsi="Arial" w:cs="Arial"/>
          <w:b/>
          <w:color w:val="000000"/>
          <w:sz w:val="24"/>
          <w:szCs w:val="20"/>
          <w:lang w:val="en-US"/>
        </w:rPr>
        <w:t>main.cpp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calculate_average.h</w:t>
      </w:r>
      <w:proofErr w:type="spellEnd"/>
      <w:r w:rsidRPr="00951168">
        <w:rPr>
          <w:rFonts w:ascii="Courier New" w:hAnsi="Courier New" w:cs="Courier New"/>
          <w:color w:val="000000" w:themeColor="text1"/>
        </w:rPr>
        <w:t>"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array_converter.h</w:t>
      </w:r>
      <w:proofErr w:type="spellEnd"/>
      <w:r w:rsidRPr="00951168">
        <w:rPr>
          <w:rFonts w:ascii="Courier New" w:hAnsi="Courier New" w:cs="Courier New"/>
          <w:color w:val="000000" w:themeColor="text1"/>
        </w:rPr>
        <w:t>"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using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namespace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main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SetConsoleOutputCP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(1251);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SetConsoleCP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(1251);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"Введіть кількість елементів масиву для середнього арифметичного: ";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cin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if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&lt;= 0)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cerr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"Розмір масиву повинен бути більшим за нуль."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endl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1;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*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new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double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[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];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"Введіть "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 елементів масиву:"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endl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for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i = 0; i 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 ++i)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"Елемент " &lt;&lt; (i + 1) &lt;&lt; ": ";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cin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[i];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"Середнє арифметичне: "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calculateAverage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)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endl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delete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[]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const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= 5;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>[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];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"Введіть "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 елементів масиву типу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:"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endl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for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i = 0; i 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 ++i)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"Елемент " &lt;&lt; (i + 1) &lt;&lt; ": ";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cin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>[i];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try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lastRenderedPageBreak/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ArrayConverter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&gt;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converter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);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converter.printCharArray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(); 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catch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const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exception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&amp; e)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cerr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"Помилка: "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e.what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endl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0;</w:t>
      </w:r>
    </w:p>
    <w:p w:rsidR="00BB62FE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}</w:t>
      </w:r>
    </w:p>
    <w:p w:rsid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D9700A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Arial" w:hAnsi="Arial" w:cs="Arial"/>
          <w:b/>
          <w:color w:val="000000"/>
          <w:sz w:val="24"/>
          <w:szCs w:val="20"/>
          <w:lang w:val="en-US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proofErr w:type="spellStart"/>
      <w:r w:rsidRPr="00951168">
        <w:rPr>
          <w:rFonts w:ascii="Arial" w:hAnsi="Arial" w:cs="Arial"/>
          <w:b/>
          <w:color w:val="000000"/>
          <w:sz w:val="24"/>
          <w:szCs w:val="20"/>
          <w:lang w:val="en-US"/>
        </w:rPr>
        <w:t>calculate_average.h</w:t>
      </w:r>
      <w:proofErr w:type="spellEnd"/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ifndef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CALCULATE_AVERAGE_H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define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CALCULATE_AVERAGE_H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stdexcept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using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namespace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template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typename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T&gt;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T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calculateAverage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(T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[],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if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&lt;= 0)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throw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invalid_argument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("Розмір повинен бути більше нуля.");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T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sum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= 0;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for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i = 0; i 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 ++i)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sum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+=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[i];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return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sum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endif</w:t>
      </w:r>
      <w:proofErr w:type="spellEnd"/>
    </w:p>
    <w:p w:rsid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Arial" w:hAnsi="Arial" w:cs="Arial"/>
          <w:b/>
          <w:color w:val="000000"/>
          <w:sz w:val="24"/>
          <w:szCs w:val="20"/>
          <w:lang w:val="en-US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proofErr w:type="spellStart"/>
      <w:r w:rsidRPr="00951168">
        <w:rPr>
          <w:rFonts w:ascii="Arial" w:hAnsi="Arial" w:cs="Arial"/>
          <w:b/>
          <w:color w:val="000000"/>
          <w:sz w:val="24"/>
          <w:szCs w:val="20"/>
          <w:lang w:val="en-US"/>
        </w:rPr>
        <w:t>array_converter.h</w:t>
      </w:r>
      <w:proofErr w:type="spellEnd"/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ifndef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ARRAY_CONVERTER_H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define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ARRAY_CONVERTER_H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stdexcept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#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using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namespace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template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typename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T&gt;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class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ArrayConverter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public</w:t>
      </w:r>
      <w:proofErr w:type="spellEnd"/>
      <w:r w:rsidRPr="00951168">
        <w:rPr>
          <w:rFonts w:ascii="Courier New" w:hAnsi="Courier New" w:cs="Courier New"/>
          <w:color w:val="000000" w:themeColor="text1"/>
        </w:rPr>
        <w:t>: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ArrayConverter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(T*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inputArray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) :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if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&lt;= 0)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throw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::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invalid_argument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("Розмір повинен бути більше нуля.");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new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[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];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for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i = 0; i 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 ++i)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[i] =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static_cast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inputArray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>[i]);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~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ArrayConverter</w:t>
      </w:r>
      <w:proofErr w:type="spellEnd"/>
      <w:r w:rsidRPr="00951168">
        <w:rPr>
          <w:rFonts w:ascii="Courier New" w:hAnsi="Courier New" w:cs="Courier New"/>
          <w:color w:val="000000" w:themeColor="text1"/>
        </w:rPr>
        <w:t>()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delete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[]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; 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void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printCharArray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()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const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::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"Перетворений масив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(значення): ";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for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i = 0; i 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 ++i) {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::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static_cast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&lt;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>&gt;(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[i]) &lt;&lt; " "; 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::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cout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&lt;&lt;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std</w:t>
      </w:r>
      <w:proofErr w:type="spellEnd"/>
      <w:r w:rsidRPr="00951168">
        <w:rPr>
          <w:rFonts w:ascii="Courier New" w:hAnsi="Courier New" w:cs="Courier New"/>
          <w:color w:val="000000" w:themeColor="text1"/>
        </w:rPr>
        <w:t>::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endl</w:t>
      </w:r>
      <w:proofErr w:type="spellEnd"/>
      <w:r w:rsidRPr="00951168">
        <w:rPr>
          <w:rFonts w:ascii="Courier New" w:hAnsi="Courier New" w:cs="Courier New"/>
          <w:color w:val="000000" w:themeColor="text1"/>
        </w:rPr>
        <w:t>;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}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951168">
        <w:rPr>
          <w:rFonts w:ascii="Courier New" w:hAnsi="Courier New" w:cs="Courier New"/>
          <w:color w:val="000000" w:themeColor="text1"/>
        </w:rPr>
        <w:t>private</w:t>
      </w:r>
      <w:proofErr w:type="spellEnd"/>
      <w:r w:rsidRPr="00951168">
        <w:rPr>
          <w:rFonts w:ascii="Courier New" w:hAnsi="Courier New" w:cs="Courier New"/>
          <w:color w:val="000000" w:themeColor="text1"/>
        </w:rPr>
        <w:t>: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*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charArray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; 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int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951168">
        <w:rPr>
          <w:rFonts w:ascii="Courier New" w:hAnsi="Courier New" w:cs="Courier New"/>
          <w:color w:val="000000" w:themeColor="text1"/>
        </w:rPr>
        <w:t>size</w:t>
      </w:r>
      <w:proofErr w:type="spellEnd"/>
      <w:r w:rsidRPr="00951168">
        <w:rPr>
          <w:rFonts w:ascii="Courier New" w:hAnsi="Courier New" w:cs="Courier New"/>
          <w:color w:val="000000" w:themeColor="text1"/>
        </w:rPr>
        <w:t xml:space="preserve">;        </w:t>
      </w:r>
    </w:p>
    <w:p w:rsidR="00951168" w:rsidRP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951168">
        <w:rPr>
          <w:rFonts w:ascii="Courier New" w:hAnsi="Courier New" w:cs="Courier New"/>
          <w:color w:val="000000" w:themeColor="text1"/>
        </w:rPr>
        <w:t>};</w:t>
      </w:r>
      <w:bookmarkStart w:id="1" w:name="_GoBack"/>
      <w:bookmarkEnd w:id="1"/>
    </w:p>
    <w:p w:rsidR="00951168" w:rsidRDefault="00951168" w:rsidP="00951168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BB62FE" w:rsidRPr="007A3DE0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Результат</w:t>
      </w: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 xml:space="preserve"> виконання завдань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:</w:t>
      </w:r>
    </w:p>
    <w:p w:rsidR="00BB62FE" w:rsidRDefault="00951168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1168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A07988A" wp14:editId="1B9DA387">
            <wp:extent cx="3865836" cy="1971448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664" cy="19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B62FE" w:rsidRDefault="00BB62FE" w:rsidP="005F151F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3DE0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Висновки: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 xml:space="preserve"> 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даній лабораторній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роботі </w:t>
      </w:r>
      <w:r w:rsidR="005F151F">
        <w:rPr>
          <w:rFonts w:ascii="Times New Roman" w:eastAsia="Times New Roman" w:hAnsi="Times New Roman" w:cs="Times New Roman"/>
          <w:color w:val="000000"/>
          <w:sz w:val="28"/>
          <w:szCs w:val="28"/>
        </w:rPr>
        <w:t>було використано</w:t>
      </w:r>
      <w:r w:rsidR="005F15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шаблони функцій та </w:t>
      </w:r>
      <w:r w:rsidR="005F151F">
        <w:rPr>
          <w:rFonts w:ascii="Times New Roman" w:eastAsia="Times New Roman" w:hAnsi="Times New Roman" w:cs="Times New Roman"/>
          <w:color w:val="000000"/>
          <w:sz w:val="28"/>
          <w:szCs w:val="28"/>
        </w:rPr>
        <w:t>узагальнені класи для виконання поставленого завдання.</w:t>
      </w:r>
    </w:p>
    <w:p w:rsidR="00BB62FE" w:rsidRDefault="00BB62FE" w:rsidP="00BB62F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B62FE" w:rsidSect="00427F7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7E"/>
    <w:rsid w:val="0004501D"/>
    <w:rsid w:val="003A5283"/>
    <w:rsid w:val="00427F7E"/>
    <w:rsid w:val="00585D10"/>
    <w:rsid w:val="005F151F"/>
    <w:rsid w:val="00943FBE"/>
    <w:rsid w:val="00951168"/>
    <w:rsid w:val="009C6364"/>
    <w:rsid w:val="00BB62FE"/>
    <w:rsid w:val="00C455E3"/>
    <w:rsid w:val="00F7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2069"/>
  <w15:docId w15:val="{6C7F7EEA-B902-4BB5-B92D-DA936ED0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0F8"/>
  </w:style>
  <w:style w:type="paragraph" w:styleId="1">
    <w:name w:val="heading 1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вичайний1"/>
    <w:rsid w:val="00427F7E"/>
  </w:style>
  <w:style w:type="table" w:customStyle="1" w:styleId="TableNormal">
    <w:name w:val="Table Normal"/>
    <w:rsid w:val="00427F7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2342</Words>
  <Characters>1335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Пользователь Windows</cp:lastModifiedBy>
  <cp:revision>6</cp:revision>
  <dcterms:created xsi:type="dcterms:W3CDTF">2024-10-11T14:39:00Z</dcterms:created>
  <dcterms:modified xsi:type="dcterms:W3CDTF">2024-10-14T17:19:00Z</dcterms:modified>
</cp:coreProperties>
</file>