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CE31" w14:textId="1FC4CF11" w:rsidR="00836093" w:rsidRDefault="00836093" w:rsidP="008360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Khoi Duong</w:t>
      </w:r>
    </w:p>
    <w:p w14:paraId="5C486F47" w14:textId="14A32F65" w:rsidR="00836093" w:rsidRDefault="00836093" w:rsidP="008360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Yang</w:t>
      </w:r>
    </w:p>
    <w:p w14:paraId="535DE21F" w14:textId="08371271" w:rsidR="00836093" w:rsidRDefault="00836093" w:rsidP="008360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CE450</w:t>
      </w:r>
    </w:p>
    <w:p w14:paraId="43CB343F" w14:textId="04A366A2" w:rsidR="00836093" w:rsidRDefault="00836093" w:rsidP="008360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12/13/2022</w:t>
      </w:r>
    </w:p>
    <w:p w14:paraId="0BA50196" w14:textId="543A9BD3" w:rsidR="00836093" w:rsidRDefault="00836093" w:rsidP="008360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8E0AA" w14:textId="00671774" w:rsidR="00836093" w:rsidRDefault="00836093" w:rsidP="008360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</w:p>
    <w:p w14:paraId="0DFB62FC" w14:textId="36136975" w:rsidR="00836093" w:rsidRDefault="00F21DEE" w:rsidP="008360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link: </w:t>
      </w:r>
      <w:hyperlink r:id="rId5" w:history="1">
        <w:r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https://github.com/MynameisKoi/CE450/tree/main/Final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2481E8" w14:textId="03044BB0" w:rsidR="00573420" w:rsidRPr="00573420" w:rsidRDefault="00573420" w:rsidP="00836093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Part I: Python Programming</w:t>
      </w:r>
    </w:p>
    <w:p w14:paraId="28376532" w14:textId="46557274" w:rsidR="00836093" w:rsidRDefault="00836093" w:rsidP="0083609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B1383E" w14:textId="4D3243D3" w:rsidR="00836093" w:rsidRDefault="00D10587" w:rsidP="008360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  <w:r w:rsidR="00F21DE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F21DEE"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https://github.com/MynameisKoi/CE450/blob/main/Final/1.py</w:t>
        </w:r>
      </w:hyperlink>
      <w:r w:rsidR="00F21D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E2E90" w14:textId="77777777" w:rsidR="00D10587" w:rsidRPr="00D10587" w:rsidRDefault="00D10587" w:rsidP="00D10587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D10587">
        <w:rPr>
          <w:rFonts w:ascii="Consolas" w:eastAsia="Times New Roman" w:hAnsi="Consolas" w:cs="Times New Roman"/>
          <w:color w:val="F286C4"/>
          <w:sz w:val="19"/>
          <w:szCs w:val="19"/>
        </w:rPr>
        <w:t>def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D10587">
        <w:rPr>
          <w:rFonts w:ascii="Consolas" w:eastAsia="Times New Roman" w:hAnsi="Consolas" w:cs="Times New Roman"/>
          <w:color w:val="62E884"/>
          <w:sz w:val="19"/>
          <w:szCs w:val="19"/>
        </w:rPr>
        <w:t>trc1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D10587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g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00FD1223" w14:textId="77777777" w:rsidR="00D10587" w:rsidRPr="00D10587" w:rsidRDefault="00D10587" w:rsidP="00D10587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D10587">
        <w:rPr>
          <w:rFonts w:ascii="Consolas" w:eastAsia="Times New Roman" w:hAnsi="Consolas" w:cs="Times New Roman"/>
          <w:color w:val="F286C4"/>
          <w:sz w:val="19"/>
          <w:szCs w:val="19"/>
        </w:rPr>
        <w:t>def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D10587">
        <w:rPr>
          <w:rFonts w:ascii="Consolas" w:eastAsia="Times New Roman" w:hAnsi="Consolas" w:cs="Times New Roman"/>
          <w:color w:val="62E884"/>
          <w:sz w:val="19"/>
          <w:szCs w:val="19"/>
        </w:rPr>
        <w:t>f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D10587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args</w:t>
      </w:r>
      <w:proofErr w:type="spellEnd"/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07AD6CFC" w14:textId="77777777" w:rsidR="00D10587" w:rsidRPr="00D10587" w:rsidRDefault="00D10587" w:rsidP="00D10587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D10587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D10587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D10587">
        <w:rPr>
          <w:rFonts w:ascii="Consolas" w:eastAsia="Times New Roman" w:hAnsi="Consolas" w:cs="Times New Roman"/>
          <w:color w:val="E7EE98"/>
          <w:sz w:val="19"/>
          <w:szCs w:val="19"/>
        </w:rPr>
        <w:t>Calling</w:t>
      </w:r>
      <w:r w:rsidRPr="00D10587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proofErr w:type="spellStart"/>
      <w:r w:rsidRPr="00D10587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g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.</w:t>
      </w:r>
      <w:r w:rsidRPr="00D10587">
        <w:rPr>
          <w:rFonts w:ascii="Consolas" w:eastAsia="Times New Roman" w:hAnsi="Consolas" w:cs="Times New Roman"/>
          <w:color w:val="BF9EEE"/>
          <w:sz w:val="19"/>
          <w:szCs w:val="19"/>
        </w:rPr>
        <w:t>__name</w:t>
      </w:r>
      <w:proofErr w:type="spellEnd"/>
      <w:r w:rsidRPr="00D10587">
        <w:rPr>
          <w:rFonts w:ascii="Consolas" w:eastAsia="Times New Roman" w:hAnsi="Consolas" w:cs="Times New Roman"/>
          <w:color w:val="BF9EEE"/>
          <w:sz w:val="19"/>
          <w:szCs w:val="19"/>
        </w:rPr>
        <w:t>__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D10587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D10587">
        <w:rPr>
          <w:rFonts w:ascii="Consolas" w:eastAsia="Times New Roman" w:hAnsi="Consolas" w:cs="Times New Roman"/>
          <w:color w:val="E7EE98"/>
          <w:sz w:val="19"/>
          <w:szCs w:val="19"/>
        </w:rPr>
        <w:t>on argument</w:t>
      </w:r>
      <w:r w:rsidRPr="00D10587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proofErr w:type="spellStart"/>
      <w:r w:rsidRPr="00D10587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args</w:t>
      </w:r>
      <w:proofErr w:type="spellEnd"/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)</w:t>
      </w:r>
    </w:p>
    <w:p w14:paraId="233AAFBB" w14:textId="77777777" w:rsidR="00D10587" w:rsidRPr="00D10587" w:rsidRDefault="00D10587" w:rsidP="00D10587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D10587">
        <w:rPr>
          <w:rFonts w:ascii="Consolas" w:eastAsia="Times New Roman" w:hAnsi="Consolas" w:cs="Times New Roman"/>
          <w:color w:val="F286C4"/>
          <w:sz w:val="19"/>
          <w:szCs w:val="19"/>
        </w:rPr>
        <w:t>return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D10587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g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D10587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args</w:t>
      </w:r>
      <w:proofErr w:type="spellEnd"/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)</w:t>
      </w:r>
    </w:p>
    <w:p w14:paraId="1D74500C" w14:textId="77777777" w:rsidR="00D10587" w:rsidRPr="00D10587" w:rsidRDefault="00D10587" w:rsidP="00D10587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D10587">
        <w:rPr>
          <w:rFonts w:ascii="Consolas" w:eastAsia="Times New Roman" w:hAnsi="Consolas" w:cs="Times New Roman"/>
          <w:color w:val="F286C4"/>
          <w:sz w:val="19"/>
          <w:szCs w:val="19"/>
        </w:rPr>
        <w:t>return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D10587">
        <w:rPr>
          <w:rFonts w:ascii="Consolas" w:eastAsia="Times New Roman" w:hAnsi="Consolas" w:cs="Times New Roman"/>
          <w:color w:val="62E884"/>
          <w:sz w:val="19"/>
          <w:szCs w:val="19"/>
        </w:rPr>
        <w:t>f</w:t>
      </w:r>
    </w:p>
    <w:p w14:paraId="122F938C" w14:textId="77777777" w:rsidR="00D10587" w:rsidRPr="00D10587" w:rsidRDefault="00D10587" w:rsidP="00D10587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</w:p>
    <w:p w14:paraId="463C2003" w14:textId="77777777" w:rsidR="00D10587" w:rsidRPr="00D10587" w:rsidRDefault="00D10587" w:rsidP="00D10587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D10587">
        <w:rPr>
          <w:rFonts w:ascii="Consolas" w:eastAsia="Times New Roman" w:hAnsi="Consolas" w:cs="Times New Roman"/>
          <w:color w:val="62E884"/>
          <w:sz w:val="19"/>
          <w:szCs w:val="19"/>
        </w:rPr>
        <w:t>@trc1</w:t>
      </w:r>
    </w:p>
    <w:p w14:paraId="0BA4F37D" w14:textId="77777777" w:rsidR="00D10587" w:rsidRPr="00D10587" w:rsidRDefault="00D10587" w:rsidP="00D10587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D10587">
        <w:rPr>
          <w:rFonts w:ascii="Consolas" w:eastAsia="Times New Roman" w:hAnsi="Consolas" w:cs="Times New Roman"/>
          <w:color w:val="F286C4"/>
          <w:sz w:val="19"/>
          <w:szCs w:val="19"/>
        </w:rPr>
        <w:t>def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D10587">
        <w:rPr>
          <w:rFonts w:ascii="Consolas" w:eastAsia="Times New Roman" w:hAnsi="Consolas" w:cs="Times New Roman"/>
          <w:color w:val="62E884"/>
          <w:sz w:val="19"/>
          <w:szCs w:val="19"/>
        </w:rPr>
        <w:t>sqr</w:t>
      </w:r>
      <w:proofErr w:type="spellEnd"/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D10587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x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521DBCDA" w14:textId="77777777" w:rsidR="00D10587" w:rsidRPr="00D10587" w:rsidRDefault="00D10587" w:rsidP="00D10587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D10587">
        <w:rPr>
          <w:rFonts w:ascii="Consolas" w:eastAsia="Times New Roman" w:hAnsi="Consolas" w:cs="Times New Roman"/>
          <w:color w:val="F286C4"/>
          <w:sz w:val="19"/>
          <w:szCs w:val="19"/>
        </w:rPr>
        <w:t>return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D10587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x</w:t>
      </w:r>
      <w:r w:rsidRPr="00D10587">
        <w:rPr>
          <w:rFonts w:ascii="Consolas" w:eastAsia="Times New Roman" w:hAnsi="Consolas" w:cs="Times New Roman"/>
          <w:color w:val="F286C4"/>
          <w:sz w:val="19"/>
          <w:szCs w:val="19"/>
        </w:rPr>
        <w:t>*</w:t>
      </w:r>
      <w:r w:rsidRPr="00D10587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x</w:t>
      </w:r>
    </w:p>
    <w:p w14:paraId="59E2EB1C" w14:textId="77777777" w:rsidR="00D10587" w:rsidRPr="00D10587" w:rsidRDefault="00D10587" w:rsidP="00D10587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</w:p>
    <w:p w14:paraId="71626AEF" w14:textId="77777777" w:rsidR="00D10587" w:rsidRPr="00D10587" w:rsidRDefault="00D10587" w:rsidP="00D10587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D10587">
        <w:rPr>
          <w:rFonts w:ascii="Consolas" w:eastAsia="Times New Roman" w:hAnsi="Consolas" w:cs="Times New Roman"/>
          <w:color w:val="62E884"/>
          <w:sz w:val="19"/>
          <w:szCs w:val="19"/>
        </w:rPr>
        <w:t>@trc1</w:t>
      </w:r>
    </w:p>
    <w:p w14:paraId="67AD43E4" w14:textId="77777777" w:rsidR="00D10587" w:rsidRPr="00D10587" w:rsidRDefault="00D10587" w:rsidP="00D10587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D10587">
        <w:rPr>
          <w:rFonts w:ascii="Consolas" w:eastAsia="Times New Roman" w:hAnsi="Consolas" w:cs="Times New Roman"/>
          <w:color w:val="F286C4"/>
          <w:sz w:val="19"/>
          <w:szCs w:val="19"/>
        </w:rPr>
        <w:t>def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D10587">
        <w:rPr>
          <w:rFonts w:ascii="Consolas" w:eastAsia="Times New Roman" w:hAnsi="Consolas" w:cs="Times New Roman"/>
          <w:color w:val="62E884"/>
          <w:sz w:val="19"/>
          <w:szCs w:val="19"/>
        </w:rPr>
        <w:t>sum_sqr</w:t>
      </w:r>
      <w:proofErr w:type="spellEnd"/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D10587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n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7D125F69" w14:textId="77777777" w:rsidR="00D10587" w:rsidRPr="00D10587" w:rsidRDefault="00D10587" w:rsidP="00D10587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D10587">
        <w:rPr>
          <w:rFonts w:ascii="Consolas" w:eastAsia="Times New Roman" w:hAnsi="Consolas" w:cs="Times New Roman"/>
          <w:color w:val="F286C4"/>
          <w:sz w:val="19"/>
          <w:szCs w:val="19"/>
        </w:rPr>
        <w:t>return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D10587">
        <w:rPr>
          <w:rFonts w:ascii="Consolas" w:eastAsia="Times New Roman" w:hAnsi="Consolas" w:cs="Times New Roman"/>
          <w:color w:val="62E884"/>
          <w:sz w:val="19"/>
          <w:szCs w:val="19"/>
        </w:rPr>
        <w:t>sum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D10587">
        <w:rPr>
          <w:rFonts w:ascii="Consolas" w:eastAsia="Times New Roman" w:hAnsi="Consolas" w:cs="Times New Roman"/>
          <w:color w:val="62E884"/>
          <w:sz w:val="19"/>
          <w:szCs w:val="19"/>
        </w:rPr>
        <w:t>sqr</w:t>
      </w:r>
      <w:proofErr w:type="spellEnd"/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(x) </w:t>
      </w:r>
      <w:r w:rsidRPr="00D10587">
        <w:rPr>
          <w:rFonts w:ascii="Consolas" w:eastAsia="Times New Roman" w:hAnsi="Consolas" w:cs="Times New Roman"/>
          <w:color w:val="F286C4"/>
          <w:sz w:val="19"/>
          <w:szCs w:val="19"/>
        </w:rPr>
        <w:t>for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 x </w:t>
      </w:r>
      <w:r w:rsidRPr="00D10587">
        <w:rPr>
          <w:rFonts w:ascii="Consolas" w:eastAsia="Times New Roman" w:hAnsi="Consolas" w:cs="Times New Roman"/>
          <w:color w:val="F286C4"/>
          <w:sz w:val="19"/>
          <w:szCs w:val="19"/>
        </w:rPr>
        <w:t>in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D10587">
        <w:rPr>
          <w:rFonts w:ascii="Consolas" w:eastAsia="Times New Roman" w:hAnsi="Consolas" w:cs="Times New Roman"/>
          <w:color w:val="97E1F1"/>
          <w:sz w:val="19"/>
          <w:szCs w:val="19"/>
        </w:rPr>
        <w:t>range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D10587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n</w:t>
      </w:r>
      <w:r w:rsidRPr="00D10587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r w:rsidRPr="00D10587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))</w:t>
      </w:r>
    </w:p>
    <w:p w14:paraId="44E33A54" w14:textId="77777777" w:rsidR="00D10587" w:rsidRPr="00D10587" w:rsidRDefault="00D10587" w:rsidP="00D10587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</w:p>
    <w:p w14:paraId="5C4173AB" w14:textId="77777777" w:rsidR="00D10587" w:rsidRPr="00D10587" w:rsidRDefault="00D10587" w:rsidP="00D10587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D10587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D10587">
        <w:rPr>
          <w:rFonts w:ascii="Consolas" w:eastAsia="Times New Roman" w:hAnsi="Consolas" w:cs="Times New Roman"/>
          <w:color w:val="62E884"/>
          <w:sz w:val="19"/>
          <w:szCs w:val="19"/>
        </w:rPr>
        <w:t>sqr</w:t>
      </w:r>
      <w:proofErr w:type="spellEnd"/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D10587">
        <w:rPr>
          <w:rFonts w:ascii="Consolas" w:eastAsia="Times New Roman" w:hAnsi="Consolas" w:cs="Times New Roman"/>
          <w:color w:val="BF9EEE"/>
          <w:sz w:val="19"/>
          <w:szCs w:val="19"/>
        </w:rPr>
        <w:t>3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))</w:t>
      </w:r>
    </w:p>
    <w:p w14:paraId="55FF4814" w14:textId="77777777" w:rsidR="00D10587" w:rsidRPr="00D10587" w:rsidRDefault="00D10587" w:rsidP="00D10587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D10587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D10587">
        <w:rPr>
          <w:rFonts w:ascii="Consolas" w:eastAsia="Times New Roman" w:hAnsi="Consolas" w:cs="Times New Roman"/>
          <w:color w:val="62E884"/>
          <w:sz w:val="19"/>
          <w:szCs w:val="19"/>
        </w:rPr>
        <w:t>sum_sqr</w:t>
      </w:r>
      <w:proofErr w:type="spellEnd"/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D10587">
        <w:rPr>
          <w:rFonts w:ascii="Consolas" w:eastAsia="Times New Roman" w:hAnsi="Consolas" w:cs="Times New Roman"/>
          <w:color w:val="BF9EEE"/>
          <w:sz w:val="19"/>
          <w:szCs w:val="19"/>
        </w:rPr>
        <w:t>3</w:t>
      </w:r>
      <w:r w:rsidRPr="00D10587">
        <w:rPr>
          <w:rFonts w:ascii="Consolas" w:eastAsia="Times New Roman" w:hAnsi="Consolas" w:cs="Times New Roman"/>
          <w:color w:val="F6F6F4"/>
          <w:sz w:val="19"/>
          <w:szCs w:val="19"/>
        </w:rPr>
        <w:t>))</w:t>
      </w:r>
    </w:p>
    <w:p w14:paraId="7FDF77A2" w14:textId="6C09E77B" w:rsidR="00D10587" w:rsidRDefault="00D10587" w:rsidP="008360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24D4C" w14:textId="5582FCA2" w:rsidR="00D10587" w:rsidRDefault="00D10587" w:rsidP="008360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program &amp; result:</w:t>
      </w:r>
    </w:p>
    <w:p w14:paraId="284EAC3D" w14:textId="67AECD34" w:rsidR="00836093" w:rsidRDefault="00D10587" w:rsidP="008360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58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37FADF" wp14:editId="77A02AA1">
            <wp:extent cx="4564776" cy="1935648"/>
            <wp:effectExtent l="0" t="0" r="762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3D33" w14:textId="77777777" w:rsidR="00D10587" w:rsidRPr="00836093" w:rsidRDefault="00D10587" w:rsidP="008360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B7D7E" w14:textId="77777777" w:rsidR="00D10587" w:rsidRDefault="00D10587" w:rsidP="0083609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D0DCA" w14:textId="047F54E3" w:rsidR="00D10587" w:rsidRDefault="005321A4" w:rsidP="00D1058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  <w:r w:rsidR="00F21DEE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F21DEE"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https://github.com/MynameisKoi/CE450/blob/main/Final/</w:t>
        </w:r>
        <w:r w:rsidR="00F21DEE"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  <w:r w:rsidR="00F21DEE"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.py</w:t>
        </w:r>
      </w:hyperlink>
      <w:r w:rsidR="00F21D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7FB838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def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verify_add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321A4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m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321A4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ls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1DCB3BA6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5321A4">
        <w:rPr>
          <w:rFonts w:ascii="Consolas" w:eastAsia="Times New Roman" w:hAnsi="Consolas" w:cs="Times New Roman"/>
          <w:color w:val="7B7F8B"/>
          <w:sz w:val="19"/>
          <w:szCs w:val="19"/>
        </w:rPr>
        <w:t># return true if addition of any two different elements in ls is m</w:t>
      </w:r>
    </w:p>
    <w:p w14:paraId="18BC1A29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5321A4">
        <w:rPr>
          <w:rFonts w:ascii="Consolas" w:eastAsia="Times New Roman" w:hAnsi="Consolas" w:cs="Times New Roman"/>
          <w:color w:val="7B7F8B"/>
          <w:sz w:val="19"/>
          <w:szCs w:val="19"/>
        </w:rPr>
        <w:t># return false otherwise</w:t>
      </w:r>
    </w:p>
    <w:p w14:paraId="03445BFC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for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in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color w:val="97E1F1"/>
          <w:sz w:val="19"/>
          <w:szCs w:val="19"/>
        </w:rPr>
        <w:t>range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len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321A4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ls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)):</w:t>
      </w:r>
    </w:p>
    <w:p w14:paraId="708971CA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if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m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-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ls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[</w:t>
      </w:r>
      <w:proofErr w:type="spellStart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]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in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ls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and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m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-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ls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[</w:t>
      </w:r>
      <w:proofErr w:type="spellStart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]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!=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ls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[</w:t>
      </w:r>
      <w:proofErr w:type="spellStart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i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]:</w:t>
      </w:r>
    </w:p>
    <w:p w14:paraId="63DF48C5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return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True</w:t>
      </w:r>
    </w:p>
    <w:p w14:paraId="07F79E30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return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False</w:t>
      </w:r>
    </w:p>
    <w:p w14:paraId="417C4B23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</w:p>
    <w:p w14:paraId="585B644A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verify_add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100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, [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2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3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4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5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]))</w:t>
      </w:r>
    </w:p>
    <w:p w14:paraId="45235E46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verify_add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(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7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, [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2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3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4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2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]))</w:t>
      </w:r>
    </w:p>
    <w:p w14:paraId="78E472C7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verify_add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10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, [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5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5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]))</w:t>
      </w:r>
    </w:p>
    <w:p w14:paraId="6F1423D7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verify_add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151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321A4">
        <w:rPr>
          <w:rFonts w:ascii="Consolas" w:eastAsia="Times New Roman" w:hAnsi="Consolas" w:cs="Times New Roman"/>
          <w:color w:val="97E1F1"/>
          <w:sz w:val="19"/>
          <w:szCs w:val="19"/>
        </w:rPr>
        <w:t>range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200000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3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)))</w:t>
      </w:r>
    </w:p>
    <w:p w14:paraId="72AFF081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verify_add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50004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321A4">
        <w:rPr>
          <w:rFonts w:ascii="Consolas" w:eastAsia="Times New Roman" w:hAnsi="Consolas" w:cs="Times New Roman"/>
          <w:color w:val="97E1F1"/>
          <w:sz w:val="19"/>
          <w:szCs w:val="19"/>
        </w:rPr>
        <w:t>range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200000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4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)))</w:t>
      </w:r>
    </w:p>
    <w:p w14:paraId="36B688A8" w14:textId="62AA7960" w:rsidR="005321A4" w:rsidRDefault="005321A4" w:rsidP="00D1058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F4319" w14:textId="45323121" w:rsidR="005321A4" w:rsidRDefault="005321A4" w:rsidP="00D1058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program &amp; result:</w:t>
      </w:r>
    </w:p>
    <w:p w14:paraId="7124B3C1" w14:textId="5A3E84CC" w:rsidR="00836093" w:rsidRDefault="005321A4" w:rsidP="00D1058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1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771FB7" wp14:editId="5808850C">
            <wp:extent cx="4374259" cy="1310754"/>
            <wp:effectExtent l="0" t="0" r="762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093" w:rsidRPr="00D105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95A8E" w14:textId="77777777" w:rsidR="005321A4" w:rsidRPr="00D10587" w:rsidRDefault="005321A4" w:rsidP="00D1058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4ADDA" w14:textId="2C5F9069" w:rsidR="00836093" w:rsidRDefault="00836093" w:rsidP="0083609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3DAD1" w14:textId="7A2DD47D" w:rsidR="005321A4" w:rsidRDefault="005321A4" w:rsidP="005321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  <w:r w:rsidR="00F21DEE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F21DEE"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https://github.com/MynameisKoi/CE450/blob/main/Final/</w:t>
        </w:r>
        <w:r w:rsidR="00F21DEE"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3</w:t>
        </w:r>
        <w:r w:rsidR="00F21DEE"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.py</w:t>
        </w:r>
      </w:hyperlink>
      <w:r w:rsidR="00F21D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25C2D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def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deep_rvrs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321A4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tup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6F270396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5321A4">
        <w:rPr>
          <w:rFonts w:ascii="Consolas" w:eastAsia="Times New Roman" w:hAnsi="Consolas" w:cs="Times New Roman"/>
          <w:color w:val="7B7F8B"/>
          <w:sz w:val="19"/>
          <w:szCs w:val="19"/>
        </w:rPr>
        <w:t># reverse tuple with possible tuple elements</w:t>
      </w:r>
    </w:p>
    <w:p w14:paraId="46C17825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5321A4">
        <w:rPr>
          <w:rFonts w:ascii="Consolas" w:eastAsia="Times New Roman" w:hAnsi="Consolas" w:cs="Times New Roman"/>
          <w:color w:val="7B7F8B"/>
          <w:sz w:val="19"/>
          <w:szCs w:val="19"/>
        </w:rPr>
        <w:t># return reversed tuple</w:t>
      </w:r>
    </w:p>
    <w:p w14:paraId="072AF797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if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len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321A4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tup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)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==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:</w:t>
      </w:r>
    </w:p>
    <w:p w14:paraId="16690EA9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return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tup</w:t>
      </w:r>
    </w:p>
    <w:p w14:paraId="576422B7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proofErr w:type="spellStart"/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elif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color w:val="97E1F1"/>
          <w:sz w:val="19"/>
          <w:szCs w:val="19"/>
        </w:rPr>
        <w:t>type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321A4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tup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[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])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==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color w:val="97E1F1"/>
          <w:sz w:val="19"/>
          <w:szCs w:val="19"/>
        </w:rPr>
        <w:t>tuple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:</w:t>
      </w:r>
    </w:p>
    <w:p w14:paraId="37949E99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return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deep_rvrs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321A4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tup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[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: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])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(</w:t>
      </w:r>
      <w:proofErr w:type="spellStart"/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deep_rvrs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321A4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tup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[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]),)</w:t>
      </w:r>
    </w:p>
    <w:p w14:paraId="5B951E6F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return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deep_rvrs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321A4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tup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[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: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])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(</w:t>
      </w:r>
      <w:r w:rsidRPr="005321A4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tup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[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],)</w:t>
      </w:r>
    </w:p>
    <w:p w14:paraId="02BD73C7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</w:p>
    <w:p w14:paraId="390F388A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a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(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11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12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13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14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)</w:t>
      </w:r>
    </w:p>
    <w:p w14:paraId="17F8D629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deep_rvrs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(a))</w:t>
      </w:r>
    </w:p>
    <w:p w14:paraId="403CAD13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proofErr w:type="spellStart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tpl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321A4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 xml:space="preserve"> (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11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,(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12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,(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13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,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113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),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14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),</w:t>
      </w:r>
      <w:r w:rsidRPr="005321A4">
        <w:rPr>
          <w:rFonts w:ascii="Consolas" w:eastAsia="Times New Roman" w:hAnsi="Consolas" w:cs="Times New Roman"/>
          <w:color w:val="BF9EEE"/>
          <w:sz w:val="19"/>
          <w:szCs w:val="19"/>
        </w:rPr>
        <w:t>15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)</w:t>
      </w:r>
    </w:p>
    <w:p w14:paraId="72C884FF" w14:textId="77777777" w:rsidR="005321A4" w:rsidRPr="005321A4" w:rsidRDefault="005321A4" w:rsidP="005321A4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5321A4">
        <w:rPr>
          <w:rFonts w:ascii="Consolas" w:eastAsia="Times New Roman" w:hAnsi="Consolas" w:cs="Times New Roman"/>
          <w:color w:val="62E884"/>
          <w:sz w:val="19"/>
          <w:szCs w:val="19"/>
        </w:rPr>
        <w:t>deep_rvrs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tpl</w:t>
      </w:r>
      <w:proofErr w:type="spellEnd"/>
      <w:r w:rsidRPr="005321A4">
        <w:rPr>
          <w:rFonts w:ascii="Consolas" w:eastAsia="Times New Roman" w:hAnsi="Consolas" w:cs="Times New Roman"/>
          <w:color w:val="F6F6F4"/>
          <w:sz w:val="19"/>
          <w:szCs w:val="19"/>
        </w:rPr>
        <w:t>))</w:t>
      </w:r>
    </w:p>
    <w:p w14:paraId="023E4E24" w14:textId="11A31556" w:rsidR="005321A4" w:rsidRDefault="005321A4" w:rsidP="005321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650E5" w14:textId="756D0218" w:rsidR="005321A4" w:rsidRDefault="005321A4" w:rsidP="005321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program &amp; result:</w:t>
      </w:r>
    </w:p>
    <w:p w14:paraId="132B1697" w14:textId="7BE97381" w:rsidR="005321A4" w:rsidRDefault="005321A4" w:rsidP="005321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1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CDFCE6" wp14:editId="706BF54B">
            <wp:extent cx="4381880" cy="87637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146C" w14:textId="77777777" w:rsidR="005321A4" w:rsidRPr="005321A4" w:rsidRDefault="005321A4" w:rsidP="005321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9B2F3" w14:textId="77777777" w:rsidR="005321A4" w:rsidRDefault="005321A4" w:rsidP="0083609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123CA9" w14:textId="64E90BD1" w:rsidR="005321A4" w:rsidRDefault="005321A4" w:rsidP="005321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  <w:r w:rsidR="00F21DEE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F21DEE"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https://github.com/MynameisKoi/CE450/blob/main/Final/</w:t>
        </w:r>
        <w:r w:rsidR="00F21DEE"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4</w:t>
        </w:r>
        <w:r w:rsidR="00F21DEE"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.py</w:t>
        </w:r>
      </w:hyperlink>
      <w:r w:rsidR="00F21D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2F9BF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class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97E1F1"/>
          <w:sz w:val="19"/>
          <w:szCs w:val="19"/>
        </w:rPr>
        <w:t>Fibonacci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():</w:t>
      </w:r>
    </w:p>
    <w:p w14:paraId="6763E921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def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__</w:t>
      </w:r>
      <w:proofErr w:type="spellStart"/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init</w:t>
      </w:r>
      <w:proofErr w:type="spellEnd"/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__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7EF38188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.val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</w:p>
    <w:p w14:paraId="5EBD49D9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.prev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</w:p>
    <w:p w14:paraId="1EC6E506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.trigger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False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7B7F8B"/>
          <w:sz w:val="19"/>
          <w:szCs w:val="19"/>
        </w:rPr>
        <w:t># set the trigger off at the beginning</w:t>
      </w:r>
    </w:p>
    <w:p w14:paraId="4F4CCCD4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</w:p>
    <w:p w14:paraId="505ABCF4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def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440FB19C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if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.trigger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False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:</w:t>
      </w:r>
    </w:p>
    <w:p w14:paraId="291D86C3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lastRenderedPageBreak/>
        <w:t xml:space="preserve">            </w:t>
      </w:r>
      <w:r w:rsidRPr="00395E66">
        <w:rPr>
          <w:rFonts w:ascii="Consolas" w:eastAsia="Times New Roman" w:hAnsi="Consolas" w:cs="Times New Roman"/>
          <w:color w:val="7B7F8B"/>
          <w:sz w:val="19"/>
          <w:szCs w:val="19"/>
        </w:rPr>
        <w:t># reset the values if the trigger is off</w:t>
      </w:r>
    </w:p>
    <w:p w14:paraId="6CC7BF8D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.val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</w:p>
    <w:p w14:paraId="460C86D3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.prev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</w:p>
    <w:p w14:paraId="699D1734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.trigger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True</w:t>
      </w:r>
    </w:p>
    <w:p w14:paraId="4A901BD4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if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.val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:</w:t>
      </w:r>
    </w:p>
    <w:p w14:paraId="15886A1C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.val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</w:p>
    <w:p w14:paraId="2D5B82B3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proofErr w:type="spellStart"/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elif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.val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and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.prev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:</w:t>
      </w:r>
    </w:p>
    <w:p w14:paraId="2AB1CE4B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.val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</w:p>
    <w:p w14:paraId="0243CEBE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.prev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1</w:t>
      </w:r>
    </w:p>
    <w:p w14:paraId="7E5F0B0A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else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:</w:t>
      </w:r>
    </w:p>
    <w:p w14:paraId="1F376B6F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</w:t>
      </w:r>
      <w:r w:rsidRPr="00395E66">
        <w:rPr>
          <w:rFonts w:ascii="Consolas" w:eastAsia="Times New Roman" w:hAnsi="Consolas" w:cs="Times New Roman"/>
          <w:color w:val="7B7F8B"/>
          <w:sz w:val="19"/>
          <w:szCs w:val="19"/>
        </w:rPr>
        <w:t xml:space="preserve"># </w:t>
      </w:r>
      <w:proofErr w:type="spellStart"/>
      <w:r w:rsidRPr="00395E66">
        <w:rPr>
          <w:rFonts w:ascii="Consolas" w:eastAsia="Times New Roman" w:hAnsi="Consolas" w:cs="Times New Roman"/>
          <w:color w:val="7B7F8B"/>
          <w:sz w:val="19"/>
          <w:szCs w:val="19"/>
        </w:rPr>
        <w:t>fibonacci</w:t>
      </w:r>
      <w:proofErr w:type="spellEnd"/>
    </w:p>
    <w:p w14:paraId="2C2141FD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temp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.val</w:t>
      </w:r>
      <w:proofErr w:type="spellEnd"/>
    </w:p>
    <w:p w14:paraId="12ED5763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.val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.val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.prev</w:t>
      </w:r>
      <w:proofErr w:type="spellEnd"/>
    </w:p>
    <w:p w14:paraId="363E2797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   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.prev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temp</w:t>
      </w:r>
    </w:p>
    <w:p w14:paraId="09818F4B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return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</w:p>
    <w:p w14:paraId="4A62F601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def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__</w:t>
      </w:r>
      <w:proofErr w:type="spellStart"/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repr</w:t>
      </w:r>
      <w:proofErr w:type="spellEnd"/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__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51846253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.trigger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BF9EEE"/>
          <w:sz w:val="19"/>
          <w:szCs w:val="19"/>
        </w:rPr>
        <w:t>False</w:t>
      </w:r>
    </w:p>
    <w:p w14:paraId="5EBCDB73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395E66">
        <w:rPr>
          <w:rFonts w:ascii="Consolas" w:eastAsia="Times New Roman" w:hAnsi="Consolas" w:cs="Times New Roman"/>
          <w:color w:val="7B7F8B"/>
          <w:sz w:val="19"/>
          <w:szCs w:val="19"/>
        </w:rPr>
        <w:t># set the trigger off again for the next execution</w:t>
      </w:r>
    </w:p>
    <w:p w14:paraId="0E3BA7B1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return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97E1F1"/>
          <w:sz w:val="19"/>
          <w:szCs w:val="19"/>
        </w:rPr>
        <w:t>str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395E66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.val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)</w:t>
      </w:r>
    </w:p>
    <w:p w14:paraId="219CEDC5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</w:p>
    <w:p w14:paraId="1C5A6873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a </w:t>
      </w:r>
      <w:r w:rsidRPr="00395E66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395E66">
        <w:rPr>
          <w:rFonts w:ascii="Consolas" w:eastAsia="Times New Roman" w:hAnsi="Consolas" w:cs="Times New Roman"/>
          <w:color w:val="97E1F1"/>
          <w:sz w:val="19"/>
          <w:szCs w:val="19"/>
        </w:rPr>
        <w:t>Fibonacci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</w:t>
      </w:r>
    </w:p>
    <w:p w14:paraId="5365BB00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(a)</w:t>
      </w:r>
    </w:p>
    <w:p w14:paraId="00C3C3D3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a.</w:t>
      </w:r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())</w:t>
      </w:r>
    </w:p>
    <w:p w14:paraId="713C1A71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a.</w:t>
      </w:r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().</w:t>
      </w:r>
      <w:proofErr w:type="spellStart"/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())</w:t>
      </w:r>
    </w:p>
    <w:p w14:paraId="29CF4203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a.</w:t>
      </w:r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().</w:t>
      </w:r>
      <w:proofErr w:type="spellStart"/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().</w:t>
      </w:r>
      <w:proofErr w:type="spellStart"/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())</w:t>
      </w:r>
    </w:p>
    <w:p w14:paraId="0F242DC2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a.</w:t>
      </w:r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().</w:t>
      </w:r>
      <w:proofErr w:type="spellStart"/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().</w:t>
      </w:r>
      <w:proofErr w:type="spellStart"/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().</w:t>
      </w:r>
      <w:proofErr w:type="spellStart"/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())</w:t>
      </w:r>
    </w:p>
    <w:p w14:paraId="79FC1595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a.</w:t>
      </w:r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().</w:t>
      </w:r>
      <w:proofErr w:type="spellStart"/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().</w:t>
      </w:r>
      <w:proofErr w:type="spellStart"/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().</w:t>
      </w:r>
      <w:proofErr w:type="spellStart"/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().</w:t>
      </w:r>
      <w:proofErr w:type="spellStart"/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())</w:t>
      </w:r>
    </w:p>
    <w:p w14:paraId="56D4F87A" w14:textId="77777777" w:rsidR="00395E66" w:rsidRPr="00395E66" w:rsidRDefault="00395E66" w:rsidP="00395E66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a.</w:t>
      </w:r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().</w:t>
      </w:r>
      <w:proofErr w:type="spellStart"/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().</w:t>
      </w:r>
      <w:proofErr w:type="spellStart"/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().</w:t>
      </w:r>
      <w:proofErr w:type="spellStart"/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().</w:t>
      </w:r>
      <w:proofErr w:type="spellStart"/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().</w:t>
      </w:r>
      <w:proofErr w:type="spellStart"/>
      <w:r w:rsidRPr="00395E66">
        <w:rPr>
          <w:rFonts w:ascii="Consolas" w:eastAsia="Times New Roman" w:hAnsi="Consolas" w:cs="Times New Roman"/>
          <w:color w:val="62E884"/>
          <w:sz w:val="19"/>
          <w:szCs w:val="19"/>
        </w:rPr>
        <w:t>nxt</w:t>
      </w:r>
      <w:proofErr w:type="spellEnd"/>
      <w:r w:rsidRPr="00395E66">
        <w:rPr>
          <w:rFonts w:ascii="Consolas" w:eastAsia="Times New Roman" w:hAnsi="Consolas" w:cs="Times New Roman"/>
          <w:color w:val="F6F6F4"/>
          <w:sz w:val="19"/>
          <w:szCs w:val="19"/>
        </w:rPr>
        <w:t>())</w:t>
      </w:r>
    </w:p>
    <w:p w14:paraId="07242CE5" w14:textId="77777777" w:rsidR="00395E66" w:rsidRDefault="00395E66" w:rsidP="005321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21DBE" w14:textId="77777777" w:rsidR="00395E66" w:rsidRDefault="00395E66" w:rsidP="005321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program &amp; result:</w:t>
      </w:r>
    </w:p>
    <w:p w14:paraId="242EA9C7" w14:textId="77777777" w:rsidR="00395E66" w:rsidRDefault="00395E66" w:rsidP="005321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E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48E571" wp14:editId="68970C78">
            <wp:extent cx="4488569" cy="1684166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B15A" w14:textId="774DC876" w:rsidR="00395E66" w:rsidRDefault="00395E66" w:rsidP="005321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04A1A" w14:textId="77777777" w:rsidR="00395E66" w:rsidRDefault="00395E66" w:rsidP="005321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6610B" w14:textId="77777777" w:rsidR="00395E66" w:rsidRDefault="00395E66" w:rsidP="00395E6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18DDE09" w14:textId="78BDB593" w:rsidR="00573420" w:rsidRDefault="00573420" w:rsidP="00395E6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  <w:r w:rsidR="00F21DEE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F21DEE"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https://github.com/MynameisKoi/CE450/blob/main/Final/</w:t>
        </w:r>
        <w:r w:rsidR="00F21DEE"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  <w:r w:rsidR="00F21DEE" w:rsidRPr="000F39B4">
          <w:rPr>
            <w:rStyle w:val="Hyperlink"/>
            <w:rFonts w:ascii="Times New Roman" w:hAnsi="Times New Roman" w:cs="Times New Roman"/>
            <w:sz w:val="24"/>
            <w:szCs w:val="24"/>
          </w:rPr>
          <w:t>.py</w:t>
        </w:r>
      </w:hyperlink>
      <w:r w:rsidR="00F21D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7F109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class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97E1F1"/>
          <w:sz w:val="19"/>
          <w:szCs w:val="19"/>
        </w:rPr>
        <w:t>Student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():</w:t>
      </w:r>
    </w:p>
    <w:p w14:paraId="5706C713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def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__</w:t>
      </w:r>
      <w:proofErr w:type="spellStart"/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init</w:t>
      </w:r>
      <w:proofErr w:type="spellEnd"/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__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73420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73420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name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DEE492"/>
          <w:sz w:val="19"/>
          <w:szCs w:val="19"/>
        </w:rPr>
        <w:t>''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73420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number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0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3A1017D1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573420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.name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name</w:t>
      </w:r>
    </w:p>
    <w:p w14:paraId="166E86B1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proofErr w:type="spellStart"/>
      <w:r w:rsidRPr="00573420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.course</w:t>
      </w:r>
      <w:proofErr w:type="spellEnd"/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number</w:t>
      </w:r>
    </w:p>
    <w:p w14:paraId="2931FF02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def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__add__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73420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73420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other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7E10A6DF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res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97E1F1"/>
          <w:sz w:val="19"/>
          <w:szCs w:val="19"/>
        </w:rPr>
        <w:t>Student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()</w:t>
      </w:r>
    </w:p>
    <w:p w14:paraId="5FDEAD39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proofErr w:type="spellStart"/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res.course</w:t>
      </w:r>
      <w:proofErr w:type="spellEnd"/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573420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.course</w:t>
      </w:r>
      <w:proofErr w:type="spellEnd"/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573420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other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.course</w:t>
      </w:r>
      <w:proofErr w:type="spellEnd"/>
    </w:p>
    <w:p w14:paraId="7CA8596A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return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res</w:t>
      </w:r>
    </w:p>
    <w:p w14:paraId="617B456C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def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__</w:t>
      </w:r>
      <w:proofErr w:type="spellStart"/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repr</w:t>
      </w:r>
      <w:proofErr w:type="spellEnd"/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__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73420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51231B46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return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97E1F1"/>
          <w:sz w:val="19"/>
          <w:szCs w:val="19"/>
        </w:rPr>
        <w:t>str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573420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.course</w:t>
      </w:r>
      <w:proofErr w:type="spellEnd"/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)</w:t>
      </w:r>
    </w:p>
    <w:p w14:paraId="4ADA1A81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def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__</w:t>
      </w:r>
      <w:proofErr w:type="spellStart"/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lt</w:t>
      </w:r>
      <w:proofErr w:type="spellEnd"/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__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73420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73420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other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2C37AB0B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return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573420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.course</w:t>
      </w:r>
      <w:proofErr w:type="spellEnd"/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&lt;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573420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other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.course</w:t>
      </w:r>
      <w:proofErr w:type="spellEnd"/>
    </w:p>
    <w:p w14:paraId="6EA99937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def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__</w:t>
      </w:r>
      <w:proofErr w:type="spellStart"/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gt</w:t>
      </w:r>
      <w:proofErr w:type="spellEnd"/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__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73420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73420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other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7B67B31C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return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573420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.course</w:t>
      </w:r>
      <w:proofErr w:type="spellEnd"/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&gt;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573420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other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.course</w:t>
      </w:r>
      <w:proofErr w:type="spellEnd"/>
    </w:p>
    <w:p w14:paraId="544F3B2C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def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__eq__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73420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73420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other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7E9DE684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return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573420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.course</w:t>
      </w:r>
      <w:proofErr w:type="spellEnd"/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==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573420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other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.course</w:t>
      </w:r>
      <w:proofErr w:type="spellEnd"/>
    </w:p>
    <w:p w14:paraId="0AA14680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def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__ne__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73420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73420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other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):</w:t>
      </w:r>
    </w:p>
    <w:p w14:paraId="681A4961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       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return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573420">
        <w:rPr>
          <w:rFonts w:ascii="Consolas" w:eastAsia="Times New Roman" w:hAnsi="Consolas" w:cs="Times New Roman"/>
          <w:i/>
          <w:iCs/>
          <w:color w:val="BF9EEE"/>
          <w:sz w:val="19"/>
          <w:szCs w:val="19"/>
        </w:rPr>
        <w:t>self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.course</w:t>
      </w:r>
      <w:proofErr w:type="spellEnd"/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!=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proofErr w:type="spellStart"/>
      <w:r w:rsidRPr="00573420">
        <w:rPr>
          <w:rFonts w:ascii="Consolas" w:eastAsia="Times New Roman" w:hAnsi="Consolas" w:cs="Times New Roman"/>
          <w:i/>
          <w:iCs/>
          <w:color w:val="FFB86C"/>
          <w:sz w:val="19"/>
          <w:szCs w:val="19"/>
        </w:rPr>
        <w:t>other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.course</w:t>
      </w:r>
      <w:proofErr w:type="spellEnd"/>
    </w:p>
    <w:p w14:paraId="537E06DF" w14:textId="77777777" w:rsidR="00573420" w:rsidRPr="00573420" w:rsidRDefault="00573420" w:rsidP="00573420">
      <w:pPr>
        <w:shd w:val="clear" w:color="auto" w:fill="282A36"/>
        <w:spacing w:after="24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br/>
      </w:r>
    </w:p>
    <w:p w14:paraId="24DA83C9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a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97E1F1"/>
          <w:sz w:val="19"/>
          <w:szCs w:val="19"/>
        </w:rPr>
        <w:t>Student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73420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573420">
        <w:rPr>
          <w:rFonts w:ascii="Consolas" w:eastAsia="Times New Roman" w:hAnsi="Consolas" w:cs="Times New Roman"/>
          <w:color w:val="E7EE98"/>
          <w:sz w:val="19"/>
          <w:szCs w:val="19"/>
        </w:rPr>
        <w:t>Peter</w:t>
      </w:r>
      <w:r w:rsidRPr="00573420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3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)</w:t>
      </w:r>
    </w:p>
    <w:p w14:paraId="6DFE89A3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b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97E1F1"/>
          <w:sz w:val="19"/>
          <w:szCs w:val="19"/>
        </w:rPr>
        <w:t>Student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73420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573420">
        <w:rPr>
          <w:rFonts w:ascii="Consolas" w:eastAsia="Times New Roman" w:hAnsi="Consolas" w:cs="Times New Roman"/>
          <w:color w:val="E7EE98"/>
          <w:sz w:val="19"/>
          <w:szCs w:val="19"/>
        </w:rPr>
        <w:t>Mike</w:t>
      </w:r>
      <w:r w:rsidRPr="00573420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4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)</w:t>
      </w:r>
    </w:p>
    <w:p w14:paraId="58F32754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c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97E1F1"/>
          <w:sz w:val="19"/>
          <w:szCs w:val="19"/>
        </w:rPr>
        <w:t>Student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73420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573420">
        <w:rPr>
          <w:rFonts w:ascii="Consolas" w:eastAsia="Times New Roman" w:hAnsi="Consolas" w:cs="Times New Roman"/>
          <w:color w:val="E7EE98"/>
          <w:sz w:val="19"/>
          <w:szCs w:val="19"/>
        </w:rPr>
        <w:t>John</w:t>
      </w:r>
      <w:r w:rsidRPr="00573420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5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)</w:t>
      </w:r>
    </w:p>
    <w:p w14:paraId="033897C3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d 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=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 </w:t>
      </w:r>
      <w:r w:rsidRPr="00573420">
        <w:rPr>
          <w:rFonts w:ascii="Consolas" w:eastAsia="Times New Roman" w:hAnsi="Consolas" w:cs="Times New Roman"/>
          <w:color w:val="97E1F1"/>
          <w:sz w:val="19"/>
          <w:szCs w:val="19"/>
        </w:rPr>
        <w:t>Student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r w:rsidRPr="00573420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573420">
        <w:rPr>
          <w:rFonts w:ascii="Consolas" w:eastAsia="Times New Roman" w:hAnsi="Consolas" w:cs="Times New Roman"/>
          <w:color w:val="E7EE98"/>
          <w:sz w:val="19"/>
          <w:szCs w:val="19"/>
        </w:rPr>
        <w:t>Kelvin</w:t>
      </w:r>
      <w:r w:rsidRPr="00573420">
        <w:rPr>
          <w:rFonts w:ascii="Consolas" w:eastAsia="Times New Roman" w:hAnsi="Consolas" w:cs="Times New Roman"/>
          <w:color w:val="DEE492"/>
          <w:sz w:val="19"/>
          <w:szCs w:val="19"/>
        </w:rPr>
        <w:t>'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, </w:t>
      </w:r>
      <w:r w:rsidRPr="00573420">
        <w:rPr>
          <w:rFonts w:ascii="Consolas" w:eastAsia="Times New Roman" w:hAnsi="Consolas" w:cs="Times New Roman"/>
          <w:color w:val="BF9EEE"/>
          <w:sz w:val="19"/>
          <w:szCs w:val="19"/>
        </w:rPr>
        <w:t>3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)</w:t>
      </w:r>
    </w:p>
    <w:p w14:paraId="2D22C9F1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a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b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d</w:t>
      </w:r>
      <w:proofErr w:type="spellEnd"/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) </w:t>
      </w:r>
      <w:r w:rsidRPr="00573420">
        <w:rPr>
          <w:rFonts w:ascii="Consolas" w:eastAsia="Times New Roman" w:hAnsi="Consolas" w:cs="Times New Roman"/>
          <w:color w:val="7B7F8B"/>
          <w:sz w:val="19"/>
          <w:szCs w:val="19"/>
        </w:rPr>
        <w:t># 10</w:t>
      </w:r>
    </w:p>
    <w:p w14:paraId="2AA9DB93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</w:t>
      </w:r>
      <w:proofErr w:type="spellStart"/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a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b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c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+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d</w:t>
      </w:r>
      <w:proofErr w:type="spellEnd"/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) </w:t>
      </w:r>
      <w:r w:rsidRPr="00573420">
        <w:rPr>
          <w:rFonts w:ascii="Consolas" w:eastAsia="Times New Roman" w:hAnsi="Consolas" w:cs="Times New Roman"/>
          <w:color w:val="7B7F8B"/>
          <w:sz w:val="19"/>
          <w:szCs w:val="19"/>
        </w:rPr>
        <w:t># 15</w:t>
      </w:r>
    </w:p>
    <w:p w14:paraId="515969A6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(a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!=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d) </w:t>
      </w:r>
      <w:r w:rsidRPr="00573420">
        <w:rPr>
          <w:rFonts w:ascii="Consolas" w:eastAsia="Times New Roman" w:hAnsi="Consolas" w:cs="Times New Roman"/>
          <w:color w:val="7B7F8B"/>
          <w:sz w:val="19"/>
          <w:szCs w:val="19"/>
        </w:rPr>
        <w:t># False</w:t>
      </w:r>
    </w:p>
    <w:p w14:paraId="6E36D793" w14:textId="77777777" w:rsidR="00573420" w:rsidRPr="00573420" w:rsidRDefault="00573420" w:rsidP="00573420">
      <w:pPr>
        <w:shd w:val="clear" w:color="auto" w:fill="282A36"/>
        <w:spacing w:after="0" w:line="255" w:lineRule="atLeast"/>
        <w:rPr>
          <w:rFonts w:ascii="Consolas" w:eastAsia="Times New Roman" w:hAnsi="Consolas" w:cs="Times New Roman"/>
          <w:color w:val="F6F6F4"/>
          <w:sz w:val="19"/>
          <w:szCs w:val="19"/>
        </w:rPr>
      </w:pPr>
      <w:r w:rsidRPr="00573420">
        <w:rPr>
          <w:rFonts w:ascii="Consolas" w:eastAsia="Times New Roman" w:hAnsi="Consolas" w:cs="Times New Roman"/>
          <w:color w:val="62E884"/>
          <w:sz w:val="19"/>
          <w:szCs w:val="19"/>
        </w:rPr>
        <w:t>print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>(b</w:t>
      </w:r>
      <w:r w:rsidRPr="00573420">
        <w:rPr>
          <w:rFonts w:ascii="Consolas" w:eastAsia="Times New Roman" w:hAnsi="Consolas" w:cs="Times New Roman"/>
          <w:color w:val="F286C4"/>
          <w:sz w:val="19"/>
          <w:szCs w:val="19"/>
        </w:rPr>
        <w:t>&lt;</w:t>
      </w:r>
      <w:r w:rsidRPr="00573420">
        <w:rPr>
          <w:rFonts w:ascii="Consolas" w:eastAsia="Times New Roman" w:hAnsi="Consolas" w:cs="Times New Roman"/>
          <w:color w:val="F6F6F4"/>
          <w:sz w:val="19"/>
          <w:szCs w:val="19"/>
        </w:rPr>
        <w:t xml:space="preserve">c) </w:t>
      </w:r>
      <w:r w:rsidRPr="00573420">
        <w:rPr>
          <w:rFonts w:ascii="Consolas" w:eastAsia="Times New Roman" w:hAnsi="Consolas" w:cs="Times New Roman"/>
          <w:color w:val="7B7F8B"/>
          <w:sz w:val="19"/>
          <w:szCs w:val="19"/>
        </w:rPr>
        <w:t># True</w:t>
      </w:r>
    </w:p>
    <w:p w14:paraId="6ED9D086" w14:textId="77777777" w:rsidR="00573420" w:rsidRDefault="00573420" w:rsidP="00395E6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9924E" w14:textId="77777777" w:rsidR="00573420" w:rsidRDefault="00573420" w:rsidP="00395E6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program &amp; result:</w:t>
      </w:r>
    </w:p>
    <w:p w14:paraId="2F25B0D9" w14:textId="2CC056D5" w:rsidR="00836093" w:rsidRDefault="00836093" w:rsidP="00395E6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E66">
        <w:rPr>
          <w:rFonts w:ascii="Times New Roman" w:hAnsi="Times New Roman" w:cs="Times New Roman"/>
          <w:sz w:val="24"/>
          <w:szCs w:val="24"/>
        </w:rPr>
        <w:t xml:space="preserve"> </w:t>
      </w:r>
      <w:r w:rsidR="00573420" w:rsidRPr="005734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9F977B" wp14:editId="518314C3">
            <wp:extent cx="4351397" cy="1097375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E29F" w14:textId="6735E545" w:rsidR="00573420" w:rsidRDefault="00573420" w:rsidP="00395E6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97D68" w14:textId="4975693B" w:rsidR="00573420" w:rsidRDefault="00573420" w:rsidP="00395E6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 xml:space="preserve">Part I: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Embedded System Design Theory</w:t>
      </w:r>
    </w:p>
    <w:p w14:paraId="214D3096" w14:textId="12AAE8BD" w:rsidR="00573420" w:rsidRDefault="00573420" w:rsidP="0057342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420">
        <w:rPr>
          <w:rFonts w:ascii="Times New Roman" w:hAnsi="Times New Roman" w:cs="Times New Roman"/>
          <w:sz w:val="24"/>
          <w:szCs w:val="24"/>
        </w:rPr>
        <w:t xml:space="preserve">Describe the application areas of the </w:t>
      </w:r>
      <w:r>
        <w:rPr>
          <w:rFonts w:ascii="Times New Roman" w:hAnsi="Times New Roman" w:cs="Times New Roman"/>
          <w:sz w:val="24"/>
          <w:szCs w:val="24"/>
        </w:rPr>
        <w:t>real-time</w:t>
      </w:r>
      <w:r w:rsidRPr="00573420">
        <w:rPr>
          <w:rFonts w:ascii="Times New Roman" w:hAnsi="Times New Roman" w:cs="Times New Roman"/>
          <w:sz w:val="24"/>
          <w:szCs w:val="24"/>
        </w:rPr>
        <w:t xml:space="preserve"> operating system (RTOS)</w:t>
      </w:r>
    </w:p>
    <w:p w14:paraId="41AF5BB3" w14:textId="6B01B910" w:rsidR="00573420" w:rsidRDefault="00573420" w:rsidP="005734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real-time operating system (RTOS) can be applied to different areas: vehicle control systems (automobiles, ships, railways, airplanes, etc.), satellite communications, or in real-time simulations</w:t>
      </w:r>
      <w:r w:rsidR="00C3570B">
        <w:rPr>
          <w:rFonts w:ascii="Times New Roman" w:hAnsi="Times New Roman" w:cs="Times New Roman"/>
          <w:sz w:val="24"/>
          <w:szCs w:val="24"/>
        </w:rPr>
        <w:t>, controlling robots.</w:t>
      </w:r>
    </w:p>
    <w:p w14:paraId="7ED22906" w14:textId="77777777" w:rsidR="00573420" w:rsidRPr="00573420" w:rsidRDefault="00573420" w:rsidP="005734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EC67D" w14:textId="5C38A931" w:rsidR="00C3570B" w:rsidRDefault="00573420" w:rsidP="00C3570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420">
        <w:rPr>
          <w:rFonts w:ascii="Times New Roman" w:hAnsi="Times New Roman" w:cs="Times New Roman"/>
          <w:sz w:val="24"/>
          <w:szCs w:val="24"/>
        </w:rPr>
        <w:t>Explain why the middleware is needed and where</w:t>
      </w:r>
    </w:p>
    <w:p w14:paraId="04BF972B" w14:textId="2F080775" w:rsidR="00C3570B" w:rsidRDefault="00C3570B" w:rsidP="00C357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middleware is used to integrate different software components into other applications. Furthermore, it can connect disparate systems within an organization. Middleware is needed in legacy systems, cloud-based applications, mobile apps, etc. It acts like a bridge to connect gaps between applications, tools, and databases to provide unified services to users.</w:t>
      </w:r>
    </w:p>
    <w:p w14:paraId="0091DF53" w14:textId="77777777" w:rsidR="00C3570B" w:rsidRPr="00C3570B" w:rsidRDefault="00C3570B" w:rsidP="00C357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38EB6" w14:textId="6212DA76" w:rsidR="00573420" w:rsidRDefault="00573420" w:rsidP="0057342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420">
        <w:rPr>
          <w:rFonts w:ascii="Times New Roman" w:hAnsi="Times New Roman" w:cs="Times New Roman"/>
          <w:sz w:val="24"/>
          <w:szCs w:val="24"/>
        </w:rPr>
        <w:t>Describe each component’s function of any operating system</w:t>
      </w:r>
    </w:p>
    <w:p w14:paraId="027F778A" w14:textId="77777777" w:rsidR="00C3570B" w:rsidRDefault="00C3570B" w:rsidP="00C357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operating system has many components:</w:t>
      </w:r>
    </w:p>
    <w:p w14:paraId="7BF287BB" w14:textId="77777777" w:rsidR="00F320A3" w:rsidRDefault="00C3570B" w:rsidP="00C3570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Management: monitor and handle various processes </w:t>
      </w:r>
      <w:r w:rsidR="00F320A3">
        <w:rPr>
          <w:rFonts w:ascii="Times New Roman" w:hAnsi="Times New Roman" w:cs="Times New Roman"/>
          <w:sz w:val="24"/>
          <w:szCs w:val="24"/>
        </w:rPr>
        <w:t>that the operating system is trying to execute at the same time.</w:t>
      </w:r>
    </w:p>
    <w:p w14:paraId="5AD1AFC5" w14:textId="77777777" w:rsidR="00F320A3" w:rsidRDefault="00F320A3" w:rsidP="00C3570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Management: operate and responsible for the maintenance of files, organizing and managing data files.</w:t>
      </w:r>
    </w:p>
    <w:p w14:paraId="445CF396" w14:textId="3BEA0EA1" w:rsidR="00C3570B" w:rsidRDefault="00F320A3" w:rsidP="00C3570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Management: administer and maintain computer networks, help develop routing and connection techniques that can be applied to connectivity and security</w:t>
      </w:r>
    </w:p>
    <w:p w14:paraId="19520302" w14:textId="3A1EC063" w:rsidR="00F320A3" w:rsidRDefault="00F320A3" w:rsidP="00C3570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 Memory Management: a huge array of storage of bytes, responsible for reads or writes of specified memory addresses</w:t>
      </w:r>
    </w:p>
    <w:p w14:paraId="48C75D72" w14:textId="35C051B8" w:rsidR="00F320A3" w:rsidRDefault="00F320A3" w:rsidP="00C3570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I/O Device Management</w:t>
      </w:r>
      <w:r w:rsidR="003F549E">
        <w:t xml:space="preserve">: </w:t>
      </w:r>
      <w:r w:rsidR="003F549E" w:rsidRPr="003F549E">
        <w:rPr>
          <w:rFonts w:ascii="Times New Roman" w:hAnsi="Times New Roman" w:cs="Times New Roman"/>
          <w:sz w:val="24"/>
          <w:szCs w:val="24"/>
        </w:rPr>
        <w:t xml:space="preserve">In computer I/O, the operating system is responsible for managing and controlling I/O processes and devices. Because the functions and speeds of devices attached to the computer (I/O devices) vary so considerably, multiple ways </w:t>
      </w:r>
      <w:r w:rsidR="003F549E">
        <w:rPr>
          <w:rFonts w:ascii="Times New Roman" w:hAnsi="Times New Roman" w:cs="Times New Roman"/>
          <w:sz w:val="24"/>
          <w:szCs w:val="24"/>
        </w:rPr>
        <w:t>of</w:t>
      </w:r>
      <w:r w:rsidR="003F549E" w:rsidRPr="003F549E">
        <w:rPr>
          <w:rFonts w:ascii="Times New Roman" w:hAnsi="Times New Roman" w:cs="Times New Roman"/>
          <w:sz w:val="24"/>
          <w:szCs w:val="24"/>
        </w:rPr>
        <w:t xml:space="preserve"> controlling them are required.</w:t>
      </w:r>
    </w:p>
    <w:p w14:paraId="2E0BE29A" w14:textId="2E36A2DF" w:rsidR="003F549E" w:rsidRDefault="003F549E" w:rsidP="00C3570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Management: Guarantee that the OS authorizes the use of operating files, memory, CPU, and hardware resources.</w:t>
      </w:r>
    </w:p>
    <w:p w14:paraId="0113162A" w14:textId="7CBABE47" w:rsidR="003F549E" w:rsidRPr="00C3570B" w:rsidRDefault="003F549E" w:rsidP="00C3570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Interpreter System: responsible for the interpretation and the execution of interactively entered or program-generated commands.</w:t>
      </w:r>
    </w:p>
    <w:p w14:paraId="4EB1DE96" w14:textId="77777777" w:rsidR="00C3570B" w:rsidRPr="00C3570B" w:rsidRDefault="00C3570B" w:rsidP="00C357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2D094" w14:textId="23229A30" w:rsidR="00573420" w:rsidRDefault="00573420" w:rsidP="0057342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420">
        <w:rPr>
          <w:rFonts w:ascii="Times New Roman" w:hAnsi="Times New Roman" w:cs="Times New Roman"/>
          <w:sz w:val="24"/>
          <w:szCs w:val="24"/>
        </w:rPr>
        <w:t xml:space="preserve"> What general functions are there in any of </w:t>
      </w:r>
      <w:r w:rsidR="003F549E">
        <w:rPr>
          <w:rFonts w:ascii="Times New Roman" w:hAnsi="Times New Roman" w:cs="Times New Roman"/>
          <w:sz w:val="24"/>
          <w:szCs w:val="24"/>
        </w:rPr>
        <w:t xml:space="preserve">the </w:t>
      </w:r>
      <w:r w:rsidRPr="00573420">
        <w:rPr>
          <w:rFonts w:ascii="Times New Roman" w:hAnsi="Times New Roman" w:cs="Times New Roman"/>
          <w:sz w:val="24"/>
          <w:szCs w:val="24"/>
        </w:rPr>
        <w:t>device drivers, including the description for each?</w:t>
      </w:r>
    </w:p>
    <w:p w14:paraId="0181F424" w14:textId="71F57E77" w:rsidR="003F549E" w:rsidRDefault="003F549E" w:rsidP="003F549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drivers provide a software interface to hardware devices. They are needed to permit a computer to interact with specific devices.</w:t>
      </w:r>
    </w:p>
    <w:p w14:paraId="720196A2" w14:textId="4B232C48" w:rsidR="003F549E" w:rsidRDefault="003F549E" w:rsidP="003F549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general functions of the device driver are:</w:t>
      </w:r>
    </w:p>
    <w:p w14:paraId="1F669AFA" w14:textId="14D4F07E" w:rsidR="003F549E" w:rsidRDefault="003F549E" w:rsidP="003F549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Accessing storage systems: allow users to store data and retrieve </w:t>
      </w:r>
      <w:r w:rsidR="00F21DEE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when needed.</w:t>
      </w:r>
    </w:p>
    <w:p w14:paraId="073BC5A9" w14:textId="7630E2A6" w:rsidR="003F549E" w:rsidRDefault="00F21DEE" w:rsidP="003F549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I/O device: the device driver interacts with the computer’s OS to ensure its hardware functions as expected.</w:t>
      </w:r>
    </w:p>
    <w:p w14:paraId="1CC4E8A7" w14:textId="644F3DA5" w:rsidR="00F21DEE" w:rsidRDefault="00F21DEE" w:rsidP="00F21DE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camera: allow communication between computers and cameras, transfer photos, and print photos</w:t>
      </w:r>
    </w:p>
    <w:p w14:paraId="74330A5E" w14:textId="4EFCC76B" w:rsidR="00F21DEE" w:rsidRDefault="00F21DEE" w:rsidP="00F21DE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Drivers for mobile OS: the device drivers can be used to help connect the mobile phones with computers.</w:t>
      </w:r>
    </w:p>
    <w:p w14:paraId="527B43F7" w14:textId="77777777" w:rsidR="00F21DEE" w:rsidRPr="00F21DEE" w:rsidRDefault="00F21DEE" w:rsidP="00F21DE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21DEE" w:rsidRPr="00F21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0CAA"/>
    <w:multiLevelType w:val="hybridMultilevel"/>
    <w:tmpl w:val="BB740400"/>
    <w:lvl w:ilvl="0" w:tplc="9B0C89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F0A37"/>
    <w:multiLevelType w:val="hybridMultilevel"/>
    <w:tmpl w:val="7D46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1621B"/>
    <w:multiLevelType w:val="hybridMultilevel"/>
    <w:tmpl w:val="72E40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93"/>
    <w:rsid w:val="00395E66"/>
    <w:rsid w:val="003F549E"/>
    <w:rsid w:val="005321A4"/>
    <w:rsid w:val="00573420"/>
    <w:rsid w:val="00836093"/>
    <w:rsid w:val="00C3570B"/>
    <w:rsid w:val="00D10587"/>
    <w:rsid w:val="00F21DEE"/>
    <w:rsid w:val="00F3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D010"/>
  <w15:chartTrackingRefBased/>
  <w15:docId w15:val="{E3D1AC9A-3261-4B17-872C-97D37D07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9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nameisKoi/CE450/blob/main/Final/2.py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ynameisKoi/CE450/blob/main/Final/4.p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ynameisKoi/CE450/blob/main/Final/1.py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MynameisKoi/CE450/tree/main/Fina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MynameisKoi/CE450/blob/main/Final/3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ynameisKoi/CE450/blob/main/Final/5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KHOI DUONG</dc:creator>
  <cp:keywords/>
  <dc:description/>
  <cp:lastModifiedBy>MINH KHOI DUONG</cp:lastModifiedBy>
  <cp:revision>1</cp:revision>
  <dcterms:created xsi:type="dcterms:W3CDTF">2022-12-13T17:45:00Z</dcterms:created>
  <dcterms:modified xsi:type="dcterms:W3CDTF">2022-12-13T20:03:00Z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816981b5-8fe0-42c3-9a3e-5639226f4d07</vt:lpwstr>
  </property>
</Properties>
</file>