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27C4CEF0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«Мето</w:t>
      </w:r>
      <w:r w:rsidR="00EF0F9C">
        <w:rPr>
          <w:b/>
          <w:sz w:val="28"/>
        </w:rPr>
        <w:t>д Фибоначчи</w:t>
      </w:r>
      <w:r w:rsidRPr="00564EFC">
        <w:rPr>
          <w:b/>
          <w:sz w:val="28"/>
        </w:rPr>
        <w:t>»</w:t>
      </w:r>
    </w:p>
    <w:p w14:paraId="34C7FB23" w14:textId="06A9A75F" w:rsidR="00A33C87" w:rsidRPr="00CB5FFF" w:rsidRDefault="00A33C87" w:rsidP="00A33C87">
      <w:pPr>
        <w:pStyle w:val="a3"/>
        <w:jc w:val="center"/>
      </w:pPr>
      <w:r w:rsidRPr="00564EFC">
        <w:t xml:space="preserve">Вариант </w:t>
      </w:r>
      <w:r w:rsidR="008F5E1F">
        <w:t>21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410F3504" w14:textId="77777777" w:rsidR="00A33C87" w:rsidRDefault="00A33C87" w:rsidP="00A33C87">
      <w:pPr>
        <w:pStyle w:val="a3"/>
        <w:jc w:val="right"/>
      </w:pPr>
    </w:p>
    <w:p w14:paraId="7F71B7E3" w14:textId="77777777" w:rsidR="00A33C87" w:rsidRDefault="00A33C87" w:rsidP="00A33C87">
      <w:pPr>
        <w:pStyle w:val="a3"/>
        <w:jc w:val="center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23E7CA27" w:rsidR="00F4156D" w:rsidRPr="005A3BF7" w:rsidRDefault="00B72228" w:rsidP="005A3B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 xml:space="preserve">С помощью метода </w:t>
      </w:r>
      <w:r w:rsidR="00BA5FD9">
        <w:rPr>
          <w:rFonts w:ascii="Times New Roman" w:hAnsi="Times New Roman" w:cs="Times New Roman"/>
          <w:sz w:val="24"/>
          <w:szCs w:val="24"/>
        </w:rPr>
        <w:t xml:space="preserve">Фибоначчи </w:t>
      </w:r>
      <w:r w:rsidRPr="0053414A">
        <w:rPr>
          <w:rFonts w:ascii="Times New Roman" w:hAnsi="Times New Roman" w:cs="Times New Roman"/>
          <w:sz w:val="24"/>
          <w:szCs w:val="24"/>
        </w:rPr>
        <w:t xml:space="preserve">минимизировать функцию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=arcctg(3*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-x)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на отрезке. Написать программную реализацию метода.</w:t>
      </w:r>
    </w:p>
    <w:p w14:paraId="01029E01" w14:textId="061B17EB" w:rsidR="00B72228" w:rsidRPr="00EF0F9C" w:rsidRDefault="00B72228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Программная реализация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BFFE3B0" w14:textId="7AE0EF82" w:rsidR="00B72228" w:rsidRPr="0053414A" w:rsidRDefault="00F74A79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Задаем функцию (файл </w:t>
      </w:r>
      <w:proofErr w:type="spellStart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ftest</w:t>
      </w:r>
      <w:proofErr w:type="spellEnd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1B67E75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</w:t>
      </w: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ftest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(x)</w:t>
      </w:r>
    </w:p>
    <w:p w14:paraId="611E3DD8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</w:t>
      </w: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atan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(3*x.^5-x);</w:t>
      </w:r>
    </w:p>
    <w:p w14:paraId="60378486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</w:p>
    <w:p w14:paraId="4CE3E896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5E5EAF83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=1;</w:t>
      </w:r>
    </w:p>
    <w:p w14:paraId="71801971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5A5CF09F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=fcount+1;</w:t>
      </w:r>
    </w:p>
    <w:p w14:paraId="3A87E53E" w14:textId="77777777" w:rsidR="00BF0725" w:rsidRPr="00AC3F71" w:rsidRDefault="00BF0725" w:rsidP="00BF072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E924FAF" w14:textId="77777777" w:rsidR="00B22FCF" w:rsidRPr="0053414A" w:rsidRDefault="00B22FCF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8A94FFB" w14:textId="049FA3CD" w:rsidR="00763687" w:rsidRPr="0030189C" w:rsidRDefault="00F74A79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Реализация</w:t>
      </w:r>
      <w:r w:rsidRPr="0030189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метода</w:t>
      </w:r>
      <w:r w:rsidR="00533513" w:rsidRPr="0030189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файл</w:t>
      </w:r>
      <w:r w:rsidR="00533513" w:rsidRPr="0030189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A27BE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fibon</w:t>
      </w:r>
      <w:r w:rsidR="00533513" w:rsidRPr="0030189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.</w:t>
      </w:r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proofErr w:type="spellEnd"/>
      <w:r w:rsidR="00533513" w:rsidRPr="0030189C">
        <w:rPr>
          <w:rFonts w:ascii="Times New Roman" w:eastAsiaTheme="minorEastAsia" w:hAnsi="Times New Roman" w:cs="Times New Roman"/>
          <w:sz w:val="24"/>
          <w:szCs w:val="24"/>
          <w:lang w:val="en-US"/>
        </w:rPr>
        <w:t>):</w:t>
      </w:r>
    </w:p>
    <w:p w14:paraId="72602F8D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xv,fv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,iters,exitflag,count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]=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fibon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Fun,a,b,eps,delta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F0D252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656A5BA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ПРОЦЕДУРА МИНИМИЗАЦИИ УНИМОДАЛЬНОЙ ФУНКЦИИ НА ОТРЕЗКЕ</w:t>
      </w:r>
    </w:p>
    <w:p w14:paraId="2520ADB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МЕТОДОМ ФИБОНАЧЧИ</w:t>
      </w:r>
    </w:p>
    <w:p w14:paraId="71B4CA20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ФОРМАТ ЗАПУСКА:</w:t>
      </w:r>
    </w:p>
    <w:p w14:paraId="3FBB1181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[</w:t>
      </w:r>
      <w:proofErr w:type="spellStart"/>
      <w:proofErr w:type="gram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xv,fv</w:t>
      </w:r>
      <w:proofErr w:type="gram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,iters,exitflag,count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]=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fibon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Fun,a,b,eps,delta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)</w:t>
      </w:r>
    </w:p>
    <w:p w14:paraId="069B60A7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ЗДЕСЬ:</w:t>
      </w:r>
    </w:p>
    <w:p w14:paraId="11D7918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Fun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УКАЗАТЕЛЬ НА ФУНКЦИЮ</w:t>
      </w:r>
    </w:p>
    <w:p w14:paraId="15F6BDFD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proofErr w:type="gram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a,b</w:t>
      </w:r>
      <w:proofErr w:type="spellEnd"/>
      <w:proofErr w:type="gram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КОНЦЫ ОТРЕЗКА (НАЧАЛЬНОГО ОТРЕЗКА НЕОПРЕДЕЛЕННОСТИ)</w:t>
      </w:r>
    </w:p>
    <w:p w14:paraId="35E35380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eps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ТОЧНОСТЬ ПО АРГУМЕНТУ</w:t>
      </w:r>
    </w:p>
    <w:p w14:paraId="6D071F01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delta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КОНСТАНТА РАЗЛИЧИМОСТИ 0 </w:t>
      </w:r>
      <w:proofErr w:type="gram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&lt;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delta</w:t>
      </w:r>
      <w:proofErr w:type="spellEnd"/>
      <w:proofErr w:type="gram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&lt;&lt;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eps</w:t>
      </w:r>
      <w:proofErr w:type="spellEnd"/>
    </w:p>
    <w:p w14:paraId="453D4A7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xv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НАЙДЕННОЕ РЕШЕНИЕ</w:t>
      </w:r>
    </w:p>
    <w:p w14:paraId="5B5EC70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(СЕРЕДИНА ПОСЛЕДНЕГО ОТРЕЗКА НЕОПРЕДЕЛЕННОСТИ)</w:t>
      </w:r>
    </w:p>
    <w:p w14:paraId="5E05D41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fv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ЗНАЧЕНИЕ ФУНКЦИИ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Fun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(x_)</w:t>
      </w:r>
    </w:p>
    <w:p w14:paraId="20A68F49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iters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КОЛИЧЕСТВО ПРОДЕЛАННЫХ ИТЕРАЦИЙ</w:t>
      </w:r>
    </w:p>
    <w:p w14:paraId="30D3B2F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exitflag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КОД ЗАВЕРШЕНИЯ:</w:t>
      </w:r>
    </w:p>
    <w:p w14:paraId="4484B61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%% </w:t>
      </w:r>
      <w:proofErr w:type="spellStart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count</w:t>
      </w:r>
      <w:proofErr w:type="spellEnd"/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- КОЛИЧЕСТВО ВЫЧИСЛЕНИЙ ФУНКЦИЙ</w:t>
      </w:r>
    </w:p>
    <w:p w14:paraId="3249A74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-1 - ДОСТИГНУТО МАКСИМАЛЬНОЕ КОЛИЧЕСТВО ИТЕРАЦИЙ</w:t>
      </w:r>
    </w:p>
    <w:p w14:paraId="4EA44236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(РЕШЕНИЯ НЕ НАЙДЕНО)</w:t>
      </w:r>
    </w:p>
    <w:p w14:paraId="0E8CFA8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1 - ПОЛУЧЕНО ПРИБЛИЖЕННОЕ РЕШЕНИЕ С ЗАДАННОЙ ТОЧНОСТЬЮ</w:t>
      </w:r>
    </w:p>
    <w:p w14:paraId="51737F2E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6E2F0C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-1;</w:t>
      </w:r>
    </w:p>
    <w:p w14:paraId="5B3B35A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iters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0985B56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98C648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0;</w:t>
      </w:r>
    </w:p>
    <w:p w14:paraId="49F8F5B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EF75E8B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N = (b-a)/eps;</w:t>
      </w:r>
    </w:p>
    <w:p w14:paraId="22F2FE5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15505C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f(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1) = 1;</w:t>
      </w:r>
    </w:p>
    <w:p w14:paraId="4FB8CF0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f(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2) = 2;</w:t>
      </w:r>
    </w:p>
    <w:p w14:paraId="7FEC5307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83A38EB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n = 2;</w:t>
      </w:r>
    </w:p>
    <w:p w14:paraId="5CA64F2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336BB4B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(f(n) &lt; N)</w:t>
      </w:r>
    </w:p>
    <w:p w14:paraId="15BC145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n + 1;</w:t>
      </w:r>
    </w:p>
    <w:p w14:paraId="6B64732A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f(n) = f(n-1) + f(n-2);</w:t>
      </w:r>
    </w:p>
    <w:p w14:paraId="07A3093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4A67A7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1B448F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N = n;</w:t>
      </w:r>
    </w:p>
    <w:p w14:paraId="0C603EF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35C60A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a;</w:t>
      </w:r>
    </w:p>
    <w:p w14:paraId="69F48EC1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bk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b;</w:t>
      </w:r>
    </w:p>
    <w:p w14:paraId="661562C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D7B058B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+(bk-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(f(N-2)/f(N));</w:t>
      </w:r>
    </w:p>
    <w:p w14:paraId="53908780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bk-(bk-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(f(N-2)/f(N));</w:t>
      </w:r>
    </w:p>
    <w:p w14:paraId="6AAB29D1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3701B7B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Fun,yk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EDB0E6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Fun,zk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4C39120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A37C6D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iters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~= N-3)</w:t>
      </w:r>
    </w:p>
    <w:p w14:paraId="53E9288E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2C5A9F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415AB5D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bk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2E5BF1B1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853E427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5645F4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(bk-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(f(N-iters-3)/f(N-iters-1));</w:t>
      </w:r>
    </w:p>
    <w:p w14:paraId="56A7AF4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Fun,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9FB64F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3C5D70C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7BD92A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EAF3E1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3EE187A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bk - (bk-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)*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(f(N-iters-3)/f(N-iters-1));</w:t>
      </w:r>
    </w:p>
    <w:p w14:paraId="702DE09A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Fun,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B0E5D7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123AEA9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30F077D7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iters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iters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143242E8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73D82EA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 </w:t>
      </w:r>
    </w:p>
    <w:p w14:paraId="3DD43389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C9D129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delta;</w:t>
      </w:r>
    </w:p>
    <w:p w14:paraId="2969C2D3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963E39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681E972E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bk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zk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89AA78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else </w:t>
      </w:r>
    </w:p>
    <w:p w14:paraId="601B0FB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yk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9368F37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D20D92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03721B4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14:paraId="1E14D840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B8CB45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xv=0.5*(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ak+bk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C5ADC7F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fv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spellStart"/>
      <w:proofErr w:type="gramStart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feval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>Fun,xv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74C9EA72" w14:textId="77777777" w:rsidR="0030189C" w:rsidRPr="0030189C" w:rsidRDefault="0030189C" w:rsidP="003018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count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=</w:t>
      </w:r>
      <w:proofErr w:type="spellStart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fcount</w:t>
      </w:r>
      <w:proofErr w:type="spellEnd"/>
      <w:r w:rsidRPr="0030189C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49435F9C" w14:textId="391B9A0F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2F1FA34" w14:textId="34A31EAB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5034BCB0" w14:textId="77777777" w:rsidR="00A71F87" w:rsidRDefault="003D2C0F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A71F87">
        <w:rPr>
          <w:rFonts w:ascii="Times New Roman" w:hAnsi="Times New Roman" w:cs="Times New Roman"/>
          <w:sz w:val="24"/>
          <w:szCs w:val="24"/>
        </w:rPr>
        <w:t>&gt;&gt;</w:t>
      </w:r>
      <w:r w:rsidR="00A71F87" w:rsidRPr="00A71F87">
        <w:t xml:space="preserve"> </w:t>
      </w:r>
      <w:r w:rsidR="00A71F87" w:rsidRPr="00A71F87">
        <w:rPr>
          <w:rFonts w:ascii="Times New Roman" w:hAnsi="Times New Roman" w:cs="Times New Roman"/>
          <w:sz w:val="24"/>
          <w:szCs w:val="24"/>
        </w:rPr>
        <w:t>[</w:t>
      </w:r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Start"/>
      <w:r w:rsidR="00A71F87" w:rsidRPr="00A71F87">
        <w:rPr>
          <w:rFonts w:ascii="Times New Roman" w:hAnsi="Times New Roman" w:cs="Times New Roman"/>
          <w:sz w:val="24"/>
          <w:szCs w:val="24"/>
        </w:rPr>
        <w:t>_,</w:t>
      </w:r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End"/>
      <w:r w:rsidR="00A71F87" w:rsidRPr="00A71F87">
        <w:rPr>
          <w:rFonts w:ascii="Times New Roman" w:hAnsi="Times New Roman" w:cs="Times New Roman"/>
          <w:sz w:val="24"/>
          <w:szCs w:val="24"/>
        </w:rPr>
        <w:t>_,</w:t>
      </w:r>
      <w:proofErr w:type="spellStart"/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iters</w:t>
      </w:r>
      <w:proofErr w:type="spellEnd"/>
      <w:r w:rsidR="00A71F87" w:rsidRPr="00A71F87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exitflag</w:t>
      </w:r>
      <w:proofErr w:type="spellEnd"/>
      <w:r w:rsidR="00A71F87" w:rsidRPr="00A71F87">
        <w:rPr>
          <w:rFonts w:ascii="Times New Roman" w:hAnsi="Times New Roman" w:cs="Times New Roman"/>
          <w:sz w:val="24"/>
          <w:szCs w:val="24"/>
        </w:rPr>
        <w:t>,</w:t>
      </w:r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="00A71F87" w:rsidRPr="00A71F87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fibon</w:t>
      </w:r>
      <w:proofErr w:type="spellEnd"/>
      <w:r w:rsidR="00A71F87" w:rsidRPr="00A71F87">
        <w:rPr>
          <w:rFonts w:ascii="Times New Roman" w:hAnsi="Times New Roman" w:cs="Times New Roman"/>
          <w:sz w:val="24"/>
          <w:szCs w:val="24"/>
        </w:rPr>
        <w:t>(@</w:t>
      </w:r>
      <w:proofErr w:type="spellStart"/>
      <w:r w:rsidR="00A71F87" w:rsidRPr="00A71F87">
        <w:rPr>
          <w:rFonts w:ascii="Times New Roman" w:hAnsi="Times New Roman" w:cs="Times New Roman"/>
          <w:sz w:val="24"/>
          <w:szCs w:val="24"/>
          <w:lang w:val="en-US"/>
        </w:rPr>
        <w:t>ftest</w:t>
      </w:r>
      <w:proofErr w:type="spellEnd"/>
      <w:r w:rsidR="00A71F87" w:rsidRPr="00A71F87">
        <w:rPr>
          <w:rFonts w:ascii="Times New Roman" w:hAnsi="Times New Roman" w:cs="Times New Roman"/>
          <w:sz w:val="24"/>
          <w:szCs w:val="24"/>
        </w:rPr>
        <w:t>,0,1,0.01,0.00001)</w:t>
      </w:r>
    </w:p>
    <w:p w14:paraId="4B3FC7C8" w14:textId="17B8B1BC" w:rsidR="00D02A7D" w:rsidRPr="0053414A" w:rsidRDefault="00D02A7D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 мы выбираем отрезок [0;1], где дельта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, точность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56203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8019418" w14:textId="1E0B0A08" w:rsidR="003A588F" w:rsidRDefault="008B0DE7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В результате программа выводит нам справку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xv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 0.50</w:t>
      </w:r>
      <w:r w:rsidR="00FD33F8">
        <w:rPr>
          <w:rFonts w:ascii="Times New Roman" w:eastAsiaTheme="minorEastAsia" w:hAnsi="Times New Roman" w:cs="Times New Roman"/>
          <w:sz w:val="24"/>
          <w:szCs w:val="24"/>
        </w:rPr>
        <w:t>69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fv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 -0.3861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iters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FD33F8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exitflag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D33F8" w:rsidRPr="00FD33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D33F8">
        <w:rPr>
          <w:rFonts w:ascii="Times New Roman" w:eastAsiaTheme="minorEastAsia" w:hAnsi="Times New Roman" w:cs="Times New Roman"/>
          <w:sz w:val="24"/>
          <w:szCs w:val="24"/>
          <w:lang w:val="en-US"/>
        </w:rPr>
        <w:t>count</w:t>
      </w:r>
      <w:r w:rsidR="00FD33F8" w:rsidRPr="00FD33F8">
        <w:rPr>
          <w:rFonts w:ascii="Times New Roman" w:eastAsiaTheme="minorEastAsia" w:hAnsi="Times New Roman" w:cs="Times New Roman"/>
          <w:sz w:val="24"/>
          <w:szCs w:val="24"/>
        </w:rPr>
        <w:t xml:space="preserve"> = 11</w:t>
      </w:r>
      <w:r w:rsidR="00F04D2C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588F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 помощью которой можно понять, что </w:t>
      </w:r>
      <w:r w:rsidR="00F64DDE" w:rsidRPr="0053414A">
        <w:rPr>
          <w:rFonts w:ascii="Times New Roman" w:eastAsiaTheme="minorEastAsia" w:hAnsi="Times New Roman" w:cs="Times New Roman"/>
          <w:sz w:val="24"/>
          <w:szCs w:val="24"/>
        </w:rPr>
        <w:t>было получено приближенное решение с заданной точностью.</w:t>
      </w:r>
    </w:p>
    <w:p w14:paraId="34CC3EE2" w14:textId="7A21394C" w:rsidR="001D7105" w:rsidRPr="00EF0F9C" w:rsidRDefault="00220800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67A003E8" w14:textId="6B46502F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Следующим нашим шагом будет сравнение результатов, полученных нами с помощью метода</w:t>
      </w:r>
      <w:r w:rsidR="00110DB8" w:rsidRPr="00110D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10DB8">
        <w:rPr>
          <w:rFonts w:ascii="Times New Roman" w:eastAsiaTheme="minorEastAsia" w:hAnsi="Times New Roman" w:cs="Times New Roman"/>
          <w:sz w:val="24"/>
          <w:szCs w:val="24"/>
        </w:rPr>
        <w:t>Фибоначчи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с графиком функций, для этого необходимо его построить.</w:t>
      </w:r>
    </w:p>
    <w:p w14:paraId="7242FF95" w14:textId="09763127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proofErr w:type="spellStart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drawfun</w:t>
      </w:r>
      <w:proofErr w:type="spellEnd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C36149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9972E5">
        <w:rPr>
          <w:rFonts w:ascii="Times New Roman" w:eastAsia="Times New Roman" w:hAnsi="Times New Roman" w:cs="Times New Roman"/>
          <w:lang w:val="en-US" w:eastAsia="ru-RU"/>
        </w:rPr>
        <w:t>f=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drawfun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Fun,a,b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)</w:t>
      </w:r>
    </w:p>
    <w:p w14:paraId="71C0267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738FA220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lastRenderedPageBreak/>
        <w:t>%% (C) ЧЕРНОВ А.В., 2009</w:t>
      </w:r>
    </w:p>
    <w:p w14:paraId="684BA72D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ПРОЦЕДУРА ПОСТРОЕНИЯ ГРАФИКА ФУНКЦИИ НА ОТРЕЗКЕ</w:t>
      </w:r>
    </w:p>
    <w:p w14:paraId="3959456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30C9963B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drawfun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(</w:t>
      </w:r>
      <w:proofErr w:type="spellStart"/>
      <w:proofErr w:type="gram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Fun,a,b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)</w:t>
      </w:r>
    </w:p>
    <w:p w14:paraId="40952648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34EA719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Fun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 - УКАЗАТЕЛЬ НА ФУНКЦИЮ</w:t>
      </w:r>
    </w:p>
    <w:p w14:paraId="2115B5F5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ОПЕРАЦИИ ДОЛЖНЫ ЗАДАВАТЬСЯ ПОТОЧЕЧНО</w:t>
      </w:r>
    </w:p>
    <w:p w14:paraId="58F23FA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>a,b</w:t>
      </w:r>
      <w:proofErr w:type="spellEnd"/>
      <w:proofErr w:type="gramEnd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-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КОНЦЫ</w:t>
      </w: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ОТРЕЗКА</w:t>
      </w:r>
    </w:p>
    <w:p w14:paraId="60801C9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DD4C40A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xx=a:0.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01:b</w:t>
      </w:r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; 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yy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feval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Fun,xx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);</w:t>
      </w:r>
    </w:p>
    <w:p w14:paraId="164853DA" w14:textId="7876A401" w:rsidR="009972E5" w:rsidRPr="0053414A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f=line(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xx,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yy</w:t>
      </w:r>
      <w:proofErr w:type="spellEnd"/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</w:t>
      </w:r>
      <w:proofErr w:type="spellStart"/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Color'</w:t>
      </w:r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'r</w:t>
      </w:r>
      <w:proofErr w:type="spellEnd"/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</w:t>
      </w:r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); </w:t>
      </w:r>
    </w:p>
    <w:p w14:paraId="03553FA1" w14:textId="77777777" w:rsidR="006771AC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163262" w14:textId="4467F36A" w:rsidR="009972E5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62F214BA" w14:textId="1FE3FD7A" w:rsidR="006771AC" w:rsidRPr="0053414A" w:rsidRDefault="006771AC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53414A">
        <w:rPr>
          <w:rFonts w:ascii="Times New Roman" w:hAnsi="Times New Roman" w:cs="Times New Roman"/>
          <w:sz w:val="24"/>
          <w:szCs w:val="24"/>
        </w:rPr>
        <w:t>drawfun</w:t>
      </w:r>
      <w:proofErr w:type="spellEnd"/>
      <w:r w:rsidRPr="0053414A">
        <w:rPr>
          <w:rFonts w:ascii="Times New Roman" w:hAnsi="Times New Roman" w:cs="Times New Roman"/>
          <w:sz w:val="24"/>
          <w:szCs w:val="24"/>
        </w:rPr>
        <w:t>(@ftest,</w:t>
      </w:r>
      <w:r w:rsidRPr="00EF0F9C">
        <w:rPr>
          <w:rFonts w:ascii="Times New Roman" w:hAnsi="Times New Roman" w:cs="Times New Roman"/>
          <w:sz w:val="24"/>
          <w:szCs w:val="24"/>
        </w:rPr>
        <w:t>0</w:t>
      </w:r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EF0F9C">
        <w:rPr>
          <w:rFonts w:ascii="Times New Roman" w:hAnsi="Times New Roman" w:cs="Times New Roman"/>
          <w:sz w:val="24"/>
          <w:szCs w:val="24"/>
        </w:rPr>
        <w:t>1</w:t>
      </w:r>
      <w:r w:rsidRPr="0053414A">
        <w:rPr>
          <w:rFonts w:ascii="Times New Roman" w:hAnsi="Times New Roman" w:cs="Times New Roman"/>
          <w:sz w:val="24"/>
          <w:szCs w:val="24"/>
        </w:rPr>
        <w:t>)</w:t>
      </w:r>
    </w:p>
    <w:p w14:paraId="2BBBD98C" w14:textId="77777777" w:rsidR="00C77AFA" w:rsidRPr="0053414A" w:rsidRDefault="00C77AFA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Результат представлен на рис. 1.</w:t>
      </w:r>
    </w:p>
    <w:p w14:paraId="30121E3A" w14:textId="77777777" w:rsidR="00C77AFA" w:rsidRPr="0053414A" w:rsidRDefault="00C77AFA" w:rsidP="004B5445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31C9F4" wp14:editId="415CBCB7">
            <wp:extent cx="39624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A4E" w14:textId="4949D702" w:rsidR="00C77AFA" w:rsidRPr="0053414A" w:rsidRDefault="00C77AFA" w:rsidP="004B5445">
      <w:pPr>
        <w:pStyle w:val="a6"/>
        <w:jc w:val="both"/>
        <w:rPr>
          <w:rFonts w:ascii="Times New Roman" w:hAnsi="Times New Roman" w:cs="Times New Roman"/>
          <w:sz w:val="20"/>
          <w:szCs w:val="20"/>
        </w:rPr>
      </w:pPr>
      <w:r w:rsidRPr="0053414A">
        <w:rPr>
          <w:rFonts w:ascii="Times New Roman" w:hAnsi="Times New Roman" w:cs="Times New Roman"/>
          <w:sz w:val="20"/>
          <w:szCs w:val="20"/>
        </w:rPr>
        <w:t>Рис. 1.</w:t>
      </w:r>
    </w:p>
    <w:p w14:paraId="3C86F0E2" w14:textId="15B17851" w:rsidR="00C77AFA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По построенному графику видно, что приблизительное значение точки минимума, полученное методом</w:t>
      </w:r>
      <w:r w:rsidR="00367C11">
        <w:rPr>
          <w:rFonts w:ascii="Times New Roman" w:eastAsiaTheme="minorEastAsia" w:hAnsi="Times New Roman" w:cs="Times New Roman"/>
          <w:sz w:val="24"/>
          <w:szCs w:val="24"/>
        </w:rPr>
        <w:t xml:space="preserve"> Фибоначчи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 x = 0.50</w:t>
      </w:r>
      <w:r w:rsidR="005312D4">
        <w:rPr>
          <w:rFonts w:ascii="Times New Roman" w:eastAsiaTheme="minorEastAsia" w:hAnsi="Times New Roman" w:cs="Times New Roman"/>
          <w:sz w:val="24"/>
          <w:szCs w:val="24"/>
        </w:rPr>
        <w:t>69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; f = -0.3861, совпадает с результатами графика.</w:t>
      </w:r>
    </w:p>
    <w:p w14:paraId="362B5038" w14:textId="668EC9BD" w:rsidR="004B5445" w:rsidRPr="00EF0F9C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Вывод</w:t>
      </w:r>
      <w:r w:rsidRPr="00EF0F9C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0D57815B" w14:textId="1982EEA3" w:rsidR="00935853" w:rsidRPr="00935853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Точка минимума </w:t>
      </w:r>
      <w:r w:rsidR="00375131">
        <w:rPr>
          <w:rFonts w:ascii="Times New Roman" w:eastAsiaTheme="minorEastAsia" w:hAnsi="Times New Roman" w:cs="Times New Roman"/>
          <w:sz w:val="24"/>
          <w:szCs w:val="24"/>
        </w:rPr>
        <w:t xml:space="preserve">методом Фибоначчи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была получена за </w:t>
      </w:r>
      <w:r w:rsidR="00D057B8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итераций, таким образом значение функций пересчитывалось 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-раз, где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m=2+1</m:t>
        </m:r>
        <m:r>
          <w:rPr>
            <w:rFonts w:ascii="Cambria Math" w:eastAsiaTheme="minorEastAsia" w:hAnsi="Cambria Math" w:cs="Times New Roman"/>
            <w:sz w:val="24"/>
            <w:szCs w:val="24"/>
          </w:rPr>
          <m:t>*iters+1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2+8*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+1=</m:t>
        </m:r>
        <m:r>
          <w:rPr>
            <w:rFonts w:ascii="Cambria Math" w:eastAsiaTheme="minorEastAsia" w:hAnsi="Cambria Math" w:cs="Times New Roman"/>
            <w:sz w:val="24"/>
            <w:szCs w:val="24"/>
          </w:rPr>
          <m:t>11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35853" w:rsidRPr="0093585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35853">
        <w:rPr>
          <w:rFonts w:ascii="Times New Roman" w:eastAsiaTheme="minorEastAsia" w:hAnsi="Times New Roman" w:cs="Times New Roman"/>
          <w:sz w:val="24"/>
          <w:szCs w:val="24"/>
        </w:rPr>
        <w:t>Так как на начальной итерации функция была вычислена 2 раза, на последующих 1 раз и в точке минимума 1 раз.</w:t>
      </w:r>
      <w:r w:rsidR="00233D99">
        <w:rPr>
          <w:rFonts w:ascii="Times New Roman" w:eastAsiaTheme="minorEastAsia" w:hAnsi="Times New Roman" w:cs="Times New Roman"/>
          <w:sz w:val="24"/>
          <w:szCs w:val="24"/>
        </w:rPr>
        <w:t xml:space="preserve"> Метод Фибоначчи является эффективнее по кол-ву вычислений функций и итераций.</w:t>
      </w:r>
    </w:p>
    <w:p w14:paraId="7F179E8D" w14:textId="2E58D576" w:rsidR="004B5445" w:rsidRPr="00D7374C" w:rsidRDefault="004B5445" w:rsidP="009972E5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Отсюда показатель эффективности метода дихотомии: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13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144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202124"/>
            <w:sz w:val="28"/>
            <w:szCs w:val="28"/>
            <w:shd w:val="clear" w:color="auto" w:fill="FFFFFF"/>
          </w:rPr>
          <m:t>0.00</m:t>
        </m:r>
        <m:r>
          <m:rPr>
            <m:sty m:val="p"/>
          </m:rPr>
          <w:rPr>
            <w:rFonts w:ascii="Cambria Math" w:hAnsi="Cambria Math" w:cs="Times New Roman"/>
            <w:color w:val="202124"/>
            <w:sz w:val="28"/>
            <w:szCs w:val="28"/>
            <w:shd w:val="clear" w:color="auto" w:fill="FFFFFF"/>
          </w:rPr>
          <m:t>694444444</m:t>
        </m:r>
      </m:oMath>
      <w:bookmarkStart w:id="0" w:name="_GoBack"/>
      <w:bookmarkEnd w:id="0"/>
    </w:p>
    <w:sectPr w:rsidR="004B5445" w:rsidRPr="00D73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11439"/>
    <w:rsid w:val="00106CD6"/>
    <w:rsid w:val="00110DB8"/>
    <w:rsid w:val="00165A47"/>
    <w:rsid w:val="00191F95"/>
    <w:rsid w:val="001D7105"/>
    <w:rsid w:val="001E5C4D"/>
    <w:rsid w:val="00220800"/>
    <w:rsid w:val="00233D99"/>
    <w:rsid w:val="0030189C"/>
    <w:rsid w:val="00367C11"/>
    <w:rsid w:val="00375131"/>
    <w:rsid w:val="003A588F"/>
    <w:rsid w:val="003D2C0F"/>
    <w:rsid w:val="004A27BE"/>
    <w:rsid w:val="004B5445"/>
    <w:rsid w:val="005312D4"/>
    <w:rsid w:val="00533513"/>
    <w:rsid w:val="0053414A"/>
    <w:rsid w:val="00556C12"/>
    <w:rsid w:val="0056203F"/>
    <w:rsid w:val="00562FFE"/>
    <w:rsid w:val="005A3BF7"/>
    <w:rsid w:val="006771AC"/>
    <w:rsid w:val="006F7776"/>
    <w:rsid w:val="00763687"/>
    <w:rsid w:val="008B0DE7"/>
    <w:rsid w:val="008C12CA"/>
    <w:rsid w:val="008F5E1F"/>
    <w:rsid w:val="00935853"/>
    <w:rsid w:val="009554F5"/>
    <w:rsid w:val="009972E5"/>
    <w:rsid w:val="00A309D9"/>
    <w:rsid w:val="00A33C87"/>
    <w:rsid w:val="00A71F87"/>
    <w:rsid w:val="00B22FCF"/>
    <w:rsid w:val="00B72228"/>
    <w:rsid w:val="00BA5FD9"/>
    <w:rsid w:val="00BE146E"/>
    <w:rsid w:val="00BE2DA5"/>
    <w:rsid w:val="00BF0725"/>
    <w:rsid w:val="00C760C7"/>
    <w:rsid w:val="00C77AFA"/>
    <w:rsid w:val="00D02A7D"/>
    <w:rsid w:val="00D057B8"/>
    <w:rsid w:val="00D7374C"/>
    <w:rsid w:val="00D92726"/>
    <w:rsid w:val="00E03B52"/>
    <w:rsid w:val="00E8663E"/>
    <w:rsid w:val="00EA1AFF"/>
    <w:rsid w:val="00EF0F9C"/>
    <w:rsid w:val="00F04D2C"/>
    <w:rsid w:val="00F4156D"/>
    <w:rsid w:val="00F64DDE"/>
    <w:rsid w:val="00F74A79"/>
    <w:rsid w:val="00FD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53</cp:revision>
  <dcterms:created xsi:type="dcterms:W3CDTF">2024-05-08T14:58:00Z</dcterms:created>
  <dcterms:modified xsi:type="dcterms:W3CDTF">2024-05-09T07:49:00Z</dcterms:modified>
</cp:coreProperties>
</file>