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6FB8E" w14:textId="3BB6B2DC" w:rsidR="00C674C6" w:rsidRDefault="00C674C6" w:rsidP="00C674C6">
      <w:pPr>
        <w:pStyle w:val="ListParagraph"/>
        <w:jc w:val="center"/>
        <w:rPr>
          <w:rtl/>
        </w:rPr>
      </w:pPr>
      <w:r>
        <w:rPr>
          <w:rFonts w:hint="cs"/>
          <w:rtl/>
        </w:rPr>
        <w:t>חינוך                                 28.4.2020</w:t>
      </w:r>
    </w:p>
    <w:p w14:paraId="6AF86C79" w14:textId="576653E5" w:rsidR="00C674C6" w:rsidRDefault="00C674C6" w:rsidP="00C674C6">
      <w:pPr>
        <w:pStyle w:val="ListParagraph"/>
        <w:jc w:val="center"/>
        <w:rPr>
          <w:rtl/>
        </w:rPr>
      </w:pPr>
    </w:p>
    <w:p w14:paraId="0BAD4E70" w14:textId="12A6D4CA" w:rsidR="00C674C6" w:rsidRDefault="00C674C6" w:rsidP="00C674C6">
      <w:pPr>
        <w:pStyle w:val="ListParagraph"/>
        <w:rPr>
          <w:rtl/>
        </w:rPr>
      </w:pPr>
    </w:p>
    <w:p w14:paraId="253E0268" w14:textId="05AE11E5" w:rsidR="00C674C6" w:rsidRDefault="00C674C6" w:rsidP="00C674C6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רבי אליעזר היה גס רוח, שחצן ואטום לב בגלל שלמד הרבה תורה.</w:t>
      </w:r>
    </w:p>
    <w:p w14:paraId="01F13844" w14:textId="78CCAB7C" w:rsidR="00C674C6" w:rsidRDefault="00C674C6" w:rsidP="00C674C6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רבי אליעזר לא השיב למכוער</w:t>
      </w:r>
      <w:r w:rsidR="00E601D1">
        <w:rPr>
          <w:rFonts w:hint="cs"/>
          <w:rtl/>
        </w:rPr>
        <w:t xml:space="preserve"> וכשרבי אליעזר קרא לא מכוער.</w:t>
      </w:r>
    </w:p>
    <w:p w14:paraId="5EDBBEF7" w14:textId="0F7F1C3A" w:rsidR="00E601D1" w:rsidRDefault="00E601D1" w:rsidP="00C674C6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לפי דעתי רבי אליעזר התנהג כמו ארז והמכוער התנהג כמו קנה.</w:t>
      </w:r>
    </w:p>
    <w:sectPr w:rsidR="00E601D1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76E9E"/>
    <w:multiLevelType w:val="hybridMultilevel"/>
    <w:tmpl w:val="E604D6F0"/>
    <w:lvl w:ilvl="0" w:tplc="0F1024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805C75"/>
    <w:multiLevelType w:val="hybridMultilevel"/>
    <w:tmpl w:val="8A405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C6"/>
    <w:rsid w:val="005527C1"/>
    <w:rsid w:val="00874148"/>
    <w:rsid w:val="00C674C6"/>
    <w:rsid w:val="00E6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255FD"/>
  <w15:chartTrackingRefBased/>
  <w15:docId w15:val="{A03722B5-204B-4009-A211-B23CEA5F3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36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1</cp:revision>
  <dcterms:created xsi:type="dcterms:W3CDTF">2020-04-28T09:51:00Z</dcterms:created>
  <dcterms:modified xsi:type="dcterms:W3CDTF">2020-04-28T10:04:00Z</dcterms:modified>
</cp:coreProperties>
</file>