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78" w:rsidRPr="00915A78" w:rsidRDefault="00915A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r w:rsidR="000E7A8A" w:rsidRPr="000E7A8A">
        <w:rPr>
          <w:b/>
          <w:sz w:val="28"/>
          <w:szCs w:val="28"/>
        </w:rPr>
        <w:t>СТАНДАРТ</w:t>
      </w:r>
      <w:r w:rsidR="000E7A8A" w:rsidRPr="00C031BB">
        <w:rPr>
          <w:b/>
          <w:sz w:val="28"/>
          <w:szCs w:val="28"/>
          <w:lang w:val="en-US"/>
        </w:rPr>
        <w:t xml:space="preserve"> </w:t>
      </w:r>
      <w:r w:rsidR="000E7A8A" w:rsidRPr="000E7A8A">
        <w:rPr>
          <w:b/>
          <w:sz w:val="28"/>
          <w:szCs w:val="28"/>
        </w:rPr>
        <w:t>ПОРОДЫ</w:t>
      </w:r>
      <w:r w:rsidR="000E7A8A" w:rsidRPr="00C031BB">
        <w:rPr>
          <w:b/>
          <w:sz w:val="28"/>
          <w:szCs w:val="28"/>
          <w:lang w:val="en-US"/>
        </w:rPr>
        <w:t xml:space="preserve">  № 4.3</w:t>
      </w:r>
      <w:r w:rsidR="00C031BB">
        <w:rPr>
          <w:b/>
          <w:sz w:val="28"/>
          <w:szCs w:val="28"/>
        </w:rPr>
        <w:t>3</w:t>
      </w:r>
      <w:bookmarkStart w:id="0" w:name="_GoBack"/>
      <w:bookmarkEnd w:id="0"/>
      <w:r w:rsidR="000E7A8A" w:rsidRPr="00C031BB">
        <w:rPr>
          <w:b/>
          <w:sz w:val="28"/>
          <w:szCs w:val="28"/>
          <w:lang w:val="en-US"/>
        </w:rPr>
        <w:t xml:space="preserve"> </w:t>
      </w:r>
      <w:r w:rsidR="007029D3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0E7A8A" w:rsidRPr="00915A78" w:rsidRDefault="000E7A8A">
      <w:pPr>
        <w:rPr>
          <w:b/>
          <w:sz w:val="28"/>
          <w:szCs w:val="28"/>
          <w:lang w:val="en-US"/>
        </w:rPr>
      </w:pPr>
      <w:r w:rsidRPr="00C031BB">
        <w:rPr>
          <w:b/>
          <w:sz w:val="28"/>
          <w:szCs w:val="28"/>
          <w:lang w:val="en-US"/>
        </w:rPr>
        <w:t xml:space="preserve"> </w:t>
      </w:r>
      <w:r w:rsidRPr="000E7A8A">
        <w:rPr>
          <w:b/>
          <w:sz w:val="28"/>
          <w:szCs w:val="28"/>
        </w:rPr>
        <w:t>ВЕЛЬШ</w:t>
      </w:r>
      <w:r w:rsidRPr="00C031BB">
        <w:rPr>
          <w:b/>
          <w:sz w:val="28"/>
          <w:szCs w:val="28"/>
          <w:lang w:val="en-US"/>
        </w:rPr>
        <w:t>-</w:t>
      </w:r>
      <w:r w:rsidRPr="000E7A8A">
        <w:rPr>
          <w:b/>
          <w:sz w:val="28"/>
          <w:szCs w:val="28"/>
        </w:rPr>
        <w:t>СПРИНГЕР</w:t>
      </w:r>
      <w:r w:rsidRPr="00C031BB">
        <w:rPr>
          <w:b/>
          <w:sz w:val="28"/>
          <w:szCs w:val="28"/>
          <w:lang w:val="en-US"/>
        </w:rPr>
        <w:t xml:space="preserve"> </w:t>
      </w:r>
      <w:r w:rsidRPr="000E7A8A">
        <w:rPr>
          <w:b/>
          <w:sz w:val="28"/>
          <w:szCs w:val="28"/>
        </w:rPr>
        <w:t>СПАНИЕЛЬ</w:t>
      </w:r>
      <w:r w:rsidR="00915A78">
        <w:rPr>
          <w:b/>
          <w:sz w:val="28"/>
          <w:szCs w:val="28"/>
          <w:lang w:val="en-US"/>
        </w:rPr>
        <w:t xml:space="preserve"> (WELSH SPRINGER SPANIEL)</w:t>
      </w:r>
    </w:p>
    <w:p w:rsidR="000E7A8A" w:rsidRPr="000E7A8A" w:rsidRDefault="000E7A8A">
      <w:pPr>
        <w:rPr>
          <w:b/>
          <w:sz w:val="24"/>
          <w:szCs w:val="24"/>
        </w:rPr>
      </w:pPr>
      <w:r w:rsidRPr="000E7A8A">
        <w:rPr>
          <w:b/>
          <w:sz w:val="24"/>
          <w:szCs w:val="24"/>
        </w:rPr>
        <w:t>СТРАНА ПРОИСХОЖДЕНИЯ – АНГЛИЯ</w:t>
      </w:r>
    </w:p>
    <w:p w:rsidR="000E7A8A" w:rsidRPr="000E7A8A" w:rsidRDefault="000E7A8A">
      <w:pPr>
        <w:rPr>
          <w:b/>
          <w:sz w:val="24"/>
          <w:szCs w:val="24"/>
        </w:rPr>
      </w:pPr>
      <w:r w:rsidRPr="000E7A8A">
        <w:rPr>
          <w:b/>
          <w:sz w:val="24"/>
          <w:szCs w:val="24"/>
        </w:rPr>
        <w:t xml:space="preserve">КЛАССИФИКАЦИЯ </w:t>
      </w:r>
      <w:r w:rsidR="007029D3">
        <w:rPr>
          <w:b/>
          <w:sz w:val="24"/>
          <w:szCs w:val="24"/>
          <w:lang w:val="en-US"/>
        </w:rPr>
        <w:t>W</w:t>
      </w:r>
      <w:r w:rsidR="00915A78">
        <w:rPr>
          <w:b/>
          <w:sz w:val="24"/>
          <w:szCs w:val="24"/>
          <w:lang w:val="en-US"/>
        </w:rPr>
        <w:t>KU</w:t>
      </w:r>
      <w:r w:rsidR="00915A78" w:rsidRPr="00C02188">
        <w:rPr>
          <w:b/>
          <w:sz w:val="24"/>
          <w:szCs w:val="24"/>
        </w:rPr>
        <w:t xml:space="preserve"> - </w:t>
      </w:r>
      <w:r w:rsidR="00915A78">
        <w:rPr>
          <w:b/>
          <w:sz w:val="24"/>
          <w:szCs w:val="24"/>
          <w:lang w:val="en-US"/>
        </w:rPr>
        <w:t>IV</w:t>
      </w:r>
      <w:r w:rsidRPr="000E7A8A">
        <w:rPr>
          <w:b/>
          <w:sz w:val="24"/>
          <w:szCs w:val="24"/>
        </w:rPr>
        <w:t xml:space="preserve">  ГРУППА</w:t>
      </w:r>
      <w:r w:rsidR="00915A78">
        <w:rPr>
          <w:b/>
          <w:sz w:val="24"/>
          <w:szCs w:val="24"/>
        </w:rPr>
        <w:t>,</w:t>
      </w:r>
      <w:r w:rsidR="00C97D5B">
        <w:rPr>
          <w:b/>
          <w:sz w:val="24"/>
          <w:szCs w:val="24"/>
        </w:rPr>
        <w:t xml:space="preserve"> </w:t>
      </w:r>
      <w:r w:rsidRPr="000E7A8A">
        <w:rPr>
          <w:b/>
          <w:sz w:val="24"/>
          <w:szCs w:val="24"/>
        </w:rPr>
        <w:t xml:space="preserve"> ПОДРУЖЕЙНЫЕ</w:t>
      </w:r>
    </w:p>
    <w:p w:rsidR="00F022B9" w:rsidRDefault="000E7A8A">
      <w:pPr>
        <w:rPr>
          <w:b/>
          <w:sz w:val="24"/>
          <w:szCs w:val="24"/>
        </w:rPr>
      </w:pPr>
      <w:r w:rsidRPr="000E7A8A">
        <w:rPr>
          <w:b/>
          <w:sz w:val="24"/>
          <w:szCs w:val="24"/>
        </w:rPr>
        <w:t>ДАТА ПОСЛЕДНИХ Д</w:t>
      </w:r>
      <w:r w:rsidR="00F022B9">
        <w:rPr>
          <w:b/>
          <w:sz w:val="24"/>
          <w:szCs w:val="24"/>
        </w:rPr>
        <w:t>ОПОЛНЕНИЙ СТАНДАРТА – 19.11.2013</w:t>
      </w:r>
    </w:p>
    <w:p w:rsidR="000E7A8A" w:rsidRPr="000E7A8A" w:rsidRDefault="000E7A8A">
      <w:pPr>
        <w:rPr>
          <w:b/>
          <w:sz w:val="24"/>
          <w:szCs w:val="24"/>
        </w:rPr>
      </w:pPr>
      <w:r w:rsidRPr="000E7A8A">
        <w:rPr>
          <w:b/>
          <w:sz w:val="24"/>
          <w:szCs w:val="24"/>
        </w:rPr>
        <w:t>ПРИМЕНЕНИЕ – ОХОТА</w:t>
      </w:r>
      <w:r w:rsidR="00F022B9">
        <w:rPr>
          <w:b/>
          <w:sz w:val="24"/>
          <w:szCs w:val="24"/>
        </w:rPr>
        <w:t>,</w:t>
      </w:r>
      <w:r w:rsidRPr="000E7A8A">
        <w:rPr>
          <w:b/>
          <w:sz w:val="24"/>
          <w:szCs w:val="24"/>
        </w:rPr>
        <w:t xml:space="preserve"> СОБАКА – КОМПАНЬОН.</w:t>
      </w:r>
    </w:p>
    <w:p w:rsidR="00F022B9" w:rsidRDefault="00F022B9">
      <w:r w:rsidRPr="00F022B9">
        <w:rPr>
          <w:noProof/>
          <w:lang w:val="uk-UA" w:eastAsia="uk-UA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805815</wp:posOffset>
            </wp:positionH>
            <wp:positionV relativeFrom="line">
              <wp:posOffset>39370</wp:posOffset>
            </wp:positionV>
            <wp:extent cx="2857500" cy="2133600"/>
            <wp:effectExtent l="0" t="0" r="0" b="0"/>
            <wp:wrapSquare wrapText="bothSides"/>
            <wp:docPr id="1" name="Рисунок 1" descr="Вельш-спрингер-спаниель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ельш-спрингер-спаниель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22B9" w:rsidRDefault="00F022B9"/>
    <w:p w:rsidR="00F022B9" w:rsidRDefault="00F022B9"/>
    <w:p w:rsidR="00F022B9" w:rsidRDefault="00F022B9"/>
    <w:p w:rsidR="00F022B9" w:rsidRDefault="00F022B9"/>
    <w:p w:rsidR="00F022B9" w:rsidRDefault="00F022B9"/>
    <w:p w:rsidR="00F022B9" w:rsidRDefault="00F022B9"/>
    <w:p w:rsidR="000E7A8A" w:rsidRDefault="00F022B9">
      <w:r>
        <w:t xml:space="preserve">  </w:t>
      </w:r>
    </w:p>
    <w:p w:rsidR="000E7A8A" w:rsidRDefault="000E7A8A">
      <w:r w:rsidRPr="000E7A8A">
        <w:rPr>
          <w:b/>
          <w:sz w:val="28"/>
          <w:szCs w:val="28"/>
        </w:rPr>
        <w:t>История породы.</w:t>
      </w:r>
      <w:r>
        <w:t xml:space="preserve"> </w:t>
      </w:r>
      <w:r w:rsidR="00F022B9">
        <w:t xml:space="preserve"> </w:t>
      </w:r>
      <w:r w:rsidRPr="000E7A8A">
        <w:t>Выведена</w:t>
      </w:r>
      <w:r>
        <w:t xml:space="preserve"> </w:t>
      </w:r>
      <w:r w:rsidRPr="000E7A8A">
        <w:t xml:space="preserve"> в Великобритании в 17 веке. Предком, </w:t>
      </w:r>
      <w:r>
        <w:t xml:space="preserve"> </w:t>
      </w:r>
      <w:r w:rsidRPr="000E7A8A">
        <w:t>вероятно</w:t>
      </w:r>
      <w:r w:rsidR="00F022B9">
        <w:t xml:space="preserve"> </w:t>
      </w:r>
      <w:r w:rsidRPr="000E7A8A">
        <w:t xml:space="preserve"> была собака, которая обитала в Уэльсе и первое упоминание о ней относится к началу 14 века. Ко второй половине 19 века порода сформировалась как самостоятельная и называлась вельш-кокер. Стандарт был принят в Великобритании только в 1902 г. Разводят эту породу не только на родине, но и в других европейских странах, а также в США и Канаде. </w:t>
      </w:r>
      <w:r w:rsidR="00C97D5B" w:rsidRPr="00C97D5B">
        <w:t>Ни одна порода собак в мире не просуществовала бы столь долго, как вельш-спрингер-спаниель, если бы не вызывала интерес у многочисленных заводчиков, она бы с годами просто исчезла с лица земли. А вот вельш-спрнгер-спаниель не только сохранил свою численность, но и значительно приумножил ее, добиваясь, все новых и новых высот.</w:t>
      </w:r>
    </w:p>
    <w:p w:rsidR="0011225D" w:rsidRDefault="000E7A8A">
      <w:r w:rsidRPr="000E7A8A">
        <w:rPr>
          <w:b/>
          <w:sz w:val="28"/>
          <w:szCs w:val="28"/>
        </w:rPr>
        <w:t>Характер и темперамент</w:t>
      </w:r>
      <w:r>
        <w:t>.</w:t>
      </w:r>
      <w:r w:rsidRPr="000E7A8A">
        <w:t xml:space="preserve"> Ласковая, послушная, жизнерадостная собака, требует вежливого, деликатного отношения к себе. Чаще живет в доме как компаньон, но надо помнить, что вельш-спрингер-спаниель - азартный охотник, не знающий усталости, поэтому содержать его в городской квартире не рекомендуется. Необходимы длительные прогулки на дальние расстояния и физические нагрузки, собака любит купаться.</w:t>
      </w:r>
      <w:r w:rsidR="0088548E" w:rsidRPr="0088548E">
        <w:t xml:space="preserve"> Они обожают детей, воду и прогулки. У них часто бывает упрямый характер, поэтому дрессировку</w:t>
      </w:r>
      <w:r w:rsidR="0011225D">
        <w:t xml:space="preserve"> </w:t>
      </w:r>
      <w:r w:rsidR="0088548E" w:rsidRPr="0088548E">
        <w:t xml:space="preserve"> следует </w:t>
      </w:r>
      <w:r w:rsidR="0011225D">
        <w:t xml:space="preserve"> </w:t>
      </w:r>
      <w:r w:rsidR="0088548E" w:rsidRPr="0088548E">
        <w:t xml:space="preserve">начинает со щенячьего возраста. Но с вельш спрингер спаниелем ни в коем случае нельзя проявлять грубость. Они требуют вежливого и тактичного обращения. Эти собаки очень любящие и преданные. </w:t>
      </w:r>
    </w:p>
    <w:p w:rsidR="000E7A8A" w:rsidRDefault="000E7A8A">
      <w:r w:rsidRPr="000E7A8A">
        <w:rPr>
          <w:b/>
          <w:sz w:val="28"/>
          <w:szCs w:val="28"/>
        </w:rPr>
        <w:t>Внешний вид.</w:t>
      </w:r>
      <w:r>
        <w:t xml:space="preserve"> </w:t>
      </w:r>
      <w:r w:rsidRPr="000E7A8A">
        <w:t>Сильная, выносливая собака компактного сложения, очень похожа</w:t>
      </w:r>
      <w:r w:rsidR="00F022B9">
        <w:t xml:space="preserve"> </w:t>
      </w:r>
      <w:r w:rsidRPr="000E7A8A">
        <w:t xml:space="preserve"> на английского спрингер-спаниеля, но меньше размером.</w:t>
      </w:r>
      <w:r w:rsidR="00915A78">
        <w:t xml:space="preserve"> Пропорциональное тело сильное и мускулистое.</w:t>
      </w:r>
    </w:p>
    <w:p w:rsidR="00915A78" w:rsidRDefault="000E7A8A">
      <w:r w:rsidRPr="000E7A8A">
        <w:rPr>
          <w:b/>
          <w:sz w:val="28"/>
          <w:szCs w:val="28"/>
        </w:rPr>
        <w:lastRenderedPageBreak/>
        <w:t>Голова.</w:t>
      </w:r>
      <w:r>
        <w:t xml:space="preserve"> </w:t>
      </w:r>
      <w:r w:rsidRPr="000E7A8A">
        <w:t xml:space="preserve"> </w:t>
      </w:r>
      <w:r>
        <w:t>Н</w:t>
      </w:r>
      <w:r w:rsidRPr="000E7A8A">
        <w:t>емного куполообразная, с четким переходом</w:t>
      </w:r>
      <w:r w:rsidR="00F022B9">
        <w:t xml:space="preserve"> </w:t>
      </w:r>
      <w:r w:rsidRPr="000E7A8A">
        <w:t xml:space="preserve"> от</w:t>
      </w:r>
      <w:r w:rsidR="00F022B9">
        <w:t xml:space="preserve"> </w:t>
      </w:r>
      <w:r w:rsidRPr="000E7A8A">
        <w:t xml:space="preserve"> лба к морде. </w:t>
      </w:r>
      <w:r w:rsidR="00F022B9">
        <w:t xml:space="preserve"> </w:t>
      </w:r>
      <w:r w:rsidRPr="000E7A8A">
        <w:t>Морда</w:t>
      </w:r>
      <w:r w:rsidR="0011225D">
        <w:t xml:space="preserve"> </w:t>
      </w:r>
      <w:r w:rsidRPr="000E7A8A">
        <w:t xml:space="preserve"> прямая, квадратная.</w:t>
      </w:r>
    </w:p>
    <w:p w:rsidR="000E7A8A" w:rsidRDefault="000E7A8A">
      <w:r w:rsidRPr="00915A78">
        <w:rPr>
          <w:b/>
          <w:sz w:val="28"/>
          <w:szCs w:val="28"/>
        </w:rPr>
        <w:t>Глаза</w:t>
      </w:r>
      <w:r w:rsidR="00915A78" w:rsidRPr="00915A78">
        <w:rPr>
          <w:b/>
          <w:sz w:val="28"/>
          <w:szCs w:val="28"/>
        </w:rPr>
        <w:t>.</w:t>
      </w:r>
      <w:r w:rsidR="00915A78">
        <w:t xml:space="preserve"> Н</w:t>
      </w:r>
      <w:r w:rsidRPr="000E7A8A">
        <w:t>ебольшие, коричневые или темно-коричневые</w:t>
      </w:r>
      <w:r w:rsidR="00915A78">
        <w:t>, без видимого третьего века</w:t>
      </w:r>
      <w:r w:rsidR="00DE0D70">
        <w:t xml:space="preserve">, </w:t>
      </w:r>
      <w:r w:rsidR="00DE0D70" w:rsidRPr="00DE0D70">
        <w:t xml:space="preserve"> невыпуклые и неглубоко посаженные, мигательная пленка не видна.</w:t>
      </w:r>
    </w:p>
    <w:p w:rsidR="000E7A8A" w:rsidRDefault="000E7A8A">
      <w:r w:rsidRPr="000E7A8A">
        <w:rPr>
          <w:b/>
          <w:sz w:val="28"/>
          <w:szCs w:val="28"/>
        </w:rPr>
        <w:t>Нос.</w:t>
      </w:r>
      <w:r>
        <w:t xml:space="preserve"> </w:t>
      </w:r>
      <w:r w:rsidRPr="000E7A8A">
        <w:t xml:space="preserve">Мочка носа темная или телесного цвета. </w:t>
      </w:r>
    </w:p>
    <w:p w:rsidR="00551B66" w:rsidRDefault="0011225D" w:rsidP="00551B66">
      <w:r w:rsidRPr="00551B66">
        <w:rPr>
          <w:b/>
          <w:sz w:val="28"/>
          <w:szCs w:val="28"/>
        </w:rPr>
        <w:t>Зубы.</w:t>
      </w:r>
      <w:r w:rsidR="00551B66" w:rsidRPr="00551B66">
        <w:t xml:space="preserve"> </w:t>
      </w:r>
      <w:r w:rsidR="00551B66">
        <w:t xml:space="preserve">Зубы. Крепкие челюсти. Прикус ножницеобразный. </w:t>
      </w:r>
    </w:p>
    <w:p w:rsidR="00915A78" w:rsidRDefault="000E7A8A">
      <w:r w:rsidRPr="000E7A8A">
        <w:rPr>
          <w:b/>
          <w:sz w:val="28"/>
          <w:szCs w:val="28"/>
        </w:rPr>
        <w:t>Уши.</w:t>
      </w:r>
      <w:r>
        <w:t xml:space="preserve"> </w:t>
      </w:r>
      <w:r w:rsidRPr="000E7A8A">
        <w:t xml:space="preserve"> </w:t>
      </w:r>
      <w:r>
        <w:t>Г</w:t>
      </w:r>
      <w:r w:rsidRPr="000E7A8A">
        <w:t xml:space="preserve">рушевидной формы, средней длины, плотно прилегают к скулам. </w:t>
      </w:r>
    </w:p>
    <w:p w:rsidR="0011225D" w:rsidRDefault="0011225D">
      <w:r w:rsidRPr="00551B66">
        <w:rPr>
          <w:b/>
          <w:sz w:val="28"/>
          <w:szCs w:val="28"/>
        </w:rPr>
        <w:t>Шея.</w:t>
      </w:r>
      <w:r w:rsidR="00551B66">
        <w:t xml:space="preserve"> </w:t>
      </w:r>
      <w:r w:rsidR="00551B66" w:rsidRPr="00551B66">
        <w:t xml:space="preserve"> Длинная и мускулистая, сухая, тонкая у горла, красиво посаженная.</w:t>
      </w:r>
    </w:p>
    <w:p w:rsidR="0011225D" w:rsidRDefault="0011225D">
      <w:r w:rsidRPr="00551B66">
        <w:rPr>
          <w:b/>
          <w:sz w:val="28"/>
          <w:szCs w:val="28"/>
        </w:rPr>
        <w:t>Корпус.</w:t>
      </w:r>
      <w:r w:rsidR="00551B66" w:rsidRPr="00551B66">
        <w:t xml:space="preserve"> Не длинн</w:t>
      </w:r>
      <w:r w:rsidR="00551B66">
        <w:t xml:space="preserve">ый, крепкий </w:t>
      </w:r>
      <w:r w:rsidR="00551B66" w:rsidRPr="00551B66">
        <w:t xml:space="preserve"> и мускулист</w:t>
      </w:r>
      <w:r w:rsidR="00551B66">
        <w:t>ый</w:t>
      </w:r>
      <w:r w:rsidR="00551B66" w:rsidRPr="00551B66">
        <w:t>, с глубокой грудью и изогнутыми ребрами. Длина туловища пропорциональна высоте в холке. Холка хорошо выражена. Спина крепкая, мускулистая. Поясница должна быть выпуклой и упругой</w:t>
      </w:r>
      <w:r w:rsidR="00551B66">
        <w:t>.</w:t>
      </w:r>
    </w:p>
    <w:p w:rsidR="00551B66" w:rsidRDefault="00551B66" w:rsidP="00551B66">
      <w:r w:rsidRPr="00551B66">
        <w:rPr>
          <w:b/>
          <w:sz w:val="28"/>
          <w:szCs w:val="28"/>
        </w:rPr>
        <w:t>Передние конечности.</w:t>
      </w:r>
      <w:r>
        <w:t xml:space="preserve"> Плечи длинные, косо поставленные. Ноги средней длины, прямые, крепкие, умеренно обросшие шерстью. </w:t>
      </w:r>
    </w:p>
    <w:p w:rsidR="00551B66" w:rsidRDefault="00551B66" w:rsidP="00551B66">
      <w:r w:rsidRPr="00551B66">
        <w:rPr>
          <w:b/>
          <w:sz w:val="28"/>
          <w:szCs w:val="28"/>
        </w:rPr>
        <w:t>Задние конечности.</w:t>
      </w:r>
      <w:r>
        <w:t xml:space="preserve"> Сильные и мускулистые, широкие и хорошо развитые. Плюсны очень низкие</w:t>
      </w:r>
      <w:r w:rsidR="001361D0">
        <w:t>,</w:t>
      </w:r>
      <w:r>
        <w:t xml:space="preserve"> колени слегка согнутые, не вывернутые наружу, но и не подвернутые внутрь. Оброслость шерстью</w:t>
      </w:r>
      <w:r w:rsidR="00C02188">
        <w:t xml:space="preserve"> </w:t>
      </w:r>
      <w:r>
        <w:t xml:space="preserve"> умеренная.  Лапы  округлой формы с плотными подушечками пальцев, сжаты в комок.</w:t>
      </w:r>
    </w:p>
    <w:p w:rsidR="000E7A8A" w:rsidRDefault="000E7A8A">
      <w:r w:rsidRPr="000E7A8A">
        <w:rPr>
          <w:b/>
          <w:sz w:val="28"/>
          <w:szCs w:val="28"/>
        </w:rPr>
        <w:t>Хвост.</w:t>
      </w:r>
      <w:r>
        <w:t xml:space="preserve"> </w:t>
      </w:r>
      <w:r w:rsidRPr="000E7A8A">
        <w:t xml:space="preserve"> </w:t>
      </w:r>
      <w:r>
        <w:t>И</w:t>
      </w:r>
      <w:r w:rsidRPr="000E7A8A">
        <w:t>меет небольшой подвес, поставлен низко, не поднимается выше линий спины, купируется на 1/3.</w:t>
      </w:r>
    </w:p>
    <w:p w:rsidR="000E7A8A" w:rsidRDefault="000E7A8A">
      <w:r w:rsidRPr="000E7A8A">
        <w:rPr>
          <w:b/>
          <w:sz w:val="28"/>
          <w:szCs w:val="28"/>
        </w:rPr>
        <w:t>Шерсть.</w:t>
      </w:r>
      <w:r>
        <w:t xml:space="preserve">  П</w:t>
      </w:r>
      <w:r w:rsidRPr="000E7A8A">
        <w:t>лотно</w:t>
      </w:r>
      <w:r>
        <w:t xml:space="preserve"> </w:t>
      </w:r>
      <w:r w:rsidRPr="000E7A8A">
        <w:t xml:space="preserve"> прилегающая, </w:t>
      </w:r>
      <w:r>
        <w:t xml:space="preserve"> </w:t>
      </w:r>
      <w:r w:rsidRPr="000E7A8A">
        <w:t xml:space="preserve">прямая, шелковистая </w:t>
      </w:r>
      <w:r w:rsidR="00C02188">
        <w:t xml:space="preserve"> </w:t>
      </w:r>
      <w:r w:rsidRPr="000E7A8A">
        <w:t xml:space="preserve">на </w:t>
      </w:r>
      <w:r w:rsidR="00C02188">
        <w:t xml:space="preserve"> </w:t>
      </w:r>
      <w:r w:rsidRPr="000E7A8A">
        <w:t>ощупь.</w:t>
      </w:r>
    </w:p>
    <w:p w:rsidR="00395F3F" w:rsidRDefault="000E7A8A">
      <w:r w:rsidRPr="000E7A8A">
        <w:rPr>
          <w:b/>
          <w:sz w:val="28"/>
          <w:szCs w:val="28"/>
        </w:rPr>
        <w:t>Окрас.</w:t>
      </w:r>
      <w:r w:rsidRPr="000E7A8A">
        <w:t xml:space="preserve"> </w:t>
      </w:r>
      <w:r>
        <w:t>Я</w:t>
      </w:r>
      <w:r w:rsidRPr="000E7A8A">
        <w:t>рко</w:t>
      </w:r>
      <w:r>
        <w:t xml:space="preserve"> </w:t>
      </w:r>
      <w:r w:rsidRPr="000E7A8A">
        <w:t>-</w:t>
      </w:r>
      <w:r>
        <w:t xml:space="preserve"> </w:t>
      </w:r>
      <w:r w:rsidRPr="000E7A8A">
        <w:t>рыжий с белым. Ласковая, послушная, жизнерадостная собака, требует вежливого, деликатного отношения к себе. Чаще живет в доме как компаньон, но надо помнить, что вельш-спрингер-спаниель - азартный охотник, не знающий усталости, поэтому содержать его в городской квартире не рекомендуется. Необходимы длительные прогулки на дальние расстояния и физические нагрузки, собака любит купаться.</w:t>
      </w:r>
    </w:p>
    <w:p w:rsidR="001361D0" w:rsidRDefault="001361D0">
      <w:r w:rsidRPr="001361D0">
        <w:rPr>
          <w:b/>
          <w:sz w:val="28"/>
          <w:szCs w:val="28"/>
        </w:rPr>
        <w:t>Движения.</w:t>
      </w:r>
      <w:r>
        <w:t xml:space="preserve"> Л</w:t>
      </w:r>
      <w:r w:rsidRPr="001361D0">
        <w:t>етящ</w:t>
      </w:r>
      <w:r>
        <w:t>ие, полные</w:t>
      </w:r>
      <w:r w:rsidRPr="001361D0">
        <w:t xml:space="preserve"> сил, поглощающ</w:t>
      </w:r>
      <w:r>
        <w:t>ие</w:t>
      </w:r>
      <w:r w:rsidRPr="001361D0">
        <w:t xml:space="preserve"> пространство</w:t>
      </w:r>
      <w:r>
        <w:t xml:space="preserve"> без усилий</w:t>
      </w:r>
      <w:r w:rsidRPr="001361D0">
        <w:t>,</w:t>
      </w:r>
      <w:r>
        <w:t xml:space="preserve"> </w:t>
      </w:r>
      <w:r w:rsidRPr="001361D0">
        <w:t xml:space="preserve"> много </w:t>
      </w:r>
      <w:r>
        <w:t xml:space="preserve">сильных </w:t>
      </w:r>
      <w:r w:rsidRPr="001361D0">
        <w:t>толчков</w:t>
      </w:r>
      <w:r>
        <w:t>.</w:t>
      </w:r>
    </w:p>
    <w:p w:rsidR="00F022B9" w:rsidRPr="00F022B9" w:rsidRDefault="0011225D">
      <w:pPr>
        <w:rPr>
          <w:b/>
          <w:sz w:val="28"/>
          <w:szCs w:val="28"/>
        </w:rPr>
      </w:pPr>
      <w:r w:rsidRPr="00F022B9">
        <w:rPr>
          <w:b/>
          <w:sz w:val="28"/>
          <w:szCs w:val="28"/>
        </w:rPr>
        <w:t>Размеры.</w:t>
      </w:r>
      <w:r w:rsidR="00F022B9" w:rsidRPr="00F022B9">
        <w:rPr>
          <w:b/>
          <w:sz w:val="28"/>
          <w:szCs w:val="28"/>
        </w:rPr>
        <w:t xml:space="preserve"> </w:t>
      </w:r>
    </w:p>
    <w:p w:rsidR="00F022B9" w:rsidRDefault="00F022B9">
      <w:r w:rsidRPr="00F022B9">
        <w:t>Высота в холке</w:t>
      </w:r>
      <w:r w:rsidR="00551B66">
        <w:t xml:space="preserve"> у кобелей </w:t>
      </w:r>
      <w:r w:rsidRPr="00F022B9">
        <w:t xml:space="preserve"> 4</w:t>
      </w:r>
      <w:r w:rsidR="00551B66">
        <w:t xml:space="preserve">3 </w:t>
      </w:r>
      <w:r w:rsidRPr="00F022B9">
        <w:t>-</w:t>
      </w:r>
      <w:r w:rsidR="00551B66">
        <w:t xml:space="preserve"> </w:t>
      </w:r>
      <w:r w:rsidRPr="00F022B9">
        <w:t>48 см</w:t>
      </w:r>
      <w:r w:rsidR="00551B66">
        <w:t xml:space="preserve"> , у сук – 41 – 46 см.</w:t>
      </w:r>
    </w:p>
    <w:p w:rsidR="0011225D" w:rsidRDefault="00F022B9">
      <w:r w:rsidRPr="00F022B9">
        <w:t>вес 16-20 кг.</w:t>
      </w:r>
    </w:p>
    <w:p w:rsidR="0011225D" w:rsidRDefault="0011225D"/>
    <w:p w:rsidR="0011225D" w:rsidRDefault="0011225D">
      <w:r w:rsidRPr="0011225D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C02188" w:rsidRDefault="00C02188"/>
    <w:p w:rsidR="00721DC4" w:rsidRDefault="00721DC4">
      <w:r w:rsidRPr="00721DC4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721DC4" w:rsidRDefault="00721DC4">
      <w:pPr>
        <w:rPr>
          <w:b/>
          <w:sz w:val="28"/>
          <w:szCs w:val="28"/>
        </w:rPr>
      </w:pPr>
      <w:r w:rsidRPr="00721DC4">
        <w:rPr>
          <w:b/>
          <w:sz w:val="28"/>
          <w:szCs w:val="28"/>
        </w:rPr>
        <w:t>Пороки.</w:t>
      </w:r>
    </w:p>
    <w:p w:rsidR="00C02188" w:rsidRPr="00C02188" w:rsidRDefault="00C02188">
      <w:r w:rsidRPr="00C02188">
        <w:t>Облегченный костяк.</w:t>
      </w:r>
    </w:p>
    <w:p w:rsidR="00721DC4" w:rsidRDefault="00721DC4">
      <w:r w:rsidRPr="00721DC4">
        <w:t>Груб</w:t>
      </w:r>
      <w:r>
        <w:t>ая</w:t>
      </w:r>
      <w:r w:rsidR="00C02188">
        <w:t xml:space="preserve">, короткая, круглая </w:t>
      </w:r>
      <w:r>
        <w:t>голова.</w:t>
      </w:r>
    </w:p>
    <w:p w:rsidR="00C02188" w:rsidRDefault="00C02188">
      <w:r>
        <w:t xml:space="preserve">Короткая, опущенная </w:t>
      </w:r>
      <w:r w:rsidR="001361D0">
        <w:t xml:space="preserve"> </w:t>
      </w:r>
      <w:r>
        <w:t>морда.</w:t>
      </w:r>
    </w:p>
    <w:p w:rsidR="00C02188" w:rsidRDefault="001361D0">
      <w:r>
        <w:t>Уши маленькие, далеко отстающие от скул.</w:t>
      </w:r>
    </w:p>
    <w:p w:rsidR="00C02188" w:rsidRDefault="00C02188">
      <w:r>
        <w:t>Светлые, злые глаза.</w:t>
      </w:r>
    </w:p>
    <w:p w:rsidR="00C02188" w:rsidRDefault="00C02188">
      <w:r>
        <w:t>Загруженная шея.</w:t>
      </w:r>
    </w:p>
    <w:p w:rsidR="00C02188" w:rsidRDefault="00C02188">
      <w:r>
        <w:t>Спина провисшая, горбатая, слабая.</w:t>
      </w:r>
    </w:p>
    <w:p w:rsidR="00C02188" w:rsidRDefault="00C02188">
      <w:r>
        <w:t>Поясница длинная, прямая.</w:t>
      </w:r>
    </w:p>
    <w:p w:rsidR="00C02188" w:rsidRDefault="00C02188">
      <w:r>
        <w:t>Мелкая грудь.</w:t>
      </w:r>
    </w:p>
    <w:p w:rsidR="00C02188" w:rsidRDefault="00C02188">
      <w:r>
        <w:t>Конечности слабые, размет, саблистость.</w:t>
      </w:r>
    </w:p>
    <w:p w:rsidR="00C02188" w:rsidRDefault="00C02188">
      <w:r>
        <w:t>Шерсть длинная, вьющаяся, кудрявая.</w:t>
      </w:r>
    </w:p>
    <w:p w:rsidR="00C02188" w:rsidRDefault="00C02188">
      <w:r>
        <w:t>Робость.</w:t>
      </w:r>
    </w:p>
    <w:p w:rsidR="00C02188" w:rsidRPr="00C02188" w:rsidRDefault="00C02188">
      <w:pPr>
        <w:rPr>
          <w:b/>
          <w:sz w:val="28"/>
          <w:szCs w:val="28"/>
        </w:rPr>
      </w:pPr>
      <w:r w:rsidRPr="00C02188">
        <w:rPr>
          <w:b/>
          <w:sz w:val="28"/>
          <w:szCs w:val="28"/>
        </w:rPr>
        <w:t>Дисквалификация.</w:t>
      </w:r>
    </w:p>
    <w:p w:rsidR="00C02188" w:rsidRDefault="00C02188">
      <w:r>
        <w:t>Не стандартный окрас.</w:t>
      </w:r>
    </w:p>
    <w:p w:rsidR="00C02188" w:rsidRDefault="00C02188">
      <w:r>
        <w:t>Рост выше 50 см.</w:t>
      </w:r>
    </w:p>
    <w:p w:rsidR="00C02188" w:rsidRDefault="00C02188">
      <w:r>
        <w:t>Перекус. недокус, перекос  челюсти.</w:t>
      </w:r>
    </w:p>
    <w:p w:rsidR="00C02188" w:rsidRDefault="00C02188">
      <w:r>
        <w:t>Разноглазие.</w:t>
      </w:r>
    </w:p>
    <w:p w:rsidR="00C02188" w:rsidRDefault="00C02188">
      <w:r>
        <w:t>Розовая мочка носа.</w:t>
      </w:r>
    </w:p>
    <w:p w:rsidR="00C02188" w:rsidRDefault="00C02188">
      <w:r>
        <w:t>Лохматая шерсть.</w:t>
      </w:r>
    </w:p>
    <w:p w:rsidR="00C02188" w:rsidRDefault="00C02188">
      <w:r>
        <w:t>Крипторхизм.</w:t>
      </w:r>
    </w:p>
    <w:p w:rsidR="00C02188" w:rsidRDefault="00C02188">
      <w:r>
        <w:t>Козинец.</w:t>
      </w:r>
    </w:p>
    <w:p w:rsidR="00C02188" w:rsidRDefault="00C02188">
      <w:r>
        <w:t>Иноходь.</w:t>
      </w:r>
    </w:p>
    <w:p w:rsidR="00C02188" w:rsidRDefault="00C02188">
      <w:r>
        <w:t>Трусость.</w:t>
      </w:r>
    </w:p>
    <w:p w:rsidR="00C02188" w:rsidRDefault="00C02188">
      <w:r>
        <w:t>Агрессия к людям.</w:t>
      </w:r>
    </w:p>
    <w:p w:rsidR="00C02188" w:rsidRDefault="00C02188">
      <w:r>
        <w:t>Движения скованные, тяжелые.</w:t>
      </w:r>
    </w:p>
    <w:p w:rsidR="00C02188" w:rsidRDefault="00C02188"/>
    <w:p w:rsidR="00C02188" w:rsidRDefault="00C02188"/>
    <w:sectPr w:rsidR="00C02188" w:rsidSect="00ED7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76C8"/>
    <w:rsid w:val="000E7A8A"/>
    <w:rsid w:val="0011225D"/>
    <w:rsid w:val="001361D0"/>
    <w:rsid w:val="00395F3F"/>
    <w:rsid w:val="00551B66"/>
    <w:rsid w:val="007029D3"/>
    <w:rsid w:val="00721DC4"/>
    <w:rsid w:val="008676C8"/>
    <w:rsid w:val="0088548E"/>
    <w:rsid w:val="00915A78"/>
    <w:rsid w:val="00B544B4"/>
    <w:rsid w:val="00C02188"/>
    <w:rsid w:val="00C031BB"/>
    <w:rsid w:val="00C66C32"/>
    <w:rsid w:val="00C97D5B"/>
    <w:rsid w:val="00DE0D70"/>
    <w:rsid w:val="00ED7078"/>
    <w:rsid w:val="00F0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oisk-druga.ru/uploads/posts/2010-01/1262912719_vssp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2820</Words>
  <Characters>1608</Characters>
  <Application>Microsoft Office Word</Application>
  <DocSecurity>0</DocSecurity>
  <Lines>13</Lines>
  <Paragraphs>8</Paragraphs>
  <ScaleCrop>false</ScaleCrop>
  <Company>SPecialiST RePack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2013-11-18T20:30:00Z</dcterms:created>
  <dcterms:modified xsi:type="dcterms:W3CDTF">2014-06-05T09:50:00Z</dcterms:modified>
</cp:coreProperties>
</file>