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19EF9" w14:textId="77777777" w:rsidR="00EB70BA" w:rsidRPr="00EB70BA" w:rsidRDefault="00EB70BA" w:rsidP="00EB70BA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kern w:val="0"/>
          <w:lang w:bidi="en-US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lang w:bidi="en-US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15AC7374" w14:textId="77777777" w:rsidR="00EB70BA" w:rsidRPr="00EB70BA" w:rsidRDefault="00EB70BA" w:rsidP="00EB70BA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kern w:val="0"/>
          <w:lang w:bidi="en-US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lang w:bidi="en-US"/>
          <w14:ligatures w14:val="none"/>
        </w:rPr>
        <w:t>«МОСКОВСКИЙ ПОЛИТЕХНИЧЕСКИЙ УНИВЕРСИТЕТ»</w:t>
      </w:r>
    </w:p>
    <w:p w14:paraId="13D5D713" w14:textId="77777777" w:rsidR="00EB70BA" w:rsidRPr="00EB70BA" w:rsidRDefault="00EB70BA" w:rsidP="00EB70BA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kern w:val="0"/>
          <w:lang w:bidi="en-US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lang w:bidi="en-US"/>
          <w14:ligatures w14:val="none"/>
        </w:rPr>
        <w:t>Факультет информационных технологий</w:t>
      </w:r>
      <w:r w:rsidRPr="00EB70BA">
        <w:rPr>
          <w:rFonts w:ascii="Times New Roman" w:eastAsia="Times New Roman" w:hAnsi="Times New Roman" w:cs="Times New Roman"/>
          <w:color w:val="000000"/>
          <w:kern w:val="0"/>
          <w:lang w:bidi="en-US"/>
          <w14:ligatures w14:val="none"/>
        </w:rPr>
        <w:br/>
        <w:t>Кафедра «Информатика и информационные технологии»</w:t>
      </w:r>
    </w:p>
    <w:p w14:paraId="0DA8B4A5" w14:textId="77777777" w:rsidR="00EB70BA" w:rsidRPr="00EB70BA" w:rsidRDefault="00EB70BA" w:rsidP="00EB70BA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Calibri" w:hAnsi="Times New Roman" w:cs="Times New Roman"/>
          <w:color w:val="000000"/>
          <w:kern w:val="0"/>
          <w:lang w:bidi="en-US"/>
          <w14:ligatures w14:val="none"/>
        </w:rPr>
      </w:pPr>
      <w:r w:rsidRPr="00EB70BA">
        <w:rPr>
          <w:rFonts w:ascii="Times New Roman" w:eastAsia="Calibri" w:hAnsi="Times New Roman" w:cs="Times New Roman"/>
          <w:color w:val="000000"/>
          <w:kern w:val="0"/>
          <w:lang w:bidi="en-US"/>
          <w14:ligatures w14:val="none"/>
        </w:rPr>
        <w:t>Направление подготовки/ специальность: Разработка и интеграция бизнес-приложений</w:t>
      </w:r>
    </w:p>
    <w:p w14:paraId="1C26CF06" w14:textId="77777777" w:rsidR="00EB70BA" w:rsidRPr="00EB70BA" w:rsidRDefault="00EB70BA" w:rsidP="00EB70BA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17E0CBAF" w14:textId="77777777" w:rsidR="00EB70BA" w:rsidRPr="00EB70BA" w:rsidRDefault="00EB70BA" w:rsidP="00EB70BA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25F2BC63" w14:textId="77777777" w:rsidR="00EB70BA" w:rsidRPr="00EB70BA" w:rsidRDefault="00EB70BA" w:rsidP="00EB70BA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44"/>
          <w:szCs w:val="44"/>
          <w:lang w:bidi="en-US"/>
          <w14:ligatures w14:val="none"/>
        </w:rPr>
        <w:t>ОТЧЕТ</w:t>
      </w:r>
    </w:p>
    <w:p w14:paraId="6C31E433" w14:textId="77777777" w:rsidR="00EB70BA" w:rsidRPr="00EB70BA" w:rsidRDefault="00EB70BA" w:rsidP="00EB70BA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kern w:val="0"/>
          <w:sz w:val="28"/>
          <w:szCs w:val="28"/>
          <w:lang w:bidi="en-US"/>
          <w14:ligatures w14:val="none"/>
        </w:rPr>
      </w:pPr>
      <w:r w:rsidRPr="00EB70BA">
        <w:rPr>
          <w:rFonts w:ascii="Times New Roman" w:eastAsia="Times New Roman" w:hAnsi="Times New Roman" w:cs="Times New Roman"/>
          <w:bCs/>
          <w:iCs/>
          <w:color w:val="000000"/>
          <w:kern w:val="0"/>
          <w:sz w:val="28"/>
          <w:szCs w:val="28"/>
          <w:lang w:bidi="en-US"/>
          <w14:ligatures w14:val="none"/>
        </w:rPr>
        <w:t>по проектной практике</w:t>
      </w:r>
    </w:p>
    <w:p w14:paraId="510C683F" w14:textId="77777777" w:rsidR="00EB70BA" w:rsidRPr="00EB70BA" w:rsidRDefault="00EB70BA" w:rsidP="00EB70BA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64080C21" w14:textId="2E895583" w:rsidR="00EB70BA" w:rsidRPr="00EB70BA" w:rsidRDefault="00EB70BA" w:rsidP="00EB70BA">
      <w:pPr>
        <w:spacing w:before="100" w:beforeAutospacing="1" w:after="100" w:afterAutospacing="1" w:line="24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bidi="en-US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bidi="en-US"/>
          <w14:ligatures w14:val="none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bidi="en-US"/>
          <w14:ligatures w14:val="none"/>
        </w:rPr>
        <w:t>Бушуев Андрей Юрьевич</w:t>
      </w:r>
    </w:p>
    <w:p w14:paraId="23C646A0" w14:textId="77777777" w:rsidR="00EB70BA" w:rsidRPr="00EB70BA" w:rsidRDefault="00EB70BA" w:rsidP="00EB70BA">
      <w:pPr>
        <w:spacing w:before="100" w:beforeAutospacing="1" w:after="100" w:afterAutospacing="1" w:line="24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bidi="en-US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bidi="en-US"/>
          <w14:ligatures w14:val="none"/>
        </w:rPr>
        <w:t>Группа: 241-361</w:t>
      </w:r>
    </w:p>
    <w:p w14:paraId="08902C8A" w14:textId="77777777" w:rsidR="00EB70BA" w:rsidRPr="00EB70BA" w:rsidRDefault="00EB70BA" w:rsidP="00EB70BA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  <w:t xml:space="preserve">Место прохождения практики: </w:t>
      </w: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bidi="en-US"/>
          <w14:ligatures w14:val="none"/>
        </w:rPr>
        <w:t>Московский Политех, кафедра «Информатика и информационные технологии»</w:t>
      </w:r>
    </w:p>
    <w:p w14:paraId="1E095764" w14:textId="77777777" w:rsidR="00EB70BA" w:rsidRPr="00EB70BA" w:rsidRDefault="00EB70BA" w:rsidP="00EB70BA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  <w:t>Отчет принят с оценкой _______________ Дата ________________________</w:t>
      </w:r>
    </w:p>
    <w:p w14:paraId="676A6613" w14:textId="77777777" w:rsidR="00EB70BA" w:rsidRPr="00EB70BA" w:rsidRDefault="00EB70BA" w:rsidP="00EB70BA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  <w:t>Руководитель практики: _________________________________</w:t>
      </w:r>
    </w:p>
    <w:p w14:paraId="77DAE36E" w14:textId="77777777" w:rsidR="00EB70BA" w:rsidRPr="00EB70BA" w:rsidRDefault="00EB70BA" w:rsidP="00EB70BA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2353EED2" w14:textId="77777777" w:rsidR="00EB70BA" w:rsidRPr="00EB70BA" w:rsidRDefault="00EB70BA" w:rsidP="00EB70BA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65FDAB81" w14:textId="77777777" w:rsidR="00EB70BA" w:rsidRPr="00EB70BA" w:rsidRDefault="00EB70BA" w:rsidP="00EB70BA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4FA95D10" w14:textId="77777777" w:rsidR="00EB70BA" w:rsidRPr="00EB70BA" w:rsidRDefault="00EB70BA" w:rsidP="00EB70BA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  <w:t>Москва 2025</w:t>
      </w:r>
    </w:p>
    <w:p w14:paraId="2F64098D" w14:textId="77777777" w:rsidR="00EB70BA" w:rsidRPr="00EB70BA" w:rsidRDefault="00EB70BA" w:rsidP="00EB70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ОГЛАВЛЕНИЕ</w:t>
      </w:r>
    </w:p>
    <w:p w14:paraId="2BCF3ECA" w14:textId="77777777" w:rsidR="00EB70BA" w:rsidRPr="00EB70BA" w:rsidRDefault="00EB70BA" w:rsidP="00EB70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8A899AF" w14:textId="77777777" w:rsidR="00EB70BA" w:rsidRPr="00EB70BA" w:rsidRDefault="00EB70BA" w:rsidP="00EB70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ВВЕДЕНИЕ</w:t>
      </w:r>
    </w:p>
    <w:p w14:paraId="071CA14D" w14:textId="77777777" w:rsidR="00EB70BA" w:rsidRPr="00EB70BA" w:rsidRDefault="00EB70BA" w:rsidP="00EB70B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Общая информация о проекте:</w:t>
      </w:r>
    </w:p>
    <w:p w14:paraId="7064A877" w14:textId="77777777" w:rsidR="00EB70BA" w:rsidRPr="00EB70BA" w:rsidRDefault="00EB70BA" w:rsidP="00EB70BA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Название проекта</w:t>
      </w:r>
    </w:p>
    <w:p w14:paraId="609FBE7C" w14:textId="77777777" w:rsidR="00EB70BA" w:rsidRPr="00EB70BA" w:rsidRDefault="00EB70BA" w:rsidP="00EB70BA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Цели и задачи проекта</w:t>
      </w:r>
    </w:p>
    <w:p w14:paraId="6B5B928E" w14:textId="77777777" w:rsidR="00EB70BA" w:rsidRPr="00EB70BA" w:rsidRDefault="00EB70BA" w:rsidP="00EB70B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Общая характеристика деятельности организации </w:t>
      </w:r>
      <w:r w:rsidRPr="00EB70BA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>(заказчика проекта)</w:t>
      </w:r>
    </w:p>
    <w:p w14:paraId="331246ED" w14:textId="77777777" w:rsidR="00EB70BA" w:rsidRPr="00EB70BA" w:rsidRDefault="00EB70BA" w:rsidP="00EB70BA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Наименование заказчика</w:t>
      </w:r>
    </w:p>
    <w:p w14:paraId="5F37B6F5" w14:textId="77777777" w:rsidR="00EB70BA" w:rsidRPr="00EB70BA" w:rsidRDefault="00EB70BA" w:rsidP="00EB70BA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Организационная структура</w:t>
      </w:r>
    </w:p>
    <w:p w14:paraId="7772AC11" w14:textId="77777777" w:rsidR="00EB70BA" w:rsidRPr="00EB70BA" w:rsidRDefault="00EB70BA" w:rsidP="00EB70BA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Описание деятельности</w:t>
      </w:r>
    </w:p>
    <w:p w14:paraId="05400AEE" w14:textId="77777777" w:rsidR="00EB70BA" w:rsidRPr="00EB70BA" w:rsidRDefault="00EB70BA" w:rsidP="00EB70B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Описание задания по проектной практике </w:t>
      </w:r>
    </w:p>
    <w:p w14:paraId="04EFFE98" w14:textId="77777777" w:rsidR="00EB70BA" w:rsidRPr="00EB70BA" w:rsidRDefault="00EB70BA" w:rsidP="00EB70B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Описание достигнутых результатов по проектной практике</w:t>
      </w:r>
    </w:p>
    <w:p w14:paraId="0606AE31" w14:textId="77777777" w:rsidR="00EB70BA" w:rsidRPr="00EB70BA" w:rsidRDefault="00EB70BA" w:rsidP="00EB70B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Вклад участника</w:t>
      </w:r>
    </w:p>
    <w:p w14:paraId="49553E47" w14:textId="77777777" w:rsidR="00EB70BA" w:rsidRPr="00EB70BA" w:rsidRDefault="00EB70BA" w:rsidP="00EB70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64317A3" w14:textId="77777777" w:rsidR="00EB70BA" w:rsidRPr="00EB70BA" w:rsidRDefault="00EB70BA" w:rsidP="00EB70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ЗАКЛЮЧЕНИЕ </w:t>
      </w:r>
    </w:p>
    <w:p w14:paraId="36EEACFF" w14:textId="77777777" w:rsidR="00EB70BA" w:rsidRPr="00EB70BA" w:rsidRDefault="00EB70BA" w:rsidP="00EB70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СПИСОК ИСПОЛЬЗОВАННОЙ ЛИТЕРАТУРЫ</w:t>
      </w:r>
    </w:p>
    <w:p w14:paraId="7D6F71DF" w14:textId="77777777" w:rsidR="00EB70BA" w:rsidRPr="00EB70BA" w:rsidRDefault="00EB70BA" w:rsidP="00EB70BA">
      <w:pPr>
        <w:spacing w:after="20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377083E7" w14:textId="77777777" w:rsidR="00EB70BA" w:rsidRPr="00EB70BA" w:rsidRDefault="00EB70BA" w:rsidP="00EB70BA">
      <w:pPr>
        <w:keepNext/>
        <w:keepLines/>
        <w:spacing w:before="240" w:after="0" w:line="276" w:lineRule="auto"/>
        <w:jc w:val="center"/>
        <w:outlineLvl w:val="0"/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</w:pPr>
      <w:r w:rsidRPr="00EB70BA"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  <w:lastRenderedPageBreak/>
        <w:t>Введение</w:t>
      </w:r>
    </w:p>
    <w:p w14:paraId="7281138D" w14:textId="77777777" w:rsidR="00EB70BA" w:rsidRPr="00EB70BA" w:rsidRDefault="00EB70BA" w:rsidP="00EB70B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Общая информация о проекте </w:t>
      </w:r>
    </w:p>
    <w:p w14:paraId="5CD7F1DF" w14:textId="77777777" w:rsidR="00EB70BA" w:rsidRPr="00EB70BA" w:rsidRDefault="00EB70BA" w:rsidP="00EB70BA">
      <w:pPr>
        <w:spacing w:after="200" w:line="276" w:lineRule="auto"/>
        <w:ind w:firstLine="360"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EB70BA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>Название проекта: «Собственный бизнес в партнёрстве с «</w:t>
      </w:r>
      <w:proofErr w:type="spellStart"/>
      <w:r w:rsidRPr="00EB70BA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>Texel</w:t>
      </w:r>
      <w:proofErr w:type="spellEnd"/>
      <w:r w:rsidRPr="00EB70BA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 xml:space="preserve">». </w:t>
      </w:r>
      <w:proofErr w:type="spellStart"/>
      <w:r w:rsidRPr="00EB70BA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>Нейрофоторамки</w:t>
      </w:r>
      <w:proofErr w:type="spellEnd"/>
      <w:r w:rsidRPr="00EB70BA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 xml:space="preserve"> как новое слово в персонализации и умном декоре»</w:t>
      </w:r>
    </w:p>
    <w:p w14:paraId="6366D658" w14:textId="77777777" w:rsidR="00EB70BA" w:rsidRPr="00EB70BA" w:rsidRDefault="00EB70BA" w:rsidP="00EB70BA">
      <w:pPr>
        <w:spacing w:after="200" w:line="276" w:lineRule="auto"/>
        <w:ind w:firstLine="360"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EB70BA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>Цель проекта</w:t>
      </w:r>
      <w:proofErr w:type="gramStart"/>
      <w:r w:rsidRPr="00EB70BA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>: Создать</w:t>
      </w:r>
      <w:proofErr w:type="gramEnd"/>
      <w:r w:rsidRPr="00EB70BA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 xml:space="preserve"> </w:t>
      </w:r>
      <w:r w:rsidRPr="00EB70BA">
        <w:rPr>
          <w:rFonts w:ascii="Times New Roman" w:eastAsia="Calibri" w:hAnsi="Times New Roman" w:cs="Times New Roman"/>
          <w:kern w:val="0"/>
          <w:sz w:val="28"/>
          <w:szCs w:val="22"/>
          <w:lang w:val="en-US" w:eastAsia="ru-RU"/>
          <w14:ligatures w14:val="none"/>
        </w:rPr>
        <w:t>MVP</w:t>
      </w:r>
      <w:r w:rsidRPr="00EB70BA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 xml:space="preserve"> продукта, которое автоматически анализирует гардероб пользователя и рекомендует оптимальные образы с учетом внешних факторов (погода, события) и индивидуального стиля.</w:t>
      </w:r>
    </w:p>
    <w:p w14:paraId="7B39E21B" w14:textId="77777777" w:rsidR="00EB70BA" w:rsidRPr="00EB70BA" w:rsidRDefault="00EB70BA" w:rsidP="00EB70BA">
      <w:pPr>
        <w:spacing w:after="200" w:line="276" w:lineRule="auto"/>
        <w:ind w:firstLine="360"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EB70BA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>Задачи проекта:</w:t>
      </w:r>
    </w:p>
    <w:p w14:paraId="76A4147A" w14:textId="77777777" w:rsidR="00EB70BA" w:rsidRPr="00EB70BA" w:rsidRDefault="00EB70BA" w:rsidP="00EB70BA">
      <w:pPr>
        <w:numPr>
          <w:ilvl w:val="0"/>
          <w:numId w:val="3"/>
        </w:numPr>
        <w:spacing w:after="200" w:line="276" w:lineRule="auto"/>
        <w:ind w:firstLine="360"/>
        <w:contextualSpacing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EB70BA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>Проработка общей идеи и презентации (арт-стиля) проекта, выделяющихся на фоне существующих на рынке игр в жанре</w:t>
      </w:r>
    </w:p>
    <w:p w14:paraId="0FB2711A" w14:textId="77777777" w:rsidR="00EB70BA" w:rsidRPr="00EB70BA" w:rsidRDefault="00EB70BA" w:rsidP="00EB70BA">
      <w:pPr>
        <w:numPr>
          <w:ilvl w:val="0"/>
          <w:numId w:val="3"/>
        </w:numPr>
        <w:spacing w:after="200" w:line="276" w:lineRule="auto"/>
        <w:ind w:firstLine="360"/>
        <w:contextualSpacing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EB70BA">
        <w:rPr>
          <w:rFonts w:ascii="Times New Roman" w:eastAsia="Times New Roman" w:hAnsi="Times New Roman" w:cs="Calibri"/>
          <w:kern w:val="0"/>
          <w:sz w:val="28"/>
          <w:szCs w:val="22"/>
          <w:lang w:eastAsia="ru-RU"/>
          <w14:ligatures w14:val="none"/>
        </w:rPr>
        <w:t xml:space="preserve">Разработка бизнес-модели </w:t>
      </w:r>
      <w:proofErr w:type="spellStart"/>
      <w:r w:rsidRPr="00EB70BA">
        <w:rPr>
          <w:rFonts w:ascii="Times New Roman" w:eastAsia="Times New Roman" w:hAnsi="Times New Roman" w:cs="Calibri"/>
          <w:kern w:val="0"/>
          <w:sz w:val="28"/>
          <w:szCs w:val="22"/>
          <w:lang w:eastAsia="ru-RU"/>
          <w14:ligatures w14:val="none"/>
        </w:rPr>
        <w:t>нейрофоторамок</w:t>
      </w:r>
      <w:proofErr w:type="spellEnd"/>
      <w:r w:rsidRPr="00EB70BA">
        <w:rPr>
          <w:rFonts w:ascii="Times New Roman" w:eastAsia="Times New Roman" w:hAnsi="Times New Roman" w:cs="Calibri"/>
          <w:kern w:val="0"/>
          <w:sz w:val="28"/>
          <w:szCs w:val="22"/>
          <w:lang w:eastAsia="ru-RU"/>
          <w14:ligatures w14:val="none"/>
        </w:rPr>
        <w:t xml:space="preserve"> </w:t>
      </w:r>
    </w:p>
    <w:p w14:paraId="4BA9B1C2" w14:textId="77777777" w:rsidR="00EB70BA" w:rsidRPr="00EB70BA" w:rsidRDefault="00EB70BA" w:rsidP="00EB70BA">
      <w:pPr>
        <w:numPr>
          <w:ilvl w:val="0"/>
          <w:numId w:val="3"/>
        </w:numPr>
        <w:spacing w:after="200" w:line="276" w:lineRule="auto"/>
        <w:ind w:firstLine="360"/>
        <w:contextualSpacing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EB70BA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 xml:space="preserve">Создание </w:t>
      </w:r>
      <w:r w:rsidRPr="00EB70BA">
        <w:rPr>
          <w:rFonts w:ascii="Times New Roman" w:eastAsia="Calibri" w:hAnsi="Times New Roman" w:cs="Times New Roman"/>
          <w:kern w:val="0"/>
          <w:sz w:val="28"/>
          <w:szCs w:val="22"/>
          <w:lang w:val="ro-RO" w:eastAsia="ru-RU"/>
          <w14:ligatures w14:val="none"/>
        </w:rPr>
        <w:t xml:space="preserve">MVP: </w:t>
      </w:r>
      <w:r w:rsidRPr="00EB70BA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 xml:space="preserve">проверка дизайна и функционала умной рамки (при активной помощи </w:t>
      </w:r>
      <w:r w:rsidRPr="00EB70BA">
        <w:rPr>
          <w:rFonts w:ascii="Times New Roman" w:eastAsia="Calibri" w:hAnsi="Times New Roman" w:cs="Times New Roman"/>
          <w:kern w:val="0"/>
          <w:sz w:val="28"/>
          <w:szCs w:val="22"/>
          <w:lang w:val="ro-RO" w:eastAsia="ru-RU"/>
          <w14:ligatures w14:val="none"/>
        </w:rPr>
        <w:t>ChatGPT).</w:t>
      </w:r>
    </w:p>
    <w:p w14:paraId="48154BF9" w14:textId="77777777" w:rsidR="00EB70BA" w:rsidRPr="00EB70BA" w:rsidRDefault="00EB70BA" w:rsidP="00EB70BA">
      <w:pPr>
        <w:numPr>
          <w:ilvl w:val="0"/>
          <w:numId w:val="3"/>
        </w:numPr>
        <w:spacing w:after="200" w:line="276" w:lineRule="auto"/>
        <w:ind w:firstLine="360"/>
        <w:contextualSpacing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EB70BA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>Маркетинг и валидация: проведение фокус-групп, тестовые продажи, уточнение продуктового предложения на основе обратной связи.</w:t>
      </w:r>
    </w:p>
    <w:p w14:paraId="741069E5" w14:textId="77777777" w:rsidR="00EB70BA" w:rsidRPr="00EB70BA" w:rsidRDefault="00EB70BA" w:rsidP="00EB70BA">
      <w:pPr>
        <w:numPr>
          <w:ilvl w:val="0"/>
          <w:numId w:val="3"/>
        </w:numPr>
        <w:spacing w:after="200" w:line="276" w:lineRule="auto"/>
        <w:ind w:firstLine="360"/>
        <w:contextualSpacing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EB70BA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 xml:space="preserve">Финансовое планирование и питчинг: подготовка инвест-презентации, расчёт себестоимости и потенциальной прибыльности, поиск грантов и инвестиций. </w:t>
      </w:r>
    </w:p>
    <w:p w14:paraId="34BB593F" w14:textId="77777777" w:rsidR="00EB70BA" w:rsidRPr="00EB70BA" w:rsidRDefault="00EB70BA" w:rsidP="00EB70BA">
      <w:pPr>
        <w:numPr>
          <w:ilvl w:val="0"/>
          <w:numId w:val="3"/>
        </w:numPr>
        <w:spacing w:after="200" w:line="276" w:lineRule="auto"/>
        <w:ind w:firstLine="360"/>
        <w:contextualSpacing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EB70BA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 xml:space="preserve">Углублённое обучение </w:t>
      </w:r>
      <w:r w:rsidRPr="00EB70BA">
        <w:rPr>
          <w:rFonts w:ascii="Times New Roman" w:eastAsia="Calibri" w:hAnsi="Times New Roman" w:cs="Times New Roman"/>
          <w:kern w:val="0"/>
          <w:sz w:val="28"/>
          <w:szCs w:val="22"/>
          <w:lang w:val="ro-RO" w:eastAsia="ru-RU"/>
          <w14:ligatures w14:val="none"/>
        </w:rPr>
        <w:t xml:space="preserve">ChatGPT: </w:t>
      </w:r>
      <w:r w:rsidRPr="00EB70BA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 xml:space="preserve">участники получают навыки самостоятельного решения задач (код, копирайт, </w:t>
      </w:r>
      <w:proofErr w:type="spellStart"/>
      <w:proofErr w:type="gramStart"/>
      <w:r w:rsidRPr="00EB70BA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>фин.модели</w:t>
      </w:r>
      <w:proofErr w:type="spellEnd"/>
      <w:proofErr w:type="gramEnd"/>
      <w:r w:rsidRPr="00EB70BA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>) с поддержкой ИИ.</w:t>
      </w:r>
    </w:p>
    <w:p w14:paraId="125BA4D3" w14:textId="77777777" w:rsidR="00EB70BA" w:rsidRPr="00EB70BA" w:rsidRDefault="00EB70BA" w:rsidP="00EB70BA">
      <w:pPr>
        <w:keepNext/>
        <w:spacing w:before="240" w:after="60" w:line="240" w:lineRule="auto"/>
        <w:ind w:firstLine="360"/>
        <w:jc w:val="center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Общая характеристика деятельности организации</w:t>
      </w:r>
    </w:p>
    <w:p w14:paraId="60CEEB72" w14:textId="77777777" w:rsidR="00EB70BA" w:rsidRPr="00EB70BA" w:rsidRDefault="00EB70BA" w:rsidP="00EB70BA">
      <w:pPr>
        <w:spacing w:after="200" w:line="276" w:lineRule="auto"/>
        <w:ind w:firstLine="360"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EB70BA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>Московский политехнический университет активно развивает практико-ориентированное обучение, предоставляя студентам возможность реализовывать собственные проекты в рамках учебного процесса. В университете особое внимание уделяется развитию проектной деятельности, направленной на формирование у студентов навыков командной работы, проектирования и практической реализации идей. В качестве заказчика проекта выступает сам Московский политех, который сравнительно недавно начал активно поддерживать студенческие инициативы через специализированные структуры, координирующие и сопровождающие выполнение учебных и исследовательских проектов.</w:t>
      </w:r>
    </w:p>
    <w:p w14:paraId="7D2B6879" w14:textId="77777777" w:rsidR="00EB70BA" w:rsidRPr="00EB70BA" w:rsidRDefault="00EB70BA" w:rsidP="00EB70BA">
      <w:pPr>
        <w:spacing w:after="200" w:line="276" w:lineRule="auto"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EB70BA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br w:type="page"/>
      </w:r>
    </w:p>
    <w:p w14:paraId="0553F806" w14:textId="77777777" w:rsidR="00EB70BA" w:rsidRPr="00EB70BA" w:rsidRDefault="00EB70BA" w:rsidP="00EB70B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Описание задания по проектной практике</w:t>
      </w:r>
    </w:p>
    <w:p w14:paraId="015EC0A5" w14:textId="77777777" w:rsidR="00EB70BA" w:rsidRPr="00EB70BA" w:rsidRDefault="00EB70BA" w:rsidP="00EB70BA">
      <w:pPr>
        <w:keepNext/>
        <w:numPr>
          <w:ilvl w:val="0"/>
          <w:numId w:val="5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Базовая часть задания:</w:t>
      </w:r>
    </w:p>
    <w:p w14:paraId="2B1131D7" w14:textId="77777777" w:rsidR="00EB70BA" w:rsidRPr="00EB70BA" w:rsidRDefault="00EB70BA" w:rsidP="00EB70BA">
      <w:pPr>
        <w:keepNext/>
        <w:numPr>
          <w:ilvl w:val="0"/>
          <w:numId w:val="6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Настроить </w:t>
      </w:r>
      <w:proofErr w:type="spellStart"/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репозиторий (на </w:t>
      </w:r>
      <w:proofErr w:type="spellStart"/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или </w:t>
      </w:r>
      <w:proofErr w:type="spellStart"/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GitVerse</w:t>
      </w:r>
      <w:proofErr w:type="spellEnd"/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4DB1CBEA" w14:textId="77777777" w:rsidR="00EB70BA" w:rsidRPr="00EB70BA" w:rsidRDefault="00EB70BA" w:rsidP="00EB70BA">
      <w:pPr>
        <w:keepNext/>
        <w:numPr>
          <w:ilvl w:val="0"/>
          <w:numId w:val="7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Оформить проектную документацию в формате </w:t>
      </w:r>
      <w:proofErr w:type="spellStart"/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Markdown</w:t>
      </w:r>
      <w:proofErr w:type="spellEnd"/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8E8A7F0" w14:textId="77777777" w:rsidR="00EB70BA" w:rsidRPr="00EB70BA" w:rsidRDefault="00EB70BA" w:rsidP="00EB70BA">
      <w:pPr>
        <w:keepNext/>
        <w:numPr>
          <w:ilvl w:val="0"/>
          <w:numId w:val="8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Создать статический сайт проекта с помощью HTML/CSS или генератора Hugo, включив в него:</w:t>
      </w:r>
    </w:p>
    <w:p w14:paraId="507F6EC3" w14:textId="77777777" w:rsidR="00EB70BA" w:rsidRPr="00EB70BA" w:rsidRDefault="00EB70BA" w:rsidP="00EB70BA">
      <w:pPr>
        <w:keepNext/>
        <w:numPr>
          <w:ilvl w:val="0"/>
          <w:numId w:val="9"/>
        </w:numPr>
        <w:tabs>
          <w:tab w:val="num" w:pos="1080"/>
        </w:tabs>
        <w:spacing w:before="240" w:after="60" w:line="240" w:lineRule="auto"/>
        <w:ind w:left="108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Домашнюю страницу с аннотацией проекта;</w:t>
      </w:r>
    </w:p>
    <w:p w14:paraId="43C9211B" w14:textId="77777777" w:rsidR="00EB70BA" w:rsidRPr="00EB70BA" w:rsidRDefault="00EB70BA" w:rsidP="00EB70BA">
      <w:pPr>
        <w:keepNext/>
        <w:numPr>
          <w:ilvl w:val="0"/>
          <w:numId w:val="10"/>
        </w:numPr>
        <w:tabs>
          <w:tab w:val="num" w:pos="1080"/>
        </w:tabs>
        <w:spacing w:before="240" w:after="60" w:line="240" w:lineRule="auto"/>
        <w:ind w:left="108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Страницу «О проекте»;</w:t>
      </w:r>
    </w:p>
    <w:p w14:paraId="1607E2BA" w14:textId="77777777" w:rsidR="00EB70BA" w:rsidRPr="00EB70BA" w:rsidRDefault="00EB70BA" w:rsidP="00EB70BA">
      <w:pPr>
        <w:keepNext/>
        <w:numPr>
          <w:ilvl w:val="0"/>
          <w:numId w:val="11"/>
        </w:numPr>
        <w:tabs>
          <w:tab w:val="num" w:pos="1080"/>
        </w:tabs>
        <w:spacing w:before="240" w:after="60" w:line="240" w:lineRule="auto"/>
        <w:ind w:left="108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Страницу или раздел «Участники» с описанием личного вклада каждого участника группы;</w:t>
      </w:r>
    </w:p>
    <w:p w14:paraId="4791ABD9" w14:textId="77777777" w:rsidR="00EB70BA" w:rsidRPr="00EB70BA" w:rsidRDefault="00EB70BA" w:rsidP="00EB70BA">
      <w:pPr>
        <w:keepNext/>
        <w:numPr>
          <w:ilvl w:val="0"/>
          <w:numId w:val="12"/>
        </w:numPr>
        <w:tabs>
          <w:tab w:val="num" w:pos="1080"/>
        </w:tabs>
        <w:spacing w:before="240" w:after="60" w:line="240" w:lineRule="auto"/>
        <w:ind w:left="108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Страницу или раздел «Журнал» с минимум тремя постами (новостями, блоками) о прогрессе работы;</w:t>
      </w:r>
    </w:p>
    <w:p w14:paraId="3A7A791A" w14:textId="77777777" w:rsidR="00EB70BA" w:rsidRPr="00EB70BA" w:rsidRDefault="00EB70BA" w:rsidP="00EB70BA">
      <w:pPr>
        <w:keepNext/>
        <w:numPr>
          <w:ilvl w:val="0"/>
          <w:numId w:val="13"/>
        </w:numPr>
        <w:tabs>
          <w:tab w:val="num" w:pos="1080"/>
        </w:tabs>
        <w:spacing w:before="240" w:after="60" w:line="240" w:lineRule="auto"/>
        <w:ind w:left="108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Страницу «Ресурсы» со ссылками на полезные материалы (организация-партнёр, сайты, статьи);</w:t>
      </w:r>
    </w:p>
    <w:p w14:paraId="0784A90D" w14:textId="77777777" w:rsidR="00EB70BA" w:rsidRPr="00EB70BA" w:rsidRDefault="00EB70BA" w:rsidP="00EB70BA">
      <w:pPr>
        <w:keepNext/>
        <w:numPr>
          <w:ilvl w:val="0"/>
          <w:numId w:val="14"/>
        </w:numPr>
        <w:tabs>
          <w:tab w:val="num" w:pos="1080"/>
        </w:tabs>
        <w:spacing w:before="240" w:after="60" w:line="240" w:lineRule="auto"/>
        <w:ind w:left="108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Медиа-контент</w:t>
      </w:r>
      <w:proofErr w:type="gramEnd"/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изображения, схемы и т.д.</w:t>
      </w:r>
    </w:p>
    <w:p w14:paraId="0755F998" w14:textId="77777777" w:rsidR="00EB70BA" w:rsidRPr="00EB70BA" w:rsidRDefault="00EB70BA" w:rsidP="00EB70BA">
      <w:pPr>
        <w:keepNext/>
        <w:numPr>
          <w:ilvl w:val="0"/>
          <w:numId w:val="15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Организовать взаимодействие с партнёрской организацией (стажировка, мероприятие, онлайн-встреча), составить отчёт об этом опыте.</w:t>
      </w:r>
    </w:p>
    <w:p w14:paraId="0854F398" w14:textId="77777777" w:rsidR="00EB70BA" w:rsidRPr="00EB70BA" w:rsidRDefault="00EB70BA" w:rsidP="00EB70BA">
      <w:pPr>
        <w:keepNext/>
        <w:numPr>
          <w:ilvl w:val="0"/>
          <w:numId w:val="16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Вариативная часть задания:</w:t>
      </w:r>
    </w:p>
    <w:p w14:paraId="3E11CA9D" w14:textId="77777777" w:rsidR="00EB70BA" w:rsidRPr="00EB70BA" w:rsidRDefault="00EB70BA" w:rsidP="00EB70BA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рамках вариативной части необходимо реализовать собственную технологию — разработать Telegram-бота для формирования и отслеживания полезных привычек на языке </w:t>
      </w:r>
      <w:proofErr w:type="spellStart"/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Python.Для</w:t>
      </w:r>
      <w:proofErr w:type="spellEnd"/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этого требуется:</w:t>
      </w:r>
    </w:p>
    <w:p w14:paraId="4B96ABF2" w14:textId="77777777" w:rsidR="00EB70BA" w:rsidRPr="00EB70BA" w:rsidRDefault="00EB70BA" w:rsidP="00EB70BA">
      <w:pPr>
        <w:keepNext/>
        <w:numPr>
          <w:ilvl w:val="0"/>
          <w:numId w:val="17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Выполнить все пункты базовой части.</w:t>
      </w:r>
    </w:p>
    <w:p w14:paraId="6E4F449E" w14:textId="77777777" w:rsidR="00EB70BA" w:rsidRPr="00EB70BA" w:rsidRDefault="00EB70BA" w:rsidP="00EB70BA">
      <w:pPr>
        <w:keepNext/>
        <w:numPr>
          <w:ilvl w:val="0"/>
          <w:numId w:val="18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Изучить специфику проектирования Telegram-ботов на Python и выбрать подходящий стек технологий.</w:t>
      </w:r>
    </w:p>
    <w:p w14:paraId="72085C34" w14:textId="77777777" w:rsidR="00EB70BA" w:rsidRPr="00EB70BA" w:rsidRDefault="00EB70BA" w:rsidP="00EB70BA">
      <w:pPr>
        <w:keepNext/>
        <w:numPr>
          <w:ilvl w:val="0"/>
          <w:numId w:val="19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Разработать Telegram-бота, который позволяет пользователю добавлять, отмечать выполнение и анализировать привычки, а также получать напоминания.</w:t>
      </w:r>
    </w:p>
    <w:p w14:paraId="45C62C01" w14:textId="77777777" w:rsidR="00EB70BA" w:rsidRPr="00EB70BA" w:rsidRDefault="00EB70BA" w:rsidP="00EB70BA">
      <w:pPr>
        <w:keepNext/>
        <w:numPr>
          <w:ilvl w:val="0"/>
          <w:numId w:val="20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Разместить исходный код и документацию в репозитории.</w:t>
      </w:r>
    </w:p>
    <w:p w14:paraId="5E92F89B" w14:textId="77777777" w:rsidR="00EB70BA" w:rsidRPr="00EB70BA" w:rsidRDefault="00EB70BA" w:rsidP="00EB70BA">
      <w:pPr>
        <w:keepNext/>
        <w:numPr>
          <w:ilvl w:val="0"/>
          <w:numId w:val="21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Провести творческую модификацию проекта — например, добавить уникальные функции или изменить визуальный стиль взаимодействия.</w:t>
      </w:r>
    </w:p>
    <w:p w14:paraId="47582EC5" w14:textId="77777777" w:rsidR="00EB70BA" w:rsidRPr="00EB70BA" w:rsidRDefault="00EB70BA" w:rsidP="00EB70BA">
      <w:pPr>
        <w:keepNext/>
        <w:numPr>
          <w:ilvl w:val="0"/>
          <w:numId w:val="22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Составить финальный отчёт, включающий:</w:t>
      </w:r>
    </w:p>
    <w:p w14:paraId="1D071AF4" w14:textId="77777777" w:rsidR="00EB70BA" w:rsidRPr="00EB70BA" w:rsidRDefault="00EB70BA" w:rsidP="00EB70BA">
      <w:pPr>
        <w:spacing w:after="200" w:line="276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4A1BEE2" w14:textId="77777777" w:rsidR="00EB70BA" w:rsidRPr="00EB70BA" w:rsidRDefault="00EB70BA" w:rsidP="00EB70BA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Описание достигнутых результатов по проектной практике</w:t>
      </w:r>
    </w:p>
    <w:p w14:paraId="3C24BF71" w14:textId="77777777" w:rsidR="00EB70BA" w:rsidRPr="00EB70BA" w:rsidRDefault="00EB70BA" w:rsidP="00EB70BA">
      <w:p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 ходе выполнения проектной практики были успешно реализованы как базовая, так и вариативная части задания.</w:t>
      </w:r>
    </w:p>
    <w:p w14:paraId="68D115A2" w14:textId="77777777" w:rsidR="00EB70BA" w:rsidRPr="00EB70BA" w:rsidRDefault="00EB70BA" w:rsidP="00EB70BA">
      <w:p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 рамках базовой части задания:</w:t>
      </w:r>
    </w:p>
    <w:p w14:paraId="3837E1E9" w14:textId="77777777" w:rsidR="00EB70BA" w:rsidRPr="00EB70BA" w:rsidRDefault="00EB70BA" w:rsidP="00EB70BA">
      <w:pPr>
        <w:numPr>
          <w:ilvl w:val="0"/>
          <w:numId w:val="23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Был создан и настроен собственный репозиторий на </w:t>
      </w:r>
      <w:proofErr w:type="spellStart"/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куда своевременно загружались все версии статического сайта и сопутствующих материалов.</w:t>
      </w:r>
    </w:p>
    <w:p w14:paraId="52E27D5D" w14:textId="77777777" w:rsidR="00EB70BA" w:rsidRPr="00EB70BA" w:rsidRDefault="00EB70BA" w:rsidP="00EB70BA">
      <w:pPr>
        <w:numPr>
          <w:ilvl w:val="0"/>
          <w:numId w:val="24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Разработан и оформлен статический веб-сайт, отражающий ключевую информацию о проекте «Собственный бизнес в партнёрстве с “</w:t>
      </w:r>
      <w:proofErr w:type="spellStart"/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Texel</w:t>
      </w:r>
      <w:proofErr w:type="spellEnd"/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”. </w:t>
      </w:r>
      <w:proofErr w:type="spellStart"/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Нейрофоторамки</w:t>
      </w:r>
      <w:proofErr w:type="spellEnd"/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как новое слово в персонализации и умном декоре». На сайте представлены:</w:t>
      </w:r>
    </w:p>
    <w:p w14:paraId="55F02AD5" w14:textId="77777777" w:rsidR="00EB70BA" w:rsidRPr="00EB70BA" w:rsidRDefault="00EB70BA" w:rsidP="00EB70BA">
      <w:pPr>
        <w:numPr>
          <w:ilvl w:val="0"/>
          <w:numId w:val="25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Домашняя страница с аннотацией проекта;</w:t>
      </w:r>
    </w:p>
    <w:p w14:paraId="79A8033E" w14:textId="77777777" w:rsidR="00EB70BA" w:rsidRPr="00EB70BA" w:rsidRDefault="00EB70BA" w:rsidP="00EB70BA">
      <w:pPr>
        <w:numPr>
          <w:ilvl w:val="0"/>
          <w:numId w:val="26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Страница «О проекте» с подробным описанием целей, задач и актуальности;</w:t>
      </w:r>
    </w:p>
    <w:p w14:paraId="3D9167DF" w14:textId="77777777" w:rsidR="00EB70BA" w:rsidRPr="00EB70BA" w:rsidRDefault="00EB70BA" w:rsidP="00EB70BA">
      <w:pPr>
        <w:numPr>
          <w:ilvl w:val="0"/>
          <w:numId w:val="27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Страница «Участники» с указанием вклада каждого члена команды;</w:t>
      </w:r>
    </w:p>
    <w:p w14:paraId="0E4AA3B7" w14:textId="77777777" w:rsidR="00EB70BA" w:rsidRPr="00EB70BA" w:rsidRDefault="00EB70BA" w:rsidP="00EB70BA">
      <w:pPr>
        <w:numPr>
          <w:ilvl w:val="0"/>
          <w:numId w:val="28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Журнал с публикациями о ходе выполнения работы и новостями проекта;</w:t>
      </w:r>
    </w:p>
    <w:p w14:paraId="607764D1" w14:textId="77777777" w:rsidR="00EB70BA" w:rsidRPr="00EB70BA" w:rsidRDefault="00EB70BA" w:rsidP="00EB70BA">
      <w:pPr>
        <w:numPr>
          <w:ilvl w:val="0"/>
          <w:numId w:val="29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Страница «Ресурсы» с полезными ссылками и материалами для дальнейшего изучения темы;</w:t>
      </w:r>
    </w:p>
    <w:p w14:paraId="5F638EC0" w14:textId="77777777" w:rsidR="00EB70BA" w:rsidRPr="00EB70BA" w:rsidRDefault="00EB70BA" w:rsidP="00EB70BA">
      <w:pPr>
        <w:numPr>
          <w:ilvl w:val="0"/>
          <w:numId w:val="30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Медиа-контент</w:t>
      </w:r>
      <w:proofErr w:type="gramEnd"/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изображения, схемы, иллюстрации, отражающие этапы и результаты работы.</w:t>
      </w:r>
    </w:p>
    <w:p w14:paraId="09683A03" w14:textId="77777777" w:rsidR="00EB70BA" w:rsidRPr="00EB70BA" w:rsidRDefault="00EB70BA" w:rsidP="00EB70BA">
      <w:pPr>
        <w:numPr>
          <w:ilvl w:val="0"/>
          <w:numId w:val="31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Был организован опыт взаимодействия с партнёрской организацией, по итогам которого составлен отчёт о стажировке и совместных мероприятиях.</w:t>
      </w:r>
    </w:p>
    <w:p w14:paraId="7E864BE5" w14:textId="77777777" w:rsidR="00EB70BA" w:rsidRPr="00EB70BA" w:rsidRDefault="00EB70BA" w:rsidP="00EB70BA">
      <w:p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 рамках вариативной части задания:</w:t>
      </w:r>
    </w:p>
    <w:p w14:paraId="011A82FC" w14:textId="77777777" w:rsidR="00EB70BA" w:rsidRPr="00EB70BA" w:rsidRDefault="00EB70BA" w:rsidP="00EB70BA">
      <w:pPr>
        <w:numPr>
          <w:ilvl w:val="0"/>
          <w:numId w:val="32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Изучены основы разработки Telegram-ботов на Python, а также специфика создания игровых приложений с использованием современных библиотек (</w:t>
      </w:r>
      <w:proofErr w:type="spellStart"/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python-telegram-bot</w:t>
      </w:r>
      <w:proofErr w:type="spellEnd"/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sqlite3).</w:t>
      </w:r>
    </w:p>
    <w:p w14:paraId="711FBB83" w14:textId="77777777" w:rsidR="00EB70BA" w:rsidRPr="00EB70BA" w:rsidRDefault="00EB70BA" w:rsidP="00EB70BA">
      <w:pPr>
        <w:numPr>
          <w:ilvl w:val="0"/>
          <w:numId w:val="33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Реализован Telegram-бот для игры в шахматы, поддерживающий основные игровые механики: создание и ведение партий, </w:t>
      </w: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обработка ходов, визуализация шахматной доски, учёт рейтинга игроков и сохранение истории игр.</w:t>
      </w:r>
    </w:p>
    <w:p w14:paraId="696972BF" w14:textId="77777777" w:rsidR="00EB70BA" w:rsidRPr="00EB70BA" w:rsidRDefault="00EB70BA" w:rsidP="00EB70BA">
      <w:pPr>
        <w:numPr>
          <w:ilvl w:val="0"/>
          <w:numId w:val="34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 процессе работы были освоены методы интеграции Python-приложений с Telegram API, а также принципы построения многопользовательских игровых сервисов с хранением данных в базе </w:t>
      </w:r>
      <w:proofErr w:type="spellStart"/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SQLite</w:t>
      </w:r>
      <w:proofErr w:type="spellEnd"/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D63ECD2" w14:textId="77777777" w:rsidR="00EB70BA" w:rsidRPr="00EB70BA" w:rsidRDefault="00EB70BA" w:rsidP="00EB70BA">
      <w:pPr>
        <w:numPr>
          <w:ilvl w:val="0"/>
          <w:numId w:val="35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Проведено тестирование бота, выявлены и устранены ошибки, реализованы дополнительные функции для повышения удобства пользователей (например, напоминания, статистика, гибкая система команд).</w:t>
      </w:r>
    </w:p>
    <w:p w14:paraId="4D80E930" w14:textId="77777777" w:rsidR="00EB70BA" w:rsidRPr="00EB70BA" w:rsidRDefault="00EB70BA" w:rsidP="00EB70BA">
      <w:pPr>
        <w:numPr>
          <w:ilvl w:val="0"/>
          <w:numId w:val="36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Подготовлена подробная техническая документация, включающая описание архитектуры бота, примеры кода, схемы взаимодействия компонентов и рекомендации по дальнейшему развитию проекта.</w:t>
      </w:r>
    </w:p>
    <w:p w14:paraId="657EB96A" w14:textId="77777777" w:rsidR="00EB70BA" w:rsidRPr="00EB70BA" w:rsidRDefault="00EB70BA" w:rsidP="00EB70BA">
      <w:pPr>
        <w:numPr>
          <w:ilvl w:val="0"/>
          <w:numId w:val="37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 ходе выполнения практики участники приобрели навыки командной работы, самостоятельного поиска и внедрения решений, а также получили опыт использования инструментов контроля версий и публикации проектов на </w:t>
      </w:r>
      <w:proofErr w:type="spellStart"/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99C15B0" w14:textId="77777777" w:rsidR="00EB70BA" w:rsidRPr="00EB70BA" w:rsidRDefault="00EB70BA" w:rsidP="00EB70BA">
      <w:pPr>
        <w:spacing w:after="20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Результаты проектной практики позволили не только реализовать поставленные задачи, но и получить ценный опыт в области веб-разработки, командного взаимодействия и создания современных программных продуктов с использованием актуальных технологий.</w:t>
      </w:r>
      <w:r w:rsidRPr="00EB70BA">
        <w:rPr>
          <w:rFonts w:ascii="Times New Roman" w:eastAsia="Calibri" w:hAnsi="Times New Roman" w:cs="Calibri"/>
          <w:color w:val="000000"/>
          <w:kern w:val="0"/>
          <w:sz w:val="28"/>
          <w:szCs w:val="22"/>
          <w:lang w:eastAsia="ru-RU"/>
          <w14:ligatures w14:val="none"/>
        </w:rPr>
        <w:br w:type="page"/>
      </w:r>
    </w:p>
    <w:p w14:paraId="03F8D649" w14:textId="77777777" w:rsidR="00EB70BA" w:rsidRPr="00EB70BA" w:rsidRDefault="00EB70BA" w:rsidP="00EB70BA">
      <w:pPr>
        <w:keepNext/>
        <w:keepLines/>
        <w:spacing w:before="240" w:after="0" w:line="276" w:lineRule="auto"/>
        <w:jc w:val="center"/>
        <w:outlineLvl w:val="0"/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</w:pPr>
      <w:r w:rsidRPr="00EB70BA"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  <w:lastRenderedPageBreak/>
        <w:t>Вклад участника</w:t>
      </w:r>
    </w:p>
    <w:p w14:paraId="7C415DB9" w14:textId="77777777" w:rsidR="00EB70BA" w:rsidRPr="00EB70BA" w:rsidRDefault="00EB70BA" w:rsidP="00EB70BA">
      <w:p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  <w:r w:rsidRPr="00EB70BA"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>Практическая работа выполнялась в группе из 3 человек. Для каждого участника были определены свои задачи, которые были равномерно распределены, что позволило обеспечить сбалансированную нагрузку и эффективное выполнение проекта.</w:t>
      </w:r>
    </w:p>
    <w:p w14:paraId="72B56CAD" w14:textId="77777777" w:rsidR="00EB70BA" w:rsidRPr="00EB70BA" w:rsidRDefault="00EB70BA" w:rsidP="00EB70BA">
      <w:p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  <w:r w:rsidRPr="00EB70BA"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>В рамках проекта мною были выполнены следующие задачи:</w:t>
      </w:r>
    </w:p>
    <w:p w14:paraId="0CC6DB20" w14:textId="77777777" w:rsidR="00EB70BA" w:rsidRPr="00EB70BA" w:rsidRDefault="00EB70BA" w:rsidP="00EB70BA">
      <w:pPr>
        <w:numPr>
          <w:ilvl w:val="0"/>
          <w:numId w:val="43"/>
        </w:num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  <w:r w:rsidRPr="00EB70BA"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 xml:space="preserve">Настройка </w:t>
      </w:r>
      <w:proofErr w:type="spellStart"/>
      <w:r w:rsidRPr="00EB70BA"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>Git</w:t>
      </w:r>
      <w:proofErr w:type="spellEnd"/>
      <w:r w:rsidRPr="00EB70BA"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> и создание репозитория для командной работы.</w:t>
      </w:r>
    </w:p>
    <w:p w14:paraId="43D11C7D" w14:textId="77777777" w:rsidR="00EB70BA" w:rsidRPr="00EB70BA" w:rsidRDefault="00EB70BA" w:rsidP="00EB70BA">
      <w:pPr>
        <w:numPr>
          <w:ilvl w:val="0"/>
          <w:numId w:val="44"/>
        </w:num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  <w:r w:rsidRPr="00EB70BA"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>Ведение проектной документации в формате </w:t>
      </w:r>
      <w:proofErr w:type="spellStart"/>
      <w:r w:rsidRPr="00EB70BA"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>Markdown</w:t>
      </w:r>
      <w:proofErr w:type="spellEnd"/>
      <w:r w:rsidRPr="00EB70BA"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>, оформление итогового отчёта.</w:t>
      </w:r>
    </w:p>
    <w:p w14:paraId="483EB449" w14:textId="77777777" w:rsidR="00EB70BA" w:rsidRPr="00EB70BA" w:rsidRDefault="00EB70BA" w:rsidP="00EB70BA">
      <w:pPr>
        <w:numPr>
          <w:ilvl w:val="0"/>
          <w:numId w:val="45"/>
        </w:num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  <w:r w:rsidRPr="00EB70BA"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>Организация взаимодействия с партнёрской организацией, подготовка и оформление отчёта о стажировке/мероприятии.</w:t>
      </w:r>
    </w:p>
    <w:p w14:paraId="28973C4C" w14:textId="77777777" w:rsidR="00EB70BA" w:rsidRPr="00EB70BA" w:rsidRDefault="00EB70BA" w:rsidP="00EB70BA">
      <w:pPr>
        <w:numPr>
          <w:ilvl w:val="0"/>
          <w:numId w:val="46"/>
        </w:num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  <w:r w:rsidRPr="00EB70BA"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>Составление и поддержка хронологии выполнения этапов проекта.</w:t>
      </w:r>
    </w:p>
    <w:p w14:paraId="4CF0F90A" w14:textId="41D24920" w:rsidR="00EB70BA" w:rsidRDefault="00EB70BA" w:rsidP="00EB70BA">
      <w:pPr>
        <w:numPr>
          <w:ilvl w:val="0"/>
          <w:numId w:val="47"/>
        </w:num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  <w:r w:rsidRPr="00EB70BA"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>Финальная проверка, оформление и структурирование всей документации, подготовка к сдаче пр</w:t>
      </w:r>
      <w:r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>актики</w:t>
      </w:r>
      <w:r w:rsidRPr="00EB70BA"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>.</w:t>
      </w:r>
    </w:p>
    <w:p w14:paraId="4D601977" w14:textId="40B89636" w:rsidR="00BC0BBF" w:rsidRPr="00BC0BBF" w:rsidRDefault="00BC0BBF" w:rsidP="00BC0BBF">
      <w:p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  <w:r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 xml:space="preserve">Ссылка на личный </w:t>
      </w:r>
      <w:r>
        <w:rPr>
          <w:rFonts w:ascii="Times New Roman" w:eastAsia="Calibri" w:hAnsi="Times New Roman" w:cs="Calibri"/>
          <w:kern w:val="0"/>
          <w:sz w:val="28"/>
          <w:szCs w:val="22"/>
          <w:lang w:val="en-US" w:eastAsia="ru-RU"/>
          <w14:ligatures w14:val="none"/>
        </w:rPr>
        <w:t>Git</w:t>
      </w:r>
      <w:r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 xml:space="preserve">-репозиторий: </w:t>
      </w:r>
      <w:r w:rsidRPr="00BC0BBF"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>https://github.com/MzD2309/practice/</w:t>
      </w:r>
    </w:p>
    <w:p w14:paraId="279761DB" w14:textId="3AB6AAE5" w:rsidR="00EB70BA" w:rsidRPr="00EB70BA" w:rsidRDefault="00EB70BA" w:rsidP="00EB70BA">
      <w:p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  <w:r w:rsidRPr="00EB70BA"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br/>
      </w:r>
    </w:p>
    <w:p w14:paraId="7591D045" w14:textId="77777777" w:rsidR="00EB70BA" w:rsidRPr="00EB70BA" w:rsidRDefault="00EB70BA" w:rsidP="00EB70BA">
      <w:pPr>
        <w:keepNext/>
        <w:keepLines/>
        <w:spacing w:before="240" w:after="0" w:line="276" w:lineRule="auto"/>
        <w:jc w:val="center"/>
        <w:outlineLvl w:val="0"/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</w:pPr>
    </w:p>
    <w:p w14:paraId="75EFCC5E" w14:textId="77777777" w:rsidR="00EB70BA" w:rsidRPr="00EB70BA" w:rsidRDefault="00EB70BA" w:rsidP="00EB70BA">
      <w:pPr>
        <w:keepNext/>
        <w:keepLines/>
        <w:spacing w:before="240" w:after="0" w:line="276" w:lineRule="auto"/>
        <w:jc w:val="center"/>
        <w:outlineLvl w:val="0"/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</w:pPr>
    </w:p>
    <w:p w14:paraId="0B80222B" w14:textId="77777777" w:rsidR="00EB70BA" w:rsidRPr="00EB70BA" w:rsidRDefault="00EB70BA" w:rsidP="00EB70BA">
      <w:pPr>
        <w:keepNext/>
        <w:keepLines/>
        <w:spacing w:before="240" w:after="0" w:line="276" w:lineRule="auto"/>
        <w:jc w:val="center"/>
        <w:outlineLvl w:val="0"/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</w:pPr>
    </w:p>
    <w:p w14:paraId="4DAB9460" w14:textId="77777777" w:rsidR="00EB70BA" w:rsidRPr="00EB70BA" w:rsidRDefault="00EB70BA" w:rsidP="00EB70BA">
      <w:pPr>
        <w:keepNext/>
        <w:keepLines/>
        <w:spacing w:before="240" w:after="0" w:line="276" w:lineRule="auto"/>
        <w:jc w:val="center"/>
        <w:outlineLvl w:val="0"/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</w:pPr>
    </w:p>
    <w:p w14:paraId="4A680F06" w14:textId="77777777" w:rsidR="00EB70BA" w:rsidRPr="00EB70BA" w:rsidRDefault="00EB70BA" w:rsidP="00EB70BA">
      <w:pPr>
        <w:keepNext/>
        <w:keepLines/>
        <w:spacing w:before="240" w:after="0" w:line="276" w:lineRule="auto"/>
        <w:jc w:val="center"/>
        <w:outlineLvl w:val="0"/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</w:pPr>
    </w:p>
    <w:p w14:paraId="15154574" w14:textId="77777777" w:rsidR="00EB70BA" w:rsidRPr="00EB70BA" w:rsidRDefault="00EB70BA" w:rsidP="00EB70BA">
      <w:pPr>
        <w:keepNext/>
        <w:keepLines/>
        <w:spacing w:before="240" w:after="0" w:line="276" w:lineRule="auto"/>
        <w:jc w:val="center"/>
        <w:outlineLvl w:val="0"/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</w:pPr>
    </w:p>
    <w:p w14:paraId="6C1638AC" w14:textId="77777777" w:rsidR="00EB70BA" w:rsidRPr="00EB70BA" w:rsidRDefault="00EB70BA" w:rsidP="00EB70BA">
      <w:pPr>
        <w:keepNext/>
        <w:keepLines/>
        <w:tabs>
          <w:tab w:val="left" w:pos="3636"/>
        </w:tabs>
        <w:spacing w:before="240" w:after="0" w:line="276" w:lineRule="auto"/>
        <w:outlineLvl w:val="0"/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</w:pPr>
    </w:p>
    <w:p w14:paraId="2B890DE8" w14:textId="77777777" w:rsidR="00EB70BA" w:rsidRPr="00EB70BA" w:rsidRDefault="00EB70BA" w:rsidP="00EB70BA">
      <w:pPr>
        <w:keepNext/>
        <w:keepLines/>
        <w:spacing w:before="240" w:after="0" w:line="276" w:lineRule="auto"/>
        <w:jc w:val="center"/>
        <w:outlineLvl w:val="0"/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</w:pPr>
    </w:p>
    <w:p w14:paraId="43E734A7" w14:textId="77777777" w:rsidR="00EB70BA" w:rsidRPr="00EB70BA" w:rsidRDefault="00EB70BA" w:rsidP="00EB70BA">
      <w:p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</w:p>
    <w:p w14:paraId="17DBCD6D" w14:textId="77777777" w:rsidR="00EB70BA" w:rsidRPr="00EB70BA" w:rsidRDefault="00EB70BA" w:rsidP="00EB70BA">
      <w:pPr>
        <w:keepNext/>
        <w:keepLines/>
        <w:spacing w:before="240" w:after="0" w:line="276" w:lineRule="auto"/>
        <w:jc w:val="center"/>
        <w:outlineLvl w:val="0"/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</w:pPr>
      <w:r w:rsidRPr="00EB70BA"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  <w:t>Заключение</w:t>
      </w:r>
    </w:p>
    <w:p w14:paraId="66649182" w14:textId="77777777" w:rsidR="00EB70BA" w:rsidRPr="00EB70BA" w:rsidRDefault="00EB70BA" w:rsidP="00EB70BA">
      <w:pPr>
        <w:spacing w:after="200" w:line="276" w:lineRule="auto"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EB70BA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 xml:space="preserve">В ходе выполнения проектной практики были успешно реализованы все поставленные задачи: создан современный статический сайт, разработан функциональный Telegram-бот и подготовлена подробная проектная документация. Работа в команде позволила эффективно распределить обязанности, что способствовало своевременному и качественному выполнению проекта. Полученные знания и навыки в области веб-разработки, программирования и командного взаимодействия станут прочной основой для дальнейшего профессионального роста и реализации новых проектов. </w:t>
      </w:r>
    </w:p>
    <w:p w14:paraId="3B2F09EF" w14:textId="77777777" w:rsidR="00EB70BA" w:rsidRPr="00EB70BA" w:rsidRDefault="00EB70BA" w:rsidP="00EB70B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kern w:val="0"/>
          <w:sz w:val="32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32"/>
          <w:szCs w:val="28"/>
          <w:lang w:eastAsia="ru-RU"/>
          <w14:ligatures w14:val="none"/>
        </w:rPr>
        <w:t>Список литературы</w:t>
      </w:r>
    </w:p>
    <w:p w14:paraId="169CEA45" w14:textId="77777777" w:rsidR="00EB70BA" w:rsidRPr="00EB70BA" w:rsidRDefault="00EB70BA" w:rsidP="00EB70BA">
      <w:pPr>
        <w:numPr>
          <w:ilvl w:val="0"/>
          <w:numId w:val="4"/>
        </w:numPr>
        <w:spacing w:after="0" w:line="429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Официальная документация Python (</w:t>
      </w:r>
      <w:hyperlink r:id="rId7" w:tgtFrame="_blank" w:history="1">
        <w:r w:rsidRPr="00EB70BA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:u w:val="single"/>
            <w:bdr w:val="single" w:sz="8" w:space="0" w:color="auto" w:frame="1"/>
            <w:lang w:eastAsia="ru-RU"/>
            <w14:ligatures w14:val="none"/>
          </w:rPr>
          <w:t>python.org</w:t>
        </w:r>
      </w:hyperlink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</w:t>
      </w:r>
    </w:p>
    <w:p w14:paraId="1CD427BE" w14:textId="77777777" w:rsidR="00EB70BA" w:rsidRPr="00EB70BA" w:rsidRDefault="00EB70BA" w:rsidP="00EB70BA">
      <w:pPr>
        <w:numPr>
          <w:ilvl w:val="0"/>
          <w:numId w:val="4"/>
        </w:numPr>
        <w:spacing w:after="200" w:line="276" w:lineRule="auto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Calibri" w:hAnsi="Times New Roman" w:cs="Times New Roman"/>
          <w:i/>
          <w:iCs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"Создание чат-ботов для начинающих: Telegram и Python"</w:t>
      </w:r>
      <w:r w:rsidRPr="00EB70BA">
        <w:rPr>
          <w:rFonts w:ascii="Times New Roman" w:eastAsia="Calibri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(Артём Демиденко) – Введение в разработку ботов с примерами кода.</w:t>
      </w:r>
    </w:p>
    <w:p w14:paraId="1205733A" w14:textId="77777777" w:rsidR="00EB70BA" w:rsidRPr="00EB70BA" w:rsidRDefault="00EB70BA" w:rsidP="00EB70BA">
      <w:p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</w:p>
    <w:p w14:paraId="76222B51" w14:textId="77777777" w:rsidR="00EB70BA" w:rsidRPr="00EB70BA" w:rsidRDefault="00EB70BA" w:rsidP="00EB70BA">
      <w:pPr>
        <w:spacing w:after="200" w:line="276" w:lineRule="auto"/>
        <w:ind w:left="720"/>
        <w:contextualSpacing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</w:p>
    <w:p w14:paraId="17E4CBEC" w14:textId="77777777" w:rsidR="00EB70BA" w:rsidRPr="00EB70BA" w:rsidRDefault="00EB70BA" w:rsidP="00EB70BA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F6FDC33" w14:textId="77777777" w:rsidR="00EB70BA" w:rsidRPr="00EB70BA" w:rsidRDefault="00EB70BA" w:rsidP="00EB70BA">
      <w:p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</w:p>
    <w:p w14:paraId="4EAA1B74" w14:textId="77777777" w:rsidR="002E6768" w:rsidRDefault="002E6768"/>
    <w:sectPr w:rsidR="002E6768" w:rsidSect="00EB70BA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AF3CDA" w14:textId="77777777" w:rsidR="00347406" w:rsidRDefault="00347406">
      <w:pPr>
        <w:spacing w:after="0" w:line="240" w:lineRule="auto"/>
      </w:pPr>
      <w:r>
        <w:separator/>
      </w:r>
    </w:p>
  </w:endnote>
  <w:endnote w:type="continuationSeparator" w:id="0">
    <w:p w14:paraId="03EF8FAB" w14:textId="77777777" w:rsidR="00347406" w:rsidRDefault="00347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F6499" w14:textId="77777777" w:rsidR="00A02A98" w:rsidRDefault="00A02A9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03A313C8" w14:textId="77777777" w:rsidR="00A02A98" w:rsidRDefault="00A02A9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50973" w14:textId="77777777" w:rsidR="00347406" w:rsidRDefault="00347406">
      <w:pPr>
        <w:spacing w:after="0" w:line="240" w:lineRule="auto"/>
      </w:pPr>
      <w:r>
        <w:separator/>
      </w:r>
    </w:p>
  </w:footnote>
  <w:footnote w:type="continuationSeparator" w:id="0">
    <w:p w14:paraId="6825A94F" w14:textId="77777777" w:rsidR="00347406" w:rsidRDefault="00347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4241"/>
    <w:multiLevelType w:val="multilevel"/>
    <w:tmpl w:val="F6EA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115A5"/>
    <w:multiLevelType w:val="multilevel"/>
    <w:tmpl w:val="23106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E6F9E"/>
    <w:multiLevelType w:val="multilevel"/>
    <w:tmpl w:val="7D70A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E975CE"/>
    <w:multiLevelType w:val="multilevel"/>
    <w:tmpl w:val="5F302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2E6520"/>
    <w:multiLevelType w:val="multilevel"/>
    <w:tmpl w:val="6F628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443903"/>
    <w:multiLevelType w:val="multilevel"/>
    <w:tmpl w:val="ADDE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86770"/>
    <w:multiLevelType w:val="multilevel"/>
    <w:tmpl w:val="1782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B741C"/>
    <w:multiLevelType w:val="multilevel"/>
    <w:tmpl w:val="4AFA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A711E"/>
    <w:multiLevelType w:val="multilevel"/>
    <w:tmpl w:val="A4CC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274E91"/>
    <w:multiLevelType w:val="multilevel"/>
    <w:tmpl w:val="9118D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6E7F7B"/>
    <w:multiLevelType w:val="multilevel"/>
    <w:tmpl w:val="EF0E7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005042"/>
    <w:multiLevelType w:val="multilevel"/>
    <w:tmpl w:val="97D2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381276"/>
    <w:multiLevelType w:val="multilevel"/>
    <w:tmpl w:val="B7A0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E27B47"/>
    <w:multiLevelType w:val="multilevel"/>
    <w:tmpl w:val="33A00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8F70C1"/>
    <w:multiLevelType w:val="multilevel"/>
    <w:tmpl w:val="F40C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2A5405"/>
    <w:multiLevelType w:val="multilevel"/>
    <w:tmpl w:val="0CA0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085178"/>
    <w:multiLevelType w:val="multilevel"/>
    <w:tmpl w:val="46660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0B1E24"/>
    <w:multiLevelType w:val="multilevel"/>
    <w:tmpl w:val="E7BA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6E6772"/>
    <w:multiLevelType w:val="multilevel"/>
    <w:tmpl w:val="9CEC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AA69F5"/>
    <w:multiLevelType w:val="multilevel"/>
    <w:tmpl w:val="6646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FE0897"/>
    <w:multiLevelType w:val="multilevel"/>
    <w:tmpl w:val="9626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2D6792"/>
    <w:multiLevelType w:val="multilevel"/>
    <w:tmpl w:val="29C8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3F1598"/>
    <w:multiLevelType w:val="multilevel"/>
    <w:tmpl w:val="2376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545CD3"/>
    <w:multiLevelType w:val="multilevel"/>
    <w:tmpl w:val="98F0B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895CFE"/>
    <w:multiLevelType w:val="multilevel"/>
    <w:tmpl w:val="676C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D22C8F"/>
    <w:multiLevelType w:val="multilevel"/>
    <w:tmpl w:val="3BD8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01D5558"/>
    <w:multiLevelType w:val="hybridMultilevel"/>
    <w:tmpl w:val="EEFCC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830EC0"/>
    <w:multiLevelType w:val="hybridMultilevel"/>
    <w:tmpl w:val="8F98452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4B6A5687"/>
    <w:multiLevelType w:val="multilevel"/>
    <w:tmpl w:val="7D046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0E048F"/>
    <w:multiLevelType w:val="multilevel"/>
    <w:tmpl w:val="333C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5636BE"/>
    <w:multiLevelType w:val="multilevel"/>
    <w:tmpl w:val="A700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A01A8E"/>
    <w:multiLevelType w:val="multilevel"/>
    <w:tmpl w:val="00EA9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2A01F9"/>
    <w:multiLevelType w:val="multilevel"/>
    <w:tmpl w:val="A3709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661254"/>
    <w:multiLevelType w:val="multilevel"/>
    <w:tmpl w:val="B8EA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ED144B"/>
    <w:multiLevelType w:val="multilevel"/>
    <w:tmpl w:val="4E00C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A943B1"/>
    <w:multiLevelType w:val="multilevel"/>
    <w:tmpl w:val="3B62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EF4B97"/>
    <w:multiLevelType w:val="multilevel"/>
    <w:tmpl w:val="4204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E8231E"/>
    <w:multiLevelType w:val="multilevel"/>
    <w:tmpl w:val="FA58C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14593A"/>
    <w:multiLevelType w:val="multilevel"/>
    <w:tmpl w:val="8D7C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7F654C"/>
    <w:multiLevelType w:val="multilevel"/>
    <w:tmpl w:val="9EB86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4263FD"/>
    <w:multiLevelType w:val="multilevel"/>
    <w:tmpl w:val="7A8A8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652187"/>
    <w:multiLevelType w:val="multilevel"/>
    <w:tmpl w:val="CEA8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AE6DD4"/>
    <w:multiLevelType w:val="multilevel"/>
    <w:tmpl w:val="6B341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B9075B"/>
    <w:multiLevelType w:val="multilevel"/>
    <w:tmpl w:val="CF10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D42FBA"/>
    <w:multiLevelType w:val="multilevel"/>
    <w:tmpl w:val="5448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697502">
    <w:abstractNumId w:val="14"/>
  </w:num>
  <w:num w:numId="2" w16cid:durableId="1903633795">
    <w:abstractNumId w:val="27"/>
  </w:num>
  <w:num w:numId="3" w16cid:durableId="1763604969">
    <w:abstractNumId w:val="28"/>
  </w:num>
  <w:num w:numId="4" w16cid:durableId="2100059607">
    <w:abstractNumId w:val="29"/>
  </w:num>
  <w:num w:numId="5" w16cid:durableId="241765637">
    <w:abstractNumId w:val="30"/>
    <w:lvlOverride w:ilvl="0">
      <w:startOverride w:val="1"/>
    </w:lvlOverride>
  </w:num>
  <w:num w:numId="6" w16cid:durableId="230773896">
    <w:abstractNumId w:val="19"/>
  </w:num>
  <w:num w:numId="7" w16cid:durableId="1308125133">
    <w:abstractNumId w:val="16"/>
  </w:num>
  <w:num w:numId="8" w16cid:durableId="770785725">
    <w:abstractNumId w:val="35"/>
  </w:num>
  <w:num w:numId="9" w16cid:durableId="887687949">
    <w:abstractNumId w:val="20"/>
  </w:num>
  <w:num w:numId="10" w16cid:durableId="4938000">
    <w:abstractNumId w:val="15"/>
  </w:num>
  <w:num w:numId="11" w16cid:durableId="972246794">
    <w:abstractNumId w:val="7"/>
  </w:num>
  <w:num w:numId="12" w16cid:durableId="1050962752">
    <w:abstractNumId w:val="45"/>
  </w:num>
  <w:num w:numId="13" w16cid:durableId="1821725723">
    <w:abstractNumId w:val="25"/>
  </w:num>
  <w:num w:numId="14" w16cid:durableId="1330518467">
    <w:abstractNumId w:val="31"/>
  </w:num>
  <w:num w:numId="15" w16cid:durableId="347607151">
    <w:abstractNumId w:val="0"/>
  </w:num>
  <w:num w:numId="16" w16cid:durableId="350033895">
    <w:abstractNumId w:val="9"/>
    <w:lvlOverride w:ilvl="0">
      <w:startOverride w:val="2"/>
    </w:lvlOverride>
  </w:num>
  <w:num w:numId="17" w16cid:durableId="1136685043">
    <w:abstractNumId w:val="22"/>
  </w:num>
  <w:num w:numId="18" w16cid:durableId="1768501091">
    <w:abstractNumId w:val="46"/>
  </w:num>
  <w:num w:numId="19" w16cid:durableId="1157497933">
    <w:abstractNumId w:val="11"/>
  </w:num>
  <w:num w:numId="20" w16cid:durableId="1432386617">
    <w:abstractNumId w:val="26"/>
  </w:num>
  <w:num w:numId="21" w16cid:durableId="1954896279">
    <w:abstractNumId w:val="37"/>
  </w:num>
  <w:num w:numId="22" w16cid:durableId="267931094">
    <w:abstractNumId w:val="21"/>
  </w:num>
  <w:num w:numId="23" w16cid:durableId="1759791927">
    <w:abstractNumId w:val="23"/>
    <w:lvlOverride w:ilvl="0">
      <w:startOverride w:val="1"/>
    </w:lvlOverride>
  </w:num>
  <w:num w:numId="24" w16cid:durableId="1981491288">
    <w:abstractNumId w:val="17"/>
    <w:lvlOverride w:ilvl="0">
      <w:startOverride w:val="2"/>
    </w:lvlOverride>
  </w:num>
  <w:num w:numId="25" w16cid:durableId="1252860513">
    <w:abstractNumId w:val="32"/>
  </w:num>
  <w:num w:numId="26" w16cid:durableId="1414164900">
    <w:abstractNumId w:val="5"/>
  </w:num>
  <w:num w:numId="27" w16cid:durableId="1695501479">
    <w:abstractNumId w:val="38"/>
  </w:num>
  <w:num w:numId="28" w16cid:durableId="1632906503">
    <w:abstractNumId w:val="40"/>
  </w:num>
  <w:num w:numId="29" w16cid:durableId="442458793">
    <w:abstractNumId w:val="6"/>
  </w:num>
  <w:num w:numId="30" w16cid:durableId="932326882">
    <w:abstractNumId w:val="18"/>
  </w:num>
  <w:num w:numId="31" w16cid:durableId="1549798831">
    <w:abstractNumId w:val="36"/>
    <w:lvlOverride w:ilvl="0">
      <w:startOverride w:val="3"/>
    </w:lvlOverride>
  </w:num>
  <w:num w:numId="32" w16cid:durableId="247009458">
    <w:abstractNumId w:val="33"/>
    <w:lvlOverride w:ilvl="0">
      <w:startOverride w:val="1"/>
    </w:lvlOverride>
  </w:num>
  <w:num w:numId="33" w16cid:durableId="1937788252">
    <w:abstractNumId w:val="43"/>
    <w:lvlOverride w:ilvl="0">
      <w:startOverride w:val="2"/>
    </w:lvlOverride>
  </w:num>
  <w:num w:numId="34" w16cid:durableId="52430376">
    <w:abstractNumId w:val="10"/>
    <w:lvlOverride w:ilvl="0">
      <w:startOverride w:val="3"/>
    </w:lvlOverride>
  </w:num>
  <w:num w:numId="35" w16cid:durableId="1850875477">
    <w:abstractNumId w:val="4"/>
    <w:lvlOverride w:ilvl="0">
      <w:startOverride w:val="4"/>
    </w:lvlOverride>
  </w:num>
  <w:num w:numId="36" w16cid:durableId="248738903">
    <w:abstractNumId w:val="41"/>
    <w:lvlOverride w:ilvl="0">
      <w:startOverride w:val="5"/>
    </w:lvlOverride>
  </w:num>
  <w:num w:numId="37" w16cid:durableId="515076879">
    <w:abstractNumId w:val="1"/>
    <w:lvlOverride w:ilvl="0">
      <w:startOverride w:val="6"/>
    </w:lvlOverride>
  </w:num>
  <w:num w:numId="38" w16cid:durableId="675771627">
    <w:abstractNumId w:val="34"/>
    <w:lvlOverride w:ilvl="0">
      <w:startOverride w:val="1"/>
    </w:lvlOverride>
  </w:num>
  <w:num w:numId="39" w16cid:durableId="778530050">
    <w:abstractNumId w:val="44"/>
    <w:lvlOverride w:ilvl="0">
      <w:startOverride w:val="2"/>
    </w:lvlOverride>
  </w:num>
  <w:num w:numId="40" w16cid:durableId="593825959">
    <w:abstractNumId w:val="2"/>
    <w:lvlOverride w:ilvl="0">
      <w:startOverride w:val="3"/>
    </w:lvlOverride>
  </w:num>
  <w:num w:numId="41" w16cid:durableId="28458499">
    <w:abstractNumId w:val="39"/>
    <w:lvlOverride w:ilvl="0">
      <w:startOverride w:val="4"/>
    </w:lvlOverride>
  </w:num>
  <w:num w:numId="42" w16cid:durableId="1787116062">
    <w:abstractNumId w:val="42"/>
    <w:lvlOverride w:ilvl="0">
      <w:startOverride w:val="5"/>
    </w:lvlOverride>
  </w:num>
  <w:num w:numId="43" w16cid:durableId="1669168086">
    <w:abstractNumId w:val="3"/>
    <w:lvlOverride w:ilvl="0">
      <w:startOverride w:val="1"/>
    </w:lvlOverride>
  </w:num>
  <w:num w:numId="44" w16cid:durableId="128599389">
    <w:abstractNumId w:val="8"/>
    <w:lvlOverride w:ilvl="0">
      <w:startOverride w:val="2"/>
    </w:lvlOverride>
  </w:num>
  <w:num w:numId="45" w16cid:durableId="438112267">
    <w:abstractNumId w:val="24"/>
    <w:lvlOverride w:ilvl="0">
      <w:startOverride w:val="3"/>
    </w:lvlOverride>
  </w:num>
  <w:num w:numId="46" w16cid:durableId="591352951">
    <w:abstractNumId w:val="12"/>
    <w:lvlOverride w:ilvl="0">
      <w:startOverride w:val="4"/>
    </w:lvlOverride>
  </w:num>
  <w:num w:numId="47" w16cid:durableId="1513495754">
    <w:abstractNumId w:val="13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68"/>
    <w:rsid w:val="001427CC"/>
    <w:rsid w:val="002E6768"/>
    <w:rsid w:val="00347406"/>
    <w:rsid w:val="003E6AA0"/>
    <w:rsid w:val="00A02A98"/>
    <w:rsid w:val="00A31367"/>
    <w:rsid w:val="00BC0BBF"/>
    <w:rsid w:val="00EB70BA"/>
    <w:rsid w:val="00EE0E0C"/>
    <w:rsid w:val="00FD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FEBFD"/>
  <w15:chartTrackingRefBased/>
  <w15:docId w15:val="{2A245C4C-E3F0-4B93-B985-D229082E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6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6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6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6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6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6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6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6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6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6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676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676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67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67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67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67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6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6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6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6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6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676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676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676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6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676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E67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94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1238</Words>
  <Characters>7059</Characters>
  <Application>Microsoft Office Word</Application>
  <DocSecurity>0</DocSecurity>
  <Lines>58</Lines>
  <Paragraphs>16</Paragraphs>
  <ScaleCrop>false</ScaleCrop>
  <Company/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Задолинный</dc:creator>
  <cp:keywords/>
  <dc:description/>
  <cp:lastModifiedBy>Михаил Задолинный</cp:lastModifiedBy>
  <cp:revision>4</cp:revision>
  <dcterms:created xsi:type="dcterms:W3CDTF">2025-05-20T16:16:00Z</dcterms:created>
  <dcterms:modified xsi:type="dcterms:W3CDTF">2025-05-21T08:15:00Z</dcterms:modified>
</cp:coreProperties>
</file>