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17D43886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 w:rsidR="00084DE9">
        <w:rPr>
          <w:b/>
          <w:bCs/>
          <w:sz w:val="28"/>
          <w:szCs w:val="28"/>
        </w:rPr>
        <w:t>4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1EFAE4E1" w:rsidR="00F40D91" w:rsidRDefault="000D1703" w:rsidP="00D10EEF">
      <w:pPr>
        <w:jc w:val="both"/>
      </w:pPr>
      <w:r>
        <w:t>Seguindo a sequência com mais um roteiro no nosso projeto, u</w:t>
      </w:r>
      <w:r w:rsidR="00BB5C67">
        <w:t xml:space="preserve">tilizaremos </w:t>
      </w:r>
      <w:r>
        <w:t>na evolução deste roteiro o padrão adapter.</w:t>
      </w:r>
    </w:p>
    <w:p w14:paraId="17B572FF" w14:textId="187460CB" w:rsidR="000D1703" w:rsidRPr="000D1703" w:rsidRDefault="000D1703" w:rsidP="000D1703">
      <w:pPr>
        <w:jc w:val="both"/>
      </w:pPr>
      <w:r w:rsidRPr="000D1703">
        <w:rPr>
          <w:b/>
          <w:bCs/>
        </w:rPr>
        <w:t>Padrão Adapter</w:t>
      </w:r>
      <w:r w:rsidRPr="000D1703">
        <w:t xml:space="preserve"> – Permite converter a interface de uma classe em outra interface esperada pelo cliente.Adapter </w:t>
      </w:r>
      <w:r>
        <w:t xml:space="preserve">, fazendo com que </w:t>
      </w:r>
      <w:r w:rsidRPr="000D1703">
        <w:t>classes com interfaces incompatíveis trabalhem juntas.</w:t>
      </w:r>
    </w:p>
    <w:p w14:paraId="2CD2A3DD" w14:textId="77777777" w:rsidR="000D1703" w:rsidRPr="000D1703" w:rsidRDefault="000D1703" w:rsidP="000D1703">
      <w:pPr>
        <w:jc w:val="both"/>
      </w:pPr>
      <w:r w:rsidRPr="000D1703">
        <w:t>Existem basicamente dois tipos de Adapters.</w:t>
      </w:r>
    </w:p>
    <w:p w14:paraId="27E517E6" w14:textId="77777777" w:rsidR="000D1703" w:rsidRPr="000D1703" w:rsidRDefault="000D1703" w:rsidP="000D1703">
      <w:pPr>
        <w:jc w:val="both"/>
      </w:pPr>
      <w:r w:rsidRPr="000D1703">
        <w:t xml:space="preserve"> - Adapter de classes</w:t>
      </w:r>
    </w:p>
    <w:p w14:paraId="1AD29864" w14:textId="77777777" w:rsidR="000D1703" w:rsidRPr="000D1703" w:rsidRDefault="000D1703" w:rsidP="000D1703">
      <w:pPr>
        <w:jc w:val="both"/>
      </w:pPr>
      <w:r w:rsidRPr="000D1703">
        <w:t xml:space="preserve"> - Adapter de objetos</w:t>
      </w:r>
    </w:p>
    <w:p w14:paraId="1A2B5818" w14:textId="1A596B2F" w:rsidR="000D1703" w:rsidRDefault="000D1703" w:rsidP="000D1703">
      <w:pPr>
        <w:jc w:val="both"/>
      </w:pPr>
      <w:r w:rsidRPr="000D1703">
        <w:t>Ambos possuem o mesmo objetivo que é adaptar interfaces que a priori são incompatíveis.</w:t>
      </w:r>
      <w:r w:rsidR="008313A4">
        <w:t xml:space="preserve"> A imagem a seguir ilustra de forma bem lúdica o padrão adapter</w:t>
      </w:r>
    </w:p>
    <w:p w14:paraId="1672BD4E" w14:textId="6A1A6BDB" w:rsidR="008313A4" w:rsidRDefault="008313A4" w:rsidP="000D1703">
      <w:pPr>
        <w:jc w:val="both"/>
      </w:pPr>
      <w:r w:rsidRPr="008313A4">
        <w:rPr>
          <w:noProof/>
        </w:rPr>
        <w:drawing>
          <wp:anchor distT="0" distB="0" distL="114300" distR="114300" simplePos="0" relativeHeight="251753472" behindDoc="0" locked="0" layoutInCell="1" allowOverlap="1" wp14:anchorId="1683E4B8" wp14:editId="62F42E14">
            <wp:simplePos x="0" y="0"/>
            <wp:positionH relativeFrom="column">
              <wp:posOffset>980440</wp:posOffset>
            </wp:positionH>
            <wp:positionV relativeFrom="paragraph">
              <wp:posOffset>8255</wp:posOffset>
            </wp:positionV>
            <wp:extent cx="2676525" cy="1697355"/>
            <wp:effectExtent l="0" t="0" r="9525" b="0"/>
            <wp:wrapSquare wrapText="bothSides"/>
            <wp:docPr id="123878173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81737" name="Imagem 1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0C271" w14:textId="77777777" w:rsidR="008313A4" w:rsidRDefault="008313A4" w:rsidP="000D1703">
      <w:pPr>
        <w:jc w:val="both"/>
      </w:pPr>
    </w:p>
    <w:p w14:paraId="0FEA4656" w14:textId="77777777" w:rsidR="008313A4" w:rsidRDefault="008313A4" w:rsidP="000D1703">
      <w:pPr>
        <w:jc w:val="both"/>
      </w:pPr>
    </w:p>
    <w:p w14:paraId="718FD365" w14:textId="77777777" w:rsidR="008313A4" w:rsidRDefault="008313A4" w:rsidP="000D1703">
      <w:pPr>
        <w:jc w:val="both"/>
      </w:pPr>
    </w:p>
    <w:p w14:paraId="680FFD63" w14:textId="77777777" w:rsidR="008313A4" w:rsidRDefault="008313A4" w:rsidP="000D1703">
      <w:pPr>
        <w:jc w:val="both"/>
      </w:pPr>
    </w:p>
    <w:p w14:paraId="5731757F" w14:textId="77777777" w:rsidR="008313A4" w:rsidRDefault="008313A4" w:rsidP="000D1703">
      <w:pPr>
        <w:jc w:val="both"/>
      </w:pPr>
    </w:p>
    <w:p w14:paraId="0FCF1DC3" w14:textId="5CC894BD" w:rsidR="000D1703" w:rsidRDefault="000D1703" w:rsidP="00D10EEF">
      <w:pPr>
        <w:jc w:val="both"/>
      </w:pPr>
      <w:r>
        <w:t xml:space="preserve">Abaixo temos o diagrama formal e genérico do padrão Adapter. No desenvolvimento deste roteiro vamos tentar associar este modelo genérico a </w:t>
      </w:r>
      <w:r w:rsidR="008313A4">
        <w:t xml:space="preserve">um </w:t>
      </w:r>
      <w:r>
        <w:t>exemplo prático.</w:t>
      </w:r>
    </w:p>
    <w:p w14:paraId="2EC1103B" w14:textId="0662B8EB" w:rsidR="000D1703" w:rsidRDefault="002C2FC6" w:rsidP="00D10EEF">
      <w:pPr>
        <w:jc w:val="both"/>
      </w:pPr>
      <w:r w:rsidRPr="002C2FC6">
        <w:drawing>
          <wp:inline distT="0" distB="0" distL="0" distR="0" wp14:anchorId="145CD4C2" wp14:editId="3ABF3BB7">
            <wp:extent cx="3462035" cy="2417513"/>
            <wp:effectExtent l="0" t="0" r="5080" b="1905"/>
            <wp:docPr id="143315292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2920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975" cy="2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9AB" w14:textId="474F4CBA" w:rsidR="00BB5C67" w:rsidRPr="008313A4" w:rsidRDefault="00BB5C67" w:rsidP="00BB5C67">
      <w:pPr>
        <w:jc w:val="both"/>
        <w:rPr>
          <w:b/>
          <w:bCs/>
          <w:sz w:val="24"/>
          <w:szCs w:val="24"/>
        </w:rPr>
      </w:pPr>
      <w:r w:rsidRPr="008313A4">
        <w:rPr>
          <w:b/>
          <w:bCs/>
          <w:sz w:val="24"/>
          <w:szCs w:val="24"/>
        </w:rPr>
        <w:t>Cenário:</w:t>
      </w:r>
    </w:p>
    <w:p w14:paraId="26AD0AAA" w14:textId="5F9D4561" w:rsidR="000D1703" w:rsidRDefault="000D1703" w:rsidP="00BB5C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Novamente vamos um jogo, só que desta vez em um cenário de guerra, com atiradores e suas armas. Inicialmente vamos criar apenas um único personagem principal que seria o nosso atirador e os diversos tipos de armas </w:t>
      </w:r>
      <w:r w:rsidR="009B7536">
        <w:rPr>
          <w:sz w:val="24"/>
          <w:szCs w:val="24"/>
        </w:rPr>
        <w:t>que ele possa utilizar. Temos a princípio as seguintes armas disponíveis: Pistola, Rifle, Fuzil.</w:t>
      </w:r>
    </w:p>
    <w:p w14:paraId="0D62ABBA" w14:textId="77777777" w:rsidR="002E4A1F" w:rsidRDefault="002E4A1F" w:rsidP="00D10EEF">
      <w:pPr>
        <w:jc w:val="both"/>
        <w:rPr>
          <w:b/>
          <w:bCs/>
          <w:sz w:val="28"/>
          <w:szCs w:val="28"/>
        </w:rPr>
      </w:pPr>
    </w:p>
    <w:p w14:paraId="733FEEEF" w14:textId="77777777" w:rsidR="008313A4" w:rsidRDefault="008313A4" w:rsidP="00D10EEF">
      <w:pPr>
        <w:jc w:val="both"/>
        <w:rPr>
          <w:b/>
          <w:bCs/>
          <w:sz w:val="28"/>
          <w:szCs w:val="28"/>
        </w:rPr>
      </w:pPr>
    </w:p>
    <w:p w14:paraId="7928725C" w14:textId="77777777" w:rsidR="008313A4" w:rsidRDefault="008313A4" w:rsidP="00D10EEF">
      <w:pPr>
        <w:jc w:val="both"/>
        <w:rPr>
          <w:b/>
          <w:bCs/>
          <w:sz w:val="28"/>
          <w:szCs w:val="28"/>
        </w:rPr>
      </w:pPr>
    </w:p>
    <w:p w14:paraId="67029409" w14:textId="6C57569B" w:rsidR="00F40D91" w:rsidRPr="001B138A" w:rsidRDefault="0056605D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>Início do projeto</w:t>
      </w:r>
      <w:r w:rsidR="00473B02" w:rsidRPr="001B138A">
        <w:rPr>
          <w:b/>
          <w:bCs/>
          <w:sz w:val="28"/>
          <w:szCs w:val="28"/>
        </w:rPr>
        <w:t xml:space="preserve"> – Pacote </w:t>
      </w:r>
      <w:r w:rsidR="001B138A">
        <w:rPr>
          <w:b/>
          <w:bCs/>
          <w:sz w:val="28"/>
          <w:szCs w:val="28"/>
        </w:rPr>
        <w:t xml:space="preserve">: </w:t>
      </w:r>
      <w:r w:rsidR="00473B02" w:rsidRPr="001B138A">
        <w:rPr>
          <w:b/>
          <w:bCs/>
          <w:sz w:val="28"/>
          <w:szCs w:val="28"/>
        </w:rPr>
        <w:t>roteiro</w:t>
      </w:r>
      <w:r w:rsidR="009B7536">
        <w:rPr>
          <w:b/>
          <w:bCs/>
          <w:sz w:val="28"/>
          <w:szCs w:val="28"/>
        </w:rPr>
        <w:t>4</w:t>
      </w:r>
      <w:r w:rsidR="00473B02" w:rsidRPr="001B138A">
        <w:rPr>
          <w:b/>
          <w:bCs/>
          <w:sz w:val="28"/>
          <w:szCs w:val="28"/>
        </w:rPr>
        <w:t>.parte1</w:t>
      </w:r>
    </w:p>
    <w:p w14:paraId="0A4D78B8" w14:textId="264B2C37" w:rsidR="0056605D" w:rsidRDefault="00ED5DC1" w:rsidP="008313A4">
      <w:pPr>
        <w:spacing w:after="0"/>
        <w:jc w:val="both"/>
      </w:pPr>
      <w:r>
        <w:t>1</w:t>
      </w:r>
      <w:r w:rsidR="0056605D">
        <w:t xml:space="preserve"> – Dentro do projeto criar um pacote chamado </w:t>
      </w:r>
      <w:r w:rsidR="0056605D" w:rsidRPr="00F12A34">
        <w:rPr>
          <w:b/>
          <w:bCs/>
        </w:rPr>
        <w:t>roteiro</w:t>
      </w:r>
      <w:r w:rsidR="009B7536">
        <w:rPr>
          <w:b/>
          <w:bCs/>
        </w:rPr>
        <w:t>4</w:t>
      </w:r>
      <w:r w:rsidR="0056605D" w:rsidRPr="00F12A34">
        <w:rPr>
          <w:b/>
          <w:bCs/>
        </w:rPr>
        <w:t>.parte1</w:t>
      </w:r>
    </w:p>
    <w:p w14:paraId="214E57AB" w14:textId="77777777" w:rsidR="008313A4" w:rsidRDefault="008313A4" w:rsidP="008313A4">
      <w:pPr>
        <w:spacing w:after="0"/>
        <w:jc w:val="both"/>
      </w:pPr>
    </w:p>
    <w:p w14:paraId="52170C4F" w14:textId="0ACE242C" w:rsidR="00B671E8" w:rsidRDefault="0014203A" w:rsidP="008313A4">
      <w:pPr>
        <w:spacing w:after="0"/>
        <w:jc w:val="both"/>
      </w:pPr>
      <w:r>
        <w:t>2</w:t>
      </w:r>
      <w:r w:rsidR="00755A7D">
        <w:t xml:space="preserve"> – Inicialmente </w:t>
      </w:r>
      <w:r w:rsidR="009B7536">
        <w:t>crie a interface</w:t>
      </w:r>
      <w:r w:rsidR="00550DFA">
        <w:t xml:space="preserve"> </w:t>
      </w:r>
      <w:r w:rsidR="009B7536">
        <w:rPr>
          <w:b/>
          <w:bCs/>
        </w:rPr>
        <w:t>Arma</w:t>
      </w:r>
      <w:r w:rsidR="00550DFA">
        <w:t xml:space="preserve"> </w:t>
      </w:r>
      <w:r w:rsidR="009B7536">
        <w:t>dentro</w:t>
      </w:r>
      <w:r w:rsidR="0013464E">
        <w:t xml:space="preserve"> </w:t>
      </w:r>
      <w:r w:rsidR="009B7536">
        <w:t xml:space="preserve">do </w:t>
      </w:r>
      <w:r w:rsidR="0013464E">
        <w:t xml:space="preserve">pacote </w:t>
      </w:r>
      <w:r w:rsidR="0013464E" w:rsidRPr="0013464E">
        <w:rPr>
          <w:b/>
          <w:bCs/>
        </w:rPr>
        <w:t>roteiro</w:t>
      </w:r>
      <w:r w:rsidR="009B7536">
        <w:rPr>
          <w:b/>
          <w:bCs/>
        </w:rPr>
        <w:t>4</w:t>
      </w:r>
      <w:r w:rsidR="0013464E" w:rsidRPr="0013464E">
        <w:rPr>
          <w:b/>
          <w:bCs/>
        </w:rPr>
        <w:t>.parte1</w:t>
      </w:r>
      <w:r w:rsidR="00550DFA">
        <w:rPr>
          <w:b/>
          <w:bCs/>
        </w:rPr>
        <w:t>.</w:t>
      </w:r>
      <w:r w:rsidR="00B671E8">
        <w:rPr>
          <w:b/>
          <w:bCs/>
        </w:rPr>
        <w:t xml:space="preserve"> </w:t>
      </w:r>
    </w:p>
    <w:p w14:paraId="3BEE3909" w14:textId="1661629D" w:rsidR="00430904" w:rsidRDefault="009B7536" w:rsidP="008313A4">
      <w:pPr>
        <w:spacing w:after="0"/>
        <w:jc w:val="both"/>
      </w:pPr>
      <w:r>
        <w:t xml:space="preserve">Neste momento já sabemos como criar uma interface em java. Dentro dela devemos apenas declarar os métodos. A implementação destes métodos será feita posteriormente nas classes concretas. Segue os métodos : </w:t>
      </w:r>
      <w:r w:rsidR="00430904">
        <w:t xml:space="preserve"> </w:t>
      </w:r>
    </w:p>
    <w:p w14:paraId="3B3A3913" w14:textId="5F432652" w:rsidR="00430904" w:rsidRDefault="00430904" w:rsidP="008313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5017">
        <w:rPr>
          <w:sz w:val="24"/>
          <w:szCs w:val="24"/>
        </w:rPr>
        <w:t xml:space="preserve">void </w:t>
      </w:r>
      <w:r w:rsidR="009B7536">
        <w:rPr>
          <w:sz w:val="24"/>
          <w:szCs w:val="24"/>
        </w:rPr>
        <w:t>carregar</w:t>
      </w:r>
      <w:r>
        <w:rPr>
          <w:sz w:val="24"/>
          <w:szCs w:val="24"/>
        </w:rPr>
        <w:t xml:space="preserve">() – permite </w:t>
      </w:r>
      <w:r w:rsidR="002E4A1F">
        <w:rPr>
          <w:sz w:val="24"/>
          <w:szCs w:val="24"/>
        </w:rPr>
        <w:t>carregar a arma</w:t>
      </w:r>
      <w:r>
        <w:rPr>
          <w:sz w:val="24"/>
          <w:szCs w:val="24"/>
        </w:rPr>
        <w:t>.</w:t>
      </w:r>
    </w:p>
    <w:p w14:paraId="43AC71A2" w14:textId="1F3C7890" w:rsidR="00430904" w:rsidRDefault="00430904" w:rsidP="008313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5017">
        <w:rPr>
          <w:sz w:val="24"/>
          <w:szCs w:val="24"/>
        </w:rPr>
        <w:t xml:space="preserve">void </w:t>
      </w:r>
      <w:r w:rsidR="009B7536">
        <w:rPr>
          <w:sz w:val="24"/>
          <w:szCs w:val="24"/>
        </w:rPr>
        <w:t>atirar</w:t>
      </w:r>
      <w:r>
        <w:rPr>
          <w:sz w:val="24"/>
          <w:szCs w:val="24"/>
        </w:rPr>
        <w:t xml:space="preserve">() – permite </w:t>
      </w:r>
      <w:r w:rsidR="002E4A1F">
        <w:rPr>
          <w:sz w:val="24"/>
          <w:szCs w:val="24"/>
        </w:rPr>
        <w:t>realizar o tiro</w:t>
      </w:r>
      <w:r>
        <w:rPr>
          <w:sz w:val="24"/>
          <w:szCs w:val="24"/>
        </w:rPr>
        <w:t>.</w:t>
      </w:r>
    </w:p>
    <w:p w14:paraId="499024A0" w14:textId="4DC35E31" w:rsidR="00430904" w:rsidRDefault="00430904" w:rsidP="008313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5017">
        <w:rPr>
          <w:sz w:val="24"/>
          <w:szCs w:val="24"/>
        </w:rPr>
        <w:t xml:space="preserve">void </w:t>
      </w:r>
      <w:r w:rsidR="009B7536">
        <w:rPr>
          <w:sz w:val="24"/>
          <w:szCs w:val="24"/>
        </w:rPr>
        <w:t>mirar</w:t>
      </w:r>
      <w:r>
        <w:rPr>
          <w:sz w:val="24"/>
          <w:szCs w:val="24"/>
        </w:rPr>
        <w:t xml:space="preserve">() – </w:t>
      </w:r>
      <w:r w:rsidR="002E4A1F">
        <w:rPr>
          <w:sz w:val="24"/>
          <w:szCs w:val="24"/>
        </w:rPr>
        <w:t>permite acionar a mira da arma.</w:t>
      </w:r>
      <w:r>
        <w:rPr>
          <w:sz w:val="24"/>
          <w:szCs w:val="24"/>
        </w:rPr>
        <w:t xml:space="preserve"> </w:t>
      </w:r>
    </w:p>
    <w:p w14:paraId="75377A2F" w14:textId="77777777" w:rsidR="008313A4" w:rsidRDefault="008313A4" w:rsidP="008313A4">
      <w:pPr>
        <w:spacing w:after="0"/>
        <w:jc w:val="both"/>
      </w:pPr>
    </w:p>
    <w:p w14:paraId="374D996E" w14:textId="1FB81CD9" w:rsidR="00305705" w:rsidRDefault="00EA2B97" w:rsidP="008313A4">
      <w:pPr>
        <w:spacing w:after="0"/>
        <w:jc w:val="both"/>
      </w:pPr>
      <w:r>
        <w:t>3</w:t>
      </w:r>
      <w:r w:rsidR="003F601C">
        <w:t xml:space="preserve"> – </w:t>
      </w:r>
      <w:r>
        <w:t>Devemos agora criar as classes</w:t>
      </w:r>
      <w:r w:rsidR="002E4A1F">
        <w:t xml:space="preserve"> que implementam a interface </w:t>
      </w:r>
      <w:r w:rsidR="002E4A1F" w:rsidRPr="00715017">
        <w:rPr>
          <w:b/>
          <w:bCs/>
        </w:rPr>
        <w:t>Arma</w:t>
      </w:r>
      <w:r w:rsidR="00F46D20">
        <w:t xml:space="preserve">. São elas : </w:t>
      </w:r>
      <w:r w:rsidR="00F46D20" w:rsidRPr="000309DA">
        <w:rPr>
          <w:b/>
          <w:bCs/>
        </w:rPr>
        <w:t>Pistola, Rifle, Fuzil</w:t>
      </w:r>
      <w:r w:rsidR="00F46D20">
        <w:t>.</w:t>
      </w:r>
    </w:p>
    <w:p w14:paraId="33E8EBFD" w14:textId="1F4C69EB" w:rsidR="003F601C" w:rsidRDefault="006852AA" w:rsidP="008313A4">
      <w:pPr>
        <w:spacing w:after="0"/>
        <w:ind w:firstLine="708"/>
        <w:jc w:val="both"/>
      </w:pPr>
      <w:r>
        <w:t xml:space="preserve">Na implementação de cada método nas respectivas classes iremos colocar as seguintes mensagens </w:t>
      </w:r>
    </w:p>
    <w:p w14:paraId="28BABF5F" w14:textId="536F5D09" w:rsidR="006852AA" w:rsidRDefault="006852AA" w:rsidP="008313A4">
      <w:pPr>
        <w:spacing w:after="0"/>
        <w:ind w:firstLine="708"/>
        <w:jc w:val="both"/>
      </w:pPr>
      <w:r>
        <w:t>Para o método carregar() :</w:t>
      </w:r>
    </w:p>
    <w:p w14:paraId="7251047F" w14:textId="55D7D0DA" w:rsidR="006852AA" w:rsidRDefault="006852AA" w:rsidP="008313A4">
      <w:pPr>
        <w:spacing w:after="0"/>
        <w:ind w:firstLine="708"/>
        <w:jc w:val="both"/>
      </w:pPr>
      <w:r>
        <w:tab/>
      </w:r>
      <w:r w:rsidRPr="006852AA">
        <w:t>System.out.println("Carregando a Pistola");</w:t>
      </w:r>
    </w:p>
    <w:p w14:paraId="53742704" w14:textId="7887B579" w:rsidR="006852AA" w:rsidRDefault="006852AA" w:rsidP="008313A4">
      <w:pPr>
        <w:spacing w:after="0"/>
        <w:ind w:left="708" w:firstLine="708"/>
        <w:jc w:val="both"/>
      </w:pPr>
      <w:r w:rsidRPr="006852AA">
        <w:t xml:space="preserve">System.out.println("Carregando </w:t>
      </w:r>
      <w:r>
        <w:t>o</w:t>
      </w:r>
      <w:r w:rsidRPr="006852AA">
        <w:t xml:space="preserve"> </w:t>
      </w:r>
      <w:r>
        <w:t>Rifle</w:t>
      </w:r>
      <w:r w:rsidRPr="006852AA">
        <w:t>");</w:t>
      </w:r>
    </w:p>
    <w:p w14:paraId="0949DF6B" w14:textId="67103477" w:rsidR="006852AA" w:rsidRDefault="006852AA" w:rsidP="008313A4">
      <w:pPr>
        <w:spacing w:after="0"/>
        <w:ind w:left="708" w:firstLine="708"/>
        <w:jc w:val="both"/>
      </w:pPr>
      <w:r w:rsidRPr="006852AA">
        <w:t xml:space="preserve">System.out.println("Carregando </w:t>
      </w:r>
      <w:r>
        <w:t>o</w:t>
      </w:r>
      <w:r w:rsidRPr="006852AA">
        <w:t xml:space="preserve"> </w:t>
      </w:r>
      <w:r>
        <w:t>Fuzil</w:t>
      </w:r>
      <w:r w:rsidRPr="006852AA">
        <w:t>");</w:t>
      </w:r>
    </w:p>
    <w:p w14:paraId="22A2B49B" w14:textId="77777777" w:rsidR="009A376C" w:rsidRDefault="009A376C" w:rsidP="008313A4">
      <w:pPr>
        <w:spacing w:after="0"/>
        <w:jc w:val="both"/>
      </w:pPr>
    </w:p>
    <w:p w14:paraId="02536621" w14:textId="376B18C9" w:rsidR="003F601C" w:rsidRDefault="006852AA" w:rsidP="008313A4">
      <w:pPr>
        <w:spacing w:after="0"/>
        <w:jc w:val="both"/>
      </w:pPr>
      <w:r>
        <w:tab/>
        <w:t>Para o método atirar() :</w:t>
      </w:r>
    </w:p>
    <w:p w14:paraId="2F3A1743" w14:textId="16CDC991" w:rsidR="006852AA" w:rsidRDefault="006852AA" w:rsidP="008313A4">
      <w:pPr>
        <w:spacing w:after="0"/>
        <w:jc w:val="both"/>
      </w:pPr>
      <w:r>
        <w:tab/>
      </w:r>
      <w:r>
        <w:tab/>
      </w:r>
      <w:r w:rsidRPr="006852AA">
        <w:t>System.out.println("Pistola com tiro certo");</w:t>
      </w:r>
    </w:p>
    <w:p w14:paraId="6FBA8342" w14:textId="60A26BD1" w:rsidR="006852AA" w:rsidRDefault="006852AA" w:rsidP="008313A4">
      <w:pPr>
        <w:spacing w:after="0"/>
        <w:jc w:val="both"/>
      </w:pPr>
      <w:r>
        <w:tab/>
      </w:r>
      <w:r>
        <w:tab/>
      </w:r>
      <w:r w:rsidRPr="006852AA">
        <w:t>System.out.println("Tiro com rifle não falha");</w:t>
      </w:r>
    </w:p>
    <w:p w14:paraId="520F1421" w14:textId="490028B2" w:rsidR="006852AA" w:rsidRDefault="006852AA" w:rsidP="008313A4">
      <w:pPr>
        <w:spacing w:after="0"/>
        <w:jc w:val="both"/>
      </w:pPr>
      <w:r>
        <w:tab/>
      </w:r>
      <w:r>
        <w:tab/>
      </w:r>
      <w:r w:rsidRPr="006852AA">
        <w:t>System.out.println("Esse tiro faz um estrago !");</w:t>
      </w:r>
    </w:p>
    <w:p w14:paraId="6E088424" w14:textId="77777777" w:rsidR="009A376C" w:rsidRDefault="009A376C" w:rsidP="008313A4">
      <w:pPr>
        <w:spacing w:after="0"/>
        <w:jc w:val="both"/>
      </w:pPr>
    </w:p>
    <w:p w14:paraId="262611E0" w14:textId="56F77320" w:rsidR="006852AA" w:rsidRDefault="006852AA" w:rsidP="008313A4">
      <w:pPr>
        <w:spacing w:after="0"/>
        <w:jc w:val="both"/>
      </w:pPr>
      <w:r>
        <w:tab/>
        <w:t xml:space="preserve">Para o método mirar() : </w:t>
      </w:r>
    </w:p>
    <w:p w14:paraId="61BDE041" w14:textId="2A951749" w:rsidR="000A4661" w:rsidRDefault="000A4661" w:rsidP="008313A4">
      <w:pPr>
        <w:spacing w:after="0"/>
        <w:jc w:val="both"/>
      </w:pPr>
      <w:r>
        <w:tab/>
      </w:r>
      <w:r>
        <w:tab/>
      </w:r>
      <w:r w:rsidRPr="000A4661">
        <w:t>System.out.println("Você est</w:t>
      </w:r>
      <w:r>
        <w:t>á</w:t>
      </w:r>
      <w:r w:rsidRPr="000A4661">
        <w:t xml:space="preserve"> na mira");</w:t>
      </w:r>
    </w:p>
    <w:p w14:paraId="4B4A8F9C" w14:textId="376ADEDF" w:rsidR="000A4661" w:rsidRDefault="000A4661" w:rsidP="008313A4">
      <w:pPr>
        <w:spacing w:after="0"/>
        <w:jc w:val="both"/>
      </w:pPr>
      <w:r>
        <w:tab/>
      </w:r>
      <w:r>
        <w:tab/>
      </w:r>
      <w:r w:rsidRPr="000A4661">
        <w:t>System.out.println("Zoom no alvo");</w:t>
      </w:r>
    </w:p>
    <w:p w14:paraId="19F4D75F" w14:textId="33E18527" w:rsidR="000A4661" w:rsidRDefault="000A4661" w:rsidP="008313A4">
      <w:pPr>
        <w:spacing w:after="0"/>
        <w:jc w:val="both"/>
      </w:pPr>
      <w:r>
        <w:tab/>
      </w:r>
      <w:r>
        <w:tab/>
      </w:r>
      <w:r w:rsidRPr="000A4661">
        <w:t>System.out.println("Alvo certeiro");</w:t>
      </w:r>
    </w:p>
    <w:p w14:paraId="622139A8" w14:textId="77777777" w:rsidR="008313A4" w:rsidRDefault="008313A4" w:rsidP="00D10EEF">
      <w:pPr>
        <w:jc w:val="both"/>
      </w:pPr>
    </w:p>
    <w:p w14:paraId="12A6AF1D" w14:textId="168AB3D2" w:rsidR="00975F09" w:rsidRDefault="00975F09" w:rsidP="008313A4">
      <w:pPr>
        <w:spacing w:after="0"/>
        <w:jc w:val="both"/>
      </w:pPr>
      <w:r>
        <w:t xml:space="preserve">4 – </w:t>
      </w:r>
      <w:r w:rsidR="00A566CE">
        <w:t xml:space="preserve">Agora podemos criar a classe </w:t>
      </w:r>
      <w:r w:rsidR="00A566CE" w:rsidRPr="009A376C">
        <w:rPr>
          <w:b/>
          <w:bCs/>
        </w:rPr>
        <w:t>Atirador</w:t>
      </w:r>
      <w:r w:rsidR="00A566CE">
        <w:t>. Ela deve ter as seguintes características:</w:t>
      </w:r>
    </w:p>
    <w:p w14:paraId="2FF47D26" w14:textId="30BCA91E" w:rsidR="00A566CE" w:rsidRDefault="00A566CE" w:rsidP="008313A4">
      <w:pPr>
        <w:spacing w:after="0"/>
        <w:jc w:val="both"/>
      </w:pPr>
      <w:r>
        <w:tab/>
      </w:r>
      <w:r w:rsidR="003048A4">
        <w:t xml:space="preserve">- </w:t>
      </w:r>
      <w:r>
        <w:t>Atributos :</w:t>
      </w:r>
    </w:p>
    <w:p w14:paraId="4C6E7926" w14:textId="77777777" w:rsidR="00A566CE" w:rsidRDefault="00A566CE" w:rsidP="008313A4">
      <w:pPr>
        <w:spacing w:after="0"/>
        <w:jc w:val="both"/>
      </w:pPr>
      <w:r>
        <w:tab/>
      </w:r>
      <w:r>
        <w:tab/>
        <w:t>private String nome;</w:t>
      </w:r>
    </w:p>
    <w:p w14:paraId="672DA365" w14:textId="7FB5131E" w:rsidR="00A566CE" w:rsidRDefault="00A566CE" w:rsidP="008313A4">
      <w:pPr>
        <w:spacing w:after="0"/>
        <w:jc w:val="both"/>
      </w:pPr>
      <w:r>
        <w:t xml:space="preserve">    </w:t>
      </w:r>
      <w:r>
        <w:tab/>
      </w:r>
      <w:r>
        <w:tab/>
        <w:t>private Arma arma;</w:t>
      </w:r>
    </w:p>
    <w:p w14:paraId="40DEDC4F" w14:textId="25F61E25" w:rsidR="00975F09" w:rsidRDefault="003048A4" w:rsidP="008313A4">
      <w:pPr>
        <w:spacing w:after="0"/>
        <w:jc w:val="both"/>
      </w:pPr>
      <w:r>
        <w:tab/>
        <w:t>- Construtor recebendo como parâmetro estes 2 atributos:</w:t>
      </w:r>
    </w:p>
    <w:p w14:paraId="6314C038" w14:textId="5A0E773D" w:rsidR="003048A4" w:rsidRDefault="003048A4" w:rsidP="008313A4">
      <w:pPr>
        <w:spacing w:after="0"/>
        <w:jc w:val="both"/>
      </w:pPr>
      <w:r>
        <w:tab/>
        <w:t xml:space="preserve">  </w:t>
      </w:r>
      <w:r>
        <w:tab/>
        <w:t>this.nome = nome;</w:t>
      </w:r>
    </w:p>
    <w:p w14:paraId="073C0C2D" w14:textId="6DEF497B" w:rsidR="003048A4" w:rsidRDefault="003048A4" w:rsidP="008313A4">
      <w:pPr>
        <w:spacing w:after="0"/>
        <w:jc w:val="both"/>
      </w:pPr>
      <w:r>
        <w:t xml:space="preserve">        </w:t>
      </w:r>
      <w:r>
        <w:tab/>
      </w:r>
      <w:r>
        <w:tab/>
        <w:t>this.arma = arma;</w:t>
      </w:r>
    </w:p>
    <w:p w14:paraId="0FE2DDEF" w14:textId="7F67A091" w:rsidR="003048A4" w:rsidRDefault="003048A4" w:rsidP="008313A4">
      <w:pPr>
        <w:spacing w:after="0"/>
        <w:jc w:val="both"/>
      </w:pPr>
      <w:r>
        <w:tab/>
        <w:t xml:space="preserve">- Gets e Sets para estes 2 atributos </w:t>
      </w:r>
    </w:p>
    <w:p w14:paraId="41E4BE5C" w14:textId="77777777" w:rsidR="003048A4" w:rsidRDefault="003048A4" w:rsidP="008313A4">
      <w:pPr>
        <w:spacing w:after="0"/>
        <w:jc w:val="both"/>
      </w:pPr>
    </w:p>
    <w:p w14:paraId="39EA2AB5" w14:textId="311C7107" w:rsidR="008313A4" w:rsidRDefault="008313A4">
      <w:r>
        <w:br w:type="page"/>
      </w:r>
    </w:p>
    <w:p w14:paraId="2B28EBE4" w14:textId="77777777" w:rsidR="008313A4" w:rsidRDefault="008313A4" w:rsidP="008313A4">
      <w:pPr>
        <w:spacing w:after="0"/>
        <w:jc w:val="both"/>
      </w:pPr>
    </w:p>
    <w:p w14:paraId="655A817A" w14:textId="45C2ED11" w:rsidR="00260A89" w:rsidRDefault="009A376C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69CA7" wp14:editId="321467AD">
                <wp:simplePos x="0" y="0"/>
                <wp:positionH relativeFrom="column">
                  <wp:posOffset>337820</wp:posOffset>
                </wp:positionH>
                <wp:positionV relativeFrom="paragraph">
                  <wp:posOffset>288925</wp:posOffset>
                </wp:positionV>
                <wp:extent cx="4773930" cy="2487930"/>
                <wp:effectExtent l="0" t="0" r="26670" b="2667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248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66375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public void carregarArma(){</w:t>
                            </w:r>
                          </w:p>
                          <w:p w14:paraId="39F230E2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    System.out.println("Ação - " + this.nome + " : ");</w:t>
                            </w:r>
                          </w:p>
                          <w:p w14:paraId="1B4A1C7B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    this.arma.carregar();</w:t>
                            </w:r>
                          </w:p>
                          <w:p w14:paraId="05334E03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C448CD4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DB5C4A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public void fazerMira(){</w:t>
                            </w:r>
                          </w:p>
                          <w:p w14:paraId="567029FF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    System.out.println("Ação - " + this.nome + " : ");</w:t>
                            </w:r>
                          </w:p>
                          <w:p w14:paraId="2807EE6F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    this.arma.mirar();</w:t>
                            </w:r>
                          </w:p>
                          <w:p w14:paraId="5352E726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E7A79F1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BA4E3ED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public void usarArma(){</w:t>
                            </w:r>
                          </w:p>
                          <w:p w14:paraId="6FC8B89C" w14:textId="77777777" w:rsidR="000309DA" w:rsidRPr="002C2FC6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C2FC6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System.out.println("Ação - " + this.nome + " : ");</w:t>
                            </w:r>
                          </w:p>
                          <w:p w14:paraId="025F3DC0" w14:textId="77777777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C2F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A376C">
                              <w:rPr>
                                <w:sz w:val="20"/>
                                <w:szCs w:val="20"/>
                              </w:rPr>
                              <w:t>this.arma.atirar();</w:t>
                            </w:r>
                          </w:p>
                          <w:p w14:paraId="1D93D446" w14:textId="1AD092A5" w:rsidR="000309DA" w:rsidRPr="009A376C" w:rsidRDefault="000309DA" w:rsidP="009A376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A376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69CA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26.6pt;margin-top:22.75pt;width:375.9pt;height:19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" fillcolor="white [3201]" strokeweight=".5pt">
                <v:textbox>
                  <w:txbxContent>
                    <w:p w14:paraId="14166375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public void carregarArma(){</w:t>
                      </w:r>
                    </w:p>
                    <w:p w14:paraId="39F230E2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    System.out.println("Ação - " + this.nome + " : ");</w:t>
                      </w:r>
                    </w:p>
                    <w:p w14:paraId="1B4A1C7B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    this.arma.carregar();</w:t>
                      </w:r>
                    </w:p>
                    <w:p w14:paraId="05334E03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C448CD4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DB5C4A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public void fazerMira(){</w:t>
                      </w:r>
                    </w:p>
                    <w:p w14:paraId="567029FF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    System.out.println("Ação - " + this.nome + " : ");</w:t>
                      </w:r>
                    </w:p>
                    <w:p w14:paraId="2807EE6F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    this.arma.mirar();</w:t>
                      </w:r>
                    </w:p>
                    <w:p w14:paraId="5352E726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E7A79F1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BA4E3ED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public void usarArma(){</w:t>
                      </w:r>
                    </w:p>
                    <w:p w14:paraId="6FC8B89C" w14:textId="77777777" w:rsidR="000309DA" w:rsidRPr="002C2FC6" w:rsidRDefault="000309DA" w:rsidP="009A376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2C2FC6">
                        <w:rPr>
                          <w:sz w:val="20"/>
                          <w:szCs w:val="20"/>
                          <w:lang w:val="en-US"/>
                        </w:rPr>
                        <w:t>System.out.println("Ação - " + this.nome + " : ");</w:t>
                      </w:r>
                    </w:p>
                    <w:p w14:paraId="025F3DC0" w14:textId="77777777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C2FC6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A376C">
                        <w:rPr>
                          <w:sz w:val="20"/>
                          <w:szCs w:val="20"/>
                        </w:rPr>
                        <w:t>this.arma.atirar();</w:t>
                      </w:r>
                    </w:p>
                    <w:p w14:paraId="1D93D446" w14:textId="1AD092A5" w:rsidR="000309DA" w:rsidRPr="009A376C" w:rsidRDefault="000309DA" w:rsidP="009A376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A376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A89">
        <w:t xml:space="preserve">5 – </w:t>
      </w:r>
      <w:r>
        <w:t xml:space="preserve">Ainda na classe </w:t>
      </w:r>
      <w:r w:rsidRPr="009A376C">
        <w:rPr>
          <w:b/>
          <w:bCs/>
        </w:rPr>
        <w:t>Atirador</w:t>
      </w:r>
      <w:r w:rsidR="00260A89">
        <w:t xml:space="preserve"> </w:t>
      </w:r>
      <w:r>
        <w:t xml:space="preserve">acrescente os métodos abaixo. </w:t>
      </w:r>
    </w:p>
    <w:p w14:paraId="38EB775E" w14:textId="42EAD38F" w:rsidR="00260A89" w:rsidRDefault="00260A89" w:rsidP="00D10EEF">
      <w:pPr>
        <w:jc w:val="both"/>
      </w:pPr>
    </w:p>
    <w:p w14:paraId="0E939A73" w14:textId="7FFED4C7" w:rsidR="00975F09" w:rsidRDefault="00260A89" w:rsidP="00D10EEF">
      <w:pPr>
        <w:jc w:val="both"/>
      </w:pPr>
      <w:r>
        <w:t xml:space="preserve">  </w:t>
      </w:r>
    </w:p>
    <w:p w14:paraId="1A9A1E91" w14:textId="259359B3" w:rsidR="00937387" w:rsidRDefault="00937387" w:rsidP="00D10EEF">
      <w:pPr>
        <w:jc w:val="both"/>
      </w:pPr>
    </w:p>
    <w:p w14:paraId="20E4E446" w14:textId="08160668" w:rsidR="00937387" w:rsidRDefault="00937387" w:rsidP="00D10EEF">
      <w:pPr>
        <w:jc w:val="both"/>
      </w:pPr>
    </w:p>
    <w:p w14:paraId="5000875E" w14:textId="77777777" w:rsidR="00937387" w:rsidRDefault="00937387" w:rsidP="00D10EEF">
      <w:pPr>
        <w:jc w:val="both"/>
      </w:pPr>
    </w:p>
    <w:p w14:paraId="151165A6" w14:textId="3BC14291" w:rsidR="00975F09" w:rsidRDefault="00975F09" w:rsidP="00D10EEF">
      <w:pPr>
        <w:jc w:val="both"/>
      </w:pPr>
    </w:p>
    <w:p w14:paraId="002391BE" w14:textId="6F9ACA10" w:rsidR="00975F09" w:rsidRDefault="00975F09" w:rsidP="00D10EEF">
      <w:pPr>
        <w:jc w:val="both"/>
      </w:pPr>
    </w:p>
    <w:p w14:paraId="2046AFD1" w14:textId="52D3AB48" w:rsidR="00975F09" w:rsidRDefault="00975F09" w:rsidP="00D10EEF">
      <w:pPr>
        <w:jc w:val="both"/>
      </w:pPr>
    </w:p>
    <w:p w14:paraId="1D5ED881" w14:textId="13CEAC58" w:rsidR="00975F09" w:rsidRDefault="00975F09" w:rsidP="00D10EEF">
      <w:pPr>
        <w:jc w:val="both"/>
      </w:pPr>
    </w:p>
    <w:p w14:paraId="00913442" w14:textId="4E32AFA4" w:rsidR="00937387" w:rsidRDefault="004A55F4" w:rsidP="00D10EEF">
      <w:pPr>
        <w:jc w:val="both"/>
      </w:pPr>
      <w:r>
        <w:t xml:space="preserve">6 – Para testarmos as classes do jogo crie a classe </w:t>
      </w:r>
      <w:r w:rsidRPr="004A55F4">
        <w:rPr>
          <w:b/>
          <w:bCs/>
        </w:rPr>
        <w:t>Teste</w:t>
      </w:r>
      <w:r>
        <w:t xml:space="preserve"> conforme segue abaixo </w:t>
      </w:r>
    </w:p>
    <w:p w14:paraId="3E0EC3B8" w14:textId="749B93E6" w:rsidR="00937387" w:rsidRDefault="004A55F4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F335A9" wp14:editId="6F084838">
                <wp:simplePos x="0" y="0"/>
                <wp:positionH relativeFrom="column">
                  <wp:posOffset>369570</wp:posOffset>
                </wp:positionH>
                <wp:positionV relativeFrom="paragraph">
                  <wp:posOffset>125095</wp:posOffset>
                </wp:positionV>
                <wp:extent cx="4784090" cy="4826635"/>
                <wp:effectExtent l="0" t="0" r="16510" b="1206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482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E16D6" w14:textId="0DD29F76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package roteiro4.parte1;</w:t>
                            </w:r>
                          </w:p>
                          <w:p w14:paraId="783EEA67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B36961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Teste {</w:t>
                            </w:r>
                          </w:p>
                          <w:p w14:paraId="1DDE80BD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BFD859C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A55F4">
                              <w:rPr>
                                <w:sz w:val="18"/>
                                <w:szCs w:val="18"/>
                              </w:rPr>
                              <w:t>Arma pistola = new Pistola();</w:t>
                            </w:r>
                          </w:p>
                          <w:p w14:paraId="47FB9F4B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 atirador01 = new Atirador("Sniper Joaquim", pistola);</w:t>
                            </w:r>
                          </w:p>
                          <w:p w14:paraId="1B1AD032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EB1E0BC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a Pistola");</w:t>
                            </w:r>
                          </w:p>
                          <w:p w14:paraId="39076C95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6CDD5356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01D307D3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17DFED9D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AB7037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// ******************************************************</w:t>
                            </w:r>
                          </w:p>
                          <w:p w14:paraId="3FFC9FBC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Arma fuzil = new Fuzil();</w:t>
                            </w:r>
                          </w:p>
                          <w:p w14:paraId="5988BA26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atirador01.setArma(fuzil);</w:t>
                            </w:r>
                          </w:p>
                          <w:p w14:paraId="6D5A2F40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7D39639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o Fuzil");</w:t>
                            </w:r>
                          </w:p>
                          <w:p w14:paraId="4B36D8CE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12283759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2BE00303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4BE04DF9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71C3906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// ******************************************************</w:t>
                            </w:r>
                          </w:p>
                          <w:p w14:paraId="10C486C8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Arma rifle = new Rifle();</w:t>
                            </w:r>
                          </w:p>
                          <w:p w14:paraId="5E7353D6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atirador01.setArma(rifle);</w:t>
                            </w:r>
                          </w:p>
                          <w:p w14:paraId="096426E4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34ACC0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o Rifle");</w:t>
                            </w:r>
                          </w:p>
                          <w:p w14:paraId="19D43D3C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7E3DE775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27E56A58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272D68BE" w14:textId="77777777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3D57B1C" w14:textId="14181266" w:rsidR="000309DA" w:rsidRPr="004A55F4" w:rsidRDefault="000309DA" w:rsidP="004A55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35A9" id="Caixa de Texto 7" o:spid="_x0000_s1027" type="#_x0000_t202" style="position:absolute;left:0;text-align:left;margin-left:29.1pt;margin-top:9.85pt;width:376.7pt;height:38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" fillcolor="white [3201]" strokeweight=".5pt">
                <v:textbox>
                  <w:txbxContent>
                    <w:p w14:paraId="587E16D6" w14:textId="0DD29F76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55F4">
                        <w:rPr>
                          <w:sz w:val="18"/>
                          <w:szCs w:val="18"/>
                          <w:lang w:val="en-US"/>
                        </w:rPr>
                        <w:t xml:space="preserve"> package roteiro4.parte1;</w:t>
                      </w:r>
                    </w:p>
                    <w:p w14:paraId="783EEA67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0B36961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55F4">
                        <w:rPr>
                          <w:sz w:val="18"/>
                          <w:szCs w:val="18"/>
                          <w:lang w:val="en-US"/>
                        </w:rPr>
                        <w:t>public class Teste {</w:t>
                      </w:r>
                    </w:p>
                    <w:p w14:paraId="1DDE80BD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55F4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BFD859C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A55F4">
                        <w:rPr>
                          <w:sz w:val="18"/>
                          <w:szCs w:val="18"/>
                        </w:rPr>
                        <w:t>Arma pistola = new Pistola();</w:t>
                      </w:r>
                    </w:p>
                    <w:p w14:paraId="47FB9F4B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 atirador01 = new Atirador("Sniper Joaquim", pistola);</w:t>
                      </w:r>
                    </w:p>
                    <w:p w14:paraId="1B1AD032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EB1E0BC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a Pistola");</w:t>
                      </w:r>
                    </w:p>
                    <w:p w14:paraId="39076C95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6CDD5356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01D307D3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17DFED9D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4AB7037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// ******************************************************</w:t>
                      </w:r>
                    </w:p>
                    <w:p w14:paraId="3FFC9FBC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Arma fuzil = new Fuzil();</w:t>
                      </w:r>
                    </w:p>
                    <w:p w14:paraId="5988BA26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atirador01.setArma(fuzil);</w:t>
                      </w:r>
                    </w:p>
                    <w:p w14:paraId="6D5A2F40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7D39639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o Fuzil");</w:t>
                      </w:r>
                    </w:p>
                    <w:p w14:paraId="4B36D8CE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12283759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2BE00303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4BE04DF9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71C3906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// ******************************************************</w:t>
                      </w:r>
                    </w:p>
                    <w:p w14:paraId="10C486C8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Arma rifle = new Rifle();</w:t>
                      </w:r>
                    </w:p>
                    <w:p w14:paraId="5E7353D6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atirador01.setArma(rifle);</w:t>
                      </w:r>
                    </w:p>
                    <w:p w14:paraId="096426E4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234ACC0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o Rifle");</w:t>
                      </w:r>
                    </w:p>
                    <w:p w14:paraId="19D43D3C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7E3DE775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27E56A58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272D68BE" w14:textId="77777777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3D57B1C" w14:textId="14181266" w:rsidR="000309DA" w:rsidRPr="004A55F4" w:rsidRDefault="000309DA" w:rsidP="004A55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5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ABDF" w14:textId="25AE728A" w:rsidR="004A55F4" w:rsidRDefault="004A55F4" w:rsidP="00D10EEF">
      <w:pPr>
        <w:jc w:val="both"/>
      </w:pPr>
    </w:p>
    <w:p w14:paraId="306CDA85" w14:textId="43036737" w:rsidR="004A55F4" w:rsidRDefault="004A55F4" w:rsidP="00D10EEF">
      <w:pPr>
        <w:jc w:val="both"/>
      </w:pPr>
    </w:p>
    <w:p w14:paraId="5BB2E699" w14:textId="79456DFF" w:rsidR="004A55F4" w:rsidRDefault="004A55F4" w:rsidP="00D10EEF">
      <w:pPr>
        <w:jc w:val="both"/>
      </w:pPr>
    </w:p>
    <w:p w14:paraId="7799B77C" w14:textId="77777777" w:rsidR="004A55F4" w:rsidRDefault="004A55F4" w:rsidP="00D10EEF">
      <w:pPr>
        <w:jc w:val="both"/>
      </w:pPr>
    </w:p>
    <w:p w14:paraId="15A5DFAA" w14:textId="0F85E67A" w:rsidR="00937387" w:rsidRDefault="00937387" w:rsidP="00D10EEF">
      <w:pPr>
        <w:jc w:val="both"/>
      </w:pPr>
    </w:p>
    <w:p w14:paraId="1EE79CFB" w14:textId="642440B5" w:rsidR="004A55F4" w:rsidRDefault="004A55F4" w:rsidP="00D10EEF">
      <w:pPr>
        <w:jc w:val="both"/>
      </w:pPr>
    </w:p>
    <w:p w14:paraId="5DD33EE9" w14:textId="643C17DB" w:rsidR="004A55F4" w:rsidRDefault="004A55F4" w:rsidP="00D10EEF">
      <w:pPr>
        <w:jc w:val="both"/>
      </w:pPr>
    </w:p>
    <w:p w14:paraId="706C09EB" w14:textId="7BC562A5" w:rsidR="004A55F4" w:rsidRDefault="004A55F4" w:rsidP="00D10EEF">
      <w:pPr>
        <w:jc w:val="both"/>
      </w:pPr>
    </w:p>
    <w:p w14:paraId="5E6651E5" w14:textId="1660A512" w:rsidR="004A55F4" w:rsidRDefault="004A55F4" w:rsidP="00D10EEF">
      <w:pPr>
        <w:jc w:val="both"/>
      </w:pPr>
    </w:p>
    <w:p w14:paraId="14A96614" w14:textId="41BDCC21" w:rsidR="004A55F4" w:rsidRDefault="004A55F4" w:rsidP="00D10EEF">
      <w:pPr>
        <w:jc w:val="both"/>
      </w:pPr>
    </w:p>
    <w:p w14:paraId="294CF70A" w14:textId="5E28C623" w:rsidR="004A55F4" w:rsidRDefault="004A55F4" w:rsidP="00D10EEF">
      <w:pPr>
        <w:jc w:val="both"/>
      </w:pPr>
    </w:p>
    <w:p w14:paraId="21810F50" w14:textId="38A646EF" w:rsidR="004A55F4" w:rsidRDefault="004A55F4" w:rsidP="00D10EEF">
      <w:pPr>
        <w:jc w:val="both"/>
      </w:pPr>
    </w:p>
    <w:p w14:paraId="5DFC0974" w14:textId="29037DAF" w:rsidR="004A55F4" w:rsidRDefault="004A55F4" w:rsidP="00D10EEF">
      <w:pPr>
        <w:jc w:val="both"/>
      </w:pPr>
    </w:p>
    <w:p w14:paraId="05F9748D" w14:textId="77777777" w:rsidR="004A55F4" w:rsidRDefault="004A55F4" w:rsidP="00D10EEF">
      <w:pPr>
        <w:jc w:val="both"/>
      </w:pPr>
    </w:p>
    <w:p w14:paraId="65E60830" w14:textId="77777777" w:rsidR="004A55F4" w:rsidRDefault="004A55F4" w:rsidP="00D10EEF">
      <w:pPr>
        <w:jc w:val="both"/>
      </w:pPr>
    </w:p>
    <w:p w14:paraId="78215B74" w14:textId="32BE59F7" w:rsidR="004A55F4" w:rsidRDefault="004A55F4" w:rsidP="00D10EEF">
      <w:pPr>
        <w:jc w:val="both"/>
      </w:pPr>
    </w:p>
    <w:p w14:paraId="4B8E3711" w14:textId="77777777" w:rsidR="004A55F4" w:rsidRDefault="004A55F4" w:rsidP="00D10EEF">
      <w:pPr>
        <w:jc w:val="both"/>
      </w:pPr>
    </w:p>
    <w:p w14:paraId="3095C570" w14:textId="2F99B37A" w:rsidR="00162DF5" w:rsidRDefault="004A55F4" w:rsidP="00162DF5">
      <w:pPr>
        <w:jc w:val="both"/>
      </w:pPr>
      <w:r>
        <w:t>7</w:t>
      </w:r>
      <w:r w:rsidR="00162DF5"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0DE0DA60" w14:textId="5225F997" w:rsidR="00AA051E" w:rsidRDefault="00AA051E"/>
    <w:p w14:paraId="481633CF" w14:textId="469F036B" w:rsidR="003C7A79" w:rsidRDefault="003C7A79">
      <w:r>
        <w:br w:type="page"/>
      </w:r>
    </w:p>
    <w:p w14:paraId="5E37BE32" w14:textId="4B06E772" w:rsidR="001B138A" w:rsidRPr="001B138A" w:rsidRDefault="001B138A" w:rsidP="001B138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0309DA"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2ECFC366" w14:textId="77777777" w:rsidR="00515315" w:rsidRDefault="00515315" w:rsidP="000C4EC5">
      <w:pPr>
        <w:jc w:val="both"/>
      </w:pPr>
    </w:p>
    <w:p w14:paraId="7BA374B4" w14:textId="0EAD70DF" w:rsidR="007800F6" w:rsidRDefault="00C2222F" w:rsidP="000C4EC5">
      <w:pPr>
        <w:jc w:val="both"/>
      </w:pPr>
      <w:r w:rsidRPr="00BC2B86">
        <w:t xml:space="preserve">Imagine agora </w:t>
      </w:r>
      <w:r w:rsidR="000309DA">
        <w:t>que no nosso projeto possamos utilizar uma nova arma de um outro fornecedor. Esta nova arma foi implementada por uma outra equipe e possivelmente não temos nem o código</w:t>
      </w:r>
      <w:r w:rsidR="00F01B23">
        <w:t xml:space="preserve"> fonte</w:t>
      </w:r>
      <w:r w:rsidR="000309DA">
        <w:t xml:space="preserve">. Isso é </w:t>
      </w:r>
      <w:r w:rsidR="007800F6">
        <w:t xml:space="preserve">uma prática muito </w:t>
      </w:r>
      <w:r w:rsidR="000309DA">
        <w:t>comum em projetos de software, com a utilização de bibliotecas, DLLs, plugins, em que não se tem o código fonte</w:t>
      </w:r>
      <w:r w:rsidR="007800F6">
        <w:t xml:space="preserve"> </w:t>
      </w:r>
      <w:r w:rsidR="00F01B23">
        <w:t>da</w:t>
      </w:r>
      <w:r w:rsidR="007800F6">
        <w:t xml:space="preserve"> implementação</w:t>
      </w:r>
      <w:r w:rsidR="00F01B23">
        <w:t xml:space="preserve"> desejada</w:t>
      </w:r>
      <w:r w:rsidR="007800F6">
        <w:t xml:space="preserve">. </w:t>
      </w:r>
      <w:r w:rsidR="00F01B23">
        <w:t>Até</w:t>
      </w:r>
      <w:r w:rsidR="007800F6">
        <w:t xml:space="preserve"> mesmo quando temos o código fonte, </w:t>
      </w:r>
      <w:r w:rsidR="00F01B23">
        <w:t xml:space="preserve">devemos considerar que se </w:t>
      </w:r>
      <w:r w:rsidR="007800F6">
        <w:t>trata de 2 projetos diferentes e independentes, mas que precisam se</w:t>
      </w:r>
      <w:r w:rsidR="00F01B23">
        <w:t>r</w:t>
      </w:r>
      <w:r w:rsidR="007800F6">
        <w:t xml:space="preserve"> integra</w:t>
      </w:r>
      <w:r w:rsidR="00F01B23">
        <w:t>dos</w:t>
      </w:r>
      <w:r w:rsidR="007800F6">
        <w:t xml:space="preserve"> </w:t>
      </w:r>
      <w:r w:rsidR="00F01B23">
        <w:t>para</w:t>
      </w:r>
      <w:r w:rsidR="007800F6">
        <w:t xml:space="preserve"> compartilhar recursos.</w:t>
      </w:r>
    </w:p>
    <w:p w14:paraId="5CA3C82A" w14:textId="4D5815F6" w:rsidR="003600BA" w:rsidRDefault="007800F6" w:rsidP="000C4EC5">
      <w:pPr>
        <w:jc w:val="both"/>
      </w:pPr>
      <w:r>
        <w:t>Pensando neste cenário, deixamos disponível na nossa pasta de trabalho o documento</w:t>
      </w:r>
      <w:r w:rsidR="00F01B23">
        <w:t xml:space="preserve"> (</w:t>
      </w:r>
      <w:r w:rsidR="00440A39">
        <w:t>.</w:t>
      </w:r>
      <w:r w:rsidR="00F01B23">
        <w:t>Doc)</w:t>
      </w:r>
      <w:r>
        <w:t xml:space="preserve"> deste roteiro, os arquivos  </w:t>
      </w:r>
      <w:r w:rsidRPr="00440A39">
        <w:rPr>
          <w:b/>
          <w:bCs/>
        </w:rPr>
        <w:t>“Roteiro4_nova_arma-1.0-SNAPSHOT.jar”</w:t>
      </w:r>
      <w:r>
        <w:t xml:space="preserve"> e </w:t>
      </w:r>
      <w:r w:rsidRPr="00440A39">
        <w:rPr>
          <w:b/>
          <w:bCs/>
        </w:rPr>
        <w:t>“Roteiro4_nova_arma.zip”</w:t>
      </w:r>
      <w:r>
        <w:t>.</w:t>
      </w:r>
    </w:p>
    <w:p w14:paraId="06CD74FC" w14:textId="22CC270F" w:rsidR="00617824" w:rsidRDefault="00617824" w:rsidP="000C4EC5">
      <w:pPr>
        <w:jc w:val="both"/>
      </w:pPr>
      <w:r>
        <w:t xml:space="preserve">Para trabalhar na nossa simulação podemos seguir 3 abordagens : </w:t>
      </w:r>
    </w:p>
    <w:p w14:paraId="173B5202" w14:textId="3CDA5B32" w:rsidR="00BE5883" w:rsidRDefault="003600BA" w:rsidP="00617824">
      <w:pPr>
        <w:pStyle w:val="PargrafodaLista"/>
        <w:numPr>
          <w:ilvl w:val="0"/>
          <w:numId w:val="2"/>
        </w:numPr>
        <w:jc w:val="both"/>
      </w:pPr>
      <w:r>
        <w:t xml:space="preserve">O arquivo </w:t>
      </w:r>
      <w:r w:rsidRPr="00C95931">
        <w:rPr>
          <w:b/>
          <w:bCs/>
        </w:rPr>
        <w:t>.jar</w:t>
      </w:r>
      <w:r>
        <w:t xml:space="preserve"> é o </w:t>
      </w:r>
      <w:r w:rsidR="00BE5883" w:rsidRPr="00617824">
        <w:rPr>
          <w:b/>
          <w:bCs/>
        </w:rPr>
        <w:t>projeto compilado</w:t>
      </w:r>
      <w:r w:rsidR="00BE5883">
        <w:t xml:space="preserve"> da nova arma</w:t>
      </w:r>
      <w:r w:rsidR="00440A39">
        <w:t>.</w:t>
      </w:r>
      <w:r w:rsidR="00BE5883">
        <w:t xml:space="preserve"> </w:t>
      </w:r>
      <w:r w:rsidR="00440A39">
        <w:t>P</w:t>
      </w:r>
      <w:r w:rsidR="00BE5883">
        <w:t>odemos utilizá-lo como biblioteca em nosso projeto. Neste caso</w:t>
      </w:r>
      <w:r w:rsidR="00F01B23">
        <w:t>, não temos o código fonte, e</w:t>
      </w:r>
      <w:r w:rsidR="00BE5883">
        <w:t xml:space="preserve"> </w:t>
      </w:r>
      <w:r w:rsidR="00F01B23">
        <w:t xml:space="preserve">por isso </w:t>
      </w:r>
      <w:r w:rsidR="00BE5883">
        <w:t xml:space="preserve">é necessário importar a biblioteca .jar no Netbeans.  </w:t>
      </w:r>
    </w:p>
    <w:p w14:paraId="7D42A6A6" w14:textId="13474C43" w:rsidR="007800F6" w:rsidRDefault="00BE5883" w:rsidP="00617824">
      <w:pPr>
        <w:pStyle w:val="PargrafodaLista"/>
        <w:numPr>
          <w:ilvl w:val="0"/>
          <w:numId w:val="2"/>
        </w:numPr>
        <w:jc w:val="both"/>
      </w:pPr>
      <w:r>
        <w:t xml:space="preserve">O arquivo .zip contém o </w:t>
      </w:r>
      <w:r w:rsidRPr="00617824">
        <w:rPr>
          <w:b/>
          <w:bCs/>
        </w:rPr>
        <w:t>projeto</w:t>
      </w:r>
      <w:r w:rsidR="00F01B23" w:rsidRPr="00617824">
        <w:rPr>
          <w:b/>
          <w:bCs/>
        </w:rPr>
        <w:t xml:space="preserve"> completo</w:t>
      </w:r>
      <w:r>
        <w:t xml:space="preserve"> da nova arma e com o código fonte. Neste caso é preciso descompactar este arquivo em nosso workspace e abrir este projeto no Netbeans.     </w:t>
      </w:r>
    </w:p>
    <w:p w14:paraId="1FB22A6D" w14:textId="7A9ECCBE" w:rsidR="00F01B23" w:rsidRDefault="00617824" w:rsidP="00617824">
      <w:pPr>
        <w:pStyle w:val="PargrafodaLista"/>
        <w:numPr>
          <w:ilvl w:val="0"/>
          <w:numId w:val="2"/>
        </w:numPr>
        <w:jc w:val="both"/>
      </w:pPr>
      <w:r>
        <w:t xml:space="preserve">Criar um pacote novo dentro do nosso projeto com as classes existentes no arquivo  </w:t>
      </w:r>
      <w:r w:rsidRPr="00440A39">
        <w:rPr>
          <w:b/>
          <w:bCs/>
        </w:rPr>
        <w:t>“Roteiro4_nova_arma.zip”</w:t>
      </w:r>
      <w:r>
        <w:t>.</w:t>
      </w:r>
    </w:p>
    <w:p w14:paraId="6F7839DC" w14:textId="77777777" w:rsidR="00617824" w:rsidRDefault="00617824" w:rsidP="000C4EC5">
      <w:pPr>
        <w:jc w:val="both"/>
      </w:pPr>
    </w:p>
    <w:p w14:paraId="272B913F" w14:textId="6EF2A9E9" w:rsidR="00BE5883" w:rsidRDefault="00BE5883" w:rsidP="000C4EC5">
      <w:pPr>
        <w:jc w:val="both"/>
      </w:pPr>
      <w:r>
        <w:t xml:space="preserve">Nesta etapa do projeto podemos utilizar o recurso de uma forma ou de outra (itens </w:t>
      </w:r>
      <w:r w:rsidR="00F01B23">
        <w:t>a</w:t>
      </w:r>
      <w:r>
        <w:t xml:space="preserve"> </w:t>
      </w:r>
      <w:r w:rsidR="00617824">
        <w:t>,</w:t>
      </w:r>
      <w:r w:rsidR="00F01B23">
        <w:t>b</w:t>
      </w:r>
      <w:r w:rsidR="00617824">
        <w:t xml:space="preserve"> ou c</w:t>
      </w:r>
      <w:r>
        <w:t xml:space="preserve">). O importante é que iremos utilizar o padrão Adapter, </w:t>
      </w:r>
      <w:r w:rsidR="00617824">
        <w:t>utilizando</w:t>
      </w:r>
      <w:r>
        <w:t xml:space="preserve"> de forma integrada </w:t>
      </w:r>
      <w:r w:rsidR="00617824">
        <w:t>um</w:t>
      </w:r>
      <w:r>
        <w:t xml:space="preserve"> novo recurso no nosso projeto.  </w:t>
      </w:r>
    </w:p>
    <w:p w14:paraId="6FFF47C9" w14:textId="77777777" w:rsidR="00617824" w:rsidRDefault="007800F6" w:rsidP="000C4EC5">
      <w:pPr>
        <w:jc w:val="both"/>
      </w:pPr>
      <w:r>
        <w:t xml:space="preserve"> </w:t>
      </w:r>
    </w:p>
    <w:p w14:paraId="30EBD210" w14:textId="77777777" w:rsidR="00C95931" w:rsidRDefault="00C95931" w:rsidP="000C4EC5">
      <w:pPr>
        <w:jc w:val="both"/>
      </w:pPr>
      <w:r>
        <w:t>Você está</w:t>
      </w:r>
      <w:r w:rsidR="007B4714">
        <w:t xml:space="preserve"> livre para adotar qualquer uma das abordagens</w:t>
      </w:r>
      <w:r>
        <w:t>, mas faremos aqui algumas observações</w:t>
      </w:r>
    </w:p>
    <w:p w14:paraId="6803BDE4" w14:textId="77777777" w:rsidR="00C95931" w:rsidRDefault="00C95931" w:rsidP="00C95931">
      <w:pPr>
        <w:pStyle w:val="PargrafodaLista"/>
        <w:numPr>
          <w:ilvl w:val="0"/>
          <w:numId w:val="3"/>
        </w:numPr>
        <w:jc w:val="both"/>
      </w:pPr>
      <w:r>
        <w:t xml:space="preserve">É importante conhecer bem a IDE que está trabalhando, pois existem pequenas diferenças ao executar ações como : importar projeto (jar), incluir dependências e etc. </w:t>
      </w:r>
    </w:p>
    <w:p w14:paraId="54172309" w14:textId="517FB861" w:rsidR="00C95931" w:rsidRDefault="00C95931" w:rsidP="00C95931">
      <w:pPr>
        <w:pStyle w:val="PargrafodaLista"/>
        <w:numPr>
          <w:ilvl w:val="0"/>
          <w:numId w:val="3"/>
        </w:numPr>
        <w:jc w:val="both"/>
      </w:pPr>
      <w:r>
        <w:t xml:space="preserve">Nem sempre importar o arquivo .jar tem o comportamento esperado, pois podem existir incompatibilidades entre a versões do java (seu projeto  x  projeto a ser importado)  </w:t>
      </w:r>
    </w:p>
    <w:p w14:paraId="47DA9746" w14:textId="77777777" w:rsidR="003A5D9C" w:rsidRDefault="00C95931" w:rsidP="00C95931">
      <w:pPr>
        <w:pStyle w:val="PargrafodaLista"/>
        <w:numPr>
          <w:ilvl w:val="0"/>
          <w:numId w:val="3"/>
        </w:numPr>
        <w:jc w:val="both"/>
      </w:pPr>
      <w:r>
        <w:t xml:space="preserve">A abordagem “c” sem dúvida é a mais fácil, mas </w:t>
      </w:r>
      <w:r w:rsidR="003A5D9C">
        <w:t>numa situação real isso seria bem difícil de acontecer. Estamos falando a integração de 2 projetos e na abordagem “c” estamos fazendo uma cópia das classes para um pacote pertencente ao nosso projeto. Então na prática não seriam 2 projetos de verdade</w:t>
      </w:r>
    </w:p>
    <w:p w14:paraId="130B3481" w14:textId="733A3064" w:rsidR="00C95931" w:rsidRDefault="003A5D9C" w:rsidP="00C95931">
      <w:pPr>
        <w:pStyle w:val="PargrafodaLista"/>
        <w:numPr>
          <w:ilvl w:val="0"/>
          <w:numId w:val="3"/>
        </w:numPr>
        <w:jc w:val="both"/>
      </w:pPr>
      <w:r>
        <w:t xml:space="preserve">Na abordagem “b” temos de fato 2 projetos e devemos criar uma relação de dependência entre eles  </w:t>
      </w:r>
      <w:r w:rsidR="00C95931">
        <w:t xml:space="preserve"> </w:t>
      </w:r>
    </w:p>
    <w:p w14:paraId="3CA70752" w14:textId="5EAE83D0" w:rsidR="00617824" w:rsidRDefault="00C95931" w:rsidP="000C4EC5">
      <w:pPr>
        <w:jc w:val="both"/>
      </w:pPr>
      <w:r>
        <w:t xml:space="preserve"> </w:t>
      </w:r>
      <w:r w:rsidR="007B4714">
        <w:t xml:space="preserve"> </w:t>
      </w:r>
    </w:p>
    <w:p w14:paraId="5771C087" w14:textId="71044C1A" w:rsidR="00617824" w:rsidRDefault="003A5D9C" w:rsidP="000C4EC5">
      <w:pPr>
        <w:jc w:val="both"/>
      </w:pPr>
      <w:r>
        <w:t>Caso queira seguir a abordagem “b”, apenas a título de curiosidade, mostraremos aqui com fazer isso no Netbeans, lembrando que em outras IDEs o processo pode ser diferente</w:t>
      </w:r>
    </w:p>
    <w:p w14:paraId="6C687AF6" w14:textId="774EA15C" w:rsidR="003A5D9C" w:rsidRDefault="003A5D9C">
      <w:r>
        <w:br w:type="page"/>
      </w:r>
    </w:p>
    <w:p w14:paraId="27E5D446" w14:textId="5EB99896" w:rsidR="003A5D9C" w:rsidRDefault="003A5D9C" w:rsidP="0089091F">
      <w:pPr>
        <w:pStyle w:val="PargrafodaLista"/>
        <w:numPr>
          <w:ilvl w:val="0"/>
          <w:numId w:val="4"/>
        </w:numPr>
        <w:jc w:val="both"/>
      </w:pPr>
      <w:r>
        <w:lastRenderedPageBreak/>
        <w:t>Primeiro descompacte o arquivo . zip na sua pasta de trabalho</w:t>
      </w:r>
    </w:p>
    <w:p w14:paraId="37C02A4D" w14:textId="00F8C6DC" w:rsidR="0089091F" w:rsidRDefault="0089091F" w:rsidP="0089091F">
      <w:pPr>
        <w:pStyle w:val="PargrafodaLista"/>
        <w:numPr>
          <w:ilvl w:val="0"/>
          <w:numId w:val="4"/>
        </w:numPr>
        <w:jc w:val="both"/>
      </w:pPr>
      <w:r>
        <w:t>Em seguida abra os 2 projetos no NetBeans (PadroesRoteiros e Roteiro4_nova_arma)</w:t>
      </w:r>
    </w:p>
    <w:p w14:paraId="63226E7B" w14:textId="21B167F0" w:rsidR="0089091F" w:rsidRDefault="0089091F" w:rsidP="0089091F">
      <w:pPr>
        <w:jc w:val="both"/>
      </w:pPr>
      <w:r w:rsidRPr="0089091F">
        <w:rPr>
          <w:noProof/>
        </w:rPr>
        <w:drawing>
          <wp:anchor distT="0" distB="0" distL="114300" distR="114300" simplePos="0" relativeHeight="251754496" behindDoc="0" locked="0" layoutInCell="1" allowOverlap="1" wp14:anchorId="3360481C" wp14:editId="798EB72B">
            <wp:simplePos x="0" y="0"/>
            <wp:positionH relativeFrom="column">
              <wp:posOffset>1150112</wp:posOffset>
            </wp:positionH>
            <wp:positionV relativeFrom="paragraph">
              <wp:posOffset>5817</wp:posOffset>
            </wp:positionV>
            <wp:extent cx="2099310" cy="1879600"/>
            <wp:effectExtent l="0" t="0" r="0" b="6350"/>
            <wp:wrapSquare wrapText="bothSides"/>
            <wp:docPr id="490565122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5122" name="Imagem 1" descr="Interface gráfica do usuário, Aplicativo, Word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896B" w14:textId="053D74AB" w:rsidR="0089091F" w:rsidRDefault="0089091F" w:rsidP="0089091F">
      <w:pPr>
        <w:jc w:val="both"/>
      </w:pPr>
    </w:p>
    <w:p w14:paraId="26D1CFEF" w14:textId="77777777" w:rsidR="003A5D9C" w:rsidRDefault="003A5D9C" w:rsidP="000C4EC5">
      <w:pPr>
        <w:jc w:val="both"/>
      </w:pPr>
    </w:p>
    <w:p w14:paraId="2D4977C4" w14:textId="1B599E7A" w:rsidR="003A5D9C" w:rsidRDefault="003A5D9C" w:rsidP="000C4EC5">
      <w:pPr>
        <w:jc w:val="both"/>
      </w:pPr>
    </w:p>
    <w:p w14:paraId="0362B9AE" w14:textId="77777777" w:rsidR="003A5D9C" w:rsidRDefault="003A5D9C" w:rsidP="000C4EC5">
      <w:pPr>
        <w:jc w:val="both"/>
      </w:pPr>
    </w:p>
    <w:p w14:paraId="4B4C2586" w14:textId="77777777" w:rsidR="003A5D9C" w:rsidRDefault="003A5D9C" w:rsidP="000C4EC5">
      <w:pPr>
        <w:jc w:val="both"/>
      </w:pPr>
    </w:p>
    <w:p w14:paraId="4AECBE55" w14:textId="2BF0C90D" w:rsidR="003A5D9C" w:rsidRDefault="003A5D9C" w:rsidP="000C4EC5">
      <w:pPr>
        <w:jc w:val="both"/>
      </w:pPr>
    </w:p>
    <w:p w14:paraId="066D0E87" w14:textId="2E903734" w:rsidR="00C2222F" w:rsidRDefault="0089091F" w:rsidP="0089091F">
      <w:pPr>
        <w:pStyle w:val="PargrafodaLista"/>
        <w:numPr>
          <w:ilvl w:val="0"/>
          <w:numId w:val="5"/>
        </w:numPr>
        <w:jc w:val="both"/>
      </w:pPr>
      <w:r>
        <w:t>Devemos ter os 2 projetos abertos no Netbeans</w:t>
      </w:r>
    </w:p>
    <w:p w14:paraId="3022DD33" w14:textId="1E4059E5" w:rsidR="0089091F" w:rsidRDefault="0089091F" w:rsidP="0089091F">
      <w:pPr>
        <w:jc w:val="both"/>
      </w:pPr>
      <w:r w:rsidRPr="0089091F">
        <w:rPr>
          <w:noProof/>
        </w:rPr>
        <w:drawing>
          <wp:anchor distT="0" distB="0" distL="114300" distR="114300" simplePos="0" relativeHeight="251755520" behindDoc="0" locked="0" layoutInCell="1" allowOverlap="1" wp14:anchorId="6027F35D" wp14:editId="787F6562">
            <wp:simplePos x="0" y="0"/>
            <wp:positionH relativeFrom="column">
              <wp:posOffset>1054659</wp:posOffset>
            </wp:positionH>
            <wp:positionV relativeFrom="paragraph">
              <wp:posOffset>98120</wp:posOffset>
            </wp:positionV>
            <wp:extent cx="2211248" cy="1802587"/>
            <wp:effectExtent l="0" t="0" r="0" b="7620"/>
            <wp:wrapSquare wrapText="bothSides"/>
            <wp:docPr id="11815777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77734" name="Imagem 1" descr="Interface gráfica do usuário, Text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48" cy="180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36F27" w14:textId="7904FE2D" w:rsidR="003A5D9C" w:rsidRDefault="003A5D9C" w:rsidP="000C4EC5">
      <w:pPr>
        <w:jc w:val="both"/>
      </w:pPr>
    </w:p>
    <w:p w14:paraId="0B0448B1" w14:textId="4E210EF1" w:rsidR="0089091F" w:rsidRDefault="0089091F" w:rsidP="000C4EC5">
      <w:pPr>
        <w:jc w:val="both"/>
      </w:pPr>
    </w:p>
    <w:p w14:paraId="29330426" w14:textId="6BE0E353" w:rsidR="003A5D9C" w:rsidRDefault="003A5D9C" w:rsidP="000C4EC5">
      <w:pPr>
        <w:jc w:val="both"/>
      </w:pPr>
    </w:p>
    <w:p w14:paraId="2E782648" w14:textId="77777777" w:rsidR="003A5D9C" w:rsidRDefault="003A5D9C" w:rsidP="000C4EC5">
      <w:pPr>
        <w:jc w:val="both"/>
      </w:pPr>
    </w:p>
    <w:p w14:paraId="7D56CCB7" w14:textId="30A8AA8A" w:rsidR="003A5D9C" w:rsidRDefault="003A5D9C" w:rsidP="000C4EC5">
      <w:pPr>
        <w:jc w:val="both"/>
      </w:pPr>
    </w:p>
    <w:p w14:paraId="275BF8E2" w14:textId="0D7A390F" w:rsidR="003A5D9C" w:rsidRDefault="003A5D9C" w:rsidP="000C4EC5">
      <w:pPr>
        <w:jc w:val="both"/>
      </w:pPr>
    </w:p>
    <w:p w14:paraId="5A836664" w14:textId="66B01863" w:rsidR="00996EF0" w:rsidRDefault="00996EF0" w:rsidP="00996EF0">
      <w:pPr>
        <w:pStyle w:val="PargrafodaLista"/>
        <w:numPr>
          <w:ilvl w:val="0"/>
          <w:numId w:val="5"/>
        </w:numPr>
        <w:jc w:val="both"/>
      </w:pPr>
      <w:r>
        <w:t>Vamos criar agora uma relação de dependência entre os 2 projetos, adicionando uma dependência dentro do projeto PADROESroteiros</w:t>
      </w:r>
    </w:p>
    <w:p w14:paraId="5365DDA7" w14:textId="3716B98B" w:rsidR="00996EF0" w:rsidRDefault="00996EF0" w:rsidP="00996EF0">
      <w:pPr>
        <w:jc w:val="both"/>
      </w:pPr>
      <w:r w:rsidRPr="00996EF0">
        <w:rPr>
          <w:noProof/>
        </w:rPr>
        <w:drawing>
          <wp:anchor distT="0" distB="0" distL="114300" distR="114300" simplePos="0" relativeHeight="251756544" behindDoc="0" locked="0" layoutInCell="1" allowOverlap="1" wp14:anchorId="716B50FA" wp14:editId="053A664A">
            <wp:simplePos x="0" y="0"/>
            <wp:positionH relativeFrom="column">
              <wp:posOffset>1033145</wp:posOffset>
            </wp:positionH>
            <wp:positionV relativeFrom="paragraph">
              <wp:posOffset>64770</wp:posOffset>
            </wp:positionV>
            <wp:extent cx="2355215" cy="1915795"/>
            <wp:effectExtent l="0" t="0" r="6985" b="8255"/>
            <wp:wrapSquare wrapText="bothSides"/>
            <wp:docPr id="34394279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42799" name="Imagem 1" descr="Interface gráfica do usuário, Text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BBE28" w14:textId="651468B4" w:rsidR="00996EF0" w:rsidRDefault="00996EF0" w:rsidP="00996EF0">
      <w:pPr>
        <w:jc w:val="both"/>
      </w:pPr>
    </w:p>
    <w:p w14:paraId="3B4E7404" w14:textId="566C170F" w:rsidR="003A5D9C" w:rsidRDefault="003A5D9C" w:rsidP="000C4EC5">
      <w:pPr>
        <w:jc w:val="both"/>
      </w:pPr>
    </w:p>
    <w:p w14:paraId="7286F53D" w14:textId="77777777" w:rsidR="003A5D9C" w:rsidRDefault="003A5D9C" w:rsidP="000C4EC5">
      <w:pPr>
        <w:jc w:val="both"/>
      </w:pPr>
    </w:p>
    <w:p w14:paraId="152FD44B" w14:textId="61EA75A7" w:rsidR="003A5D9C" w:rsidRDefault="003A5D9C" w:rsidP="000C4EC5">
      <w:pPr>
        <w:jc w:val="both"/>
      </w:pPr>
    </w:p>
    <w:p w14:paraId="5E32B743" w14:textId="11AFE618" w:rsidR="003A5D9C" w:rsidRDefault="003A5D9C" w:rsidP="000C4EC5">
      <w:pPr>
        <w:jc w:val="both"/>
      </w:pPr>
    </w:p>
    <w:p w14:paraId="4C7627DA" w14:textId="3A7E8AA6" w:rsidR="003A5D9C" w:rsidRDefault="003A5D9C" w:rsidP="000C4EC5">
      <w:pPr>
        <w:jc w:val="both"/>
      </w:pPr>
    </w:p>
    <w:p w14:paraId="18020529" w14:textId="6DBDCDDF" w:rsidR="003A5D9C" w:rsidRDefault="003A5D9C" w:rsidP="000C4EC5">
      <w:pPr>
        <w:jc w:val="both"/>
      </w:pPr>
    </w:p>
    <w:p w14:paraId="5207D3A1" w14:textId="284EF6D3" w:rsidR="007A5DBA" w:rsidRDefault="007A5DBA">
      <w:r>
        <w:br w:type="page"/>
      </w:r>
    </w:p>
    <w:p w14:paraId="083793D3" w14:textId="5FFDC859" w:rsidR="00BD1E00" w:rsidRDefault="007A5DBA" w:rsidP="007A5DBA">
      <w:pPr>
        <w:pStyle w:val="PargrafodaLista"/>
        <w:numPr>
          <w:ilvl w:val="0"/>
          <w:numId w:val="5"/>
        </w:numPr>
        <w:jc w:val="both"/>
      </w:pPr>
      <w:r>
        <w:lastRenderedPageBreak/>
        <w:t>Na tela abaixo na aba “Open Projects”, selecione o projeto Roteiro4_nova_arma e todos os campos são preenchidos automaticamente. Em seguida confirme a adição da dependência.</w:t>
      </w:r>
    </w:p>
    <w:p w14:paraId="5F2F346F" w14:textId="3F651861" w:rsidR="003A5D9C" w:rsidRDefault="007A5DBA" w:rsidP="000C4EC5">
      <w:pPr>
        <w:jc w:val="both"/>
      </w:pPr>
      <w:r w:rsidRPr="007A5DBA">
        <w:rPr>
          <w:noProof/>
        </w:rPr>
        <w:drawing>
          <wp:anchor distT="0" distB="0" distL="114300" distR="114300" simplePos="0" relativeHeight="251757568" behindDoc="0" locked="0" layoutInCell="1" allowOverlap="1" wp14:anchorId="359623CE" wp14:editId="2DA0AAE9">
            <wp:simplePos x="0" y="0"/>
            <wp:positionH relativeFrom="column">
              <wp:posOffset>805815</wp:posOffset>
            </wp:positionH>
            <wp:positionV relativeFrom="paragraph">
              <wp:posOffset>138430</wp:posOffset>
            </wp:positionV>
            <wp:extent cx="3444875" cy="1802765"/>
            <wp:effectExtent l="0" t="0" r="3175" b="6985"/>
            <wp:wrapSquare wrapText="bothSides"/>
            <wp:docPr id="150055320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320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15410" w14:textId="5E88C11B" w:rsidR="003A5D9C" w:rsidRDefault="003A5D9C" w:rsidP="000C4EC5">
      <w:pPr>
        <w:jc w:val="both"/>
      </w:pPr>
    </w:p>
    <w:p w14:paraId="52B62380" w14:textId="77777777" w:rsidR="007A5DBA" w:rsidRDefault="007A5DBA" w:rsidP="000C4EC5">
      <w:pPr>
        <w:jc w:val="both"/>
      </w:pPr>
    </w:p>
    <w:p w14:paraId="4AA2D199" w14:textId="77777777" w:rsidR="007A5DBA" w:rsidRDefault="007A5DBA" w:rsidP="000C4EC5">
      <w:pPr>
        <w:jc w:val="both"/>
      </w:pPr>
    </w:p>
    <w:p w14:paraId="0686C55B" w14:textId="77777777" w:rsidR="007A5DBA" w:rsidRDefault="007A5DBA" w:rsidP="000C4EC5">
      <w:pPr>
        <w:jc w:val="both"/>
      </w:pPr>
    </w:p>
    <w:p w14:paraId="7570932E" w14:textId="77777777" w:rsidR="007A5DBA" w:rsidRDefault="007A5DBA" w:rsidP="000C4EC5">
      <w:pPr>
        <w:jc w:val="both"/>
      </w:pPr>
    </w:p>
    <w:p w14:paraId="6585123C" w14:textId="77777777" w:rsidR="007A5DBA" w:rsidRDefault="007A5DBA" w:rsidP="000C4EC5">
      <w:pPr>
        <w:jc w:val="both"/>
      </w:pPr>
    </w:p>
    <w:p w14:paraId="13616944" w14:textId="77777777" w:rsidR="007A5DBA" w:rsidRDefault="007A5DBA" w:rsidP="000C4EC5">
      <w:pPr>
        <w:jc w:val="both"/>
      </w:pPr>
    </w:p>
    <w:p w14:paraId="543998FB" w14:textId="453A970B" w:rsidR="007A5DBA" w:rsidRDefault="007A5DBA" w:rsidP="007A5DBA">
      <w:pPr>
        <w:pStyle w:val="PargrafodaLista"/>
        <w:numPr>
          <w:ilvl w:val="0"/>
          <w:numId w:val="5"/>
        </w:numPr>
        <w:jc w:val="both"/>
      </w:pPr>
      <w:r>
        <w:t>Abaixo temos a tela após adicionar a dependência. Agora um projeto pode utilizar recursos do outro projeto.</w:t>
      </w:r>
    </w:p>
    <w:p w14:paraId="152B5C93" w14:textId="04B3329F" w:rsidR="007A5DBA" w:rsidRDefault="007A5DBA" w:rsidP="000C4EC5">
      <w:pPr>
        <w:jc w:val="both"/>
      </w:pPr>
      <w:r w:rsidRPr="007A5DBA">
        <w:rPr>
          <w:noProof/>
        </w:rPr>
        <w:drawing>
          <wp:anchor distT="0" distB="0" distL="114300" distR="114300" simplePos="0" relativeHeight="251758592" behindDoc="0" locked="0" layoutInCell="1" allowOverlap="1" wp14:anchorId="25531BF9" wp14:editId="1474BA3B">
            <wp:simplePos x="0" y="0"/>
            <wp:positionH relativeFrom="column">
              <wp:posOffset>952500</wp:posOffset>
            </wp:positionH>
            <wp:positionV relativeFrom="paragraph">
              <wp:posOffset>134620</wp:posOffset>
            </wp:positionV>
            <wp:extent cx="1806575" cy="1824990"/>
            <wp:effectExtent l="0" t="0" r="3175" b="3810"/>
            <wp:wrapSquare wrapText="bothSides"/>
            <wp:docPr id="134743450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4509" name="Imagem 1" descr="Interface gráfica do usuário, Aplicativ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EAF70" w14:textId="77777777" w:rsidR="007A5DBA" w:rsidRDefault="007A5DBA" w:rsidP="000C4EC5">
      <w:pPr>
        <w:jc w:val="both"/>
      </w:pPr>
    </w:p>
    <w:p w14:paraId="7E0DD0A4" w14:textId="77777777" w:rsidR="007A5DBA" w:rsidRDefault="007A5DBA" w:rsidP="000C4EC5">
      <w:pPr>
        <w:jc w:val="both"/>
      </w:pPr>
    </w:p>
    <w:p w14:paraId="68E00C65" w14:textId="77777777" w:rsidR="007A5DBA" w:rsidRDefault="007A5DBA" w:rsidP="000C4EC5">
      <w:pPr>
        <w:jc w:val="both"/>
      </w:pPr>
    </w:p>
    <w:p w14:paraId="5552F335" w14:textId="77777777" w:rsidR="007A5DBA" w:rsidRDefault="007A5DBA" w:rsidP="000C4EC5">
      <w:pPr>
        <w:jc w:val="both"/>
      </w:pPr>
    </w:p>
    <w:p w14:paraId="13A64D99" w14:textId="77777777" w:rsidR="007A5DBA" w:rsidRDefault="007A5DBA" w:rsidP="000C4EC5">
      <w:pPr>
        <w:jc w:val="both"/>
      </w:pPr>
    </w:p>
    <w:p w14:paraId="66F352E6" w14:textId="77777777" w:rsidR="007A5DBA" w:rsidRDefault="007A5DBA" w:rsidP="000C4EC5">
      <w:pPr>
        <w:jc w:val="both"/>
      </w:pPr>
    </w:p>
    <w:p w14:paraId="2871BD28" w14:textId="22AB1D84" w:rsidR="007A5DBA" w:rsidRDefault="007A5DBA" w:rsidP="007A5DBA">
      <w:pPr>
        <w:pStyle w:val="PargrafodaLista"/>
        <w:numPr>
          <w:ilvl w:val="0"/>
          <w:numId w:val="5"/>
        </w:numPr>
        <w:jc w:val="both"/>
      </w:pPr>
      <w:r>
        <w:t xml:space="preserve">Abaixo temos um exemplo de código onde uma variável do tipo ShotGun. Esta é a nova arma que estamos importando </w:t>
      </w:r>
      <w:r w:rsidR="00655B7F">
        <w:t>. Observe que no nosso código temos apenas 3 armas (Pistola, Fuzil e Rifle). Agora podermos utilizar a ShotGun</w:t>
      </w:r>
    </w:p>
    <w:p w14:paraId="59C9CC4E" w14:textId="0741EA2E" w:rsidR="007A5DBA" w:rsidRDefault="00655B7F" w:rsidP="000C4EC5">
      <w:pPr>
        <w:jc w:val="both"/>
      </w:pPr>
      <w:r w:rsidRPr="007A5DBA">
        <w:rPr>
          <w:noProof/>
        </w:rPr>
        <w:drawing>
          <wp:anchor distT="0" distB="0" distL="114300" distR="114300" simplePos="0" relativeHeight="251759616" behindDoc="0" locked="0" layoutInCell="1" allowOverlap="1" wp14:anchorId="3AA98CDA" wp14:editId="5D311D5D">
            <wp:simplePos x="0" y="0"/>
            <wp:positionH relativeFrom="column">
              <wp:posOffset>783971</wp:posOffset>
            </wp:positionH>
            <wp:positionV relativeFrom="paragraph">
              <wp:posOffset>4191</wp:posOffset>
            </wp:positionV>
            <wp:extent cx="4345229" cy="2115972"/>
            <wp:effectExtent l="0" t="0" r="0" b="0"/>
            <wp:wrapSquare wrapText="bothSides"/>
            <wp:docPr id="13797583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583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29" cy="211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C9DC3" w14:textId="7552DF00" w:rsidR="007A5DBA" w:rsidRDefault="007A5DBA" w:rsidP="000C4EC5">
      <w:pPr>
        <w:jc w:val="both"/>
      </w:pPr>
    </w:p>
    <w:p w14:paraId="4CF72D17" w14:textId="77777777" w:rsidR="00655B7F" w:rsidRDefault="00655B7F" w:rsidP="000C4EC5">
      <w:pPr>
        <w:jc w:val="both"/>
      </w:pPr>
    </w:p>
    <w:p w14:paraId="5C875C5F" w14:textId="77777777" w:rsidR="00655B7F" w:rsidRDefault="00655B7F" w:rsidP="000C4EC5">
      <w:pPr>
        <w:jc w:val="both"/>
      </w:pPr>
    </w:p>
    <w:p w14:paraId="36DAD528" w14:textId="77777777" w:rsidR="00655B7F" w:rsidRDefault="00655B7F" w:rsidP="000C4EC5">
      <w:pPr>
        <w:jc w:val="both"/>
      </w:pPr>
    </w:p>
    <w:p w14:paraId="45EB27A7" w14:textId="77777777" w:rsidR="00655B7F" w:rsidRDefault="00655B7F" w:rsidP="000C4EC5">
      <w:pPr>
        <w:jc w:val="both"/>
      </w:pPr>
    </w:p>
    <w:p w14:paraId="332D3947" w14:textId="77777777" w:rsidR="00655B7F" w:rsidRDefault="00655B7F" w:rsidP="000C4EC5">
      <w:pPr>
        <w:jc w:val="both"/>
      </w:pPr>
    </w:p>
    <w:p w14:paraId="050F2257" w14:textId="77777777" w:rsidR="00655B7F" w:rsidRDefault="00655B7F" w:rsidP="000C4EC5">
      <w:pPr>
        <w:jc w:val="both"/>
      </w:pPr>
    </w:p>
    <w:p w14:paraId="4AD4B6E2" w14:textId="77777777" w:rsidR="00655B7F" w:rsidRDefault="00655B7F" w:rsidP="000C4EC5">
      <w:pPr>
        <w:jc w:val="both"/>
      </w:pPr>
    </w:p>
    <w:p w14:paraId="0E1E42E3" w14:textId="19980721" w:rsidR="00655B7F" w:rsidRDefault="00655B7F">
      <w:r>
        <w:br w:type="page"/>
      </w:r>
    </w:p>
    <w:p w14:paraId="4452C0B0" w14:textId="2C435E6A" w:rsidR="000747D0" w:rsidRPr="00D75017" w:rsidRDefault="000747D0" w:rsidP="000C4EC5">
      <w:pPr>
        <w:jc w:val="both"/>
        <w:rPr>
          <w:b/>
          <w:bCs/>
        </w:rPr>
      </w:pPr>
      <w:r w:rsidRPr="00D75017">
        <w:rPr>
          <w:b/>
          <w:bCs/>
        </w:rPr>
        <w:lastRenderedPageBreak/>
        <w:t>Vamos ao passo a passo deste pacote</w:t>
      </w:r>
    </w:p>
    <w:p w14:paraId="05F71F61" w14:textId="5AF01D88" w:rsidR="000747D0" w:rsidRPr="00BC2B86" w:rsidRDefault="000747D0" w:rsidP="000C4EC5">
      <w:pPr>
        <w:jc w:val="both"/>
      </w:pPr>
    </w:p>
    <w:p w14:paraId="4A680A38" w14:textId="53FBD864" w:rsidR="00C2222F" w:rsidRDefault="00307C29" w:rsidP="000C4EC5">
      <w:pPr>
        <w:jc w:val="both"/>
      </w:pPr>
      <w:r>
        <w:t xml:space="preserve">1 – No mesmo projeto crie o pacote </w:t>
      </w:r>
      <w:r w:rsidRPr="00D75017">
        <w:rPr>
          <w:b/>
          <w:bCs/>
        </w:rPr>
        <w:t>roteiro</w:t>
      </w:r>
      <w:r w:rsidR="00F01B23" w:rsidRPr="00D75017">
        <w:rPr>
          <w:b/>
          <w:bCs/>
        </w:rPr>
        <w:t>4</w:t>
      </w:r>
      <w:r w:rsidRPr="00D75017">
        <w:rPr>
          <w:b/>
          <w:bCs/>
        </w:rPr>
        <w:t>.parte</w:t>
      </w:r>
      <w:r w:rsidR="00F01B23" w:rsidRPr="00D75017">
        <w:rPr>
          <w:b/>
          <w:bCs/>
        </w:rPr>
        <w:t>2</w:t>
      </w:r>
    </w:p>
    <w:p w14:paraId="495B05FF" w14:textId="1D464A6E" w:rsidR="0089089E" w:rsidRDefault="00307C29" w:rsidP="000C4EC5">
      <w:pPr>
        <w:jc w:val="both"/>
      </w:pPr>
      <w:r>
        <w:t>2 – Copie todas as classes criadas na parte1 para o novo pacote</w:t>
      </w:r>
      <w:r w:rsidR="0089089E">
        <w:t>.</w:t>
      </w:r>
      <w:r w:rsidR="002348BA">
        <w:t xml:space="preserve"> </w:t>
      </w:r>
    </w:p>
    <w:p w14:paraId="2D5F06AA" w14:textId="64C22F4D" w:rsidR="00307C29" w:rsidRDefault="0089089E" w:rsidP="000C4EC5">
      <w:pPr>
        <w:jc w:val="both"/>
      </w:pPr>
      <w:r>
        <w:t xml:space="preserve">3 – </w:t>
      </w:r>
      <w:r w:rsidR="00A9293C">
        <w:t xml:space="preserve">Conforme descrito no cenário acima, escolha a </w:t>
      </w:r>
      <w:r w:rsidR="00655B7F">
        <w:t xml:space="preserve">abordagem de integração entre os projetos </w:t>
      </w:r>
      <w:r w:rsidR="00A9293C">
        <w:t>a ser adotada (itens a</w:t>
      </w:r>
      <w:r w:rsidR="00655B7F">
        <w:t>,</w:t>
      </w:r>
      <w:r w:rsidR="00A9293C">
        <w:t xml:space="preserve"> b</w:t>
      </w:r>
      <w:r w:rsidR="00655B7F">
        <w:t xml:space="preserve"> ou c</w:t>
      </w:r>
      <w:r w:rsidR="00A9293C">
        <w:t>)</w:t>
      </w:r>
      <w:r w:rsidR="004C1C68">
        <w:t>.</w:t>
      </w:r>
    </w:p>
    <w:p w14:paraId="23886159" w14:textId="781FBB1F" w:rsidR="00924F61" w:rsidRDefault="00924F61" w:rsidP="0089089E">
      <w:pPr>
        <w:jc w:val="both"/>
      </w:pPr>
    </w:p>
    <w:p w14:paraId="2F92D273" w14:textId="3026BF5C" w:rsidR="00515315" w:rsidRDefault="00515315" w:rsidP="00515315">
      <w:pPr>
        <w:jc w:val="both"/>
      </w:pPr>
      <w:r>
        <w:t xml:space="preserve">4 – Devemos criar agora a classe </w:t>
      </w:r>
      <w:r w:rsidRPr="001C0703">
        <w:rPr>
          <w:b/>
          <w:bCs/>
        </w:rPr>
        <w:t>ShotGunAdapter</w:t>
      </w:r>
      <w:r>
        <w:t xml:space="preserve">. </w:t>
      </w:r>
      <w:r w:rsidR="00747654">
        <w:t xml:space="preserve">A nova arma do outro fornecedor se chama </w:t>
      </w:r>
      <w:r w:rsidR="00747654" w:rsidRPr="001C0703">
        <w:rPr>
          <w:b/>
          <w:bCs/>
        </w:rPr>
        <w:t>ShotGun</w:t>
      </w:r>
      <w:r w:rsidR="00747654">
        <w:t>, e por isso estamos criando a classe ShotGunAdapter</w:t>
      </w:r>
      <w:r w:rsidR="008A3961">
        <w:t>. Esta classe será</w:t>
      </w:r>
      <w:r w:rsidR="00747654">
        <w:t xml:space="preserve"> responsável por adaptar um projeto de software ao outro. Em outras palavras, esta classe é responsável por compatibilizar a nossa implementação de arma a implementação do outro fornecedor.</w:t>
      </w:r>
    </w:p>
    <w:p w14:paraId="0AEBDAD5" w14:textId="17B8B44D" w:rsidR="00515315" w:rsidRDefault="001C0703" w:rsidP="0089089E">
      <w:pPr>
        <w:jc w:val="both"/>
      </w:pPr>
      <w:r>
        <w:t xml:space="preserve">A arma ShotGun possui os métodos </w:t>
      </w:r>
      <w:r w:rsidR="001B487E">
        <w:t xml:space="preserve">diferentes das nossas armas. Segue </w:t>
      </w:r>
      <w:r w:rsidR="00D75017">
        <w:t>abaixo</w:t>
      </w:r>
      <w:r w:rsidR="001B487E">
        <w:t xml:space="preserve"> os métodos da ShotGun:</w:t>
      </w:r>
    </w:p>
    <w:p w14:paraId="13CF6BE8" w14:textId="57E0F84D" w:rsidR="001C0703" w:rsidRPr="006C3124" w:rsidRDefault="001B487E" w:rsidP="001C0703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C0703" w:rsidRPr="006C3124">
        <w:rPr>
          <w:sz w:val="24"/>
          <w:szCs w:val="24"/>
        </w:rPr>
        <w:t>loadGun() – permite que a S</w:t>
      </w:r>
      <w:r w:rsidR="001C0703">
        <w:rPr>
          <w:sz w:val="24"/>
          <w:szCs w:val="24"/>
        </w:rPr>
        <w:t>hotGun seja carregada</w:t>
      </w:r>
      <w:r>
        <w:rPr>
          <w:sz w:val="24"/>
          <w:szCs w:val="24"/>
        </w:rPr>
        <w:t>.</w:t>
      </w:r>
      <w:r w:rsidR="008550BE">
        <w:rPr>
          <w:sz w:val="24"/>
          <w:szCs w:val="24"/>
        </w:rPr>
        <w:t xml:space="preserve"> </w:t>
      </w:r>
      <w:r w:rsidR="008550BE" w:rsidRPr="008550BE">
        <w:rPr>
          <w:color w:val="FF0000"/>
          <w:sz w:val="24"/>
          <w:szCs w:val="24"/>
        </w:rPr>
        <w:t>Adaptável ao nosso método carregar()</w:t>
      </w:r>
      <w:r w:rsidR="008550BE">
        <w:rPr>
          <w:sz w:val="24"/>
          <w:szCs w:val="24"/>
        </w:rPr>
        <w:t>.</w:t>
      </w:r>
    </w:p>
    <w:p w14:paraId="176B6C57" w14:textId="4633BEE5" w:rsidR="001C0703" w:rsidRPr="006C3124" w:rsidRDefault="001B487E" w:rsidP="001C0703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C0703" w:rsidRPr="006C3124">
        <w:rPr>
          <w:sz w:val="24"/>
          <w:szCs w:val="24"/>
        </w:rPr>
        <w:t>shootKill() – Tiro de alta d</w:t>
      </w:r>
      <w:r w:rsidR="001C0703">
        <w:rPr>
          <w:sz w:val="24"/>
          <w:szCs w:val="24"/>
        </w:rPr>
        <w:t>estruição</w:t>
      </w:r>
      <w:r>
        <w:rPr>
          <w:sz w:val="24"/>
          <w:szCs w:val="24"/>
        </w:rPr>
        <w:t>.</w:t>
      </w:r>
      <w:r w:rsidR="008550BE">
        <w:rPr>
          <w:sz w:val="24"/>
          <w:szCs w:val="24"/>
        </w:rPr>
        <w:t xml:space="preserve"> </w:t>
      </w:r>
      <w:r w:rsidR="008550BE" w:rsidRPr="008550BE">
        <w:rPr>
          <w:color w:val="FF0000"/>
          <w:sz w:val="24"/>
          <w:szCs w:val="24"/>
        </w:rPr>
        <w:t>Adaptável ao nosso método atirar()</w:t>
      </w:r>
      <w:r w:rsidR="008550BE">
        <w:rPr>
          <w:sz w:val="24"/>
          <w:szCs w:val="24"/>
        </w:rPr>
        <w:t xml:space="preserve">. </w:t>
      </w:r>
    </w:p>
    <w:p w14:paraId="0F27FCE8" w14:textId="45CA7B00" w:rsidR="001C0703" w:rsidRPr="006C3124" w:rsidRDefault="001B487E" w:rsidP="001C0703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C0703" w:rsidRPr="00386B81">
        <w:rPr>
          <w:sz w:val="24"/>
          <w:szCs w:val="24"/>
        </w:rPr>
        <w:t xml:space="preserve">targetEnemy </w:t>
      </w:r>
      <w:r w:rsidR="001C0703" w:rsidRPr="006C3124">
        <w:rPr>
          <w:sz w:val="24"/>
          <w:szCs w:val="24"/>
        </w:rPr>
        <w:t xml:space="preserve">() </w:t>
      </w:r>
      <w:r w:rsidR="001C0703">
        <w:rPr>
          <w:sz w:val="24"/>
          <w:szCs w:val="24"/>
        </w:rPr>
        <w:t>– permite uma mira fácil.</w:t>
      </w:r>
      <w:r w:rsidR="008550BE">
        <w:rPr>
          <w:sz w:val="24"/>
          <w:szCs w:val="24"/>
        </w:rPr>
        <w:t xml:space="preserve"> </w:t>
      </w:r>
      <w:r w:rsidR="008550BE" w:rsidRPr="008550BE">
        <w:rPr>
          <w:color w:val="FF0000"/>
          <w:sz w:val="24"/>
          <w:szCs w:val="24"/>
        </w:rPr>
        <w:t>Adaptável ao nosso método mirar()</w:t>
      </w:r>
      <w:r w:rsidR="008550BE">
        <w:rPr>
          <w:color w:val="FF0000"/>
          <w:sz w:val="24"/>
          <w:szCs w:val="24"/>
        </w:rPr>
        <w:t>.</w:t>
      </w:r>
    </w:p>
    <w:p w14:paraId="405B9115" w14:textId="0505C1A6" w:rsidR="001C0703" w:rsidRDefault="001C0703" w:rsidP="0089089E">
      <w:pPr>
        <w:jc w:val="both"/>
      </w:pPr>
    </w:p>
    <w:p w14:paraId="1E2DC6A0" w14:textId="64C089ED" w:rsidR="001C0703" w:rsidRDefault="00FF4059" w:rsidP="0089089E">
      <w:pPr>
        <w:jc w:val="both"/>
      </w:pPr>
      <w:r>
        <w:t>Atenção : Vejam abaixo que a classe ShotGunAdpater herda de ShotGun, mas também implementa a nossa classe Arma.</w:t>
      </w:r>
      <w:r w:rsidR="003E2131">
        <w:t xml:space="preserve"> E assim vamos implementando métodos a método, compatibilizando uma classe a outra.   </w:t>
      </w:r>
    </w:p>
    <w:p w14:paraId="71D4E04A" w14:textId="48E2A265" w:rsidR="00515315" w:rsidRDefault="00D75017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2FD8F" wp14:editId="017B2304">
                <wp:simplePos x="0" y="0"/>
                <wp:positionH relativeFrom="column">
                  <wp:posOffset>367030</wp:posOffset>
                </wp:positionH>
                <wp:positionV relativeFrom="paragraph">
                  <wp:posOffset>41910</wp:posOffset>
                </wp:positionV>
                <wp:extent cx="4348480" cy="3481705"/>
                <wp:effectExtent l="0" t="0" r="13970" b="2349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348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B5807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</w:rPr>
                              <w:t>package roteiro4.parte2;</w:t>
                            </w:r>
                          </w:p>
                          <w:p w14:paraId="458CE25A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D4806B" w14:textId="77777777" w:rsidR="00A9293C" w:rsidRPr="00D75017" w:rsidRDefault="00A9293C" w:rsidP="00515315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</w:rPr>
                              <w:t>import armas.artilharia.ShotGun;</w:t>
                            </w:r>
                          </w:p>
                          <w:p w14:paraId="1B4F6E07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13CBE43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ShotGunAdapter </w:t>
                            </w:r>
                            <w:r w:rsidRPr="00D7501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extends ShotGun</w:t>
                            </w: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7501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 Arma</w:t>
                            </w: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225BE144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DDA7C6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077A2802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carregar() {</w:t>
                            </w:r>
                          </w:p>
                          <w:p w14:paraId="745D765E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 xml:space="preserve">        this.loadGun();</w:t>
                            </w:r>
                          </w:p>
                          <w:p w14:paraId="4092E358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E286FB9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52F45B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9753355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atirar() {</w:t>
                            </w:r>
                          </w:p>
                          <w:p w14:paraId="403F096A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 xml:space="preserve">        this.shotKill();</w:t>
                            </w:r>
                          </w:p>
                          <w:p w14:paraId="4D58F090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811A1F9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7FA93F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478C9CEB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mirar() {</w:t>
                            </w:r>
                          </w:p>
                          <w:p w14:paraId="786CC4B3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D7501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this.targetEnemy();</w:t>
                            </w:r>
                          </w:p>
                          <w:p w14:paraId="7FC3055A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D7501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B1577C" w14:textId="77777777" w:rsidR="00A9293C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54CC58A" w14:textId="697631BF" w:rsidR="000309DA" w:rsidRPr="00D75017" w:rsidRDefault="00A9293C" w:rsidP="00A9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01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FD8F" id="Caixa de Texto 3" o:spid="_x0000_s1028" type="#_x0000_t202" style="position:absolute;left:0;text-align:left;margin-left:28.9pt;margin-top:3.3pt;width:342.4pt;height:2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wIPAIAAIQ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" fillcolor="white [3201]" strokeweight=".5pt">
                <v:textbox>
                  <w:txbxContent>
                    <w:p w14:paraId="3F9B5807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</w:rPr>
                        <w:t>package roteiro4.parte2;</w:t>
                      </w:r>
                    </w:p>
                    <w:p w14:paraId="458CE25A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8D4806B" w14:textId="77777777" w:rsidR="00A9293C" w:rsidRPr="00D75017" w:rsidRDefault="00A9293C" w:rsidP="00515315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</w:rPr>
                        <w:t>import armas.artilharia.ShotGun;</w:t>
                      </w:r>
                    </w:p>
                    <w:p w14:paraId="1B4F6E07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13CBE43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public class ShotGunAdapter </w:t>
                      </w:r>
                      <w:r w:rsidRPr="00D7501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extends ShotGun</w:t>
                      </w: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7501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 Arma</w:t>
                      </w: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225BE144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9DDA7C6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077A2802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public void carregar() {</w:t>
                      </w:r>
                    </w:p>
                    <w:p w14:paraId="745D765E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        this.loadGun();</w:t>
                      </w:r>
                    </w:p>
                    <w:p w14:paraId="4092E358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E286FB9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052F45B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19753355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public void atirar() {</w:t>
                      </w:r>
                    </w:p>
                    <w:p w14:paraId="403F096A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        this.shotKill();</w:t>
                      </w:r>
                    </w:p>
                    <w:p w14:paraId="4D58F090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811A1F9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77FA93F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478C9CEB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public void mirar() {</w:t>
                      </w:r>
                    </w:p>
                    <w:p w14:paraId="786CC4B3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D7501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this.targetEnemy();</w:t>
                      </w:r>
                    </w:p>
                    <w:p w14:paraId="7FC3055A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D7501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7B1577C" w14:textId="77777777" w:rsidR="00A9293C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54CC58A" w14:textId="697631BF" w:rsidR="000309DA" w:rsidRPr="00D75017" w:rsidRDefault="00A9293C" w:rsidP="00A9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01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BE841" w14:textId="2B5BBC1F" w:rsidR="001F2233" w:rsidRDefault="001F2233" w:rsidP="0089089E">
      <w:pPr>
        <w:jc w:val="both"/>
      </w:pPr>
    </w:p>
    <w:p w14:paraId="6BAD8485" w14:textId="77777777" w:rsidR="001F2233" w:rsidRDefault="001F2233" w:rsidP="0089089E">
      <w:pPr>
        <w:jc w:val="both"/>
      </w:pPr>
    </w:p>
    <w:p w14:paraId="77840372" w14:textId="77777777" w:rsidR="001F2233" w:rsidRDefault="001F2233" w:rsidP="0089089E">
      <w:pPr>
        <w:jc w:val="both"/>
      </w:pPr>
    </w:p>
    <w:p w14:paraId="158C55B7" w14:textId="7AC1CA8A" w:rsidR="000123A6" w:rsidRDefault="000123A6" w:rsidP="0089089E">
      <w:pPr>
        <w:jc w:val="both"/>
      </w:pPr>
      <w:r>
        <w:t xml:space="preserve"> </w:t>
      </w:r>
    </w:p>
    <w:p w14:paraId="3C1BA83A" w14:textId="0C1184D4" w:rsidR="000123A6" w:rsidRDefault="000123A6" w:rsidP="0089089E">
      <w:pPr>
        <w:jc w:val="both"/>
      </w:pPr>
    </w:p>
    <w:p w14:paraId="17215EA2" w14:textId="7638275E" w:rsidR="000123A6" w:rsidRDefault="000123A6" w:rsidP="0089089E">
      <w:pPr>
        <w:jc w:val="both"/>
      </w:pPr>
    </w:p>
    <w:p w14:paraId="634B3C07" w14:textId="77777777" w:rsidR="000123A6" w:rsidRDefault="000123A6" w:rsidP="0089089E">
      <w:pPr>
        <w:jc w:val="both"/>
      </w:pPr>
    </w:p>
    <w:p w14:paraId="5D8271DB" w14:textId="765F5668" w:rsidR="000123A6" w:rsidRDefault="000123A6" w:rsidP="0089089E">
      <w:pPr>
        <w:jc w:val="both"/>
      </w:pPr>
    </w:p>
    <w:p w14:paraId="4282D4CF" w14:textId="302ADAF3" w:rsidR="00A9293C" w:rsidRDefault="00A9293C" w:rsidP="0089089E">
      <w:pPr>
        <w:jc w:val="both"/>
      </w:pPr>
    </w:p>
    <w:p w14:paraId="771E5645" w14:textId="7387F638" w:rsidR="00A9293C" w:rsidRDefault="00A9293C" w:rsidP="0089089E">
      <w:pPr>
        <w:jc w:val="both"/>
      </w:pPr>
    </w:p>
    <w:p w14:paraId="41FDBE33" w14:textId="3E768E1C" w:rsidR="00515315" w:rsidRDefault="00515315" w:rsidP="0089089E">
      <w:pPr>
        <w:jc w:val="both"/>
      </w:pPr>
    </w:p>
    <w:p w14:paraId="65368B02" w14:textId="77777777" w:rsidR="00515315" w:rsidRDefault="00515315" w:rsidP="0089089E">
      <w:pPr>
        <w:jc w:val="both"/>
      </w:pPr>
    </w:p>
    <w:p w14:paraId="3C572573" w14:textId="6AAA7370" w:rsidR="002344B2" w:rsidRDefault="002344B2" w:rsidP="0089089E">
      <w:pPr>
        <w:jc w:val="both"/>
      </w:pPr>
      <w:r>
        <w:t>Seguindo para os testes !</w:t>
      </w:r>
    </w:p>
    <w:p w14:paraId="19CC9522" w14:textId="32EB7554" w:rsidR="0041187C" w:rsidRDefault="0041187C">
      <w:r>
        <w:br w:type="page"/>
      </w:r>
    </w:p>
    <w:p w14:paraId="093DF763" w14:textId="77777777" w:rsidR="002344B2" w:rsidRDefault="002344B2" w:rsidP="002344B2">
      <w:pPr>
        <w:jc w:val="both"/>
      </w:pPr>
      <w:r>
        <w:lastRenderedPageBreak/>
        <w:t>5 – Para testarmos as classes do jogo vamos adicionar o trecho de código referente a ShotGun.</w:t>
      </w:r>
    </w:p>
    <w:p w14:paraId="52938A73" w14:textId="58FEC215" w:rsidR="002344B2" w:rsidRDefault="002344B2" w:rsidP="002344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82DA71" wp14:editId="54794EEF">
                <wp:simplePos x="0" y="0"/>
                <wp:positionH relativeFrom="column">
                  <wp:posOffset>189865</wp:posOffset>
                </wp:positionH>
                <wp:positionV relativeFrom="paragraph">
                  <wp:posOffset>126365</wp:posOffset>
                </wp:positionV>
                <wp:extent cx="4784090" cy="6181725"/>
                <wp:effectExtent l="0" t="0" r="16510" b="2857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785F1" w14:textId="77777777" w:rsidR="00543FB6" w:rsidRPr="00543FB6" w:rsidRDefault="002344B2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55F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43FB6"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roteiro4.parte2;</w:t>
                            </w:r>
                          </w:p>
                          <w:p w14:paraId="383A2AF2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A8E48D4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Teste {</w:t>
                            </w:r>
                          </w:p>
                          <w:p w14:paraId="2F8CA85C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223A5DE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43FB6">
                              <w:rPr>
                                <w:sz w:val="18"/>
                                <w:szCs w:val="18"/>
                              </w:rPr>
                              <w:t>Arma pistola = new Pistola();</w:t>
                            </w:r>
                          </w:p>
                          <w:p w14:paraId="6C9F0452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 atirador01 = new Atirador("Sniper Joaquim", pistola);</w:t>
                            </w:r>
                          </w:p>
                          <w:p w14:paraId="2B75B35A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D6E5D62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a Pistola");</w:t>
                            </w:r>
                          </w:p>
                          <w:p w14:paraId="6E0162B3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46344EA9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5FBA76F2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0F71FBAE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D10CEB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// ******************************************************</w:t>
                            </w:r>
                          </w:p>
                          <w:p w14:paraId="48E94A85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Arma fuzil = new Fuzil();</w:t>
                            </w:r>
                          </w:p>
                          <w:p w14:paraId="38DC9E2B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atirador01.setArma(fuzil);</w:t>
                            </w:r>
                          </w:p>
                          <w:p w14:paraId="02ACA6E6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48B7FC6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o Fuzil");</w:t>
                            </w:r>
                          </w:p>
                          <w:p w14:paraId="66B1ADF0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496ACD51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2153834E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1BE109E0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44953E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// ******************************************************</w:t>
                            </w:r>
                          </w:p>
                          <w:p w14:paraId="191E2E36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Arma rifle = new Rifle();</w:t>
                            </w:r>
                          </w:p>
                          <w:p w14:paraId="35DF9A6B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atirador01.setArma(rifle);</w:t>
                            </w:r>
                          </w:p>
                          <w:p w14:paraId="5E33DBAD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7F6FC4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o Rifle");</w:t>
                            </w:r>
                          </w:p>
                          <w:p w14:paraId="61EF659A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3819B603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4D686E9A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3CCE7C62" w14:textId="2CE5D21D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58869C2F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// ******************************************************</w:t>
                            </w:r>
                          </w:p>
                          <w:p w14:paraId="3F229615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Arma shotgun = new ShotGunAdapter();</w:t>
                            </w:r>
                          </w:p>
                          <w:p w14:paraId="2CE489C2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atirador01.setArma(shotgun);</w:t>
                            </w:r>
                          </w:p>
                          <w:p w14:paraId="5685A10E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F807E29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System.out.println("\n" + atirador01.getNome() + " brincando com a ShotGun");</w:t>
                            </w:r>
                          </w:p>
                          <w:p w14:paraId="5F74D032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atirador01.carregarArma();</w:t>
                            </w:r>
                          </w:p>
                          <w:p w14:paraId="1F63FE2F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atirador01.fazerMira();</w:t>
                            </w:r>
                          </w:p>
                          <w:p w14:paraId="5A1B19C1" w14:textId="77777777" w:rsidR="00543FB6" w:rsidRPr="00543FB6" w:rsidRDefault="00543FB6" w:rsidP="00543FB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    atirador01.usarArma();</w:t>
                            </w:r>
                          </w:p>
                          <w:p w14:paraId="5CB7E24B" w14:textId="77777777" w:rsidR="00543FB6" w:rsidRPr="00543FB6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2057E3F" w14:textId="157147A4" w:rsidR="002344B2" w:rsidRPr="004A55F4" w:rsidRDefault="00543FB6" w:rsidP="00543F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43FB6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DA71" id="Caixa de Texto 8" o:spid="_x0000_s1029" type="#_x0000_t202" style="position:absolute;left:0;text-align:left;margin-left:14.95pt;margin-top:9.95pt;width:376.7pt;height:48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" fillcolor="white [3201]" strokeweight=".5pt">
                <v:textbox>
                  <w:txbxContent>
                    <w:p w14:paraId="05D785F1" w14:textId="77777777" w:rsidR="00543FB6" w:rsidRPr="00543FB6" w:rsidRDefault="002344B2" w:rsidP="00543F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55F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43FB6" w:rsidRPr="00543FB6">
                        <w:rPr>
                          <w:sz w:val="18"/>
                          <w:szCs w:val="18"/>
                          <w:lang w:val="en-US"/>
                        </w:rPr>
                        <w:t>package roteiro4.parte2;</w:t>
                      </w:r>
                    </w:p>
                    <w:p w14:paraId="383A2AF2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A8E48D4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3FB6">
                        <w:rPr>
                          <w:sz w:val="18"/>
                          <w:szCs w:val="18"/>
                          <w:lang w:val="en-US"/>
                        </w:rPr>
                        <w:t>public class Teste {</w:t>
                      </w:r>
                    </w:p>
                    <w:p w14:paraId="2F8CA85C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3FB6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223A5DE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43FB6">
                        <w:rPr>
                          <w:sz w:val="18"/>
                          <w:szCs w:val="18"/>
                        </w:rPr>
                        <w:t>Arma pistola = new Pistola();</w:t>
                      </w:r>
                    </w:p>
                    <w:p w14:paraId="6C9F0452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 atirador01 = new Atirador("Sniper Joaquim", pistola);</w:t>
                      </w:r>
                    </w:p>
                    <w:p w14:paraId="2B75B35A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D6E5D62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a Pistola");</w:t>
                      </w:r>
                    </w:p>
                    <w:p w14:paraId="6E0162B3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46344EA9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5FBA76F2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0F71FBAE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2D10CEB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// ******************************************************</w:t>
                      </w:r>
                    </w:p>
                    <w:p w14:paraId="48E94A85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Arma fuzil = new Fuzil();</w:t>
                      </w:r>
                    </w:p>
                    <w:p w14:paraId="38DC9E2B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atirador01.setArma(fuzil);</w:t>
                      </w:r>
                    </w:p>
                    <w:p w14:paraId="02ACA6E6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48B7FC6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o Fuzil");</w:t>
                      </w:r>
                    </w:p>
                    <w:p w14:paraId="66B1ADF0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496ACD51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2153834E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1BE109E0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44953E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// ******************************************************</w:t>
                      </w:r>
                    </w:p>
                    <w:p w14:paraId="191E2E36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Arma rifle = new Rifle();</w:t>
                      </w:r>
                    </w:p>
                    <w:p w14:paraId="35DF9A6B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atirador01.setArma(rifle);</w:t>
                      </w:r>
                    </w:p>
                    <w:p w14:paraId="5E33DBAD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67F6FC4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o Rifle");</w:t>
                      </w:r>
                    </w:p>
                    <w:p w14:paraId="61EF659A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3819B603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4D686E9A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3CCE7C62" w14:textId="2CE5D21D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58869C2F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// ******************************************************</w:t>
                      </w:r>
                    </w:p>
                    <w:p w14:paraId="3F229615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Arma shotgun = new ShotGunAdapter();</w:t>
                      </w:r>
                    </w:p>
                    <w:p w14:paraId="2CE489C2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atirador01.setArma(shotgun);</w:t>
                      </w:r>
                    </w:p>
                    <w:p w14:paraId="5685A10E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F807E29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System.out.println("\n" + atirador01.getNome() + " brincando com a ShotGun");</w:t>
                      </w:r>
                    </w:p>
                    <w:p w14:paraId="5F74D032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atirador01.carregarArma();</w:t>
                      </w:r>
                    </w:p>
                    <w:p w14:paraId="1F63FE2F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atirador01.fazerMira();</w:t>
                      </w:r>
                    </w:p>
                    <w:p w14:paraId="5A1B19C1" w14:textId="77777777" w:rsidR="00543FB6" w:rsidRPr="00543FB6" w:rsidRDefault="00543FB6" w:rsidP="00543FB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    atirador01.usarArma();</w:t>
                      </w:r>
                    </w:p>
                    <w:p w14:paraId="5CB7E24B" w14:textId="77777777" w:rsidR="00543FB6" w:rsidRPr="00543FB6" w:rsidRDefault="00543FB6" w:rsidP="00543F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3FB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43FB6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2057E3F" w14:textId="157147A4" w:rsidR="002344B2" w:rsidRPr="004A55F4" w:rsidRDefault="00543FB6" w:rsidP="00543F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43FB6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D37BF" w14:textId="4990F473" w:rsidR="002344B2" w:rsidRDefault="002344B2" w:rsidP="002344B2">
      <w:pPr>
        <w:jc w:val="both"/>
      </w:pPr>
    </w:p>
    <w:p w14:paraId="5A3870D6" w14:textId="77777777" w:rsidR="002344B2" w:rsidRDefault="002344B2" w:rsidP="002344B2">
      <w:pPr>
        <w:jc w:val="both"/>
      </w:pPr>
    </w:p>
    <w:p w14:paraId="386D1CBF" w14:textId="260FA925" w:rsidR="002344B2" w:rsidRDefault="002344B2" w:rsidP="002344B2">
      <w:pPr>
        <w:jc w:val="both"/>
      </w:pPr>
    </w:p>
    <w:p w14:paraId="41D8A86A" w14:textId="2FC1B849" w:rsidR="002344B2" w:rsidRDefault="002344B2" w:rsidP="002344B2">
      <w:pPr>
        <w:jc w:val="both"/>
      </w:pPr>
    </w:p>
    <w:p w14:paraId="35C790D4" w14:textId="440BD35B" w:rsidR="002344B2" w:rsidRDefault="002344B2" w:rsidP="002344B2">
      <w:pPr>
        <w:jc w:val="both"/>
      </w:pPr>
    </w:p>
    <w:p w14:paraId="14B828B2" w14:textId="77FDF7F2" w:rsidR="002344B2" w:rsidRDefault="002344B2" w:rsidP="002344B2">
      <w:pPr>
        <w:jc w:val="both"/>
      </w:pPr>
    </w:p>
    <w:p w14:paraId="651E0376" w14:textId="4B77AC25" w:rsidR="002344B2" w:rsidRDefault="002344B2" w:rsidP="002344B2">
      <w:pPr>
        <w:jc w:val="both"/>
      </w:pPr>
    </w:p>
    <w:p w14:paraId="4913DEF5" w14:textId="1A5D3CD7" w:rsidR="002344B2" w:rsidRDefault="002344B2" w:rsidP="002344B2">
      <w:pPr>
        <w:jc w:val="both"/>
      </w:pPr>
    </w:p>
    <w:p w14:paraId="05F3C3CC" w14:textId="73AB2BB8" w:rsidR="002344B2" w:rsidRDefault="002344B2" w:rsidP="002344B2">
      <w:pPr>
        <w:jc w:val="both"/>
      </w:pPr>
    </w:p>
    <w:p w14:paraId="08B91E0B" w14:textId="40C24A90" w:rsidR="002344B2" w:rsidRDefault="002344B2" w:rsidP="002344B2">
      <w:pPr>
        <w:jc w:val="both"/>
      </w:pPr>
    </w:p>
    <w:p w14:paraId="78B3437C" w14:textId="1030EFB3" w:rsidR="002344B2" w:rsidRDefault="002344B2" w:rsidP="002344B2">
      <w:pPr>
        <w:jc w:val="both"/>
      </w:pPr>
    </w:p>
    <w:p w14:paraId="40685F0C" w14:textId="7F1331F6" w:rsidR="002344B2" w:rsidRDefault="002344B2" w:rsidP="002344B2">
      <w:pPr>
        <w:jc w:val="both"/>
      </w:pPr>
    </w:p>
    <w:p w14:paraId="1E70AC12" w14:textId="6385F233" w:rsidR="002344B2" w:rsidRDefault="002344B2" w:rsidP="002344B2">
      <w:pPr>
        <w:jc w:val="both"/>
      </w:pPr>
    </w:p>
    <w:p w14:paraId="24A96931" w14:textId="12354E67" w:rsidR="002344B2" w:rsidRDefault="002344B2" w:rsidP="002344B2">
      <w:pPr>
        <w:jc w:val="both"/>
      </w:pPr>
    </w:p>
    <w:p w14:paraId="220D717A" w14:textId="78C727AA" w:rsidR="002344B2" w:rsidRDefault="002344B2" w:rsidP="002344B2">
      <w:pPr>
        <w:jc w:val="both"/>
      </w:pPr>
    </w:p>
    <w:p w14:paraId="0B499681" w14:textId="35D623BD" w:rsidR="002344B2" w:rsidRDefault="002344B2" w:rsidP="002344B2">
      <w:pPr>
        <w:jc w:val="both"/>
      </w:pPr>
    </w:p>
    <w:p w14:paraId="7325D63C" w14:textId="0D98AE11" w:rsidR="00543FB6" w:rsidRDefault="00543FB6" w:rsidP="002344B2">
      <w:pPr>
        <w:jc w:val="both"/>
      </w:pPr>
    </w:p>
    <w:p w14:paraId="355A75CD" w14:textId="6A661914" w:rsidR="00543FB6" w:rsidRDefault="00543FB6" w:rsidP="002344B2">
      <w:pPr>
        <w:jc w:val="both"/>
      </w:pPr>
    </w:p>
    <w:p w14:paraId="69DD0BC6" w14:textId="07BA7E2D" w:rsidR="00543FB6" w:rsidRDefault="00543FB6" w:rsidP="002344B2">
      <w:pPr>
        <w:jc w:val="both"/>
      </w:pPr>
    </w:p>
    <w:p w14:paraId="18873D72" w14:textId="174D01A1" w:rsidR="00543FB6" w:rsidRDefault="00543FB6" w:rsidP="002344B2">
      <w:pPr>
        <w:jc w:val="both"/>
      </w:pPr>
    </w:p>
    <w:p w14:paraId="00442E59" w14:textId="52B2A9EE" w:rsidR="00543FB6" w:rsidRDefault="00543FB6" w:rsidP="002344B2">
      <w:pPr>
        <w:jc w:val="both"/>
      </w:pPr>
    </w:p>
    <w:p w14:paraId="2B2DDFA3" w14:textId="77777777" w:rsidR="00543FB6" w:rsidRDefault="00543FB6" w:rsidP="002344B2">
      <w:pPr>
        <w:jc w:val="both"/>
      </w:pPr>
    </w:p>
    <w:p w14:paraId="7485F0B5" w14:textId="5B650B03" w:rsidR="0041187C" w:rsidRDefault="0041187C" w:rsidP="0041187C">
      <w:pPr>
        <w:jc w:val="both"/>
      </w:pPr>
      <w:r>
        <w:t>6 – Utilize uma ferramenta de software qualquer para geração do diagrama de classes para esta etapa do projeto (Sugestão : Astah Community). Obs.: Adicione aqui o diagrama para que seja disponibilizado no teams</w:t>
      </w:r>
    </w:p>
    <w:p w14:paraId="4D5FEFF7" w14:textId="77777777" w:rsidR="008A3961" w:rsidRDefault="008A3961" w:rsidP="008A3961">
      <w:pPr>
        <w:jc w:val="both"/>
      </w:pPr>
      <w:r>
        <w:t xml:space="preserve">Obs: Outra possibilidade para geração dos diagramas é o StarUML : </w:t>
      </w:r>
      <w:hyperlink r:id="rId13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4" w:history="1">
        <w:r w:rsidRPr="00B54A0D">
          <w:rPr>
            <w:rStyle w:val="Hyperlink"/>
          </w:rPr>
          <w:t>https://www.youtube.com/watch?v=z6DDuZQArro</w:t>
        </w:r>
      </w:hyperlink>
    </w:p>
    <w:p w14:paraId="354D60A5" w14:textId="1B920E7B" w:rsidR="008A3961" w:rsidRDefault="008A3961">
      <w:r>
        <w:br w:type="page"/>
      </w:r>
    </w:p>
    <w:p w14:paraId="4D425754" w14:textId="77777777" w:rsidR="002344B2" w:rsidRDefault="002344B2" w:rsidP="002344B2">
      <w:pPr>
        <w:jc w:val="both"/>
      </w:pPr>
    </w:p>
    <w:p w14:paraId="243E1E9B" w14:textId="519654EF" w:rsidR="00543FB6" w:rsidRDefault="00A72880" w:rsidP="002344B2">
      <w:pPr>
        <w:jc w:val="both"/>
      </w:pPr>
      <w:r>
        <w:t xml:space="preserve">7 – Associe o papel de cada classe do diagrama formal padrão Adapter indicado no início deste documento as classes criadas no nosso roteiro. Ou seja : </w:t>
      </w:r>
    </w:p>
    <w:p w14:paraId="14DAB5D2" w14:textId="30465984" w:rsidR="00A72880" w:rsidRDefault="00A72880" w:rsidP="00A72880">
      <w:pPr>
        <w:jc w:val="both"/>
      </w:pPr>
      <w:r>
        <w:t>- Quem representa a classe Adapter ?</w:t>
      </w:r>
    </w:p>
    <w:p w14:paraId="15E4D946" w14:textId="3CDFFBE5" w:rsidR="00A72880" w:rsidRDefault="00A72880" w:rsidP="00A72880">
      <w:pPr>
        <w:jc w:val="both"/>
      </w:pPr>
      <w:r>
        <w:t>- Quem representa a classe Adaptee ?</w:t>
      </w:r>
    </w:p>
    <w:p w14:paraId="4AEB240C" w14:textId="4E4D2B51" w:rsidR="00F05942" w:rsidRDefault="00F05942" w:rsidP="00F05942">
      <w:pPr>
        <w:jc w:val="both"/>
      </w:pPr>
      <w:r>
        <w:t>- Quem representa a classe Target ?</w:t>
      </w:r>
    </w:p>
    <w:p w14:paraId="21929E2B" w14:textId="77C265FA" w:rsidR="00675573" w:rsidRDefault="00F05942" w:rsidP="001F2233">
      <w:pPr>
        <w:jc w:val="both"/>
      </w:pPr>
      <w:r>
        <w:t>- Quem representa a classe Client ?</w:t>
      </w:r>
    </w:p>
    <w:p w14:paraId="77CF1EF4" w14:textId="77777777" w:rsidR="00F05942" w:rsidRDefault="00F05942" w:rsidP="001F2233">
      <w:pPr>
        <w:jc w:val="both"/>
      </w:pPr>
    </w:p>
    <w:sectPr w:rsidR="00F05942" w:rsidSect="00CB665F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376A"/>
    <w:multiLevelType w:val="hybridMultilevel"/>
    <w:tmpl w:val="B946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17FF"/>
    <w:multiLevelType w:val="hybridMultilevel"/>
    <w:tmpl w:val="AE14C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02A78"/>
    <w:multiLevelType w:val="hybridMultilevel"/>
    <w:tmpl w:val="FA729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A2F8F"/>
    <w:multiLevelType w:val="hybridMultilevel"/>
    <w:tmpl w:val="7F5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2369"/>
    <w:multiLevelType w:val="hybridMultilevel"/>
    <w:tmpl w:val="A0601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20976">
    <w:abstractNumId w:val="3"/>
  </w:num>
  <w:num w:numId="2" w16cid:durableId="767508355">
    <w:abstractNumId w:val="4"/>
  </w:num>
  <w:num w:numId="3" w16cid:durableId="790786117">
    <w:abstractNumId w:val="2"/>
  </w:num>
  <w:num w:numId="4" w16cid:durableId="1344865935">
    <w:abstractNumId w:val="1"/>
  </w:num>
  <w:num w:numId="5" w16cid:durableId="15148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123A6"/>
    <w:rsid w:val="000309DA"/>
    <w:rsid w:val="0003483C"/>
    <w:rsid w:val="00034CD1"/>
    <w:rsid w:val="000747D0"/>
    <w:rsid w:val="00084DE9"/>
    <w:rsid w:val="000A1EA6"/>
    <w:rsid w:val="000A4661"/>
    <w:rsid w:val="000A75FD"/>
    <w:rsid w:val="000B76F2"/>
    <w:rsid w:val="000C4EC5"/>
    <w:rsid w:val="000D1703"/>
    <w:rsid w:val="000E3891"/>
    <w:rsid w:val="000E438A"/>
    <w:rsid w:val="000E757D"/>
    <w:rsid w:val="000F53C2"/>
    <w:rsid w:val="001133E5"/>
    <w:rsid w:val="00126191"/>
    <w:rsid w:val="00131906"/>
    <w:rsid w:val="0013464E"/>
    <w:rsid w:val="0014203A"/>
    <w:rsid w:val="0015225C"/>
    <w:rsid w:val="00154BD4"/>
    <w:rsid w:val="00161340"/>
    <w:rsid w:val="00161F9A"/>
    <w:rsid w:val="00162DF5"/>
    <w:rsid w:val="001A1D34"/>
    <w:rsid w:val="001A3712"/>
    <w:rsid w:val="001A4B9A"/>
    <w:rsid w:val="001B138A"/>
    <w:rsid w:val="001B2D95"/>
    <w:rsid w:val="001B487E"/>
    <w:rsid w:val="001C0703"/>
    <w:rsid w:val="001C2C0B"/>
    <w:rsid w:val="001D3970"/>
    <w:rsid w:val="001F2233"/>
    <w:rsid w:val="00214EFB"/>
    <w:rsid w:val="002344B2"/>
    <w:rsid w:val="002348BA"/>
    <w:rsid w:val="0025035F"/>
    <w:rsid w:val="00256B67"/>
    <w:rsid w:val="00260A89"/>
    <w:rsid w:val="00266F24"/>
    <w:rsid w:val="00287B68"/>
    <w:rsid w:val="002A4897"/>
    <w:rsid w:val="002C2FC6"/>
    <w:rsid w:val="002C55AA"/>
    <w:rsid w:val="002C6115"/>
    <w:rsid w:val="002C769F"/>
    <w:rsid w:val="002E0965"/>
    <w:rsid w:val="002E4A1F"/>
    <w:rsid w:val="002E5698"/>
    <w:rsid w:val="003004AD"/>
    <w:rsid w:val="003048A4"/>
    <w:rsid w:val="00305705"/>
    <w:rsid w:val="00307C29"/>
    <w:rsid w:val="0031579F"/>
    <w:rsid w:val="00335FB2"/>
    <w:rsid w:val="003600BA"/>
    <w:rsid w:val="003625F8"/>
    <w:rsid w:val="00366B9B"/>
    <w:rsid w:val="00375554"/>
    <w:rsid w:val="00375A09"/>
    <w:rsid w:val="00376800"/>
    <w:rsid w:val="00394AEE"/>
    <w:rsid w:val="003A3675"/>
    <w:rsid w:val="003A5D9C"/>
    <w:rsid w:val="003B4936"/>
    <w:rsid w:val="003C1FFD"/>
    <w:rsid w:val="003C7A79"/>
    <w:rsid w:val="003E2131"/>
    <w:rsid w:val="003E2CE4"/>
    <w:rsid w:val="003E50AC"/>
    <w:rsid w:val="003F601C"/>
    <w:rsid w:val="0041187C"/>
    <w:rsid w:val="00426F6D"/>
    <w:rsid w:val="00430904"/>
    <w:rsid w:val="00440A39"/>
    <w:rsid w:val="00442F37"/>
    <w:rsid w:val="0047349F"/>
    <w:rsid w:val="00473B02"/>
    <w:rsid w:val="00487EBA"/>
    <w:rsid w:val="00497C3E"/>
    <w:rsid w:val="004A55F4"/>
    <w:rsid w:val="004C1C68"/>
    <w:rsid w:val="004D1417"/>
    <w:rsid w:val="004E5069"/>
    <w:rsid w:val="004E7B15"/>
    <w:rsid w:val="00505F23"/>
    <w:rsid w:val="0051137C"/>
    <w:rsid w:val="00515315"/>
    <w:rsid w:val="005412FF"/>
    <w:rsid w:val="00543FB6"/>
    <w:rsid w:val="005501D6"/>
    <w:rsid w:val="00550DFA"/>
    <w:rsid w:val="0056605D"/>
    <w:rsid w:val="00591327"/>
    <w:rsid w:val="00595214"/>
    <w:rsid w:val="005A20B0"/>
    <w:rsid w:val="005B6363"/>
    <w:rsid w:val="005C540B"/>
    <w:rsid w:val="005C7CFB"/>
    <w:rsid w:val="005D2088"/>
    <w:rsid w:val="005E585C"/>
    <w:rsid w:val="005F4E7F"/>
    <w:rsid w:val="00614D84"/>
    <w:rsid w:val="00617824"/>
    <w:rsid w:val="00655B7F"/>
    <w:rsid w:val="006724F2"/>
    <w:rsid w:val="00675573"/>
    <w:rsid w:val="006852AA"/>
    <w:rsid w:val="00693FBD"/>
    <w:rsid w:val="0069600A"/>
    <w:rsid w:val="006E432A"/>
    <w:rsid w:val="006E6E7B"/>
    <w:rsid w:val="006F3EA8"/>
    <w:rsid w:val="00715017"/>
    <w:rsid w:val="00717A62"/>
    <w:rsid w:val="00727A0C"/>
    <w:rsid w:val="00734E69"/>
    <w:rsid w:val="007460FA"/>
    <w:rsid w:val="00747654"/>
    <w:rsid w:val="00755A7D"/>
    <w:rsid w:val="007644F6"/>
    <w:rsid w:val="00764A71"/>
    <w:rsid w:val="007651F8"/>
    <w:rsid w:val="00772D22"/>
    <w:rsid w:val="007800F6"/>
    <w:rsid w:val="007A5DBA"/>
    <w:rsid w:val="007B4714"/>
    <w:rsid w:val="007D11F4"/>
    <w:rsid w:val="007D7313"/>
    <w:rsid w:val="008027E2"/>
    <w:rsid w:val="00826550"/>
    <w:rsid w:val="00826D5B"/>
    <w:rsid w:val="008313A4"/>
    <w:rsid w:val="008550BE"/>
    <w:rsid w:val="0086312C"/>
    <w:rsid w:val="0087691F"/>
    <w:rsid w:val="0089089E"/>
    <w:rsid w:val="0089091F"/>
    <w:rsid w:val="008A381A"/>
    <w:rsid w:val="008A3961"/>
    <w:rsid w:val="008C4405"/>
    <w:rsid w:val="008C6E84"/>
    <w:rsid w:val="008E1380"/>
    <w:rsid w:val="008E48D1"/>
    <w:rsid w:val="008F7433"/>
    <w:rsid w:val="00906B1F"/>
    <w:rsid w:val="009224A9"/>
    <w:rsid w:val="00924F61"/>
    <w:rsid w:val="00931BBC"/>
    <w:rsid w:val="00937387"/>
    <w:rsid w:val="00950BA5"/>
    <w:rsid w:val="0095141D"/>
    <w:rsid w:val="00970815"/>
    <w:rsid w:val="00975F09"/>
    <w:rsid w:val="00996EF0"/>
    <w:rsid w:val="009A376C"/>
    <w:rsid w:val="009A7F7B"/>
    <w:rsid w:val="009B7536"/>
    <w:rsid w:val="009E6C7A"/>
    <w:rsid w:val="009F2AE6"/>
    <w:rsid w:val="00A566CE"/>
    <w:rsid w:val="00A72880"/>
    <w:rsid w:val="00A9293C"/>
    <w:rsid w:val="00A93D59"/>
    <w:rsid w:val="00A9787C"/>
    <w:rsid w:val="00AA051E"/>
    <w:rsid w:val="00AD2117"/>
    <w:rsid w:val="00B26A87"/>
    <w:rsid w:val="00B50DBD"/>
    <w:rsid w:val="00B671E8"/>
    <w:rsid w:val="00B81303"/>
    <w:rsid w:val="00BA3786"/>
    <w:rsid w:val="00BB5C67"/>
    <w:rsid w:val="00BC2B86"/>
    <w:rsid w:val="00BC6FBB"/>
    <w:rsid w:val="00BD02DA"/>
    <w:rsid w:val="00BD1E00"/>
    <w:rsid w:val="00BE5883"/>
    <w:rsid w:val="00BF32E2"/>
    <w:rsid w:val="00C05DEA"/>
    <w:rsid w:val="00C06407"/>
    <w:rsid w:val="00C114A0"/>
    <w:rsid w:val="00C15A94"/>
    <w:rsid w:val="00C17A7C"/>
    <w:rsid w:val="00C2222F"/>
    <w:rsid w:val="00C3055E"/>
    <w:rsid w:val="00C4283F"/>
    <w:rsid w:val="00C452F4"/>
    <w:rsid w:val="00C6756F"/>
    <w:rsid w:val="00C67972"/>
    <w:rsid w:val="00C722AE"/>
    <w:rsid w:val="00C95931"/>
    <w:rsid w:val="00CB665F"/>
    <w:rsid w:val="00CE4374"/>
    <w:rsid w:val="00D10EEF"/>
    <w:rsid w:val="00D61843"/>
    <w:rsid w:val="00D72633"/>
    <w:rsid w:val="00D75017"/>
    <w:rsid w:val="00D838B4"/>
    <w:rsid w:val="00DA6481"/>
    <w:rsid w:val="00DB4272"/>
    <w:rsid w:val="00DB5BDA"/>
    <w:rsid w:val="00DB72E9"/>
    <w:rsid w:val="00DB7F9C"/>
    <w:rsid w:val="00DD5908"/>
    <w:rsid w:val="00DD7485"/>
    <w:rsid w:val="00E135AE"/>
    <w:rsid w:val="00E149CB"/>
    <w:rsid w:val="00E25606"/>
    <w:rsid w:val="00E3020C"/>
    <w:rsid w:val="00E466DE"/>
    <w:rsid w:val="00E56459"/>
    <w:rsid w:val="00E71110"/>
    <w:rsid w:val="00E73D24"/>
    <w:rsid w:val="00EA2B97"/>
    <w:rsid w:val="00ED5DC1"/>
    <w:rsid w:val="00ED66A0"/>
    <w:rsid w:val="00EE7514"/>
    <w:rsid w:val="00EF1B4F"/>
    <w:rsid w:val="00EF5AFD"/>
    <w:rsid w:val="00F01B23"/>
    <w:rsid w:val="00F05942"/>
    <w:rsid w:val="00F12612"/>
    <w:rsid w:val="00F12A34"/>
    <w:rsid w:val="00F3248B"/>
    <w:rsid w:val="00F40D91"/>
    <w:rsid w:val="00F410B3"/>
    <w:rsid w:val="00F46D20"/>
    <w:rsid w:val="00F64B84"/>
    <w:rsid w:val="00F7479A"/>
    <w:rsid w:val="00F836BE"/>
    <w:rsid w:val="00F8526C"/>
    <w:rsid w:val="00FE09DD"/>
    <w:rsid w:val="00FE6AB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8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3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ruml.io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z6DDuZQAr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C595F-9C1B-4AEE-9327-FEB34663E618}"/>
</file>

<file path=customXml/itemProps2.xml><?xml version="1.0" encoding="utf-8"?>
<ds:datastoreItem xmlns:ds="http://schemas.openxmlformats.org/officeDocument/2006/customXml" ds:itemID="{D05B744C-03C9-4700-931B-01804DB3A3FC}"/>
</file>

<file path=customXml/itemProps3.xml><?xml version="1.0" encoding="utf-8"?>
<ds:datastoreItem xmlns:ds="http://schemas.openxmlformats.org/officeDocument/2006/customXml" ds:itemID="{CC3A4A7C-266D-4BAA-A0C2-EFA27D9334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9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211</cp:revision>
  <dcterms:created xsi:type="dcterms:W3CDTF">2021-03-07T16:57:00Z</dcterms:created>
  <dcterms:modified xsi:type="dcterms:W3CDTF">2025-05-05T19:11:00Z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