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C2" w:rsidRPr="00A052C2" w:rsidRDefault="00A052C2" w:rsidP="00A0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 xml:space="preserve">Instala sobre una distribución Linux basada en 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Debian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 xml:space="preserve"> (ejemplo Linux 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Mint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 xml:space="preserve"> 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Cinnamon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), una infraestructura LAMP usando el paquete XAMPP (https://sourceforge.net/projects/xampp/files/XAMPP%20Linux/8.1.10/xampp-linux-x64-8.1.10-0-installer.run).</w:t>
      </w:r>
    </w:p>
    <w:p w:rsidR="00BF67D9" w:rsidRDefault="00BF67D9">
      <w:r w:rsidRPr="00BF67D9">
        <w:rPr>
          <w:noProof/>
          <w:lang w:eastAsia="es-ES"/>
        </w:rPr>
        <w:drawing>
          <wp:inline distT="0" distB="0" distL="0" distR="0" wp14:anchorId="555F8049" wp14:editId="66DBF012">
            <wp:extent cx="4429743" cy="422016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C2" w:rsidRPr="00A052C2" w:rsidRDefault="00A052C2" w:rsidP="00A0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Comprueba el funcionamiento del servidor Web modificando la página principal de prueba por defecto inicial con algún mensaje personalizado. El directorio donde se encuentran las páginas web del servidor es /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opt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/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lampp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/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htdocs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.</w:t>
      </w:r>
    </w:p>
    <w:p w:rsidR="00FB3C4B" w:rsidRDefault="00FB3C4B"/>
    <w:p w:rsidR="00FB3C4B" w:rsidRDefault="00FB3C4B">
      <w:r w:rsidRPr="00FB3C4B">
        <w:drawing>
          <wp:inline distT="0" distB="0" distL="0" distR="0" wp14:anchorId="336BEA61" wp14:editId="060EFF1A">
            <wp:extent cx="5058481" cy="184810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4B" w:rsidRDefault="00FB3C4B"/>
    <w:p w:rsidR="00FB3C4B" w:rsidRDefault="00FB3C4B">
      <w:r w:rsidRPr="00FB3C4B">
        <w:lastRenderedPageBreak/>
        <w:drawing>
          <wp:inline distT="0" distB="0" distL="0" distR="0" wp14:anchorId="13058064" wp14:editId="1A25CD54">
            <wp:extent cx="5229955" cy="78115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C2" w:rsidRPr="00A052C2" w:rsidRDefault="00A052C2" w:rsidP="00A0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 xml:space="preserve">Crea dos páginas web simples en HTML: una con el texto SITIO WEB DE TUNOMBRE 1 y SITIO WEB DE TUNOMBRE 2. Serán accesibles respectivamente con las siguientes 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URLs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 xml:space="preserve">: http://localhost/sitioweb1 </w:t>
      </w:r>
      <w:proofErr w:type="gram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y  http://localhost/sitioweb2</w:t>
      </w:r>
      <w:proofErr w:type="gramEnd"/>
    </w:p>
    <w:p w:rsidR="00FB3C4B" w:rsidRDefault="00FB3C4B"/>
    <w:p w:rsidR="00A052C2" w:rsidRDefault="00A052C2"/>
    <w:p w:rsidR="00F93787" w:rsidRDefault="00F93787">
      <w:r w:rsidRPr="00F93787">
        <w:drawing>
          <wp:inline distT="0" distB="0" distL="0" distR="0" wp14:anchorId="7C269093" wp14:editId="7A31E36A">
            <wp:extent cx="5400040" cy="2978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C2" w:rsidRPr="00A052C2" w:rsidRDefault="00A052C2" w:rsidP="00A052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Prueba su funcionamiento desde un navegador desde la misma máquina local.</w:t>
      </w:r>
    </w:p>
    <w:p w:rsidR="00A052C2" w:rsidRDefault="00A052C2"/>
    <w:p w:rsidR="00F93787" w:rsidRDefault="00F93787">
      <w:r w:rsidRPr="00F93787">
        <w:drawing>
          <wp:inline distT="0" distB="0" distL="0" distR="0" wp14:anchorId="126103B1" wp14:editId="661AE7E4">
            <wp:extent cx="5400040" cy="2245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4B" w:rsidRDefault="00F93787">
      <w:r w:rsidRPr="00F93787">
        <w:lastRenderedPageBreak/>
        <w:drawing>
          <wp:inline distT="0" distB="0" distL="0" distR="0" wp14:anchorId="30917D7F" wp14:editId="56BCE714">
            <wp:extent cx="4534533" cy="172426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87" w:rsidRPr="00A052C2" w:rsidRDefault="00A052C2" w:rsidP="00A052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Prueba a acceder al servidor Web desde otra máquina Linux o Windows (puede ser la máquina anfitriona).</w:t>
      </w:r>
    </w:p>
    <w:p w:rsidR="00F93787" w:rsidRDefault="00F93787">
      <w:r w:rsidRPr="00F93787">
        <w:drawing>
          <wp:inline distT="0" distB="0" distL="0" distR="0" wp14:anchorId="5EA3FAA9" wp14:editId="08971F97">
            <wp:extent cx="3600953" cy="93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87" w:rsidRPr="00A052C2" w:rsidRDefault="00A052C2" w:rsidP="00A052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Vamos a probar si el servidor está preparado para páginas Web escritas en lenguaje PHP. Para ello crea una página Web "</w:t>
      </w:r>
      <w:proofErr w:type="spellStart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info.php</w:t>
      </w:r>
      <w:proofErr w:type="spellEnd"/>
      <w:r w:rsidRPr="00A052C2">
        <w:rPr>
          <w:rFonts w:ascii="Arial" w:eastAsia="Times New Roman" w:hAnsi="Arial" w:cs="Arial"/>
          <w:b/>
          <w:bCs/>
          <w:color w:val="212529"/>
          <w:lang w:eastAsia="es-ES"/>
        </w:rPr>
        <w:t>" con el siguiente código:</w:t>
      </w:r>
    </w:p>
    <w:p w:rsidR="00F93787" w:rsidRDefault="00F93787">
      <w:r w:rsidRPr="00F93787">
        <w:drawing>
          <wp:inline distT="0" distB="0" distL="0" distR="0" wp14:anchorId="292977E5" wp14:editId="6A8FF7A4">
            <wp:extent cx="5134692" cy="462979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87" w:rsidRDefault="00F93787"/>
    <w:p w:rsidR="00F93787" w:rsidRDefault="00F93787">
      <w:r w:rsidRPr="00F93787">
        <w:drawing>
          <wp:inline distT="0" distB="0" distL="0" distR="0" wp14:anchorId="512448A8" wp14:editId="630F2920">
            <wp:extent cx="540004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87" w:rsidRDefault="00A052C2">
      <w:r>
        <w:rPr>
          <w:rStyle w:val="Textoennegrita"/>
          <w:rFonts w:ascii="Arial" w:hAnsi="Arial" w:cs="Arial"/>
          <w:color w:val="212529"/>
          <w:shd w:val="clear" w:color="auto" w:fill="FFFFFF"/>
        </w:rPr>
        <w:t>Crea la página Web "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holamundo.php</w:t>
      </w:r>
      <w:proofErr w:type="spellEnd"/>
      <w:r>
        <w:rPr>
          <w:rStyle w:val="Textoennegrita"/>
          <w:rFonts w:ascii="Arial" w:hAnsi="Arial" w:cs="Arial"/>
          <w:color w:val="212529"/>
          <w:shd w:val="clear" w:color="auto" w:fill="FFFFFF"/>
        </w:rPr>
        <w:t>" con un código en PHP que muestre el mensaje Hola Mundo con formato H1 de HTML. Muestra el resultado de ejecutar la página.</w:t>
      </w:r>
    </w:p>
    <w:p w:rsidR="00F93787" w:rsidRDefault="00F93787">
      <w:r w:rsidRPr="00F93787">
        <w:drawing>
          <wp:inline distT="0" distB="0" distL="0" distR="0" wp14:anchorId="27D76DB2" wp14:editId="1EFEBF34">
            <wp:extent cx="5400040" cy="1130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87" w:rsidRDefault="00F93787">
      <w:r w:rsidRPr="00F93787">
        <w:drawing>
          <wp:inline distT="0" distB="0" distL="0" distR="0" wp14:anchorId="4D1C1C3E" wp14:editId="2FADA2A6">
            <wp:extent cx="3877216" cy="202910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C2" w:rsidRDefault="00A052C2">
      <w:r>
        <w:br w:type="page"/>
      </w:r>
    </w:p>
    <w:p w:rsidR="00450E20" w:rsidRDefault="00A052C2">
      <w:r>
        <w:rPr>
          <w:rStyle w:val="Textoennegrita"/>
          <w:rFonts w:ascii="Arial" w:hAnsi="Arial" w:cs="Arial"/>
          <w:color w:val="212529"/>
          <w:shd w:val="clear" w:color="auto" w:fill="FFFFFF"/>
        </w:rPr>
        <w:lastRenderedPageBreak/>
        <w:t>Ejecuta la aplicación Web "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phpmyadmin</w:t>
      </w:r>
      <w:proofErr w:type="spellEnd"/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" para gestionar el sistema de base datos instalado con XAMPP y accede para comprobar su funcionamiento y visualizar las bases de datos creadas. Accede mediante 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localhost</w:t>
      </w:r>
      <w:proofErr w:type="spellEnd"/>
      <w:r>
        <w:rPr>
          <w:rStyle w:val="Textoennegrita"/>
          <w:rFonts w:ascii="Arial" w:hAnsi="Arial" w:cs="Arial"/>
          <w:color w:val="212529"/>
          <w:shd w:val="clear" w:color="auto" w:fill="FFFFFF"/>
        </w:rPr>
        <w:t>/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phpmyadmin</w:t>
      </w:r>
      <w:proofErr w:type="spellEnd"/>
      <w:r w:rsidR="00450E20" w:rsidRPr="00450E20">
        <w:drawing>
          <wp:inline distT="0" distB="0" distL="0" distR="0" wp14:anchorId="095F932E" wp14:editId="47320120">
            <wp:extent cx="3877216" cy="371526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0" w:rsidRDefault="00A052C2">
      <w:r>
        <w:rPr>
          <w:rStyle w:val="Textoennegrita"/>
          <w:rFonts w:ascii="Arial" w:hAnsi="Arial" w:cs="Arial"/>
          <w:color w:val="212529"/>
          <w:shd w:val="clear" w:color="auto" w:fill="FFFFFF"/>
        </w:rPr>
        <w:t>Prueba la aplicación "Manager de XAMPP" para gestionar el entorno de XAMPP de manera gráfica. Ve al directorio /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opt</w:t>
      </w:r>
      <w:proofErr w:type="spellEnd"/>
      <w:r>
        <w:rPr>
          <w:rStyle w:val="Textoennegrita"/>
          <w:rFonts w:ascii="Arial" w:hAnsi="Arial" w:cs="Arial"/>
          <w:color w:val="212529"/>
          <w:shd w:val="clear" w:color="auto" w:fill="FFFFFF"/>
        </w:rPr>
        <w:t>/</w:t>
      </w:r>
      <w:proofErr w:type="spellStart"/>
      <w:r>
        <w:rPr>
          <w:rStyle w:val="Textoennegrita"/>
          <w:rFonts w:ascii="Arial" w:hAnsi="Arial" w:cs="Arial"/>
          <w:color w:val="212529"/>
          <w:shd w:val="clear" w:color="auto" w:fill="FFFFFF"/>
        </w:rPr>
        <w:t>lampp</w:t>
      </w:r>
      <w:proofErr w:type="spellEnd"/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 y ejecuta ./manager-linux-x64.run</w:t>
      </w:r>
      <w:bookmarkStart w:id="0" w:name="_GoBack"/>
      <w:bookmarkEnd w:id="0"/>
      <w:r w:rsidR="00450E20" w:rsidRPr="00450E20">
        <w:drawing>
          <wp:inline distT="0" distB="0" distL="0" distR="0" wp14:anchorId="402744C1" wp14:editId="26E934F4">
            <wp:extent cx="5400040" cy="41179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0" w:rsidRDefault="00450E20"/>
    <w:p w:rsidR="00450E20" w:rsidRPr="00BF67D9" w:rsidRDefault="00450E20"/>
    <w:p w:rsidR="00BF67D9" w:rsidRDefault="00BF67D9"/>
    <w:sectPr w:rsidR="00BF6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5BFB"/>
    <w:multiLevelType w:val="multilevel"/>
    <w:tmpl w:val="FB7E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7475"/>
    <w:multiLevelType w:val="multilevel"/>
    <w:tmpl w:val="D560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219CF"/>
    <w:multiLevelType w:val="multilevel"/>
    <w:tmpl w:val="B3AC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F2419"/>
    <w:multiLevelType w:val="multilevel"/>
    <w:tmpl w:val="0B6C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62639"/>
    <w:multiLevelType w:val="multilevel"/>
    <w:tmpl w:val="1392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C2B36"/>
    <w:multiLevelType w:val="multilevel"/>
    <w:tmpl w:val="EE3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7"/>
    <w:rsid w:val="003571DA"/>
    <w:rsid w:val="00450E20"/>
    <w:rsid w:val="005711DB"/>
    <w:rsid w:val="009F6597"/>
    <w:rsid w:val="00A052C2"/>
    <w:rsid w:val="00BF67D9"/>
    <w:rsid w:val="00CC15DD"/>
    <w:rsid w:val="00F93787"/>
    <w:rsid w:val="00F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E9A"/>
  <w15:chartTrackingRefBased/>
  <w15:docId w15:val="{3EFA5C0C-B225-4682-8A82-21715E7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5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cp:lastPrinted>2023-10-20T11:34:00Z</cp:lastPrinted>
  <dcterms:created xsi:type="dcterms:W3CDTF">2023-10-17T11:07:00Z</dcterms:created>
  <dcterms:modified xsi:type="dcterms:W3CDTF">2023-10-20T11:44:00Z</dcterms:modified>
</cp:coreProperties>
</file>