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D8133" w14:textId="719D5BCD" w:rsidR="00DE0819" w:rsidRPr="00DE0819" w:rsidRDefault="00BA5963" w:rsidP="00DE0819">
      <w:pPr>
        <w:pStyle w:val="1"/>
      </w:pPr>
      <w:bookmarkStart w:id="0" w:name="_Toc160090917"/>
      <w:r>
        <w:rPr>
          <w:rFonts w:hint="eastAsia"/>
        </w:rPr>
        <w:t>第一次作业</w:t>
      </w:r>
      <w:bookmarkEnd w:id="0"/>
    </w:p>
    <w:p w14:paraId="4AD8AD41" w14:textId="333D3759" w:rsidR="00BA5963" w:rsidRDefault="00BA5963" w:rsidP="00BA5963">
      <w:pPr>
        <w:pStyle w:val="2"/>
        <w:numPr>
          <w:ilvl w:val="0"/>
          <w:numId w:val="2"/>
        </w:numPr>
      </w:pPr>
      <w:bookmarkStart w:id="1" w:name="_Toc160090918"/>
      <w:r>
        <w:rPr>
          <w:rFonts w:hint="eastAsia"/>
        </w:rPr>
        <w:t>编程题</w:t>
      </w:r>
      <w:bookmarkEnd w:id="1"/>
    </w:p>
    <w:p w14:paraId="58269BBC" w14:textId="4BAA74AE" w:rsidR="00BA5963" w:rsidRDefault="00BA5963" w:rsidP="00BA5963">
      <w:pPr>
        <w:pStyle w:val="3"/>
      </w:pPr>
      <w:bookmarkStart w:id="2" w:name="_Toc160090919"/>
      <w:r>
        <w:rPr>
          <w:rFonts w:hint="eastAsia"/>
        </w:rPr>
        <w:t>1</w:t>
      </w:r>
      <w:r>
        <w:t>.1</w:t>
      </w:r>
      <w:bookmarkEnd w:id="2"/>
    </w:p>
    <w:p w14:paraId="406C9AA4" w14:textId="77777777" w:rsidR="00BA5963" w:rsidRPr="00BA5963" w:rsidRDefault="00BA5963" w:rsidP="00BA5963"/>
    <w:p w14:paraId="65AA2E1E" w14:textId="77777777" w:rsidR="00BA5963" w:rsidRPr="00BA5963" w:rsidRDefault="00BA5963" w:rsidP="00BA59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96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BA596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&lt;bits/</w:t>
      </w:r>
      <w:proofErr w:type="spellStart"/>
      <w:r w:rsidRPr="00BA596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stdc</w:t>
      </w:r>
      <w:proofErr w:type="spellEnd"/>
      <w:r w:rsidRPr="00BA596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++.h&gt;</w:t>
      </w:r>
    </w:p>
    <w:p w14:paraId="4CB81ACD" w14:textId="77777777" w:rsidR="00BA5963" w:rsidRPr="00BA5963" w:rsidRDefault="00BA5963" w:rsidP="00BA59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96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DE90583" w14:textId="77777777" w:rsidR="00BA5963" w:rsidRPr="00BA5963" w:rsidRDefault="00BA5963" w:rsidP="00BA59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96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A596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proofErr w:type="spellEnd"/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A596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ll</w:t>
      </w:r>
      <w:proofErr w:type="spellEnd"/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F8540A9" w14:textId="77777777" w:rsidR="00BA5963" w:rsidRPr="00BA5963" w:rsidRDefault="00BA5963" w:rsidP="00BA59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60E9DF0" w14:textId="77777777" w:rsidR="00BA5963" w:rsidRPr="00BA5963" w:rsidRDefault="00BA5963" w:rsidP="00BA59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96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9CDD47B" w14:textId="77777777" w:rsidR="00BA5963" w:rsidRPr="00BA5963" w:rsidRDefault="00BA5963" w:rsidP="00BA59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85D59CA" w14:textId="77777777" w:rsidR="00BA5963" w:rsidRPr="00BA5963" w:rsidRDefault="00BA5963" w:rsidP="00BA59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BA596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ll</w:t>
      </w:r>
      <w:proofErr w:type="spellEnd"/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04A4B76" w14:textId="77777777" w:rsidR="00BA5963" w:rsidRPr="00BA5963" w:rsidRDefault="00BA5963" w:rsidP="00BA59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cin</w:t>
      </w:r>
      <w:proofErr w:type="spellEnd"/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&gt;&gt;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&gt;&gt;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D3DC6BB" w14:textId="77777777" w:rsidR="00BA5963" w:rsidRPr="00BA5963" w:rsidRDefault="00BA5963" w:rsidP="00BA59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96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ss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5FDDE1B" w14:textId="77777777" w:rsidR="00BA5963" w:rsidRPr="00BA5963" w:rsidRDefault="00BA5963" w:rsidP="00BA59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cin</w:t>
      </w:r>
      <w:proofErr w:type="spellEnd"/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&gt;&gt;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ss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73E9A6A" w14:textId="77777777" w:rsidR="00BA5963" w:rsidRPr="00BA5963" w:rsidRDefault="00BA5963" w:rsidP="00BA59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ss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"="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7B67781" w14:textId="77777777" w:rsidR="00BA5963" w:rsidRPr="00BA5963" w:rsidRDefault="00BA5963" w:rsidP="00BA59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96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gramStart"/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ss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[</w:t>
      </w:r>
      <w:proofErr w:type="gramEnd"/>
      <w:r w:rsidRPr="00BA596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]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'+'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E133CAB" w14:textId="77777777" w:rsidR="00BA5963" w:rsidRPr="00BA5963" w:rsidRDefault="00BA5963" w:rsidP="00BA59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30B5DCA" w14:textId="77777777" w:rsidR="00BA5963" w:rsidRPr="00BA5963" w:rsidRDefault="00BA5963" w:rsidP="00BA59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96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gramStart"/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ss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[</w:t>
      </w:r>
      <w:proofErr w:type="gramEnd"/>
      <w:r w:rsidRPr="00BA596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]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'-'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619D6FE" w14:textId="77777777" w:rsidR="00BA5963" w:rsidRPr="00BA5963" w:rsidRDefault="00BA5963" w:rsidP="00BA59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8598220" w14:textId="77777777" w:rsidR="00BA5963" w:rsidRPr="00BA5963" w:rsidRDefault="00BA5963" w:rsidP="00BA59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96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gramStart"/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ss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[</w:t>
      </w:r>
      <w:proofErr w:type="gramEnd"/>
      <w:r w:rsidRPr="00BA596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]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'*'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CE1D3C7" w14:textId="77777777" w:rsidR="00BA5963" w:rsidRPr="00BA5963" w:rsidRDefault="00BA5963" w:rsidP="00BA59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E863E13" w14:textId="77777777" w:rsidR="00BA5963" w:rsidRPr="00BA5963" w:rsidRDefault="00BA5963" w:rsidP="00BA59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96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gramStart"/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ss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[</w:t>
      </w:r>
      <w:proofErr w:type="gramEnd"/>
      <w:r w:rsidRPr="00BA596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]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'/'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F08555E" w14:textId="77777777" w:rsidR="00BA5963" w:rsidRPr="00BA5963" w:rsidRDefault="00BA5963" w:rsidP="00BA59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1.0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A596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DBFB15E" w14:textId="77777777" w:rsidR="00BA5963" w:rsidRPr="00BA5963" w:rsidRDefault="00BA5963" w:rsidP="00BA59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E044228" w14:textId="77777777" w:rsidR="00BA5963" w:rsidRPr="00BA5963" w:rsidRDefault="00BA5963" w:rsidP="00BA59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596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596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46ADEA9" w14:textId="77777777" w:rsidR="00BA5963" w:rsidRPr="00BA5963" w:rsidRDefault="00BA5963" w:rsidP="00BA596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596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0E9D1195" w14:textId="77777777" w:rsidR="00BA5963" w:rsidRDefault="00BA5963" w:rsidP="00BA5963"/>
    <w:p w14:paraId="06B95205" w14:textId="27A3ED00" w:rsidR="00BA5963" w:rsidRPr="00BA5963" w:rsidRDefault="00BA5963" w:rsidP="00BA5963"/>
    <w:tbl>
      <w:tblPr>
        <w:tblStyle w:val="a3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5963" w14:paraId="5C0116B7" w14:textId="77777777" w:rsidTr="00BA5963">
        <w:tc>
          <w:tcPr>
            <w:tcW w:w="4814" w:type="dxa"/>
          </w:tcPr>
          <w:p w14:paraId="6FD94C19" w14:textId="3113453F" w:rsidR="00BA5963" w:rsidRDefault="00BA5963" w:rsidP="00BA5963">
            <w:r>
              <w:rPr>
                <w:noProof/>
              </w:rPr>
              <w:drawing>
                <wp:inline distT="0" distB="0" distL="0" distR="0" wp14:anchorId="4B545E7F" wp14:editId="7EBA1B74">
                  <wp:extent cx="2329604" cy="1540369"/>
                  <wp:effectExtent l="0" t="0" r="0" b="3175"/>
                  <wp:docPr id="15623017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3017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604" cy="154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E4945A0" w14:textId="3AFC3489" w:rsidR="00BA5963" w:rsidRDefault="00BA5963" w:rsidP="00BA5963">
            <w:r>
              <w:rPr>
                <w:noProof/>
              </w:rPr>
              <w:drawing>
                <wp:inline distT="0" distB="0" distL="0" distR="0" wp14:anchorId="787845AE" wp14:editId="39162337">
                  <wp:extent cx="2449350" cy="1420623"/>
                  <wp:effectExtent l="0" t="0" r="8255" b="8255"/>
                  <wp:docPr id="315945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45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350" cy="1420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963" w14:paraId="1CDE1CF4" w14:textId="77777777" w:rsidTr="00BA5963">
        <w:tc>
          <w:tcPr>
            <w:tcW w:w="4814" w:type="dxa"/>
          </w:tcPr>
          <w:p w14:paraId="30D1539B" w14:textId="7872E384" w:rsidR="00BA5963" w:rsidRDefault="00BA5963" w:rsidP="00BA5963">
            <w:r>
              <w:rPr>
                <w:noProof/>
              </w:rPr>
              <w:lastRenderedPageBreak/>
              <w:drawing>
                <wp:inline distT="0" distB="0" distL="0" distR="0" wp14:anchorId="6A8F25FA" wp14:editId="10B0DEBC">
                  <wp:extent cx="2623526" cy="1426066"/>
                  <wp:effectExtent l="0" t="0" r="5715" b="3175"/>
                  <wp:docPr id="18864882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4882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526" cy="1426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9813514" w14:textId="691FE76B" w:rsidR="00BA5963" w:rsidRDefault="00BA5963" w:rsidP="00BA5963">
            <w:r>
              <w:rPr>
                <w:noProof/>
              </w:rPr>
              <w:drawing>
                <wp:inline distT="0" distB="0" distL="0" distR="0" wp14:anchorId="07FDF14E" wp14:editId="341EF35C">
                  <wp:extent cx="2514666" cy="1567584"/>
                  <wp:effectExtent l="0" t="0" r="0" b="0"/>
                  <wp:docPr id="15756698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6698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66" cy="156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91A70" w14:textId="77777777" w:rsidR="00BA5963" w:rsidRDefault="00BA5963" w:rsidP="00BA5963"/>
    <w:p w14:paraId="644418D5" w14:textId="77777777" w:rsidR="00BA5963" w:rsidRDefault="00BA5963" w:rsidP="00BA5963"/>
    <w:p w14:paraId="326C9BC3" w14:textId="12D338A9" w:rsidR="00BA5963" w:rsidRDefault="00BA5963" w:rsidP="00BA5963">
      <w:pPr>
        <w:pStyle w:val="3"/>
      </w:pPr>
      <w:bookmarkStart w:id="3" w:name="_Toc160090920"/>
      <w:r>
        <w:rPr>
          <w:rFonts w:hint="eastAsia"/>
        </w:rPr>
        <w:t>1</w:t>
      </w:r>
      <w:r>
        <w:t>.2</w:t>
      </w:r>
      <w:bookmarkEnd w:id="3"/>
    </w:p>
    <w:p w14:paraId="1BC111D1" w14:textId="77777777" w:rsidR="00BA5963" w:rsidRDefault="00BA5963" w:rsidP="00BA5963"/>
    <w:p w14:paraId="0BC7B11C" w14:textId="77777777" w:rsidR="00E47C0C" w:rsidRDefault="00E47C0C" w:rsidP="00BA59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7C0C" w14:paraId="20AFE033" w14:textId="77777777" w:rsidTr="000F17E5">
        <w:tc>
          <w:tcPr>
            <w:tcW w:w="9628" w:type="dxa"/>
            <w:gridSpan w:val="2"/>
          </w:tcPr>
          <w:p w14:paraId="1D352DF2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E47C0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</w:t>
            </w:r>
            <w:proofErr w:type="spellStart"/>
            <w:r w:rsidRPr="00E47C0C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stdc</w:t>
            </w:r>
            <w:proofErr w:type="spellEnd"/>
            <w:r w:rsidRPr="00E47C0C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++.h&gt;</w:t>
            </w:r>
          </w:p>
          <w:p w14:paraId="1C306DEA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8F56B0D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E47C0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E47C0C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A18784F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7CC5D72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E47C0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629A3B9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667ACAB8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7C0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total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FBFDEDF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7C0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7C0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ED5C550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9FF5FA8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7C0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7C0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E47C0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50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proofErr w:type="gram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505A8D1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552A2C45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7C0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7C0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k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k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E47C0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20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k</w:t>
            </w:r>
            <w:proofErr w:type="gramEnd"/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DF144CF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{</w:t>
            </w:r>
          </w:p>
          <w:p w14:paraId="3BE988B3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E47C0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E47C0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E47C0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k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proofErr w:type="gramStart"/>
            <w:r w:rsidRPr="00E47C0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){</w:t>
            </w:r>
            <w:proofErr w:type="gramEnd"/>
          </w:p>
          <w:p w14:paraId="092E0A28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    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total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6484CD0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                    //</w:t>
            </w:r>
            <w:proofErr w:type="spellStart"/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cout</w:t>
            </w:r>
            <w:proofErr w:type="spellEnd"/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&lt;&lt; total &lt;&lt; ":" &lt;&lt; </w:t>
            </w:r>
            <w:proofErr w:type="spellStart"/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endl</w:t>
            </w:r>
            <w:proofErr w:type="spellEnd"/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;</w:t>
            </w:r>
          </w:p>
          <w:p w14:paraId="5EB7AED0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                    //</w:t>
            </w:r>
            <w:proofErr w:type="spellStart"/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cout</w:t>
            </w:r>
            <w:proofErr w:type="spellEnd"/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&lt;&lt; "</w:t>
            </w:r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一分</w:t>
            </w:r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" &lt;&lt; </w:t>
            </w:r>
            <w:proofErr w:type="spellStart"/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i</w:t>
            </w:r>
            <w:proofErr w:type="spellEnd"/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&lt;&lt; "</w:t>
            </w:r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张</w:t>
            </w:r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" &lt;&lt; </w:t>
            </w:r>
            <w:proofErr w:type="spellStart"/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endl</w:t>
            </w:r>
            <w:proofErr w:type="spellEnd"/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;</w:t>
            </w:r>
          </w:p>
          <w:p w14:paraId="47BA46F1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                    //</w:t>
            </w:r>
            <w:proofErr w:type="spellStart"/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cout</w:t>
            </w:r>
            <w:proofErr w:type="spellEnd"/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&lt;&lt; "</w:t>
            </w:r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二分</w:t>
            </w:r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" &lt;&lt; j &lt;&lt; "</w:t>
            </w:r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张</w:t>
            </w:r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" &lt;&lt; </w:t>
            </w:r>
            <w:proofErr w:type="spellStart"/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endl</w:t>
            </w:r>
            <w:proofErr w:type="spellEnd"/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;</w:t>
            </w:r>
          </w:p>
          <w:p w14:paraId="50405C2C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                    //</w:t>
            </w:r>
            <w:proofErr w:type="spellStart"/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cout</w:t>
            </w:r>
            <w:proofErr w:type="spellEnd"/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&lt;&lt; "</w:t>
            </w:r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五分</w:t>
            </w:r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" &lt;&lt; k &lt;&lt; "</w:t>
            </w:r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张</w:t>
            </w:r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" &lt;&lt; </w:t>
            </w:r>
            <w:proofErr w:type="spellStart"/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endl</w:t>
            </w:r>
            <w:proofErr w:type="spellEnd"/>
            <w:r w:rsidRPr="00E47C0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;</w:t>
            </w:r>
          </w:p>
          <w:p w14:paraId="501CEEE8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    }</w:t>
            </w:r>
          </w:p>
          <w:p w14:paraId="01061BD8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6266CD9C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1CEAD6F5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845288D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total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E47C0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031A83B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7C0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C0F8E6A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1793EB20" w14:textId="77777777" w:rsidR="00E47C0C" w:rsidRDefault="00E47C0C" w:rsidP="00BA5963"/>
        </w:tc>
      </w:tr>
      <w:tr w:rsidR="00E47C0C" w14:paraId="02E7A7CA" w14:textId="77777777" w:rsidTr="00E47C0C">
        <w:tc>
          <w:tcPr>
            <w:tcW w:w="4814" w:type="dxa"/>
          </w:tcPr>
          <w:p w14:paraId="1638D980" w14:textId="63609A22" w:rsidR="00E47C0C" w:rsidRDefault="00E47C0C" w:rsidP="00BA5963">
            <w:r>
              <w:rPr>
                <w:noProof/>
              </w:rPr>
              <w:lastRenderedPageBreak/>
              <w:drawing>
                <wp:inline distT="0" distB="0" distL="0" distR="0" wp14:anchorId="0C05E518" wp14:editId="59327BEB">
                  <wp:extent cx="2699728" cy="1556698"/>
                  <wp:effectExtent l="0" t="0" r="5715" b="5715"/>
                  <wp:docPr id="9714672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4672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728" cy="155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DFCB63B" w14:textId="77777777" w:rsidR="00E47C0C" w:rsidRDefault="00E47C0C" w:rsidP="00BA5963"/>
        </w:tc>
      </w:tr>
    </w:tbl>
    <w:p w14:paraId="3197FB21" w14:textId="564CAE2E" w:rsidR="00E47C0C" w:rsidRDefault="00E47C0C" w:rsidP="00BA5963"/>
    <w:p w14:paraId="3EB3398B" w14:textId="77777777" w:rsidR="00E47C0C" w:rsidRDefault="00E47C0C" w:rsidP="00BA5963"/>
    <w:p w14:paraId="079ADB91" w14:textId="25B5EB52" w:rsidR="00E47C0C" w:rsidRDefault="00E47C0C" w:rsidP="00E47C0C">
      <w:pPr>
        <w:pStyle w:val="3"/>
      </w:pPr>
      <w:bookmarkStart w:id="4" w:name="_Toc160090921"/>
      <w:r>
        <w:rPr>
          <w:rFonts w:hint="eastAsia"/>
        </w:rPr>
        <w:t>1</w:t>
      </w:r>
      <w:r>
        <w:t>.3</w:t>
      </w:r>
      <w:bookmarkEnd w:id="4"/>
    </w:p>
    <w:p w14:paraId="6881CC5B" w14:textId="77777777" w:rsidR="00E47C0C" w:rsidRDefault="00E47C0C" w:rsidP="00BA59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7C0C" w14:paraId="3DE1EDFA" w14:textId="77777777" w:rsidTr="00B74B02">
        <w:tc>
          <w:tcPr>
            <w:tcW w:w="9628" w:type="dxa"/>
            <w:gridSpan w:val="2"/>
          </w:tcPr>
          <w:p w14:paraId="2B4188B6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E47C0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</w:t>
            </w:r>
            <w:proofErr w:type="spellStart"/>
            <w:r w:rsidRPr="00E47C0C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stdc</w:t>
            </w:r>
            <w:proofErr w:type="spellEnd"/>
            <w:r w:rsidRPr="00E47C0C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++.h&gt;</w:t>
            </w:r>
          </w:p>
          <w:p w14:paraId="0C266FC2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99A1D73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868928D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47C0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gcd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E47C0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7C0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ECB19E5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20AD2489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7C0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E47C0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?</w:t>
            </w:r>
            <w:proofErr w:type="gram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E47C0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gcd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%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: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D5F540B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3D27ED48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3FC6C157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E47C0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6F40CCF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1B9C31C0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7C0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22D5057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F6FFF49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7C0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minnn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E47C0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min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6A159A6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7C0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ans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6F9361C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19D8CF0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7C0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7C0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minnn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434B8F0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5A7C2A8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7C0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%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&amp;&amp;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%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FE356FD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ans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F8CE4FB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B392614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A76D69C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E47C0C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迭代法</w:t>
            </w:r>
            <w:r w:rsidRPr="00E47C0C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E47C0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gcd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E47C0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E47C0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C13F691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E47C0C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穷尽法</w:t>
            </w:r>
            <w:r w:rsidRPr="00E47C0C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E47C0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ans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E47C0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4E6CEA0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7C0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7C0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591A192" w14:textId="77777777" w:rsidR="00E47C0C" w:rsidRPr="00E47C0C" w:rsidRDefault="00E47C0C" w:rsidP="00E47C0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7C0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163D047D" w14:textId="77777777" w:rsidR="00E47C0C" w:rsidRDefault="00E47C0C" w:rsidP="00B74B02"/>
        </w:tc>
      </w:tr>
      <w:tr w:rsidR="00E47C0C" w14:paraId="120F600C" w14:textId="77777777" w:rsidTr="00B74B02">
        <w:tc>
          <w:tcPr>
            <w:tcW w:w="4814" w:type="dxa"/>
          </w:tcPr>
          <w:p w14:paraId="1F735D00" w14:textId="503AD585" w:rsidR="00E47C0C" w:rsidRDefault="00E47C0C" w:rsidP="00B74B02">
            <w:r>
              <w:rPr>
                <w:noProof/>
              </w:rPr>
              <w:lastRenderedPageBreak/>
              <w:drawing>
                <wp:inline distT="0" distB="0" distL="0" distR="0" wp14:anchorId="7C1E2D33" wp14:editId="2CB8EE39">
                  <wp:extent cx="2460236" cy="1665558"/>
                  <wp:effectExtent l="0" t="0" r="0" b="0"/>
                  <wp:docPr id="20229517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9517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236" cy="1665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7C37FED" w14:textId="632ED810" w:rsidR="00E47C0C" w:rsidRDefault="0035022B" w:rsidP="00B74B02">
            <w:r>
              <w:rPr>
                <w:noProof/>
              </w:rPr>
              <w:drawing>
                <wp:inline distT="0" distB="0" distL="0" distR="0" wp14:anchorId="1723C90A" wp14:editId="52E43556">
                  <wp:extent cx="2503780" cy="1692773"/>
                  <wp:effectExtent l="0" t="0" r="0" b="3175"/>
                  <wp:docPr id="18584066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4066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780" cy="1692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53EF4" w14:textId="77777777" w:rsidR="00E47C0C" w:rsidRDefault="00E47C0C" w:rsidP="00BA5963"/>
    <w:p w14:paraId="35B0BA87" w14:textId="77777777" w:rsidR="00E47C0C" w:rsidRDefault="00E47C0C" w:rsidP="00BA5963">
      <w:pPr>
        <w:rPr>
          <w:rFonts w:hint="eastAsia"/>
        </w:rPr>
      </w:pPr>
    </w:p>
    <w:p w14:paraId="4544E906" w14:textId="77777777" w:rsidR="00E47C0C" w:rsidRDefault="00E47C0C" w:rsidP="00BA5963"/>
    <w:p w14:paraId="1597CC60" w14:textId="695729EC" w:rsidR="00E47C0C" w:rsidRDefault="0035022B" w:rsidP="0035022B">
      <w:pPr>
        <w:pStyle w:val="3"/>
      </w:pPr>
      <w:bookmarkStart w:id="5" w:name="_Toc160090922"/>
      <w:r>
        <w:rPr>
          <w:rFonts w:hint="eastAsia"/>
        </w:rPr>
        <w:t>1</w:t>
      </w:r>
      <w:r>
        <w:t>.4</w:t>
      </w:r>
      <w:bookmarkEnd w:id="5"/>
    </w:p>
    <w:p w14:paraId="3DAA76F9" w14:textId="77777777" w:rsidR="00E47C0C" w:rsidRDefault="00E47C0C" w:rsidP="00BA5963"/>
    <w:p w14:paraId="3BE9C423" w14:textId="77777777" w:rsidR="00E47C0C" w:rsidRDefault="00E47C0C" w:rsidP="00BA59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7C0C" w14:paraId="43DE9979" w14:textId="77777777" w:rsidTr="00B74B02">
        <w:tc>
          <w:tcPr>
            <w:tcW w:w="9628" w:type="dxa"/>
            <w:gridSpan w:val="2"/>
          </w:tcPr>
          <w:p w14:paraId="4D77FA5D" w14:textId="77777777" w:rsidR="0035022B" w:rsidRPr="0035022B" w:rsidRDefault="0035022B" w:rsidP="0035022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022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35022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35022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</w:t>
            </w:r>
            <w:proofErr w:type="spellStart"/>
            <w:r w:rsidRPr="0035022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stdc</w:t>
            </w:r>
            <w:proofErr w:type="spellEnd"/>
            <w:r w:rsidRPr="0035022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++.h&gt;</w:t>
            </w:r>
          </w:p>
          <w:p w14:paraId="0ECCB002" w14:textId="77777777" w:rsidR="0035022B" w:rsidRPr="0035022B" w:rsidRDefault="0035022B" w:rsidP="0035022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022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022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022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D88F79E" w14:textId="77777777" w:rsidR="0035022B" w:rsidRPr="0035022B" w:rsidRDefault="0035022B" w:rsidP="0035022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022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022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5022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proofErr w:type="spellEnd"/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5022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A905FC2" w14:textId="77777777" w:rsidR="0035022B" w:rsidRPr="0035022B" w:rsidRDefault="0035022B" w:rsidP="0035022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3FB67CE1" w14:textId="77777777" w:rsidR="0035022B" w:rsidRPr="0035022B" w:rsidRDefault="0035022B" w:rsidP="0035022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022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35022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6E190B0" w14:textId="77777777" w:rsidR="0035022B" w:rsidRPr="0035022B" w:rsidRDefault="0035022B" w:rsidP="0035022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26789EAF" w14:textId="77777777" w:rsidR="0035022B" w:rsidRPr="0035022B" w:rsidRDefault="0035022B" w:rsidP="0035022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5022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5022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renshu</w:t>
            </w:r>
            <w:proofErr w:type="spellEnd"/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022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022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C6C64E1" w14:textId="77777777" w:rsidR="0035022B" w:rsidRPr="0035022B" w:rsidRDefault="0035022B" w:rsidP="0035022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35022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022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5022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renshu</w:t>
            </w:r>
            <w:proofErr w:type="spellEnd"/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5670C9D" w14:textId="77777777" w:rsidR="0035022B" w:rsidRPr="0035022B" w:rsidRDefault="0035022B" w:rsidP="0035022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5022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022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5022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gailv</w:t>
            </w:r>
            <w:proofErr w:type="spellEnd"/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022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022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1.0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D5BCD0F" w14:textId="77777777" w:rsidR="0035022B" w:rsidRPr="0035022B" w:rsidRDefault="0035022B" w:rsidP="0035022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5D6931E" w14:textId="77777777" w:rsidR="0035022B" w:rsidRPr="0035022B" w:rsidRDefault="0035022B" w:rsidP="0035022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5022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35022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5022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022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022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35022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022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5022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renshu</w:t>
            </w:r>
            <w:proofErr w:type="spellEnd"/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35022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5022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3D69123" w14:textId="77777777" w:rsidR="0035022B" w:rsidRPr="0035022B" w:rsidRDefault="0035022B" w:rsidP="0035022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98A97C6" w14:textId="77777777" w:rsidR="0035022B" w:rsidRPr="0035022B" w:rsidRDefault="0035022B" w:rsidP="0035022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35022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gailv</w:t>
            </w:r>
            <w:proofErr w:type="spellEnd"/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022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*=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((</w:t>
            </w:r>
            <w:r w:rsidRPr="0035022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365.0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022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5022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022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022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35022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022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365.0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4ED5947" w14:textId="77777777" w:rsidR="0035022B" w:rsidRPr="0035022B" w:rsidRDefault="0035022B" w:rsidP="0035022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022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        // </w:t>
            </w:r>
            <w:proofErr w:type="spellStart"/>
            <w:r w:rsidRPr="0035022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cout</w:t>
            </w:r>
            <w:proofErr w:type="spellEnd"/>
            <w:r w:rsidRPr="0035022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&lt;&lt; (1.0 - (365.0 - </w:t>
            </w:r>
            <w:proofErr w:type="spellStart"/>
            <w:r w:rsidRPr="0035022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i</w:t>
            </w:r>
            <w:proofErr w:type="spellEnd"/>
            <w:r w:rsidRPr="0035022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) / 365.0) &lt;&lt; </w:t>
            </w:r>
            <w:proofErr w:type="spellStart"/>
            <w:r w:rsidRPr="0035022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endl</w:t>
            </w:r>
            <w:proofErr w:type="spellEnd"/>
            <w:r w:rsidRPr="0035022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;</w:t>
            </w:r>
          </w:p>
          <w:p w14:paraId="6086C42B" w14:textId="77777777" w:rsidR="0035022B" w:rsidRPr="0035022B" w:rsidRDefault="0035022B" w:rsidP="0035022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022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        // </w:t>
            </w:r>
            <w:proofErr w:type="spellStart"/>
            <w:r w:rsidRPr="0035022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cout</w:t>
            </w:r>
            <w:proofErr w:type="spellEnd"/>
            <w:r w:rsidRPr="0035022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&lt;&lt; fixed &lt;&lt; </w:t>
            </w:r>
            <w:proofErr w:type="spellStart"/>
            <w:proofErr w:type="gramStart"/>
            <w:r w:rsidRPr="0035022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setprecision</w:t>
            </w:r>
            <w:proofErr w:type="spellEnd"/>
            <w:r w:rsidRPr="0035022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(</w:t>
            </w:r>
            <w:proofErr w:type="gramEnd"/>
            <w:r w:rsidRPr="0035022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5) &lt;&lt; </w:t>
            </w:r>
            <w:proofErr w:type="spellStart"/>
            <w:r w:rsidRPr="0035022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gailv</w:t>
            </w:r>
            <w:proofErr w:type="spellEnd"/>
            <w:r w:rsidRPr="0035022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&lt;&lt; </w:t>
            </w:r>
            <w:proofErr w:type="spellStart"/>
            <w:r w:rsidRPr="0035022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endl</w:t>
            </w:r>
            <w:proofErr w:type="spellEnd"/>
            <w:r w:rsidRPr="0035022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;</w:t>
            </w:r>
          </w:p>
          <w:p w14:paraId="2D209B7C" w14:textId="77777777" w:rsidR="0035022B" w:rsidRPr="0035022B" w:rsidRDefault="0035022B" w:rsidP="0035022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6F9B32C" w14:textId="77777777" w:rsidR="0035022B" w:rsidRPr="0035022B" w:rsidRDefault="0035022B" w:rsidP="0035022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35022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022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35022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setprecision</w:t>
            </w:r>
            <w:proofErr w:type="spellEnd"/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35022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35022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5022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gailv</w:t>
            </w:r>
            <w:proofErr w:type="spellEnd"/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022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5022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45B71A1" w14:textId="77777777" w:rsidR="0035022B" w:rsidRPr="0035022B" w:rsidRDefault="0035022B" w:rsidP="0035022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32314BE" w14:textId="77777777" w:rsidR="0035022B" w:rsidRPr="0035022B" w:rsidRDefault="0035022B" w:rsidP="0035022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5022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022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3DF7C09" w14:textId="77777777" w:rsidR="0035022B" w:rsidRPr="0035022B" w:rsidRDefault="0035022B" w:rsidP="0035022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022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2CF81230" w14:textId="77777777" w:rsidR="00E47C0C" w:rsidRDefault="00E47C0C" w:rsidP="00B74B02"/>
        </w:tc>
      </w:tr>
      <w:tr w:rsidR="00E47C0C" w14:paraId="245C2958" w14:textId="77777777" w:rsidTr="00B74B02">
        <w:tc>
          <w:tcPr>
            <w:tcW w:w="4814" w:type="dxa"/>
          </w:tcPr>
          <w:p w14:paraId="4DB28F39" w14:textId="5D91852E" w:rsidR="00E47C0C" w:rsidRDefault="0035022B" w:rsidP="00B74B02">
            <w:r>
              <w:rPr>
                <w:noProof/>
              </w:rPr>
              <w:lastRenderedPageBreak/>
              <w:drawing>
                <wp:inline distT="0" distB="0" distL="0" distR="0" wp14:anchorId="32AF2CA0" wp14:editId="054FB3B8">
                  <wp:extent cx="1997581" cy="1262776"/>
                  <wp:effectExtent l="0" t="0" r="3175" b="0"/>
                  <wp:docPr id="5532325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23258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581" cy="126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62D567F" w14:textId="789EE6CD" w:rsidR="00E47C0C" w:rsidRDefault="0035022B" w:rsidP="00B74B02">
            <w:r>
              <w:rPr>
                <w:noProof/>
              </w:rPr>
              <w:drawing>
                <wp:inline distT="0" distB="0" distL="0" distR="0" wp14:anchorId="0309475A" wp14:editId="16030B5C">
                  <wp:extent cx="2280617" cy="1387965"/>
                  <wp:effectExtent l="0" t="0" r="5715" b="3175"/>
                  <wp:docPr id="9785703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57034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617" cy="138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F2A56" w14:textId="77777777" w:rsidR="00E47C0C" w:rsidRDefault="00E47C0C" w:rsidP="00BA5963"/>
    <w:p w14:paraId="608CC7F9" w14:textId="77777777" w:rsidR="00E47C0C" w:rsidRDefault="00E47C0C" w:rsidP="00BA59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7C0C" w14:paraId="18B9B241" w14:textId="77777777" w:rsidTr="00B74B02">
        <w:tc>
          <w:tcPr>
            <w:tcW w:w="9628" w:type="dxa"/>
            <w:gridSpan w:val="2"/>
          </w:tcPr>
          <w:p w14:paraId="1BD029C4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5355EE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</w:t>
            </w:r>
            <w:proofErr w:type="spellStart"/>
            <w:r w:rsidRPr="005355EE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stdc</w:t>
            </w:r>
            <w:proofErr w:type="spellEnd"/>
            <w:r w:rsidRPr="005355EE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++.h&gt;</w:t>
            </w:r>
          </w:p>
          <w:p w14:paraId="1BDF0219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5602DE8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total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200000000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5CDF94B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9E18E2F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5355EE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D18760B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3E755D16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5355EE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srand</w:t>
            </w:r>
            <w:proofErr w:type="spellEnd"/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Start"/>
            <w:r w:rsidRPr="005355EE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time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355EE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));</w:t>
            </w:r>
          </w:p>
          <w:p w14:paraId="3780EDB5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5355EE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NumSame</w:t>
            </w:r>
            <w:proofErr w:type="spellEnd"/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82C14FD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5355EE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E2E1EC0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A5E9AB8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A625F22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5355EE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5355EE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total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5355EE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AE87079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622F929E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5355EE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5355EE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500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5355EE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{</w:t>
            </w:r>
            <w:r w:rsidRPr="005355EE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5618AE3C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5355EE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5355EE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5355EE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proofErr w:type="spellEnd"/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BE110C9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544DB274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5355EE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5355EE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rand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5355EE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%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365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3C3F843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  <w:r w:rsidRPr="005355EE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018004D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5355EE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5355EE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3D05B45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{</w:t>
            </w:r>
          </w:p>
          <w:p w14:paraId="2B4A42FB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proofErr w:type="spellStart"/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NumSame</w:t>
            </w:r>
            <w:proofErr w:type="spellEnd"/>
            <w:r w:rsidRPr="005355EE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AF853A6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5355EE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break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3ADF78D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43FE9372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186B513C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81835F3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5355EE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gailv</w:t>
            </w:r>
            <w:proofErr w:type="spellEnd"/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5355EE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1.0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5355EE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1.0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NumSame</w:t>
            </w:r>
            <w:proofErr w:type="spellEnd"/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total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));</w:t>
            </w:r>
          </w:p>
          <w:p w14:paraId="03DA8C3D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    //</w:t>
            </w:r>
            <w:proofErr w:type="spellStart"/>
            <w:r w:rsidRPr="005355EE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cout</w:t>
            </w:r>
            <w:proofErr w:type="spellEnd"/>
            <w:r w:rsidRPr="005355EE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&lt;&lt; </w:t>
            </w:r>
            <w:proofErr w:type="spellStart"/>
            <w:r w:rsidRPr="005355EE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NumSame</w:t>
            </w:r>
            <w:proofErr w:type="spellEnd"/>
            <w:r w:rsidRPr="005355EE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&lt;&lt; </w:t>
            </w:r>
            <w:proofErr w:type="spellStart"/>
            <w:r w:rsidRPr="005355EE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endl</w:t>
            </w:r>
            <w:proofErr w:type="spellEnd"/>
            <w:r w:rsidRPr="005355EE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;</w:t>
            </w:r>
          </w:p>
          <w:p w14:paraId="7242B548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355EE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setprecision</w:t>
            </w:r>
            <w:proofErr w:type="spellEnd"/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355EE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5355EE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355E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gailv</w:t>
            </w:r>
            <w:proofErr w:type="spellEnd"/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5355EE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431830C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A7D0872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5355EE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355EE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9B9FA3F" w14:textId="77777777" w:rsidR="005355EE" w:rsidRPr="005355EE" w:rsidRDefault="005355EE" w:rsidP="005355E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355E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7FDE92FB" w14:textId="77777777" w:rsidR="00E47C0C" w:rsidRDefault="00E47C0C" w:rsidP="00B74B02"/>
        </w:tc>
      </w:tr>
      <w:tr w:rsidR="00E47C0C" w14:paraId="556545EF" w14:textId="77777777" w:rsidTr="00B74B02">
        <w:tc>
          <w:tcPr>
            <w:tcW w:w="4814" w:type="dxa"/>
          </w:tcPr>
          <w:p w14:paraId="26F81FE3" w14:textId="67402ECD" w:rsidR="00E47C0C" w:rsidRDefault="005355EE" w:rsidP="00B74B02">
            <w:r>
              <w:rPr>
                <w:noProof/>
              </w:rPr>
              <w:lastRenderedPageBreak/>
              <w:drawing>
                <wp:inline distT="0" distB="0" distL="0" distR="0" wp14:anchorId="24504E62" wp14:editId="37DBCC43">
                  <wp:extent cx="2667070" cy="1491382"/>
                  <wp:effectExtent l="0" t="0" r="0" b="0"/>
                  <wp:docPr id="9905237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52377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70" cy="1491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7EC0AC1" w14:textId="63AC7CD0" w:rsidR="00E47C0C" w:rsidRDefault="00A906A5" w:rsidP="00B74B02">
            <w:r>
              <w:rPr>
                <w:noProof/>
              </w:rPr>
              <w:drawing>
                <wp:inline distT="0" distB="0" distL="0" distR="0" wp14:anchorId="6B3D2807" wp14:editId="24358709">
                  <wp:extent cx="2411249" cy="1518597"/>
                  <wp:effectExtent l="0" t="0" r="8255" b="5715"/>
                  <wp:docPr id="12221167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1675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249" cy="1518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D2E86" w14:textId="77777777" w:rsidR="00E47C0C" w:rsidRDefault="00E47C0C" w:rsidP="00BA5963"/>
    <w:p w14:paraId="23A72F01" w14:textId="77777777" w:rsidR="00A906A5" w:rsidRDefault="00A906A5" w:rsidP="00BA5963"/>
    <w:p w14:paraId="0AF989B1" w14:textId="547CE4A5" w:rsidR="00A906A5" w:rsidRDefault="00A906A5" w:rsidP="00A906A5">
      <w:pPr>
        <w:pStyle w:val="3"/>
      </w:pPr>
      <w:bookmarkStart w:id="6" w:name="_Toc160090923"/>
      <w:r>
        <w:rPr>
          <w:rFonts w:hint="eastAsia"/>
        </w:rPr>
        <w:t>1</w:t>
      </w:r>
      <w:r>
        <w:t>.5</w:t>
      </w:r>
      <w:bookmarkEnd w:id="6"/>
    </w:p>
    <w:p w14:paraId="09718284" w14:textId="77777777" w:rsidR="00E47C0C" w:rsidRDefault="00E47C0C" w:rsidP="00BA59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7C0C" w14:paraId="7AF20A58" w14:textId="77777777" w:rsidTr="00B74B02">
        <w:tc>
          <w:tcPr>
            <w:tcW w:w="9628" w:type="dxa"/>
            <w:gridSpan w:val="2"/>
          </w:tcPr>
          <w:p w14:paraId="42F2E2C0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A906A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</w:t>
            </w:r>
            <w:proofErr w:type="spellStart"/>
            <w:r w:rsidRPr="00A906A5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stdc</w:t>
            </w:r>
            <w:proofErr w:type="spellEnd"/>
            <w:r w:rsidRPr="00A906A5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++.h&gt;</w:t>
            </w:r>
          </w:p>
          <w:p w14:paraId="7AF1C400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7F9358E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906A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906A5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E883E50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BCB3F9A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906A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F53EE27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1E44E13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906A5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906A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proofErr w:type="gramStart"/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)[</w:t>
            </w:r>
            <w:proofErr w:type="gramEnd"/>
            <w:r w:rsidRPr="00A906A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A906A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906A5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A906A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][</w:t>
            </w:r>
            <w:r w:rsidRPr="00A906A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2E93E4C7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906A5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minnn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1e15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ABC70C5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906A5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maxxx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A906A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1e15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A3F3B8A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906A5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sum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6DBEE47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E510F21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906A5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906A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906A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6BE5010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E123EF2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906A5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906A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A906A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D05882E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18462461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][</w:t>
            </w:r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55EE64A5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sum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][</w:t>
            </w:r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3597EBC1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minnn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906A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min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minnn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][</w:t>
            </w:r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]);</w:t>
            </w:r>
          </w:p>
          <w:p w14:paraId="203C0E7A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maxxx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906A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max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maxxx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][</w:t>
            </w:r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]);</w:t>
            </w:r>
          </w:p>
          <w:p w14:paraId="3B041D1C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27DD9D41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BE69788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8504333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"max "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maxxx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 min "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minnn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 sum "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sum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906A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A2EF30A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gramStart"/>
            <w:r w:rsidRPr="00A906A5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A906A5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62E959C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906A5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906A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42E4662" w14:textId="77777777" w:rsidR="00A906A5" w:rsidRPr="00A906A5" w:rsidRDefault="00A906A5" w:rsidP="00A906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906A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2FFC3E62" w14:textId="77777777" w:rsidR="00E47C0C" w:rsidRDefault="00E47C0C" w:rsidP="00B74B02"/>
        </w:tc>
      </w:tr>
      <w:tr w:rsidR="00E47C0C" w14:paraId="7EDB42C2" w14:textId="77777777" w:rsidTr="00B74B02">
        <w:tc>
          <w:tcPr>
            <w:tcW w:w="4814" w:type="dxa"/>
          </w:tcPr>
          <w:p w14:paraId="3283BC85" w14:textId="33DE9BB2" w:rsidR="00E47C0C" w:rsidRDefault="00A906A5" w:rsidP="00B74B02">
            <w:r>
              <w:rPr>
                <w:noProof/>
              </w:rPr>
              <w:lastRenderedPageBreak/>
              <w:drawing>
                <wp:inline distT="0" distB="0" distL="0" distR="0" wp14:anchorId="7E07B97A" wp14:editId="096377E8">
                  <wp:extent cx="2209858" cy="1649229"/>
                  <wp:effectExtent l="0" t="0" r="0" b="8255"/>
                  <wp:docPr id="12414196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41962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58" cy="164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2E3F92F" w14:textId="77777777" w:rsidR="00E47C0C" w:rsidRDefault="00E47C0C" w:rsidP="00B74B02"/>
        </w:tc>
      </w:tr>
    </w:tbl>
    <w:p w14:paraId="3465FA1E" w14:textId="77777777" w:rsidR="0059751F" w:rsidRDefault="0059751F" w:rsidP="00BA5963">
      <w:pPr>
        <w:rPr>
          <w:rFonts w:hint="eastAsia"/>
        </w:rPr>
      </w:pPr>
    </w:p>
    <w:p w14:paraId="7386103B" w14:textId="0EA24CC1" w:rsidR="0059751F" w:rsidRDefault="0059751F" w:rsidP="0059751F">
      <w:pPr>
        <w:pStyle w:val="2"/>
      </w:pPr>
      <w:bookmarkStart w:id="7" w:name="_Toc160090924"/>
      <w:r>
        <w:rPr>
          <w:rFonts w:hint="eastAsia"/>
        </w:rPr>
        <w:t>2</w:t>
      </w:r>
      <w:bookmarkEnd w:id="7"/>
    </w:p>
    <w:p w14:paraId="2D376111" w14:textId="1C70C29A" w:rsidR="0059751F" w:rsidRDefault="0059751F" w:rsidP="0059751F">
      <w:pPr>
        <w:pStyle w:val="3"/>
      </w:pPr>
      <w:bookmarkStart w:id="8" w:name="_Toc160090925"/>
      <w:r>
        <w:rPr>
          <w:rFonts w:hint="eastAsia"/>
        </w:rPr>
        <w:t>2</w:t>
      </w:r>
      <w:r>
        <w:t>.1</w:t>
      </w:r>
      <w:bookmarkEnd w:id="8"/>
    </w:p>
    <w:p w14:paraId="1A6E06A1" w14:textId="40E10ABC" w:rsidR="0059751F" w:rsidRDefault="0059751F" w:rsidP="0059751F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>
        <w:rPr>
          <w:rFonts w:hint="eastAsia"/>
        </w:rPr>
        <w:t>若想要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81E33"/>
          <w:szCs w:val="21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181E33"/>
          <w:szCs w:val="21"/>
          <w:shd w:val="clear" w:color="auto" w:fill="FFFFFF"/>
        </w:rPr>
        <w:t>("%s, %s\n", p1, p2); //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该句应该输出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Jackson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 xml:space="preserve">Gates </w:t>
      </w:r>
    </w:p>
    <w:p w14:paraId="12156220" w14:textId="77777777" w:rsidR="0059751F" w:rsidRDefault="0059751F" w:rsidP="0059751F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81E33"/>
          <w:szCs w:val="21"/>
          <w:shd w:val="clear" w:color="auto" w:fill="FFFFFF"/>
        </w:rPr>
        <w:t>能够按照要求输出，则需要在这句话的上面加上</w:t>
      </w:r>
      <w:r>
        <w:rPr>
          <w:rFonts w:ascii="Segoe UI" w:hAnsi="Segoe UI" w:cs="Segoe UI" w:hint="eastAsia"/>
          <w:color w:val="181E33"/>
          <w:szCs w:val="21"/>
          <w:shd w:val="clear" w:color="auto" w:fill="FFFFFF"/>
        </w:rPr>
        <w:t xml:space="preserve"> </w:t>
      </w:r>
      <w:r w:rsidRPr="0059751F">
        <w:rPr>
          <w:rFonts w:ascii="Segoe UI" w:hAnsi="Segoe UI" w:cs="Segoe UI"/>
          <w:color w:val="181E33"/>
          <w:szCs w:val="21"/>
          <w:shd w:val="clear" w:color="auto" w:fill="FFFFFF"/>
        </w:rPr>
        <w:t>swap4(&amp;p1, &amp;p2);</w:t>
      </w:r>
    </w:p>
    <w:p w14:paraId="25E53377" w14:textId="77777777" w:rsidR="0059751F" w:rsidRDefault="0059751F" w:rsidP="0059751F">
      <w:pPr>
        <w:rPr>
          <w:rFonts w:ascii="Segoe UI" w:hAnsi="Segoe UI" w:cs="Segoe UI"/>
          <w:color w:val="181E33"/>
          <w:szCs w:val="21"/>
          <w:shd w:val="clear" w:color="auto" w:fill="FFFFFF"/>
        </w:rPr>
      </w:pPr>
    </w:p>
    <w:p w14:paraId="06557307" w14:textId="5D6F62A0" w:rsidR="0059751F" w:rsidRDefault="0059751F" w:rsidP="0059751F">
      <w:pPr>
        <w:pStyle w:val="3"/>
        <w:rPr>
          <w:shd w:val="clear" w:color="auto" w:fill="FFFFFF"/>
        </w:rPr>
      </w:pPr>
      <w:bookmarkStart w:id="9" w:name="_Toc160090926"/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.2</w:t>
      </w:r>
      <w:bookmarkEnd w:id="9"/>
    </w:p>
    <w:p w14:paraId="4B103B51" w14:textId="799BE4F1" w:rsidR="0059751F" w:rsidRDefault="0059751F" w:rsidP="0059751F">
      <w:pPr>
        <w:rPr>
          <w:rFonts w:ascii="Segoe UI" w:hAnsi="Segoe UI" w:cs="Segoe UI" w:hint="eastAsia"/>
          <w:color w:val="181E33"/>
          <w:szCs w:val="21"/>
          <w:shd w:val="clear" w:color="auto" w:fill="FFFFFF"/>
        </w:rPr>
      </w:pPr>
      <w:r>
        <w:rPr>
          <w:rFonts w:ascii="Segoe UI" w:hAnsi="Segoe UI" w:cs="Segoe UI"/>
          <w:color w:val="181E33"/>
          <w:szCs w:val="21"/>
          <w:shd w:val="clear" w:color="auto" w:fill="FFFFFF"/>
        </w:rPr>
        <w:t>交换两个字符变量的值应调用</w:t>
      </w:r>
      <w:r>
        <w:rPr>
          <w:rFonts w:ascii="Segoe UI" w:hAnsi="Segoe UI" w:cs="Segoe UI" w:hint="eastAsia"/>
          <w:color w:val="181E33"/>
          <w:szCs w:val="21"/>
          <w:shd w:val="clear" w:color="auto" w:fill="FFFFFF"/>
        </w:rPr>
        <w:t xml:space="preserve"> </w:t>
      </w:r>
      <w:r w:rsidRPr="0059751F">
        <w:rPr>
          <w:rFonts w:ascii="Segoe UI" w:hAnsi="Segoe UI" w:cs="Segoe UI"/>
          <w:color w:val="181E33"/>
          <w:szCs w:val="21"/>
          <w:shd w:val="clear" w:color="auto" w:fill="FFFFFF"/>
        </w:rPr>
        <w:t>swap3(&amp;c1, &amp;c2);</w:t>
      </w:r>
    </w:p>
    <w:p w14:paraId="19201D37" w14:textId="1D915447" w:rsidR="0059751F" w:rsidRDefault="0059751F" w:rsidP="0059751F">
      <w:pPr>
        <w:pStyle w:val="3"/>
        <w:rPr>
          <w:shd w:val="clear" w:color="auto" w:fill="FFFFFF"/>
        </w:rPr>
      </w:pPr>
      <w:bookmarkStart w:id="10" w:name="_Toc160090927"/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.3</w:t>
      </w:r>
      <w:bookmarkEnd w:id="10"/>
    </w:p>
    <w:p w14:paraId="5AA2946D" w14:textId="77777777" w:rsidR="00DC54C5" w:rsidRDefault="00DC54C5" w:rsidP="00DC54C5">
      <w:r>
        <w:rPr>
          <w:rFonts w:hint="eastAsia"/>
        </w:rPr>
        <w:t>输出</w:t>
      </w:r>
    </w:p>
    <w:p w14:paraId="2568897C" w14:textId="2A251070" w:rsidR="00DC54C5" w:rsidRDefault="00DC54C5" w:rsidP="00DC54C5">
      <w:r>
        <w:t>Jackson, Gates</w:t>
      </w:r>
    </w:p>
    <w:p w14:paraId="1835F0C2" w14:textId="366F0DF9" w:rsidR="0059751F" w:rsidRDefault="00DC54C5" w:rsidP="00DC54C5">
      <w:proofErr w:type="spellStart"/>
      <w:r>
        <w:t>Gackson</w:t>
      </w:r>
      <w:proofErr w:type="spellEnd"/>
      <w:r>
        <w:t>, Jates</w:t>
      </w:r>
    </w:p>
    <w:p w14:paraId="39937380" w14:textId="77777777" w:rsidR="00DC54C5" w:rsidRDefault="00DC54C5" w:rsidP="00DC54C5"/>
    <w:p w14:paraId="1196B0F1" w14:textId="4C7F0052" w:rsidR="00DC54C5" w:rsidRDefault="00DC54C5" w:rsidP="00DC54C5">
      <w:pPr>
        <w:pStyle w:val="3"/>
      </w:pPr>
      <w:bookmarkStart w:id="11" w:name="_Toc160090928"/>
      <w:r>
        <w:rPr>
          <w:rFonts w:hint="eastAsia"/>
        </w:rPr>
        <w:t>2</w:t>
      </w:r>
      <w:r>
        <w:t>.4</w:t>
      </w:r>
      <w:bookmarkEnd w:id="11"/>
    </w:p>
    <w:p w14:paraId="427B1656" w14:textId="77777777" w:rsidR="00DC54C5" w:rsidRDefault="00DC54C5" w:rsidP="00DC54C5">
      <w:r w:rsidRPr="00DC54C5">
        <w:rPr>
          <w:rFonts w:hint="eastAsia"/>
        </w:rPr>
        <w:t>交换两个指针变量的值，应调用哪个函数？</w:t>
      </w:r>
    </w:p>
    <w:p w14:paraId="3E54A917" w14:textId="77777777" w:rsidR="00DC54C5" w:rsidRDefault="00DC54C5" w:rsidP="00DC54C5"/>
    <w:p w14:paraId="0240BCE1" w14:textId="0714A6EE" w:rsidR="00DC54C5" w:rsidRPr="00DC54C5" w:rsidRDefault="00DC54C5" w:rsidP="00DC54C5">
      <w:r>
        <w:rPr>
          <w:rFonts w:hint="eastAsia"/>
        </w:rPr>
        <w:t>swap</w:t>
      </w:r>
      <w:r>
        <w:t>4</w:t>
      </w:r>
    </w:p>
    <w:p w14:paraId="25509E4B" w14:textId="69A53260" w:rsidR="0059751F" w:rsidRDefault="0059751F" w:rsidP="0059751F"/>
    <w:p w14:paraId="62DC0477" w14:textId="4DF573BF" w:rsidR="00DC54C5" w:rsidRDefault="00DC54C5" w:rsidP="00DC54C5">
      <w:pPr>
        <w:pStyle w:val="3"/>
      </w:pPr>
      <w:bookmarkStart w:id="12" w:name="_Toc160090929"/>
      <w:r>
        <w:rPr>
          <w:rFonts w:hint="eastAsia"/>
        </w:rPr>
        <w:t>2</w:t>
      </w:r>
      <w:r>
        <w:t>.5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F5767" w14:paraId="5FE2264A" w14:textId="77777777" w:rsidTr="008F5767">
        <w:tc>
          <w:tcPr>
            <w:tcW w:w="9628" w:type="dxa"/>
          </w:tcPr>
          <w:p w14:paraId="2F383923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8F576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&lt;iostream&gt;</w:t>
            </w:r>
          </w:p>
          <w:p w14:paraId="1AF4BECC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8F576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&lt;string&gt;</w:t>
            </w:r>
          </w:p>
          <w:p w14:paraId="3A484BBC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lastRenderedPageBreak/>
              <w:t>#include</w:t>
            </w:r>
            <w:r w:rsidRPr="008F576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</w:t>
            </w:r>
            <w:proofErr w:type="spellStart"/>
            <w:r w:rsidRPr="008F576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string.h</w:t>
            </w:r>
            <w:proofErr w:type="spellEnd"/>
            <w:r w:rsidRPr="008F576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&gt;</w:t>
            </w:r>
          </w:p>
          <w:p w14:paraId="028E4AE9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7DC776E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FDE85F0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8F576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swap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8F576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F576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6C523E7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73FF14FB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F576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BD4C6A4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CD532F5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A10AF61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5D24F5ED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DFB6F32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8F576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swap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8F576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*&amp;</w:t>
            </w:r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F576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*&amp;</w:t>
            </w:r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1E5B2CB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440909A9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F576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ss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8F5767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100000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29C47229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8F576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strcpy</w:t>
            </w:r>
            <w:proofErr w:type="spellEnd"/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ss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05C5998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8F576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strcpy</w:t>
            </w:r>
            <w:proofErr w:type="spellEnd"/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1E62018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8F576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strcpy</w:t>
            </w:r>
            <w:proofErr w:type="spellEnd"/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ss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46A0692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428ADE50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8F576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47F83A5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AEA2FF4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F576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'a'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'b'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53E6367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F576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8F576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proofErr w:type="spellStart"/>
            <w:r w:rsidRPr="008F576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abcd</w:t>
            </w:r>
            <w:proofErr w:type="spellEnd"/>
            <w:r w:rsidRPr="008F576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578565C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F576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8F576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proofErr w:type="spellStart"/>
            <w:r w:rsidRPr="008F576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dcba</w:t>
            </w:r>
            <w:proofErr w:type="spellEnd"/>
            <w:r w:rsidRPr="008F576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495EF80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711C072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gramStart"/>
            <w:r w:rsidRPr="008F576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swap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F1078B4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gramStart"/>
            <w:r w:rsidRPr="008F576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swap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5F3806F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9930382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8F576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7FA5C42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8F576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AB21523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CE1AC4C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8F576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8F5767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89B8526" w14:textId="77777777" w:rsidR="008F5767" w:rsidRPr="008F5767" w:rsidRDefault="008F5767" w:rsidP="008F576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8F576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77FC8AAC" w14:textId="77777777" w:rsidR="008F5767" w:rsidRPr="0059751F" w:rsidRDefault="008F5767" w:rsidP="008F5767">
            <w:r>
              <w:rPr>
                <w:rFonts w:hint="eastAsia"/>
              </w:rPr>
              <w:t>能</w:t>
            </w:r>
            <w:r>
              <w:rPr>
                <w:rFonts w:ascii="Segoe UI" w:hAnsi="Segoe UI" w:cs="Segoe UI"/>
                <w:color w:val="181E33"/>
                <w:szCs w:val="21"/>
                <w:shd w:val="clear" w:color="auto" w:fill="FFFFFF"/>
              </w:rPr>
              <w:t>构成合法的重载</w:t>
            </w:r>
          </w:p>
          <w:p w14:paraId="1FD23FB1" w14:textId="77777777" w:rsidR="008F5767" w:rsidRDefault="008F5767" w:rsidP="008F5767">
            <w:pPr>
              <w:rPr>
                <w:rFonts w:hint="eastAsia"/>
              </w:rPr>
            </w:pPr>
          </w:p>
        </w:tc>
      </w:tr>
      <w:tr w:rsidR="008F5767" w14:paraId="1E03983D" w14:textId="77777777" w:rsidTr="008F5767">
        <w:tc>
          <w:tcPr>
            <w:tcW w:w="9628" w:type="dxa"/>
          </w:tcPr>
          <w:p w14:paraId="01E3DF8B" w14:textId="566D14CA" w:rsidR="008F5767" w:rsidRDefault="008F5767" w:rsidP="008F5767">
            <w:pPr>
              <w:jc w:val="center"/>
              <w:rPr>
                <w:rFonts w:hint="eastAsia"/>
              </w:rPr>
            </w:pPr>
            <w:r w:rsidRPr="008F5767">
              <w:lastRenderedPageBreak/>
              <w:drawing>
                <wp:inline distT="0" distB="0" distL="0" distR="0" wp14:anchorId="31C36686" wp14:editId="3040E4B1">
                  <wp:extent cx="3390989" cy="1725431"/>
                  <wp:effectExtent l="0" t="0" r="0" b="8255"/>
                  <wp:docPr id="6228587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85876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89" cy="172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4918B" w14:textId="77777777" w:rsidR="008F5767" w:rsidRPr="008F5767" w:rsidRDefault="008F5767" w:rsidP="008F5767">
      <w:pPr>
        <w:rPr>
          <w:rFonts w:hint="eastAsia"/>
        </w:rPr>
      </w:pPr>
    </w:p>
    <w:p w14:paraId="0597E8DB" w14:textId="77777777" w:rsidR="006923AC" w:rsidRDefault="006923AC" w:rsidP="0059751F">
      <w:pPr>
        <w:rPr>
          <w:rFonts w:hint="eastAsia"/>
        </w:rPr>
      </w:pPr>
    </w:p>
    <w:p w14:paraId="4492351D" w14:textId="77777777" w:rsidR="008F5767" w:rsidRPr="0059751F" w:rsidRDefault="008F5767"/>
    <w:sectPr w:rsidR="008F5767" w:rsidRPr="0059751F" w:rsidSect="00C63D29">
      <w:headerReference w:type="default" r:id="rId2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4DF16" w14:textId="77777777" w:rsidR="00C63D29" w:rsidRDefault="00C63D29" w:rsidP="00DE0819">
      <w:r>
        <w:separator/>
      </w:r>
    </w:p>
  </w:endnote>
  <w:endnote w:type="continuationSeparator" w:id="0">
    <w:p w14:paraId="5FC4A784" w14:textId="77777777" w:rsidR="00C63D29" w:rsidRDefault="00C63D29" w:rsidP="00DE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BBDDA" w14:textId="77777777" w:rsidR="00C63D29" w:rsidRDefault="00C63D29" w:rsidP="00DE0819">
      <w:r>
        <w:separator/>
      </w:r>
    </w:p>
  </w:footnote>
  <w:footnote w:type="continuationSeparator" w:id="0">
    <w:p w14:paraId="01A7B968" w14:textId="77777777" w:rsidR="00C63D29" w:rsidRDefault="00C63D29" w:rsidP="00DE0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Content>
      <w:p w14:paraId="72062B1A" w14:textId="77777777" w:rsidR="00DE0819" w:rsidRDefault="00DE0819">
        <w:pPr>
          <w:pStyle w:val="a4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A49FC10" w14:textId="77777777" w:rsidR="00DE0819" w:rsidRDefault="00DE081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0452"/>
    <w:multiLevelType w:val="hybridMultilevel"/>
    <w:tmpl w:val="B664CBC0"/>
    <w:lvl w:ilvl="0" w:tplc="3BF82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6F2D80"/>
    <w:multiLevelType w:val="hybridMultilevel"/>
    <w:tmpl w:val="54FC9972"/>
    <w:lvl w:ilvl="0" w:tplc="806C27D4">
      <w:start w:val="1"/>
      <w:numFmt w:val="japaneseCounting"/>
      <w:lvlText w:val="%1，"/>
      <w:lvlJc w:val="left"/>
      <w:pPr>
        <w:ind w:left="566" w:hanging="56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9128412">
    <w:abstractNumId w:val="1"/>
  </w:num>
  <w:num w:numId="2" w16cid:durableId="52101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A4"/>
    <w:rsid w:val="000231C0"/>
    <w:rsid w:val="000D11A4"/>
    <w:rsid w:val="002F71FC"/>
    <w:rsid w:val="0035022B"/>
    <w:rsid w:val="005355EE"/>
    <w:rsid w:val="0059751F"/>
    <w:rsid w:val="006923AC"/>
    <w:rsid w:val="008F5767"/>
    <w:rsid w:val="00A906A5"/>
    <w:rsid w:val="00AA2D54"/>
    <w:rsid w:val="00BA5963"/>
    <w:rsid w:val="00BD06C5"/>
    <w:rsid w:val="00C63D29"/>
    <w:rsid w:val="00DC54C5"/>
    <w:rsid w:val="00DE0819"/>
    <w:rsid w:val="00DE5322"/>
    <w:rsid w:val="00E0542E"/>
    <w:rsid w:val="00E4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7B49"/>
  <w15:chartTrackingRefBased/>
  <w15:docId w15:val="{556241ED-0B10-4998-A1F1-770D23F8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C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D5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D54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2D54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D54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A2D54"/>
    <w:rPr>
      <w:rFonts w:eastAsia="黑体"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AA2D54"/>
    <w:rPr>
      <w:rFonts w:ascii="Times New Roman" w:eastAsia="黑体" w:hAnsi="Times New Roman"/>
      <w:bCs/>
      <w:sz w:val="28"/>
      <w:szCs w:val="32"/>
    </w:rPr>
  </w:style>
  <w:style w:type="table" w:styleId="a3">
    <w:name w:val="Table Grid"/>
    <w:basedOn w:val="a1"/>
    <w:uiPriority w:val="39"/>
    <w:rsid w:val="00BA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08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08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0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081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E08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DE0819"/>
  </w:style>
  <w:style w:type="paragraph" w:styleId="TOC2">
    <w:name w:val="toc 2"/>
    <w:basedOn w:val="a"/>
    <w:next w:val="a"/>
    <w:autoRedefine/>
    <w:uiPriority w:val="39"/>
    <w:unhideWhenUsed/>
    <w:rsid w:val="00DE081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E0819"/>
    <w:pPr>
      <w:ind w:leftChars="400" w:left="840"/>
    </w:pPr>
  </w:style>
  <w:style w:type="character" w:styleId="a8">
    <w:name w:val="Hyperlink"/>
    <w:basedOn w:val="a0"/>
    <w:uiPriority w:val="99"/>
    <w:unhideWhenUsed/>
    <w:rsid w:val="00DE0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Barium Acid</dc:creator>
  <cp:keywords/>
  <dc:description/>
  <cp:lastModifiedBy>Barium Acid</cp:lastModifiedBy>
  <cp:revision>9</cp:revision>
  <dcterms:created xsi:type="dcterms:W3CDTF">2024-02-28T23:42:00Z</dcterms:created>
  <dcterms:modified xsi:type="dcterms:W3CDTF">2024-03-01T12:36:00Z</dcterms:modified>
</cp:coreProperties>
</file>