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129C" w14:textId="48BC3B29" w:rsidR="00BA0EAD" w:rsidRDefault="00E53B0D">
      <w:r>
        <w:rPr>
          <w:rFonts w:hint="eastAsia"/>
        </w:rPr>
        <w:t>填空题：</w:t>
      </w:r>
    </w:p>
    <w:p w14:paraId="78367333" w14:textId="043E9E54" w:rsidR="00E53B0D" w:rsidRDefault="00E53B0D">
      <w:r>
        <w:rPr>
          <w:rFonts w:hint="eastAsia"/>
        </w:rPr>
        <w:t>（1）：答案改为：1.1011</w:t>
      </w:r>
    </w:p>
    <w:p w14:paraId="714CA69F" w14:textId="4A3BF8F7" w:rsidR="00E53B0D" w:rsidRDefault="00E53B0D">
      <w:r>
        <w:rPr>
          <w:rFonts w:hint="eastAsia"/>
        </w:rPr>
        <w:t>（2）：答案改为：0.0010100</w:t>
      </w:r>
    </w:p>
    <w:p w14:paraId="79CAF4AB" w14:textId="3DDA8C27" w:rsidR="00E53B0D" w:rsidRDefault="00E53B0D">
      <w:r>
        <w:rPr>
          <w:rFonts w:hint="eastAsia"/>
        </w:rPr>
        <w:t>（4）：答案改为：2*10</w:t>
      </w:r>
      <w:r>
        <w:t>^8Bps</w:t>
      </w:r>
    </w:p>
    <w:p w14:paraId="043F8E63" w14:textId="1B6E527C" w:rsidR="00E53B0D" w:rsidRDefault="00E53B0D" w:rsidP="00E53B0D">
      <w:r>
        <w:rPr>
          <w:rFonts w:hint="eastAsia"/>
        </w:rPr>
        <w:t>（9）：答案改为：78</w:t>
      </w:r>
      <w:r>
        <w:t>H</w:t>
      </w:r>
    </w:p>
    <w:p w14:paraId="725F0CE6" w14:textId="0DF08CFE" w:rsidR="00E53B0D" w:rsidRDefault="00E53B0D" w:rsidP="00E53B0D">
      <w:r>
        <w:rPr>
          <w:rFonts w:hint="eastAsia"/>
        </w:rPr>
        <w:t>（10）：答案改为：-2</w:t>
      </w:r>
      <w:r>
        <w:t>^(-9)*2^(-31)</w:t>
      </w:r>
    </w:p>
    <w:p w14:paraId="583FEAA6" w14:textId="02EFD6D9" w:rsidR="00E53B0D" w:rsidRDefault="00062973" w:rsidP="00E53B0D">
      <w:r>
        <w:rPr>
          <w:rFonts w:hint="eastAsia"/>
        </w:rPr>
        <w:t>计算题：（1）：答案改为-0.0001001111</w:t>
      </w:r>
    </w:p>
    <w:p w14:paraId="4612036C" w14:textId="303D5A47" w:rsidR="00062973" w:rsidRDefault="00062973" w:rsidP="00E53B0D">
      <w:r>
        <w:rPr>
          <w:rFonts w:hint="eastAsia"/>
        </w:rPr>
        <w:t>（3）第二问：改为9.091</w:t>
      </w:r>
    </w:p>
    <w:p w14:paraId="3CBD327B" w14:textId="295F2C5D" w:rsidR="00062973" w:rsidRDefault="00062973" w:rsidP="00E53B0D">
      <w:r>
        <w:rPr>
          <w:rFonts w:hint="eastAsia"/>
        </w:rPr>
        <w:t>（4）答案改为：-0.0110001111</w:t>
      </w:r>
    </w:p>
    <w:p w14:paraId="4335B118" w14:textId="2300FC29" w:rsidR="00062973" w:rsidRDefault="00062973" w:rsidP="00E53B0D">
      <w:r>
        <w:rPr>
          <w:rFonts w:hint="eastAsia"/>
        </w:rPr>
        <w:t>问答题（3）：第一问答案改为12.5%</w:t>
      </w:r>
    </w:p>
    <w:p w14:paraId="77D67ED1" w14:textId="080F2143" w:rsidR="00062973" w:rsidRDefault="00062973" w:rsidP="00E53B0D">
      <w:r>
        <w:rPr>
          <w:rFonts w:hint="eastAsia"/>
        </w:rPr>
        <w:t>（4）：答案改为第二字节内容为</w:t>
      </w:r>
      <w:r w:rsidR="004B1957">
        <w:rPr>
          <w:rFonts w:hint="eastAsia"/>
        </w:rPr>
        <w:t>00</w:t>
      </w:r>
      <w:r w:rsidR="004B1957">
        <w:t>H</w:t>
      </w:r>
      <w:r w:rsidR="004B1957">
        <w:rPr>
          <w:rFonts w:hint="eastAsia"/>
        </w:rPr>
        <w:t>，第三字节内容为23</w:t>
      </w:r>
      <w:r w:rsidR="004B1957">
        <w:t>H</w:t>
      </w:r>
      <w:r w:rsidR="004B1957">
        <w:rPr>
          <w:rFonts w:hint="eastAsia"/>
        </w:rPr>
        <w:t>；</w:t>
      </w:r>
    </w:p>
    <w:p w14:paraId="477BBC8A" w14:textId="47B4215D" w:rsidR="004B1957" w:rsidRDefault="004B1957" w:rsidP="00E53B0D">
      <w:pPr>
        <w:rPr>
          <w:rFonts w:hint="eastAsia"/>
        </w:rPr>
      </w:pPr>
      <w:r>
        <w:rPr>
          <w:rFonts w:hint="eastAsia"/>
        </w:rPr>
        <w:t>第二字节内容为F</w:t>
      </w:r>
      <w:r>
        <w:t>FH</w:t>
      </w:r>
      <w:r>
        <w:rPr>
          <w:rFonts w:hint="eastAsia"/>
        </w:rPr>
        <w:t>，第三字节内容是E</w:t>
      </w:r>
      <w:r>
        <w:t>FH</w:t>
      </w:r>
      <w:r>
        <w:rPr>
          <w:rFonts w:hint="eastAsia"/>
        </w:rPr>
        <w:t>。</w:t>
      </w:r>
    </w:p>
    <w:sectPr w:rsidR="004B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0D"/>
    <w:rsid w:val="00011858"/>
    <w:rsid w:val="000171B6"/>
    <w:rsid w:val="00021446"/>
    <w:rsid w:val="00032172"/>
    <w:rsid w:val="00062973"/>
    <w:rsid w:val="00070DF3"/>
    <w:rsid w:val="000776A4"/>
    <w:rsid w:val="000D2802"/>
    <w:rsid w:val="000E2C6C"/>
    <w:rsid w:val="00111120"/>
    <w:rsid w:val="001259F8"/>
    <w:rsid w:val="00195EDB"/>
    <w:rsid w:val="001D5524"/>
    <w:rsid w:val="001E7A13"/>
    <w:rsid w:val="0024480F"/>
    <w:rsid w:val="00302404"/>
    <w:rsid w:val="00366D1A"/>
    <w:rsid w:val="003773B1"/>
    <w:rsid w:val="00410688"/>
    <w:rsid w:val="004734A2"/>
    <w:rsid w:val="004B1957"/>
    <w:rsid w:val="005204FD"/>
    <w:rsid w:val="005719C4"/>
    <w:rsid w:val="006149F6"/>
    <w:rsid w:val="006A790B"/>
    <w:rsid w:val="006D4FD4"/>
    <w:rsid w:val="006E69F9"/>
    <w:rsid w:val="007D0D42"/>
    <w:rsid w:val="0083632C"/>
    <w:rsid w:val="008D20ED"/>
    <w:rsid w:val="008D74C1"/>
    <w:rsid w:val="008F5E79"/>
    <w:rsid w:val="00902F4F"/>
    <w:rsid w:val="0090370D"/>
    <w:rsid w:val="00916D57"/>
    <w:rsid w:val="009939BA"/>
    <w:rsid w:val="00A6310A"/>
    <w:rsid w:val="00A643CF"/>
    <w:rsid w:val="00A907EA"/>
    <w:rsid w:val="00AC51D7"/>
    <w:rsid w:val="00BA0EAD"/>
    <w:rsid w:val="00BB52DC"/>
    <w:rsid w:val="00BF71A0"/>
    <w:rsid w:val="00C257A9"/>
    <w:rsid w:val="00C6784F"/>
    <w:rsid w:val="00CC37E5"/>
    <w:rsid w:val="00CF055F"/>
    <w:rsid w:val="00E2711D"/>
    <w:rsid w:val="00E53B0D"/>
    <w:rsid w:val="00E7504C"/>
    <w:rsid w:val="00EE1700"/>
    <w:rsid w:val="00F00C07"/>
    <w:rsid w:val="00F61A24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DB5"/>
  <w15:chartTrackingRefBased/>
  <w15:docId w15:val="{12E9B8D2-3FB3-4526-BE6E-F73F4F49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魏苏州 魏</dc:creator>
  <cp:keywords/>
  <dc:description/>
  <cp:lastModifiedBy>魏苏州 魏</cp:lastModifiedBy>
  <cp:revision>2</cp:revision>
  <dcterms:created xsi:type="dcterms:W3CDTF">2020-12-11T11:43:00Z</dcterms:created>
  <dcterms:modified xsi:type="dcterms:W3CDTF">2020-12-11T12:09:00Z</dcterms:modified>
</cp:coreProperties>
</file>