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8B96" w14:textId="77777777" w:rsidR="009F3228" w:rsidRDefault="00D32AE3">
      <w:pPr>
        <w:spacing w:after="60"/>
        <w:jc w:val="center"/>
      </w:pPr>
      <w:r>
        <w:rPr>
          <w:b/>
          <w:bCs/>
          <w:color w:val="1F3864"/>
          <w:sz w:val="44"/>
          <w:szCs w:val="44"/>
        </w:rPr>
        <w:t>Software Test Plan (STP)</w:t>
      </w:r>
    </w:p>
    <w:p w14:paraId="629AB7C1" w14:textId="77777777" w:rsidR="009F3228" w:rsidRDefault="00D32AE3">
      <w:pPr>
        <w:spacing w:after="200"/>
        <w:jc w:val="center"/>
      </w:pPr>
      <w:r>
        <w:rPr>
          <w:b/>
          <w:bCs/>
          <w:sz w:val="30"/>
          <w:szCs w:val="30"/>
        </w:rPr>
        <w:t>Burndown Chart Generator</w:t>
      </w:r>
    </w:p>
    <w:p w14:paraId="64886524" w14:textId="77777777" w:rsidR="009F3228" w:rsidRDefault="00D32AE3">
      <w:pPr>
        <w:spacing w:after="100"/>
      </w:pPr>
      <w:r>
        <w:rPr>
          <w:b/>
          <w:bCs/>
        </w:rPr>
        <w:t xml:space="preserve">Project: </w:t>
      </w:r>
      <w:r>
        <w:t>Burndown Chart Generator</w:t>
      </w:r>
    </w:p>
    <w:p w14:paraId="5F9D03D9" w14:textId="77777777" w:rsidR="009F3228" w:rsidRDefault="00D32AE3">
      <w:pPr>
        <w:spacing w:after="100"/>
      </w:pPr>
      <w:r>
        <w:rPr>
          <w:b/>
          <w:bCs/>
        </w:rPr>
        <w:t xml:space="preserve">Version: </w:t>
      </w:r>
      <w:r>
        <w:t>1.0</w:t>
      </w:r>
    </w:p>
    <w:p w14:paraId="25A979A5" w14:textId="77777777" w:rsidR="009F3228" w:rsidRDefault="00D32AE3">
      <w:pPr>
        <w:spacing w:after="100"/>
      </w:pPr>
      <w:r>
        <w:rPr>
          <w:b/>
          <w:bCs/>
        </w:rPr>
        <w:t xml:space="preserve">Team: </w:t>
      </w:r>
      <w:r>
        <w:t>Team 7</w:t>
      </w:r>
    </w:p>
    <w:p w14:paraId="71AC724D" w14:textId="3FAE1C2D" w:rsidR="009F3228" w:rsidRDefault="00D32AE3">
      <w:pPr>
        <w:spacing w:after="100"/>
      </w:pPr>
      <w:r>
        <w:rPr>
          <w:b/>
          <w:bCs/>
        </w:rPr>
        <w:t xml:space="preserve">Authors: </w:t>
      </w:r>
      <w:r>
        <w:t xml:space="preserve">Naveen Prasad M (PES1UG24AM379) | Hemanth Reddy (PES1UG24AM390) | Bhuvi Sudheendra Katti (PES1UG24AM418) </w:t>
      </w:r>
    </w:p>
    <w:p w14:paraId="7FA9D91F" w14:textId="77777777" w:rsidR="009F3228" w:rsidRDefault="00D32AE3">
      <w:pPr>
        <w:spacing w:after="100"/>
      </w:pPr>
      <w:r>
        <w:rPr>
          <w:b/>
          <w:bCs/>
        </w:rPr>
        <w:t xml:space="preserve">Date: </w:t>
      </w:r>
      <w:r>
        <w:t>13 October 2026</w:t>
      </w:r>
    </w:p>
    <w:p w14:paraId="31FB82DB" w14:textId="77777777" w:rsidR="009F3228" w:rsidRDefault="00D32AE3">
      <w:pPr>
        <w:spacing w:after="100"/>
      </w:pPr>
      <w:r>
        <w:rPr>
          <w:b/>
          <w:bCs/>
        </w:rPr>
        <w:t xml:space="preserve">Status: </w:t>
      </w:r>
      <w:r>
        <w:t>Final</w:t>
      </w:r>
    </w:p>
    <w:p w14:paraId="18D7EA7F" w14:textId="77777777" w:rsidR="009F3228" w:rsidRDefault="009F3228">
      <w:pPr>
        <w:spacing w:after="80"/>
      </w:pPr>
    </w:p>
    <w:p w14:paraId="2E4BC2EF" w14:textId="77777777" w:rsidR="009F3228" w:rsidRDefault="00D32AE3">
      <w:pPr>
        <w:pStyle w:val="Heading1"/>
        <w:keepNext/>
      </w:pPr>
      <w:r>
        <w:t>1. Introduction</w:t>
      </w:r>
    </w:p>
    <w:p w14:paraId="2B821887" w14:textId="77777777" w:rsidR="009F3228" w:rsidRDefault="00D32AE3">
      <w:pPr>
        <w:spacing w:after="100"/>
      </w:pPr>
      <w:r>
        <w:rPr>
          <w:b/>
          <w:bCs/>
        </w:rPr>
        <w:t xml:space="preserve">Purpose: </w:t>
      </w:r>
      <w:r>
        <w:t>This document defines the test plan for the Burndown Chart Generator v1.0. It outlines the testing objectives, scope, strategy, environment, schedule, resources and responsibilities needed to verify that the application meets every functional (BDC-F), non-functional (BDC-NF) and security (BDC-SR) requirement in the SRS.</w:t>
      </w:r>
    </w:p>
    <w:p w14:paraId="38F3B462" w14:textId="77777777" w:rsidR="009F3228" w:rsidRDefault="00D32AE3">
      <w:pPr>
        <w:spacing w:after="100"/>
      </w:pPr>
      <w:r>
        <w:rPr>
          <w:b/>
          <w:bCs/>
        </w:rPr>
        <w:t xml:space="preserve">Scope: </w:t>
      </w:r>
      <w:r>
        <w:t>Testing covers the client-side Burndown Chart Generator: sprint configuration, default dataset load and reset, backlog management (add, update, delete), Ideal and Actual burndown calculation, schedule variance, Chart.js visualisation, the KPI dashboard, input validation and security handling. Live Jira / Atlassian Cloud integration, OAuth, real Jira REST APIs, cloud persistence, multi-user collaboration and machine-learning forecasting are excluded (see Section 4).</w:t>
      </w:r>
    </w:p>
    <w:p w14:paraId="785BD60F" w14:textId="77777777" w:rsidR="009F3228" w:rsidRDefault="00D32AE3">
      <w:pPr>
        <w:keepNext/>
        <w:spacing w:before="80" w:after="60"/>
      </w:pPr>
      <w:r>
        <w:rPr>
          <w:b/>
          <w:bCs/>
        </w:rPr>
        <w:t>References:</w:t>
      </w:r>
    </w:p>
    <w:p w14:paraId="76300212" w14:textId="77777777" w:rsidR="009F3228" w:rsidRDefault="00D32AE3">
      <w:pPr>
        <w:pStyle w:val="ListParagraph"/>
        <w:numPr>
          <w:ilvl w:val="0"/>
          <w:numId w:val="2"/>
        </w:numPr>
        <w:spacing w:after="50"/>
      </w:pPr>
      <w:r>
        <w:t>Burndown Chart Generator Software Requirements Specification (SRS) v1.0, 28 September 2026</w:t>
      </w:r>
    </w:p>
    <w:p w14:paraId="2ACC59DC" w14:textId="77777777" w:rsidR="009F3228" w:rsidRDefault="00D32AE3">
      <w:pPr>
        <w:pStyle w:val="ListParagraph"/>
        <w:numPr>
          <w:ilvl w:val="0"/>
          <w:numId w:val="2"/>
        </w:numPr>
        <w:spacing w:after="50"/>
      </w:pPr>
      <w:r>
        <w:t>Burndown Chart Generator Software Architecture Document (SAD) and design specifications (DS-*)</w:t>
      </w:r>
    </w:p>
    <w:p w14:paraId="7CA0275B" w14:textId="77777777" w:rsidR="009F3228" w:rsidRDefault="00D32AE3">
      <w:pPr>
        <w:pStyle w:val="ListParagraph"/>
        <w:numPr>
          <w:ilvl w:val="0"/>
          <w:numId w:val="2"/>
        </w:numPr>
        <w:spacing w:after="50"/>
      </w:pPr>
      <w:r>
        <w:t>SE Mini-Project Deliverables Part 2 (backlog creation, Sprint 1 and Sprint 2)</w:t>
      </w:r>
    </w:p>
    <w:p w14:paraId="2712D77B" w14:textId="77777777" w:rsidR="009F3228" w:rsidRDefault="00D32AE3">
      <w:pPr>
        <w:pStyle w:val="ListParagraph"/>
        <w:numPr>
          <w:ilvl w:val="0"/>
          <w:numId w:val="2"/>
        </w:numPr>
        <w:spacing w:after="50"/>
      </w:pPr>
      <w:r>
        <w:t>IEEE 829 Software Test Documentation standard</w:t>
      </w:r>
    </w:p>
    <w:p w14:paraId="18E14242" w14:textId="77777777" w:rsidR="009F3228" w:rsidRDefault="00D32AE3">
      <w:pPr>
        <w:pStyle w:val="ListParagraph"/>
        <w:numPr>
          <w:ilvl w:val="0"/>
          <w:numId w:val="2"/>
        </w:numPr>
        <w:spacing w:after="50"/>
      </w:pPr>
      <w:r>
        <w:t>Project repository: https://github.com/NAVEEN4516/TEAM-07</w:t>
      </w:r>
    </w:p>
    <w:p w14:paraId="14B796C6" w14:textId="77777777" w:rsidR="009F3228" w:rsidRDefault="00D32AE3">
      <w:pPr>
        <w:keepNext/>
        <w:spacing w:before="80" w:after="60"/>
      </w:pPr>
      <w:r>
        <w:rPr>
          <w:b/>
          <w:bCs/>
        </w:rPr>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9F3228" w14:paraId="642BF143"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21FF7A1" w14:textId="77777777" w:rsidR="009F3228" w:rsidRDefault="00D32AE3">
            <w:r>
              <w:rPr>
                <w:b/>
                <w:bCs/>
                <w:color w:val="FFFFFF"/>
                <w:sz w:val="18"/>
                <w:szCs w:val="18"/>
              </w:rPr>
              <w:t>Term</w:t>
            </w:r>
          </w:p>
        </w:tc>
        <w:tc>
          <w:tcPr>
            <w:tcW w:w="78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F6BC32F" w14:textId="77777777" w:rsidR="009F3228" w:rsidRDefault="00D32AE3">
            <w:r>
              <w:rPr>
                <w:b/>
                <w:bCs/>
                <w:color w:val="FFFFFF"/>
                <w:sz w:val="18"/>
                <w:szCs w:val="18"/>
              </w:rPr>
              <w:t>Definition</w:t>
            </w:r>
          </w:p>
        </w:tc>
      </w:tr>
      <w:tr w:rsidR="009F3228" w14:paraId="6A3A316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375AE" w14:textId="77777777" w:rsidR="009F3228" w:rsidRDefault="00D32AE3">
            <w:r>
              <w:rPr>
                <w:sz w:val="18"/>
                <w:szCs w:val="18"/>
              </w:rPr>
              <w:t>SRS / SAD</w:t>
            </w:r>
          </w:p>
        </w:tc>
        <w:tc>
          <w:tcPr>
            <w:tcW w:w="7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63BA0" w14:textId="77777777" w:rsidR="009F3228" w:rsidRDefault="00D32AE3">
            <w:r>
              <w:rPr>
                <w:sz w:val="18"/>
                <w:szCs w:val="18"/>
              </w:rPr>
              <w:t>Software Requirements Specification / Software Architecture Document</w:t>
            </w:r>
          </w:p>
        </w:tc>
      </w:tr>
      <w:tr w:rsidR="009F3228" w14:paraId="2F7532F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872DAA" w14:textId="77777777" w:rsidR="009F3228" w:rsidRDefault="00D32AE3">
            <w:r>
              <w:rPr>
                <w:sz w:val="18"/>
                <w:szCs w:val="18"/>
              </w:rPr>
              <w:t>STP</w:t>
            </w:r>
          </w:p>
        </w:tc>
        <w:tc>
          <w:tcPr>
            <w:tcW w:w="78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EFB165" w14:textId="77777777" w:rsidR="009F3228" w:rsidRDefault="00D32AE3">
            <w:r>
              <w:rPr>
                <w:sz w:val="18"/>
                <w:szCs w:val="18"/>
              </w:rPr>
              <w:t>Software Test Plan</w:t>
            </w:r>
          </w:p>
        </w:tc>
      </w:tr>
      <w:tr w:rsidR="009F3228" w14:paraId="7F479E3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317F01" w14:textId="77777777" w:rsidR="009F3228" w:rsidRDefault="00D32AE3">
            <w:r>
              <w:rPr>
                <w:sz w:val="18"/>
                <w:szCs w:val="18"/>
              </w:rPr>
              <w:t>RTM</w:t>
            </w:r>
          </w:p>
        </w:tc>
        <w:tc>
          <w:tcPr>
            <w:tcW w:w="7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E22F92" w14:textId="77777777" w:rsidR="009F3228" w:rsidRDefault="00D32AE3">
            <w:r>
              <w:rPr>
                <w:sz w:val="18"/>
                <w:szCs w:val="18"/>
              </w:rPr>
              <w:t>Requirements Traceability Matrix</w:t>
            </w:r>
          </w:p>
        </w:tc>
      </w:tr>
      <w:tr w:rsidR="009F3228" w14:paraId="764D87D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98DD4A8" w14:textId="77777777" w:rsidR="009F3228" w:rsidRDefault="00D32AE3">
            <w:r>
              <w:rPr>
                <w:sz w:val="18"/>
                <w:szCs w:val="18"/>
              </w:rPr>
              <w:t>TC</w:t>
            </w:r>
          </w:p>
        </w:tc>
        <w:tc>
          <w:tcPr>
            <w:tcW w:w="78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1243D39" w14:textId="77777777" w:rsidR="009F3228" w:rsidRDefault="00D32AE3">
            <w:r>
              <w:rPr>
                <w:sz w:val="18"/>
                <w:szCs w:val="18"/>
              </w:rPr>
              <w:t>Test Case (IDs follow the SRS pattern: TC-F-</w:t>
            </w:r>
            <w:proofErr w:type="spellStart"/>
            <w:r>
              <w:rPr>
                <w:sz w:val="18"/>
                <w:szCs w:val="18"/>
              </w:rPr>
              <w:t>nn</w:t>
            </w:r>
            <w:proofErr w:type="spellEnd"/>
            <w:r>
              <w:rPr>
                <w:sz w:val="18"/>
                <w:szCs w:val="18"/>
              </w:rPr>
              <w:t>, TC-NF-</w:t>
            </w:r>
            <w:proofErr w:type="spellStart"/>
            <w:r>
              <w:rPr>
                <w:sz w:val="18"/>
                <w:szCs w:val="18"/>
              </w:rPr>
              <w:t>nn</w:t>
            </w:r>
            <w:proofErr w:type="spellEnd"/>
            <w:r>
              <w:rPr>
                <w:sz w:val="18"/>
                <w:szCs w:val="18"/>
              </w:rPr>
              <w:t>, TC-SR-</w:t>
            </w:r>
            <w:proofErr w:type="spellStart"/>
            <w:r>
              <w:rPr>
                <w:sz w:val="18"/>
                <w:szCs w:val="18"/>
              </w:rPr>
              <w:t>nn</w:t>
            </w:r>
            <w:proofErr w:type="spellEnd"/>
            <w:r>
              <w:rPr>
                <w:sz w:val="18"/>
                <w:szCs w:val="18"/>
              </w:rPr>
              <w:t>; sub-cases are numbered .1, .2, ...)</w:t>
            </w:r>
          </w:p>
        </w:tc>
      </w:tr>
      <w:tr w:rsidR="009F3228" w14:paraId="7C084FA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18F5D" w14:textId="77777777" w:rsidR="009F3228" w:rsidRDefault="00D32AE3">
            <w:r>
              <w:rPr>
                <w:sz w:val="18"/>
                <w:szCs w:val="18"/>
              </w:rPr>
              <w:t>BDC</w:t>
            </w:r>
          </w:p>
        </w:tc>
        <w:tc>
          <w:tcPr>
            <w:tcW w:w="7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59C42" w14:textId="77777777" w:rsidR="009F3228" w:rsidRDefault="00D32AE3">
            <w:r>
              <w:rPr>
                <w:sz w:val="18"/>
                <w:szCs w:val="18"/>
              </w:rPr>
              <w:t>Burndown Chart, the prefix of all requirement IDs</w:t>
            </w:r>
          </w:p>
        </w:tc>
      </w:tr>
      <w:tr w:rsidR="009F3228" w14:paraId="593F1DC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5E515BB" w14:textId="77777777" w:rsidR="009F3228" w:rsidRDefault="00D32AE3">
            <w:r>
              <w:rPr>
                <w:sz w:val="18"/>
                <w:szCs w:val="18"/>
              </w:rPr>
              <w:t>FR / NFR / SR</w:t>
            </w:r>
          </w:p>
        </w:tc>
        <w:tc>
          <w:tcPr>
            <w:tcW w:w="78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7F9335" w14:textId="77777777" w:rsidR="009F3228" w:rsidRDefault="00D32AE3">
            <w:r>
              <w:rPr>
                <w:sz w:val="18"/>
                <w:szCs w:val="18"/>
              </w:rPr>
              <w:t>Functional / Non-Functional / Security Requirement</w:t>
            </w:r>
          </w:p>
        </w:tc>
      </w:tr>
      <w:tr w:rsidR="009F3228" w14:paraId="5F8B0F1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669770" w14:textId="77777777" w:rsidR="009F3228" w:rsidRDefault="00D32AE3">
            <w:r>
              <w:rPr>
                <w:sz w:val="18"/>
                <w:szCs w:val="18"/>
              </w:rPr>
              <w:t>AC</w:t>
            </w:r>
          </w:p>
        </w:tc>
        <w:tc>
          <w:tcPr>
            <w:tcW w:w="7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C8159" w14:textId="77777777" w:rsidR="009F3228" w:rsidRDefault="00D32AE3">
            <w:r>
              <w:rPr>
                <w:sz w:val="18"/>
                <w:szCs w:val="18"/>
              </w:rPr>
              <w:t>Acceptance Criterion (AC-BDC-... in the SRS)</w:t>
            </w:r>
          </w:p>
        </w:tc>
      </w:tr>
      <w:tr w:rsidR="009F3228" w14:paraId="173302C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4CFDF4A" w14:textId="77777777" w:rsidR="009F3228" w:rsidRDefault="00D32AE3">
            <w:r>
              <w:rPr>
                <w:sz w:val="18"/>
                <w:szCs w:val="18"/>
              </w:rPr>
              <w:t>KPI</w:t>
            </w:r>
          </w:p>
        </w:tc>
        <w:tc>
          <w:tcPr>
            <w:tcW w:w="78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5B62193" w14:textId="77777777" w:rsidR="009F3228" w:rsidRDefault="00D32AE3">
            <w:r>
              <w:rPr>
                <w:sz w:val="18"/>
                <w:szCs w:val="18"/>
              </w:rPr>
              <w:t>Key Performance Indicator</w:t>
            </w:r>
          </w:p>
        </w:tc>
      </w:tr>
      <w:tr w:rsidR="009F3228" w14:paraId="665EE5C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F8316" w14:textId="77777777" w:rsidR="009F3228" w:rsidRDefault="00D32AE3">
            <w:r>
              <w:rPr>
                <w:sz w:val="18"/>
                <w:szCs w:val="18"/>
              </w:rPr>
              <w:t>CSP / XSS</w:t>
            </w:r>
          </w:p>
        </w:tc>
        <w:tc>
          <w:tcPr>
            <w:tcW w:w="7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4AC32" w14:textId="77777777" w:rsidR="009F3228" w:rsidRDefault="00D32AE3">
            <w:r>
              <w:rPr>
                <w:sz w:val="18"/>
                <w:szCs w:val="18"/>
              </w:rPr>
              <w:t>Content Security Policy / Cross-Site Scripting</w:t>
            </w:r>
          </w:p>
        </w:tc>
      </w:tr>
      <w:tr w:rsidR="009F3228" w14:paraId="422167A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A13D62" w14:textId="77777777" w:rsidR="009F3228" w:rsidRDefault="00D32AE3">
            <w:r>
              <w:rPr>
                <w:sz w:val="18"/>
                <w:szCs w:val="18"/>
              </w:rPr>
              <w:t>CI</w:t>
            </w:r>
          </w:p>
        </w:tc>
        <w:tc>
          <w:tcPr>
            <w:tcW w:w="78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1BCC6C0" w14:textId="77777777" w:rsidR="009F3228" w:rsidRDefault="00D32AE3">
            <w:r>
              <w:rPr>
                <w:sz w:val="18"/>
                <w:szCs w:val="18"/>
              </w:rPr>
              <w:t>Continuous Integration (GitHub Actions)</w:t>
            </w:r>
          </w:p>
        </w:tc>
      </w:tr>
      <w:tr w:rsidR="009F3228" w14:paraId="1D83E94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32CF9" w14:textId="77777777" w:rsidR="009F3228" w:rsidRDefault="00D32AE3">
            <w:r>
              <w:rPr>
                <w:sz w:val="18"/>
                <w:szCs w:val="18"/>
              </w:rPr>
              <w:t>UAT</w:t>
            </w:r>
          </w:p>
        </w:tc>
        <w:tc>
          <w:tcPr>
            <w:tcW w:w="7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30FDC3" w14:textId="77777777" w:rsidR="009F3228" w:rsidRDefault="00D32AE3">
            <w:r>
              <w:rPr>
                <w:sz w:val="18"/>
                <w:szCs w:val="18"/>
              </w:rPr>
              <w:t>User Acceptance Testing</w:t>
            </w:r>
          </w:p>
        </w:tc>
      </w:tr>
    </w:tbl>
    <w:p w14:paraId="6897F3B2" w14:textId="77777777" w:rsidR="009F3228" w:rsidRDefault="00D32AE3">
      <w:pPr>
        <w:pStyle w:val="Heading1"/>
        <w:keepNext/>
      </w:pPr>
      <w:r>
        <w:lastRenderedPageBreak/>
        <w:t>2. Test Items</w:t>
      </w:r>
    </w:p>
    <w:p w14:paraId="286CDD64" w14:textId="77777777" w:rsidR="009F3228" w:rsidRDefault="00D32AE3">
      <w:pPr>
        <w:spacing w:after="100"/>
      </w:pPr>
      <w:r>
        <w:t>The following modules and components, as defined in the SRS and SAD, are under test:</w:t>
      </w:r>
    </w:p>
    <w:p w14:paraId="7376041D" w14:textId="77777777" w:rsidR="009F3228" w:rsidRDefault="00D32AE3">
      <w:pPr>
        <w:pStyle w:val="ListParagraph"/>
        <w:numPr>
          <w:ilvl w:val="0"/>
          <w:numId w:val="2"/>
        </w:numPr>
        <w:spacing w:after="50"/>
      </w:pPr>
      <w:r>
        <w:t>Sprint Configuration and Dataset Management (</w:t>
      </w:r>
      <w:proofErr w:type="spellStart"/>
      <w:r>
        <w:t>UIManager</w:t>
      </w:r>
      <w:proofErr w:type="spellEnd"/>
      <w:r>
        <w:t xml:space="preserve">, </w:t>
      </w:r>
      <w:proofErr w:type="spellStart"/>
      <w:r>
        <w:t>DataManager</w:t>
      </w:r>
      <w:proofErr w:type="spellEnd"/>
      <w:r>
        <w:t>, default dataset)</w:t>
      </w:r>
    </w:p>
    <w:p w14:paraId="1188D4FC" w14:textId="77777777" w:rsidR="009F3228" w:rsidRDefault="00D32AE3">
      <w:pPr>
        <w:pStyle w:val="ListParagraph"/>
        <w:numPr>
          <w:ilvl w:val="0"/>
          <w:numId w:val="2"/>
        </w:numPr>
        <w:spacing w:after="50"/>
      </w:pPr>
      <w:r>
        <w:t>Backlog Management: add, update and delete issues (</w:t>
      </w:r>
      <w:proofErr w:type="spellStart"/>
      <w:r>
        <w:t>UIManager</w:t>
      </w:r>
      <w:proofErr w:type="spellEnd"/>
      <w:r>
        <w:t xml:space="preserve">, </w:t>
      </w:r>
      <w:proofErr w:type="spellStart"/>
      <w:r>
        <w:t>ValidationManager</w:t>
      </w:r>
      <w:proofErr w:type="spellEnd"/>
      <w:r>
        <w:t xml:space="preserve">, </w:t>
      </w:r>
      <w:proofErr w:type="spellStart"/>
      <w:r>
        <w:t>DataManager</w:t>
      </w:r>
      <w:proofErr w:type="spellEnd"/>
      <w:r>
        <w:t>)</w:t>
      </w:r>
    </w:p>
    <w:p w14:paraId="495F722E" w14:textId="77777777" w:rsidR="009F3228" w:rsidRDefault="00D32AE3">
      <w:pPr>
        <w:pStyle w:val="ListParagraph"/>
        <w:numPr>
          <w:ilvl w:val="0"/>
          <w:numId w:val="2"/>
        </w:numPr>
        <w:spacing w:after="50"/>
      </w:pPr>
      <w:r>
        <w:t>Burndown Calculation Engine (</w:t>
      </w:r>
      <w:proofErr w:type="spellStart"/>
      <w:r>
        <w:t>BurndownEngine</w:t>
      </w:r>
      <w:proofErr w:type="spellEnd"/>
      <w:r>
        <w:t>)</w:t>
      </w:r>
    </w:p>
    <w:p w14:paraId="6DAC361C" w14:textId="77777777" w:rsidR="009F3228" w:rsidRDefault="00D32AE3">
      <w:pPr>
        <w:pStyle w:val="ListParagraph"/>
        <w:numPr>
          <w:ilvl w:val="0"/>
          <w:numId w:val="2"/>
        </w:numPr>
        <w:spacing w:after="50"/>
      </w:pPr>
      <w:r>
        <w:t>Timeline and Visualisation: Chart.js burndown chart and current-day marker (</w:t>
      </w:r>
      <w:proofErr w:type="spellStart"/>
      <w:r>
        <w:t>ChartManager</w:t>
      </w:r>
      <w:proofErr w:type="spellEnd"/>
      <w:r>
        <w:t>)</w:t>
      </w:r>
    </w:p>
    <w:p w14:paraId="02A4C37E" w14:textId="77777777" w:rsidR="009F3228" w:rsidRDefault="00D32AE3">
      <w:pPr>
        <w:pStyle w:val="ListParagraph"/>
        <w:numPr>
          <w:ilvl w:val="0"/>
          <w:numId w:val="2"/>
        </w:numPr>
        <w:spacing w:after="50"/>
      </w:pPr>
      <w:r>
        <w:t>KPI Dashboard (</w:t>
      </w:r>
      <w:proofErr w:type="spellStart"/>
      <w:r>
        <w:t>UIManager</w:t>
      </w:r>
      <w:proofErr w:type="spellEnd"/>
      <w:r>
        <w:t>)</w:t>
      </w:r>
    </w:p>
    <w:p w14:paraId="05EC5ADF" w14:textId="77777777" w:rsidR="009F3228" w:rsidRDefault="00D32AE3">
      <w:pPr>
        <w:pStyle w:val="ListParagraph"/>
        <w:numPr>
          <w:ilvl w:val="0"/>
          <w:numId w:val="2"/>
        </w:numPr>
        <w:spacing w:after="50"/>
      </w:pPr>
      <w:r>
        <w:t>Validation and Error Handling (</w:t>
      </w:r>
      <w:proofErr w:type="spellStart"/>
      <w:r>
        <w:t>ValidationManager</w:t>
      </w:r>
      <w:proofErr w:type="spellEnd"/>
      <w:r>
        <w:t>)</w:t>
      </w:r>
    </w:p>
    <w:p w14:paraId="5766C2ED" w14:textId="77777777" w:rsidR="009F3228" w:rsidRDefault="00D32AE3">
      <w:pPr>
        <w:pStyle w:val="ListParagraph"/>
        <w:numPr>
          <w:ilvl w:val="0"/>
          <w:numId w:val="2"/>
        </w:numPr>
        <w:spacing w:after="50"/>
      </w:pPr>
      <w:r>
        <w:t xml:space="preserve">Security and Input Handling: output encoding, </w:t>
      </w:r>
      <w:proofErr w:type="spellStart"/>
      <w:r>
        <w:t>localStorage</w:t>
      </w:r>
      <w:proofErr w:type="spellEnd"/>
      <w:r>
        <w:t xml:space="preserve"> validation, CSP</w:t>
      </w:r>
    </w:p>
    <w:p w14:paraId="1C50EB7C" w14:textId="77777777" w:rsidR="009F3228" w:rsidRDefault="00D32AE3">
      <w:pPr>
        <w:pStyle w:val="Heading1"/>
        <w:keepNext/>
      </w:pPr>
      <w:r>
        <w:t>3. Features to be Tested</w:t>
      </w:r>
    </w:p>
    <w:p w14:paraId="6766C617" w14:textId="77777777" w:rsidR="009F3228" w:rsidRDefault="00D32AE3">
      <w:pPr>
        <w:spacing w:after="100"/>
      </w:pPr>
      <w:r>
        <w:t>Features mapped to SRS requirement IDs (all 25 SRS requirements are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110"/>
        <w:gridCol w:w="1000"/>
      </w:tblGrid>
      <w:tr w:rsidR="009F3228" w14:paraId="2CA41B85" w14:textId="77777777">
        <w:tblPrEx>
          <w:tblCellMar>
            <w:top w:w="0" w:type="dxa"/>
            <w:bottom w:w="0" w:type="dxa"/>
          </w:tblCellMar>
        </w:tblPrEx>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CCA5C96" w14:textId="77777777" w:rsidR="009F3228" w:rsidRDefault="00D32AE3">
            <w:r>
              <w:rPr>
                <w:b/>
                <w:bCs/>
                <w:color w:val="FFFFFF"/>
                <w:sz w:val="18"/>
                <w:szCs w:val="18"/>
              </w:rPr>
              <w:t>Requirement ID</w:t>
            </w:r>
          </w:p>
        </w:tc>
        <w:tc>
          <w:tcPr>
            <w:tcW w:w="711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A4EC67A" w14:textId="77777777" w:rsidR="009F3228" w:rsidRDefault="00D32AE3">
            <w:r>
              <w:rPr>
                <w:b/>
                <w:bCs/>
                <w:color w:val="FFFFFF"/>
                <w:sz w:val="18"/>
                <w:szCs w:val="18"/>
              </w:rPr>
              <w:t>Feature / Requirement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B210406" w14:textId="77777777" w:rsidR="009F3228" w:rsidRDefault="00D32AE3">
            <w:r>
              <w:rPr>
                <w:b/>
                <w:bCs/>
                <w:color w:val="FFFFFF"/>
                <w:sz w:val="18"/>
                <w:szCs w:val="18"/>
              </w:rPr>
              <w:t>Priority</w:t>
            </w:r>
          </w:p>
        </w:tc>
      </w:tr>
      <w:tr w:rsidR="009F3228" w14:paraId="26FDB01F"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C07FC7" w14:textId="77777777" w:rsidR="009F3228" w:rsidRDefault="00D32AE3">
            <w:r>
              <w:rPr>
                <w:b/>
                <w:bCs/>
                <w:sz w:val="18"/>
                <w:szCs w:val="18"/>
              </w:rPr>
              <w:t>BDC-F-001</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2D38E" w14:textId="77777777" w:rsidR="009F3228" w:rsidRDefault="00D32AE3">
            <w:r>
              <w:rPr>
                <w:sz w:val="18"/>
                <w:szCs w:val="18"/>
              </w:rPr>
              <w:t>Configure a sprint (name, duration, start date, end date) and validate the configuration before accepting it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AB564" w14:textId="77777777" w:rsidR="009F3228" w:rsidRDefault="00D32AE3">
            <w:r>
              <w:rPr>
                <w:sz w:val="18"/>
                <w:szCs w:val="18"/>
              </w:rPr>
              <w:t>High</w:t>
            </w:r>
          </w:p>
        </w:tc>
      </w:tr>
      <w:tr w:rsidR="009F3228" w14:paraId="1F4CEB6C"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5A533A" w14:textId="77777777" w:rsidR="009F3228" w:rsidRDefault="00D32AE3">
            <w:r>
              <w:rPr>
                <w:b/>
                <w:bCs/>
                <w:sz w:val="18"/>
                <w:szCs w:val="18"/>
              </w:rPr>
              <w:t>BDC-F-002</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37BA3A" w14:textId="77777777" w:rsidR="009F3228" w:rsidRDefault="00D32AE3">
            <w:r>
              <w:rPr>
                <w:sz w:val="18"/>
                <w:szCs w:val="18"/>
              </w:rPr>
              <w:t>Calculate Total Committed Story Points by summing the story points of every issue in the backlog</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DF01B1D" w14:textId="77777777" w:rsidR="009F3228" w:rsidRDefault="00D32AE3">
            <w:r>
              <w:rPr>
                <w:sz w:val="18"/>
                <w:szCs w:val="18"/>
              </w:rPr>
              <w:t>High</w:t>
            </w:r>
          </w:p>
        </w:tc>
      </w:tr>
      <w:tr w:rsidR="009F3228" w14:paraId="6FA98F0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05770" w14:textId="77777777" w:rsidR="009F3228" w:rsidRDefault="00D32AE3">
            <w:r>
              <w:rPr>
                <w:b/>
                <w:bCs/>
                <w:sz w:val="18"/>
                <w:szCs w:val="18"/>
              </w:rPr>
              <w:t>BDC-F-003</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74F48" w14:textId="77777777" w:rsidR="009F3228" w:rsidRDefault="00D32AE3">
            <w:r>
              <w:rPr>
                <w:sz w:val="18"/>
                <w:szCs w:val="18"/>
              </w:rPr>
              <w:t>Interactive Current Day control that updates Actual Burndown, chart marker, KPIs and schedule status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897710" w14:textId="77777777" w:rsidR="009F3228" w:rsidRDefault="00D32AE3">
            <w:r>
              <w:rPr>
                <w:sz w:val="18"/>
                <w:szCs w:val="18"/>
              </w:rPr>
              <w:t>High</w:t>
            </w:r>
          </w:p>
        </w:tc>
      </w:tr>
      <w:tr w:rsidR="009F3228" w14:paraId="46E2307F"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6E1073D" w14:textId="77777777" w:rsidR="009F3228" w:rsidRDefault="00D32AE3">
            <w:r>
              <w:rPr>
                <w:b/>
                <w:bCs/>
                <w:sz w:val="18"/>
                <w:szCs w:val="18"/>
              </w:rPr>
              <w:t>BDC-F-004</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1DF8734" w14:textId="77777777" w:rsidR="009F3228" w:rsidRDefault="00D32AE3">
            <w:r>
              <w:rPr>
                <w:sz w:val="18"/>
                <w:szCs w:val="18"/>
              </w:rPr>
              <w:t>Load the default simulated Jira-style dataset (10 issues) on first run and after a reset</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75299C7" w14:textId="77777777" w:rsidR="009F3228" w:rsidRDefault="00D32AE3">
            <w:r>
              <w:rPr>
                <w:sz w:val="18"/>
                <w:szCs w:val="18"/>
              </w:rPr>
              <w:t>High</w:t>
            </w:r>
          </w:p>
        </w:tc>
      </w:tr>
      <w:tr w:rsidR="009F3228" w14:paraId="2D084569"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6B63BB" w14:textId="77777777" w:rsidR="009F3228" w:rsidRDefault="00D32AE3">
            <w:r>
              <w:rPr>
                <w:b/>
                <w:bCs/>
                <w:sz w:val="18"/>
                <w:szCs w:val="18"/>
              </w:rPr>
              <w:t>BDC-F-005</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DDF6D8" w14:textId="77777777" w:rsidR="009F3228" w:rsidRDefault="00D32AE3">
            <w:r>
              <w:rPr>
                <w:sz w:val="18"/>
                <w:szCs w:val="18"/>
              </w:rPr>
              <w:t>Display all issues in a table: key, summary, type, story points, status, completion day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538453" w14:textId="77777777" w:rsidR="009F3228" w:rsidRDefault="00D32AE3">
            <w:r>
              <w:rPr>
                <w:sz w:val="18"/>
                <w:szCs w:val="18"/>
              </w:rPr>
              <w:t>High</w:t>
            </w:r>
          </w:p>
        </w:tc>
      </w:tr>
      <w:tr w:rsidR="009F3228" w14:paraId="53F3669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15B9E25" w14:textId="77777777" w:rsidR="009F3228" w:rsidRDefault="00D32AE3">
            <w:r>
              <w:rPr>
                <w:b/>
                <w:bCs/>
                <w:sz w:val="18"/>
                <w:szCs w:val="18"/>
              </w:rPr>
              <w:t>BDC-F-006</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2CEB27B" w14:textId="77777777" w:rsidR="009F3228" w:rsidRDefault="00D32AE3">
            <w:r>
              <w:rPr>
                <w:sz w:val="18"/>
                <w:szCs w:val="18"/>
              </w:rPr>
              <w:t>Add a new issue (key, summary, type, story points, initial status) with validation of required fields</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EA1E5A2" w14:textId="77777777" w:rsidR="009F3228" w:rsidRDefault="00D32AE3">
            <w:r>
              <w:rPr>
                <w:sz w:val="18"/>
                <w:szCs w:val="18"/>
              </w:rPr>
              <w:t>High</w:t>
            </w:r>
          </w:p>
        </w:tc>
      </w:tr>
      <w:tr w:rsidR="009F3228" w14:paraId="765B8FA1"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3C10B" w14:textId="77777777" w:rsidR="009F3228" w:rsidRDefault="00D32AE3">
            <w:r>
              <w:rPr>
                <w:b/>
                <w:bCs/>
                <w:sz w:val="18"/>
                <w:szCs w:val="18"/>
              </w:rPr>
              <w:t>BDC-F-007</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018514" w14:textId="77777777" w:rsidR="009F3228" w:rsidRDefault="00D32AE3">
            <w:r>
              <w:rPr>
                <w:sz w:val="18"/>
                <w:szCs w:val="18"/>
              </w:rPr>
              <w:t>Update an issue's status; marking Done requires a completion day no later than the Current Day or Sprint Duration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5B586A" w14:textId="77777777" w:rsidR="009F3228" w:rsidRDefault="00D32AE3">
            <w:r>
              <w:rPr>
                <w:sz w:val="18"/>
                <w:szCs w:val="18"/>
              </w:rPr>
              <w:t>High</w:t>
            </w:r>
          </w:p>
        </w:tc>
      </w:tr>
      <w:tr w:rsidR="009F3228" w14:paraId="06861F8E"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1A20B60" w14:textId="77777777" w:rsidR="009F3228" w:rsidRDefault="00D32AE3">
            <w:r>
              <w:rPr>
                <w:b/>
                <w:bCs/>
                <w:sz w:val="18"/>
                <w:szCs w:val="18"/>
              </w:rPr>
              <w:t>BDC-F-008</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9B2D54" w14:textId="77777777" w:rsidR="009F3228" w:rsidRDefault="00D32AE3">
            <w:r>
              <w:rPr>
                <w:sz w:val="18"/>
                <w:szCs w:val="18"/>
              </w:rPr>
              <w:t>Delete an issue and automatically recalculate totals, burndown values and KPIs</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C26C5FC" w14:textId="77777777" w:rsidR="009F3228" w:rsidRDefault="00D32AE3">
            <w:r>
              <w:rPr>
                <w:sz w:val="18"/>
                <w:szCs w:val="18"/>
              </w:rPr>
              <w:t>Medium</w:t>
            </w:r>
          </w:p>
        </w:tc>
      </w:tr>
      <w:tr w:rsidR="009F3228" w14:paraId="16036F77"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75373E" w14:textId="77777777" w:rsidR="009F3228" w:rsidRDefault="00D32AE3">
            <w:r>
              <w:rPr>
                <w:b/>
                <w:bCs/>
                <w:sz w:val="18"/>
                <w:szCs w:val="18"/>
              </w:rPr>
              <w:t>BDC-F-009</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52941" w14:textId="77777777" w:rsidR="009F3228" w:rsidRDefault="00D32AE3">
            <w:r>
              <w:rPr>
                <w:sz w:val="18"/>
                <w:szCs w:val="18"/>
              </w:rPr>
              <w:t>Reset Data action restoring the original dataset, Sprint 1 configuration and Current Day = 4</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C7363" w14:textId="77777777" w:rsidR="009F3228" w:rsidRDefault="00D32AE3">
            <w:r>
              <w:rPr>
                <w:sz w:val="18"/>
                <w:szCs w:val="18"/>
              </w:rPr>
              <w:t>Medium</w:t>
            </w:r>
          </w:p>
        </w:tc>
      </w:tr>
      <w:tr w:rsidR="009F3228" w14:paraId="0522BCB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CD7DB2F" w14:textId="77777777" w:rsidR="009F3228" w:rsidRDefault="00D32AE3">
            <w:r>
              <w:rPr>
                <w:b/>
                <w:bCs/>
                <w:sz w:val="18"/>
                <w:szCs w:val="18"/>
              </w:rPr>
              <w:t>BDC-F-010</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006155" w14:textId="77777777" w:rsidR="009F3228" w:rsidRDefault="00D32AE3">
            <w:r>
              <w:rPr>
                <w:sz w:val="18"/>
                <w:szCs w:val="18"/>
              </w:rPr>
              <w:t xml:space="preserve">Calculate Ideal burndown: Ideal(d) = </w:t>
            </w:r>
            <w:proofErr w:type="spellStart"/>
            <w:r>
              <w:rPr>
                <w:sz w:val="18"/>
                <w:szCs w:val="18"/>
              </w:rPr>
              <w:t>TotalPoints</w:t>
            </w:r>
            <w:proofErr w:type="spellEnd"/>
            <w:r>
              <w:rPr>
                <w:sz w:val="18"/>
                <w:szCs w:val="18"/>
              </w:rPr>
              <w:t xml:space="preserve"> x (1 - d / </w:t>
            </w:r>
            <w:proofErr w:type="spellStart"/>
            <w:r>
              <w:rPr>
                <w:sz w:val="18"/>
                <w:szCs w:val="18"/>
              </w:rPr>
              <w:t>TotalDays</w:t>
            </w:r>
            <w:proofErr w:type="spellEnd"/>
            <w:r>
              <w:rPr>
                <w:sz w:val="18"/>
                <w:szCs w:val="18"/>
              </w:rPr>
              <w:t>), safe for zero/invalid duration</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9A2C9C1" w14:textId="77777777" w:rsidR="009F3228" w:rsidRDefault="00D32AE3">
            <w:r>
              <w:rPr>
                <w:sz w:val="18"/>
                <w:szCs w:val="18"/>
              </w:rPr>
              <w:t>High</w:t>
            </w:r>
          </w:p>
        </w:tc>
      </w:tr>
      <w:tr w:rsidR="009F3228" w14:paraId="1E8453CB"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E9CE3" w14:textId="77777777" w:rsidR="009F3228" w:rsidRDefault="00D32AE3">
            <w:r>
              <w:rPr>
                <w:b/>
                <w:bCs/>
                <w:sz w:val="18"/>
                <w:szCs w:val="18"/>
              </w:rPr>
              <w:t>BDC-F-011</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C57339" w14:textId="77777777" w:rsidR="009F3228" w:rsidRDefault="00D32AE3">
            <w:r>
              <w:rPr>
                <w:sz w:val="18"/>
                <w:szCs w:val="18"/>
              </w:rPr>
              <w:t xml:space="preserve">Calculate Actual burndown: Actual(d) = </w:t>
            </w:r>
            <w:proofErr w:type="spellStart"/>
            <w:r>
              <w:rPr>
                <w:sz w:val="18"/>
                <w:szCs w:val="18"/>
              </w:rPr>
              <w:t>TotalPoints</w:t>
            </w:r>
            <w:proofErr w:type="spellEnd"/>
            <w:r>
              <w:rPr>
                <w:sz w:val="18"/>
                <w:szCs w:val="18"/>
              </w:rPr>
              <w:t xml:space="preserve"> - </w:t>
            </w:r>
            <w:proofErr w:type="gramStart"/>
            <w:r>
              <w:rPr>
                <w:sz w:val="18"/>
                <w:szCs w:val="18"/>
              </w:rPr>
              <w:t>sum(</w:t>
            </w:r>
            <w:proofErr w:type="gramEnd"/>
            <w:r>
              <w:rPr>
                <w:sz w:val="18"/>
                <w:szCs w:val="18"/>
              </w:rPr>
              <w:t>points completed on or before d), shown only up to Current Day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24BD7" w14:textId="77777777" w:rsidR="009F3228" w:rsidRDefault="00D32AE3">
            <w:r>
              <w:rPr>
                <w:sz w:val="18"/>
                <w:szCs w:val="18"/>
              </w:rPr>
              <w:t>High</w:t>
            </w:r>
          </w:p>
        </w:tc>
      </w:tr>
      <w:tr w:rsidR="009F3228" w14:paraId="0A0BBA7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8F60AC" w14:textId="77777777" w:rsidR="009F3228" w:rsidRDefault="00D32AE3">
            <w:r>
              <w:rPr>
                <w:b/>
                <w:bCs/>
                <w:sz w:val="18"/>
                <w:szCs w:val="18"/>
              </w:rPr>
              <w:t>BDC-F-012</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87C7CB9" w14:textId="77777777" w:rsidR="009F3228" w:rsidRDefault="00D32AE3">
            <w:r>
              <w:rPr>
                <w:sz w:val="18"/>
                <w:szCs w:val="18"/>
              </w:rPr>
              <w:t xml:space="preserve">Compute Variance = </w:t>
            </w:r>
            <w:proofErr w:type="spellStart"/>
            <w:r>
              <w:rPr>
                <w:sz w:val="18"/>
                <w:szCs w:val="18"/>
              </w:rPr>
              <w:t>IdealRemaining</w:t>
            </w:r>
            <w:proofErr w:type="spellEnd"/>
            <w:r>
              <w:rPr>
                <w:sz w:val="18"/>
                <w:szCs w:val="18"/>
              </w:rPr>
              <w:t xml:space="preserve"> - </w:t>
            </w:r>
            <w:proofErr w:type="spellStart"/>
            <w:r>
              <w:rPr>
                <w:sz w:val="18"/>
                <w:szCs w:val="18"/>
              </w:rPr>
              <w:t>ActualRemaining</w:t>
            </w:r>
            <w:proofErr w:type="spellEnd"/>
            <w:r>
              <w:rPr>
                <w:sz w:val="18"/>
                <w:szCs w:val="18"/>
              </w:rPr>
              <w:t xml:space="preserve"> on Current Day and classify with a +/-1 point tolerance</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AC9C808" w14:textId="77777777" w:rsidR="009F3228" w:rsidRDefault="00D32AE3">
            <w:r>
              <w:rPr>
                <w:sz w:val="18"/>
                <w:szCs w:val="18"/>
              </w:rPr>
              <w:t>High</w:t>
            </w:r>
          </w:p>
        </w:tc>
      </w:tr>
      <w:tr w:rsidR="009F3228" w14:paraId="60BE878B"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C4B3A" w14:textId="77777777" w:rsidR="009F3228" w:rsidRDefault="00D32AE3">
            <w:r>
              <w:rPr>
                <w:b/>
                <w:bCs/>
                <w:sz w:val="18"/>
                <w:szCs w:val="18"/>
              </w:rPr>
              <w:t>BDC-F-013</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EE988" w14:textId="77777777" w:rsidR="009F3228" w:rsidRDefault="00D32AE3">
            <w:r>
              <w:rPr>
                <w:sz w:val="18"/>
                <w:szCs w:val="18"/>
              </w:rPr>
              <w:t>Responsive Chart.js line chart: Sprint Day vs Remaining Story Points, dashed Ideal line, solid Actual line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1CAD2" w14:textId="77777777" w:rsidR="009F3228" w:rsidRDefault="00D32AE3">
            <w:r>
              <w:rPr>
                <w:sz w:val="18"/>
                <w:szCs w:val="18"/>
              </w:rPr>
              <w:t>High</w:t>
            </w:r>
          </w:p>
        </w:tc>
      </w:tr>
      <w:tr w:rsidR="009F3228" w14:paraId="1B4A1417"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862D49D" w14:textId="77777777" w:rsidR="009F3228" w:rsidRDefault="00D32AE3">
            <w:r>
              <w:rPr>
                <w:b/>
                <w:bCs/>
                <w:sz w:val="18"/>
                <w:szCs w:val="18"/>
              </w:rPr>
              <w:t>BDC-F-014</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2833AD7" w14:textId="77777777" w:rsidR="009F3228" w:rsidRDefault="00D32AE3">
            <w:r>
              <w:rPr>
                <w:sz w:val="18"/>
                <w:szCs w:val="18"/>
              </w:rPr>
              <w:t>Visually prominent chart marker for the selected Current Day, moving without page reload</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F751F9A" w14:textId="77777777" w:rsidR="009F3228" w:rsidRDefault="00D32AE3">
            <w:r>
              <w:rPr>
                <w:sz w:val="18"/>
                <w:szCs w:val="18"/>
              </w:rPr>
              <w:t>Medium</w:t>
            </w:r>
          </w:p>
        </w:tc>
      </w:tr>
      <w:tr w:rsidR="009F3228" w14:paraId="2C84CB79"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1723A" w14:textId="77777777" w:rsidR="009F3228" w:rsidRDefault="00D32AE3">
            <w:r>
              <w:rPr>
                <w:b/>
                <w:bCs/>
                <w:sz w:val="18"/>
                <w:szCs w:val="18"/>
              </w:rPr>
              <w:t>BDC-F-015</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7D391" w14:textId="77777777" w:rsidR="009F3228" w:rsidRDefault="00D32AE3">
            <w:r>
              <w:rPr>
                <w:sz w:val="18"/>
                <w:szCs w:val="18"/>
              </w:rPr>
              <w:t>Live KPI dashboard: Total Scope, Completed, Remaining, Days Elapsed, Days Left, Schedule Status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C39DF" w14:textId="77777777" w:rsidR="009F3228" w:rsidRDefault="00D32AE3">
            <w:r>
              <w:rPr>
                <w:sz w:val="18"/>
                <w:szCs w:val="18"/>
              </w:rPr>
              <w:t>High</w:t>
            </w:r>
          </w:p>
        </w:tc>
      </w:tr>
      <w:tr w:rsidR="009F3228" w14:paraId="0AC7FE16"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D7EA1EB" w14:textId="77777777" w:rsidR="009F3228" w:rsidRDefault="00D32AE3">
            <w:r>
              <w:rPr>
                <w:b/>
                <w:bCs/>
                <w:sz w:val="18"/>
                <w:szCs w:val="18"/>
              </w:rPr>
              <w:t>BDC-NF-001</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16A0B7" w14:textId="77777777" w:rsidR="009F3228" w:rsidRDefault="00D32AE3">
            <w:r>
              <w:rPr>
                <w:sz w:val="18"/>
                <w:szCs w:val="18"/>
              </w:rPr>
              <w:t>UI, chart and KPI updates within 2 seconds of any valid data change (default dataset, typical student laptop)</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5207F7F" w14:textId="77777777" w:rsidR="009F3228" w:rsidRDefault="00D32AE3">
            <w:r>
              <w:rPr>
                <w:sz w:val="18"/>
                <w:szCs w:val="18"/>
              </w:rPr>
              <w:t>High</w:t>
            </w:r>
          </w:p>
        </w:tc>
      </w:tr>
      <w:tr w:rsidR="009F3228" w14:paraId="12138EDB"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B4864" w14:textId="77777777" w:rsidR="009F3228" w:rsidRDefault="00D32AE3">
            <w:r>
              <w:rPr>
                <w:b/>
                <w:bCs/>
                <w:sz w:val="18"/>
                <w:szCs w:val="18"/>
              </w:rPr>
              <w:t>BDC-NF-002</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4F938" w14:textId="77777777" w:rsidR="009F3228" w:rsidRDefault="00D32AE3">
            <w:r>
              <w:rPr>
                <w:sz w:val="18"/>
                <w:szCs w:val="18"/>
              </w:rPr>
              <w:t>Usability: clear labels, readable chart, consistent status indicators (text and colour), keyboard usable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9D1D3" w14:textId="77777777" w:rsidR="009F3228" w:rsidRDefault="00D32AE3">
            <w:r>
              <w:rPr>
                <w:sz w:val="18"/>
                <w:szCs w:val="18"/>
              </w:rPr>
              <w:t>Medium</w:t>
            </w:r>
          </w:p>
        </w:tc>
      </w:tr>
      <w:tr w:rsidR="009F3228" w14:paraId="3CDC9074"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5C1D23" w14:textId="77777777" w:rsidR="009F3228" w:rsidRDefault="00D32AE3">
            <w:r>
              <w:rPr>
                <w:b/>
                <w:bCs/>
                <w:sz w:val="18"/>
                <w:szCs w:val="18"/>
              </w:rPr>
              <w:lastRenderedPageBreak/>
              <w:t>BDC-NF-003</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FD67652" w14:textId="77777777" w:rsidR="009F3228" w:rsidRDefault="00D32AE3">
            <w:r>
              <w:rPr>
                <w:sz w:val="18"/>
                <w:szCs w:val="18"/>
              </w:rPr>
              <w:t>Reject invalid data (negative/non-numeric points, invalid duration, out-of-range completion day) before it is stored</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18600E0" w14:textId="77777777" w:rsidR="009F3228" w:rsidRDefault="00D32AE3">
            <w:r>
              <w:rPr>
                <w:sz w:val="18"/>
                <w:szCs w:val="18"/>
              </w:rPr>
              <w:t>High</w:t>
            </w:r>
          </w:p>
        </w:tc>
      </w:tr>
      <w:tr w:rsidR="009F3228" w14:paraId="0812D5BD"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E8E60" w14:textId="77777777" w:rsidR="009F3228" w:rsidRDefault="00D32AE3">
            <w:r>
              <w:rPr>
                <w:b/>
                <w:bCs/>
                <w:sz w:val="18"/>
                <w:szCs w:val="18"/>
              </w:rPr>
              <w:t>BDC-NF-004</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8E9B9" w14:textId="77777777" w:rsidR="009F3228" w:rsidRDefault="00D32AE3">
            <w:r>
              <w:rPr>
                <w:sz w:val="18"/>
                <w:szCs w:val="18"/>
              </w:rPr>
              <w:t xml:space="preserve">Works on current Chrome, Firefox and Edge; layout usable from about 1024 </w:t>
            </w:r>
            <w:proofErr w:type="spellStart"/>
            <w:r>
              <w:rPr>
                <w:sz w:val="18"/>
                <w:szCs w:val="18"/>
              </w:rPr>
              <w:t>px</w:t>
            </w:r>
            <w:proofErr w:type="spellEnd"/>
            <w:r>
              <w:rPr>
                <w:sz w:val="18"/>
                <w:szCs w:val="18"/>
              </w:rPr>
              <w:t xml:space="preserve"> to 1920 </w:t>
            </w:r>
            <w:proofErr w:type="spellStart"/>
            <w:r>
              <w:rPr>
                <w:sz w:val="18"/>
                <w:szCs w:val="18"/>
              </w:rPr>
              <w:t>px</w:t>
            </w:r>
            <w:proofErr w:type="spellEnd"/>
            <w:r>
              <w:rPr>
                <w:sz w:val="18"/>
                <w:szCs w:val="18"/>
              </w:rPr>
              <w:t xml:space="preserve"> width</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B009A" w14:textId="77777777" w:rsidR="009F3228" w:rsidRDefault="00D32AE3">
            <w:r>
              <w:rPr>
                <w:sz w:val="18"/>
                <w:szCs w:val="18"/>
              </w:rPr>
              <w:t>Medium</w:t>
            </w:r>
          </w:p>
        </w:tc>
      </w:tr>
      <w:tr w:rsidR="009F3228" w14:paraId="6FEA6F9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9E6A35" w14:textId="77777777" w:rsidR="009F3228" w:rsidRDefault="00D32AE3">
            <w:r>
              <w:rPr>
                <w:b/>
                <w:bCs/>
                <w:sz w:val="18"/>
                <w:szCs w:val="18"/>
              </w:rPr>
              <w:t>BDC-NF-005</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95D5616" w14:textId="77777777" w:rsidR="009F3228" w:rsidRDefault="00D32AE3">
            <w:r>
              <w:rPr>
                <w:sz w:val="18"/>
                <w:szCs w:val="18"/>
              </w:rPr>
              <w:t>Modular code separating UI rendering, data management and burndown calculation logic</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CBC53DF" w14:textId="77777777" w:rsidR="009F3228" w:rsidRDefault="00D32AE3">
            <w:r>
              <w:rPr>
                <w:sz w:val="18"/>
                <w:szCs w:val="18"/>
              </w:rPr>
              <w:t>Medium</w:t>
            </w:r>
          </w:p>
        </w:tc>
      </w:tr>
      <w:tr w:rsidR="009F3228" w14:paraId="73C5221F"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81567" w14:textId="77777777" w:rsidR="009F3228" w:rsidRDefault="00D32AE3">
            <w:r>
              <w:rPr>
                <w:b/>
                <w:bCs/>
                <w:sz w:val="18"/>
                <w:szCs w:val="18"/>
              </w:rPr>
              <w:t>BDC-SR-001</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9DB93" w14:textId="77777777" w:rsidR="009F3228" w:rsidRDefault="00D32AE3">
            <w:r>
              <w:rPr>
                <w:sz w:val="18"/>
                <w:szCs w:val="18"/>
              </w:rPr>
              <w:t>Encode user-controlled text (summary, key, sprint name) before DOM insertion so markup renders as inert text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950FE" w14:textId="77777777" w:rsidR="009F3228" w:rsidRDefault="00D32AE3">
            <w:r>
              <w:rPr>
                <w:sz w:val="18"/>
                <w:szCs w:val="18"/>
              </w:rPr>
              <w:t>High</w:t>
            </w:r>
          </w:p>
        </w:tc>
      </w:tr>
      <w:tr w:rsidR="009F3228" w14:paraId="33FD046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CBAF738" w14:textId="77777777" w:rsidR="009F3228" w:rsidRDefault="00D32AE3">
            <w:r>
              <w:rPr>
                <w:b/>
                <w:bCs/>
                <w:sz w:val="18"/>
                <w:szCs w:val="18"/>
              </w:rPr>
              <w:t>BDC-SR-002</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BAB1834" w14:textId="77777777" w:rsidR="009F3228" w:rsidRDefault="00D32AE3">
            <w:r>
              <w:rPr>
                <w:sz w:val="18"/>
                <w:szCs w:val="18"/>
              </w:rPr>
              <w:t>Validate story points, duration, Current Day and completion day; reject negative, non-numeric, infinite or out-of-range values</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DCC5C48" w14:textId="77777777" w:rsidR="009F3228" w:rsidRDefault="00D32AE3">
            <w:r>
              <w:rPr>
                <w:sz w:val="18"/>
                <w:szCs w:val="18"/>
              </w:rPr>
              <w:t>High</w:t>
            </w:r>
          </w:p>
        </w:tc>
      </w:tr>
      <w:tr w:rsidR="009F3228" w14:paraId="475B90B0"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DEF5C" w14:textId="77777777" w:rsidR="009F3228" w:rsidRDefault="00D32AE3">
            <w:r>
              <w:rPr>
                <w:b/>
                <w:bCs/>
                <w:sz w:val="18"/>
                <w:szCs w:val="18"/>
              </w:rPr>
              <w:t>BDC-SR-003</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F4420A" w14:textId="77777777" w:rsidR="009F3228" w:rsidRDefault="00D32AE3">
            <w:r>
              <w:rPr>
                <w:sz w:val="18"/>
                <w:szCs w:val="18"/>
              </w:rPr>
              <w:t xml:space="preserve">Validate </w:t>
            </w:r>
            <w:proofErr w:type="spellStart"/>
            <w:r>
              <w:rPr>
                <w:sz w:val="18"/>
                <w:szCs w:val="18"/>
              </w:rPr>
              <w:t>localStorage</w:t>
            </w:r>
            <w:proofErr w:type="spellEnd"/>
            <w:r>
              <w:rPr>
                <w:sz w:val="18"/>
                <w:szCs w:val="18"/>
              </w:rPr>
              <w:t xml:space="preserve"> structure, handle malformed JSON gracefully and restore defaults when stored data is invalid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63427" w14:textId="77777777" w:rsidR="009F3228" w:rsidRDefault="00D32AE3">
            <w:r>
              <w:rPr>
                <w:sz w:val="18"/>
                <w:szCs w:val="18"/>
              </w:rPr>
              <w:t>Medium</w:t>
            </w:r>
          </w:p>
        </w:tc>
      </w:tr>
      <w:tr w:rsidR="009F3228" w14:paraId="5618D92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ECA8595" w14:textId="77777777" w:rsidR="009F3228" w:rsidRDefault="00D32AE3">
            <w:r>
              <w:rPr>
                <w:b/>
                <w:bCs/>
                <w:sz w:val="18"/>
                <w:szCs w:val="18"/>
              </w:rPr>
              <w:t>BDC-SR-004</w:t>
            </w:r>
          </w:p>
        </w:tc>
        <w:tc>
          <w:tcPr>
            <w:tcW w:w="711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A737035" w14:textId="77777777" w:rsidR="009F3228" w:rsidRDefault="00D32AE3">
            <w:r>
              <w:rPr>
                <w:sz w:val="18"/>
                <w:szCs w:val="18"/>
              </w:rPr>
              <w:t xml:space="preserve">Safely handle empty backlog, zero total points, invalid/zero duration and missing completion dates (no </w:t>
            </w:r>
            <w:proofErr w:type="spellStart"/>
            <w:r>
              <w:rPr>
                <w:sz w:val="18"/>
                <w:szCs w:val="18"/>
              </w:rPr>
              <w:t>NaN</w:t>
            </w:r>
            <w:proofErr w:type="spellEnd"/>
            <w:r>
              <w:rPr>
                <w:sz w:val="18"/>
                <w:szCs w:val="18"/>
              </w:rPr>
              <w:t>, Infinity or crash)</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9A47B3F" w14:textId="77777777" w:rsidR="009F3228" w:rsidRDefault="00D32AE3">
            <w:r>
              <w:rPr>
                <w:sz w:val="18"/>
                <w:szCs w:val="18"/>
              </w:rPr>
              <w:t>High</w:t>
            </w:r>
          </w:p>
        </w:tc>
      </w:tr>
      <w:tr w:rsidR="009F3228" w14:paraId="3824101D"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EBE81" w14:textId="77777777" w:rsidR="009F3228" w:rsidRDefault="00D32AE3">
            <w:r>
              <w:rPr>
                <w:b/>
                <w:bCs/>
                <w:sz w:val="18"/>
                <w:szCs w:val="18"/>
              </w:rPr>
              <w:t>BDC-SR-005</w:t>
            </w:r>
          </w:p>
        </w:tc>
        <w:tc>
          <w:tcPr>
            <w:tcW w:w="71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F0379" w14:textId="77777777" w:rsidR="009F3228" w:rsidRDefault="00D32AE3">
            <w:r>
              <w:rPr>
                <w:sz w:val="18"/>
                <w:szCs w:val="18"/>
              </w:rPr>
              <w:t>Apply a reasonable Content Security Policy in server-hosted deployments, avoid eval; document if CSP is not possible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52407" w14:textId="77777777" w:rsidR="009F3228" w:rsidRDefault="00D32AE3">
            <w:r>
              <w:rPr>
                <w:sz w:val="18"/>
                <w:szCs w:val="18"/>
              </w:rPr>
              <w:t>Medium</w:t>
            </w:r>
          </w:p>
        </w:tc>
      </w:tr>
    </w:tbl>
    <w:p w14:paraId="5A8AEDD8" w14:textId="77777777" w:rsidR="009F3228" w:rsidRDefault="00D32AE3">
      <w:pPr>
        <w:pStyle w:val="Heading1"/>
        <w:keepNext/>
      </w:pPr>
      <w:r>
        <w:t>4. Features Not to be Tested</w:t>
      </w:r>
    </w:p>
    <w:p w14:paraId="1ED351FC" w14:textId="77777777" w:rsidR="009F3228" w:rsidRDefault="00D32AE3">
      <w:pPr>
        <w:pStyle w:val="ListParagraph"/>
        <w:numPr>
          <w:ilvl w:val="0"/>
          <w:numId w:val="2"/>
        </w:numPr>
        <w:spacing w:after="50"/>
      </w:pPr>
      <w:r>
        <w:t>Live Jira / Atlassian Cloud synchronisation and real Jira REST API calls (data is simulated locally)</w:t>
      </w:r>
    </w:p>
    <w:p w14:paraId="2BFCF435" w14:textId="77777777" w:rsidR="009F3228" w:rsidRDefault="00D32AE3">
      <w:pPr>
        <w:pStyle w:val="ListParagraph"/>
        <w:numPr>
          <w:ilvl w:val="0"/>
          <w:numId w:val="2"/>
        </w:numPr>
        <w:spacing w:after="50"/>
      </w:pPr>
      <w:r>
        <w:t>Jira OAuth and any authentication or role-based access control (not required in Version 1)</w:t>
      </w:r>
    </w:p>
    <w:p w14:paraId="22316FEB" w14:textId="77777777" w:rsidR="009F3228" w:rsidRDefault="00D32AE3">
      <w:pPr>
        <w:pStyle w:val="ListParagraph"/>
        <w:numPr>
          <w:ilvl w:val="0"/>
          <w:numId w:val="2"/>
        </w:numPr>
        <w:spacing w:after="50"/>
      </w:pPr>
      <w:r>
        <w:t>Cloud or server-side persistence and real-time multi-user collaboration</w:t>
      </w:r>
    </w:p>
    <w:p w14:paraId="5D9F5BF7" w14:textId="77777777" w:rsidR="009F3228" w:rsidRDefault="00D32AE3">
      <w:pPr>
        <w:pStyle w:val="ListParagraph"/>
        <w:numPr>
          <w:ilvl w:val="0"/>
          <w:numId w:val="2"/>
        </w:numPr>
        <w:spacing w:after="50"/>
      </w:pPr>
      <w:r>
        <w:t>Future work listed in the SRS: velocity analytics, historical sprint comparison, notifications, export and advanced reporting, machine-learning forecasting</w:t>
      </w:r>
    </w:p>
    <w:p w14:paraId="45980B84" w14:textId="77777777" w:rsidR="009F3228" w:rsidRDefault="00D32AE3">
      <w:pPr>
        <w:pStyle w:val="ListParagraph"/>
        <w:numPr>
          <w:ilvl w:val="0"/>
          <w:numId w:val="2"/>
        </w:numPr>
        <w:spacing w:after="50"/>
      </w:pPr>
      <w:r>
        <w:t>Chart.js internal library logic and browser rendering engine internals (vendor responsibility)</w:t>
      </w:r>
    </w:p>
    <w:p w14:paraId="74FE994C" w14:textId="77777777" w:rsidR="009F3228" w:rsidRDefault="00D32AE3">
      <w:pPr>
        <w:pStyle w:val="ListParagraph"/>
        <w:numPr>
          <w:ilvl w:val="0"/>
          <w:numId w:val="2"/>
        </w:numPr>
        <w:spacing w:after="50"/>
      </w:pPr>
      <w:r>
        <w:t>Safari: listed in the SRS as "where applicable" but not part of the BDC-NF-004 acceptance criteria; tested only on a best-effort basis if a device is available</w:t>
      </w:r>
    </w:p>
    <w:p w14:paraId="664BEA59" w14:textId="77777777" w:rsidR="009F3228" w:rsidRDefault="00D32AE3">
      <w:pPr>
        <w:pStyle w:val="Heading1"/>
        <w:keepNext/>
      </w:pPr>
      <w:r>
        <w:t>5. Test Approach / Strategy</w:t>
      </w:r>
    </w:p>
    <w:p w14:paraId="096A4E59" w14:textId="77777777" w:rsidR="009F3228" w:rsidRDefault="00D32AE3">
      <w:pPr>
        <w:keepNext/>
        <w:spacing w:before="80" w:after="60"/>
      </w:pPr>
      <w:r>
        <w:rPr>
          <w:b/>
          <w:bCs/>
        </w:rPr>
        <w:t>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560"/>
        <w:gridCol w:w="2100"/>
      </w:tblGrid>
      <w:tr w:rsidR="009F3228" w14:paraId="41F34B5D"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E4C6307" w14:textId="77777777" w:rsidR="009F3228" w:rsidRDefault="00D32AE3">
            <w:r>
              <w:rPr>
                <w:b/>
                <w:bCs/>
                <w:color w:val="FFFFFF"/>
                <w:sz w:val="18"/>
                <w:szCs w:val="18"/>
              </w:rPr>
              <w:t>Level</w:t>
            </w:r>
          </w:p>
        </w:tc>
        <w:tc>
          <w:tcPr>
            <w:tcW w:w="5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7FF44F" w14:textId="77777777" w:rsidR="009F3228" w:rsidRDefault="00D32AE3">
            <w:r>
              <w:rPr>
                <w:b/>
                <w:bCs/>
                <w:color w:val="FFFFFF"/>
                <w:sz w:val="18"/>
                <w:szCs w:val="18"/>
              </w:rPr>
              <w:t>Description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CC62B3" w14:textId="77777777" w:rsidR="009F3228" w:rsidRDefault="00D32AE3">
            <w:r>
              <w:rPr>
                <w:b/>
                <w:bCs/>
                <w:color w:val="FFFFFF"/>
                <w:sz w:val="18"/>
                <w:szCs w:val="18"/>
              </w:rPr>
              <w:t>Performed by</w:t>
            </w:r>
          </w:p>
        </w:tc>
      </w:tr>
      <w:tr w:rsidR="009F3228" w14:paraId="01E6F61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EFC90" w14:textId="77777777" w:rsidR="009F3228" w:rsidRDefault="00D32AE3">
            <w:r>
              <w:rPr>
                <w:sz w:val="18"/>
                <w:szCs w:val="18"/>
              </w:rPr>
              <w:t>Unit tests</w:t>
            </w:r>
          </w:p>
        </w:tc>
        <w:tc>
          <w:tcPr>
            <w:tcW w:w="5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BE89E" w14:textId="77777777" w:rsidR="009F3228" w:rsidRDefault="00D32AE3">
            <w:r>
              <w:rPr>
                <w:sz w:val="18"/>
                <w:szCs w:val="18"/>
              </w:rPr>
              <w:t xml:space="preserve">Module-level tests of </w:t>
            </w:r>
            <w:proofErr w:type="spellStart"/>
            <w:r>
              <w:rPr>
                <w:sz w:val="18"/>
                <w:szCs w:val="18"/>
              </w:rPr>
              <w:t>BurndownEngine</w:t>
            </w:r>
            <w:proofErr w:type="spellEnd"/>
            <w:r>
              <w:rPr>
                <w:sz w:val="18"/>
                <w:szCs w:val="18"/>
              </w:rPr>
              <w:t xml:space="preserve">, </w:t>
            </w:r>
            <w:proofErr w:type="spellStart"/>
            <w:r>
              <w:rPr>
                <w:sz w:val="18"/>
                <w:szCs w:val="18"/>
              </w:rPr>
              <w:t>ValidationManager</w:t>
            </w:r>
            <w:proofErr w:type="spellEnd"/>
            <w:r>
              <w:rPr>
                <w:sz w:val="18"/>
                <w:szCs w:val="18"/>
              </w:rPr>
              <w:t xml:space="preserve"> and </w:t>
            </w:r>
            <w:proofErr w:type="spellStart"/>
            <w:r>
              <w:rPr>
                <w:sz w:val="18"/>
                <w:szCs w:val="18"/>
              </w:rPr>
              <w:t>DataManager</w:t>
            </w:r>
            <w:proofErr w:type="spellEnd"/>
            <w:r>
              <w:rPr>
                <w:sz w:val="18"/>
                <w:szCs w:val="18"/>
              </w:rPr>
              <w:t xml:space="preserve"> using Jest (tests/ folder), run automatically by GitHub Actions on every pull request</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27DA1A" w14:textId="77777777" w:rsidR="009F3228" w:rsidRDefault="00D32AE3">
            <w:r>
              <w:rPr>
                <w:sz w:val="18"/>
                <w:szCs w:val="18"/>
              </w:rPr>
              <w:t>Developers</w:t>
            </w:r>
          </w:p>
        </w:tc>
      </w:tr>
      <w:tr w:rsidR="009F3228" w14:paraId="6A3BFA3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47B46EB" w14:textId="77777777" w:rsidR="009F3228" w:rsidRDefault="00D32AE3">
            <w:r>
              <w:rPr>
                <w:sz w:val="18"/>
                <w:szCs w:val="18"/>
              </w:rPr>
              <w:t>Integration tests</w:t>
            </w:r>
          </w:p>
        </w:tc>
        <w:tc>
          <w:tcPr>
            <w:tcW w:w="5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85C5D32" w14:textId="77777777" w:rsidR="009F3228" w:rsidRDefault="00D32AE3">
            <w:r>
              <w:rPr>
                <w:sz w:val="18"/>
                <w:szCs w:val="18"/>
              </w:rPr>
              <w:t xml:space="preserve">Interaction between modules: </w:t>
            </w:r>
            <w:proofErr w:type="spellStart"/>
            <w:r>
              <w:rPr>
                <w:sz w:val="18"/>
                <w:szCs w:val="18"/>
              </w:rPr>
              <w:t>DataManager</w:t>
            </w:r>
            <w:proofErr w:type="spellEnd"/>
            <w:r>
              <w:rPr>
                <w:sz w:val="18"/>
                <w:szCs w:val="18"/>
              </w:rPr>
              <w:t xml:space="preserve"> -&gt; </w:t>
            </w:r>
            <w:proofErr w:type="spellStart"/>
            <w:r>
              <w:rPr>
                <w:sz w:val="18"/>
                <w:szCs w:val="18"/>
              </w:rPr>
              <w:t>BurndownEngine</w:t>
            </w:r>
            <w:proofErr w:type="spellEnd"/>
            <w:r>
              <w:rPr>
                <w:sz w:val="18"/>
                <w:szCs w:val="18"/>
              </w:rPr>
              <w:t xml:space="preserve"> -&gt; </w:t>
            </w:r>
            <w:proofErr w:type="spellStart"/>
            <w:r>
              <w:rPr>
                <w:sz w:val="18"/>
                <w:szCs w:val="18"/>
              </w:rPr>
              <w:t>ChartManager</w:t>
            </w:r>
            <w:proofErr w:type="spellEnd"/>
            <w:r>
              <w:rPr>
                <w:sz w:val="18"/>
                <w:szCs w:val="18"/>
              </w:rPr>
              <w:t xml:space="preserve"> / </w:t>
            </w:r>
            <w:proofErr w:type="spellStart"/>
            <w:r>
              <w:rPr>
                <w:sz w:val="18"/>
                <w:szCs w:val="18"/>
              </w:rPr>
              <w:t>UIManager</w:t>
            </w:r>
            <w:proofErr w:type="spellEnd"/>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A701E01" w14:textId="77777777" w:rsidR="009F3228" w:rsidRDefault="00D32AE3">
            <w:r>
              <w:rPr>
                <w:sz w:val="18"/>
                <w:szCs w:val="18"/>
              </w:rPr>
              <w:t>Developers / QA</w:t>
            </w:r>
          </w:p>
        </w:tc>
      </w:tr>
      <w:tr w:rsidR="009F3228" w14:paraId="1F1ACAA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AA809" w14:textId="77777777" w:rsidR="009F3228" w:rsidRDefault="00D32AE3">
            <w:r>
              <w:rPr>
                <w:sz w:val="18"/>
                <w:szCs w:val="18"/>
              </w:rPr>
              <w:t>System tests</w:t>
            </w:r>
          </w:p>
        </w:tc>
        <w:tc>
          <w:tcPr>
            <w:tcW w:w="5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D2082" w14:textId="77777777" w:rsidR="009F3228" w:rsidRDefault="00D32AE3">
            <w:r>
              <w:rPr>
                <w:sz w:val="18"/>
                <w:szCs w:val="18"/>
              </w:rPr>
              <w:t>End-to-end manual testing of all features in real browsers using the default dataset and invalid-input sets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500C1" w14:textId="77777777" w:rsidR="009F3228" w:rsidRDefault="00D32AE3">
            <w:r>
              <w:rPr>
                <w:sz w:val="18"/>
                <w:szCs w:val="18"/>
              </w:rPr>
              <w:t>QA team</w:t>
            </w:r>
          </w:p>
        </w:tc>
      </w:tr>
      <w:tr w:rsidR="009F3228" w14:paraId="04EA172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DE0B2A" w14:textId="77777777" w:rsidR="009F3228" w:rsidRDefault="00D32AE3">
            <w:r>
              <w:rPr>
                <w:sz w:val="18"/>
                <w:szCs w:val="18"/>
              </w:rPr>
              <w:t>Acceptance tests</w:t>
            </w:r>
          </w:p>
        </w:tc>
        <w:tc>
          <w:tcPr>
            <w:tcW w:w="5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E5F2C91" w14:textId="77777777" w:rsidR="009F3228" w:rsidRDefault="00D32AE3">
            <w:r>
              <w:rPr>
                <w:sz w:val="18"/>
                <w:szCs w:val="18"/>
              </w:rPr>
              <w:t>Verification of every SRS acceptance criterion (AC-BDC-...) and the Appendix A / Appendix B sample calculations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43D7624" w14:textId="77777777" w:rsidR="009F3228" w:rsidRDefault="00D32AE3">
            <w:r>
              <w:rPr>
                <w:sz w:val="18"/>
                <w:szCs w:val="18"/>
              </w:rPr>
              <w:t>Team 7 / Course Evaluator</w:t>
            </w:r>
          </w:p>
        </w:tc>
      </w:tr>
    </w:tbl>
    <w:p w14:paraId="2386DF01" w14:textId="77777777" w:rsidR="009F3228" w:rsidRDefault="00D32AE3">
      <w:pPr>
        <w:keepNext/>
        <w:spacing w:before="80" w:after="60"/>
      </w:pPr>
      <w:r>
        <w:rPr>
          <w:b/>
          <w:bCs/>
        </w:rPr>
        <w:t>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60"/>
        <w:gridCol w:w="2100"/>
      </w:tblGrid>
      <w:tr w:rsidR="009F3228" w14:paraId="634D2EC4"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25E6CF" w14:textId="77777777" w:rsidR="009F3228" w:rsidRDefault="00D32AE3">
            <w:r>
              <w:rPr>
                <w:b/>
                <w:bCs/>
                <w:color w:val="FFFFFF"/>
                <w:sz w:val="18"/>
                <w:szCs w:val="18"/>
              </w:rPr>
              <w:t>Test type</w:t>
            </w:r>
          </w:p>
        </w:tc>
        <w:tc>
          <w:tcPr>
            <w:tcW w:w="52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1144494" w14:textId="77777777" w:rsidR="009F3228" w:rsidRDefault="00D32AE3">
            <w:r>
              <w:rPr>
                <w:b/>
                <w:bCs/>
                <w:color w:val="FFFFFF"/>
                <w:sz w:val="18"/>
                <w:szCs w:val="18"/>
              </w:rPr>
              <w:t>Purpose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197B023" w14:textId="77777777" w:rsidR="009F3228" w:rsidRDefault="00D32AE3">
            <w:r>
              <w:rPr>
                <w:b/>
                <w:bCs/>
                <w:color w:val="FFFFFF"/>
                <w:sz w:val="18"/>
                <w:szCs w:val="18"/>
              </w:rPr>
              <w:t>Tools</w:t>
            </w:r>
          </w:p>
        </w:tc>
      </w:tr>
      <w:tr w:rsidR="009F3228" w14:paraId="1122CB0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7FF61" w14:textId="77777777" w:rsidR="009F3228" w:rsidRDefault="00D32AE3">
            <w:r>
              <w:rPr>
                <w:sz w:val="18"/>
                <w:szCs w:val="18"/>
              </w:rPr>
              <w:t>Functional</w:t>
            </w:r>
          </w:p>
        </w:tc>
        <w:tc>
          <w:tcPr>
            <w:tcW w:w="5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CEE7B" w14:textId="77777777" w:rsidR="009F3228" w:rsidRDefault="00D32AE3">
            <w:r>
              <w:rPr>
                <w:sz w:val="18"/>
                <w:szCs w:val="18"/>
              </w:rPr>
              <w:t>Verify every BDC-F requirement against its acceptance criterion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587AD" w14:textId="77777777" w:rsidR="009F3228" w:rsidRDefault="00D32AE3">
            <w:r>
              <w:rPr>
                <w:sz w:val="18"/>
                <w:szCs w:val="18"/>
              </w:rPr>
              <w:t>Browser, Jest</w:t>
            </w:r>
          </w:p>
        </w:tc>
      </w:tr>
      <w:tr w:rsidR="009F3228" w14:paraId="60346F8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D34A1E" w14:textId="77777777" w:rsidR="009F3228" w:rsidRDefault="00D32AE3">
            <w:r>
              <w:rPr>
                <w:sz w:val="18"/>
                <w:szCs w:val="18"/>
              </w:rPr>
              <w:t>Regression</w:t>
            </w:r>
          </w:p>
        </w:tc>
        <w:tc>
          <w:tcPr>
            <w:tcW w:w="5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ACF4FCC" w14:textId="77777777" w:rsidR="009F3228" w:rsidRDefault="00D32AE3">
            <w:r>
              <w:rPr>
                <w:sz w:val="18"/>
                <w:szCs w:val="18"/>
              </w:rPr>
              <w:t>Re-run all passing test cases after each merge and before the freeze</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E34F1FE" w14:textId="77777777" w:rsidR="009F3228" w:rsidRDefault="00D32AE3">
            <w:r>
              <w:rPr>
                <w:sz w:val="18"/>
                <w:szCs w:val="18"/>
              </w:rPr>
              <w:t>Jest via GitHub Actions; manual re-run</w:t>
            </w:r>
          </w:p>
        </w:tc>
      </w:tr>
      <w:tr w:rsidR="009F3228" w14:paraId="53C1401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A81245" w14:textId="77777777" w:rsidR="009F3228" w:rsidRDefault="00D32AE3">
            <w:r>
              <w:rPr>
                <w:sz w:val="18"/>
                <w:szCs w:val="18"/>
              </w:rPr>
              <w:lastRenderedPageBreak/>
              <w:t>Performance</w:t>
            </w:r>
          </w:p>
        </w:tc>
        <w:tc>
          <w:tcPr>
            <w:tcW w:w="5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1B4B1" w14:textId="77777777" w:rsidR="009F3228" w:rsidRDefault="00D32AE3">
            <w:r>
              <w:rPr>
                <w:sz w:val="18"/>
                <w:szCs w:val="18"/>
              </w:rPr>
              <w:t>Verify updates within 2 seconds (BDC-NF-001)</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D92AF" w14:textId="77777777" w:rsidR="009F3228" w:rsidRDefault="00D32AE3">
            <w:r>
              <w:rPr>
                <w:sz w:val="18"/>
                <w:szCs w:val="18"/>
              </w:rPr>
              <w:t xml:space="preserve">Browser </w:t>
            </w:r>
            <w:proofErr w:type="spellStart"/>
            <w:r>
              <w:rPr>
                <w:sz w:val="18"/>
                <w:szCs w:val="18"/>
              </w:rPr>
              <w:t>DevTools</w:t>
            </w:r>
            <w:proofErr w:type="spellEnd"/>
            <w:r>
              <w:rPr>
                <w:sz w:val="18"/>
                <w:szCs w:val="18"/>
              </w:rPr>
              <w:t xml:space="preserve"> Performance tab</w:t>
            </w:r>
          </w:p>
        </w:tc>
      </w:tr>
      <w:tr w:rsidR="009F3228" w14:paraId="09911C7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7C52174" w14:textId="77777777" w:rsidR="009F3228" w:rsidRDefault="00D32AE3">
            <w:r>
              <w:rPr>
                <w:sz w:val="18"/>
                <w:szCs w:val="18"/>
              </w:rPr>
              <w:t>Boundary and negative</w:t>
            </w:r>
          </w:p>
        </w:tc>
        <w:tc>
          <w:tcPr>
            <w:tcW w:w="5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A12A39" w14:textId="77777777" w:rsidR="009F3228" w:rsidRDefault="00D32AE3">
            <w:r>
              <w:rPr>
                <w:sz w:val="18"/>
                <w:szCs w:val="18"/>
              </w:rPr>
              <w:t>Day 0 / Day 1 / Day = Duration, zero points, variance of exactly +1 and -1, invalid and empty inputs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DD8055" w14:textId="77777777" w:rsidR="009F3228" w:rsidRDefault="00D32AE3">
            <w:r>
              <w:rPr>
                <w:sz w:val="18"/>
                <w:szCs w:val="18"/>
              </w:rPr>
              <w:t>Manual, Jest</w:t>
            </w:r>
          </w:p>
        </w:tc>
      </w:tr>
      <w:tr w:rsidR="009F3228" w14:paraId="414CAA5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FEB88F" w14:textId="77777777" w:rsidR="009F3228" w:rsidRDefault="00D32AE3">
            <w:r>
              <w:rPr>
                <w:sz w:val="18"/>
                <w:szCs w:val="18"/>
              </w:rPr>
              <w:t>Usability</w:t>
            </w:r>
          </w:p>
        </w:tc>
        <w:tc>
          <w:tcPr>
            <w:tcW w:w="5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FB14ED" w14:textId="77777777" w:rsidR="009F3228" w:rsidRDefault="00D32AE3">
            <w:r>
              <w:rPr>
                <w:sz w:val="18"/>
                <w:szCs w:val="18"/>
              </w:rPr>
              <w:t>Keyboard access, clear labels, status shown by text and colour (BDC-NF-002)</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E8CCF" w14:textId="77777777" w:rsidR="009F3228" w:rsidRDefault="00D32AE3">
            <w:r>
              <w:rPr>
                <w:sz w:val="18"/>
                <w:szCs w:val="18"/>
              </w:rPr>
              <w:t>Manual review</w:t>
            </w:r>
          </w:p>
        </w:tc>
      </w:tr>
      <w:tr w:rsidR="009F3228" w14:paraId="5F5E6CA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52F3D25" w14:textId="77777777" w:rsidR="009F3228" w:rsidRDefault="00D32AE3">
            <w:r>
              <w:rPr>
                <w:sz w:val="18"/>
                <w:szCs w:val="18"/>
              </w:rPr>
              <w:t>Compatibility</w:t>
            </w:r>
          </w:p>
        </w:tc>
        <w:tc>
          <w:tcPr>
            <w:tcW w:w="5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0498C1B" w14:textId="77777777" w:rsidR="009F3228" w:rsidRDefault="00D32AE3">
            <w:r>
              <w:rPr>
                <w:sz w:val="18"/>
                <w:szCs w:val="18"/>
              </w:rPr>
              <w:t xml:space="preserve">Chrome, Firefox and Edge; 1024 to 1920 </w:t>
            </w:r>
            <w:proofErr w:type="spellStart"/>
            <w:r>
              <w:rPr>
                <w:sz w:val="18"/>
                <w:szCs w:val="18"/>
              </w:rPr>
              <w:t>px</w:t>
            </w:r>
            <w:proofErr w:type="spellEnd"/>
            <w:r>
              <w:rPr>
                <w:sz w:val="18"/>
                <w:szCs w:val="18"/>
              </w:rPr>
              <w:t xml:space="preserve"> widths (BDC-NF-004)</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90D594" w14:textId="77777777" w:rsidR="009F3228" w:rsidRDefault="00D32AE3">
            <w:r>
              <w:rPr>
                <w:sz w:val="18"/>
                <w:szCs w:val="18"/>
              </w:rPr>
              <w:t>Manual on each browser</w:t>
            </w:r>
          </w:p>
        </w:tc>
      </w:tr>
      <w:tr w:rsidR="009F3228" w14:paraId="474B802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B0CFF" w14:textId="77777777" w:rsidR="009F3228" w:rsidRDefault="00D32AE3">
            <w:r>
              <w:rPr>
                <w:sz w:val="18"/>
                <w:szCs w:val="18"/>
              </w:rPr>
              <w:t>Security</w:t>
            </w:r>
          </w:p>
        </w:tc>
        <w:tc>
          <w:tcPr>
            <w:tcW w:w="5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E73AB" w14:textId="77777777" w:rsidR="009F3228" w:rsidRDefault="00D32AE3">
            <w:r>
              <w:rPr>
                <w:sz w:val="18"/>
                <w:szCs w:val="18"/>
              </w:rPr>
              <w:t xml:space="preserve">XSS, numeric validation, corrupted </w:t>
            </w:r>
            <w:proofErr w:type="spellStart"/>
            <w:r>
              <w:rPr>
                <w:sz w:val="18"/>
                <w:szCs w:val="18"/>
              </w:rPr>
              <w:t>localStorage</w:t>
            </w:r>
            <w:proofErr w:type="spellEnd"/>
            <w:r>
              <w:rPr>
                <w:sz w:val="18"/>
                <w:szCs w:val="18"/>
              </w:rPr>
              <w:t>, edge cases, CSP (BDC-SR-001 to 005)</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84994" w14:textId="77777777" w:rsidR="009F3228" w:rsidRDefault="00D32AE3">
            <w:r>
              <w:rPr>
                <w:sz w:val="18"/>
                <w:szCs w:val="18"/>
              </w:rPr>
              <w:t>Manual, Browser Console, Jest</w:t>
            </w:r>
          </w:p>
        </w:tc>
      </w:tr>
      <w:tr w:rsidR="009F3228" w14:paraId="5728CEF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680BD73" w14:textId="77777777" w:rsidR="009F3228" w:rsidRDefault="00D32AE3">
            <w:r>
              <w:rPr>
                <w:sz w:val="18"/>
                <w:szCs w:val="18"/>
              </w:rPr>
              <w:t>Maintainability</w:t>
            </w:r>
          </w:p>
        </w:tc>
        <w:tc>
          <w:tcPr>
            <w:tcW w:w="5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3F0B7BA" w14:textId="77777777" w:rsidR="009F3228" w:rsidRDefault="00D32AE3">
            <w:r>
              <w:rPr>
                <w:sz w:val="18"/>
                <w:szCs w:val="18"/>
              </w:rPr>
              <w:t>Module separation and independent testability (BDC-NF-005)</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4C510F8" w14:textId="77777777" w:rsidR="009F3228" w:rsidRDefault="00D32AE3">
            <w:r>
              <w:rPr>
                <w:sz w:val="18"/>
                <w:szCs w:val="18"/>
              </w:rPr>
              <w:t>Code inspection, Jest</w:t>
            </w:r>
          </w:p>
        </w:tc>
      </w:tr>
    </w:tbl>
    <w:p w14:paraId="53999208" w14:textId="77777777" w:rsidR="009F3228" w:rsidRDefault="00D32AE3">
      <w:pPr>
        <w:spacing w:before="100" w:after="100"/>
      </w:pPr>
      <w:r>
        <w:rPr>
          <w:b/>
          <w:bCs/>
        </w:rPr>
        <w:t xml:space="preserve">Entry Criteria: </w:t>
      </w:r>
      <w:r>
        <w:t xml:space="preserve">a stable build of the sprint increment is available on the repository and runs in the browser; the features planned for the sprint are implemented; test cases are designed and reviewed; the test environment is ready; test data (Appendix A dataset, invalid-input sets, corrupted </w:t>
      </w:r>
      <w:proofErr w:type="spellStart"/>
      <w:r>
        <w:t>localStorage</w:t>
      </w:r>
      <w:proofErr w:type="spellEnd"/>
      <w:r>
        <w:t xml:space="preserve"> samples) is prepared.</w:t>
      </w:r>
    </w:p>
    <w:p w14:paraId="458419BE" w14:textId="77777777" w:rsidR="009F3228" w:rsidRDefault="00D32AE3">
      <w:pPr>
        <w:spacing w:after="100"/>
      </w:pPr>
      <w:r>
        <w:rPr>
          <w:b/>
          <w:bCs/>
        </w:rPr>
        <w:t xml:space="preserve">Exit Criteria: </w:t>
      </w:r>
      <w:r>
        <w:t>100% of planned test cases executed; 0 critical or high-severity defects open; all SRS acceptance criteria satisfied; Jest suite passes in GitHub Actions; the RTM is updated, with P only where test evidence exists; Test Summary Report signed off by the Test Lead.</w:t>
      </w:r>
    </w:p>
    <w:p w14:paraId="77DC69E2" w14:textId="77777777" w:rsidR="009F3228" w:rsidRDefault="00D32AE3">
      <w:pPr>
        <w:pStyle w:val="Heading2"/>
        <w:keepNext/>
      </w:pPr>
      <w:r>
        <w:t>5.1 Security Validation</w:t>
      </w:r>
    </w:p>
    <w:p w14:paraId="5DD6F777" w14:textId="77777777" w:rsidR="009F3228" w:rsidRDefault="00D32AE3">
      <w:pPr>
        <w:pStyle w:val="ListParagraph"/>
        <w:numPr>
          <w:ilvl w:val="0"/>
          <w:numId w:val="2"/>
        </w:numPr>
        <w:spacing w:after="50"/>
      </w:pPr>
      <w:r>
        <w:t>Verify that issue summary, issue key and sprint name are encoded and never executed (BDC-SR-001)</w:t>
      </w:r>
    </w:p>
    <w:p w14:paraId="1AE06D85" w14:textId="77777777" w:rsidR="009F3228" w:rsidRDefault="00D32AE3">
      <w:pPr>
        <w:pStyle w:val="ListParagraph"/>
        <w:numPr>
          <w:ilvl w:val="0"/>
          <w:numId w:val="2"/>
        </w:numPr>
        <w:spacing w:after="50"/>
      </w:pPr>
      <w:r>
        <w:t>Verify rejection of negative, non-numeric, infinite and out-of-range story points, duration, Current Day and completion day (BDC-SR-002)</w:t>
      </w:r>
    </w:p>
    <w:p w14:paraId="2ED64043" w14:textId="77777777" w:rsidR="009F3228" w:rsidRDefault="00D32AE3">
      <w:pPr>
        <w:pStyle w:val="ListParagraph"/>
        <w:numPr>
          <w:ilvl w:val="0"/>
          <w:numId w:val="2"/>
        </w:numPr>
        <w:spacing w:after="50"/>
      </w:pPr>
      <w:r>
        <w:t xml:space="preserve">Verify corrupted or malformed </w:t>
      </w:r>
      <w:proofErr w:type="spellStart"/>
      <w:r>
        <w:t>localStorage</w:t>
      </w:r>
      <w:proofErr w:type="spellEnd"/>
      <w:r>
        <w:t xml:space="preserve"> is discarded and defaults are restored without a crash (BDC-SR-003)</w:t>
      </w:r>
    </w:p>
    <w:p w14:paraId="6C6C25FA" w14:textId="77777777" w:rsidR="009F3228" w:rsidRDefault="00D32AE3">
      <w:pPr>
        <w:pStyle w:val="ListParagraph"/>
        <w:numPr>
          <w:ilvl w:val="0"/>
          <w:numId w:val="2"/>
        </w:numPr>
        <w:spacing w:after="50"/>
      </w:pPr>
      <w:r>
        <w:t xml:space="preserve">Verify empty backlog, zero totals and missing completion dates never produce </w:t>
      </w:r>
      <w:proofErr w:type="spellStart"/>
      <w:r>
        <w:t>NaN</w:t>
      </w:r>
      <w:proofErr w:type="spellEnd"/>
      <w:r>
        <w:t>, Infinity or crashes (BDC-SR-004)</w:t>
      </w:r>
    </w:p>
    <w:p w14:paraId="0BF9C748" w14:textId="77777777" w:rsidR="009F3228" w:rsidRDefault="00D32AE3">
      <w:pPr>
        <w:pStyle w:val="ListParagraph"/>
        <w:numPr>
          <w:ilvl w:val="0"/>
          <w:numId w:val="2"/>
        </w:numPr>
        <w:spacing w:after="50"/>
      </w:pPr>
      <w:r>
        <w:t>Verify a Content Security Policy is applied in server-hosted deployments, eval is avoided, and the absence of a CSP is documented for static-file deployments (BDC-SR-005)</w:t>
      </w:r>
    </w:p>
    <w:p w14:paraId="085ED885" w14:textId="77777777" w:rsidR="009F3228" w:rsidRDefault="00D32AE3">
      <w:pPr>
        <w:pStyle w:val="ListParagraph"/>
        <w:numPr>
          <w:ilvl w:val="0"/>
          <w:numId w:val="2"/>
        </w:numPr>
        <w:spacing w:after="50"/>
      </w:pPr>
      <w:r>
        <w:t>Verify no technical stack trace is shown to the user on any error, and rapid sequential invalid inputs cannot corrupt application state</w:t>
      </w:r>
    </w:p>
    <w:p w14:paraId="39A5251B" w14:textId="77777777" w:rsidR="009F3228" w:rsidRDefault="00D32AE3">
      <w:pPr>
        <w:pStyle w:val="Heading1"/>
        <w:keepNext/>
      </w:pPr>
      <w:r>
        <w:t>6.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9F3228" w14:paraId="2AE1A32F"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F8D5EE5" w14:textId="77777777" w:rsidR="009F3228" w:rsidRDefault="00D32AE3">
            <w:r>
              <w:rPr>
                <w:b/>
                <w:bCs/>
                <w:color w:val="FFFFFF"/>
                <w:sz w:val="18"/>
                <w:szCs w:val="18"/>
              </w:rPr>
              <w:t>Component</w:t>
            </w:r>
          </w:p>
        </w:tc>
        <w:tc>
          <w:tcPr>
            <w:tcW w:w="72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D7E21C0" w14:textId="77777777" w:rsidR="009F3228" w:rsidRDefault="00D32AE3">
            <w:r>
              <w:rPr>
                <w:b/>
                <w:bCs/>
                <w:color w:val="FFFFFF"/>
                <w:sz w:val="18"/>
                <w:szCs w:val="18"/>
              </w:rPr>
              <w:t>Details</w:t>
            </w:r>
          </w:p>
        </w:tc>
      </w:tr>
      <w:tr w:rsidR="009F3228" w14:paraId="359BD46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E1326" w14:textId="77777777" w:rsidR="009F3228" w:rsidRDefault="00D32AE3">
            <w:r>
              <w:rPr>
                <w:sz w:val="18"/>
                <w:szCs w:val="18"/>
              </w:rPr>
              <w:t>Hardware</w:t>
            </w:r>
          </w:p>
        </w:tc>
        <w:tc>
          <w:tcPr>
            <w:tcW w:w="7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160D0" w14:textId="77777777" w:rsidR="009F3228" w:rsidRDefault="00D32AE3">
            <w:r>
              <w:rPr>
                <w:sz w:val="18"/>
                <w:szCs w:val="18"/>
              </w:rPr>
              <w:t>Standard laptop/desktop (Windows, macOS or Linux), minimum resolution about 1024x768</w:t>
            </w:r>
          </w:p>
        </w:tc>
      </w:tr>
      <w:tr w:rsidR="009F3228" w14:paraId="28AB109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62FEF73" w14:textId="77777777" w:rsidR="009F3228" w:rsidRDefault="00D32AE3">
            <w:r>
              <w:rPr>
                <w:sz w:val="18"/>
                <w:szCs w:val="18"/>
              </w:rPr>
              <w:t>Operating system</w:t>
            </w:r>
          </w:p>
        </w:tc>
        <w:tc>
          <w:tcPr>
            <w:tcW w:w="7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01D090" w14:textId="77777777" w:rsidR="009F3228" w:rsidRDefault="00D32AE3">
            <w:r>
              <w:rPr>
                <w:sz w:val="18"/>
                <w:szCs w:val="18"/>
              </w:rPr>
              <w:t>Windows 11, macOS 14+ or Ubuntu 22.04</w:t>
            </w:r>
          </w:p>
        </w:tc>
      </w:tr>
      <w:tr w:rsidR="009F3228" w14:paraId="318CBC3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81007" w14:textId="77777777" w:rsidR="009F3228" w:rsidRDefault="00D32AE3">
            <w:r>
              <w:rPr>
                <w:sz w:val="18"/>
                <w:szCs w:val="18"/>
              </w:rPr>
              <w:t>Browsers</w:t>
            </w:r>
          </w:p>
        </w:tc>
        <w:tc>
          <w:tcPr>
            <w:tcW w:w="7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BA599" w14:textId="77777777" w:rsidR="009F3228" w:rsidRDefault="00D32AE3">
            <w:r>
              <w:rPr>
                <w:sz w:val="18"/>
                <w:szCs w:val="18"/>
              </w:rPr>
              <w:t>Current versions of Google Chrome, Mozilla Firefox and Microsoft Edge (required); Safari optional</w:t>
            </w:r>
          </w:p>
        </w:tc>
      </w:tr>
      <w:tr w:rsidR="009F3228" w14:paraId="7739300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F1E724F" w14:textId="77777777" w:rsidR="009F3228" w:rsidRDefault="00D32AE3">
            <w:r>
              <w:rPr>
                <w:sz w:val="18"/>
                <w:szCs w:val="18"/>
              </w:rPr>
              <w:t>Software</w:t>
            </w:r>
          </w:p>
        </w:tc>
        <w:tc>
          <w:tcPr>
            <w:tcW w:w="7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E142E18" w14:textId="77777777" w:rsidR="009F3228" w:rsidRDefault="00D32AE3">
            <w:r>
              <w:rPr>
                <w:sz w:val="18"/>
                <w:szCs w:val="18"/>
              </w:rPr>
              <w:t xml:space="preserve">Burndown Chart Generator v1.0 opened from </w:t>
            </w:r>
            <w:proofErr w:type="spellStart"/>
            <w:r>
              <w:rPr>
                <w:sz w:val="18"/>
                <w:szCs w:val="18"/>
              </w:rPr>
              <w:t>src</w:t>
            </w:r>
            <w:proofErr w:type="spellEnd"/>
            <w:r>
              <w:rPr>
                <w:sz w:val="18"/>
                <w:szCs w:val="18"/>
              </w:rPr>
              <w:t xml:space="preserve">/index.html or served locally (for example </w:t>
            </w:r>
            <w:proofErr w:type="spellStart"/>
            <w:r>
              <w:rPr>
                <w:sz w:val="18"/>
                <w:szCs w:val="18"/>
              </w:rPr>
              <w:t>npx</w:t>
            </w:r>
            <w:proofErr w:type="spellEnd"/>
            <w:r>
              <w:rPr>
                <w:sz w:val="18"/>
                <w:szCs w:val="18"/>
              </w:rPr>
              <w:t xml:space="preserve"> serve </w:t>
            </w:r>
            <w:proofErr w:type="spellStart"/>
            <w:r>
              <w:rPr>
                <w:sz w:val="18"/>
                <w:szCs w:val="18"/>
              </w:rPr>
              <w:t>src</w:t>
            </w:r>
            <w:proofErr w:type="spellEnd"/>
            <w:r>
              <w:rPr>
                <w:sz w:val="18"/>
                <w:szCs w:val="18"/>
              </w:rPr>
              <w:t>); Chart.js; JavaScript ES6+</w:t>
            </w:r>
          </w:p>
        </w:tc>
      </w:tr>
      <w:tr w:rsidR="009F3228" w14:paraId="3DACD26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53AB0" w14:textId="77777777" w:rsidR="009F3228" w:rsidRDefault="00D32AE3">
            <w:r>
              <w:rPr>
                <w:sz w:val="18"/>
                <w:szCs w:val="18"/>
              </w:rPr>
              <w:t>Tools</w:t>
            </w:r>
          </w:p>
        </w:tc>
        <w:tc>
          <w:tcPr>
            <w:tcW w:w="7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9555E" w14:textId="77777777" w:rsidR="009F3228" w:rsidRDefault="00D32AE3">
            <w:r>
              <w:rPr>
                <w:sz w:val="18"/>
                <w:szCs w:val="18"/>
              </w:rPr>
              <w:t xml:space="preserve">Jest (unit tests, Node.js 18+), GitHub Actions (CI), browser </w:t>
            </w:r>
            <w:proofErr w:type="spellStart"/>
            <w:r>
              <w:rPr>
                <w:sz w:val="18"/>
                <w:szCs w:val="18"/>
              </w:rPr>
              <w:t>DevTools</w:t>
            </w:r>
            <w:proofErr w:type="spellEnd"/>
            <w:r>
              <w:rPr>
                <w:sz w:val="18"/>
                <w:szCs w:val="18"/>
              </w:rPr>
              <w:t xml:space="preserve"> (performance, console, storage), GitHub Issues (defect tracking), GitHub Projects (backlog and sprints)</w:t>
            </w:r>
          </w:p>
        </w:tc>
      </w:tr>
      <w:tr w:rsidR="009F3228" w14:paraId="6903EC64"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A10E920" w14:textId="77777777" w:rsidR="009F3228" w:rsidRDefault="00D32AE3">
            <w:r>
              <w:rPr>
                <w:sz w:val="18"/>
                <w:szCs w:val="18"/>
              </w:rPr>
              <w:t>Data storage</w:t>
            </w:r>
          </w:p>
        </w:tc>
        <w:tc>
          <w:tcPr>
            <w:tcW w:w="7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5CC4870" w14:textId="77777777" w:rsidR="009F3228" w:rsidRDefault="00D32AE3">
            <w:r>
              <w:rPr>
                <w:sz w:val="18"/>
                <w:szCs w:val="18"/>
              </w:rPr>
              <w:t xml:space="preserve">Browser </w:t>
            </w:r>
            <w:proofErr w:type="spellStart"/>
            <w:r>
              <w:rPr>
                <w:sz w:val="18"/>
                <w:szCs w:val="18"/>
              </w:rPr>
              <w:t>localStorage</w:t>
            </w:r>
            <w:proofErr w:type="spellEnd"/>
            <w:r>
              <w:rPr>
                <w:sz w:val="18"/>
                <w:szCs w:val="18"/>
              </w:rPr>
              <w:t xml:space="preserve"> (persistence, corruption and reset testing)</w:t>
            </w:r>
          </w:p>
        </w:tc>
      </w:tr>
      <w:tr w:rsidR="009F3228" w14:paraId="6D7C43E3"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0B442" w14:textId="77777777" w:rsidR="009F3228" w:rsidRDefault="00D32AE3">
            <w:r>
              <w:rPr>
                <w:sz w:val="18"/>
                <w:szCs w:val="18"/>
              </w:rPr>
              <w:lastRenderedPageBreak/>
              <w:t>Test data</w:t>
            </w:r>
          </w:p>
        </w:tc>
        <w:tc>
          <w:tcPr>
            <w:tcW w:w="7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03274" w14:textId="77777777" w:rsidR="009F3228" w:rsidRDefault="00D32AE3">
            <w:r>
              <w:rPr>
                <w:sz w:val="18"/>
                <w:szCs w:val="18"/>
              </w:rPr>
              <w:t xml:space="preserve">Appendix A default dataset (PROJ-101 to PROJ-110, Sprint 1, Duration 10, Current Day 4); valid and invalid input sets from SRS section 5.2; corrupted </w:t>
            </w:r>
            <w:proofErr w:type="spellStart"/>
            <w:r>
              <w:rPr>
                <w:sz w:val="18"/>
                <w:szCs w:val="18"/>
              </w:rPr>
              <w:t>localStorage</w:t>
            </w:r>
            <w:proofErr w:type="spellEnd"/>
            <w:r>
              <w:rPr>
                <w:sz w:val="18"/>
                <w:szCs w:val="18"/>
              </w:rPr>
              <w:t xml:space="preserve"> samples; empty and zero-point datasets</w:t>
            </w:r>
          </w:p>
        </w:tc>
      </w:tr>
    </w:tbl>
    <w:p w14:paraId="53453AB3" w14:textId="77777777" w:rsidR="009F3228" w:rsidRDefault="00D32AE3">
      <w:pPr>
        <w:pStyle w:val="Heading1"/>
        <w:keepNext/>
      </w:pPr>
      <w:r>
        <w:t>7. Test Schedule</w:t>
      </w:r>
    </w:p>
    <w:p w14:paraId="21E9B9C6" w14:textId="77777777" w:rsidR="009F3228" w:rsidRDefault="00D32AE3">
      <w:pPr>
        <w:spacing w:after="100"/>
      </w:pPr>
      <w:r>
        <w:t>Milestones follow SE Mini-Project Deliverables Part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300"/>
        <w:gridCol w:w="2500"/>
      </w:tblGrid>
      <w:tr w:rsidR="009F3228" w14:paraId="33FB3ED9" w14:textId="77777777">
        <w:tblPrEx>
          <w:tblCellMar>
            <w:top w:w="0" w:type="dxa"/>
            <w:bottom w:w="0" w:type="dxa"/>
          </w:tblCellMar>
        </w:tblPrEx>
        <w:trPr>
          <w:cantSplit/>
          <w:tblHeader/>
        </w:trPr>
        <w:tc>
          <w:tcPr>
            <w:tcW w:w="4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E88A51E" w14:textId="77777777" w:rsidR="009F3228" w:rsidRDefault="00D32AE3">
            <w:r>
              <w:rPr>
                <w:b/>
                <w:bCs/>
                <w:color w:val="FFFFFF"/>
                <w:sz w:val="18"/>
                <w:szCs w:val="18"/>
              </w:rPr>
              <w:t>Milestone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332E9C" w14:textId="77777777" w:rsidR="009F3228" w:rsidRDefault="00D32AE3">
            <w:r>
              <w:rPr>
                <w:b/>
                <w:bCs/>
                <w:color w:val="FFFFFF"/>
                <w:sz w:val="18"/>
                <w:szCs w:val="18"/>
              </w:rPr>
              <w:t>Date</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901825" w14:textId="77777777" w:rsidR="009F3228" w:rsidRDefault="00D32AE3">
            <w:r>
              <w:rPr>
                <w:b/>
                <w:bCs/>
                <w:color w:val="FFFFFF"/>
                <w:sz w:val="18"/>
                <w:szCs w:val="18"/>
              </w:rPr>
              <w:t>Reference</w:t>
            </w:r>
          </w:p>
        </w:tc>
      </w:tr>
      <w:tr w:rsidR="009F3228" w14:paraId="42E463FE"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6EAF7" w14:textId="77777777" w:rsidR="009F3228" w:rsidRDefault="00D32AE3">
            <w:r>
              <w:rPr>
                <w:sz w:val="18"/>
                <w:szCs w:val="18"/>
              </w:rPr>
              <w:t>Backlog created from SRS in GitHub; story points and assignees set; two sprints planned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0E14B" w14:textId="77777777" w:rsidR="009F3228" w:rsidRDefault="00D32AE3">
            <w:r>
              <w:rPr>
                <w:sz w:val="18"/>
                <w:szCs w:val="18"/>
              </w:rPr>
              <w:t>By 12-Oct-2026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FD2BD" w14:textId="77777777" w:rsidR="009F3228" w:rsidRDefault="00D32AE3">
            <w:r>
              <w:rPr>
                <w:sz w:val="18"/>
                <w:szCs w:val="18"/>
              </w:rPr>
              <w:t>Part 2, 1a-1e</w:t>
            </w:r>
          </w:p>
        </w:tc>
      </w:tr>
      <w:tr w:rsidR="009F3228" w14:paraId="5356C10E"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EDCDE1D" w14:textId="77777777" w:rsidR="009F3228" w:rsidRDefault="00D32AE3">
            <w:r>
              <w:rPr>
                <w:sz w:val="18"/>
                <w:szCs w:val="18"/>
              </w:rPr>
              <w:t>Test case design and review, RTM baseline, Jest and GitHub Actions setup (sprint dry run)</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A41EC62" w14:textId="77777777" w:rsidR="009F3228" w:rsidRDefault="00D32AE3">
            <w:r>
              <w:rPr>
                <w:sz w:val="18"/>
                <w:szCs w:val="18"/>
              </w:rPr>
              <w:t>12-Oct to 16-Oct-2026</w:t>
            </w:r>
          </w:p>
        </w:tc>
        <w:tc>
          <w:tcPr>
            <w:tcW w:w="2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E162A05" w14:textId="77777777" w:rsidR="009F3228" w:rsidRDefault="00D32AE3">
            <w:r>
              <w:rPr>
                <w:sz w:val="18"/>
                <w:szCs w:val="18"/>
              </w:rPr>
              <w:t>Part 2, 1f</w:t>
            </w:r>
          </w:p>
        </w:tc>
      </w:tr>
      <w:tr w:rsidR="009F3228" w14:paraId="749392DC"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91B9D" w14:textId="77777777" w:rsidR="009F3228" w:rsidRDefault="00D32AE3">
            <w:r>
              <w:rPr>
                <w:sz w:val="18"/>
                <w:szCs w:val="18"/>
              </w:rPr>
              <w:t>Last day to change backlog entries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53499" w14:textId="77777777" w:rsidR="009F3228" w:rsidRDefault="00D32AE3">
            <w:r>
              <w:rPr>
                <w:sz w:val="18"/>
                <w:szCs w:val="18"/>
              </w:rPr>
              <w:t>19-Oct-2026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F8DE7" w14:textId="77777777" w:rsidR="009F3228" w:rsidRDefault="00D32AE3">
            <w:r>
              <w:rPr>
                <w:sz w:val="18"/>
                <w:szCs w:val="18"/>
              </w:rPr>
              <w:t>Part 2, 1g</w:t>
            </w:r>
          </w:p>
        </w:tc>
      </w:tr>
      <w:tr w:rsidR="009F3228" w14:paraId="7BDC68BD"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C75E7BF" w14:textId="77777777" w:rsidR="009F3228" w:rsidRDefault="00D32AE3">
            <w:r>
              <w:rPr>
                <w:sz w:val="18"/>
                <w:szCs w:val="18"/>
              </w:rPr>
              <w:t>Sprint 1 test execution (unit tests in CI, system tests on Sprint 1 scope); 1-minute demo video</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24884E5" w14:textId="77777777" w:rsidR="009F3228" w:rsidRDefault="00D32AE3">
            <w:r>
              <w:rPr>
                <w:sz w:val="18"/>
                <w:szCs w:val="18"/>
              </w:rPr>
              <w:t>19-Oct to 23-Oct-2026</w:t>
            </w:r>
          </w:p>
        </w:tc>
        <w:tc>
          <w:tcPr>
            <w:tcW w:w="2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1F1E5C" w14:textId="77777777" w:rsidR="009F3228" w:rsidRDefault="00D32AE3">
            <w:r>
              <w:rPr>
                <w:sz w:val="18"/>
                <w:szCs w:val="18"/>
              </w:rPr>
              <w:t>Part 2, 2</w:t>
            </w:r>
          </w:p>
        </w:tc>
      </w:tr>
      <w:tr w:rsidR="009F3228" w14:paraId="4FCD3541"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B1923" w14:textId="77777777" w:rsidR="009F3228" w:rsidRDefault="00D32AE3">
            <w:r>
              <w:rPr>
                <w:sz w:val="18"/>
                <w:szCs w:val="18"/>
              </w:rPr>
              <w:t>Sprint 1 defect triage and test summary</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044EF" w14:textId="77777777" w:rsidR="009F3228" w:rsidRDefault="00D32AE3">
            <w:r>
              <w:rPr>
                <w:sz w:val="18"/>
                <w:szCs w:val="18"/>
              </w:rPr>
              <w:t>23-Oct-2026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149E9" w14:textId="77777777" w:rsidR="009F3228" w:rsidRDefault="00D32AE3">
            <w:r>
              <w:rPr>
                <w:sz w:val="18"/>
                <w:szCs w:val="18"/>
              </w:rPr>
              <w:t>Part 2, 2i</w:t>
            </w:r>
          </w:p>
        </w:tc>
      </w:tr>
      <w:tr w:rsidR="009F3228" w14:paraId="6F5B0B73"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E80CEA4" w14:textId="77777777" w:rsidR="009F3228" w:rsidRDefault="00D32AE3">
            <w:r>
              <w:rPr>
                <w:sz w:val="18"/>
                <w:szCs w:val="18"/>
              </w:rPr>
              <w:t>Sprint 2 test execution: remaining features, full regression, cross-browser, NFR and security tests; 2-minute demo video</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841CC0" w14:textId="77777777" w:rsidR="009F3228" w:rsidRDefault="00D32AE3">
            <w:r>
              <w:rPr>
                <w:sz w:val="18"/>
                <w:szCs w:val="18"/>
              </w:rPr>
              <w:t>26-Oct to 30-Oct-2026</w:t>
            </w:r>
          </w:p>
        </w:tc>
        <w:tc>
          <w:tcPr>
            <w:tcW w:w="2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D4FF447" w14:textId="77777777" w:rsidR="009F3228" w:rsidRDefault="00D32AE3">
            <w:r>
              <w:rPr>
                <w:sz w:val="18"/>
                <w:szCs w:val="18"/>
              </w:rPr>
              <w:t>Part 2, 3</w:t>
            </w:r>
          </w:p>
        </w:tc>
      </w:tr>
      <w:tr w:rsidR="009F3228" w14:paraId="1C16C084" w14:textId="77777777">
        <w:tblPrEx>
          <w:tblCellMar>
            <w:top w:w="0" w:type="dxa"/>
            <w:bottom w:w="0" w:type="dxa"/>
          </w:tblCellMar>
        </w:tblPrEx>
        <w:trPr>
          <w:cantSplit/>
        </w:trPr>
        <w:tc>
          <w:tcPr>
            <w:tcW w:w="4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D33BCF" w14:textId="77777777" w:rsidR="009F3228" w:rsidRDefault="00D32AE3">
            <w:r>
              <w:rPr>
                <w:sz w:val="18"/>
                <w:szCs w:val="18"/>
              </w:rPr>
              <w:t>Final Test Summary Report, RTM update, documentation complete, development freeze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A1F95" w14:textId="77777777" w:rsidR="009F3228" w:rsidRDefault="00D32AE3">
            <w:r>
              <w:rPr>
                <w:sz w:val="18"/>
                <w:szCs w:val="18"/>
              </w:rPr>
              <w:t>30-Oct-2026</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A777D" w14:textId="77777777" w:rsidR="009F3228" w:rsidRDefault="00D32AE3">
            <w:r>
              <w:rPr>
                <w:sz w:val="18"/>
                <w:szCs w:val="18"/>
              </w:rPr>
              <w:t>Part 2, 3c-3d</w:t>
            </w:r>
          </w:p>
        </w:tc>
      </w:tr>
    </w:tbl>
    <w:p w14:paraId="2FE45415" w14:textId="77777777" w:rsidR="009F3228" w:rsidRDefault="00D32AE3">
      <w:pPr>
        <w:pStyle w:val="Heading1"/>
        <w:keepNext/>
      </w:pPr>
      <w:r>
        <w:t>8. Test Deliverables</w:t>
      </w:r>
    </w:p>
    <w:p w14:paraId="657A7215" w14:textId="77777777" w:rsidR="009F3228" w:rsidRDefault="00D32AE3">
      <w:pPr>
        <w:pStyle w:val="ListParagraph"/>
        <w:numPr>
          <w:ilvl w:val="0"/>
          <w:numId w:val="2"/>
        </w:numPr>
        <w:spacing w:after="50"/>
      </w:pPr>
      <w:r>
        <w:t>Software Test Plan (this document)</w:t>
      </w:r>
    </w:p>
    <w:p w14:paraId="25778245" w14:textId="77777777" w:rsidR="009F3228" w:rsidRDefault="00D32AE3">
      <w:pPr>
        <w:pStyle w:val="ListParagraph"/>
        <w:numPr>
          <w:ilvl w:val="0"/>
          <w:numId w:val="2"/>
        </w:numPr>
        <w:spacing w:after="50"/>
      </w:pPr>
      <w:r>
        <w:t>Test Case Specification (TC-F-01 to TC-F-15, TC-NF-01 to TC-NF-05, TC-SR-01 to TC-SR-05 with sub-cases; see Section 13)</w:t>
      </w:r>
    </w:p>
    <w:p w14:paraId="74CD6775" w14:textId="77777777" w:rsidR="009F3228" w:rsidRDefault="00D32AE3">
      <w:pPr>
        <w:pStyle w:val="ListParagraph"/>
        <w:numPr>
          <w:ilvl w:val="0"/>
          <w:numId w:val="2"/>
        </w:numPr>
        <w:spacing w:after="50"/>
      </w:pPr>
      <w:r>
        <w:t>Automated test scripts (Jest, tests/ folder) and the GitHub Actions workflow</w:t>
      </w:r>
    </w:p>
    <w:p w14:paraId="0706DDE8" w14:textId="77777777" w:rsidR="009F3228" w:rsidRDefault="00D32AE3">
      <w:pPr>
        <w:pStyle w:val="ListParagraph"/>
        <w:numPr>
          <w:ilvl w:val="0"/>
          <w:numId w:val="2"/>
        </w:numPr>
        <w:spacing w:after="50"/>
      </w:pPr>
      <w:r>
        <w:t>Test data sets</w:t>
      </w:r>
    </w:p>
    <w:p w14:paraId="2D7BBE10" w14:textId="77777777" w:rsidR="009F3228" w:rsidRDefault="00D32AE3">
      <w:pPr>
        <w:pStyle w:val="ListParagraph"/>
        <w:numPr>
          <w:ilvl w:val="0"/>
          <w:numId w:val="2"/>
        </w:numPr>
        <w:spacing w:after="50"/>
      </w:pPr>
      <w:r>
        <w:t>Test execution logs (pass/fail per test case)</w:t>
      </w:r>
    </w:p>
    <w:p w14:paraId="7F3728CD" w14:textId="77777777" w:rsidR="009F3228" w:rsidRDefault="00D32AE3">
      <w:pPr>
        <w:pStyle w:val="ListParagraph"/>
        <w:numPr>
          <w:ilvl w:val="0"/>
          <w:numId w:val="2"/>
        </w:numPr>
        <w:spacing w:after="50"/>
      </w:pPr>
      <w:r>
        <w:t>Defect reports (GitHub Issues with severity labels)</w:t>
      </w:r>
    </w:p>
    <w:p w14:paraId="02253B22" w14:textId="77777777" w:rsidR="009F3228" w:rsidRDefault="00D32AE3">
      <w:pPr>
        <w:pStyle w:val="ListParagraph"/>
        <w:numPr>
          <w:ilvl w:val="0"/>
          <w:numId w:val="2"/>
        </w:numPr>
        <w:spacing w:after="50"/>
      </w:pPr>
      <w:r>
        <w:t>Requirements Traceability Matrix with test status</w:t>
      </w:r>
    </w:p>
    <w:p w14:paraId="695A482A" w14:textId="77777777" w:rsidR="009F3228" w:rsidRDefault="00D32AE3">
      <w:pPr>
        <w:pStyle w:val="ListParagraph"/>
        <w:numPr>
          <w:ilvl w:val="0"/>
          <w:numId w:val="2"/>
        </w:numPr>
        <w:spacing w:after="50"/>
      </w:pPr>
      <w:r>
        <w:t>Test Summary Report</w:t>
      </w:r>
    </w:p>
    <w:p w14:paraId="478F51AB" w14:textId="77777777" w:rsidR="009F3228" w:rsidRDefault="00D32AE3">
      <w:pPr>
        <w:pStyle w:val="ListParagraph"/>
        <w:numPr>
          <w:ilvl w:val="0"/>
          <w:numId w:val="2"/>
        </w:numPr>
        <w:spacing w:after="50"/>
      </w:pPr>
      <w:r>
        <w:t>Documented deviations from the SRS, SAD and STP, for the final demo</w:t>
      </w:r>
    </w:p>
    <w:p w14:paraId="603CF8DE" w14:textId="77777777" w:rsidR="009F3228" w:rsidRDefault="00D32AE3">
      <w:pPr>
        <w:pStyle w:val="Heading1"/>
        <w:keepNext/>
      </w:pPr>
      <w:r>
        <w:t>9.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360"/>
      </w:tblGrid>
      <w:tr w:rsidR="009F3228" w14:paraId="4CE2E8CC"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E243E22" w14:textId="77777777" w:rsidR="009F3228" w:rsidRDefault="00D32AE3">
            <w:r>
              <w:rPr>
                <w:b/>
                <w:bCs/>
                <w:color w:val="FFFFFF"/>
                <w:sz w:val="18"/>
                <w:szCs w:val="18"/>
              </w:rPr>
              <w:t>Role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F705DE3" w14:textId="77777777" w:rsidR="009F3228" w:rsidRDefault="00D32AE3">
            <w:r>
              <w:rPr>
                <w:b/>
                <w:bCs/>
                <w:color w:val="FFFFFF"/>
                <w:sz w:val="18"/>
                <w:szCs w:val="18"/>
              </w:rPr>
              <w:t>Name</w:t>
            </w:r>
          </w:p>
        </w:tc>
        <w:tc>
          <w:tcPr>
            <w:tcW w:w="43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4CECEDE" w14:textId="77777777" w:rsidR="009F3228" w:rsidRDefault="00D32AE3">
            <w:r>
              <w:rPr>
                <w:b/>
                <w:bCs/>
                <w:color w:val="FFFFFF"/>
                <w:sz w:val="18"/>
                <w:szCs w:val="18"/>
              </w:rPr>
              <w:t>Responsibility</w:t>
            </w:r>
          </w:p>
        </w:tc>
      </w:tr>
      <w:tr w:rsidR="009F3228" w14:paraId="3218F63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9C542" w14:textId="77777777" w:rsidR="009F3228" w:rsidRDefault="00D32AE3">
            <w:r>
              <w:rPr>
                <w:sz w:val="18"/>
                <w:szCs w:val="18"/>
              </w:rPr>
              <w:t>QA Lead / Test Lead</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14513" w14:textId="77777777" w:rsidR="009F3228" w:rsidRDefault="00D32AE3">
            <w:r>
              <w:rPr>
                <w:sz w:val="18"/>
                <w:szCs w:val="18"/>
              </w:rPr>
              <w:t>Naveen Prasad M (PES1UG24AM379)</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3CA6A" w14:textId="77777777" w:rsidR="009F3228" w:rsidRDefault="00D32AE3">
            <w:r>
              <w:rPr>
                <w:sz w:val="18"/>
                <w:szCs w:val="18"/>
              </w:rPr>
              <w:t>Prepare the plan, coordinate execution, review pull requests, write the Test Summary Report</w:t>
            </w:r>
          </w:p>
        </w:tc>
      </w:tr>
      <w:tr w:rsidR="009F3228" w14:paraId="4F5A0A03"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2A95354" w14:textId="77777777" w:rsidR="009F3228" w:rsidRDefault="00D32AE3">
            <w:r>
              <w:rPr>
                <w:sz w:val="18"/>
                <w:szCs w:val="18"/>
              </w:rPr>
              <w:t>Test Engineer</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4EE775C" w14:textId="77777777" w:rsidR="009F3228" w:rsidRDefault="00D32AE3">
            <w:r>
              <w:rPr>
                <w:sz w:val="18"/>
                <w:szCs w:val="18"/>
              </w:rPr>
              <w:t>Pranathi G (PES1UG24AM388)</w:t>
            </w:r>
          </w:p>
        </w:tc>
        <w:tc>
          <w:tcPr>
            <w:tcW w:w="43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B65E6F5" w14:textId="77777777" w:rsidR="009F3228" w:rsidRDefault="00D32AE3">
            <w:r>
              <w:rPr>
                <w:sz w:val="18"/>
                <w:szCs w:val="18"/>
              </w:rPr>
              <w:t>Design and execute functional test cases; log defects in GitHub Issues</w:t>
            </w:r>
          </w:p>
        </w:tc>
      </w:tr>
      <w:tr w:rsidR="009F3228" w14:paraId="7FA6847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EFA18" w14:textId="77777777" w:rsidR="009F3228" w:rsidRDefault="00D32AE3">
            <w:r>
              <w:rPr>
                <w:sz w:val="18"/>
                <w:szCs w:val="18"/>
              </w:rPr>
              <w:t>Test Engineer / Core Logic</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0D3EDD" w14:textId="77777777" w:rsidR="009F3228" w:rsidRDefault="00D32AE3">
            <w:r>
              <w:rPr>
                <w:sz w:val="18"/>
                <w:szCs w:val="18"/>
              </w:rPr>
              <w:t>Hemanth Reddy (PES1UG24AM390)</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17D73" w14:textId="77777777" w:rsidR="009F3228" w:rsidRDefault="00D32AE3">
            <w:r>
              <w:rPr>
                <w:sz w:val="18"/>
                <w:szCs w:val="18"/>
              </w:rPr>
              <w:t>Execute integration and regression tests; maintain the RTM</w:t>
            </w:r>
          </w:p>
        </w:tc>
      </w:tr>
      <w:tr w:rsidR="009F3228" w14:paraId="4BF4DE79"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2347AFC" w14:textId="77777777" w:rsidR="009F3228" w:rsidRDefault="00D32AE3">
            <w:r>
              <w:rPr>
                <w:sz w:val="18"/>
                <w:szCs w:val="18"/>
              </w:rPr>
              <w:t>Developer / Tester (Frontend)</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25EE067" w14:textId="77777777" w:rsidR="009F3228" w:rsidRDefault="00D32AE3">
            <w:r>
              <w:rPr>
                <w:sz w:val="18"/>
                <w:szCs w:val="18"/>
              </w:rPr>
              <w:t>Bhuvi Sudheendra Katti (PES1UG24AM418)</w:t>
            </w:r>
          </w:p>
        </w:tc>
        <w:tc>
          <w:tcPr>
            <w:tcW w:w="43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CD39481" w14:textId="77777777" w:rsidR="009F3228" w:rsidRDefault="00D32AE3">
            <w:r>
              <w:rPr>
                <w:sz w:val="18"/>
                <w:szCs w:val="18"/>
              </w:rPr>
              <w:t>Write unit tests; support defect triage; perform security testing</w:t>
            </w:r>
          </w:p>
        </w:tc>
      </w:tr>
      <w:tr w:rsidR="009F3228" w14:paraId="43D1BA06"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797FC" w14:textId="77777777" w:rsidR="009F3228" w:rsidRDefault="00D32AE3">
            <w:r>
              <w:rPr>
                <w:sz w:val="18"/>
                <w:szCs w:val="18"/>
              </w:rPr>
              <w:lastRenderedPageBreak/>
              <w:t>Evaluator / Approver</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E51BA" w14:textId="77777777" w:rsidR="009F3228" w:rsidRDefault="00D32AE3">
            <w:r>
              <w:rPr>
                <w:sz w:val="18"/>
                <w:szCs w:val="18"/>
              </w:rPr>
              <w:t>Course Evaluator</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2025F" w14:textId="77777777" w:rsidR="009F3228" w:rsidRDefault="00D32AE3">
            <w:r>
              <w:rPr>
                <w:sz w:val="18"/>
                <w:szCs w:val="18"/>
              </w:rPr>
              <w:t>Review test results, validate acceptance criteria, approve readiness</w:t>
            </w:r>
          </w:p>
        </w:tc>
      </w:tr>
    </w:tbl>
    <w:p w14:paraId="5FDA44E8" w14:textId="77777777" w:rsidR="009F3228" w:rsidRDefault="00D32AE3">
      <w:pPr>
        <w:pStyle w:val="Heading1"/>
        <w:keepNext/>
      </w:pPr>
      <w:r>
        <w:t>10. Risks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00"/>
        <w:gridCol w:w="1000"/>
        <w:gridCol w:w="4360"/>
      </w:tblGrid>
      <w:tr w:rsidR="009F3228" w14:paraId="7533D301"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392521F" w14:textId="77777777" w:rsidR="009F3228" w:rsidRDefault="00D32AE3">
            <w:r>
              <w:rPr>
                <w:b/>
                <w:bCs/>
                <w:color w:val="FFFFFF"/>
                <w:sz w:val="18"/>
                <w:szCs w:val="18"/>
              </w:rPr>
              <w:t>Risk</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F6540EF" w14:textId="77777777" w:rsidR="009F3228" w:rsidRDefault="00D32AE3">
            <w:r>
              <w:rPr>
                <w:b/>
                <w:bCs/>
                <w:color w:val="FFFFFF"/>
                <w:sz w:val="18"/>
                <w:szCs w:val="18"/>
              </w:rPr>
              <w:t>Likelihood</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A78EA36" w14:textId="77777777" w:rsidR="009F3228" w:rsidRDefault="00D32AE3">
            <w:r>
              <w:rPr>
                <w:b/>
                <w:bCs/>
                <w:color w:val="FFFFFF"/>
                <w:sz w:val="18"/>
                <w:szCs w:val="18"/>
              </w:rPr>
              <w:t>Impact</w:t>
            </w:r>
          </w:p>
        </w:tc>
        <w:tc>
          <w:tcPr>
            <w:tcW w:w="43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BBE0E34" w14:textId="77777777" w:rsidR="009F3228" w:rsidRDefault="00D32AE3">
            <w:r>
              <w:rPr>
                <w:b/>
                <w:bCs/>
                <w:color w:val="FFFFFF"/>
                <w:sz w:val="18"/>
                <w:szCs w:val="18"/>
              </w:rPr>
              <w:t>Mitigation</w:t>
            </w:r>
          </w:p>
        </w:tc>
      </w:tr>
      <w:tr w:rsidR="009F3228" w14:paraId="6CD4FD62"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2BFC7" w14:textId="77777777" w:rsidR="009F3228" w:rsidRDefault="00D32AE3">
            <w:r>
              <w:rPr>
                <w:sz w:val="18"/>
                <w:szCs w:val="18"/>
              </w:rPr>
              <w:t>Delay in stable build delivery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F41D39" w14:textId="77777777" w:rsidR="009F3228" w:rsidRDefault="00D32AE3">
            <w:r>
              <w:rPr>
                <w:sz w:val="18"/>
                <w:szCs w:val="18"/>
              </w:rPr>
              <w:t>Medium</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1C4B6" w14:textId="77777777" w:rsidR="009F3228" w:rsidRDefault="00D32AE3">
            <w:r>
              <w:rPr>
                <w:sz w:val="18"/>
                <w:szCs w:val="18"/>
              </w:rPr>
              <w:t>High</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44C04" w14:textId="77777777" w:rsidR="009F3228" w:rsidRDefault="00D32AE3">
            <w:r>
              <w:rPr>
                <w:sz w:val="18"/>
                <w:szCs w:val="18"/>
              </w:rPr>
              <w:t>Request early smoke builds; run smoke tests before the full suite</w:t>
            </w:r>
          </w:p>
        </w:tc>
      </w:tr>
      <w:tr w:rsidR="009F3228" w14:paraId="71A4169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20980D4" w14:textId="77777777" w:rsidR="009F3228" w:rsidRDefault="00D32AE3">
            <w:r>
              <w:rPr>
                <w:sz w:val="18"/>
                <w:szCs w:val="18"/>
              </w:rPr>
              <w:t>Incomplete feature implementation at test start (one-week sprints)</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1A011F9" w14:textId="77777777" w:rsidR="009F3228" w:rsidRDefault="00D32AE3">
            <w:r>
              <w:rPr>
                <w:sz w:val="18"/>
                <w:szCs w:val="18"/>
              </w:rPr>
              <w:t>Medium</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4DE1F79" w14:textId="77777777" w:rsidR="009F3228" w:rsidRDefault="00D32AE3">
            <w:r>
              <w:rPr>
                <w:sz w:val="18"/>
                <w:szCs w:val="18"/>
              </w:rPr>
              <w:t>High</w:t>
            </w:r>
          </w:p>
        </w:tc>
        <w:tc>
          <w:tcPr>
            <w:tcW w:w="43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86A50A2" w14:textId="77777777" w:rsidR="009F3228" w:rsidRDefault="00D32AE3">
            <w:r>
              <w:rPr>
                <w:sz w:val="18"/>
                <w:szCs w:val="18"/>
              </w:rPr>
              <w:t>Test core features (calculations, chart) first; re-plan in the backlog</w:t>
            </w:r>
          </w:p>
        </w:tc>
      </w:tr>
      <w:tr w:rsidR="009F3228" w14:paraId="4B02B1D5"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0474FA" w14:textId="77777777" w:rsidR="009F3228" w:rsidRDefault="00D32AE3">
            <w:r>
              <w:rPr>
                <w:sz w:val="18"/>
                <w:szCs w:val="18"/>
              </w:rPr>
              <w:t>GitHub Actions workflow fails or is misconfigured</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8830C" w14:textId="77777777" w:rsidR="009F3228" w:rsidRDefault="00D32AE3">
            <w:r>
              <w:rPr>
                <w:sz w:val="18"/>
                <w:szCs w:val="18"/>
              </w:rPr>
              <w:t>Medium</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8303C" w14:textId="77777777" w:rsidR="009F3228" w:rsidRDefault="00D32AE3">
            <w:r>
              <w:rPr>
                <w:sz w:val="18"/>
                <w:szCs w:val="18"/>
              </w:rPr>
              <w:t>Medium</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F5592" w14:textId="77777777" w:rsidR="009F3228" w:rsidRDefault="00D32AE3">
            <w:r>
              <w:rPr>
                <w:sz w:val="18"/>
                <w:szCs w:val="18"/>
              </w:rPr>
              <w:t xml:space="preserve">Verify workflows during the 12-16 Oct dry run; keep tests runnable locally with </w:t>
            </w:r>
            <w:proofErr w:type="spellStart"/>
            <w:r>
              <w:rPr>
                <w:sz w:val="18"/>
                <w:szCs w:val="18"/>
              </w:rPr>
              <w:t>npm</w:t>
            </w:r>
            <w:proofErr w:type="spellEnd"/>
            <w:r>
              <w:rPr>
                <w:sz w:val="18"/>
                <w:szCs w:val="18"/>
              </w:rPr>
              <w:t xml:space="preserve"> test</w:t>
            </w:r>
          </w:p>
        </w:tc>
      </w:tr>
      <w:tr w:rsidR="009F3228" w14:paraId="2A3813E5"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6D1285" w14:textId="77777777" w:rsidR="009F3228" w:rsidRDefault="00D32AE3">
            <w:proofErr w:type="spellStart"/>
            <w:r>
              <w:rPr>
                <w:sz w:val="18"/>
                <w:szCs w:val="18"/>
              </w:rPr>
              <w:t>localStorage</w:t>
            </w:r>
            <w:proofErr w:type="spellEnd"/>
            <w:r>
              <w:rPr>
                <w:sz w:val="18"/>
                <w:szCs w:val="18"/>
              </w:rPr>
              <w:t xml:space="preserve"> behaves differently across browsers</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06C3F80" w14:textId="77777777" w:rsidR="009F3228" w:rsidRDefault="00D32AE3">
            <w:r>
              <w:rPr>
                <w:sz w:val="18"/>
                <w:szCs w:val="18"/>
              </w:rPr>
              <w:t>Low</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CCDA68" w14:textId="77777777" w:rsidR="009F3228" w:rsidRDefault="00D32AE3">
            <w:r>
              <w:rPr>
                <w:sz w:val="18"/>
                <w:szCs w:val="18"/>
              </w:rPr>
              <w:t>Medium</w:t>
            </w:r>
          </w:p>
        </w:tc>
        <w:tc>
          <w:tcPr>
            <w:tcW w:w="43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E39782" w14:textId="77777777" w:rsidR="009F3228" w:rsidRDefault="00D32AE3">
            <w:r>
              <w:rPr>
                <w:sz w:val="18"/>
                <w:szCs w:val="18"/>
              </w:rPr>
              <w:t>Run clear-storage and reload scenarios on each browser</w:t>
            </w:r>
          </w:p>
        </w:tc>
      </w:tr>
      <w:tr w:rsidR="009F3228" w14:paraId="5D08ABE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5FFE79" w14:textId="77777777" w:rsidR="009F3228" w:rsidRDefault="00D32AE3">
            <w:r>
              <w:rPr>
                <w:sz w:val="18"/>
                <w:szCs w:val="18"/>
              </w:rPr>
              <w:t>Chart.js rendering differences or CDN unavailable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25055" w14:textId="77777777" w:rsidR="009F3228" w:rsidRDefault="00D32AE3">
            <w:r>
              <w:rPr>
                <w:sz w:val="18"/>
                <w:szCs w:val="18"/>
              </w:rPr>
              <w:t>Low</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0A7B2" w14:textId="77777777" w:rsidR="009F3228" w:rsidRDefault="00D32AE3">
            <w:r>
              <w:rPr>
                <w:sz w:val="18"/>
                <w:szCs w:val="18"/>
              </w:rPr>
              <w:t>Medium</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E10D6" w14:textId="77777777" w:rsidR="009F3228" w:rsidRDefault="00D32AE3">
            <w:r>
              <w:rPr>
                <w:sz w:val="18"/>
                <w:szCs w:val="18"/>
              </w:rPr>
              <w:t>Bundle Chart.js locally; visual check and screenshots on each browser</w:t>
            </w:r>
          </w:p>
        </w:tc>
      </w:tr>
      <w:tr w:rsidR="009F3228" w14:paraId="20FC6A81"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B84FD5" w14:textId="77777777" w:rsidR="009F3228" w:rsidRDefault="00D32AE3">
            <w:r>
              <w:rPr>
                <w:sz w:val="18"/>
                <w:szCs w:val="18"/>
              </w:rPr>
              <w:t>No device available for Safari testing</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9DB62B7" w14:textId="77777777" w:rsidR="009F3228" w:rsidRDefault="00D32AE3">
            <w:r>
              <w:rPr>
                <w:sz w:val="18"/>
                <w:szCs w:val="18"/>
              </w:rPr>
              <w:t>Medium</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66D321" w14:textId="77777777" w:rsidR="009F3228" w:rsidRDefault="00D32AE3">
            <w:r>
              <w:rPr>
                <w:sz w:val="18"/>
                <w:szCs w:val="18"/>
              </w:rPr>
              <w:t>Low</w:t>
            </w:r>
          </w:p>
        </w:tc>
        <w:tc>
          <w:tcPr>
            <w:tcW w:w="43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3BE9238" w14:textId="77777777" w:rsidR="009F3228" w:rsidRDefault="00D32AE3">
            <w:r>
              <w:rPr>
                <w:sz w:val="18"/>
                <w:szCs w:val="18"/>
              </w:rPr>
              <w:t>Safari is outside the NF-004 acceptance criteria; document as not tested</w:t>
            </w:r>
          </w:p>
        </w:tc>
      </w:tr>
      <w:tr w:rsidR="009F3228" w14:paraId="31D2FFA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8E8985" w14:textId="77777777" w:rsidR="009F3228" w:rsidRDefault="00D32AE3">
            <w:r>
              <w:rPr>
                <w:sz w:val="18"/>
                <w:szCs w:val="18"/>
              </w:rPr>
              <w:t>Insufficient test time due to academic schedule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3E5EB4" w14:textId="77777777" w:rsidR="009F3228" w:rsidRDefault="00D32AE3">
            <w:r>
              <w:rPr>
                <w:sz w:val="18"/>
                <w:szCs w:val="18"/>
              </w:rPr>
              <w:t>High</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3D963" w14:textId="77777777" w:rsidR="009F3228" w:rsidRDefault="00D32AE3">
            <w:r>
              <w:rPr>
                <w:sz w:val="18"/>
                <w:szCs w:val="18"/>
              </w:rPr>
              <w:t>Medium</w:t>
            </w:r>
          </w:p>
        </w:tc>
        <w:tc>
          <w:tcPr>
            <w:tcW w:w="4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77511" w14:textId="77777777" w:rsidR="009F3228" w:rsidRDefault="00D32AE3">
            <w:r>
              <w:rPr>
                <w:sz w:val="18"/>
                <w:szCs w:val="18"/>
              </w:rPr>
              <w:t>Parallelise testing; assign two testers per feature area</w:t>
            </w:r>
          </w:p>
        </w:tc>
      </w:tr>
      <w:tr w:rsidR="009F3228" w14:paraId="7366BFED"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A70B95" w14:textId="77777777" w:rsidR="009F3228" w:rsidRDefault="00D32AE3">
            <w:r>
              <w:rPr>
                <w:sz w:val="18"/>
                <w:szCs w:val="18"/>
              </w:rPr>
              <w:t>Defects found late causing rework</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173F90B" w14:textId="77777777" w:rsidR="009F3228" w:rsidRDefault="00D32AE3">
            <w:r>
              <w:rPr>
                <w:sz w:val="18"/>
                <w:szCs w:val="18"/>
              </w:rPr>
              <w:t>Medium</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925F163" w14:textId="77777777" w:rsidR="009F3228" w:rsidRDefault="00D32AE3">
            <w:r>
              <w:rPr>
                <w:sz w:val="18"/>
                <w:szCs w:val="18"/>
              </w:rPr>
              <w:t>High</w:t>
            </w:r>
          </w:p>
        </w:tc>
        <w:tc>
          <w:tcPr>
            <w:tcW w:w="43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FAA4D5C" w14:textId="77777777" w:rsidR="009F3228" w:rsidRDefault="00D32AE3">
            <w:r>
              <w:rPr>
                <w:sz w:val="18"/>
                <w:szCs w:val="18"/>
              </w:rPr>
              <w:t>Daily defect triage; fix critical bugs within 24 hours</w:t>
            </w:r>
          </w:p>
        </w:tc>
      </w:tr>
    </w:tbl>
    <w:p w14:paraId="47DDCA87" w14:textId="77777777" w:rsidR="009F3228" w:rsidRDefault="00D32AE3">
      <w:pPr>
        <w:pStyle w:val="Heading1"/>
        <w:keepNext/>
      </w:pPr>
      <w:r>
        <w:t>11. Assumptions &amp; Dependencies</w:t>
      </w:r>
    </w:p>
    <w:p w14:paraId="22AF7862" w14:textId="77777777" w:rsidR="009F3228" w:rsidRDefault="00D32AE3">
      <w:pPr>
        <w:pStyle w:val="ListParagraph"/>
        <w:numPr>
          <w:ilvl w:val="0"/>
          <w:numId w:val="2"/>
        </w:numPr>
        <w:spacing w:after="50"/>
      </w:pPr>
      <w:r>
        <w:t>The application is served locally (static file or lightweight server); no cloud infrastructure is needed</w:t>
      </w:r>
    </w:p>
    <w:p w14:paraId="40AA0B30" w14:textId="77777777" w:rsidR="009F3228" w:rsidRDefault="00D32AE3">
      <w:pPr>
        <w:pStyle w:val="ListParagraph"/>
        <w:numPr>
          <w:ilvl w:val="0"/>
          <w:numId w:val="2"/>
        </w:numPr>
        <w:spacing w:after="50"/>
      </w:pPr>
      <w:r>
        <w:t>Chart.js is available through a CDN or a local bundle</w:t>
      </w:r>
    </w:p>
    <w:p w14:paraId="567C0422" w14:textId="77777777" w:rsidR="009F3228" w:rsidRDefault="00D32AE3">
      <w:pPr>
        <w:pStyle w:val="ListParagraph"/>
        <w:numPr>
          <w:ilvl w:val="0"/>
          <w:numId w:val="2"/>
        </w:numPr>
        <w:spacing w:after="50"/>
      </w:pPr>
      <w:r>
        <w:t>No real Jira or Atlassian account is required; all data is simulated locally</w:t>
      </w:r>
    </w:p>
    <w:p w14:paraId="6EB76211" w14:textId="77777777" w:rsidR="009F3228" w:rsidRDefault="00D32AE3">
      <w:pPr>
        <w:pStyle w:val="ListParagraph"/>
        <w:numPr>
          <w:ilvl w:val="0"/>
          <w:numId w:val="2"/>
        </w:numPr>
        <w:spacing w:after="50"/>
      </w:pPr>
      <w:r>
        <w:t>Every team member has at least one of Chrome, Firefox or Edge available</w:t>
      </w:r>
    </w:p>
    <w:p w14:paraId="0C3A1E97" w14:textId="77777777" w:rsidR="009F3228" w:rsidRDefault="00D32AE3">
      <w:pPr>
        <w:pStyle w:val="ListParagraph"/>
        <w:numPr>
          <w:ilvl w:val="0"/>
          <w:numId w:val="2"/>
        </w:numPr>
        <w:spacing w:after="50"/>
      </w:pPr>
      <w:r>
        <w:t>Test data is prepared before execution starts</w:t>
      </w:r>
    </w:p>
    <w:p w14:paraId="2CB43670" w14:textId="77777777" w:rsidR="009F3228" w:rsidRDefault="00D32AE3">
      <w:pPr>
        <w:pStyle w:val="ListParagraph"/>
        <w:numPr>
          <w:ilvl w:val="0"/>
          <w:numId w:val="2"/>
        </w:numPr>
        <w:spacing w:after="50"/>
      </w:pPr>
      <w:r>
        <w:t>The GitHub repository, Project and Actions are accessible to all Team 7 members</w:t>
      </w:r>
    </w:p>
    <w:p w14:paraId="18992747" w14:textId="77777777" w:rsidR="009F3228" w:rsidRDefault="00D32AE3">
      <w:pPr>
        <w:pStyle w:val="ListParagraph"/>
        <w:numPr>
          <w:ilvl w:val="0"/>
          <w:numId w:val="2"/>
        </w:numPr>
        <w:spacing w:after="50"/>
      </w:pPr>
      <w:r>
        <w:t xml:space="preserve">The application may use </w:t>
      </w:r>
      <w:proofErr w:type="spellStart"/>
      <w:r>
        <w:t>localStorage</w:t>
      </w:r>
      <w:proofErr w:type="spellEnd"/>
      <w:r>
        <w:t xml:space="preserve"> for persistence between sessions</w:t>
      </w:r>
    </w:p>
    <w:p w14:paraId="4684984C" w14:textId="77777777" w:rsidR="009F3228" w:rsidRDefault="00D32AE3">
      <w:pPr>
        <w:pStyle w:val="Heading1"/>
        <w:keepNext/>
      </w:pPr>
      <w:r>
        <w:t>12. Suspension &amp; Resumption Criteria</w:t>
      </w:r>
    </w:p>
    <w:p w14:paraId="67D37CB7" w14:textId="77777777" w:rsidR="009F3228" w:rsidRDefault="00D32AE3">
      <w:pPr>
        <w:keepNext/>
        <w:spacing w:before="80" w:after="60"/>
      </w:pPr>
      <w:r>
        <w:rPr>
          <w:b/>
          <w:bCs/>
        </w:rPr>
        <w:t>Suspend testing if:</w:t>
      </w:r>
    </w:p>
    <w:p w14:paraId="376461E8" w14:textId="77777777" w:rsidR="009F3228" w:rsidRDefault="00D32AE3">
      <w:pPr>
        <w:pStyle w:val="ListParagraph"/>
        <w:numPr>
          <w:ilvl w:val="0"/>
          <w:numId w:val="2"/>
        </w:numPr>
        <w:spacing w:after="50"/>
      </w:pPr>
      <w:r>
        <w:t>The test environment (browser or local server) is unavailable for more than 4 hours</w:t>
      </w:r>
    </w:p>
    <w:p w14:paraId="210CCA90" w14:textId="77777777" w:rsidR="009F3228" w:rsidRDefault="00D32AE3">
      <w:pPr>
        <w:pStyle w:val="ListParagraph"/>
        <w:numPr>
          <w:ilvl w:val="0"/>
          <w:numId w:val="2"/>
        </w:numPr>
        <w:spacing w:after="50"/>
      </w:pPr>
      <w:r>
        <w:t>The build is too unstable to load or blocks more than 30% of test cases</w:t>
      </w:r>
    </w:p>
    <w:p w14:paraId="02C3C285" w14:textId="77777777" w:rsidR="009F3228" w:rsidRDefault="00D32AE3">
      <w:pPr>
        <w:pStyle w:val="ListParagraph"/>
        <w:numPr>
          <w:ilvl w:val="0"/>
          <w:numId w:val="2"/>
        </w:numPr>
        <w:spacing w:after="50"/>
      </w:pPr>
      <w:r>
        <w:t>A critical defect blocks an entire feature area for more than 2 hours</w:t>
      </w:r>
    </w:p>
    <w:p w14:paraId="2B0A1161" w14:textId="77777777" w:rsidR="009F3228" w:rsidRDefault="00D32AE3">
      <w:pPr>
        <w:keepNext/>
        <w:spacing w:before="80" w:after="60"/>
      </w:pPr>
      <w:r>
        <w:rPr>
          <w:b/>
          <w:bCs/>
        </w:rPr>
        <w:t>Resume testing when:</w:t>
      </w:r>
    </w:p>
    <w:p w14:paraId="3C497E66" w14:textId="77777777" w:rsidR="009F3228" w:rsidRDefault="00D32AE3">
      <w:pPr>
        <w:pStyle w:val="ListParagraph"/>
        <w:numPr>
          <w:ilvl w:val="0"/>
          <w:numId w:val="2"/>
        </w:numPr>
        <w:spacing w:after="50"/>
      </w:pPr>
      <w:r>
        <w:t>Blocking defects are resolved and a new build is available</w:t>
      </w:r>
    </w:p>
    <w:p w14:paraId="6A82D676" w14:textId="77777777" w:rsidR="009F3228" w:rsidRDefault="00D32AE3">
      <w:pPr>
        <w:pStyle w:val="ListParagraph"/>
        <w:numPr>
          <w:ilvl w:val="0"/>
          <w:numId w:val="2"/>
        </w:numPr>
        <w:spacing w:after="50"/>
      </w:pPr>
      <w:r>
        <w:t>The environment is stabilised and verified with a smoke test</w:t>
      </w:r>
    </w:p>
    <w:p w14:paraId="386A4AAE" w14:textId="77777777" w:rsidR="009F3228" w:rsidRDefault="00D32AE3">
      <w:pPr>
        <w:pStyle w:val="Heading1"/>
        <w:keepNext/>
      </w:pPr>
      <w:r>
        <w:t>13. Test Case Management &amp; Traceability</w:t>
      </w:r>
    </w:p>
    <w:p w14:paraId="60BFB892" w14:textId="77777777" w:rsidR="009F3228" w:rsidRDefault="00D32AE3">
      <w:pPr>
        <w:spacing w:after="100"/>
      </w:pPr>
      <w:r>
        <w:t xml:space="preserve">The RTM maps every SRS requirement to its design specification, module and test cases. Test case IDs follow the SRS pattern; each SRS test case (for example TC-F-01) is expanded into numbered sub-cases (TC-F-01.1, </w:t>
      </w:r>
      <w:r>
        <w:lastRenderedPageBreak/>
        <w:t>TC-F-01.2, ...). Status legend: N = Not run, P = Pass, A = Failed/Abnormal. No requirement is marked P without actual test evidence.</w:t>
      </w:r>
    </w:p>
    <w:p w14:paraId="36189E31" w14:textId="77777777" w:rsidR="009F3228" w:rsidRDefault="00D32AE3">
      <w:pPr>
        <w:pStyle w:val="Heading2"/>
        <w:keepNext/>
      </w:pPr>
      <w:r>
        <w:t>13.1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400"/>
        <w:gridCol w:w="2900"/>
        <w:gridCol w:w="1560"/>
        <w:gridCol w:w="700"/>
      </w:tblGrid>
      <w:tr w:rsidR="009F3228" w14:paraId="2258B833"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9799FE1" w14:textId="77777777" w:rsidR="009F3228" w:rsidRDefault="00D32AE3">
            <w:r>
              <w:rPr>
                <w:b/>
                <w:bCs/>
                <w:color w:val="FFFFFF"/>
                <w:sz w:val="17"/>
                <w:szCs w:val="17"/>
              </w:rPr>
              <w:t>Req. ID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9F77205" w14:textId="77777777" w:rsidR="009F3228" w:rsidRDefault="00D32AE3">
            <w:r>
              <w:rPr>
                <w:b/>
                <w:bCs/>
                <w:color w:val="FFFFFF"/>
                <w:sz w:val="17"/>
                <w:szCs w:val="17"/>
              </w:rPr>
              <w:t>Requirement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4DE309D" w14:textId="77777777" w:rsidR="009F3228" w:rsidRDefault="00D32AE3">
            <w:r>
              <w:rPr>
                <w:b/>
                <w:bCs/>
                <w:color w:val="FFFFFF"/>
                <w:sz w:val="17"/>
                <w:szCs w:val="17"/>
              </w:rPr>
              <w:t>Design Spec</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AFBC82E" w14:textId="77777777" w:rsidR="009F3228" w:rsidRDefault="00D32AE3">
            <w:r>
              <w:rPr>
                <w:b/>
                <w:bCs/>
                <w:color w:val="FFFFFF"/>
                <w:sz w:val="17"/>
                <w:szCs w:val="17"/>
              </w:rPr>
              <w:t>Module(s)</w:t>
            </w:r>
          </w:p>
        </w:tc>
        <w:tc>
          <w:tcPr>
            <w:tcW w:w="1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83B820D" w14:textId="77777777" w:rsidR="009F3228" w:rsidRDefault="00D32AE3">
            <w:r>
              <w:rPr>
                <w:b/>
                <w:bCs/>
                <w:color w:val="FFFFFF"/>
                <w:sz w:val="17"/>
                <w:szCs w:val="17"/>
              </w:rPr>
              <w:t>Test case(s)</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DF8F196" w14:textId="77777777" w:rsidR="009F3228" w:rsidRDefault="00D32AE3">
            <w:r>
              <w:rPr>
                <w:b/>
                <w:bCs/>
                <w:color w:val="FFFFFF"/>
                <w:sz w:val="17"/>
                <w:szCs w:val="17"/>
              </w:rPr>
              <w:t>Status</w:t>
            </w:r>
          </w:p>
        </w:tc>
      </w:tr>
      <w:tr w:rsidR="009F3228" w14:paraId="67A60D98"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9F328D" w14:textId="77777777" w:rsidR="009F3228" w:rsidRDefault="00D32AE3">
            <w:r>
              <w:rPr>
                <w:b/>
                <w:bCs/>
                <w:sz w:val="17"/>
                <w:szCs w:val="17"/>
              </w:rPr>
              <w:t>BDC-F-001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6323A4" w14:textId="77777777" w:rsidR="009F3228" w:rsidRDefault="00D32AE3">
            <w:r>
              <w:rPr>
                <w:sz w:val="17"/>
                <w:szCs w:val="17"/>
              </w:rPr>
              <w:t>Configure sprint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B0AF2" w14:textId="77777777" w:rsidR="009F3228" w:rsidRDefault="00D32AE3">
            <w:r>
              <w:rPr>
                <w:sz w:val="17"/>
                <w:szCs w:val="17"/>
              </w:rPr>
              <w:t>DS-Sprint-01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BF9A85"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ValidationManager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7810F" w14:textId="77777777" w:rsidR="009F3228" w:rsidRDefault="00D32AE3">
            <w:r>
              <w:rPr>
                <w:sz w:val="17"/>
                <w:szCs w:val="17"/>
              </w:rPr>
              <w:t>TC-F-01.1, .2, .3</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F04C1" w14:textId="77777777" w:rsidR="009F3228" w:rsidRDefault="00D32AE3">
            <w:r>
              <w:rPr>
                <w:sz w:val="17"/>
                <w:szCs w:val="17"/>
              </w:rPr>
              <w:t>N</w:t>
            </w:r>
          </w:p>
        </w:tc>
      </w:tr>
      <w:tr w:rsidR="009F3228" w14:paraId="203557F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6463DF" w14:textId="77777777" w:rsidR="009F3228" w:rsidRDefault="00D32AE3">
            <w:r>
              <w:rPr>
                <w:b/>
                <w:bCs/>
                <w:sz w:val="17"/>
                <w:szCs w:val="17"/>
              </w:rPr>
              <w:t>BDC-F-002</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E58522D" w14:textId="77777777" w:rsidR="009F3228" w:rsidRDefault="00D32AE3">
            <w:r>
              <w:rPr>
                <w:sz w:val="17"/>
                <w:szCs w:val="17"/>
              </w:rPr>
              <w:t>Initial commitment</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D558554" w14:textId="77777777" w:rsidR="009F3228" w:rsidRDefault="00D32AE3">
            <w:r>
              <w:rPr>
                <w:sz w:val="17"/>
                <w:szCs w:val="17"/>
              </w:rPr>
              <w:t>DS-Burndown-01</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4E8C074" w14:textId="77777777" w:rsidR="009F3228" w:rsidRDefault="00D32AE3">
            <w:proofErr w:type="spellStart"/>
            <w:r>
              <w:rPr>
                <w:sz w:val="17"/>
                <w:szCs w:val="17"/>
              </w:rPr>
              <w:t>BurndownEngine</w:t>
            </w:r>
            <w:proofErr w:type="spellEnd"/>
            <w:r>
              <w:rPr>
                <w:sz w:val="17"/>
                <w:szCs w:val="17"/>
              </w:rPr>
              <w:t xml:space="preserve">, </w:t>
            </w:r>
            <w:proofErr w:type="spellStart"/>
            <w:r>
              <w:rPr>
                <w:sz w:val="17"/>
                <w:szCs w:val="17"/>
              </w:rPr>
              <w:t>DataManager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2C1348" w14:textId="77777777" w:rsidR="009F3228" w:rsidRDefault="00D32AE3">
            <w:r>
              <w:rPr>
                <w:sz w:val="17"/>
                <w:szCs w:val="17"/>
              </w:rPr>
              <w:t>TC-F-02.1, .2</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5EC95A3" w14:textId="77777777" w:rsidR="009F3228" w:rsidRDefault="00D32AE3">
            <w:r>
              <w:rPr>
                <w:sz w:val="17"/>
                <w:szCs w:val="17"/>
              </w:rPr>
              <w:t>N</w:t>
            </w:r>
          </w:p>
        </w:tc>
      </w:tr>
      <w:tr w:rsidR="009F3228" w14:paraId="3443CE17"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BAE90" w14:textId="77777777" w:rsidR="009F3228" w:rsidRDefault="00D32AE3">
            <w:r>
              <w:rPr>
                <w:b/>
                <w:bCs/>
                <w:sz w:val="17"/>
                <w:szCs w:val="17"/>
              </w:rPr>
              <w:t>BDC-F-003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4A75F" w14:textId="77777777" w:rsidR="009F3228" w:rsidRDefault="00D32AE3">
            <w:r>
              <w:rPr>
                <w:sz w:val="17"/>
                <w:szCs w:val="17"/>
              </w:rPr>
              <w:t>Current Day control</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5D847" w14:textId="77777777" w:rsidR="009F3228" w:rsidRDefault="00D32AE3">
            <w:r>
              <w:rPr>
                <w:sz w:val="17"/>
                <w:szCs w:val="17"/>
              </w:rPr>
              <w:t>DS-UI-05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703CB"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96114" w14:textId="77777777" w:rsidR="009F3228" w:rsidRDefault="00D32AE3">
            <w:r>
              <w:rPr>
                <w:sz w:val="17"/>
                <w:szCs w:val="17"/>
              </w:rPr>
              <w:t>TC-F-03.1, .2</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E3068" w14:textId="77777777" w:rsidR="009F3228" w:rsidRDefault="00D32AE3">
            <w:r>
              <w:rPr>
                <w:sz w:val="17"/>
                <w:szCs w:val="17"/>
              </w:rPr>
              <w:t>N</w:t>
            </w:r>
          </w:p>
        </w:tc>
      </w:tr>
      <w:tr w:rsidR="009F3228" w14:paraId="3FAF867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84606B3" w14:textId="77777777" w:rsidR="009F3228" w:rsidRDefault="00D32AE3">
            <w:r>
              <w:rPr>
                <w:b/>
                <w:bCs/>
                <w:sz w:val="17"/>
                <w:szCs w:val="17"/>
              </w:rPr>
              <w:t>BDC-F-004</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17BB94D" w14:textId="77777777" w:rsidR="009F3228" w:rsidRDefault="00D32AE3">
            <w:r>
              <w:rPr>
                <w:sz w:val="17"/>
                <w:szCs w:val="17"/>
              </w:rPr>
              <w:t>Load default dataset</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2808243" w14:textId="77777777" w:rsidR="009F3228" w:rsidRDefault="00D32AE3">
            <w:r>
              <w:rPr>
                <w:sz w:val="17"/>
                <w:szCs w:val="17"/>
              </w:rPr>
              <w:t>DS-Data-01</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711FC2A" w14:textId="77777777" w:rsidR="009F3228" w:rsidRDefault="00D32AE3">
            <w:proofErr w:type="spellStart"/>
            <w:r>
              <w:rPr>
                <w:sz w:val="17"/>
                <w:szCs w:val="17"/>
              </w:rPr>
              <w:t>DataManager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8039719" w14:textId="77777777" w:rsidR="009F3228" w:rsidRDefault="00D32AE3">
            <w:r>
              <w:rPr>
                <w:sz w:val="17"/>
                <w:szCs w:val="17"/>
              </w:rPr>
              <w:t>TC-F-04.1</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CC86AA1" w14:textId="77777777" w:rsidR="009F3228" w:rsidRDefault="00D32AE3">
            <w:r>
              <w:rPr>
                <w:sz w:val="17"/>
                <w:szCs w:val="17"/>
              </w:rPr>
              <w:t>N</w:t>
            </w:r>
          </w:p>
        </w:tc>
      </w:tr>
      <w:tr w:rsidR="009F3228" w14:paraId="7143CD1E"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582BA" w14:textId="77777777" w:rsidR="009F3228" w:rsidRDefault="00D32AE3">
            <w:r>
              <w:rPr>
                <w:b/>
                <w:bCs/>
                <w:sz w:val="17"/>
                <w:szCs w:val="17"/>
              </w:rPr>
              <w:t>BDC-F-005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50610" w14:textId="77777777" w:rsidR="009F3228" w:rsidRDefault="00D32AE3">
            <w:r>
              <w:rPr>
                <w:sz w:val="17"/>
                <w:szCs w:val="17"/>
              </w:rPr>
              <w:t>Display backlog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6949D" w14:textId="77777777" w:rsidR="009F3228" w:rsidRDefault="00D32AE3">
            <w:r>
              <w:rPr>
                <w:sz w:val="17"/>
                <w:szCs w:val="17"/>
              </w:rPr>
              <w:t>DS-UI-01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F02E2A" w14:textId="77777777" w:rsidR="009F3228" w:rsidRDefault="00D32AE3">
            <w:proofErr w:type="spellStart"/>
            <w:r>
              <w:rPr>
                <w:sz w:val="17"/>
                <w:szCs w:val="17"/>
              </w:rPr>
              <w:t>UIManager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27E703" w14:textId="77777777" w:rsidR="009F3228" w:rsidRDefault="00D32AE3">
            <w:r>
              <w:rPr>
                <w:sz w:val="17"/>
                <w:szCs w:val="17"/>
              </w:rPr>
              <w:t>TC-F-05.1</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62B31" w14:textId="77777777" w:rsidR="009F3228" w:rsidRDefault="00D32AE3">
            <w:r>
              <w:rPr>
                <w:sz w:val="17"/>
                <w:szCs w:val="17"/>
              </w:rPr>
              <w:t>N</w:t>
            </w:r>
          </w:p>
        </w:tc>
      </w:tr>
      <w:tr w:rsidR="009F3228" w14:paraId="2F010AC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120DB54" w14:textId="77777777" w:rsidR="009F3228" w:rsidRDefault="00D32AE3">
            <w:r>
              <w:rPr>
                <w:b/>
                <w:bCs/>
                <w:sz w:val="17"/>
                <w:szCs w:val="17"/>
              </w:rPr>
              <w:t>BDC-F-006</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48B00DA" w14:textId="77777777" w:rsidR="009F3228" w:rsidRDefault="00D32AE3">
            <w:r>
              <w:rPr>
                <w:sz w:val="17"/>
                <w:szCs w:val="17"/>
              </w:rPr>
              <w:t>Add issue</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AC9526" w14:textId="77777777" w:rsidR="009F3228" w:rsidRDefault="00D32AE3">
            <w:r>
              <w:rPr>
                <w:sz w:val="17"/>
                <w:szCs w:val="17"/>
              </w:rPr>
              <w:t>DS-UI-02</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EE28049"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ValidationManager</w:t>
            </w:r>
            <w:proofErr w:type="spellEnd"/>
            <w:r>
              <w:rPr>
                <w:sz w:val="17"/>
                <w:szCs w:val="17"/>
              </w:rPr>
              <w:t xml:space="preserve">, </w:t>
            </w:r>
            <w:proofErr w:type="spellStart"/>
            <w:r>
              <w:rPr>
                <w:sz w:val="17"/>
                <w:szCs w:val="17"/>
              </w:rPr>
              <w:t>DataManager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260542D" w14:textId="77777777" w:rsidR="009F3228" w:rsidRDefault="00D32AE3">
            <w:r>
              <w:rPr>
                <w:sz w:val="17"/>
                <w:szCs w:val="17"/>
              </w:rPr>
              <w:t>TC-F-06.1, .2, .3, .4</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48A0C27" w14:textId="77777777" w:rsidR="009F3228" w:rsidRDefault="00D32AE3">
            <w:r>
              <w:rPr>
                <w:sz w:val="17"/>
                <w:szCs w:val="17"/>
              </w:rPr>
              <w:t>N</w:t>
            </w:r>
          </w:p>
        </w:tc>
      </w:tr>
      <w:tr w:rsidR="009F3228" w14:paraId="43033614"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799F5" w14:textId="77777777" w:rsidR="009F3228" w:rsidRDefault="00D32AE3">
            <w:r>
              <w:rPr>
                <w:b/>
                <w:bCs/>
                <w:sz w:val="17"/>
                <w:szCs w:val="17"/>
              </w:rPr>
              <w:t>BDC-F-007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A3D24" w14:textId="77777777" w:rsidR="009F3228" w:rsidRDefault="00D32AE3">
            <w:r>
              <w:rPr>
                <w:sz w:val="17"/>
                <w:szCs w:val="17"/>
              </w:rPr>
              <w:t>Update status/completion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898EC" w14:textId="77777777" w:rsidR="009F3228" w:rsidRDefault="00D32AE3">
            <w:r>
              <w:rPr>
                <w:sz w:val="17"/>
                <w:szCs w:val="17"/>
              </w:rPr>
              <w:t>DS-UI-03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F5F8A"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ValidationManager</w:t>
            </w:r>
            <w:proofErr w:type="spellEnd"/>
            <w:r>
              <w:rPr>
                <w:sz w:val="17"/>
                <w:szCs w:val="17"/>
              </w:rPr>
              <w:t xml:space="preserve">, </w:t>
            </w:r>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107C1" w14:textId="77777777" w:rsidR="009F3228" w:rsidRDefault="00D32AE3">
            <w:r>
              <w:rPr>
                <w:sz w:val="17"/>
                <w:szCs w:val="17"/>
              </w:rPr>
              <w:t>TC-F-07.1, .2, .3</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329B1" w14:textId="77777777" w:rsidR="009F3228" w:rsidRDefault="00D32AE3">
            <w:r>
              <w:rPr>
                <w:sz w:val="17"/>
                <w:szCs w:val="17"/>
              </w:rPr>
              <w:t>N</w:t>
            </w:r>
          </w:p>
        </w:tc>
      </w:tr>
      <w:tr w:rsidR="009F3228" w14:paraId="423C2FD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3E81BE" w14:textId="77777777" w:rsidR="009F3228" w:rsidRDefault="00D32AE3">
            <w:r>
              <w:rPr>
                <w:b/>
                <w:bCs/>
                <w:sz w:val="17"/>
                <w:szCs w:val="17"/>
              </w:rPr>
              <w:t>BDC-F-008</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204461F" w14:textId="77777777" w:rsidR="009F3228" w:rsidRDefault="00D32AE3">
            <w:r>
              <w:rPr>
                <w:sz w:val="17"/>
                <w:szCs w:val="17"/>
              </w:rPr>
              <w:t>Delete issue</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902BC8C" w14:textId="77777777" w:rsidR="009F3228" w:rsidRDefault="00D32AE3">
            <w:r>
              <w:rPr>
                <w:sz w:val="17"/>
                <w:szCs w:val="17"/>
              </w:rPr>
              <w:t>DS-UI-04</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90823ED"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DataManager</w:t>
            </w:r>
            <w:proofErr w:type="spellEnd"/>
            <w:r>
              <w:rPr>
                <w:sz w:val="17"/>
                <w:szCs w:val="17"/>
              </w:rPr>
              <w:t xml:space="preserve">, </w:t>
            </w:r>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856DF24" w14:textId="77777777" w:rsidR="009F3228" w:rsidRDefault="00D32AE3">
            <w:r>
              <w:rPr>
                <w:sz w:val="17"/>
                <w:szCs w:val="17"/>
              </w:rPr>
              <w:t>TC-F-08.1</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7BB29B7" w14:textId="77777777" w:rsidR="009F3228" w:rsidRDefault="00D32AE3">
            <w:r>
              <w:rPr>
                <w:sz w:val="17"/>
                <w:szCs w:val="17"/>
              </w:rPr>
              <w:t>N</w:t>
            </w:r>
          </w:p>
        </w:tc>
      </w:tr>
      <w:tr w:rsidR="009F3228" w14:paraId="2B30FA6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332B4" w14:textId="77777777" w:rsidR="009F3228" w:rsidRDefault="00D32AE3">
            <w:r>
              <w:rPr>
                <w:b/>
                <w:bCs/>
                <w:sz w:val="17"/>
                <w:szCs w:val="17"/>
              </w:rPr>
              <w:t>BDC-F-009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CEBB3" w14:textId="77777777" w:rsidR="009F3228" w:rsidRDefault="00D32AE3">
            <w:r>
              <w:rPr>
                <w:sz w:val="17"/>
                <w:szCs w:val="17"/>
              </w:rPr>
              <w:t>Reset dataset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AAF05D" w14:textId="77777777" w:rsidR="009F3228" w:rsidRDefault="00D32AE3">
            <w:r>
              <w:rPr>
                <w:sz w:val="17"/>
                <w:szCs w:val="17"/>
              </w:rPr>
              <w:t>DS-Data-02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424C9" w14:textId="77777777" w:rsidR="009F3228" w:rsidRDefault="00D32AE3">
            <w:proofErr w:type="spellStart"/>
            <w:r>
              <w:rPr>
                <w:sz w:val="17"/>
                <w:szCs w:val="17"/>
              </w:rPr>
              <w:t>DataManager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3F662" w14:textId="77777777" w:rsidR="009F3228" w:rsidRDefault="00D32AE3">
            <w:r>
              <w:rPr>
                <w:sz w:val="17"/>
                <w:szCs w:val="17"/>
              </w:rPr>
              <w:t>TC-F-09.1</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5FCC64" w14:textId="77777777" w:rsidR="009F3228" w:rsidRDefault="00D32AE3">
            <w:r>
              <w:rPr>
                <w:sz w:val="17"/>
                <w:szCs w:val="17"/>
              </w:rPr>
              <w:t>N</w:t>
            </w:r>
          </w:p>
        </w:tc>
      </w:tr>
      <w:tr w:rsidR="009F3228" w14:paraId="2732075E"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1035F12" w14:textId="77777777" w:rsidR="009F3228" w:rsidRDefault="00D32AE3">
            <w:r>
              <w:rPr>
                <w:b/>
                <w:bCs/>
                <w:sz w:val="17"/>
                <w:szCs w:val="17"/>
              </w:rPr>
              <w:t>BDC-F-010</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962EF9C" w14:textId="77777777" w:rsidR="009F3228" w:rsidRDefault="00D32AE3">
            <w:r>
              <w:rPr>
                <w:sz w:val="17"/>
                <w:szCs w:val="17"/>
              </w:rPr>
              <w:t>Ideal burndown</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38F04BE" w14:textId="77777777" w:rsidR="009F3228" w:rsidRDefault="00D32AE3">
            <w:r>
              <w:rPr>
                <w:sz w:val="17"/>
                <w:szCs w:val="17"/>
              </w:rPr>
              <w:t>DS-Burndown-02</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B5DB64" w14:textId="77777777" w:rsidR="009F3228" w:rsidRDefault="00D32AE3">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BAE7A98" w14:textId="77777777" w:rsidR="009F3228" w:rsidRDefault="00D32AE3">
            <w:r>
              <w:rPr>
                <w:sz w:val="17"/>
                <w:szCs w:val="17"/>
              </w:rPr>
              <w:t>TC-F-10.1, .2</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FA20F4F" w14:textId="77777777" w:rsidR="009F3228" w:rsidRDefault="00D32AE3">
            <w:r>
              <w:rPr>
                <w:sz w:val="17"/>
                <w:szCs w:val="17"/>
              </w:rPr>
              <w:t>N</w:t>
            </w:r>
          </w:p>
        </w:tc>
      </w:tr>
      <w:tr w:rsidR="009F3228" w14:paraId="29FEB2A4"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1676E" w14:textId="77777777" w:rsidR="009F3228" w:rsidRDefault="00D32AE3">
            <w:r>
              <w:rPr>
                <w:b/>
                <w:bCs/>
                <w:sz w:val="17"/>
                <w:szCs w:val="17"/>
              </w:rPr>
              <w:t>BDC-F-011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9CF56" w14:textId="77777777" w:rsidR="009F3228" w:rsidRDefault="00D32AE3">
            <w:r>
              <w:rPr>
                <w:sz w:val="17"/>
                <w:szCs w:val="17"/>
              </w:rPr>
              <w:t>Actual burndown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3F10E" w14:textId="77777777" w:rsidR="009F3228" w:rsidRDefault="00D32AE3">
            <w:r>
              <w:rPr>
                <w:sz w:val="17"/>
                <w:szCs w:val="17"/>
              </w:rPr>
              <w:t>DS-Burndown-03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3859F" w14:textId="77777777" w:rsidR="009F3228" w:rsidRDefault="00D32AE3">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9EEF1" w14:textId="77777777" w:rsidR="009F3228" w:rsidRDefault="00D32AE3">
            <w:r>
              <w:rPr>
                <w:sz w:val="17"/>
                <w:szCs w:val="17"/>
              </w:rPr>
              <w:t>TC-F-11.1, .2</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066A5" w14:textId="77777777" w:rsidR="009F3228" w:rsidRDefault="00D32AE3">
            <w:r>
              <w:rPr>
                <w:sz w:val="17"/>
                <w:szCs w:val="17"/>
              </w:rPr>
              <w:t>N</w:t>
            </w:r>
          </w:p>
        </w:tc>
      </w:tr>
      <w:tr w:rsidR="009F3228" w14:paraId="44872683"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B180A3B" w14:textId="77777777" w:rsidR="009F3228" w:rsidRDefault="00D32AE3">
            <w:r>
              <w:rPr>
                <w:b/>
                <w:bCs/>
                <w:sz w:val="17"/>
                <w:szCs w:val="17"/>
              </w:rPr>
              <w:t>BDC-F-012</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44D4C4E" w14:textId="77777777" w:rsidR="009F3228" w:rsidRDefault="00D32AE3">
            <w:r>
              <w:rPr>
                <w:sz w:val="17"/>
                <w:szCs w:val="17"/>
              </w:rPr>
              <w:t>Schedule variance</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4752221" w14:textId="77777777" w:rsidR="009F3228" w:rsidRDefault="00D32AE3">
            <w:r>
              <w:rPr>
                <w:sz w:val="17"/>
                <w:szCs w:val="17"/>
              </w:rPr>
              <w:t>DS-Burndown-04</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CAB2502" w14:textId="77777777" w:rsidR="009F3228" w:rsidRDefault="00D32AE3">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CB7691D" w14:textId="77777777" w:rsidR="009F3228" w:rsidRDefault="00D32AE3">
            <w:r>
              <w:rPr>
                <w:sz w:val="17"/>
                <w:szCs w:val="17"/>
              </w:rPr>
              <w:t>TC-F-12.1, .2, .3</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3483788" w14:textId="77777777" w:rsidR="009F3228" w:rsidRDefault="00D32AE3">
            <w:r>
              <w:rPr>
                <w:sz w:val="17"/>
                <w:szCs w:val="17"/>
              </w:rPr>
              <w:t>N</w:t>
            </w:r>
          </w:p>
        </w:tc>
      </w:tr>
      <w:tr w:rsidR="009F3228" w14:paraId="566937B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D3BB8" w14:textId="77777777" w:rsidR="009F3228" w:rsidRDefault="00D32AE3">
            <w:r>
              <w:rPr>
                <w:b/>
                <w:bCs/>
                <w:sz w:val="17"/>
                <w:szCs w:val="17"/>
              </w:rPr>
              <w:t>BDC-F-013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8CA4D" w14:textId="77777777" w:rsidR="009F3228" w:rsidRDefault="00D32AE3">
            <w:r>
              <w:rPr>
                <w:sz w:val="17"/>
                <w:szCs w:val="17"/>
              </w:rPr>
              <w:t>Display chart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5B840" w14:textId="77777777" w:rsidR="009F3228" w:rsidRDefault="00D32AE3">
            <w:r>
              <w:rPr>
                <w:sz w:val="17"/>
                <w:szCs w:val="17"/>
              </w:rPr>
              <w:t>DS-Chart-01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A45A4" w14:textId="77777777" w:rsidR="009F3228" w:rsidRDefault="00D32AE3">
            <w:proofErr w:type="spellStart"/>
            <w:r>
              <w:rPr>
                <w:sz w:val="17"/>
                <w:szCs w:val="17"/>
              </w:rPr>
              <w:t>ChartManager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E8EFB" w14:textId="77777777" w:rsidR="009F3228" w:rsidRDefault="00D32AE3">
            <w:r>
              <w:rPr>
                <w:sz w:val="17"/>
                <w:szCs w:val="17"/>
              </w:rPr>
              <w:t>TC-F-13.1, .2</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FE3F7" w14:textId="77777777" w:rsidR="009F3228" w:rsidRDefault="00D32AE3">
            <w:r>
              <w:rPr>
                <w:sz w:val="17"/>
                <w:szCs w:val="17"/>
              </w:rPr>
              <w:t>N</w:t>
            </w:r>
          </w:p>
        </w:tc>
      </w:tr>
      <w:tr w:rsidR="009F3228" w14:paraId="3A1A1BF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D8B8881" w14:textId="77777777" w:rsidR="009F3228" w:rsidRDefault="00D32AE3">
            <w:r>
              <w:rPr>
                <w:b/>
                <w:bCs/>
                <w:sz w:val="17"/>
                <w:szCs w:val="17"/>
              </w:rPr>
              <w:t>BDC-F-014</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D007D9B" w14:textId="77777777" w:rsidR="009F3228" w:rsidRDefault="00D32AE3">
            <w:r>
              <w:rPr>
                <w:sz w:val="17"/>
                <w:szCs w:val="17"/>
              </w:rPr>
              <w:t>Current-day marker</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6DF5462" w14:textId="77777777" w:rsidR="009F3228" w:rsidRDefault="00D32AE3">
            <w:r>
              <w:rPr>
                <w:sz w:val="17"/>
                <w:szCs w:val="17"/>
              </w:rPr>
              <w:t>DS-Chart-02</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B532D5" w14:textId="77777777" w:rsidR="009F3228" w:rsidRDefault="00D32AE3">
            <w:proofErr w:type="spellStart"/>
            <w:r>
              <w:rPr>
                <w:sz w:val="17"/>
                <w:szCs w:val="17"/>
              </w:rPr>
              <w:t>ChartManager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6BD930" w14:textId="77777777" w:rsidR="009F3228" w:rsidRDefault="00D32AE3">
            <w:r>
              <w:rPr>
                <w:sz w:val="17"/>
                <w:szCs w:val="17"/>
              </w:rPr>
              <w:t>TC-F-14.1</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E77EF09" w14:textId="77777777" w:rsidR="009F3228" w:rsidRDefault="00D32AE3">
            <w:r>
              <w:rPr>
                <w:sz w:val="17"/>
                <w:szCs w:val="17"/>
              </w:rPr>
              <w:t>N</w:t>
            </w:r>
          </w:p>
        </w:tc>
      </w:tr>
      <w:tr w:rsidR="009F3228" w14:paraId="4DD68F4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08C15" w14:textId="77777777" w:rsidR="009F3228" w:rsidRDefault="00D32AE3">
            <w:r>
              <w:rPr>
                <w:b/>
                <w:bCs/>
                <w:sz w:val="17"/>
                <w:szCs w:val="17"/>
              </w:rPr>
              <w:t>BDC-F-015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ACCEF" w14:textId="77777777" w:rsidR="009F3228" w:rsidRDefault="00D32AE3">
            <w:r>
              <w:rPr>
                <w:sz w:val="17"/>
                <w:szCs w:val="17"/>
              </w:rPr>
              <w:t>KPI dashboard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4B55A" w14:textId="77777777" w:rsidR="009F3228" w:rsidRDefault="00D32AE3">
            <w:r>
              <w:rPr>
                <w:sz w:val="17"/>
                <w:szCs w:val="17"/>
              </w:rPr>
              <w:t>DS-UI-06</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E374F"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BurndownEngine</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9C7D9C" w14:textId="77777777" w:rsidR="009F3228" w:rsidRDefault="00D32AE3">
            <w:r>
              <w:rPr>
                <w:sz w:val="17"/>
                <w:szCs w:val="17"/>
              </w:rPr>
              <w:t>TC-F-15.1, .2</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B8E14" w14:textId="77777777" w:rsidR="009F3228" w:rsidRDefault="00D32AE3">
            <w:r>
              <w:rPr>
                <w:sz w:val="17"/>
                <w:szCs w:val="17"/>
              </w:rPr>
              <w:t>N</w:t>
            </w:r>
          </w:p>
        </w:tc>
      </w:tr>
      <w:tr w:rsidR="009F3228" w14:paraId="15E1B7D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B425900" w14:textId="77777777" w:rsidR="009F3228" w:rsidRDefault="00D32AE3">
            <w:r>
              <w:rPr>
                <w:b/>
                <w:bCs/>
                <w:sz w:val="17"/>
                <w:szCs w:val="17"/>
              </w:rPr>
              <w:t>BDC-NF-001</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B5D2B2A" w14:textId="77777777" w:rsidR="009F3228" w:rsidRDefault="00D32AE3">
            <w:r>
              <w:rPr>
                <w:sz w:val="17"/>
                <w:szCs w:val="17"/>
              </w:rPr>
              <w:t>Performance</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04DE61D" w14:textId="77777777" w:rsidR="009F3228" w:rsidRDefault="00D32AE3">
            <w:r>
              <w:rPr>
                <w:sz w:val="17"/>
                <w:szCs w:val="17"/>
              </w:rPr>
              <w:t>DS-Perf-01</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781CA1E" w14:textId="77777777" w:rsidR="009F3228" w:rsidRDefault="00D32AE3">
            <w:proofErr w:type="spellStart"/>
            <w:r>
              <w:rPr>
                <w:sz w:val="17"/>
                <w:szCs w:val="17"/>
              </w:rPr>
              <w:t>BurndownEngine</w:t>
            </w:r>
            <w:proofErr w:type="spellEnd"/>
            <w:r>
              <w:rPr>
                <w:sz w:val="17"/>
                <w:szCs w:val="17"/>
              </w:rPr>
              <w:t xml:space="preserve">, </w:t>
            </w:r>
            <w:proofErr w:type="spellStart"/>
            <w:r>
              <w:rPr>
                <w:sz w:val="17"/>
                <w:szCs w:val="17"/>
              </w:rPr>
              <w:t>ChartManager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933A3BD" w14:textId="77777777" w:rsidR="009F3228" w:rsidRDefault="00D32AE3">
            <w:r>
              <w:rPr>
                <w:sz w:val="17"/>
                <w:szCs w:val="17"/>
              </w:rPr>
              <w:t>TC-NF-01.1</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1D3E08" w14:textId="77777777" w:rsidR="009F3228" w:rsidRDefault="00D32AE3">
            <w:r>
              <w:rPr>
                <w:sz w:val="17"/>
                <w:szCs w:val="17"/>
              </w:rPr>
              <w:t>N</w:t>
            </w:r>
          </w:p>
        </w:tc>
      </w:tr>
      <w:tr w:rsidR="009F3228" w14:paraId="54FF5585"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65B32" w14:textId="77777777" w:rsidR="009F3228" w:rsidRDefault="00D32AE3">
            <w:r>
              <w:rPr>
                <w:b/>
                <w:bCs/>
                <w:sz w:val="17"/>
                <w:szCs w:val="17"/>
              </w:rPr>
              <w:t>BDC-NF-002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54774" w14:textId="77777777" w:rsidR="009F3228" w:rsidRDefault="00D32AE3">
            <w:r>
              <w:rPr>
                <w:sz w:val="17"/>
                <w:szCs w:val="17"/>
              </w:rPr>
              <w:t>Usability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3397C" w14:textId="77777777" w:rsidR="009F3228" w:rsidRDefault="00D32AE3">
            <w:r>
              <w:rPr>
                <w:sz w:val="17"/>
                <w:szCs w:val="17"/>
              </w:rPr>
              <w:t>DS-UX-01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8105C4" w14:textId="77777777" w:rsidR="009F3228" w:rsidRDefault="00D32AE3">
            <w:proofErr w:type="spellStart"/>
            <w:r>
              <w:rPr>
                <w:sz w:val="17"/>
                <w:szCs w:val="17"/>
              </w:rPr>
              <w:t>UIManager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70121" w14:textId="77777777" w:rsidR="009F3228" w:rsidRDefault="00D32AE3">
            <w:r>
              <w:rPr>
                <w:sz w:val="17"/>
                <w:szCs w:val="17"/>
              </w:rPr>
              <w:t>TC-NF-02.1, .2</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830910" w14:textId="77777777" w:rsidR="009F3228" w:rsidRDefault="00D32AE3">
            <w:r>
              <w:rPr>
                <w:sz w:val="17"/>
                <w:szCs w:val="17"/>
              </w:rPr>
              <w:t>N</w:t>
            </w:r>
          </w:p>
        </w:tc>
      </w:tr>
      <w:tr w:rsidR="009F3228" w14:paraId="551E07A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80BDAF" w14:textId="77777777" w:rsidR="009F3228" w:rsidRDefault="00D32AE3">
            <w:r>
              <w:rPr>
                <w:b/>
                <w:bCs/>
                <w:sz w:val="17"/>
                <w:szCs w:val="17"/>
              </w:rPr>
              <w:t>BDC-NF-003</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FF9D1C4" w14:textId="77777777" w:rsidR="009F3228" w:rsidRDefault="00D32AE3">
            <w:r>
              <w:rPr>
                <w:sz w:val="17"/>
                <w:szCs w:val="17"/>
              </w:rPr>
              <w:t>Data integrity/validation</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DF13B53" w14:textId="77777777" w:rsidR="009F3228" w:rsidRDefault="00D32AE3">
            <w:r>
              <w:rPr>
                <w:sz w:val="17"/>
                <w:szCs w:val="17"/>
              </w:rPr>
              <w:t>DS-Val-01</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A7DA104" w14:textId="77777777" w:rsidR="009F3228" w:rsidRDefault="00D32AE3">
            <w:proofErr w:type="spellStart"/>
            <w:r>
              <w:rPr>
                <w:sz w:val="17"/>
                <w:szCs w:val="17"/>
              </w:rPr>
              <w:t>ValidationManager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96E354" w14:textId="77777777" w:rsidR="009F3228" w:rsidRDefault="00D32AE3">
            <w:r>
              <w:rPr>
                <w:sz w:val="17"/>
                <w:szCs w:val="17"/>
              </w:rPr>
              <w:t>TC-NF-03.1</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79BF54B" w14:textId="77777777" w:rsidR="009F3228" w:rsidRDefault="00D32AE3">
            <w:r>
              <w:rPr>
                <w:sz w:val="17"/>
                <w:szCs w:val="17"/>
              </w:rPr>
              <w:t>N</w:t>
            </w:r>
          </w:p>
        </w:tc>
      </w:tr>
      <w:tr w:rsidR="009F3228" w14:paraId="09FC01FF"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951FC" w14:textId="77777777" w:rsidR="009F3228" w:rsidRDefault="00D32AE3">
            <w:r>
              <w:rPr>
                <w:b/>
                <w:bCs/>
                <w:sz w:val="17"/>
                <w:szCs w:val="17"/>
              </w:rPr>
              <w:t>BDC-NF-004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B1E17" w14:textId="77777777" w:rsidR="009F3228" w:rsidRDefault="00D32AE3">
            <w:r>
              <w:rPr>
                <w:sz w:val="17"/>
                <w:szCs w:val="17"/>
              </w:rPr>
              <w:t>Compatibility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E47C7" w14:textId="77777777" w:rsidR="009F3228" w:rsidRDefault="00D32AE3">
            <w:r>
              <w:rPr>
                <w:sz w:val="17"/>
                <w:szCs w:val="17"/>
              </w:rPr>
              <w:t>DS-UX-02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454AB" w14:textId="77777777" w:rsidR="009F3228" w:rsidRDefault="00D32AE3">
            <w:proofErr w:type="spellStart"/>
            <w:r>
              <w:rPr>
                <w:sz w:val="17"/>
                <w:szCs w:val="17"/>
              </w:rPr>
              <w:t>UIManager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0E084" w14:textId="77777777" w:rsidR="009F3228" w:rsidRDefault="00D32AE3">
            <w:r>
              <w:rPr>
                <w:sz w:val="17"/>
                <w:szCs w:val="17"/>
              </w:rPr>
              <w:t>TC-NF-04.1, .2</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E1EADE" w14:textId="77777777" w:rsidR="009F3228" w:rsidRDefault="00D32AE3">
            <w:r>
              <w:rPr>
                <w:sz w:val="17"/>
                <w:szCs w:val="17"/>
              </w:rPr>
              <w:t>N</w:t>
            </w:r>
          </w:p>
        </w:tc>
      </w:tr>
      <w:tr w:rsidR="009F3228" w14:paraId="67397F1B"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E541B8" w14:textId="77777777" w:rsidR="009F3228" w:rsidRDefault="00D32AE3">
            <w:r>
              <w:rPr>
                <w:b/>
                <w:bCs/>
                <w:sz w:val="17"/>
                <w:szCs w:val="17"/>
              </w:rPr>
              <w:t>BDC-NF-005</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D16FE85" w14:textId="77777777" w:rsidR="009F3228" w:rsidRDefault="00D32AE3">
            <w:r>
              <w:rPr>
                <w:sz w:val="17"/>
                <w:szCs w:val="17"/>
              </w:rPr>
              <w:t>Maintainability</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62F0383" w14:textId="77777777" w:rsidR="009F3228" w:rsidRDefault="00D32AE3">
            <w:r>
              <w:rPr>
                <w:sz w:val="17"/>
                <w:szCs w:val="17"/>
              </w:rPr>
              <w:t>DS-Arch-01</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4A6B892" w14:textId="77777777" w:rsidR="009F3228" w:rsidRDefault="00D32AE3">
            <w:r>
              <w:rPr>
                <w:sz w:val="17"/>
                <w:szCs w:val="17"/>
              </w:rPr>
              <w:t>All modules</w:t>
            </w:r>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B0375CD" w14:textId="77777777" w:rsidR="009F3228" w:rsidRDefault="00D32AE3">
            <w:r>
              <w:rPr>
                <w:sz w:val="17"/>
                <w:szCs w:val="17"/>
              </w:rPr>
              <w:t>TC-NF-05.1, .2</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ECB4597" w14:textId="77777777" w:rsidR="009F3228" w:rsidRDefault="00D32AE3">
            <w:r>
              <w:rPr>
                <w:sz w:val="17"/>
                <w:szCs w:val="17"/>
              </w:rPr>
              <w:t>N</w:t>
            </w:r>
          </w:p>
        </w:tc>
      </w:tr>
      <w:tr w:rsidR="009F3228" w14:paraId="2C7B15E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E1311" w14:textId="77777777" w:rsidR="009F3228" w:rsidRDefault="00D32AE3">
            <w:r>
              <w:rPr>
                <w:b/>
                <w:bCs/>
                <w:sz w:val="17"/>
                <w:szCs w:val="17"/>
              </w:rPr>
              <w:t>BDC-SR-001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E2800" w14:textId="77777777" w:rsidR="009F3228" w:rsidRDefault="00D32AE3">
            <w:r>
              <w:rPr>
                <w:sz w:val="17"/>
                <w:szCs w:val="17"/>
              </w:rPr>
              <w:t>XSS prevention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16404" w14:textId="77777777" w:rsidR="009F3228" w:rsidRDefault="00D32AE3">
            <w:r>
              <w:rPr>
                <w:sz w:val="17"/>
                <w:szCs w:val="17"/>
              </w:rPr>
              <w:t>DS-Sec-01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6A307" w14:textId="77777777" w:rsidR="009F3228" w:rsidRDefault="00D32AE3">
            <w:proofErr w:type="spellStart"/>
            <w:r>
              <w:rPr>
                <w:sz w:val="17"/>
                <w:szCs w:val="17"/>
              </w:rPr>
              <w:t>UIManager</w:t>
            </w:r>
            <w:proofErr w:type="spellEnd"/>
            <w:r>
              <w:rPr>
                <w:sz w:val="17"/>
                <w:szCs w:val="17"/>
              </w:rPr>
              <w:t xml:space="preserve">, </w:t>
            </w:r>
            <w:proofErr w:type="spellStart"/>
            <w:r>
              <w:rPr>
                <w:sz w:val="17"/>
                <w:szCs w:val="17"/>
              </w:rPr>
              <w:t>ValidationManager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91883" w14:textId="77777777" w:rsidR="009F3228" w:rsidRDefault="00D32AE3">
            <w:r>
              <w:rPr>
                <w:sz w:val="17"/>
                <w:szCs w:val="17"/>
              </w:rPr>
              <w:t>TC-SR-01.1</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E32AE" w14:textId="77777777" w:rsidR="009F3228" w:rsidRDefault="00D32AE3">
            <w:r>
              <w:rPr>
                <w:sz w:val="17"/>
                <w:szCs w:val="17"/>
              </w:rPr>
              <w:t>N</w:t>
            </w:r>
          </w:p>
        </w:tc>
      </w:tr>
      <w:tr w:rsidR="009F3228" w14:paraId="31BAF2A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9050157" w14:textId="77777777" w:rsidR="009F3228" w:rsidRDefault="00D32AE3">
            <w:r>
              <w:rPr>
                <w:b/>
                <w:bCs/>
                <w:sz w:val="17"/>
                <w:szCs w:val="17"/>
              </w:rPr>
              <w:t>BDC-SR-002</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110AB9" w14:textId="77777777" w:rsidR="009F3228" w:rsidRDefault="00D32AE3">
            <w:r>
              <w:rPr>
                <w:sz w:val="17"/>
                <w:szCs w:val="17"/>
              </w:rPr>
              <w:t>Numeric validation</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8D523D0" w14:textId="77777777" w:rsidR="009F3228" w:rsidRDefault="00D32AE3">
            <w:r>
              <w:rPr>
                <w:sz w:val="17"/>
                <w:szCs w:val="17"/>
              </w:rPr>
              <w:t>DS-Val-02</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3CBBCC7" w14:textId="77777777" w:rsidR="009F3228" w:rsidRDefault="00D32AE3">
            <w:proofErr w:type="spellStart"/>
            <w:r>
              <w:rPr>
                <w:sz w:val="17"/>
                <w:szCs w:val="17"/>
              </w:rPr>
              <w:t>ValidationManager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A15EC72" w14:textId="77777777" w:rsidR="009F3228" w:rsidRDefault="00D32AE3">
            <w:r>
              <w:rPr>
                <w:sz w:val="17"/>
                <w:szCs w:val="17"/>
              </w:rPr>
              <w:t>TC-SR-02.1</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61C9633" w14:textId="77777777" w:rsidR="009F3228" w:rsidRDefault="00D32AE3">
            <w:r>
              <w:rPr>
                <w:sz w:val="17"/>
                <w:szCs w:val="17"/>
              </w:rPr>
              <w:t>N</w:t>
            </w:r>
          </w:p>
        </w:tc>
      </w:tr>
      <w:tr w:rsidR="009F3228" w14:paraId="47D2EA7B"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AC4A1" w14:textId="77777777" w:rsidR="009F3228" w:rsidRDefault="00D32AE3">
            <w:r>
              <w:rPr>
                <w:b/>
                <w:bCs/>
                <w:sz w:val="17"/>
                <w:szCs w:val="17"/>
              </w:rPr>
              <w:t>BDC-SR-003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652E5" w14:textId="77777777" w:rsidR="009F3228" w:rsidRDefault="00D32AE3">
            <w:r>
              <w:rPr>
                <w:sz w:val="17"/>
                <w:szCs w:val="17"/>
              </w:rPr>
              <w:t xml:space="preserve">Safe </w:t>
            </w:r>
            <w:proofErr w:type="spellStart"/>
            <w:r>
              <w:rPr>
                <w:sz w:val="17"/>
                <w:szCs w:val="17"/>
              </w:rPr>
              <w:t>localStorage</w:t>
            </w:r>
            <w:proofErr w:type="spellEnd"/>
            <w:r>
              <w:rPr>
                <w:sz w:val="17"/>
                <w:szCs w:val="17"/>
              </w:rPr>
              <w:t xml:space="preserve"> handling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6DF27" w14:textId="77777777" w:rsidR="009F3228" w:rsidRDefault="00D32AE3">
            <w:r>
              <w:rPr>
                <w:sz w:val="17"/>
                <w:szCs w:val="17"/>
              </w:rPr>
              <w:t>DS-Data-03</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BAB58" w14:textId="77777777" w:rsidR="009F3228" w:rsidRDefault="00D32AE3">
            <w:proofErr w:type="spellStart"/>
            <w:r>
              <w:rPr>
                <w:sz w:val="17"/>
                <w:szCs w:val="17"/>
              </w:rPr>
              <w:t>DataManager</w:t>
            </w:r>
            <w:proofErr w:type="spellEnd"/>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91015" w14:textId="77777777" w:rsidR="009F3228" w:rsidRDefault="00D32AE3">
            <w:r>
              <w:rPr>
                <w:sz w:val="17"/>
                <w:szCs w:val="17"/>
              </w:rPr>
              <w:t>TC-SR-03.1</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BAC98C" w14:textId="77777777" w:rsidR="009F3228" w:rsidRDefault="00D32AE3">
            <w:r>
              <w:rPr>
                <w:sz w:val="17"/>
                <w:szCs w:val="17"/>
              </w:rPr>
              <w:t>N</w:t>
            </w:r>
          </w:p>
        </w:tc>
      </w:tr>
      <w:tr w:rsidR="009F3228" w14:paraId="7552441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17A5CCF" w14:textId="77777777" w:rsidR="009F3228" w:rsidRDefault="00D32AE3">
            <w:r>
              <w:rPr>
                <w:b/>
                <w:bCs/>
                <w:sz w:val="17"/>
                <w:szCs w:val="17"/>
              </w:rPr>
              <w:t>BDC-SR-004</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E4728CC" w14:textId="77777777" w:rsidR="009F3228" w:rsidRDefault="00D32AE3">
            <w:r>
              <w:rPr>
                <w:sz w:val="17"/>
                <w:szCs w:val="17"/>
              </w:rPr>
              <w:t>Safe edge-case handling</w:t>
            </w:r>
          </w:p>
        </w:tc>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AF4EB69" w14:textId="77777777" w:rsidR="009F3228" w:rsidRDefault="00D32AE3">
            <w:r>
              <w:rPr>
                <w:sz w:val="17"/>
                <w:szCs w:val="17"/>
              </w:rPr>
              <w:t>DS-Burndown-05</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0F7DD28" w14:textId="77777777" w:rsidR="009F3228" w:rsidRDefault="00D32AE3">
            <w:proofErr w:type="spellStart"/>
            <w:r>
              <w:rPr>
                <w:sz w:val="17"/>
                <w:szCs w:val="17"/>
              </w:rPr>
              <w:t>BurndownEngine</w:t>
            </w:r>
            <w:proofErr w:type="spellEnd"/>
            <w:r>
              <w:rPr>
                <w:sz w:val="17"/>
                <w:szCs w:val="17"/>
              </w:rPr>
              <w:t xml:space="preserve">, </w:t>
            </w:r>
            <w:proofErr w:type="spellStart"/>
            <w:r>
              <w:rPr>
                <w:sz w:val="17"/>
                <w:szCs w:val="17"/>
              </w:rPr>
              <w:t>ValidationManager</w:t>
            </w:r>
            <w:proofErr w:type="spellEnd"/>
          </w:p>
        </w:tc>
        <w:tc>
          <w:tcPr>
            <w:tcW w:w="15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FEC2257" w14:textId="77777777" w:rsidR="009F3228" w:rsidRDefault="00D32AE3">
            <w:r>
              <w:rPr>
                <w:sz w:val="17"/>
                <w:szCs w:val="17"/>
              </w:rPr>
              <w:t>TC-SR-04.1, .2</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EE6981" w14:textId="77777777" w:rsidR="009F3228" w:rsidRDefault="00D32AE3">
            <w:r>
              <w:rPr>
                <w:sz w:val="17"/>
                <w:szCs w:val="17"/>
              </w:rPr>
              <w:t>N</w:t>
            </w:r>
          </w:p>
        </w:tc>
      </w:tr>
      <w:tr w:rsidR="009F3228" w14:paraId="2A36745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0C0CF6" w14:textId="77777777" w:rsidR="009F3228" w:rsidRDefault="00D32AE3">
            <w:r>
              <w:rPr>
                <w:b/>
                <w:bCs/>
                <w:sz w:val="17"/>
                <w:szCs w:val="17"/>
              </w:rPr>
              <w:t>BDC-SR-005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5A2019" w14:textId="77777777" w:rsidR="009F3228" w:rsidRDefault="00D32AE3">
            <w:r>
              <w:rPr>
                <w:sz w:val="17"/>
                <w:szCs w:val="17"/>
              </w:rPr>
              <w:t>CSP / dependency safety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8E13C2" w14:textId="77777777" w:rsidR="009F3228" w:rsidRDefault="00D32AE3">
            <w:r>
              <w:rPr>
                <w:sz w:val="17"/>
                <w:szCs w:val="17"/>
              </w:rPr>
              <w:t>DS-Deploy-01</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8C78E" w14:textId="77777777" w:rsidR="009F3228" w:rsidRDefault="00D32AE3">
            <w:proofErr w:type="spellStart"/>
            <w:r>
              <w:rPr>
                <w:sz w:val="17"/>
                <w:szCs w:val="17"/>
              </w:rPr>
              <w:t>DataManager</w:t>
            </w:r>
            <w:proofErr w:type="spellEnd"/>
            <w:r>
              <w:rPr>
                <w:sz w:val="17"/>
                <w:szCs w:val="17"/>
              </w:rPr>
              <w:t>, deployment config</w:t>
            </w:r>
          </w:p>
        </w:tc>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2C5067" w14:textId="77777777" w:rsidR="009F3228" w:rsidRDefault="00D32AE3">
            <w:r>
              <w:rPr>
                <w:sz w:val="17"/>
                <w:szCs w:val="17"/>
              </w:rPr>
              <w:t>TC-SR-05.1</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553A4" w14:textId="77777777" w:rsidR="009F3228" w:rsidRDefault="00D32AE3">
            <w:r>
              <w:rPr>
                <w:sz w:val="17"/>
                <w:szCs w:val="17"/>
              </w:rPr>
              <w:t>N</w:t>
            </w:r>
          </w:p>
        </w:tc>
      </w:tr>
    </w:tbl>
    <w:p w14:paraId="061A55E6" w14:textId="77777777" w:rsidR="009F3228" w:rsidRDefault="00D32AE3">
      <w:pPr>
        <w:pStyle w:val="Heading2"/>
        <w:keepNext/>
      </w:pPr>
      <w:r>
        <w:t>13.2 Test Case Specification</w:t>
      </w:r>
    </w:p>
    <w:p w14:paraId="3B5E162F" w14:textId="77777777" w:rsidR="009F3228" w:rsidRDefault="00D32AE3">
      <w:pPr>
        <w:spacing w:after="100"/>
      </w:pPr>
      <w:r>
        <w:t>Expected values for the default dataset come from SRS Appendix A and Appendix B (Total 50, Completed 29, Actual remaining 21, Ideal remaining 30, Variance +9 on Day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550"/>
        <w:gridCol w:w="2300"/>
        <w:gridCol w:w="2460"/>
        <w:gridCol w:w="1050"/>
      </w:tblGrid>
      <w:tr w:rsidR="009F3228" w14:paraId="60F9678F"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85DF0E" w14:textId="77777777" w:rsidR="009F3228" w:rsidRDefault="00D32AE3">
            <w:r>
              <w:rPr>
                <w:b/>
                <w:bCs/>
                <w:color w:val="FFFFFF"/>
                <w:sz w:val="16"/>
                <w:szCs w:val="16"/>
              </w:rPr>
              <w:t>TC ID</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CAF34D" w14:textId="77777777" w:rsidR="009F3228" w:rsidRDefault="00D32AE3">
            <w:r>
              <w:rPr>
                <w:b/>
                <w:bCs/>
                <w:color w:val="FFFFFF"/>
                <w:sz w:val="16"/>
                <w:szCs w:val="16"/>
              </w:rPr>
              <w:t>Req.</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1E4BB4C" w14:textId="77777777" w:rsidR="009F3228" w:rsidRDefault="00D32AE3">
            <w:r>
              <w:rPr>
                <w:b/>
                <w:bCs/>
                <w:color w:val="FFFFFF"/>
                <w:sz w:val="16"/>
                <w:szCs w:val="16"/>
              </w:rPr>
              <w:t>Description</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EF222C7" w14:textId="77777777" w:rsidR="009F3228" w:rsidRDefault="00D32AE3">
            <w:r>
              <w:rPr>
                <w:b/>
                <w:bCs/>
                <w:color w:val="FFFFFF"/>
                <w:sz w:val="16"/>
                <w:szCs w:val="16"/>
              </w:rPr>
              <w:t>Input / Steps</w:t>
            </w:r>
          </w:p>
        </w:tc>
        <w:tc>
          <w:tcPr>
            <w:tcW w:w="24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A2D3A22" w14:textId="77777777" w:rsidR="009F3228" w:rsidRDefault="00D32AE3">
            <w:r>
              <w:rPr>
                <w:b/>
                <w:bCs/>
                <w:color w:val="FFFFFF"/>
                <w:sz w:val="16"/>
                <w:szCs w:val="16"/>
              </w:rPr>
              <w:t>Expected result</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41BFE59" w14:textId="77777777" w:rsidR="009F3228" w:rsidRDefault="00D32AE3">
            <w:r>
              <w:rPr>
                <w:b/>
                <w:bCs/>
                <w:color w:val="FFFFFF"/>
                <w:sz w:val="16"/>
                <w:szCs w:val="16"/>
              </w:rPr>
              <w:t>Type</w:t>
            </w:r>
          </w:p>
        </w:tc>
      </w:tr>
      <w:tr w:rsidR="009F3228" w14:paraId="3EEDBB03"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6C0E0" w14:textId="77777777" w:rsidR="009F3228" w:rsidRDefault="00D32AE3">
            <w:r>
              <w:rPr>
                <w:sz w:val="16"/>
                <w:szCs w:val="16"/>
              </w:rPr>
              <w:t>TC-F-01.1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228BE" w14:textId="77777777" w:rsidR="009F3228" w:rsidRDefault="00D32AE3">
            <w:r>
              <w:rPr>
                <w:sz w:val="16"/>
                <w:szCs w:val="16"/>
              </w:rPr>
              <w:t>BDC-F-001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1D2EC" w14:textId="77777777" w:rsidR="009F3228" w:rsidRDefault="00D32AE3">
            <w:r>
              <w:rPr>
                <w:sz w:val="16"/>
                <w:szCs w:val="16"/>
              </w:rPr>
              <w:t>Configure a valid sprint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56FAB" w14:textId="77777777" w:rsidR="009F3228" w:rsidRDefault="00D32AE3">
            <w:r>
              <w:rPr>
                <w:sz w:val="16"/>
                <w:szCs w:val="16"/>
              </w:rPr>
              <w:t>Name="Sprint 2", Duration=5, Start=26-Oct-2026, End=30-Oct-2026</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19B4FC" w14:textId="77777777" w:rsidR="009F3228" w:rsidRDefault="00D32AE3">
            <w:r>
              <w:rPr>
                <w:sz w:val="16"/>
                <w:szCs w:val="16"/>
              </w:rPr>
              <w:t>Configuration saved; chart re-renders with Total Days = 5</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0F46D" w14:textId="77777777" w:rsidR="009F3228" w:rsidRDefault="00D32AE3">
            <w:r>
              <w:rPr>
                <w:sz w:val="16"/>
                <w:szCs w:val="16"/>
              </w:rPr>
              <w:t>Functional</w:t>
            </w:r>
          </w:p>
        </w:tc>
      </w:tr>
      <w:tr w:rsidR="009F3228" w14:paraId="79BBE0A9"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2C2B85" w14:textId="77777777" w:rsidR="009F3228" w:rsidRDefault="00D32AE3">
            <w:r>
              <w:rPr>
                <w:sz w:val="16"/>
                <w:szCs w:val="16"/>
              </w:rPr>
              <w:lastRenderedPageBreak/>
              <w:t>TC-F-01.2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68E6774" w14:textId="77777777" w:rsidR="009F3228" w:rsidRDefault="00D32AE3">
            <w:r>
              <w:rPr>
                <w:sz w:val="16"/>
                <w:szCs w:val="16"/>
              </w:rPr>
              <w:t>BDC-F-001</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23BAB0" w14:textId="77777777" w:rsidR="009F3228" w:rsidRDefault="00D32AE3">
            <w:r>
              <w:rPr>
                <w:sz w:val="16"/>
                <w:szCs w:val="16"/>
              </w:rPr>
              <w:t>Invalid duration rejected</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5BDBAD7" w14:textId="77777777" w:rsidR="009F3228" w:rsidRDefault="00D32AE3">
            <w:r>
              <w:rPr>
                <w:sz w:val="16"/>
                <w:szCs w:val="16"/>
              </w:rPr>
              <w:t>Duration = 0, then -3, then "</w:t>
            </w:r>
            <w:proofErr w:type="spellStart"/>
            <w:r>
              <w:rPr>
                <w:sz w:val="16"/>
                <w:szCs w:val="16"/>
              </w:rPr>
              <w:t>abc</w:t>
            </w:r>
            <w:proofErr w:type="spellEnd"/>
            <w:r>
              <w:rPr>
                <w:sz w:val="16"/>
                <w:szCs w:val="16"/>
              </w:rPr>
              <w:t>"</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AB5C031" w14:textId="77777777" w:rsidR="009F3228" w:rsidRDefault="00D32AE3">
            <w:r>
              <w:rPr>
                <w:sz w:val="16"/>
                <w:szCs w:val="16"/>
              </w:rPr>
              <w:t>Error message shown; previous valid configuration retained</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99AFBD4" w14:textId="77777777" w:rsidR="009F3228" w:rsidRDefault="00D32AE3">
            <w:r>
              <w:rPr>
                <w:sz w:val="16"/>
                <w:szCs w:val="16"/>
              </w:rPr>
              <w:t>Negative</w:t>
            </w:r>
          </w:p>
        </w:tc>
      </w:tr>
      <w:tr w:rsidR="009F3228" w14:paraId="2C2373F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A69BC5" w14:textId="77777777" w:rsidR="009F3228" w:rsidRDefault="00D32AE3">
            <w:r>
              <w:rPr>
                <w:sz w:val="16"/>
                <w:szCs w:val="16"/>
              </w:rPr>
              <w:t>TC-F-01.3</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2AF75" w14:textId="77777777" w:rsidR="009F3228" w:rsidRDefault="00D32AE3">
            <w:r>
              <w:rPr>
                <w:sz w:val="16"/>
                <w:szCs w:val="16"/>
              </w:rPr>
              <w:t>BDC-F-001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1DBA5" w14:textId="77777777" w:rsidR="009F3228" w:rsidRDefault="00D32AE3">
            <w:r>
              <w:rPr>
                <w:sz w:val="16"/>
                <w:szCs w:val="16"/>
              </w:rPr>
              <w:t>End date before start date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540F00" w14:textId="77777777" w:rsidR="009F3228" w:rsidRDefault="00D32AE3">
            <w:r>
              <w:rPr>
                <w:sz w:val="16"/>
                <w:szCs w:val="16"/>
              </w:rPr>
              <w:t>Start=30-Oct-2026, End=26-Oct-2026</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D04679" w14:textId="77777777" w:rsidR="009F3228" w:rsidRDefault="00D32AE3">
            <w:r>
              <w:rPr>
                <w:sz w:val="16"/>
                <w:szCs w:val="16"/>
              </w:rPr>
              <w:t>Configuration rejected with a visible message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C50C5" w14:textId="77777777" w:rsidR="009F3228" w:rsidRDefault="00D32AE3">
            <w:r>
              <w:rPr>
                <w:sz w:val="16"/>
                <w:szCs w:val="16"/>
              </w:rPr>
              <w:t>Negative</w:t>
            </w:r>
          </w:p>
        </w:tc>
      </w:tr>
      <w:tr w:rsidR="009F3228" w14:paraId="365C74E1"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7251E07" w14:textId="77777777" w:rsidR="009F3228" w:rsidRDefault="00D32AE3">
            <w:r>
              <w:rPr>
                <w:sz w:val="16"/>
                <w:szCs w:val="16"/>
              </w:rPr>
              <w:t>TC-F-02.1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5FDD514" w14:textId="77777777" w:rsidR="009F3228" w:rsidRDefault="00D32AE3">
            <w:r>
              <w:rPr>
                <w:sz w:val="16"/>
                <w:szCs w:val="16"/>
              </w:rPr>
              <w:t>BDC-F-002</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5E40E46" w14:textId="77777777" w:rsidR="009F3228" w:rsidRDefault="00D32AE3">
            <w:r>
              <w:rPr>
                <w:sz w:val="16"/>
                <w:szCs w:val="16"/>
              </w:rPr>
              <w:t>Total committed points for default data</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9045B23" w14:textId="77777777" w:rsidR="009F3228" w:rsidRDefault="00D32AE3">
            <w:r>
              <w:rPr>
                <w:sz w:val="16"/>
                <w:szCs w:val="16"/>
              </w:rPr>
              <w:t>Open app with Default dataset (Appendix A)</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729210A" w14:textId="77777777" w:rsidR="009F3228" w:rsidRDefault="00D32AE3">
            <w:r>
              <w:rPr>
                <w:sz w:val="16"/>
                <w:szCs w:val="16"/>
              </w:rPr>
              <w:t>Total Committed Story Points = 50</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FE52F83" w14:textId="77777777" w:rsidR="009F3228" w:rsidRDefault="00D32AE3">
            <w:r>
              <w:rPr>
                <w:sz w:val="16"/>
                <w:szCs w:val="16"/>
              </w:rPr>
              <w:t>Functional</w:t>
            </w:r>
          </w:p>
        </w:tc>
      </w:tr>
      <w:tr w:rsidR="009F3228" w14:paraId="389A77A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CAFBC" w14:textId="77777777" w:rsidR="009F3228" w:rsidRDefault="00D32AE3">
            <w:r>
              <w:rPr>
                <w:sz w:val="16"/>
                <w:szCs w:val="16"/>
              </w:rPr>
              <w:t>TC-F-02.2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E8A86" w14:textId="77777777" w:rsidR="009F3228" w:rsidRDefault="00D32AE3">
            <w:r>
              <w:rPr>
                <w:sz w:val="16"/>
                <w:szCs w:val="16"/>
              </w:rPr>
              <w:t>BDC-F-002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51E9B" w14:textId="77777777" w:rsidR="009F3228" w:rsidRDefault="00D32AE3">
            <w:r>
              <w:rPr>
                <w:sz w:val="16"/>
                <w:szCs w:val="16"/>
              </w:rPr>
              <w:t>Total updates on add and delete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3F7AD" w14:textId="77777777" w:rsidR="009F3228" w:rsidRDefault="00D32AE3">
            <w:r>
              <w:rPr>
                <w:sz w:val="16"/>
                <w:szCs w:val="16"/>
              </w:rPr>
              <w:t>Add issue with 5 points, then delete it</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179BE" w14:textId="77777777" w:rsidR="009F3228" w:rsidRDefault="00D32AE3">
            <w:r>
              <w:rPr>
                <w:sz w:val="16"/>
                <w:szCs w:val="16"/>
              </w:rPr>
              <w:t>Total becomes 55, then returns to 50 immediately</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85C51" w14:textId="77777777" w:rsidR="009F3228" w:rsidRDefault="00D32AE3">
            <w:r>
              <w:rPr>
                <w:sz w:val="16"/>
                <w:szCs w:val="16"/>
              </w:rPr>
              <w:t>Functional</w:t>
            </w:r>
          </w:p>
        </w:tc>
      </w:tr>
      <w:tr w:rsidR="009F3228" w14:paraId="651EE71C"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8ED0E8C" w14:textId="77777777" w:rsidR="009F3228" w:rsidRDefault="00D32AE3">
            <w:r>
              <w:rPr>
                <w:sz w:val="16"/>
                <w:szCs w:val="16"/>
              </w:rPr>
              <w:t>TC-F-03.1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953D245" w14:textId="77777777" w:rsidR="009F3228" w:rsidRDefault="00D32AE3">
            <w:r>
              <w:rPr>
                <w:sz w:val="16"/>
                <w:szCs w:val="16"/>
              </w:rPr>
              <w:t>BDC-F-003</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FB690DB" w14:textId="77777777" w:rsidR="009F3228" w:rsidRDefault="00D32AE3">
            <w:r>
              <w:rPr>
                <w:sz w:val="16"/>
                <w:szCs w:val="16"/>
              </w:rPr>
              <w:t>Change Current Day</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9E02210" w14:textId="77777777" w:rsidR="009F3228" w:rsidRDefault="00D32AE3">
            <w:r>
              <w:rPr>
                <w:sz w:val="16"/>
                <w:szCs w:val="16"/>
              </w:rPr>
              <w:t>Move Current Day control from 4 to 6</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6878712" w14:textId="77777777" w:rsidR="009F3228" w:rsidRDefault="00D32AE3">
            <w:r>
              <w:rPr>
                <w:sz w:val="16"/>
                <w:szCs w:val="16"/>
              </w:rPr>
              <w:t>Actual burndown, chart marker, KPIs and status update without reload</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8558D69" w14:textId="77777777" w:rsidR="009F3228" w:rsidRDefault="00D32AE3">
            <w:r>
              <w:rPr>
                <w:sz w:val="16"/>
                <w:szCs w:val="16"/>
              </w:rPr>
              <w:t>Functional</w:t>
            </w:r>
          </w:p>
        </w:tc>
      </w:tr>
      <w:tr w:rsidR="009F3228" w14:paraId="4E3C187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50193" w14:textId="77777777" w:rsidR="009F3228" w:rsidRDefault="00D32AE3">
            <w:r>
              <w:rPr>
                <w:sz w:val="16"/>
                <w:szCs w:val="16"/>
              </w:rPr>
              <w:t>TC-F-03.2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A4D88" w14:textId="77777777" w:rsidR="009F3228" w:rsidRDefault="00D32AE3">
            <w:r>
              <w:rPr>
                <w:sz w:val="16"/>
                <w:szCs w:val="16"/>
              </w:rPr>
              <w:t>BDC-F-003</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D07E3" w14:textId="77777777" w:rsidR="009F3228" w:rsidRDefault="00D32AE3">
            <w:r>
              <w:rPr>
                <w:sz w:val="16"/>
                <w:szCs w:val="16"/>
              </w:rPr>
              <w:t>Out-of-range Current Day</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4731E" w14:textId="77777777" w:rsidR="009F3228" w:rsidRDefault="00D32AE3">
            <w:r>
              <w:rPr>
                <w:sz w:val="16"/>
                <w:szCs w:val="16"/>
              </w:rPr>
              <w:t>Current Day = 0, 11, -1, "</w:t>
            </w:r>
            <w:proofErr w:type="spellStart"/>
            <w:r>
              <w:rPr>
                <w:sz w:val="16"/>
                <w:szCs w:val="16"/>
              </w:rPr>
              <w:t>abc</w:t>
            </w:r>
            <w:proofErr w:type="spellEnd"/>
            <w:r>
              <w:rPr>
                <w:sz w:val="16"/>
                <w:szCs w:val="16"/>
              </w:rPr>
              <w:t>" (Duration = 10)</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13637" w14:textId="77777777" w:rsidR="009F3228" w:rsidRDefault="00D32AE3">
            <w:r>
              <w:rPr>
                <w:sz w:val="16"/>
                <w:szCs w:val="16"/>
              </w:rPr>
              <w:t>Each value rejected; Current Day unchanged</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9C089" w14:textId="77777777" w:rsidR="009F3228" w:rsidRDefault="00D32AE3">
            <w:r>
              <w:rPr>
                <w:sz w:val="16"/>
                <w:szCs w:val="16"/>
              </w:rPr>
              <w:t>Boundary</w:t>
            </w:r>
          </w:p>
        </w:tc>
      </w:tr>
      <w:tr w:rsidR="009F3228" w14:paraId="5E6681F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2837F1E" w14:textId="77777777" w:rsidR="009F3228" w:rsidRDefault="00D32AE3">
            <w:r>
              <w:rPr>
                <w:sz w:val="16"/>
                <w:szCs w:val="16"/>
              </w:rPr>
              <w:t>TC-F-04.1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9B0A5B3" w14:textId="77777777" w:rsidR="009F3228" w:rsidRDefault="00D32AE3">
            <w:r>
              <w:rPr>
                <w:sz w:val="16"/>
                <w:szCs w:val="16"/>
              </w:rPr>
              <w:t>BDC-F-004</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8D18AFC" w14:textId="77777777" w:rsidR="009F3228" w:rsidRDefault="00D32AE3">
            <w:r>
              <w:rPr>
                <w:sz w:val="16"/>
                <w:szCs w:val="16"/>
              </w:rPr>
              <w:t>Default dataset on first run</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9CDBFE9" w14:textId="77777777" w:rsidR="009F3228" w:rsidRDefault="00D32AE3">
            <w:r>
              <w:rPr>
                <w:sz w:val="16"/>
                <w:szCs w:val="16"/>
              </w:rPr>
              <w:t xml:space="preserve">Open app with empty </w:t>
            </w:r>
            <w:proofErr w:type="spellStart"/>
            <w:r>
              <w:rPr>
                <w:sz w:val="16"/>
                <w:szCs w:val="16"/>
              </w:rPr>
              <w:t>localStorage</w:t>
            </w:r>
            <w:proofErr w:type="spellEnd"/>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4829BB" w14:textId="77777777" w:rsidR="009F3228" w:rsidRDefault="00D32AE3">
            <w:r>
              <w:rPr>
                <w:sz w:val="16"/>
                <w:szCs w:val="16"/>
              </w:rPr>
              <w:t>Exactly PROJ-101 to PROJ-110 shown with correct fields; Total = 50</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C75CDD7" w14:textId="77777777" w:rsidR="009F3228" w:rsidRDefault="00D32AE3">
            <w:r>
              <w:rPr>
                <w:sz w:val="16"/>
                <w:szCs w:val="16"/>
              </w:rPr>
              <w:t>Functional</w:t>
            </w:r>
          </w:p>
        </w:tc>
      </w:tr>
      <w:tr w:rsidR="009F3228" w14:paraId="48E1327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4471C" w14:textId="77777777" w:rsidR="009F3228" w:rsidRDefault="00D32AE3">
            <w:r>
              <w:rPr>
                <w:sz w:val="16"/>
                <w:szCs w:val="16"/>
              </w:rPr>
              <w:t>TC-F-05.1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8AC00" w14:textId="77777777" w:rsidR="009F3228" w:rsidRDefault="00D32AE3">
            <w:r>
              <w:rPr>
                <w:sz w:val="16"/>
                <w:szCs w:val="16"/>
              </w:rPr>
              <w:t>BDC-F-005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6B69FF" w14:textId="77777777" w:rsidR="009F3228" w:rsidRDefault="00D32AE3">
            <w:r>
              <w:rPr>
                <w:sz w:val="16"/>
                <w:szCs w:val="16"/>
              </w:rPr>
              <w:t>Backlog table content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E27FD" w14:textId="77777777" w:rsidR="009F3228" w:rsidRDefault="00D32AE3">
            <w:r>
              <w:rPr>
                <w:sz w:val="16"/>
                <w:szCs w:val="16"/>
              </w:rPr>
              <w:t>Open app with Default dataset (Appendix A)</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E0F246" w14:textId="77777777" w:rsidR="009F3228" w:rsidRDefault="00D32AE3">
            <w:r>
              <w:rPr>
                <w:sz w:val="16"/>
                <w:szCs w:val="16"/>
              </w:rPr>
              <w:t>10 rows, one per issue; columns key, summary, type, points, status, completion day match data</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B2759" w14:textId="77777777" w:rsidR="009F3228" w:rsidRDefault="00D32AE3">
            <w:r>
              <w:rPr>
                <w:sz w:val="16"/>
                <w:szCs w:val="16"/>
              </w:rPr>
              <w:t>Functional</w:t>
            </w:r>
          </w:p>
        </w:tc>
      </w:tr>
      <w:tr w:rsidR="009F3228" w14:paraId="12796F89"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25AB5E1" w14:textId="77777777" w:rsidR="009F3228" w:rsidRDefault="00D32AE3">
            <w:r>
              <w:rPr>
                <w:sz w:val="16"/>
                <w:szCs w:val="16"/>
              </w:rPr>
              <w:t>TC-F-06.1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002013" w14:textId="77777777" w:rsidR="009F3228" w:rsidRDefault="00D32AE3">
            <w:r>
              <w:rPr>
                <w:sz w:val="16"/>
                <w:szCs w:val="16"/>
              </w:rPr>
              <w:t>BDC-F-006</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8DB609B" w14:textId="77777777" w:rsidR="009F3228" w:rsidRDefault="00D32AE3">
            <w:r>
              <w:rPr>
                <w:sz w:val="16"/>
                <w:szCs w:val="16"/>
              </w:rPr>
              <w:t>Add a valid issue</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15F3D9" w14:textId="77777777" w:rsidR="009F3228" w:rsidRDefault="00D32AE3">
            <w:r>
              <w:rPr>
                <w:sz w:val="16"/>
                <w:szCs w:val="16"/>
              </w:rPr>
              <w:t>Key=PROJ-111, Summary="Export report", Type=Story, Points=5, Status=To Do</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C38A7FF" w14:textId="77777777" w:rsidR="009F3228" w:rsidRDefault="00D32AE3">
            <w:r>
              <w:rPr>
                <w:sz w:val="16"/>
                <w:szCs w:val="16"/>
              </w:rPr>
              <w:t>Issue added; Total = 55; chart and KPIs update</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491A525" w14:textId="77777777" w:rsidR="009F3228" w:rsidRDefault="00D32AE3">
            <w:r>
              <w:rPr>
                <w:sz w:val="16"/>
                <w:szCs w:val="16"/>
              </w:rPr>
              <w:t>Functional</w:t>
            </w:r>
          </w:p>
        </w:tc>
      </w:tr>
      <w:tr w:rsidR="009F3228" w14:paraId="4B29FC4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88E3F" w14:textId="77777777" w:rsidR="009F3228" w:rsidRDefault="00D32AE3">
            <w:r>
              <w:rPr>
                <w:sz w:val="16"/>
                <w:szCs w:val="16"/>
              </w:rPr>
              <w:t>TC-F-06.2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35D88F" w14:textId="77777777" w:rsidR="009F3228" w:rsidRDefault="00D32AE3">
            <w:r>
              <w:rPr>
                <w:sz w:val="16"/>
                <w:szCs w:val="16"/>
              </w:rPr>
              <w:t>BDC-F-006</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C1BF56" w14:textId="77777777" w:rsidR="009F3228" w:rsidRDefault="00D32AE3">
            <w:r>
              <w:rPr>
                <w:sz w:val="16"/>
                <w:szCs w:val="16"/>
              </w:rPr>
              <w:t>Duplicate key rejected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63AD4" w14:textId="77777777" w:rsidR="009F3228" w:rsidRDefault="00D32AE3">
            <w:r>
              <w:rPr>
                <w:sz w:val="16"/>
                <w:szCs w:val="16"/>
              </w:rPr>
              <w:t>Key=PROJ-101 (already exists)</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BC921" w14:textId="77777777" w:rsidR="009F3228" w:rsidRDefault="00D32AE3">
            <w:r>
              <w:rPr>
                <w:sz w:val="16"/>
                <w:szCs w:val="16"/>
              </w:rPr>
              <w:t>Validation message; issue not added</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FE967" w14:textId="77777777" w:rsidR="009F3228" w:rsidRDefault="00D32AE3">
            <w:r>
              <w:rPr>
                <w:sz w:val="16"/>
                <w:szCs w:val="16"/>
              </w:rPr>
              <w:t>Negative</w:t>
            </w:r>
          </w:p>
        </w:tc>
      </w:tr>
      <w:tr w:rsidR="009F3228" w14:paraId="58E73B3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4BFB377" w14:textId="77777777" w:rsidR="009F3228" w:rsidRDefault="00D32AE3">
            <w:r>
              <w:rPr>
                <w:sz w:val="16"/>
                <w:szCs w:val="16"/>
              </w:rPr>
              <w:t>TC-F-06.3</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954B23F" w14:textId="77777777" w:rsidR="009F3228" w:rsidRDefault="00D32AE3">
            <w:r>
              <w:rPr>
                <w:sz w:val="16"/>
                <w:szCs w:val="16"/>
              </w:rPr>
              <w:t>BDC-F-006</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14708CE" w14:textId="77777777" w:rsidR="009F3228" w:rsidRDefault="00D32AE3">
            <w:r>
              <w:rPr>
                <w:sz w:val="16"/>
                <w:szCs w:val="16"/>
              </w:rPr>
              <w:t>Empty required fields</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D29B295" w14:textId="77777777" w:rsidR="009F3228" w:rsidRDefault="00D32AE3">
            <w:r>
              <w:rPr>
                <w:sz w:val="16"/>
                <w:szCs w:val="16"/>
              </w:rPr>
              <w:t>Submit with empty Key, then with empty Summary</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B4DFC2" w14:textId="77777777" w:rsidR="009F3228" w:rsidRDefault="00D32AE3">
            <w:r>
              <w:rPr>
                <w:sz w:val="16"/>
                <w:szCs w:val="16"/>
              </w:rPr>
              <w:t>Validation message for each; issue not added</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CF90950" w14:textId="77777777" w:rsidR="009F3228" w:rsidRDefault="00D32AE3">
            <w:r>
              <w:rPr>
                <w:sz w:val="16"/>
                <w:szCs w:val="16"/>
              </w:rPr>
              <w:t>Negative</w:t>
            </w:r>
          </w:p>
        </w:tc>
      </w:tr>
      <w:tr w:rsidR="009F3228" w14:paraId="789A1A3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7C888" w14:textId="77777777" w:rsidR="009F3228" w:rsidRDefault="00D32AE3">
            <w:r>
              <w:rPr>
                <w:sz w:val="16"/>
                <w:szCs w:val="16"/>
              </w:rPr>
              <w:t>TC-F-06.4</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34E68B" w14:textId="77777777" w:rsidR="009F3228" w:rsidRDefault="00D32AE3">
            <w:r>
              <w:rPr>
                <w:sz w:val="16"/>
                <w:szCs w:val="16"/>
              </w:rPr>
              <w:t>BDC-F-006</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D33DE" w14:textId="77777777" w:rsidR="009F3228" w:rsidRDefault="00D32AE3">
            <w:r>
              <w:rPr>
                <w:sz w:val="16"/>
                <w:szCs w:val="16"/>
              </w:rPr>
              <w:t>Zero-point issue allowed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BAF88" w14:textId="77777777" w:rsidR="009F3228" w:rsidRDefault="00D32AE3">
            <w:r>
              <w:rPr>
                <w:sz w:val="16"/>
                <w:szCs w:val="16"/>
              </w:rPr>
              <w:t>Points=0</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9ACC1" w14:textId="77777777" w:rsidR="009F3228" w:rsidRDefault="00D32AE3">
            <w:r>
              <w:rPr>
                <w:sz w:val="16"/>
                <w:szCs w:val="16"/>
              </w:rPr>
              <w:t xml:space="preserve">Issue added; Total unchanged; no </w:t>
            </w:r>
            <w:proofErr w:type="spellStart"/>
            <w:r>
              <w:rPr>
                <w:sz w:val="16"/>
                <w:szCs w:val="16"/>
              </w:rPr>
              <w:t>NaN</w:t>
            </w:r>
            <w:proofErr w:type="spellEnd"/>
            <w:r>
              <w:rPr>
                <w:sz w:val="16"/>
                <w:szCs w:val="16"/>
              </w:rPr>
              <w:t xml:space="preserve"> in any value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5325E" w14:textId="77777777" w:rsidR="009F3228" w:rsidRDefault="00D32AE3">
            <w:r>
              <w:rPr>
                <w:sz w:val="16"/>
                <w:szCs w:val="16"/>
              </w:rPr>
              <w:t>Boundary</w:t>
            </w:r>
          </w:p>
        </w:tc>
      </w:tr>
      <w:tr w:rsidR="009F3228" w14:paraId="79AEABE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AEC7032" w14:textId="77777777" w:rsidR="009F3228" w:rsidRDefault="00D32AE3">
            <w:r>
              <w:rPr>
                <w:sz w:val="16"/>
                <w:szCs w:val="16"/>
              </w:rPr>
              <w:t>TC-F-07.1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B98FB43" w14:textId="77777777" w:rsidR="009F3228" w:rsidRDefault="00D32AE3">
            <w:r>
              <w:rPr>
                <w:sz w:val="16"/>
                <w:szCs w:val="16"/>
              </w:rPr>
              <w:t>BDC-F-007</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6EC3605" w14:textId="77777777" w:rsidR="009F3228" w:rsidRDefault="00D32AE3">
            <w:r>
              <w:rPr>
                <w:sz w:val="16"/>
                <w:szCs w:val="16"/>
              </w:rPr>
              <w:t>Mark Done with valid day</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EE14140" w14:textId="77777777" w:rsidR="009F3228" w:rsidRDefault="00D32AE3">
            <w:r>
              <w:rPr>
                <w:sz w:val="16"/>
                <w:szCs w:val="16"/>
              </w:rPr>
              <w:t>PROJ-106 (3 pts) -&gt; Done, Completion Day=4, Current Day=4</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290E926" w14:textId="77777777" w:rsidR="009F3228" w:rsidRDefault="00D32AE3">
            <w:r>
              <w:rPr>
                <w:sz w:val="16"/>
                <w:szCs w:val="16"/>
              </w:rPr>
              <w:t xml:space="preserve">Accepted; </w:t>
            </w:r>
            <w:proofErr w:type="gramStart"/>
            <w:r>
              <w:rPr>
                <w:sz w:val="16"/>
                <w:szCs w:val="16"/>
              </w:rPr>
              <w:t>Actual(</w:t>
            </w:r>
            <w:proofErr w:type="gramEnd"/>
            <w:r>
              <w:rPr>
                <w:sz w:val="16"/>
                <w:szCs w:val="16"/>
              </w:rPr>
              <w:t>4) = 50 - 32 = 18</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C4D39C9" w14:textId="77777777" w:rsidR="009F3228" w:rsidRDefault="00D32AE3">
            <w:r>
              <w:rPr>
                <w:sz w:val="16"/>
                <w:szCs w:val="16"/>
              </w:rPr>
              <w:t>Functional</w:t>
            </w:r>
          </w:p>
        </w:tc>
      </w:tr>
      <w:tr w:rsidR="009F3228" w14:paraId="359A2E5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5E5F5" w14:textId="77777777" w:rsidR="009F3228" w:rsidRDefault="00D32AE3">
            <w:r>
              <w:rPr>
                <w:sz w:val="16"/>
                <w:szCs w:val="16"/>
              </w:rPr>
              <w:t>TC-F-07.2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3B974" w14:textId="77777777" w:rsidR="009F3228" w:rsidRDefault="00D32AE3">
            <w:r>
              <w:rPr>
                <w:sz w:val="16"/>
                <w:szCs w:val="16"/>
              </w:rPr>
              <w:t>BDC-F-007</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E5B9F" w14:textId="77777777" w:rsidR="009F3228" w:rsidRDefault="00D32AE3">
            <w:r>
              <w:rPr>
                <w:sz w:val="16"/>
                <w:szCs w:val="16"/>
              </w:rPr>
              <w:t>Completion day out of range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DE3B6" w14:textId="77777777" w:rsidR="009F3228" w:rsidRDefault="00D32AE3">
            <w:r>
              <w:rPr>
                <w:sz w:val="16"/>
                <w:szCs w:val="16"/>
              </w:rPr>
              <w:t>Completion Day=5 (Current Day 4), then 11 (Duration 10)</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5AE2E" w14:textId="77777777" w:rsidR="009F3228" w:rsidRDefault="00D32AE3">
            <w:r>
              <w:rPr>
                <w:sz w:val="16"/>
                <w:szCs w:val="16"/>
              </w:rPr>
              <w:t>Update rejected with validation message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81E96" w14:textId="77777777" w:rsidR="009F3228" w:rsidRDefault="00D32AE3">
            <w:r>
              <w:rPr>
                <w:sz w:val="16"/>
                <w:szCs w:val="16"/>
              </w:rPr>
              <w:t>Boundary</w:t>
            </w:r>
          </w:p>
        </w:tc>
      </w:tr>
      <w:tr w:rsidR="009F3228" w14:paraId="3BEBF50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6F0B53D" w14:textId="77777777" w:rsidR="009F3228" w:rsidRDefault="00D32AE3">
            <w:r>
              <w:rPr>
                <w:sz w:val="16"/>
                <w:szCs w:val="16"/>
              </w:rPr>
              <w:t>TC-F-07.3</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B65EC1C" w14:textId="77777777" w:rsidR="009F3228" w:rsidRDefault="00D32AE3">
            <w:r>
              <w:rPr>
                <w:sz w:val="16"/>
                <w:szCs w:val="16"/>
              </w:rPr>
              <w:t>BDC-F-007</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1FA6E4" w14:textId="77777777" w:rsidR="009F3228" w:rsidRDefault="00D32AE3">
            <w:r>
              <w:rPr>
                <w:sz w:val="16"/>
                <w:szCs w:val="16"/>
              </w:rPr>
              <w:t>Status transitions</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95265ED" w14:textId="77777777" w:rsidR="009F3228" w:rsidRDefault="00D32AE3">
            <w:r>
              <w:rPr>
                <w:sz w:val="16"/>
                <w:szCs w:val="16"/>
              </w:rPr>
              <w:t>To Do -&gt; Done (valid day); Done -&gt; To Do</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91CFA8F" w14:textId="77777777" w:rsidR="009F3228" w:rsidRDefault="00D32AE3">
            <w:r>
              <w:rPr>
                <w:sz w:val="16"/>
                <w:szCs w:val="16"/>
              </w:rPr>
              <w:t>Direct To Do -&gt; Done allowed; moving out of Done clears completion day</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7C50209" w14:textId="77777777" w:rsidR="009F3228" w:rsidRDefault="00D32AE3">
            <w:r>
              <w:rPr>
                <w:sz w:val="16"/>
                <w:szCs w:val="16"/>
              </w:rPr>
              <w:t>Functional</w:t>
            </w:r>
          </w:p>
        </w:tc>
      </w:tr>
      <w:tr w:rsidR="009F3228" w14:paraId="1F3A487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4CF22" w14:textId="77777777" w:rsidR="009F3228" w:rsidRDefault="00D32AE3">
            <w:r>
              <w:rPr>
                <w:sz w:val="16"/>
                <w:szCs w:val="16"/>
              </w:rPr>
              <w:t>TC-F-08.1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B3C45" w14:textId="77777777" w:rsidR="009F3228" w:rsidRDefault="00D32AE3">
            <w:r>
              <w:rPr>
                <w:sz w:val="16"/>
                <w:szCs w:val="16"/>
              </w:rPr>
              <w:t>BDC-F-008</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3F2A3" w14:textId="77777777" w:rsidR="009F3228" w:rsidRDefault="00D32AE3">
            <w:r>
              <w:rPr>
                <w:sz w:val="16"/>
                <w:szCs w:val="16"/>
              </w:rPr>
              <w:t>Delete an issue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053AD" w14:textId="77777777" w:rsidR="009F3228" w:rsidRDefault="00D32AE3">
            <w:r>
              <w:rPr>
                <w:sz w:val="16"/>
                <w:szCs w:val="16"/>
              </w:rPr>
              <w:t>Delete PROJ-110 (5 pts, To Do) at Day 4</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6BC15" w14:textId="77777777" w:rsidR="009F3228" w:rsidRDefault="00D32AE3">
            <w:r>
              <w:rPr>
                <w:sz w:val="16"/>
                <w:szCs w:val="16"/>
              </w:rPr>
              <w:t xml:space="preserve">Row removed; Total=45, </w:t>
            </w:r>
            <w:proofErr w:type="gramStart"/>
            <w:r>
              <w:rPr>
                <w:sz w:val="16"/>
                <w:szCs w:val="16"/>
              </w:rPr>
              <w:t>Ideal(4)=</w:t>
            </w:r>
            <w:proofErr w:type="gramEnd"/>
            <w:r>
              <w:rPr>
                <w:sz w:val="16"/>
                <w:szCs w:val="16"/>
              </w:rPr>
              <w:t>27, Remaining=16, Variance=+11; KPIs refresh</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A6039" w14:textId="77777777" w:rsidR="009F3228" w:rsidRDefault="00D32AE3">
            <w:r>
              <w:rPr>
                <w:sz w:val="16"/>
                <w:szCs w:val="16"/>
              </w:rPr>
              <w:t>Functional</w:t>
            </w:r>
          </w:p>
        </w:tc>
      </w:tr>
      <w:tr w:rsidR="009F3228" w14:paraId="560E20E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9F9F9CF" w14:textId="77777777" w:rsidR="009F3228" w:rsidRDefault="00D32AE3">
            <w:r>
              <w:rPr>
                <w:sz w:val="16"/>
                <w:szCs w:val="16"/>
              </w:rPr>
              <w:t>TC-F-09.1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5F13D1D" w14:textId="77777777" w:rsidR="009F3228" w:rsidRDefault="00D32AE3">
            <w:r>
              <w:rPr>
                <w:sz w:val="16"/>
                <w:szCs w:val="16"/>
              </w:rPr>
              <w:t>BDC-F-009</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2C23CE1" w14:textId="77777777" w:rsidR="009F3228" w:rsidRDefault="00D32AE3">
            <w:r>
              <w:rPr>
                <w:sz w:val="16"/>
                <w:szCs w:val="16"/>
              </w:rPr>
              <w:t>Reset restores defaults</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A6582E" w14:textId="77777777" w:rsidR="009F3228" w:rsidRDefault="00D32AE3">
            <w:r>
              <w:rPr>
                <w:sz w:val="16"/>
                <w:szCs w:val="16"/>
              </w:rPr>
              <w:t>Add an issue, set Current Day=7, change duration; click Reset Data</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91D1BF" w14:textId="77777777" w:rsidR="009F3228" w:rsidRDefault="00D32AE3">
            <w:r>
              <w:rPr>
                <w:sz w:val="16"/>
                <w:szCs w:val="16"/>
              </w:rPr>
              <w:t>Original 10 issues, Sprint 1 configuration, Current Day=4, Total=50</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2881F3" w14:textId="77777777" w:rsidR="009F3228" w:rsidRDefault="00D32AE3">
            <w:r>
              <w:rPr>
                <w:sz w:val="16"/>
                <w:szCs w:val="16"/>
              </w:rPr>
              <w:t>Functional</w:t>
            </w:r>
          </w:p>
        </w:tc>
      </w:tr>
      <w:tr w:rsidR="009F3228" w14:paraId="4E63DC7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0ADF5" w14:textId="77777777" w:rsidR="009F3228" w:rsidRDefault="00D32AE3">
            <w:r>
              <w:rPr>
                <w:sz w:val="16"/>
                <w:szCs w:val="16"/>
              </w:rPr>
              <w:t>TC-F-10.1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E75C1" w14:textId="77777777" w:rsidR="009F3228" w:rsidRDefault="00D32AE3">
            <w:r>
              <w:rPr>
                <w:sz w:val="16"/>
                <w:szCs w:val="16"/>
              </w:rPr>
              <w:t>BDC-F-010</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2860BA" w14:textId="77777777" w:rsidR="009F3228" w:rsidRDefault="00D32AE3">
            <w:r>
              <w:rPr>
                <w:sz w:val="16"/>
                <w:szCs w:val="16"/>
              </w:rPr>
              <w:t>Ideal burndown values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13A3D4" w14:textId="77777777" w:rsidR="009F3228" w:rsidRDefault="00D32AE3">
            <w:r>
              <w:rPr>
                <w:sz w:val="16"/>
                <w:szCs w:val="16"/>
              </w:rPr>
              <w:t>Default data (Total=50, Duration=10); Day 0, 4, 10</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0B0D8" w14:textId="77777777" w:rsidR="009F3228" w:rsidRDefault="00D32AE3">
            <w:proofErr w:type="gramStart"/>
            <w:r>
              <w:rPr>
                <w:sz w:val="16"/>
                <w:szCs w:val="16"/>
              </w:rPr>
              <w:t>Ideal(0)=</w:t>
            </w:r>
            <w:proofErr w:type="gramEnd"/>
            <w:r>
              <w:rPr>
                <w:sz w:val="16"/>
                <w:szCs w:val="16"/>
              </w:rPr>
              <w:t xml:space="preserve">50, </w:t>
            </w:r>
            <w:proofErr w:type="gramStart"/>
            <w:r>
              <w:rPr>
                <w:sz w:val="16"/>
                <w:szCs w:val="16"/>
              </w:rPr>
              <w:t>Ideal(4)=</w:t>
            </w:r>
            <w:proofErr w:type="gramEnd"/>
            <w:r>
              <w:rPr>
                <w:sz w:val="16"/>
                <w:szCs w:val="16"/>
              </w:rPr>
              <w:t xml:space="preserve">30, </w:t>
            </w:r>
            <w:proofErr w:type="gramStart"/>
            <w:r>
              <w:rPr>
                <w:sz w:val="16"/>
                <w:szCs w:val="16"/>
              </w:rPr>
              <w:t>Ideal(10)=</w:t>
            </w:r>
            <w:proofErr w:type="gramEnd"/>
            <w:r>
              <w:rPr>
                <w:sz w:val="16"/>
                <w:szCs w:val="16"/>
              </w:rPr>
              <w:t>0</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D041E" w14:textId="77777777" w:rsidR="009F3228" w:rsidRDefault="00D32AE3">
            <w:r>
              <w:rPr>
                <w:sz w:val="16"/>
                <w:szCs w:val="16"/>
              </w:rPr>
              <w:t>Functional</w:t>
            </w:r>
          </w:p>
        </w:tc>
      </w:tr>
      <w:tr w:rsidR="009F3228" w14:paraId="1EA8E0F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0E9D1F" w14:textId="77777777" w:rsidR="009F3228" w:rsidRDefault="00D32AE3">
            <w:r>
              <w:rPr>
                <w:sz w:val="16"/>
                <w:szCs w:val="16"/>
              </w:rPr>
              <w:t>TC-F-10.2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AE95D1" w14:textId="77777777" w:rsidR="009F3228" w:rsidRDefault="00D32AE3">
            <w:r>
              <w:rPr>
                <w:sz w:val="16"/>
                <w:szCs w:val="16"/>
              </w:rPr>
              <w:t>BDC-F-010</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BB62774" w14:textId="77777777" w:rsidR="009F3228" w:rsidRDefault="00D32AE3">
            <w:r>
              <w:rPr>
                <w:sz w:val="16"/>
                <w:szCs w:val="16"/>
              </w:rPr>
              <w:t>Zero duration handled safely</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144D48" w14:textId="77777777" w:rsidR="009F3228" w:rsidRDefault="00D32AE3">
            <w:r>
              <w:rPr>
                <w:sz w:val="16"/>
                <w:szCs w:val="16"/>
              </w:rPr>
              <w:t xml:space="preserve">Call Ideal calculation with </w:t>
            </w:r>
            <w:proofErr w:type="spellStart"/>
            <w:r>
              <w:rPr>
                <w:sz w:val="16"/>
                <w:szCs w:val="16"/>
              </w:rPr>
              <w:t>TotalDays</w:t>
            </w:r>
            <w:proofErr w:type="spellEnd"/>
            <w:r>
              <w:rPr>
                <w:sz w:val="16"/>
                <w:szCs w:val="16"/>
              </w:rPr>
              <w:t>=0</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E58937" w14:textId="77777777" w:rsidR="009F3228" w:rsidRDefault="00D32AE3">
            <w:r>
              <w:rPr>
                <w:sz w:val="16"/>
                <w:szCs w:val="16"/>
              </w:rPr>
              <w:t xml:space="preserve">Defined result; no </w:t>
            </w:r>
            <w:proofErr w:type="spellStart"/>
            <w:r>
              <w:rPr>
                <w:sz w:val="16"/>
                <w:szCs w:val="16"/>
              </w:rPr>
              <w:t>NaN</w:t>
            </w:r>
            <w:proofErr w:type="spellEnd"/>
            <w:r>
              <w:rPr>
                <w:sz w:val="16"/>
                <w:szCs w:val="16"/>
              </w:rPr>
              <w:t>, Infinity or crash</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7CDD674" w14:textId="77777777" w:rsidR="009F3228" w:rsidRDefault="00D32AE3">
            <w:r>
              <w:rPr>
                <w:sz w:val="16"/>
                <w:szCs w:val="16"/>
              </w:rPr>
              <w:t>Boundary</w:t>
            </w:r>
          </w:p>
        </w:tc>
      </w:tr>
      <w:tr w:rsidR="009F3228" w14:paraId="3343F19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ACF0D" w14:textId="77777777" w:rsidR="009F3228" w:rsidRDefault="00D32AE3">
            <w:r>
              <w:rPr>
                <w:sz w:val="16"/>
                <w:szCs w:val="16"/>
              </w:rPr>
              <w:t>TC-F-11.1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5FA78" w14:textId="77777777" w:rsidR="009F3228" w:rsidRDefault="00D32AE3">
            <w:r>
              <w:rPr>
                <w:sz w:val="16"/>
                <w:szCs w:val="16"/>
              </w:rPr>
              <w:t>BDC-F-011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691C7" w14:textId="77777777" w:rsidR="009F3228" w:rsidRDefault="00D32AE3">
            <w:r>
              <w:rPr>
                <w:sz w:val="16"/>
                <w:szCs w:val="16"/>
              </w:rPr>
              <w:t>Actual burndown values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E3645F" w14:textId="77777777" w:rsidR="009F3228" w:rsidRDefault="00D32AE3">
            <w:r>
              <w:rPr>
                <w:sz w:val="16"/>
                <w:szCs w:val="16"/>
              </w:rPr>
              <w:t>Default data, Current Day=4; Days 1 to 4</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E6BB4" w14:textId="77777777" w:rsidR="009F3228" w:rsidRDefault="00D32AE3">
            <w:proofErr w:type="gramStart"/>
            <w:r>
              <w:rPr>
                <w:sz w:val="16"/>
                <w:szCs w:val="16"/>
              </w:rPr>
              <w:t>Actual(1)=</w:t>
            </w:r>
            <w:proofErr w:type="gramEnd"/>
            <w:r>
              <w:rPr>
                <w:sz w:val="16"/>
                <w:szCs w:val="16"/>
              </w:rPr>
              <w:t>45, (</w:t>
            </w:r>
            <w:proofErr w:type="gramStart"/>
            <w:r>
              <w:rPr>
                <w:sz w:val="16"/>
                <w:szCs w:val="16"/>
              </w:rPr>
              <w:t>2)=</w:t>
            </w:r>
            <w:proofErr w:type="gramEnd"/>
            <w:r>
              <w:rPr>
                <w:sz w:val="16"/>
                <w:szCs w:val="16"/>
              </w:rPr>
              <w:t>42, (</w:t>
            </w:r>
            <w:proofErr w:type="gramStart"/>
            <w:r>
              <w:rPr>
                <w:sz w:val="16"/>
                <w:szCs w:val="16"/>
              </w:rPr>
              <w:t>3)=</w:t>
            </w:r>
            <w:proofErr w:type="gramEnd"/>
            <w:r>
              <w:rPr>
                <w:sz w:val="16"/>
                <w:szCs w:val="16"/>
              </w:rPr>
              <w:t>34, (</w:t>
            </w:r>
            <w:proofErr w:type="gramStart"/>
            <w:r>
              <w:rPr>
                <w:sz w:val="16"/>
                <w:szCs w:val="16"/>
              </w:rPr>
              <w:t>4)=</w:t>
            </w:r>
            <w:proofErr w:type="gramEnd"/>
            <w:r>
              <w:rPr>
                <w:sz w:val="16"/>
                <w:szCs w:val="16"/>
              </w:rPr>
              <w:t>21</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68E0A" w14:textId="77777777" w:rsidR="009F3228" w:rsidRDefault="00D32AE3">
            <w:r>
              <w:rPr>
                <w:sz w:val="16"/>
                <w:szCs w:val="16"/>
              </w:rPr>
              <w:t>Functional</w:t>
            </w:r>
          </w:p>
        </w:tc>
      </w:tr>
      <w:tr w:rsidR="009F3228" w14:paraId="58A0132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974302" w14:textId="77777777" w:rsidR="009F3228" w:rsidRDefault="00D32AE3">
            <w:r>
              <w:rPr>
                <w:sz w:val="16"/>
                <w:szCs w:val="16"/>
              </w:rPr>
              <w:t>TC-F-11.2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F27CD1" w14:textId="77777777" w:rsidR="009F3228" w:rsidRDefault="00D32AE3">
            <w:r>
              <w:rPr>
                <w:sz w:val="16"/>
                <w:szCs w:val="16"/>
              </w:rPr>
              <w:t>BDC-F-011</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2AB36A4" w14:textId="77777777" w:rsidR="009F3228" w:rsidRDefault="00D32AE3">
            <w:r>
              <w:rPr>
                <w:sz w:val="16"/>
                <w:szCs w:val="16"/>
              </w:rPr>
              <w:t>No values beyond Current Day</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D5C0DD1" w14:textId="77777777" w:rsidR="009F3228" w:rsidRDefault="00D32AE3">
            <w:r>
              <w:rPr>
                <w:sz w:val="16"/>
                <w:szCs w:val="16"/>
              </w:rPr>
              <w:t>Current Day=4, then 6</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F8AD568" w14:textId="77777777" w:rsidR="009F3228" w:rsidRDefault="00D32AE3">
            <w:r>
              <w:rPr>
                <w:sz w:val="16"/>
                <w:szCs w:val="16"/>
              </w:rPr>
              <w:t>No Actual points plotted after the Current Day</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C29BF63" w14:textId="77777777" w:rsidR="009F3228" w:rsidRDefault="00D32AE3">
            <w:r>
              <w:rPr>
                <w:sz w:val="16"/>
                <w:szCs w:val="16"/>
              </w:rPr>
              <w:t>Boundary</w:t>
            </w:r>
          </w:p>
        </w:tc>
      </w:tr>
      <w:tr w:rsidR="009F3228" w14:paraId="612DAB11"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C99DD" w14:textId="77777777" w:rsidR="009F3228" w:rsidRDefault="00D32AE3">
            <w:r>
              <w:rPr>
                <w:sz w:val="16"/>
                <w:szCs w:val="16"/>
              </w:rPr>
              <w:lastRenderedPageBreak/>
              <w:t>TC-F-12.1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77812" w14:textId="77777777" w:rsidR="009F3228" w:rsidRDefault="00D32AE3">
            <w:r>
              <w:rPr>
                <w:sz w:val="16"/>
                <w:szCs w:val="16"/>
              </w:rPr>
              <w:t>BDC-F-012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61AA3" w14:textId="77777777" w:rsidR="009F3228" w:rsidRDefault="00D32AE3">
            <w:r>
              <w:rPr>
                <w:sz w:val="16"/>
                <w:szCs w:val="16"/>
              </w:rPr>
              <w:t>Classify Ahead of Schedule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78BFBA" w14:textId="77777777" w:rsidR="009F3228" w:rsidRDefault="00D32AE3">
            <w:r>
              <w:rPr>
                <w:sz w:val="16"/>
                <w:szCs w:val="16"/>
              </w:rPr>
              <w:t xml:space="preserve">Default data at Day 4; </w:t>
            </w:r>
            <w:proofErr w:type="gramStart"/>
            <w:r>
              <w:rPr>
                <w:sz w:val="16"/>
                <w:szCs w:val="16"/>
              </w:rPr>
              <w:t>also</w:t>
            </w:r>
            <w:proofErr w:type="gramEnd"/>
            <w:r>
              <w:rPr>
                <w:sz w:val="16"/>
                <w:szCs w:val="16"/>
              </w:rPr>
              <w:t xml:space="preserve"> Ideal=30, Actual=28</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FF43F" w14:textId="77777777" w:rsidR="009F3228" w:rsidRDefault="00D32AE3">
            <w:r>
              <w:rPr>
                <w:sz w:val="16"/>
                <w:szCs w:val="16"/>
              </w:rPr>
              <w:t>Variance +9 and +2; status "Ahead of Schedule"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9FF23" w14:textId="77777777" w:rsidR="009F3228" w:rsidRDefault="00D32AE3">
            <w:r>
              <w:rPr>
                <w:sz w:val="16"/>
                <w:szCs w:val="16"/>
              </w:rPr>
              <w:t>Functional</w:t>
            </w:r>
          </w:p>
        </w:tc>
      </w:tr>
      <w:tr w:rsidR="009F3228" w14:paraId="7318C6F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08A4B6" w14:textId="77777777" w:rsidR="009F3228" w:rsidRDefault="00D32AE3">
            <w:r>
              <w:rPr>
                <w:sz w:val="16"/>
                <w:szCs w:val="16"/>
              </w:rPr>
              <w:t>TC-F-12.2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6A3A56B" w14:textId="77777777" w:rsidR="009F3228" w:rsidRDefault="00D32AE3">
            <w:r>
              <w:rPr>
                <w:sz w:val="16"/>
                <w:szCs w:val="16"/>
              </w:rPr>
              <w:t>BDC-F-012</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F0DE8C3" w14:textId="77777777" w:rsidR="009F3228" w:rsidRDefault="00D32AE3">
            <w:r>
              <w:rPr>
                <w:sz w:val="16"/>
                <w:szCs w:val="16"/>
              </w:rPr>
              <w:t>Classify On Track (tolerance)</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3A77A73" w14:textId="77777777" w:rsidR="009F3228" w:rsidRDefault="00D32AE3">
            <w:r>
              <w:rPr>
                <w:sz w:val="16"/>
                <w:szCs w:val="16"/>
              </w:rPr>
              <w:t>Variance = 0, +1 and -1</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B11600D" w14:textId="77777777" w:rsidR="009F3228" w:rsidRDefault="00D32AE3">
            <w:r>
              <w:rPr>
                <w:sz w:val="16"/>
                <w:szCs w:val="16"/>
              </w:rPr>
              <w:t>Status "On Track" for all three</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49E9722" w14:textId="77777777" w:rsidR="009F3228" w:rsidRDefault="00D32AE3">
            <w:r>
              <w:rPr>
                <w:sz w:val="16"/>
                <w:szCs w:val="16"/>
              </w:rPr>
              <w:t>Boundary</w:t>
            </w:r>
          </w:p>
        </w:tc>
      </w:tr>
      <w:tr w:rsidR="009F3228" w14:paraId="561C53B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60D36" w14:textId="77777777" w:rsidR="009F3228" w:rsidRDefault="00D32AE3">
            <w:r>
              <w:rPr>
                <w:sz w:val="16"/>
                <w:szCs w:val="16"/>
              </w:rPr>
              <w:t>TC-F-12.3</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5807F" w14:textId="77777777" w:rsidR="009F3228" w:rsidRDefault="00D32AE3">
            <w:r>
              <w:rPr>
                <w:sz w:val="16"/>
                <w:szCs w:val="16"/>
              </w:rPr>
              <w:t>BDC-F-012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F6499" w14:textId="77777777" w:rsidR="009F3228" w:rsidRDefault="00D32AE3">
            <w:r>
              <w:rPr>
                <w:sz w:val="16"/>
                <w:szCs w:val="16"/>
              </w:rPr>
              <w:t>Classify Behind Schedule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320F8" w14:textId="77777777" w:rsidR="009F3228" w:rsidRDefault="00D32AE3">
            <w:r>
              <w:rPr>
                <w:sz w:val="16"/>
                <w:szCs w:val="16"/>
              </w:rPr>
              <w:t>Ideal=30 with Actual=32, and Actual=38</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748657" w14:textId="77777777" w:rsidR="009F3228" w:rsidRDefault="00D32AE3">
            <w:r>
              <w:rPr>
                <w:sz w:val="16"/>
                <w:szCs w:val="16"/>
              </w:rPr>
              <w:t>Variance -2 and -8; status "Behind Schedule"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26C94" w14:textId="77777777" w:rsidR="009F3228" w:rsidRDefault="00D32AE3">
            <w:r>
              <w:rPr>
                <w:sz w:val="16"/>
                <w:szCs w:val="16"/>
              </w:rPr>
              <w:t>Functional</w:t>
            </w:r>
          </w:p>
        </w:tc>
      </w:tr>
      <w:tr w:rsidR="009F3228" w14:paraId="4DC8C89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7C4672E" w14:textId="77777777" w:rsidR="009F3228" w:rsidRDefault="00D32AE3">
            <w:r>
              <w:rPr>
                <w:sz w:val="16"/>
                <w:szCs w:val="16"/>
              </w:rPr>
              <w:t>TC-F-13.1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4B6FF10" w14:textId="77777777" w:rsidR="009F3228" w:rsidRDefault="00D32AE3">
            <w:r>
              <w:rPr>
                <w:sz w:val="16"/>
                <w:szCs w:val="16"/>
              </w:rPr>
              <w:t>BDC-F-013</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B640139" w14:textId="77777777" w:rsidR="009F3228" w:rsidRDefault="00D32AE3">
            <w:r>
              <w:rPr>
                <w:sz w:val="16"/>
                <w:szCs w:val="16"/>
              </w:rPr>
              <w:t>Chart content</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68FBD94" w14:textId="77777777" w:rsidR="009F3228" w:rsidRDefault="00D32AE3">
            <w:r>
              <w:rPr>
                <w:sz w:val="16"/>
                <w:szCs w:val="16"/>
              </w:rPr>
              <w:t>Open app with Default dataset (Appendix A)</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3689062" w14:textId="77777777" w:rsidR="009F3228" w:rsidRDefault="00D32AE3">
            <w:r>
              <w:rPr>
                <w:sz w:val="16"/>
                <w:szCs w:val="16"/>
              </w:rPr>
              <w:t>Sprint Day vs Remaining Story Points; dashed Ideal, solid Actual, labelled axes/legend; re-renders on data change</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D77F398" w14:textId="77777777" w:rsidR="009F3228" w:rsidRDefault="00D32AE3">
            <w:r>
              <w:rPr>
                <w:sz w:val="16"/>
                <w:szCs w:val="16"/>
              </w:rPr>
              <w:t>Functional</w:t>
            </w:r>
          </w:p>
        </w:tc>
      </w:tr>
      <w:tr w:rsidR="009F3228" w14:paraId="03D023F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40F71" w14:textId="77777777" w:rsidR="009F3228" w:rsidRDefault="00D32AE3">
            <w:r>
              <w:rPr>
                <w:sz w:val="16"/>
                <w:szCs w:val="16"/>
              </w:rPr>
              <w:t>TC-F-13.2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911993" w14:textId="77777777" w:rsidR="009F3228" w:rsidRDefault="00D32AE3">
            <w:r>
              <w:rPr>
                <w:sz w:val="16"/>
                <w:szCs w:val="16"/>
              </w:rPr>
              <w:t>BDC-F-013</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EE6BB" w14:textId="77777777" w:rsidR="009F3228" w:rsidRDefault="00D32AE3">
            <w:r>
              <w:rPr>
                <w:sz w:val="16"/>
                <w:szCs w:val="16"/>
              </w:rPr>
              <w:t>Chart responsiveness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674F8" w14:textId="77777777" w:rsidR="009F3228" w:rsidRDefault="00D32AE3">
            <w:r>
              <w:rPr>
                <w:sz w:val="16"/>
                <w:szCs w:val="16"/>
              </w:rPr>
              <w:t xml:space="preserve">Resize window between 1024 and 1920 </w:t>
            </w:r>
            <w:proofErr w:type="spellStart"/>
            <w:r>
              <w:rPr>
                <w:sz w:val="16"/>
                <w:szCs w:val="16"/>
              </w:rPr>
              <w:t>px</w:t>
            </w:r>
            <w:proofErr w:type="spellEnd"/>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20A30" w14:textId="77777777" w:rsidR="009F3228" w:rsidRDefault="00D32AE3">
            <w:r>
              <w:rPr>
                <w:sz w:val="16"/>
                <w:szCs w:val="16"/>
              </w:rPr>
              <w:t>Chart scales and stays readable; no horizontal scrolling</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DA0D7" w14:textId="77777777" w:rsidR="009F3228" w:rsidRDefault="00D32AE3">
            <w:r>
              <w:rPr>
                <w:sz w:val="16"/>
                <w:szCs w:val="16"/>
              </w:rPr>
              <w:t>Usability</w:t>
            </w:r>
          </w:p>
        </w:tc>
      </w:tr>
      <w:tr w:rsidR="009F3228" w14:paraId="5346F3D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FF5AC5" w14:textId="77777777" w:rsidR="009F3228" w:rsidRDefault="00D32AE3">
            <w:r>
              <w:rPr>
                <w:sz w:val="16"/>
                <w:szCs w:val="16"/>
              </w:rPr>
              <w:t>TC-F-14.1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94A1453" w14:textId="77777777" w:rsidR="009F3228" w:rsidRDefault="00D32AE3">
            <w:r>
              <w:rPr>
                <w:sz w:val="16"/>
                <w:szCs w:val="16"/>
              </w:rPr>
              <w:t>BDC-F-014</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9FAAF69" w14:textId="77777777" w:rsidR="009F3228" w:rsidRDefault="00D32AE3">
            <w:r>
              <w:rPr>
                <w:sz w:val="16"/>
                <w:szCs w:val="16"/>
              </w:rPr>
              <w:t>Current-day marker</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1282158" w14:textId="77777777" w:rsidR="009F3228" w:rsidRDefault="00D32AE3">
            <w:r>
              <w:rPr>
                <w:sz w:val="16"/>
                <w:szCs w:val="16"/>
              </w:rPr>
              <w:t>Marker at Day 4; move Current Day to 7</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B93EA69" w14:textId="77777777" w:rsidR="009F3228" w:rsidRDefault="00D32AE3">
            <w:r>
              <w:rPr>
                <w:sz w:val="16"/>
                <w:szCs w:val="16"/>
              </w:rPr>
              <w:t>Marker moves to Day 7 without page reload</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9495E4" w14:textId="77777777" w:rsidR="009F3228" w:rsidRDefault="00D32AE3">
            <w:r>
              <w:rPr>
                <w:sz w:val="16"/>
                <w:szCs w:val="16"/>
              </w:rPr>
              <w:t>Functional</w:t>
            </w:r>
          </w:p>
        </w:tc>
      </w:tr>
      <w:tr w:rsidR="009F3228" w14:paraId="602DD791"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0558CB" w14:textId="77777777" w:rsidR="009F3228" w:rsidRDefault="00D32AE3">
            <w:r>
              <w:rPr>
                <w:sz w:val="16"/>
                <w:szCs w:val="16"/>
              </w:rPr>
              <w:t>TC-F-15.1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C4DD8" w14:textId="77777777" w:rsidR="009F3228" w:rsidRDefault="00D32AE3">
            <w:r>
              <w:rPr>
                <w:sz w:val="16"/>
                <w:szCs w:val="16"/>
              </w:rPr>
              <w:t>BDC-F-015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3391B" w14:textId="77777777" w:rsidR="009F3228" w:rsidRDefault="00D32AE3">
            <w:r>
              <w:rPr>
                <w:sz w:val="16"/>
                <w:szCs w:val="16"/>
              </w:rPr>
              <w:t>KPI values for default data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A267ED" w14:textId="77777777" w:rsidR="009F3228" w:rsidRDefault="00D32AE3">
            <w:r>
              <w:rPr>
                <w:sz w:val="16"/>
                <w:szCs w:val="16"/>
              </w:rPr>
              <w:t>Default data, Current Day=4</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99B88" w14:textId="77777777" w:rsidR="009F3228" w:rsidRDefault="00D32AE3">
            <w:r>
              <w:rPr>
                <w:sz w:val="16"/>
                <w:szCs w:val="16"/>
              </w:rPr>
              <w:t>Total 50, Completed 29, Remaining 21, Days Elapsed 4, Days Left 6, Ahead of Schedule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507F3B" w14:textId="77777777" w:rsidR="009F3228" w:rsidRDefault="00D32AE3">
            <w:r>
              <w:rPr>
                <w:sz w:val="16"/>
                <w:szCs w:val="16"/>
              </w:rPr>
              <w:t>Functional</w:t>
            </w:r>
          </w:p>
        </w:tc>
      </w:tr>
      <w:tr w:rsidR="009F3228" w14:paraId="21EBA98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9B3CD69" w14:textId="77777777" w:rsidR="009F3228" w:rsidRDefault="00D32AE3">
            <w:r>
              <w:rPr>
                <w:sz w:val="16"/>
                <w:szCs w:val="16"/>
              </w:rPr>
              <w:t>TC-F-15.2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DC1906" w14:textId="77777777" w:rsidR="009F3228" w:rsidRDefault="00D32AE3">
            <w:r>
              <w:rPr>
                <w:sz w:val="16"/>
                <w:szCs w:val="16"/>
              </w:rPr>
              <w:t>BDC-F-015</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B8D9E3" w14:textId="77777777" w:rsidR="009F3228" w:rsidRDefault="00D32AE3">
            <w:r>
              <w:rPr>
                <w:sz w:val="16"/>
                <w:szCs w:val="16"/>
              </w:rPr>
              <w:t>KPIs update live</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58BCA14" w14:textId="77777777" w:rsidR="009F3228" w:rsidRDefault="00D32AE3">
            <w:r>
              <w:rPr>
                <w:sz w:val="16"/>
                <w:szCs w:val="16"/>
              </w:rPr>
              <w:t>Mark PROJ-106 Done on Day 4</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ED461B2" w14:textId="77777777" w:rsidR="009F3228" w:rsidRDefault="00D32AE3">
            <w:r>
              <w:rPr>
                <w:sz w:val="16"/>
                <w:szCs w:val="16"/>
              </w:rPr>
              <w:t>Completed 32, Remaining 18, Variance +12; status Ahead of Schedule</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B4AA08" w14:textId="77777777" w:rsidR="009F3228" w:rsidRDefault="00D32AE3">
            <w:r>
              <w:rPr>
                <w:sz w:val="16"/>
                <w:szCs w:val="16"/>
              </w:rPr>
              <w:t>Functional</w:t>
            </w:r>
          </w:p>
        </w:tc>
      </w:tr>
      <w:tr w:rsidR="009F3228" w14:paraId="27786D3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2A755" w14:textId="77777777" w:rsidR="009F3228" w:rsidRDefault="00D32AE3">
            <w:r>
              <w:rPr>
                <w:sz w:val="16"/>
                <w:szCs w:val="16"/>
              </w:rPr>
              <w:t>TC-NF-01.1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A502D" w14:textId="77777777" w:rsidR="009F3228" w:rsidRDefault="00D32AE3">
            <w:r>
              <w:rPr>
                <w:sz w:val="16"/>
                <w:szCs w:val="16"/>
              </w:rPr>
              <w:t>BDC-NF-001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2C88F" w14:textId="77777777" w:rsidR="009F3228" w:rsidRDefault="00D32AE3">
            <w:r>
              <w:rPr>
                <w:sz w:val="16"/>
                <w:szCs w:val="16"/>
              </w:rPr>
              <w:t>Update time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4D350" w14:textId="77777777" w:rsidR="009F3228" w:rsidRDefault="00D32AE3">
            <w:r>
              <w:rPr>
                <w:sz w:val="16"/>
                <w:szCs w:val="16"/>
              </w:rPr>
              <w:t xml:space="preserve">Add an issue and change Current Day; measure with </w:t>
            </w:r>
            <w:proofErr w:type="spellStart"/>
            <w:r>
              <w:rPr>
                <w:sz w:val="16"/>
                <w:szCs w:val="16"/>
              </w:rPr>
              <w:t>DevTools</w:t>
            </w:r>
            <w:proofErr w:type="spellEnd"/>
            <w:r>
              <w:rPr>
                <w:sz w:val="16"/>
                <w:szCs w:val="16"/>
              </w:rPr>
              <w:t xml:space="preserve"> Performance</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CB9B32" w14:textId="77777777" w:rsidR="009F3228" w:rsidRDefault="00D32AE3">
            <w:r>
              <w:rPr>
                <w:sz w:val="16"/>
                <w:szCs w:val="16"/>
              </w:rPr>
              <w:t>Chart and KPIs fully updated within 2 seconds</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DC62D" w14:textId="77777777" w:rsidR="009F3228" w:rsidRDefault="00D32AE3">
            <w:r>
              <w:rPr>
                <w:sz w:val="16"/>
                <w:szCs w:val="16"/>
              </w:rPr>
              <w:t>Performance</w:t>
            </w:r>
          </w:p>
        </w:tc>
      </w:tr>
      <w:tr w:rsidR="009F3228" w14:paraId="6CD80FF3"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2037C2D" w14:textId="77777777" w:rsidR="009F3228" w:rsidRDefault="00D32AE3">
            <w:r>
              <w:rPr>
                <w:sz w:val="16"/>
                <w:szCs w:val="16"/>
              </w:rPr>
              <w:t>TC-NF-02.1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ABF9AF8" w14:textId="77777777" w:rsidR="009F3228" w:rsidRDefault="00D32AE3">
            <w:r>
              <w:rPr>
                <w:sz w:val="16"/>
                <w:szCs w:val="16"/>
              </w:rPr>
              <w:t>BDC-NF-002</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A90704" w14:textId="77777777" w:rsidR="009F3228" w:rsidRDefault="00D32AE3">
            <w:r>
              <w:rPr>
                <w:sz w:val="16"/>
                <w:szCs w:val="16"/>
              </w:rPr>
              <w:t>Keyboard access</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67F0603" w14:textId="77777777" w:rsidR="009F3228" w:rsidRDefault="00D32AE3">
            <w:r>
              <w:rPr>
                <w:sz w:val="16"/>
                <w:szCs w:val="16"/>
              </w:rPr>
              <w:t>Use Tab/Enter/Space only</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2166799" w14:textId="77777777" w:rsidR="009F3228" w:rsidRDefault="00D32AE3">
            <w:r>
              <w:rPr>
                <w:sz w:val="16"/>
                <w:szCs w:val="16"/>
              </w:rPr>
              <w:t>Config, Current Day, Add/Update/Delete and Reset controls are reachable and operable</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912F80" w14:textId="77777777" w:rsidR="009F3228" w:rsidRDefault="00D32AE3">
            <w:r>
              <w:rPr>
                <w:sz w:val="16"/>
                <w:szCs w:val="16"/>
              </w:rPr>
              <w:t>Usability</w:t>
            </w:r>
          </w:p>
        </w:tc>
      </w:tr>
      <w:tr w:rsidR="009F3228" w14:paraId="06F7285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8BDF0" w14:textId="77777777" w:rsidR="009F3228" w:rsidRDefault="00D32AE3">
            <w:r>
              <w:rPr>
                <w:sz w:val="16"/>
                <w:szCs w:val="16"/>
              </w:rPr>
              <w:t>TC-NF-02.2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B5FF3" w14:textId="77777777" w:rsidR="009F3228" w:rsidRDefault="00D32AE3">
            <w:r>
              <w:rPr>
                <w:sz w:val="16"/>
                <w:szCs w:val="16"/>
              </w:rPr>
              <w:t>BDC-NF-002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CDD38" w14:textId="77777777" w:rsidR="009F3228" w:rsidRDefault="00D32AE3">
            <w:r>
              <w:rPr>
                <w:sz w:val="16"/>
                <w:szCs w:val="16"/>
              </w:rPr>
              <w:t>Labels and status indicators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F9592" w14:textId="77777777" w:rsidR="009F3228" w:rsidRDefault="00D32AE3">
            <w:r>
              <w:rPr>
                <w:sz w:val="16"/>
                <w:szCs w:val="16"/>
              </w:rPr>
              <w:t>Review UI in Ahead / On Track / Behind states</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9CEFE" w14:textId="77777777" w:rsidR="009F3228" w:rsidRDefault="00D32AE3">
            <w:r>
              <w:rPr>
                <w:sz w:val="16"/>
                <w:szCs w:val="16"/>
              </w:rPr>
              <w:t>Clear labels; status shown by text and colour, not colour alone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6AEA8" w14:textId="77777777" w:rsidR="009F3228" w:rsidRDefault="00D32AE3">
            <w:r>
              <w:rPr>
                <w:sz w:val="16"/>
                <w:szCs w:val="16"/>
              </w:rPr>
              <w:t>Usability</w:t>
            </w:r>
          </w:p>
        </w:tc>
      </w:tr>
      <w:tr w:rsidR="009F3228" w14:paraId="07B9E7C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2D36C1E" w14:textId="77777777" w:rsidR="009F3228" w:rsidRDefault="00D32AE3">
            <w:r>
              <w:rPr>
                <w:sz w:val="16"/>
                <w:szCs w:val="16"/>
              </w:rPr>
              <w:t>TC-NF-03.1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E7A4ED" w14:textId="77777777" w:rsidR="009F3228" w:rsidRDefault="00D32AE3">
            <w:r>
              <w:rPr>
                <w:sz w:val="16"/>
                <w:szCs w:val="16"/>
              </w:rPr>
              <w:t>BDC-NF-003</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8AECC66" w14:textId="77777777" w:rsidR="009F3228" w:rsidRDefault="00D32AE3">
            <w:r>
              <w:rPr>
                <w:sz w:val="16"/>
                <w:szCs w:val="16"/>
              </w:rPr>
              <w:t>All invalid-input cases rejected</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4E436A7" w14:textId="77777777" w:rsidR="009F3228" w:rsidRDefault="00D32AE3">
            <w:r>
              <w:rPr>
                <w:sz w:val="16"/>
                <w:szCs w:val="16"/>
              </w:rPr>
              <w:t>Run every case in SRS 5.2 (negative/non-numeric points, bad duration, bad completion day, empty/duplicate key, empty summary)</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117716" w14:textId="77777777" w:rsidR="009F3228" w:rsidRDefault="00D32AE3">
            <w:r>
              <w:rPr>
                <w:sz w:val="16"/>
                <w:szCs w:val="16"/>
              </w:rPr>
              <w:t xml:space="preserve">100% rejected with visible message; no invalid value stored in memory or </w:t>
            </w:r>
            <w:proofErr w:type="spellStart"/>
            <w:r>
              <w:rPr>
                <w:sz w:val="16"/>
                <w:szCs w:val="16"/>
              </w:rPr>
              <w:t>localStorage</w:t>
            </w:r>
            <w:proofErr w:type="spellEnd"/>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127FB3" w14:textId="77777777" w:rsidR="009F3228" w:rsidRDefault="00D32AE3">
            <w:r>
              <w:rPr>
                <w:sz w:val="16"/>
                <w:szCs w:val="16"/>
              </w:rPr>
              <w:t>Negative</w:t>
            </w:r>
          </w:p>
        </w:tc>
      </w:tr>
      <w:tr w:rsidR="009F3228" w14:paraId="3BA6CF3A"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FD4012" w14:textId="77777777" w:rsidR="009F3228" w:rsidRDefault="00D32AE3">
            <w:r>
              <w:rPr>
                <w:sz w:val="16"/>
                <w:szCs w:val="16"/>
              </w:rPr>
              <w:t>TC-NF-04.1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F9B4C" w14:textId="77777777" w:rsidR="009F3228" w:rsidRDefault="00D32AE3">
            <w:r>
              <w:rPr>
                <w:sz w:val="16"/>
                <w:szCs w:val="16"/>
              </w:rPr>
              <w:t>BDC-NF-004</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5AB9E" w14:textId="77777777" w:rsidR="009F3228" w:rsidRDefault="00D32AE3">
            <w:r>
              <w:rPr>
                <w:sz w:val="16"/>
                <w:szCs w:val="16"/>
              </w:rPr>
              <w:t>Cross-browser run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D5CAA7" w14:textId="77777777" w:rsidR="009F3228" w:rsidRDefault="00D32AE3">
            <w:r>
              <w:rPr>
                <w:sz w:val="16"/>
                <w:szCs w:val="16"/>
              </w:rPr>
              <w:t>Run core functional TCs on current Chrome, Firefox, Edge</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CC450E" w14:textId="77777777" w:rsidR="009F3228" w:rsidRDefault="00D32AE3">
            <w:r>
              <w:rPr>
                <w:sz w:val="16"/>
                <w:szCs w:val="16"/>
              </w:rPr>
              <w:t>All pass; no layout or console errors</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820280" w14:textId="77777777" w:rsidR="009F3228" w:rsidRDefault="00D32AE3">
            <w:r>
              <w:rPr>
                <w:sz w:val="16"/>
                <w:szCs w:val="16"/>
              </w:rPr>
              <w:t>Compatibility</w:t>
            </w:r>
          </w:p>
        </w:tc>
      </w:tr>
      <w:tr w:rsidR="009F3228" w14:paraId="3DA4E60F"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968BF09" w14:textId="77777777" w:rsidR="009F3228" w:rsidRDefault="00D32AE3">
            <w:r>
              <w:rPr>
                <w:sz w:val="16"/>
                <w:szCs w:val="16"/>
              </w:rPr>
              <w:t>TC-NF-04.2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2758361" w14:textId="77777777" w:rsidR="009F3228" w:rsidRDefault="00D32AE3">
            <w:r>
              <w:rPr>
                <w:sz w:val="16"/>
                <w:szCs w:val="16"/>
              </w:rPr>
              <w:t>BDC-NF-004</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3DE22D" w14:textId="77777777" w:rsidR="009F3228" w:rsidRDefault="00D32AE3">
            <w:r>
              <w:rPr>
                <w:sz w:val="16"/>
                <w:szCs w:val="16"/>
              </w:rPr>
              <w:t>Resolution range</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1AAC30" w14:textId="77777777" w:rsidR="009F3228" w:rsidRDefault="00D32AE3">
            <w:r>
              <w:rPr>
                <w:sz w:val="16"/>
                <w:szCs w:val="16"/>
              </w:rPr>
              <w:t xml:space="preserve">Test at 1024, 1366 and 1920 </w:t>
            </w:r>
            <w:proofErr w:type="spellStart"/>
            <w:r>
              <w:rPr>
                <w:sz w:val="16"/>
                <w:szCs w:val="16"/>
              </w:rPr>
              <w:t>px</w:t>
            </w:r>
            <w:proofErr w:type="spellEnd"/>
            <w:r>
              <w:rPr>
                <w:sz w:val="16"/>
                <w:szCs w:val="16"/>
              </w:rPr>
              <w:t xml:space="preserve"> width</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4CB774" w14:textId="77777777" w:rsidR="009F3228" w:rsidRDefault="00D32AE3">
            <w:r>
              <w:rPr>
                <w:sz w:val="16"/>
                <w:szCs w:val="16"/>
              </w:rPr>
              <w:t>Layout usable at every width</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A26CD74" w14:textId="77777777" w:rsidR="009F3228" w:rsidRDefault="00D32AE3">
            <w:r>
              <w:rPr>
                <w:sz w:val="16"/>
                <w:szCs w:val="16"/>
              </w:rPr>
              <w:t>Compatibility</w:t>
            </w:r>
          </w:p>
        </w:tc>
      </w:tr>
      <w:tr w:rsidR="009F3228" w14:paraId="59DFEE7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A9E4B" w14:textId="77777777" w:rsidR="009F3228" w:rsidRDefault="00D32AE3">
            <w:r>
              <w:rPr>
                <w:sz w:val="16"/>
                <w:szCs w:val="16"/>
              </w:rPr>
              <w:t>TC-NF-05.1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37A312" w14:textId="77777777" w:rsidR="009F3228" w:rsidRDefault="00D32AE3">
            <w:r>
              <w:rPr>
                <w:sz w:val="16"/>
                <w:szCs w:val="16"/>
              </w:rPr>
              <w:t>BDC-NF-005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77E53E" w14:textId="77777777" w:rsidR="009F3228" w:rsidRDefault="00D32AE3">
            <w:r>
              <w:rPr>
                <w:sz w:val="16"/>
                <w:szCs w:val="16"/>
              </w:rPr>
              <w:t>Module separation review</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A27774" w14:textId="77777777" w:rsidR="009F3228" w:rsidRDefault="00D32AE3">
            <w:r>
              <w:rPr>
                <w:sz w:val="16"/>
                <w:szCs w:val="16"/>
              </w:rPr>
              <w:t xml:space="preserve">Inspect source in </w:t>
            </w:r>
            <w:proofErr w:type="spellStart"/>
            <w:r>
              <w:rPr>
                <w:sz w:val="16"/>
                <w:szCs w:val="16"/>
              </w:rPr>
              <w:t>src</w:t>
            </w:r>
            <w:proofErr w:type="spellEnd"/>
            <w:r>
              <w:rPr>
                <w:sz w:val="16"/>
                <w:szCs w:val="16"/>
              </w:rPr>
              <w:t>/</w:t>
            </w:r>
            <w:proofErr w:type="spellStart"/>
            <w:r>
              <w:rPr>
                <w:sz w:val="16"/>
                <w:szCs w:val="16"/>
              </w:rPr>
              <w:t>js</w:t>
            </w:r>
            <w:proofErr w:type="spellEnd"/>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D87C3" w14:textId="77777777" w:rsidR="009F3228" w:rsidRDefault="00D32AE3">
            <w:r>
              <w:rPr>
                <w:sz w:val="16"/>
                <w:szCs w:val="16"/>
              </w:rPr>
              <w:t>UI, data and calculation logic in separate modules; meaningful names; no circular dependencies</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E2FE4" w14:textId="77777777" w:rsidR="009F3228" w:rsidRDefault="00D32AE3">
            <w:r>
              <w:rPr>
                <w:sz w:val="16"/>
                <w:szCs w:val="16"/>
              </w:rPr>
              <w:t>Inspection</w:t>
            </w:r>
          </w:p>
        </w:tc>
      </w:tr>
      <w:tr w:rsidR="009F3228" w14:paraId="5F5F874C"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CBD3EB" w14:textId="77777777" w:rsidR="009F3228" w:rsidRDefault="00D32AE3">
            <w:r>
              <w:rPr>
                <w:sz w:val="16"/>
                <w:szCs w:val="16"/>
              </w:rPr>
              <w:t>TC-NF-05.2</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C8DE145" w14:textId="77777777" w:rsidR="009F3228" w:rsidRDefault="00D32AE3">
            <w:r>
              <w:rPr>
                <w:sz w:val="16"/>
                <w:szCs w:val="16"/>
              </w:rPr>
              <w:t>BDC-NF-005</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A07FA7F" w14:textId="77777777" w:rsidR="009F3228" w:rsidRDefault="00D32AE3">
            <w:r>
              <w:rPr>
                <w:sz w:val="16"/>
                <w:szCs w:val="16"/>
              </w:rPr>
              <w:t>Independent testability</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F21994D" w14:textId="77777777" w:rsidR="009F3228" w:rsidRDefault="00D32AE3">
            <w:r>
              <w:rPr>
                <w:sz w:val="16"/>
                <w:szCs w:val="16"/>
              </w:rPr>
              <w:t xml:space="preserve">Run Jest on </w:t>
            </w:r>
            <w:proofErr w:type="spellStart"/>
            <w:r>
              <w:rPr>
                <w:sz w:val="16"/>
                <w:szCs w:val="16"/>
              </w:rPr>
              <w:t>BurndownEngine</w:t>
            </w:r>
            <w:proofErr w:type="spellEnd"/>
            <w:r>
              <w:rPr>
                <w:sz w:val="16"/>
                <w:szCs w:val="16"/>
              </w:rPr>
              <w:t xml:space="preserve"> and </w:t>
            </w:r>
            <w:proofErr w:type="spellStart"/>
            <w:r>
              <w:rPr>
                <w:sz w:val="16"/>
                <w:szCs w:val="16"/>
              </w:rPr>
              <w:t>ValidationManager</w:t>
            </w:r>
            <w:proofErr w:type="spellEnd"/>
            <w:r>
              <w:rPr>
                <w:sz w:val="16"/>
                <w:szCs w:val="16"/>
              </w:rPr>
              <w:t xml:space="preserve"> without a DOM</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702FD89" w14:textId="77777777" w:rsidR="009F3228" w:rsidRDefault="00D32AE3">
            <w:r>
              <w:rPr>
                <w:sz w:val="16"/>
                <w:szCs w:val="16"/>
              </w:rPr>
              <w:t>Calculation functions execute and pass independently</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8C52D17" w14:textId="77777777" w:rsidR="009F3228" w:rsidRDefault="00D32AE3">
            <w:r>
              <w:rPr>
                <w:sz w:val="16"/>
                <w:szCs w:val="16"/>
              </w:rPr>
              <w:t>Unit</w:t>
            </w:r>
          </w:p>
        </w:tc>
      </w:tr>
      <w:tr w:rsidR="009F3228" w14:paraId="5B9652E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D6546F" w14:textId="77777777" w:rsidR="009F3228" w:rsidRDefault="00D32AE3">
            <w:r>
              <w:rPr>
                <w:sz w:val="16"/>
                <w:szCs w:val="16"/>
              </w:rPr>
              <w:t>TC-SR-01.1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220C2" w14:textId="77777777" w:rsidR="009F3228" w:rsidRDefault="00D32AE3">
            <w:r>
              <w:rPr>
                <w:sz w:val="16"/>
                <w:szCs w:val="16"/>
              </w:rPr>
              <w:t>BDC-SR-001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F84D3" w14:textId="77777777" w:rsidR="009F3228" w:rsidRDefault="00D32AE3">
            <w:r>
              <w:rPr>
                <w:sz w:val="16"/>
                <w:szCs w:val="16"/>
              </w:rPr>
              <w:t>Script injection</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75E09" w14:textId="77777777" w:rsidR="009F3228" w:rsidRDefault="00D32AE3">
            <w:r>
              <w:rPr>
                <w:sz w:val="16"/>
                <w:szCs w:val="16"/>
              </w:rPr>
              <w:t>Summary, Key and Sprint Name = &lt;script&gt;alert(</w:t>
            </w:r>
            <w:proofErr w:type="gramStart"/>
            <w:r>
              <w:rPr>
                <w:sz w:val="16"/>
                <w:szCs w:val="16"/>
              </w:rPr>
              <w:t>1)&lt;</w:t>
            </w:r>
            <w:proofErr w:type="gramEnd"/>
            <w:r>
              <w:rPr>
                <w:sz w:val="16"/>
                <w:szCs w:val="16"/>
              </w:rPr>
              <w:t>/script&gt; and &lt;</w:t>
            </w:r>
            <w:proofErr w:type="spellStart"/>
            <w:r>
              <w:rPr>
                <w:sz w:val="16"/>
                <w:szCs w:val="16"/>
              </w:rPr>
              <w:t>img</w:t>
            </w:r>
            <w:proofErr w:type="spellEnd"/>
            <w:r>
              <w:rPr>
                <w:sz w:val="16"/>
                <w:szCs w:val="16"/>
              </w:rPr>
              <w:t xml:space="preserve"> </w:t>
            </w:r>
            <w:proofErr w:type="spellStart"/>
            <w:r>
              <w:rPr>
                <w:sz w:val="16"/>
                <w:szCs w:val="16"/>
              </w:rPr>
              <w:t>src</w:t>
            </w:r>
            <w:proofErr w:type="spellEnd"/>
            <w:r>
              <w:rPr>
                <w:sz w:val="16"/>
                <w:szCs w:val="16"/>
              </w:rPr>
              <w:t xml:space="preserve">=x </w:t>
            </w:r>
            <w:proofErr w:type="spellStart"/>
            <w:r>
              <w:rPr>
                <w:sz w:val="16"/>
                <w:szCs w:val="16"/>
              </w:rPr>
              <w:t>onerror</w:t>
            </w:r>
            <w:proofErr w:type="spellEnd"/>
            <w:r>
              <w:rPr>
                <w:sz w:val="16"/>
                <w:szCs w:val="16"/>
              </w:rPr>
              <w:t>=</w:t>
            </w:r>
            <w:proofErr w:type="gramStart"/>
            <w:r>
              <w:rPr>
                <w:sz w:val="16"/>
                <w:szCs w:val="16"/>
              </w:rPr>
              <w:t>alert(</w:t>
            </w:r>
            <w:proofErr w:type="gramEnd"/>
            <w:r>
              <w:rPr>
                <w:sz w:val="16"/>
                <w:szCs w:val="16"/>
              </w:rPr>
              <w:t>1)&gt;</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F2867" w14:textId="77777777" w:rsidR="009F3228" w:rsidRDefault="00D32AE3">
            <w:r>
              <w:rPr>
                <w:sz w:val="16"/>
                <w:szCs w:val="16"/>
              </w:rPr>
              <w:t>Rendered as literal text; nothing executes</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9DECE9" w14:textId="77777777" w:rsidR="009F3228" w:rsidRDefault="00D32AE3">
            <w:r>
              <w:rPr>
                <w:sz w:val="16"/>
                <w:szCs w:val="16"/>
              </w:rPr>
              <w:t>Security</w:t>
            </w:r>
          </w:p>
        </w:tc>
      </w:tr>
      <w:tr w:rsidR="009F3228" w14:paraId="23B44A5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F8355A" w14:textId="77777777" w:rsidR="009F3228" w:rsidRDefault="00D32AE3">
            <w:r>
              <w:rPr>
                <w:sz w:val="16"/>
                <w:szCs w:val="16"/>
              </w:rPr>
              <w:t>TC-SR-02.1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237CB6" w14:textId="77777777" w:rsidR="009F3228" w:rsidRDefault="00D32AE3">
            <w:r>
              <w:rPr>
                <w:sz w:val="16"/>
                <w:szCs w:val="16"/>
              </w:rPr>
              <w:t>BDC-SR-002</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57422BE" w14:textId="77777777" w:rsidR="009F3228" w:rsidRDefault="00D32AE3">
            <w:r>
              <w:rPr>
                <w:sz w:val="16"/>
                <w:szCs w:val="16"/>
              </w:rPr>
              <w:t>Numeric validation</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659796" w14:textId="77777777" w:rsidR="009F3228" w:rsidRDefault="00D32AE3">
            <w:r>
              <w:rPr>
                <w:sz w:val="16"/>
                <w:szCs w:val="16"/>
              </w:rPr>
              <w:t>Points = -3, "</w:t>
            </w:r>
            <w:proofErr w:type="spellStart"/>
            <w:r>
              <w:rPr>
                <w:sz w:val="16"/>
                <w:szCs w:val="16"/>
              </w:rPr>
              <w:t>abc</w:t>
            </w:r>
            <w:proofErr w:type="spellEnd"/>
            <w:r>
              <w:rPr>
                <w:sz w:val="16"/>
                <w:szCs w:val="16"/>
              </w:rPr>
              <w:t>", Infinity; Duration = -1, 0; Current Day = 0, 11; Completion Day out of range</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B7510B0" w14:textId="77777777" w:rsidR="009F3228" w:rsidRDefault="00D32AE3">
            <w:r>
              <w:rPr>
                <w:sz w:val="16"/>
                <w:szCs w:val="16"/>
              </w:rPr>
              <w:t>All rejected before storage or calculation</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50DF672" w14:textId="77777777" w:rsidR="009F3228" w:rsidRDefault="00D32AE3">
            <w:r>
              <w:rPr>
                <w:sz w:val="16"/>
                <w:szCs w:val="16"/>
              </w:rPr>
              <w:t>Security</w:t>
            </w:r>
          </w:p>
        </w:tc>
      </w:tr>
      <w:tr w:rsidR="009F3228" w14:paraId="05AE3AB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46D54" w14:textId="77777777" w:rsidR="009F3228" w:rsidRDefault="00D32AE3">
            <w:r>
              <w:rPr>
                <w:sz w:val="16"/>
                <w:szCs w:val="16"/>
              </w:rPr>
              <w:t>TC-SR-03.1</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3102D" w14:textId="77777777" w:rsidR="009F3228" w:rsidRDefault="00D32AE3">
            <w:r>
              <w:rPr>
                <w:sz w:val="16"/>
                <w:szCs w:val="16"/>
              </w:rPr>
              <w:t>BDC-SR-003</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04DF7" w14:textId="77777777" w:rsidR="009F3228" w:rsidRDefault="00D32AE3">
            <w:r>
              <w:rPr>
                <w:sz w:val="16"/>
                <w:szCs w:val="16"/>
              </w:rPr>
              <w:t xml:space="preserve">Corrupted </w:t>
            </w:r>
            <w:proofErr w:type="spellStart"/>
            <w:r>
              <w:rPr>
                <w:sz w:val="16"/>
                <w:szCs w:val="16"/>
              </w:rPr>
              <w:t>localStorage</w:t>
            </w:r>
            <w:proofErr w:type="spellEnd"/>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BB860" w14:textId="77777777" w:rsidR="009F3228" w:rsidRDefault="00D32AE3">
            <w:r>
              <w:rPr>
                <w:sz w:val="16"/>
                <w:szCs w:val="16"/>
              </w:rPr>
              <w:t>Set stored value to invalid JSON, then to valid JSON with wrong structure; reload</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D04D4" w14:textId="77777777" w:rsidR="009F3228" w:rsidRDefault="00D32AE3">
            <w:r>
              <w:rPr>
                <w:sz w:val="16"/>
                <w:szCs w:val="16"/>
              </w:rPr>
              <w:t>Corrupted data discarded; default dataset restored; no crash or stack trace</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CF1D92" w14:textId="77777777" w:rsidR="009F3228" w:rsidRDefault="00D32AE3">
            <w:r>
              <w:rPr>
                <w:sz w:val="16"/>
                <w:szCs w:val="16"/>
              </w:rPr>
              <w:t>Security</w:t>
            </w:r>
          </w:p>
        </w:tc>
      </w:tr>
      <w:tr w:rsidR="009F3228" w14:paraId="52CE65A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8103031" w14:textId="77777777" w:rsidR="009F3228" w:rsidRDefault="00D32AE3">
            <w:r>
              <w:rPr>
                <w:sz w:val="16"/>
                <w:szCs w:val="16"/>
              </w:rPr>
              <w:lastRenderedPageBreak/>
              <w:t>TC-SR-04.1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0157EDF" w14:textId="77777777" w:rsidR="009F3228" w:rsidRDefault="00D32AE3">
            <w:r>
              <w:rPr>
                <w:sz w:val="16"/>
                <w:szCs w:val="16"/>
              </w:rPr>
              <w:t>BDC-SR-004</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3B11E43" w14:textId="77777777" w:rsidR="009F3228" w:rsidRDefault="00D32AE3">
            <w:r>
              <w:rPr>
                <w:sz w:val="16"/>
                <w:szCs w:val="16"/>
              </w:rPr>
              <w:t>Empty backlog</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CE29D86" w14:textId="77777777" w:rsidR="009F3228" w:rsidRDefault="00D32AE3">
            <w:r>
              <w:rPr>
                <w:sz w:val="16"/>
                <w:szCs w:val="16"/>
              </w:rPr>
              <w:t>Delete all issues</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CC1E576" w14:textId="77777777" w:rsidR="009F3228" w:rsidRDefault="00D32AE3">
            <w:r>
              <w:rPr>
                <w:sz w:val="16"/>
                <w:szCs w:val="16"/>
              </w:rPr>
              <w:t xml:space="preserve">Total=0; Ideal/Actual/KPIs defined; no </w:t>
            </w:r>
            <w:proofErr w:type="spellStart"/>
            <w:r>
              <w:rPr>
                <w:sz w:val="16"/>
                <w:szCs w:val="16"/>
              </w:rPr>
              <w:t>NaN</w:t>
            </w:r>
            <w:proofErr w:type="spellEnd"/>
            <w:r>
              <w:rPr>
                <w:sz w:val="16"/>
                <w:szCs w:val="16"/>
              </w:rPr>
              <w:t>, Infinity or crash</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58CBA29" w14:textId="77777777" w:rsidR="009F3228" w:rsidRDefault="00D32AE3">
            <w:r>
              <w:rPr>
                <w:sz w:val="16"/>
                <w:szCs w:val="16"/>
              </w:rPr>
              <w:t>Boundary</w:t>
            </w:r>
          </w:p>
        </w:tc>
      </w:tr>
      <w:tr w:rsidR="009F3228" w14:paraId="4556AA0B"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E7855" w14:textId="77777777" w:rsidR="009F3228" w:rsidRDefault="00D32AE3">
            <w:r>
              <w:rPr>
                <w:sz w:val="16"/>
                <w:szCs w:val="16"/>
              </w:rPr>
              <w:t>TC-SR-04.2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B255A" w14:textId="77777777" w:rsidR="009F3228" w:rsidRDefault="00D32AE3">
            <w:r>
              <w:rPr>
                <w:sz w:val="16"/>
                <w:szCs w:val="16"/>
              </w:rPr>
              <w:t>BDC-SR-004</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4CAAF" w14:textId="77777777" w:rsidR="009F3228" w:rsidRDefault="00D32AE3">
            <w:r>
              <w:rPr>
                <w:sz w:val="16"/>
                <w:szCs w:val="16"/>
              </w:rPr>
              <w:t>Zero totals and missing dates</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05F03" w14:textId="77777777" w:rsidR="009F3228" w:rsidRDefault="00D32AE3">
            <w:r>
              <w:rPr>
                <w:sz w:val="16"/>
                <w:szCs w:val="16"/>
              </w:rPr>
              <w:t>All issues at 0 points; zero/negative duration attempt; In Progress issue with no completion date</w:t>
            </w:r>
          </w:p>
        </w:tc>
        <w:tc>
          <w:tcPr>
            <w:tcW w:w="24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F9BBD9" w14:textId="77777777" w:rsidR="009F3228" w:rsidRDefault="00D32AE3">
            <w:r>
              <w:rPr>
                <w:sz w:val="16"/>
                <w:szCs w:val="16"/>
              </w:rPr>
              <w:t>Defined non-error results; invalid duration rejected</w:t>
            </w:r>
          </w:p>
        </w:tc>
        <w:tc>
          <w:tcPr>
            <w:tcW w:w="10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851CB" w14:textId="77777777" w:rsidR="009F3228" w:rsidRDefault="00D32AE3">
            <w:r>
              <w:rPr>
                <w:sz w:val="16"/>
                <w:szCs w:val="16"/>
              </w:rPr>
              <w:t>Boundary</w:t>
            </w:r>
          </w:p>
        </w:tc>
      </w:tr>
      <w:tr w:rsidR="009F3228" w14:paraId="2F2E1C8E"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8C644E9" w14:textId="77777777" w:rsidR="009F3228" w:rsidRDefault="00D32AE3">
            <w:r>
              <w:rPr>
                <w:sz w:val="16"/>
                <w:szCs w:val="16"/>
              </w:rPr>
              <w:t>TC-SR-05.1</w:t>
            </w:r>
          </w:p>
        </w:tc>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94E5B1C" w14:textId="77777777" w:rsidR="009F3228" w:rsidRDefault="00D32AE3">
            <w:r>
              <w:rPr>
                <w:sz w:val="16"/>
                <w:szCs w:val="16"/>
              </w:rPr>
              <w:t>BDC-SR-005</w:t>
            </w:r>
          </w:p>
        </w:tc>
        <w:tc>
          <w:tcPr>
            <w:tcW w:w="15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E0A316A" w14:textId="77777777" w:rsidR="009F3228" w:rsidRDefault="00D32AE3">
            <w:r>
              <w:rPr>
                <w:sz w:val="16"/>
                <w:szCs w:val="16"/>
              </w:rPr>
              <w:t>CSP and eval</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8168D18" w14:textId="77777777" w:rsidR="009F3228" w:rsidRDefault="00D32AE3">
            <w:r>
              <w:rPr>
                <w:sz w:val="16"/>
                <w:szCs w:val="16"/>
              </w:rPr>
              <w:t>Serve app via local server; inspect CSP and scan code for eval; also open as static file</w:t>
            </w:r>
          </w:p>
        </w:tc>
        <w:tc>
          <w:tcPr>
            <w:tcW w:w="24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42FA689" w14:textId="77777777" w:rsidR="009F3228" w:rsidRDefault="00D32AE3">
            <w:r>
              <w:rPr>
                <w:sz w:val="16"/>
                <w:szCs w:val="16"/>
              </w:rPr>
              <w:t>CSP present when server-hosted and no eval; for static files, absence is documented</w:t>
            </w:r>
          </w:p>
        </w:tc>
        <w:tc>
          <w:tcPr>
            <w:tcW w:w="105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314C749" w14:textId="77777777" w:rsidR="009F3228" w:rsidRDefault="00D32AE3">
            <w:r>
              <w:rPr>
                <w:sz w:val="16"/>
                <w:szCs w:val="16"/>
              </w:rPr>
              <w:t>Security</w:t>
            </w:r>
          </w:p>
        </w:tc>
      </w:tr>
    </w:tbl>
    <w:p w14:paraId="170A2FAE" w14:textId="77777777" w:rsidR="009F3228" w:rsidRDefault="00D32AE3">
      <w:pPr>
        <w:pStyle w:val="Heading1"/>
        <w:keepNext/>
      </w:pPr>
      <w:r>
        <w:t>14. Test Metrics &amp; Reporting</w:t>
      </w:r>
    </w:p>
    <w:p w14:paraId="7CD3F39C" w14:textId="77777777" w:rsidR="009F3228" w:rsidRDefault="00D32AE3">
      <w:pPr>
        <w:keepNext/>
        <w:spacing w:before="80" w:after="60"/>
      </w:pPr>
      <w:r>
        <w:rPr>
          <w:b/>
          <w:bCs/>
        </w:rPr>
        <w:t>Metrics collected:</w:t>
      </w:r>
    </w:p>
    <w:p w14:paraId="6A3599DC" w14:textId="77777777" w:rsidR="009F3228" w:rsidRDefault="00D32AE3">
      <w:pPr>
        <w:pStyle w:val="ListParagraph"/>
        <w:numPr>
          <w:ilvl w:val="0"/>
          <w:numId w:val="2"/>
        </w:numPr>
        <w:spacing w:after="50"/>
      </w:pPr>
      <w:r>
        <w:t>Test cases planned vs executed (%)</w:t>
      </w:r>
    </w:p>
    <w:p w14:paraId="255C863C" w14:textId="77777777" w:rsidR="009F3228" w:rsidRDefault="00D32AE3">
      <w:pPr>
        <w:pStyle w:val="ListParagraph"/>
        <w:numPr>
          <w:ilvl w:val="0"/>
          <w:numId w:val="2"/>
        </w:numPr>
        <w:spacing w:after="50"/>
      </w:pPr>
      <w:r>
        <w:t>Pass rate and fail rate: passed (or failed) test cases / executed test cases x 100</w:t>
      </w:r>
    </w:p>
    <w:p w14:paraId="69966231" w14:textId="77777777" w:rsidR="009F3228" w:rsidRDefault="00D32AE3">
      <w:pPr>
        <w:pStyle w:val="ListParagraph"/>
        <w:numPr>
          <w:ilvl w:val="0"/>
          <w:numId w:val="2"/>
        </w:numPr>
        <w:spacing w:after="50"/>
      </w:pPr>
      <w:r>
        <w:t>Defect density: defects found per module</w:t>
      </w:r>
    </w:p>
    <w:p w14:paraId="4941ED0F" w14:textId="77777777" w:rsidR="009F3228" w:rsidRDefault="00D32AE3">
      <w:pPr>
        <w:pStyle w:val="ListParagraph"/>
        <w:numPr>
          <w:ilvl w:val="0"/>
          <w:numId w:val="2"/>
        </w:numPr>
        <w:spacing w:after="50"/>
      </w:pPr>
      <w:r>
        <w:t>Defect aging: time from discovery to fix, especially for critical defects</w:t>
      </w:r>
    </w:p>
    <w:p w14:paraId="01302A93" w14:textId="77777777" w:rsidR="009F3228" w:rsidRDefault="00D32AE3">
      <w:pPr>
        <w:pStyle w:val="ListParagraph"/>
        <w:numPr>
          <w:ilvl w:val="0"/>
          <w:numId w:val="2"/>
        </w:numPr>
        <w:spacing w:after="50"/>
      </w:pPr>
      <w:r>
        <w:t>Requirement coverage: SRS requirements with at least one passing test case / 25</w:t>
      </w:r>
    </w:p>
    <w:p w14:paraId="2FDDFFE0" w14:textId="77777777" w:rsidR="009F3228" w:rsidRDefault="00D32AE3">
      <w:pPr>
        <w:pStyle w:val="ListParagraph"/>
        <w:numPr>
          <w:ilvl w:val="0"/>
          <w:numId w:val="2"/>
        </w:numPr>
        <w:spacing w:after="50"/>
      </w:pPr>
      <w:r>
        <w:t>Jest unit test pass rate in GitHub Actions</w:t>
      </w:r>
    </w:p>
    <w:p w14:paraId="72AE103C" w14:textId="77777777" w:rsidR="009F3228" w:rsidRDefault="00D32AE3">
      <w:pPr>
        <w:keepNext/>
        <w:spacing w:before="80" w:after="60"/>
      </w:pPr>
      <w:r>
        <w:rPr>
          <w:b/>
          <w:bCs/>
        </w:rPr>
        <w:t>Reports:</w:t>
      </w:r>
    </w:p>
    <w:p w14:paraId="1AB1CDAA" w14:textId="77777777" w:rsidR="009F3228" w:rsidRDefault="00D32AE3">
      <w:pPr>
        <w:pStyle w:val="ListParagraph"/>
        <w:numPr>
          <w:ilvl w:val="0"/>
          <w:numId w:val="2"/>
        </w:numPr>
        <w:spacing w:after="50"/>
      </w:pPr>
      <w:r>
        <w:t>Daily test execution status shared with the team</w:t>
      </w:r>
    </w:p>
    <w:p w14:paraId="322BB85E" w14:textId="77777777" w:rsidR="009F3228" w:rsidRDefault="00D32AE3">
      <w:pPr>
        <w:pStyle w:val="ListParagraph"/>
        <w:numPr>
          <w:ilvl w:val="0"/>
          <w:numId w:val="2"/>
        </w:numPr>
        <w:spacing w:after="50"/>
      </w:pPr>
      <w:r>
        <w:t>Defect log in GitHub Issues with severity labels: Critical, High, Medium, Low</w:t>
      </w:r>
    </w:p>
    <w:p w14:paraId="524CBE2C" w14:textId="77777777" w:rsidR="009F3228" w:rsidRDefault="00D32AE3">
      <w:pPr>
        <w:pStyle w:val="ListParagraph"/>
        <w:numPr>
          <w:ilvl w:val="0"/>
          <w:numId w:val="2"/>
        </w:numPr>
        <w:spacing w:after="50"/>
      </w:pPr>
      <w:r>
        <w:t>Sprint 1 test summary (23-Oct-2026) and final Test Summary Report (30-Oct-2026)</w:t>
      </w:r>
    </w:p>
    <w:p w14:paraId="65287786" w14:textId="77777777" w:rsidR="009F3228" w:rsidRDefault="00D32AE3">
      <w:pPr>
        <w:pStyle w:val="Heading1"/>
        <w:keepNext/>
      </w:pPr>
      <w:r>
        <w:t>15.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260"/>
      </w:tblGrid>
      <w:tr w:rsidR="009F3228" w14:paraId="0FF0A97D"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C7E2BD7" w14:textId="77777777" w:rsidR="009F3228" w:rsidRDefault="00D32AE3">
            <w:r>
              <w:rPr>
                <w:b/>
                <w:bCs/>
                <w:color w:val="FFFFFF"/>
                <w:sz w:val="18"/>
                <w:szCs w:val="18"/>
              </w:rPr>
              <w:t>Role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F64C0FA" w14:textId="77777777" w:rsidR="009F3228" w:rsidRDefault="00D32AE3">
            <w:r>
              <w:rPr>
                <w:b/>
                <w:bCs/>
                <w:color w:val="FFFFFF"/>
                <w:sz w:val="18"/>
                <w:szCs w:val="18"/>
              </w:rPr>
              <w:t>Name</w:t>
            </w:r>
          </w:p>
        </w:tc>
        <w:tc>
          <w:tcPr>
            <w:tcW w:w="32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74C29EA" w14:textId="77777777" w:rsidR="009F3228" w:rsidRDefault="00D32AE3">
            <w:r>
              <w:rPr>
                <w:b/>
                <w:bCs/>
                <w:color w:val="FFFFFF"/>
                <w:sz w:val="18"/>
                <w:szCs w:val="18"/>
              </w:rPr>
              <w:t>Signature / Date</w:t>
            </w:r>
          </w:p>
        </w:tc>
      </w:tr>
      <w:tr w:rsidR="009F3228" w14:paraId="057F90F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A2CBB9" w14:textId="77777777" w:rsidR="009F3228" w:rsidRDefault="00D32AE3">
            <w:r>
              <w:rPr>
                <w:sz w:val="18"/>
                <w:szCs w:val="18"/>
              </w:rPr>
              <w:t>QA Lead / Test Lead</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E2B3B" w14:textId="77777777" w:rsidR="009F3228" w:rsidRDefault="00D32AE3">
            <w:r>
              <w:rPr>
                <w:sz w:val="18"/>
                <w:szCs w:val="18"/>
              </w:rPr>
              <w:t>Naveen Prasad M</w:t>
            </w:r>
          </w:p>
        </w:tc>
        <w:tc>
          <w:tcPr>
            <w:tcW w:w="3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D6B06" w14:textId="77777777" w:rsidR="009F3228" w:rsidRDefault="009F3228"/>
        </w:tc>
      </w:tr>
      <w:tr w:rsidR="009F3228" w14:paraId="7381FB6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9E7ECCE" w14:textId="77777777" w:rsidR="009F3228" w:rsidRDefault="00D32AE3">
            <w:r>
              <w:rPr>
                <w:sz w:val="18"/>
                <w:szCs w:val="18"/>
              </w:rPr>
              <w:t>Developer Lead</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174555B" w14:textId="77777777" w:rsidR="009F3228" w:rsidRDefault="00D32AE3">
            <w:r>
              <w:rPr>
                <w:sz w:val="18"/>
                <w:szCs w:val="18"/>
              </w:rPr>
              <w:t>Bhuvi Sudheendra Katti</w:t>
            </w:r>
          </w:p>
        </w:tc>
        <w:tc>
          <w:tcPr>
            <w:tcW w:w="3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FB5895" w14:textId="77777777" w:rsidR="009F3228" w:rsidRDefault="009F3228"/>
        </w:tc>
      </w:tr>
      <w:tr w:rsidR="009F3228" w14:paraId="6D8B105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6B639" w14:textId="77777777" w:rsidR="009F3228" w:rsidRDefault="00D32AE3">
            <w:r>
              <w:rPr>
                <w:sz w:val="18"/>
                <w:szCs w:val="18"/>
              </w:rPr>
              <w:t>QA Engineer</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982D9" w14:textId="77777777" w:rsidR="009F3228" w:rsidRDefault="00D32AE3">
            <w:r>
              <w:rPr>
                <w:sz w:val="18"/>
                <w:szCs w:val="18"/>
              </w:rPr>
              <w:t>Pranathi G</w:t>
            </w:r>
          </w:p>
        </w:tc>
        <w:tc>
          <w:tcPr>
            <w:tcW w:w="3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D8603" w14:textId="77777777" w:rsidR="009F3228" w:rsidRDefault="009F3228"/>
        </w:tc>
      </w:tr>
      <w:tr w:rsidR="009F3228" w14:paraId="0631888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AFF6926" w14:textId="77777777" w:rsidR="009F3228" w:rsidRDefault="00D32AE3">
            <w:r>
              <w:rPr>
                <w:sz w:val="18"/>
                <w:szCs w:val="18"/>
              </w:rPr>
              <w:t>QA Engineer</w:t>
            </w:r>
          </w:p>
        </w:tc>
        <w:tc>
          <w:tcPr>
            <w:tcW w:w="3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371947A" w14:textId="77777777" w:rsidR="009F3228" w:rsidRDefault="00D32AE3">
            <w:r>
              <w:rPr>
                <w:sz w:val="18"/>
                <w:szCs w:val="18"/>
              </w:rPr>
              <w:t>Hemanth Reddy</w:t>
            </w:r>
          </w:p>
        </w:tc>
        <w:tc>
          <w:tcPr>
            <w:tcW w:w="326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759AC3E" w14:textId="77777777" w:rsidR="009F3228" w:rsidRDefault="009F3228"/>
        </w:tc>
      </w:tr>
      <w:tr w:rsidR="009F3228" w14:paraId="5CB21E4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FCA95" w14:textId="77777777" w:rsidR="009F3228" w:rsidRDefault="00D32AE3">
            <w:r>
              <w:rPr>
                <w:sz w:val="18"/>
                <w:szCs w:val="18"/>
              </w:rPr>
              <w:t>Course Evaluator (Approver)</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B95A9" w14:textId="77777777" w:rsidR="009F3228" w:rsidRDefault="009F3228"/>
        </w:tc>
        <w:tc>
          <w:tcPr>
            <w:tcW w:w="3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964F0" w14:textId="77777777" w:rsidR="009F3228" w:rsidRDefault="009F3228"/>
        </w:tc>
      </w:tr>
    </w:tbl>
    <w:p w14:paraId="38409ADB" w14:textId="77777777" w:rsidR="00D32AE3" w:rsidRDefault="00D32AE3"/>
    <w:sectPr w:rsidR="00D32AE3">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FDAC" w14:textId="77777777" w:rsidR="00D32AE3" w:rsidRDefault="00D32AE3">
      <w:r>
        <w:separator/>
      </w:r>
    </w:p>
  </w:endnote>
  <w:endnote w:type="continuationSeparator" w:id="0">
    <w:p w14:paraId="249F344B" w14:textId="77777777" w:rsidR="00D32AE3" w:rsidRDefault="00D32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FB30" w14:textId="77777777" w:rsidR="009F3228" w:rsidRDefault="00D32AE3">
    <w:pPr>
      <w:jc w:val="center"/>
    </w:pPr>
    <w:r>
      <w:rPr>
        <w:color w:val="595959"/>
        <w:sz w:val="16"/>
        <w:szCs w:val="16"/>
      </w:rPr>
      <w:t xml:space="preserve">Team 7 | Burndown Chart Generator STP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CE3E0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B623" w14:textId="77777777" w:rsidR="00D32AE3" w:rsidRDefault="00D32AE3">
      <w:r>
        <w:separator/>
      </w:r>
    </w:p>
  </w:footnote>
  <w:footnote w:type="continuationSeparator" w:id="0">
    <w:p w14:paraId="2F74075B" w14:textId="77777777" w:rsidR="00D32AE3" w:rsidRDefault="00D32A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A4D"/>
    <w:multiLevelType w:val="hybridMultilevel"/>
    <w:tmpl w:val="7A4417B2"/>
    <w:lvl w:ilvl="0" w:tplc="69147CD6">
      <w:start w:val="1"/>
      <w:numFmt w:val="bullet"/>
      <w:lvlText w:val="•"/>
      <w:lvlJc w:val="left"/>
      <w:pPr>
        <w:ind w:left="540" w:hanging="270"/>
      </w:pPr>
    </w:lvl>
    <w:lvl w:ilvl="1" w:tplc="B724529C">
      <w:numFmt w:val="decimal"/>
      <w:lvlText w:val=""/>
      <w:lvlJc w:val="left"/>
    </w:lvl>
    <w:lvl w:ilvl="2" w:tplc="ABCA1558">
      <w:numFmt w:val="decimal"/>
      <w:lvlText w:val=""/>
      <w:lvlJc w:val="left"/>
    </w:lvl>
    <w:lvl w:ilvl="3" w:tplc="3E14D7FC">
      <w:numFmt w:val="decimal"/>
      <w:lvlText w:val=""/>
      <w:lvlJc w:val="left"/>
    </w:lvl>
    <w:lvl w:ilvl="4" w:tplc="56B49826">
      <w:numFmt w:val="decimal"/>
      <w:lvlText w:val=""/>
      <w:lvlJc w:val="left"/>
    </w:lvl>
    <w:lvl w:ilvl="5" w:tplc="5882EEC2">
      <w:numFmt w:val="decimal"/>
      <w:lvlText w:val=""/>
      <w:lvlJc w:val="left"/>
    </w:lvl>
    <w:lvl w:ilvl="6" w:tplc="255EED96">
      <w:numFmt w:val="decimal"/>
      <w:lvlText w:val=""/>
      <w:lvlJc w:val="left"/>
    </w:lvl>
    <w:lvl w:ilvl="7" w:tplc="3B242326">
      <w:numFmt w:val="decimal"/>
      <w:lvlText w:val=""/>
      <w:lvlJc w:val="left"/>
    </w:lvl>
    <w:lvl w:ilvl="8" w:tplc="F0487D10">
      <w:numFmt w:val="decimal"/>
      <w:lvlText w:val=""/>
      <w:lvlJc w:val="left"/>
    </w:lvl>
  </w:abstractNum>
  <w:abstractNum w:abstractNumId="1" w15:restartNumberingAfterBreak="0">
    <w:nsid w:val="58EC1935"/>
    <w:multiLevelType w:val="hybridMultilevel"/>
    <w:tmpl w:val="D2CEB02C"/>
    <w:lvl w:ilvl="0" w:tplc="2BF82E80">
      <w:start w:val="1"/>
      <w:numFmt w:val="bullet"/>
      <w:lvlText w:val="●"/>
      <w:lvlJc w:val="left"/>
      <w:pPr>
        <w:ind w:left="720" w:hanging="360"/>
      </w:pPr>
    </w:lvl>
    <w:lvl w:ilvl="1" w:tplc="6186E6F6">
      <w:start w:val="1"/>
      <w:numFmt w:val="bullet"/>
      <w:lvlText w:val="○"/>
      <w:lvlJc w:val="left"/>
      <w:pPr>
        <w:ind w:left="1440" w:hanging="360"/>
      </w:pPr>
    </w:lvl>
    <w:lvl w:ilvl="2" w:tplc="F8A0CCA6">
      <w:start w:val="1"/>
      <w:numFmt w:val="bullet"/>
      <w:lvlText w:val="■"/>
      <w:lvlJc w:val="left"/>
      <w:pPr>
        <w:ind w:left="2160" w:hanging="360"/>
      </w:pPr>
    </w:lvl>
    <w:lvl w:ilvl="3" w:tplc="A02409BC">
      <w:start w:val="1"/>
      <w:numFmt w:val="bullet"/>
      <w:lvlText w:val="●"/>
      <w:lvlJc w:val="left"/>
      <w:pPr>
        <w:ind w:left="2880" w:hanging="360"/>
      </w:pPr>
    </w:lvl>
    <w:lvl w:ilvl="4" w:tplc="CEF073B6">
      <w:start w:val="1"/>
      <w:numFmt w:val="bullet"/>
      <w:lvlText w:val="○"/>
      <w:lvlJc w:val="left"/>
      <w:pPr>
        <w:ind w:left="3600" w:hanging="360"/>
      </w:pPr>
    </w:lvl>
    <w:lvl w:ilvl="5" w:tplc="6F10362E">
      <w:start w:val="1"/>
      <w:numFmt w:val="bullet"/>
      <w:lvlText w:val="■"/>
      <w:lvlJc w:val="left"/>
      <w:pPr>
        <w:ind w:left="4320" w:hanging="360"/>
      </w:pPr>
    </w:lvl>
    <w:lvl w:ilvl="6" w:tplc="C9FE8A70">
      <w:start w:val="1"/>
      <w:numFmt w:val="bullet"/>
      <w:lvlText w:val="●"/>
      <w:lvlJc w:val="left"/>
      <w:pPr>
        <w:ind w:left="5040" w:hanging="360"/>
      </w:pPr>
    </w:lvl>
    <w:lvl w:ilvl="7" w:tplc="6C02E9E6">
      <w:start w:val="1"/>
      <w:numFmt w:val="bullet"/>
      <w:lvlText w:val="●"/>
      <w:lvlJc w:val="left"/>
      <w:pPr>
        <w:ind w:left="5760" w:hanging="360"/>
      </w:pPr>
    </w:lvl>
    <w:lvl w:ilvl="8" w:tplc="D9BE0D34">
      <w:start w:val="1"/>
      <w:numFmt w:val="bullet"/>
      <w:lvlText w:val="●"/>
      <w:lvlJc w:val="left"/>
      <w:pPr>
        <w:ind w:left="6480" w:hanging="360"/>
      </w:pPr>
    </w:lvl>
  </w:abstractNum>
  <w:num w:numId="1" w16cid:durableId="268510669">
    <w:abstractNumId w:val="1"/>
    <w:lvlOverride w:ilvl="0">
      <w:startOverride w:val="1"/>
    </w:lvlOverride>
  </w:num>
  <w:num w:numId="2" w16cid:durableId="1433894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28"/>
    <w:rsid w:val="005402C8"/>
    <w:rsid w:val="009F3228"/>
    <w:rsid w:val="00CE3E0D"/>
    <w:rsid w:val="00D32AE3"/>
    <w:rsid w:val="00E17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020C"/>
  <w15:docId w15:val="{34EC98AD-6EF7-4852-B995-B7D6A323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3735</Words>
  <Characters>21295</Characters>
  <Application>Microsoft Office Word</Application>
  <DocSecurity>0</DocSecurity>
  <Lines>177</Lines>
  <Paragraphs>49</Paragraphs>
  <ScaleCrop>false</ScaleCrop>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Burndown Chart Generator</dc:title>
  <dc:creator>Team 7</dc:creator>
  <cp:lastModifiedBy>RR S&amp;H 2nd Sem C1 NAVEEN PRASAD M</cp:lastModifiedBy>
  <cp:revision>2</cp:revision>
  <dcterms:created xsi:type="dcterms:W3CDTF">2026-10-14T14:32:00Z</dcterms:created>
  <dcterms:modified xsi:type="dcterms:W3CDTF">2026-10-14T14:32:00Z</dcterms:modified>
</cp:coreProperties>
</file>