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07" w:rsidRDefault="00514507"/>
    <w:tbl>
      <w:tblPr>
        <w:tblStyle w:val="Grillemoyenne1-Accent1"/>
        <w:tblW w:w="0" w:type="auto"/>
        <w:tblLook w:val="04A0"/>
      </w:tblPr>
      <w:tblGrid>
        <w:gridCol w:w="2258"/>
        <w:gridCol w:w="2416"/>
        <w:gridCol w:w="2138"/>
        <w:gridCol w:w="2476"/>
      </w:tblGrid>
      <w:tr w:rsidR="00514507" w:rsidTr="00514507">
        <w:trPr>
          <w:cnfStyle w:val="100000000000"/>
        </w:trPr>
        <w:tc>
          <w:tcPr>
            <w:cnfStyle w:val="001000000000"/>
            <w:tcW w:w="2258" w:type="dxa"/>
          </w:tcPr>
          <w:p w:rsidR="00514507" w:rsidRDefault="00514507">
            <w:r>
              <w:t>Pins digital</w:t>
            </w:r>
          </w:p>
        </w:tc>
        <w:tc>
          <w:tcPr>
            <w:tcW w:w="2416" w:type="dxa"/>
          </w:tcPr>
          <w:p w:rsidR="00514507" w:rsidRDefault="00514507">
            <w:pPr>
              <w:cnfStyle w:val="100000000000"/>
            </w:pPr>
            <w:r>
              <w:t>Digital</w:t>
            </w:r>
          </w:p>
        </w:tc>
        <w:tc>
          <w:tcPr>
            <w:tcW w:w="2138" w:type="dxa"/>
          </w:tcPr>
          <w:p w:rsidR="00514507" w:rsidRDefault="00514507">
            <w:pPr>
              <w:cnfStyle w:val="100000000000"/>
            </w:pPr>
            <w:r>
              <w:t xml:space="preserve">Entrées </w:t>
            </w:r>
            <w:proofErr w:type="spellStart"/>
            <w:r>
              <w:t>Analog</w:t>
            </w:r>
            <w:proofErr w:type="spellEnd"/>
          </w:p>
        </w:tc>
        <w:tc>
          <w:tcPr>
            <w:tcW w:w="2476" w:type="dxa"/>
          </w:tcPr>
          <w:p w:rsidR="00514507" w:rsidRDefault="00514507">
            <w:pPr>
              <w:cnfStyle w:val="100000000000"/>
            </w:pPr>
            <w:r>
              <w:t>Analogique</w:t>
            </w: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1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  <w:r w:rsidRPr="00514507">
              <w:rPr>
                <w:b/>
              </w:rPr>
              <w:t>A0</w:t>
            </w: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2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  <w:r>
              <w:t>Induction - INPUT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  <w:r w:rsidRPr="00514507">
              <w:rPr>
                <w:b/>
              </w:rPr>
              <w:t>A1</w:t>
            </w:r>
          </w:p>
        </w:tc>
        <w:tc>
          <w:tcPr>
            <w:tcW w:w="2476" w:type="dxa"/>
          </w:tcPr>
          <w:p w:rsidR="00514507" w:rsidRDefault="00514507">
            <w:pPr>
              <w:cnfStyle w:val="000000000000"/>
            </w:pP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3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  <w:r>
              <w:t>GPS - INPUT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  <w:r w:rsidRPr="00514507">
              <w:rPr>
                <w:b/>
              </w:rPr>
              <w:t>A2</w:t>
            </w: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4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  <w:r>
              <w:t>GPS - INPUT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  <w:r w:rsidRPr="00514507">
              <w:rPr>
                <w:b/>
              </w:rPr>
              <w:t>A3</w:t>
            </w:r>
          </w:p>
        </w:tc>
        <w:tc>
          <w:tcPr>
            <w:tcW w:w="2476" w:type="dxa"/>
          </w:tcPr>
          <w:p w:rsidR="00514507" w:rsidRDefault="00514507">
            <w:pPr>
              <w:cnfStyle w:val="000000000000"/>
            </w:pP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5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  <w:r>
              <w:t>LEDA - OUTPUT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  <w:r w:rsidRPr="00514507">
              <w:rPr>
                <w:b/>
              </w:rPr>
              <w:t>A4</w:t>
            </w:r>
            <w:r w:rsidR="00723FB4">
              <w:rPr>
                <w:b/>
              </w:rPr>
              <w:t xml:space="preserve"> (SDA)</w:t>
            </w:r>
          </w:p>
        </w:tc>
        <w:tc>
          <w:tcPr>
            <w:tcW w:w="2476" w:type="dxa"/>
          </w:tcPr>
          <w:p w:rsidR="00514507" w:rsidRDefault="00DF6090">
            <w:pPr>
              <w:cnfStyle w:val="000000100000"/>
            </w:pPr>
            <w:r>
              <w:t>CURRENT SENSOR</w:t>
            </w: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6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  <w:r>
              <w:t>LEDB - OUTPUT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  <w:r w:rsidRPr="00514507">
              <w:rPr>
                <w:b/>
              </w:rPr>
              <w:t>A5</w:t>
            </w:r>
            <w:r w:rsidR="00723FB4">
              <w:rPr>
                <w:b/>
              </w:rPr>
              <w:t xml:space="preserve"> (SCL)</w:t>
            </w:r>
          </w:p>
        </w:tc>
        <w:tc>
          <w:tcPr>
            <w:tcW w:w="2476" w:type="dxa"/>
          </w:tcPr>
          <w:p w:rsidR="00514507" w:rsidRDefault="00DF6090">
            <w:pPr>
              <w:cnfStyle w:val="000000000000"/>
            </w:pPr>
            <w:r>
              <w:t>CURRENT SENSOR</w:t>
            </w: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7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  <w:r>
              <w:t>LEDC - OUTPUT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8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  <w:r>
              <w:t>LED BOUTON - OUTPUT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000000"/>
            </w:pP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9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  <w:r>
              <w:t>BOUTON - INPUT</w:t>
            </w: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10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000000"/>
            </w:pP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11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  <w:tr w:rsidR="00514507" w:rsidTr="00514507">
        <w:tc>
          <w:tcPr>
            <w:cnfStyle w:val="001000000000"/>
            <w:tcW w:w="2258" w:type="dxa"/>
          </w:tcPr>
          <w:p w:rsidR="00514507" w:rsidRDefault="00514507">
            <w:r>
              <w:t>12</w:t>
            </w:r>
          </w:p>
        </w:tc>
        <w:tc>
          <w:tcPr>
            <w:tcW w:w="2416" w:type="dxa"/>
          </w:tcPr>
          <w:p w:rsidR="00514507" w:rsidRDefault="00514507">
            <w:pPr>
              <w:cnfStyle w:val="000000000000"/>
            </w:pPr>
          </w:p>
        </w:tc>
        <w:tc>
          <w:tcPr>
            <w:tcW w:w="2138" w:type="dxa"/>
          </w:tcPr>
          <w:p w:rsidR="00514507" w:rsidRPr="00514507" w:rsidRDefault="00514507">
            <w:pPr>
              <w:cnfStyle w:val="0000000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000000"/>
            </w:pPr>
          </w:p>
        </w:tc>
      </w:tr>
      <w:tr w:rsidR="00514507" w:rsidTr="00514507">
        <w:trPr>
          <w:cnfStyle w:val="000000100000"/>
        </w:trPr>
        <w:tc>
          <w:tcPr>
            <w:cnfStyle w:val="001000000000"/>
            <w:tcW w:w="2258" w:type="dxa"/>
          </w:tcPr>
          <w:p w:rsidR="00514507" w:rsidRDefault="00514507">
            <w:r>
              <w:t>13</w:t>
            </w:r>
          </w:p>
        </w:tc>
        <w:tc>
          <w:tcPr>
            <w:tcW w:w="2416" w:type="dxa"/>
          </w:tcPr>
          <w:p w:rsidR="00514507" w:rsidRDefault="00514507">
            <w:pPr>
              <w:cnfStyle w:val="000000100000"/>
            </w:pPr>
          </w:p>
        </w:tc>
        <w:tc>
          <w:tcPr>
            <w:tcW w:w="2138" w:type="dxa"/>
          </w:tcPr>
          <w:p w:rsidR="00514507" w:rsidRPr="00514507" w:rsidRDefault="00514507">
            <w:pPr>
              <w:cnfStyle w:val="000000100000"/>
              <w:rPr>
                <w:b/>
              </w:rPr>
            </w:pPr>
          </w:p>
        </w:tc>
        <w:tc>
          <w:tcPr>
            <w:tcW w:w="2476" w:type="dxa"/>
          </w:tcPr>
          <w:p w:rsidR="00514507" w:rsidRDefault="00514507">
            <w:pPr>
              <w:cnfStyle w:val="000000100000"/>
            </w:pPr>
          </w:p>
        </w:tc>
      </w:tr>
    </w:tbl>
    <w:p w:rsidR="00514507" w:rsidRDefault="00514507"/>
    <w:p w:rsidR="00F56544" w:rsidRPr="00710209" w:rsidRDefault="00F56544"/>
    <w:sectPr w:rsidR="00F56544" w:rsidRPr="00710209" w:rsidSect="0053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56544"/>
    <w:rsid w:val="00000B5D"/>
    <w:rsid w:val="00000C35"/>
    <w:rsid w:val="000116C0"/>
    <w:rsid w:val="00017F69"/>
    <w:rsid w:val="00022752"/>
    <w:rsid w:val="00030B10"/>
    <w:rsid w:val="000567E7"/>
    <w:rsid w:val="000A5123"/>
    <w:rsid w:val="000B50D7"/>
    <w:rsid w:val="000D672E"/>
    <w:rsid w:val="000D7F93"/>
    <w:rsid w:val="000D7FC7"/>
    <w:rsid w:val="000F1215"/>
    <w:rsid w:val="000F1BFA"/>
    <w:rsid w:val="000F1D29"/>
    <w:rsid w:val="00101C7A"/>
    <w:rsid w:val="00106263"/>
    <w:rsid w:val="00106C8A"/>
    <w:rsid w:val="00110249"/>
    <w:rsid w:val="00114E10"/>
    <w:rsid w:val="0011763F"/>
    <w:rsid w:val="00135010"/>
    <w:rsid w:val="00135202"/>
    <w:rsid w:val="0015164A"/>
    <w:rsid w:val="00184D13"/>
    <w:rsid w:val="001A33A1"/>
    <w:rsid w:val="001A4485"/>
    <w:rsid w:val="001A6E06"/>
    <w:rsid w:val="001C17DD"/>
    <w:rsid w:val="001C44F7"/>
    <w:rsid w:val="001D09FD"/>
    <w:rsid w:val="001D4A2F"/>
    <w:rsid w:val="001E36A1"/>
    <w:rsid w:val="001F0673"/>
    <w:rsid w:val="001F2FB2"/>
    <w:rsid w:val="001F6B1D"/>
    <w:rsid w:val="0020506E"/>
    <w:rsid w:val="00213A57"/>
    <w:rsid w:val="00215662"/>
    <w:rsid w:val="00216AD4"/>
    <w:rsid w:val="00220E04"/>
    <w:rsid w:val="00246809"/>
    <w:rsid w:val="002607B9"/>
    <w:rsid w:val="002642A7"/>
    <w:rsid w:val="00266C58"/>
    <w:rsid w:val="002871B5"/>
    <w:rsid w:val="002A2961"/>
    <w:rsid w:val="002A2C1E"/>
    <w:rsid w:val="002A2C7A"/>
    <w:rsid w:val="002C603C"/>
    <w:rsid w:val="002D6E93"/>
    <w:rsid w:val="002D6FF2"/>
    <w:rsid w:val="002D7F8D"/>
    <w:rsid w:val="002E0793"/>
    <w:rsid w:val="002E71F6"/>
    <w:rsid w:val="00312920"/>
    <w:rsid w:val="00322F84"/>
    <w:rsid w:val="00325539"/>
    <w:rsid w:val="003257A4"/>
    <w:rsid w:val="003301CF"/>
    <w:rsid w:val="003337AD"/>
    <w:rsid w:val="00344F00"/>
    <w:rsid w:val="00350D92"/>
    <w:rsid w:val="0036767A"/>
    <w:rsid w:val="0037036B"/>
    <w:rsid w:val="00397FB6"/>
    <w:rsid w:val="003B6CE6"/>
    <w:rsid w:val="003D477E"/>
    <w:rsid w:val="003E65F0"/>
    <w:rsid w:val="003F15D7"/>
    <w:rsid w:val="003F5AD0"/>
    <w:rsid w:val="00430B15"/>
    <w:rsid w:val="00464028"/>
    <w:rsid w:val="00467618"/>
    <w:rsid w:val="00483017"/>
    <w:rsid w:val="00485D8B"/>
    <w:rsid w:val="004B79EC"/>
    <w:rsid w:val="004E6439"/>
    <w:rsid w:val="004E7E9D"/>
    <w:rsid w:val="004F29FE"/>
    <w:rsid w:val="004F2F5F"/>
    <w:rsid w:val="00507993"/>
    <w:rsid w:val="00514507"/>
    <w:rsid w:val="00533E1A"/>
    <w:rsid w:val="00535A52"/>
    <w:rsid w:val="005367B2"/>
    <w:rsid w:val="00537B75"/>
    <w:rsid w:val="00542389"/>
    <w:rsid w:val="005502E4"/>
    <w:rsid w:val="00552B79"/>
    <w:rsid w:val="00561192"/>
    <w:rsid w:val="00577E95"/>
    <w:rsid w:val="005A77B7"/>
    <w:rsid w:val="005C596B"/>
    <w:rsid w:val="005C6151"/>
    <w:rsid w:val="005E4782"/>
    <w:rsid w:val="005F27E5"/>
    <w:rsid w:val="005F4BD3"/>
    <w:rsid w:val="006011D0"/>
    <w:rsid w:val="00602931"/>
    <w:rsid w:val="00607C85"/>
    <w:rsid w:val="00614A1F"/>
    <w:rsid w:val="0062138D"/>
    <w:rsid w:val="0062410B"/>
    <w:rsid w:val="006467DD"/>
    <w:rsid w:val="00654F18"/>
    <w:rsid w:val="0066192A"/>
    <w:rsid w:val="0066248D"/>
    <w:rsid w:val="0067094C"/>
    <w:rsid w:val="00670F4A"/>
    <w:rsid w:val="006760D0"/>
    <w:rsid w:val="006768D8"/>
    <w:rsid w:val="006924DC"/>
    <w:rsid w:val="00695777"/>
    <w:rsid w:val="006A31E9"/>
    <w:rsid w:val="006A5C61"/>
    <w:rsid w:val="006A68AB"/>
    <w:rsid w:val="006B5B00"/>
    <w:rsid w:val="006C08CD"/>
    <w:rsid w:val="00710209"/>
    <w:rsid w:val="00713331"/>
    <w:rsid w:val="00723FB4"/>
    <w:rsid w:val="00724455"/>
    <w:rsid w:val="00730EA0"/>
    <w:rsid w:val="0073377B"/>
    <w:rsid w:val="0074117F"/>
    <w:rsid w:val="00744D5C"/>
    <w:rsid w:val="007611D5"/>
    <w:rsid w:val="007627D8"/>
    <w:rsid w:val="007648CF"/>
    <w:rsid w:val="00764A54"/>
    <w:rsid w:val="00782ADA"/>
    <w:rsid w:val="00786646"/>
    <w:rsid w:val="00787C2C"/>
    <w:rsid w:val="007B28AF"/>
    <w:rsid w:val="007B727E"/>
    <w:rsid w:val="007C1CBB"/>
    <w:rsid w:val="007D75A4"/>
    <w:rsid w:val="007F2BD4"/>
    <w:rsid w:val="007F7349"/>
    <w:rsid w:val="00867BB8"/>
    <w:rsid w:val="00872D28"/>
    <w:rsid w:val="0088142F"/>
    <w:rsid w:val="00890D1A"/>
    <w:rsid w:val="0089410D"/>
    <w:rsid w:val="00896272"/>
    <w:rsid w:val="00896E0D"/>
    <w:rsid w:val="008A1EEC"/>
    <w:rsid w:val="008A4656"/>
    <w:rsid w:val="008B6E2B"/>
    <w:rsid w:val="008C10DF"/>
    <w:rsid w:val="008C3B11"/>
    <w:rsid w:val="008F067F"/>
    <w:rsid w:val="008F201C"/>
    <w:rsid w:val="00904D94"/>
    <w:rsid w:val="009060B0"/>
    <w:rsid w:val="00961F07"/>
    <w:rsid w:val="00977047"/>
    <w:rsid w:val="00980E9D"/>
    <w:rsid w:val="00986CCA"/>
    <w:rsid w:val="00994784"/>
    <w:rsid w:val="00995343"/>
    <w:rsid w:val="009A2267"/>
    <w:rsid w:val="009D0F0B"/>
    <w:rsid w:val="009E3DF1"/>
    <w:rsid w:val="009E729C"/>
    <w:rsid w:val="009F361F"/>
    <w:rsid w:val="00A0513E"/>
    <w:rsid w:val="00A36895"/>
    <w:rsid w:val="00A379F1"/>
    <w:rsid w:val="00A46FE2"/>
    <w:rsid w:val="00A65570"/>
    <w:rsid w:val="00A80CA3"/>
    <w:rsid w:val="00A82714"/>
    <w:rsid w:val="00A94C5A"/>
    <w:rsid w:val="00A9732E"/>
    <w:rsid w:val="00AA7698"/>
    <w:rsid w:val="00AC387A"/>
    <w:rsid w:val="00AC3A5B"/>
    <w:rsid w:val="00AC7D7C"/>
    <w:rsid w:val="00AD3246"/>
    <w:rsid w:val="00AD3766"/>
    <w:rsid w:val="00AE4C14"/>
    <w:rsid w:val="00B046EB"/>
    <w:rsid w:val="00B10E15"/>
    <w:rsid w:val="00B20279"/>
    <w:rsid w:val="00B400D1"/>
    <w:rsid w:val="00B52E10"/>
    <w:rsid w:val="00B56E5C"/>
    <w:rsid w:val="00B622D6"/>
    <w:rsid w:val="00B62DA8"/>
    <w:rsid w:val="00B67E4B"/>
    <w:rsid w:val="00B72C28"/>
    <w:rsid w:val="00B81558"/>
    <w:rsid w:val="00B85B15"/>
    <w:rsid w:val="00B86439"/>
    <w:rsid w:val="00B86671"/>
    <w:rsid w:val="00BB1F04"/>
    <w:rsid w:val="00BC1DB0"/>
    <w:rsid w:val="00BE04F3"/>
    <w:rsid w:val="00BE7F15"/>
    <w:rsid w:val="00BF224C"/>
    <w:rsid w:val="00C07019"/>
    <w:rsid w:val="00C127D2"/>
    <w:rsid w:val="00C159D1"/>
    <w:rsid w:val="00C332CC"/>
    <w:rsid w:val="00C372CF"/>
    <w:rsid w:val="00C449B5"/>
    <w:rsid w:val="00C45AC8"/>
    <w:rsid w:val="00C539CB"/>
    <w:rsid w:val="00C65272"/>
    <w:rsid w:val="00C7259E"/>
    <w:rsid w:val="00C863F8"/>
    <w:rsid w:val="00C86678"/>
    <w:rsid w:val="00CB1ED7"/>
    <w:rsid w:val="00CB75DA"/>
    <w:rsid w:val="00CD16F2"/>
    <w:rsid w:val="00CD782F"/>
    <w:rsid w:val="00D0635B"/>
    <w:rsid w:val="00D0704F"/>
    <w:rsid w:val="00D15782"/>
    <w:rsid w:val="00D20C8C"/>
    <w:rsid w:val="00D30F8E"/>
    <w:rsid w:val="00D341BB"/>
    <w:rsid w:val="00D44C8B"/>
    <w:rsid w:val="00D509D7"/>
    <w:rsid w:val="00D62D84"/>
    <w:rsid w:val="00D75AA6"/>
    <w:rsid w:val="00D764BA"/>
    <w:rsid w:val="00D8276B"/>
    <w:rsid w:val="00D840E6"/>
    <w:rsid w:val="00D97204"/>
    <w:rsid w:val="00DA6A5B"/>
    <w:rsid w:val="00DB6BB5"/>
    <w:rsid w:val="00DC536B"/>
    <w:rsid w:val="00DD5940"/>
    <w:rsid w:val="00DD5A07"/>
    <w:rsid w:val="00DE5655"/>
    <w:rsid w:val="00DF6090"/>
    <w:rsid w:val="00E148C7"/>
    <w:rsid w:val="00E27E6D"/>
    <w:rsid w:val="00E312E9"/>
    <w:rsid w:val="00E6075C"/>
    <w:rsid w:val="00E6731D"/>
    <w:rsid w:val="00E820CF"/>
    <w:rsid w:val="00E919FC"/>
    <w:rsid w:val="00E94B1E"/>
    <w:rsid w:val="00EA1FA5"/>
    <w:rsid w:val="00EA2ED1"/>
    <w:rsid w:val="00EA33ED"/>
    <w:rsid w:val="00EA36FF"/>
    <w:rsid w:val="00EA4464"/>
    <w:rsid w:val="00EA4F12"/>
    <w:rsid w:val="00EB120E"/>
    <w:rsid w:val="00EB656B"/>
    <w:rsid w:val="00EC570E"/>
    <w:rsid w:val="00EC6AE9"/>
    <w:rsid w:val="00EE6BCF"/>
    <w:rsid w:val="00EF2628"/>
    <w:rsid w:val="00EF4C31"/>
    <w:rsid w:val="00F00393"/>
    <w:rsid w:val="00F044C1"/>
    <w:rsid w:val="00F11E0F"/>
    <w:rsid w:val="00F13C0E"/>
    <w:rsid w:val="00F15AC1"/>
    <w:rsid w:val="00F24CF3"/>
    <w:rsid w:val="00F267D4"/>
    <w:rsid w:val="00F30D7A"/>
    <w:rsid w:val="00F40C86"/>
    <w:rsid w:val="00F42AC6"/>
    <w:rsid w:val="00F51C91"/>
    <w:rsid w:val="00F56544"/>
    <w:rsid w:val="00F65329"/>
    <w:rsid w:val="00F67F55"/>
    <w:rsid w:val="00F72871"/>
    <w:rsid w:val="00F8452E"/>
    <w:rsid w:val="00F84DA3"/>
    <w:rsid w:val="00FA2231"/>
    <w:rsid w:val="00FA66B5"/>
    <w:rsid w:val="00FC0D73"/>
    <w:rsid w:val="00FD61C2"/>
    <w:rsid w:val="00FE3F72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4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1-Accent1">
    <w:name w:val="Medium Grid 1 Accent 1"/>
    <w:basedOn w:val="TableauNormal"/>
    <w:uiPriority w:val="67"/>
    <w:rsid w:val="00514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Canova</dc:creator>
  <cp:lastModifiedBy>Benjamin Canova</cp:lastModifiedBy>
  <cp:revision>9</cp:revision>
  <dcterms:created xsi:type="dcterms:W3CDTF">2014-11-30T22:11:00Z</dcterms:created>
  <dcterms:modified xsi:type="dcterms:W3CDTF">2014-12-08T19:37:00Z</dcterms:modified>
</cp:coreProperties>
</file>