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A825F87" w:rsidR="00A02E75" w:rsidRDefault="00CE753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62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0B5C0C63" w:rsidR="00A02E75" w:rsidRDefault="00CE753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Upload Menu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CE7533">
              <w:rPr>
                <w:sz w:val="20"/>
                <w:szCs w:val="20"/>
              </w:rPr>
              <w:t>Validate textbox does not accept more than 280 chars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E7DA7A3" w:rsidR="00A02E75" w:rsidRDefault="003644F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8B48812" w:rsidR="008F1E40" w:rsidRPr="008F1E40" w:rsidRDefault="00CE7533" w:rsidP="008F1E4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accepts more than 280 characters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3451CC1" w:rsidR="00A02E75" w:rsidRDefault="00D509C5">
            <w:pPr>
              <w:pStyle w:val="Normal1"/>
              <w:widowControl w:val="0"/>
              <w:spacing w:line="240" w:lineRule="auto"/>
            </w:pPr>
            <w:r w:rsidRPr="00D509C5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4448BED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57359B">
              <w:rPr>
                <w:sz w:val="20"/>
                <w:szCs w:val="20"/>
              </w:rPr>
              <w:t>Windows</w:t>
            </w:r>
            <w:r w:rsidR="00A665DF">
              <w:rPr>
                <w:sz w:val="20"/>
                <w:szCs w:val="20"/>
              </w:rPr>
              <w:t xml:space="preserve">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AEC1DDF" w:rsidR="00A02E75" w:rsidRDefault="00890D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3383E53B" w:rsidR="00A02E75" w:rsidRDefault="00A66299">
            <w:pPr>
              <w:pStyle w:val="Normal1"/>
              <w:widowControl w:val="0"/>
              <w:spacing w:line="240" w:lineRule="auto"/>
            </w:pPr>
            <w:r w:rsidRPr="003021E1">
              <w:rPr>
                <w:sz w:val="20"/>
              </w:rPr>
              <w:t>Functional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890DE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2C269F6B" w:rsidR="00890DE5" w:rsidRDefault="00890D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4FD00EC" w:rsidR="00890DE5" w:rsidRPr="00066085" w:rsidRDefault="00066085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066085">
              <w:rPr>
                <w:sz w:val="20"/>
              </w:rPr>
              <w:t>Major</w:t>
            </w:r>
          </w:p>
        </w:tc>
      </w:tr>
      <w:tr w:rsidR="00890DE5" w14:paraId="382F4B5C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C2F6" w14:textId="096AEB68" w:rsidR="00890DE5" w:rsidRDefault="00890DE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EFC3B" w14:textId="7877A0C8" w:rsidR="00890DE5" w:rsidRDefault="00A4099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  <w:bookmarkStart w:id="0" w:name="_GoBack"/>
            <w:bookmarkEnd w:id="0"/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4286380B" w:rsidR="00A02E75" w:rsidRDefault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 textbox accepts more than 280 characters, there is no actual limit to it.</w:t>
      </w:r>
    </w:p>
    <w:p w14:paraId="3220D597" w14:textId="77777777" w:rsidR="008F7418" w:rsidRDefault="008F741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3FE3A58C" w14:textId="71BD16ED" w:rsidR="00A02E75" w:rsidRDefault="00C0481F" w:rsidP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8F7418" w:rsidRPr="008F7418">
        <w:rPr>
          <w:sz w:val="20"/>
          <w:szCs w:val="20"/>
        </w:rPr>
        <w:t>Input more than 280 chars in the text box</w:t>
      </w:r>
    </w:p>
    <w:p w14:paraId="7E257782" w14:textId="77777777" w:rsidR="008F7418" w:rsidRDefault="008F7418" w:rsidP="008F7418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4E3942AB" w:rsidR="00A02E75" w:rsidRDefault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Textbox does not accept more than 280 characters.</w:t>
      </w:r>
    </w:p>
    <w:p w14:paraId="5DB8034E" w14:textId="77777777" w:rsidR="00975362" w:rsidRDefault="00975362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35AC3139" w14:textId="3399ECEF" w:rsidR="008F7418" w:rsidRDefault="008F7418" w:rsidP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Textbox accepts more than 280 characters.</w:t>
      </w:r>
    </w:p>
    <w:p w14:paraId="519ECCBA" w14:textId="77777777" w:rsidR="00A02E75" w:rsidRDefault="00A02E75">
      <w:pPr>
        <w:pStyle w:val="Normal1"/>
      </w:pPr>
    </w:p>
    <w:p w14:paraId="09323FA2" w14:textId="41C9FB4A" w:rsidR="00A02E75" w:rsidRDefault="00AC4FB9">
      <w:pPr>
        <w:pStyle w:val="Normal1"/>
      </w:pPr>
      <w:r>
        <w:rPr>
          <w:b/>
          <w:u w:val="single"/>
        </w:rPr>
        <w:lastRenderedPageBreak/>
        <w:t>Screenshot</w:t>
      </w:r>
      <w:r w:rsidR="00A40994">
        <w:rPr>
          <w:b/>
          <w:u w:val="single"/>
        </w:rPr>
        <w:pict w14:anchorId="760198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Firefox-UploadMenu-Validate textbox does not accept more than 280 chars"/>
          </v:shape>
        </w:pic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B1C1B" w14:textId="77777777" w:rsidR="004413D9" w:rsidRDefault="004413D9">
      <w:pPr>
        <w:spacing w:line="240" w:lineRule="auto"/>
      </w:pPr>
      <w:r>
        <w:separator/>
      </w:r>
    </w:p>
  </w:endnote>
  <w:endnote w:type="continuationSeparator" w:id="0">
    <w:p w14:paraId="51EB0B94" w14:textId="77777777" w:rsidR="004413D9" w:rsidRDefault="00441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CE488" w14:textId="77777777" w:rsidR="004413D9" w:rsidRDefault="004413D9">
      <w:pPr>
        <w:spacing w:line="240" w:lineRule="auto"/>
      </w:pPr>
      <w:r>
        <w:separator/>
      </w:r>
    </w:p>
  </w:footnote>
  <w:footnote w:type="continuationSeparator" w:id="0">
    <w:p w14:paraId="0FFDA0C2" w14:textId="77777777" w:rsidR="004413D9" w:rsidRDefault="004413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66085"/>
    <w:rsid w:val="000B199B"/>
    <w:rsid w:val="00273B1B"/>
    <w:rsid w:val="002C48C4"/>
    <w:rsid w:val="002F740C"/>
    <w:rsid w:val="003021E1"/>
    <w:rsid w:val="003644FD"/>
    <w:rsid w:val="004413D9"/>
    <w:rsid w:val="0057359B"/>
    <w:rsid w:val="005763DC"/>
    <w:rsid w:val="005A7B66"/>
    <w:rsid w:val="005A7BE1"/>
    <w:rsid w:val="006640DE"/>
    <w:rsid w:val="006E62E4"/>
    <w:rsid w:val="00733D49"/>
    <w:rsid w:val="00890DE5"/>
    <w:rsid w:val="008F1E40"/>
    <w:rsid w:val="008F7418"/>
    <w:rsid w:val="00975362"/>
    <w:rsid w:val="009A70F1"/>
    <w:rsid w:val="009B42D5"/>
    <w:rsid w:val="00A02E75"/>
    <w:rsid w:val="00A40994"/>
    <w:rsid w:val="00A66299"/>
    <w:rsid w:val="00A665DF"/>
    <w:rsid w:val="00AC4FB9"/>
    <w:rsid w:val="00B91BC0"/>
    <w:rsid w:val="00BA1CB9"/>
    <w:rsid w:val="00C0481F"/>
    <w:rsid w:val="00C929B9"/>
    <w:rsid w:val="00CE7533"/>
    <w:rsid w:val="00D509C5"/>
    <w:rsid w:val="00DD7F51"/>
    <w:rsid w:val="00E56431"/>
    <w:rsid w:val="00E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29</cp:revision>
  <dcterms:created xsi:type="dcterms:W3CDTF">2016-10-31T11:14:00Z</dcterms:created>
  <dcterms:modified xsi:type="dcterms:W3CDTF">2024-09-13T11:21:00Z</dcterms:modified>
</cp:coreProperties>
</file>