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1105E0" w:rsidRDefault="005640A5" w:rsidP="005640A5">
      <w:pPr>
        <w:pStyle w:val="CoverTitle"/>
      </w:pPr>
      <w:bookmarkStart w:id="0" w:name="_Ref377999710"/>
      <w:bookmarkStart w:id="1" w:name="_Toc393873980"/>
      <w:r w:rsidRPr="001105E0">
        <w:t xml:space="preserve">NONMEM </w:t>
      </w:r>
      <w:r w:rsidR="00D42F1A" w:rsidRPr="001105E0">
        <w:t xml:space="preserve">Simulation </w:t>
      </w:r>
      <w:r w:rsidRPr="001105E0">
        <w:t xml:space="preserve">Dataset </w:t>
      </w:r>
    </w:p>
    <w:p w:rsidR="005640A5" w:rsidRPr="001105E0" w:rsidRDefault="0084348D" w:rsidP="00D06EA7">
      <w:pPr>
        <w:pStyle w:val="CoverTextList"/>
        <w:ind w:left="0" w:firstLine="0"/>
        <w:rPr>
          <w:b w:val="0"/>
          <w:bCs/>
        </w:rPr>
      </w:pPr>
      <w:r w:rsidRPr="001105E0">
        <w:t xml:space="preserve">Article </w:t>
      </w:r>
      <w:r w:rsidR="005640A5" w:rsidRPr="001105E0">
        <w:t>Title:</w:t>
      </w:r>
      <w:r w:rsidR="00E16385" w:rsidRPr="001105E0">
        <w:t xml:space="preserve"> </w:t>
      </w:r>
      <w:r w:rsidR="00D06EA7" w:rsidRPr="001105E0">
        <w:rPr>
          <w:b w:val="0"/>
          <w:bCs/>
        </w:rPr>
        <w:t xml:space="preserve">Population pharmacokinetic modeling of </w:t>
      </w:r>
      <w:proofErr w:type="spellStart"/>
      <w:r w:rsidR="00D06EA7" w:rsidRPr="001105E0">
        <w:rPr>
          <w:b w:val="0"/>
          <w:bCs/>
        </w:rPr>
        <w:t>idelalisib</w:t>
      </w:r>
      <w:proofErr w:type="spellEnd"/>
      <w:r w:rsidR="00D06EA7" w:rsidRPr="001105E0">
        <w:rPr>
          <w:b w:val="0"/>
          <w:bCs/>
        </w:rPr>
        <w:t>, a novel PI3Kδ inhibitor, in healthy subjects and patients with hematologic malignancies</w:t>
      </w:r>
      <w:r w:rsidR="005640A5" w:rsidRPr="001105E0">
        <w:tab/>
      </w:r>
      <w:r w:rsidR="00D42F1A" w:rsidRPr="001105E0">
        <w:t xml:space="preserve"> </w:t>
      </w:r>
    </w:p>
    <w:p w:rsidR="005640A5" w:rsidRPr="001105E0" w:rsidRDefault="005640A5" w:rsidP="005640A5">
      <w:pPr>
        <w:pStyle w:val="CoverTextList"/>
      </w:pPr>
      <w:proofErr w:type="spellStart"/>
      <w:r w:rsidRPr="001105E0">
        <w:t>Analyte</w:t>
      </w:r>
      <w:proofErr w:type="spellEnd"/>
      <w:r w:rsidRPr="001105E0">
        <w:t>(s):</w:t>
      </w:r>
      <w:r w:rsidR="00E16385" w:rsidRPr="001105E0">
        <w:t xml:space="preserve"> </w:t>
      </w:r>
      <w:proofErr w:type="spellStart"/>
      <w:r w:rsidR="00D06EA7" w:rsidRPr="001105E0">
        <w:rPr>
          <w:b w:val="0"/>
        </w:rPr>
        <w:t>idelalisib</w:t>
      </w:r>
      <w:proofErr w:type="spellEnd"/>
      <w:r w:rsidRPr="001105E0">
        <w:tab/>
      </w:r>
    </w:p>
    <w:p w:rsidR="005640A5" w:rsidRPr="001105E0" w:rsidRDefault="005640A5" w:rsidP="005640A5">
      <w:pPr>
        <w:pStyle w:val="CoverTextList"/>
      </w:pPr>
      <w:r w:rsidRPr="001105E0">
        <w:t>Matrix:</w:t>
      </w:r>
      <w:r w:rsidR="00E16385" w:rsidRPr="001105E0">
        <w:t xml:space="preserve"> </w:t>
      </w:r>
      <w:r w:rsidR="00E16385" w:rsidRPr="001105E0">
        <w:rPr>
          <w:b w:val="0"/>
        </w:rPr>
        <w:t>Plasma</w:t>
      </w:r>
      <w:r w:rsidRPr="001105E0">
        <w:tab/>
        <w:t xml:space="preserve"> </w:t>
      </w:r>
    </w:p>
    <w:p w:rsidR="00E16385" w:rsidRPr="001105E0" w:rsidRDefault="00E16385" w:rsidP="005640A5">
      <w:pPr>
        <w:pStyle w:val="CoverTextList"/>
        <w:rPr>
          <w:b w:val="0"/>
        </w:rPr>
      </w:pPr>
      <w:r w:rsidRPr="001105E0">
        <w:t xml:space="preserve">DOI: </w:t>
      </w:r>
      <w:r w:rsidR="00F06613" w:rsidRPr="001105E0">
        <w:rPr>
          <w:b w:val="0"/>
        </w:rPr>
        <w:t>10.1007/s00280-015-2891-8</w:t>
      </w:r>
    </w:p>
    <w:p w:rsidR="002A2FE3" w:rsidRPr="001105E0" w:rsidRDefault="001105E0" w:rsidP="00CB2DF3">
      <w:r w:rsidRPr="001105E0">
        <w:rPr>
          <w:rFonts w:ascii="Arial" w:hAnsi="Arial"/>
          <w:b/>
          <w:sz w:val="22"/>
          <w:lang w:eastAsia="en-US"/>
        </w:rPr>
        <w:t>Control Stream taken from supplemental material</w:t>
      </w:r>
    </w:p>
    <w:p w:rsidR="00D06EA7" w:rsidRPr="001105E0" w:rsidRDefault="00D06EA7" w:rsidP="00E24D23">
      <w:pPr>
        <w:pStyle w:val="Heading1"/>
        <w:numPr>
          <w:ilvl w:val="0"/>
          <w:numId w:val="11"/>
        </w:numPr>
        <w:sectPr w:rsidR="00D06EA7" w:rsidRPr="001105E0" w:rsidSect="00234B2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469323658"/>
    </w:p>
    <w:p w:rsidR="00CB2DF3" w:rsidRPr="001105E0" w:rsidRDefault="00CB2DF3" w:rsidP="00E24D23">
      <w:pPr>
        <w:pStyle w:val="Heading1"/>
        <w:numPr>
          <w:ilvl w:val="0"/>
          <w:numId w:val="11"/>
        </w:numPr>
      </w:pPr>
      <w:r w:rsidRPr="001105E0">
        <w:lastRenderedPageBreak/>
        <w:t>NONMEM Dataset Variables and Descriptions</w:t>
      </w:r>
      <w:bookmarkEnd w:id="0"/>
      <w:bookmarkEnd w:id="1"/>
      <w:bookmarkEnd w:id="2"/>
    </w:p>
    <w:p w:rsidR="006C12D1" w:rsidRPr="001105E0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7"/>
        <w:gridCol w:w="1913"/>
        <w:gridCol w:w="1517"/>
        <w:gridCol w:w="1167"/>
        <w:gridCol w:w="1148"/>
        <w:gridCol w:w="926"/>
        <w:gridCol w:w="5942"/>
      </w:tblGrid>
      <w:tr w:rsidR="002C29F4" w:rsidRPr="001105E0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 xml:space="preserve">Input Decimal </w:t>
            </w:r>
            <w:r w:rsidRPr="001105E0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105E0" w:rsidRDefault="00EC627B" w:rsidP="002A2FE3">
            <w:pPr>
              <w:jc w:val="center"/>
              <w:rPr>
                <w:b/>
                <w:sz w:val="22"/>
              </w:rPr>
            </w:pPr>
            <w:r w:rsidRPr="001105E0">
              <w:rPr>
                <w:b/>
                <w:sz w:val="22"/>
              </w:rPr>
              <w:t>Data Item Notes</w:t>
            </w:r>
          </w:p>
        </w:tc>
      </w:tr>
      <w:tr w:rsidR="00375D3D" w:rsidRPr="001105E0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2A2FE3">
            <w:pPr>
              <w:jc w:val="center"/>
            </w:pPr>
            <w:r w:rsidRPr="001105E0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2A2FE3">
            <w:pPr>
              <w:jc w:val="center"/>
            </w:pPr>
            <w:r w:rsidRPr="001105E0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2A2FE3">
            <w:pPr>
              <w:jc w:val="center"/>
            </w:pPr>
            <w:r w:rsidRPr="001105E0">
              <w:t xml:space="preserve">C </w:t>
            </w:r>
            <w:proofErr w:type="gramStart"/>
            <w:r w:rsidRPr="001105E0">
              <w:t>or .</w:t>
            </w:r>
            <w:proofErr w:type="gramEnd"/>
            <w:r w:rsidRPr="001105E0">
              <w:t xml:space="preserve"> </w:t>
            </w:r>
            <w:r w:rsidRPr="001105E0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2A2FE3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E6001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105E0" w:rsidRDefault="00EC627B" w:rsidP="002A2FE3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1105E0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105E0">
              <w:t>Top row of dataset should contain ‘C’ with variable names in each column</w:t>
            </w:r>
          </w:p>
          <w:p w:rsidR="00EC627B" w:rsidRPr="001105E0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105E0">
              <w:t>Any observation or dosing records to be excluded should be commented out (Insert ‘C’), otherwise the field should be set to missing (</w:t>
            </w:r>
            <w:proofErr w:type="spellStart"/>
            <w:r w:rsidRPr="001105E0">
              <w:t>ie</w:t>
            </w:r>
            <w:proofErr w:type="spellEnd"/>
            <w:r w:rsidRPr="001105E0">
              <w:t>, “.”)</w:t>
            </w:r>
          </w:p>
        </w:tc>
      </w:tr>
      <w:tr w:rsidR="00375D3D" w:rsidRPr="001105E0" w:rsidTr="0053451B">
        <w:trPr>
          <w:trHeight w:val="1178"/>
        </w:trPr>
        <w:tc>
          <w:tcPr>
            <w:tcW w:w="0" w:type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 xml:space="preserve">NONMEM Specific </w:t>
            </w:r>
            <w:r w:rsidRPr="001105E0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1D2349" w:rsidRPr="001105E0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05E0">
              <w:t>Each subject has a unique ID value</w:t>
            </w:r>
          </w:p>
          <w:p w:rsidR="001D2349" w:rsidRPr="001105E0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05E0">
              <w:t>ID should be sequential starting from 1 to 9,999 subjects throughout the dataset</w:t>
            </w:r>
          </w:p>
        </w:tc>
      </w:tr>
      <w:tr w:rsidR="00F900CF" w:rsidRPr="001105E0" w:rsidTr="0053451B">
        <w:trPr>
          <w:trHeight w:val="1178"/>
        </w:trPr>
        <w:tc>
          <w:tcPr>
            <w:tcW w:w="0" w:type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7E586C" w:rsidRPr="001105E0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05E0">
              <w:t>Each subject is assigned a treatment group.</w:t>
            </w:r>
          </w:p>
          <w:p w:rsidR="007E586C" w:rsidRPr="001105E0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105E0">
              <w:t>If all treatments are the same, each subject will have the same treatment group</w:t>
            </w:r>
          </w:p>
        </w:tc>
      </w:tr>
      <w:tr w:rsidR="00E70C0B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0B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E70C0B" w:rsidRPr="003041C4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E70C0B" w:rsidRPr="003041C4" w:rsidRDefault="00E70C0B" w:rsidP="00E70C0B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E70C0B" w:rsidRPr="003041C4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E70C0B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C0B" w:rsidRPr="003041C4" w:rsidRDefault="00E70C0B" w:rsidP="00E70C0B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0B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E70C0B" w:rsidRPr="003041C4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E70C0B" w:rsidRPr="003041C4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E70C0B" w:rsidRPr="003041C4" w:rsidRDefault="00E70C0B" w:rsidP="00E70C0B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Resets back to 0 for each additional dose after the first dose</w:t>
            </w:r>
          </w:p>
        </w:tc>
      </w:tr>
      <w:tr w:rsidR="00375D3D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C975FE" w:rsidP="00C975FE">
            <w:pPr>
              <w:jc w:val="center"/>
            </w:pPr>
            <w:r w:rsidRPr="001105E0">
              <w:t>Numerical Time from First</w:t>
            </w:r>
            <w:r w:rsidR="001D2349" w:rsidRPr="001105E0">
              <w:t xml:space="preserve">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XX.XX</w:t>
            </w:r>
            <w:r w:rsidR="007E586C" w:rsidRPr="001105E0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7E586C" w:rsidP="00A173E7">
            <w:pPr>
              <w:jc w:val="center"/>
            </w:pPr>
            <w:r w:rsidRPr="001105E0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105E0" w:rsidRDefault="001D2349" w:rsidP="00A173E7">
            <w:pPr>
              <w:jc w:val="center"/>
            </w:pPr>
            <w:r w:rsidRPr="001105E0"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49" w:rsidRPr="001105E0" w:rsidRDefault="00E70C0B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1D2349" w:rsidRPr="001105E0">
              <w:t xml:space="preserve"> time</w:t>
            </w:r>
          </w:p>
          <w:p w:rsidR="001D2349" w:rsidRPr="001105E0" w:rsidRDefault="001D2349" w:rsidP="00B211D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1105E0">
              <w:t>Recorded on each record</w:t>
            </w:r>
          </w:p>
          <w:p w:rsidR="001D2349" w:rsidRPr="001105E0" w:rsidRDefault="001D2349" w:rsidP="00E6001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TIME should be set to missing “.” for any records prior to the first dosing record</w:t>
            </w:r>
          </w:p>
        </w:tc>
      </w:tr>
      <w:tr w:rsidR="00F900CF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C975FE">
            <w:pPr>
              <w:jc w:val="center"/>
            </w:pPr>
            <w:r w:rsidRPr="001105E0">
              <w:t xml:space="preserve">Time After </w:t>
            </w:r>
            <w:r w:rsidR="00C975FE" w:rsidRPr="001105E0">
              <w:t xml:space="preserve"> Most Recent </w:t>
            </w:r>
            <w:r w:rsidRPr="001105E0">
              <w:t>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A173E7">
            <w:pPr>
              <w:jc w:val="center"/>
            </w:pPr>
            <w:r w:rsidRPr="001105E0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A173E7">
            <w:pPr>
              <w:jc w:val="center"/>
            </w:pP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05E0" w:rsidRDefault="00E70C0B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</w:t>
            </w:r>
            <w:r w:rsidR="00C975FE" w:rsidRPr="001105E0">
              <w:t>l Time</w:t>
            </w:r>
          </w:p>
          <w:p w:rsidR="00C975FE" w:rsidRPr="001105E0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Recorded on each record</w:t>
            </w:r>
          </w:p>
          <w:p w:rsidR="00C975FE" w:rsidRPr="001105E0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Resets back to 0 for each additional dose after the first dose</w:t>
            </w:r>
          </w:p>
        </w:tc>
      </w:tr>
      <w:tr w:rsidR="00F900CF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7E586C">
            <w:pPr>
              <w:jc w:val="center"/>
            </w:pPr>
            <w:r w:rsidRPr="001105E0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0D0884">
            <w:pPr>
              <w:jc w:val="center"/>
            </w:pPr>
            <w:r w:rsidRPr="001105E0">
              <w:t xml:space="preserve">Total </w:t>
            </w:r>
            <w:r w:rsidR="000D0884">
              <w:t>Oral</w:t>
            </w:r>
            <w:r w:rsidRPr="001105E0">
              <w:t xml:space="preserve">  Dosage</w:t>
            </w:r>
            <w:r w:rsidRPr="001105E0" w:rsidDel="004A2495">
              <w:t xml:space="preserve"> </w:t>
            </w:r>
            <w:r w:rsidRPr="001105E0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3C21B8" w:rsidP="007E586C">
            <w:pPr>
              <w:jc w:val="center"/>
            </w:pPr>
            <w:r w:rsidRPr="001105E0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7E586C">
            <w:pPr>
              <w:jc w:val="center"/>
            </w:pPr>
            <w:r w:rsidRPr="001105E0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7E586C">
            <w:pPr>
              <w:jc w:val="center"/>
            </w:pPr>
            <w:r w:rsidRPr="001105E0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05E0" w:rsidRDefault="007E586C" w:rsidP="007E586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1105E0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375D3D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7E586C">
            <w:pPr>
              <w:jc w:val="center"/>
            </w:pPr>
            <w:r w:rsidRPr="001105E0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0D0884">
            <w:pPr>
              <w:jc w:val="center"/>
            </w:pPr>
            <w:r w:rsidRPr="001105E0">
              <w:t xml:space="preserve">Total </w:t>
            </w:r>
            <w:r w:rsidR="000D0884">
              <w:t>Oral</w:t>
            </w:r>
            <w:r w:rsidRPr="001105E0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3C21B8" w:rsidP="007E586C">
            <w:pPr>
              <w:jc w:val="center"/>
            </w:pPr>
            <w:r w:rsidRPr="001105E0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7E586C" w:rsidP="007E586C">
            <w:pPr>
              <w:jc w:val="center"/>
            </w:pPr>
            <w:r w:rsidRPr="001105E0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105E0" w:rsidRDefault="003C21B8" w:rsidP="007E586C">
            <w:pPr>
              <w:jc w:val="center"/>
            </w:pPr>
            <w:r w:rsidRPr="001105E0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105E0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If a value is entered into the AMT variable, the DV variables for that record should be set to missing “.”</w:t>
            </w:r>
          </w:p>
          <w:p w:rsidR="007E586C" w:rsidRPr="001105E0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Values should be positive and only located on the “dosing” records</w:t>
            </w:r>
          </w:p>
          <w:p w:rsidR="007E586C" w:rsidRPr="001105E0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For observation records, set to missing ‘.’</w:t>
            </w:r>
          </w:p>
          <w:p w:rsidR="007E586C" w:rsidRPr="001105E0" w:rsidRDefault="007E586C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 xml:space="preserve">Dose is assumed to be administered by </w:t>
            </w:r>
            <w:r w:rsidR="003C21B8" w:rsidRPr="001105E0">
              <w:t>subcutaneous route</w:t>
            </w:r>
          </w:p>
        </w:tc>
      </w:tr>
      <w:tr w:rsidR="003C21B8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8A7D12">
            <w:pPr>
              <w:jc w:val="center"/>
            </w:pPr>
            <w:r w:rsidRPr="001105E0">
              <w:t>0 = No</w:t>
            </w:r>
          </w:p>
          <w:p w:rsidR="003C21B8" w:rsidRPr="001105E0" w:rsidRDefault="003C21B8" w:rsidP="008A7D12">
            <w:pPr>
              <w:jc w:val="center"/>
            </w:pPr>
            <w:r w:rsidRPr="001105E0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05E0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Used to identify if the records following are for a drug at steady state or not</w:t>
            </w:r>
          </w:p>
        </w:tc>
      </w:tr>
      <w:tr w:rsidR="003C21B8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r w:rsidRPr="001105E0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7E586C">
            <w:pPr>
              <w:jc w:val="center"/>
            </w:pP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05E0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Denotes the time in-between multiple doses</w:t>
            </w:r>
          </w:p>
          <w:p w:rsidR="003C21B8" w:rsidRPr="001105E0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If a single dose is given, the record should be “.” for all observations</w:t>
            </w:r>
          </w:p>
        </w:tc>
      </w:tr>
      <w:tr w:rsidR="00BC2067" w:rsidRPr="001105E0" w:rsidTr="009D59B1"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D06EA7" w:rsidP="00BC2067">
            <w:pPr>
              <w:jc w:val="center"/>
            </w:pPr>
            <w:r w:rsidRPr="001105E0">
              <w:t>n</w:t>
            </w:r>
            <w:r w:rsidR="00BC2067" w:rsidRPr="001105E0">
              <w:t>g/</w:t>
            </w:r>
            <w:r w:rsidRPr="001105E0">
              <w:t>m</w:t>
            </w:r>
            <w:r w:rsidR="003C21B8" w:rsidRPr="001105E0">
              <w:t xml:space="preserve">L </w:t>
            </w:r>
          </w:p>
        </w:tc>
        <w:tc>
          <w:tcPr>
            <w:tcW w:w="0" w:type="auto"/>
          </w:tcPr>
          <w:p w:rsidR="003C21B8" w:rsidRDefault="00BF0D0A" w:rsidP="00BF0D0A">
            <w:pPr>
              <w:numPr>
                <w:ilvl w:val="0"/>
                <w:numId w:val="5"/>
              </w:numPr>
            </w:pPr>
            <w:r>
              <w:t xml:space="preserve">Simulated </w:t>
            </w:r>
            <w:proofErr w:type="spellStart"/>
            <w:r>
              <w:t>idelalisib</w:t>
            </w:r>
            <w:proofErr w:type="spellEnd"/>
            <w:r>
              <w:t xml:space="preserve"> level including inter-individual and residual variability</w:t>
            </w:r>
          </w:p>
          <w:p w:rsidR="007443D9" w:rsidRDefault="007443D9" w:rsidP="007443D9">
            <w:pPr>
              <w:numPr>
                <w:ilvl w:val="0"/>
                <w:numId w:val="5"/>
              </w:numPr>
            </w:pPr>
            <w:r>
              <w:t>If a value is entered into the DV variable, the AMT variable for that record should be set to missing “.”</w:t>
            </w:r>
          </w:p>
          <w:p w:rsidR="007443D9" w:rsidRPr="001105E0" w:rsidRDefault="007443D9" w:rsidP="007443D9">
            <w:pPr>
              <w:numPr>
                <w:ilvl w:val="0"/>
                <w:numId w:val="5"/>
              </w:numPr>
            </w:pPr>
            <w:r>
              <w:lastRenderedPageBreak/>
              <w:t>Each time point at which DV variables are measured should be entered as a new record</w:t>
            </w:r>
            <w:bookmarkStart w:id="3" w:name="_GoBack"/>
            <w:bookmarkEnd w:id="3"/>
          </w:p>
        </w:tc>
      </w:tr>
      <w:tr w:rsidR="00375D3D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r w:rsidRPr="001105E0">
              <w:t>0 = Value in DV</w:t>
            </w:r>
          </w:p>
          <w:p w:rsidR="003C21B8" w:rsidRPr="001105E0" w:rsidRDefault="003C21B8" w:rsidP="003C21B8">
            <w:r w:rsidRPr="001105E0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If there is an observation value defined in the DV data item,  the MDV variable should be set to 0</w:t>
            </w:r>
          </w:p>
          <w:p w:rsidR="003C21B8" w:rsidRPr="001105E0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If there is NOT an observation in the DV data item, the MDV variable should be set to 1.</w:t>
            </w:r>
          </w:p>
        </w:tc>
      </w:tr>
      <w:tr w:rsidR="00375D3D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ind w:left="324" w:hanging="324"/>
            </w:pPr>
            <w:r w:rsidRPr="001105E0">
              <w:t>0 = Value in DV</w:t>
            </w:r>
          </w:p>
          <w:p w:rsidR="003C21B8" w:rsidRPr="001105E0" w:rsidRDefault="003C21B8" w:rsidP="003C21B8">
            <w:pPr>
              <w:pStyle w:val="BodyTextIndent"/>
            </w:pPr>
            <w:r w:rsidRPr="001105E0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05E0" w:rsidRDefault="003C21B8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 xml:space="preserve">If EVID = 0, AMT, RATE, SS, and </w:t>
            </w:r>
            <w:proofErr w:type="gramStart"/>
            <w:r w:rsidRPr="001105E0">
              <w:t>II  must</w:t>
            </w:r>
            <w:proofErr w:type="gramEnd"/>
            <w:r w:rsidRPr="001105E0">
              <w:t xml:space="preserve"> = “.”</w:t>
            </w:r>
          </w:p>
          <w:p w:rsidR="003C21B8" w:rsidRPr="001105E0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105E0">
              <w:t>If EVID = 1, DV must = “.”</w:t>
            </w:r>
          </w:p>
        </w:tc>
      </w:tr>
      <w:tr w:rsidR="003C21B8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Compart</w:t>
            </w:r>
            <w:r w:rsidR="00BC2067" w:rsidRPr="001105E0">
              <w:t>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067" w:rsidRPr="001105E0" w:rsidRDefault="00BC2067" w:rsidP="00BC2067">
            <w:pPr>
              <w:ind w:left="324" w:hanging="324"/>
              <w:jc w:val="center"/>
            </w:pPr>
            <w:r w:rsidRPr="001105E0">
              <w:t>Numerical</w:t>
            </w:r>
          </w:p>
          <w:p w:rsidR="003C21B8" w:rsidRPr="001105E0" w:rsidRDefault="00BC2067" w:rsidP="00BC2067">
            <w:pPr>
              <w:ind w:left="324" w:hanging="324"/>
              <w:jc w:val="center"/>
            </w:pPr>
            <w:r w:rsidRPr="001105E0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BC2067" w:rsidP="003C21B8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BC2067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105E0" w:rsidRDefault="00BC2067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105E0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>If CMT = 1, it must be a dosing record</w:t>
            </w:r>
          </w:p>
          <w:p w:rsidR="00BC2067" w:rsidRPr="001105E0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>If CMT = 2, it must be an observation record</w:t>
            </w:r>
          </w:p>
        </w:tc>
      </w:tr>
      <w:tr w:rsidR="00F900CF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D06EA7" w:rsidP="003C21B8">
            <w:pPr>
              <w:jc w:val="center"/>
            </w:pPr>
            <w:r w:rsidRPr="001105E0">
              <w:t>WT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D06EA7" w:rsidP="003C21B8">
            <w:pPr>
              <w:jc w:val="center"/>
            </w:pPr>
            <w:r w:rsidRPr="001105E0">
              <w:t>Weight</w:t>
            </w:r>
            <w:r w:rsidR="00F900CF" w:rsidRPr="001105E0">
              <w:t xml:space="preserve"> of Subject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F900CF" w:rsidP="00BC2067">
            <w:pPr>
              <w:ind w:left="324" w:hanging="324"/>
              <w:jc w:val="center"/>
            </w:pPr>
            <w:r w:rsidRPr="001105E0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F900CF" w:rsidP="003C21B8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F900CF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D06EA7" w:rsidP="003C21B8">
            <w:pPr>
              <w:jc w:val="center"/>
            </w:pPr>
            <w:r w:rsidRPr="001105E0"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CF" w:rsidRPr="001105E0" w:rsidRDefault="00D06EA7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>Individual simulated patient weight</w:t>
            </w:r>
          </w:p>
          <w:p w:rsidR="00F900CF" w:rsidRPr="001105E0" w:rsidRDefault="00F900CF" w:rsidP="00F900CF">
            <w:pPr>
              <w:numPr>
                <w:ilvl w:val="0"/>
                <w:numId w:val="5"/>
              </w:numPr>
              <w:ind w:left="305" w:hanging="305"/>
            </w:pPr>
            <w:r w:rsidRPr="001105E0">
              <w:t>Continuous Covariate</w:t>
            </w:r>
          </w:p>
          <w:p w:rsidR="00F900CF" w:rsidRPr="001105E0" w:rsidRDefault="00D06EA7" w:rsidP="00F900CF">
            <w:pPr>
              <w:numPr>
                <w:ilvl w:val="0"/>
                <w:numId w:val="5"/>
              </w:numPr>
              <w:ind w:left="305" w:hanging="305"/>
            </w:pPr>
            <w:r w:rsidRPr="001105E0">
              <w:t>Mean: 75 and SD:10</w:t>
            </w:r>
            <w:r w:rsidR="00F900CF" w:rsidRPr="001105E0">
              <w:t xml:space="preserve"> for simulated subjects</w:t>
            </w:r>
          </w:p>
        </w:tc>
      </w:tr>
      <w:tr w:rsidR="00D06EA7" w:rsidRPr="001105E0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D06EA7" w:rsidP="003C21B8">
            <w:pPr>
              <w:jc w:val="center"/>
            </w:pPr>
            <w:r w:rsidRPr="001105E0">
              <w:t>PAT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D06EA7" w:rsidP="003C21B8">
            <w:pPr>
              <w:jc w:val="center"/>
            </w:pPr>
            <w:r w:rsidRPr="001105E0">
              <w:t>Patient Disease Status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9D59B1" w:rsidP="00BC2067">
            <w:pPr>
              <w:ind w:left="324" w:hanging="324"/>
              <w:jc w:val="center"/>
            </w:pPr>
            <w:r w:rsidRPr="001105E0">
              <w:t>1 = Patient with malignancy</w:t>
            </w:r>
          </w:p>
          <w:p w:rsidR="00D06EA7" w:rsidRPr="001105E0" w:rsidRDefault="00D06EA7" w:rsidP="00BC2067">
            <w:pPr>
              <w:ind w:left="324" w:hanging="324"/>
              <w:jc w:val="center"/>
            </w:pPr>
            <w:r w:rsidRPr="001105E0">
              <w:t>2 = Healthy volunteer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D06EA7" w:rsidP="003C21B8">
            <w:pPr>
              <w:jc w:val="center"/>
            </w:pPr>
            <w:r w:rsidRPr="001105E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D06EA7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105E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EA7" w:rsidRPr="001105E0" w:rsidRDefault="00D06EA7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EA7" w:rsidRPr="001105E0" w:rsidRDefault="00D06EA7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>Individual simulated patient disease status</w:t>
            </w:r>
          </w:p>
          <w:p w:rsidR="00D06EA7" w:rsidRPr="001105E0" w:rsidRDefault="00D06EA7" w:rsidP="003C21B8">
            <w:pPr>
              <w:numPr>
                <w:ilvl w:val="0"/>
                <w:numId w:val="5"/>
              </w:numPr>
              <w:ind w:left="305" w:hanging="305"/>
            </w:pPr>
            <w:r w:rsidRPr="001105E0">
              <w:t>Categorical Covariate</w:t>
            </w:r>
          </w:p>
          <w:p w:rsidR="00D06EA7" w:rsidRPr="001105E0" w:rsidRDefault="00D06EA7" w:rsidP="009D59B1">
            <w:pPr>
              <w:numPr>
                <w:ilvl w:val="0"/>
                <w:numId w:val="5"/>
              </w:numPr>
              <w:ind w:left="305" w:hanging="305"/>
            </w:pPr>
            <w:r w:rsidRPr="001105E0">
              <w:t>Categorical Probability: 0.5</w:t>
            </w:r>
          </w:p>
        </w:tc>
      </w:tr>
      <w:tr w:rsidR="00F900CF" w:rsidRPr="001105E0" w:rsidTr="009D59B1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105E0" w:rsidRDefault="00F900CF" w:rsidP="00F900CF">
            <w:pPr>
              <w:ind w:left="305"/>
              <w:jc w:val="center"/>
            </w:pPr>
            <w:r w:rsidRPr="001105E0">
              <w:t>Post Execution Table</w:t>
            </w:r>
          </w:p>
        </w:tc>
      </w:tr>
      <w:tr w:rsidR="00375D3D" w:rsidRPr="001105E0" w:rsidTr="008879DF">
        <w:trPr>
          <w:trHeight w:val="945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BC2067" w:rsidP="00BC2067">
            <w:pPr>
              <w:jc w:val="center"/>
            </w:pPr>
            <w:r w:rsidRPr="001105E0">
              <w:t>mg</w:t>
            </w:r>
            <w:r w:rsidR="003C21B8" w:rsidRPr="001105E0">
              <w:t xml:space="preserve">/L </w:t>
            </w:r>
          </w:p>
        </w:tc>
        <w:tc>
          <w:tcPr>
            <w:tcW w:w="0" w:type="auto"/>
          </w:tcPr>
          <w:p w:rsidR="00BF0D0A" w:rsidRDefault="00BF0D0A" w:rsidP="00BF0D0A">
            <w:pPr>
              <w:numPr>
                <w:ilvl w:val="0"/>
                <w:numId w:val="5"/>
              </w:numPr>
            </w:pPr>
            <w:proofErr w:type="spellStart"/>
            <w:r w:rsidRPr="00BF0D0A">
              <w:t>Idelalisib</w:t>
            </w:r>
            <w:proofErr w:type="spellEnd"/>
            <w:r w:rsidRPr="00BF0D0A">
              <w:t xml:space="preserve"> plasma levels for a typical patient, including inter-individual variability</w:t>
            </w:r>
          </w:p>
          <w:p w:rsidR="00BF0D0A" w:rsidRPr="001105E0" w:rsidRDefault="007443D9" w:rsidP="007443D9">
            <w:pPr>
              <w:pStyle w:val="ListParagraph"/>
              <w:numPr>
                <w:ilvl w:val="0"/>
                <w:numId w:val="5"/>
              </w:numPr>
            </w:pPr>
            <w:r w:rsidRPr="007443D9">
              <w:t>If a value is entered into the IPRE variable, the AMT variable for that record should be set to missing “.”</w:t>
            </w:r>
          </w:p>
        </w:tc>
      </w:tr>
      <w:tr w:rsidR="00375D3D" w:rsidRPr="001105E0" w:rsidTr="008879DF">
        <w:trPr>
          <w:trHeight w:val="945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lastRenderedPageBreak/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BC2067" w:rsidP="003C21B8">
            <w:pPr>
              <w:jc w:val="center"/>
            </w:pPr>
            <w:r w:rsidRPr="001105E0">
              <w:t>mg/</w:t>
            </w:r>
            <w:r w:rsidR="003C21B8" w:rsidRPr="001105E0">
              <w:t>L</w:t>
            </w:r>
          </w:p>
        </w:tc>
        <w:tc>
          <w:tcPr>
            <w:tcW w:w="0" w:type="auto"/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Population level observation</w:t>
            </w:r>
          </w:p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375D3D" w:rsidRPr="001105E0" w:rsidTr="008879DF">
        <w:trPr>
          <w:trHeight w:val="945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375D3D" w:rsidRPr="001105E0" w:rsidTr="008879DF">
        <w:trPr>
          <w:trHeight w:val="945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BC2067" w:rsidP="00BC2067">
            <w:pPr>
              <w:jc w:val="center"/>
            </w:pPr>
            <w:r w:rsidRPr="001105E0">
              <w:t>mg</w:t>
            </w:r>
            <w:r w:rsidR="003C21B8" w:rsidRPr="001105E0">
              <w:t>/L</w:t>
            </w:r>
          </w:p>
        </w:tc>
        <w:tc>
          <w:tcPr>
            <w:tcW w:w="0" w:type="auto"/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Difference between that individual’s observation and the average observation of the population, including residual variability</w:t>
            </w:r>
          </w:p>
        </w:tc>
      </w:tr>
      <w:tr w:rsidR="00375D3D" w:rsidRPr="001105E0" w:rsidTr="008879DF">
        <w:trPr>
          <w:trHeight w:val="710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Difference between that individual’s observation and the population level observation, weighted by the value of the observation</w:t>
            </w:r>
          </w:p>
        </w:tc>
      </w:tr>
      <w:tr w:rsidR="00375D3D" w:rsidRPr="001105E0" w:rsidTr="00AF2473">
        <w:trPr>
          <w:trHeight w:val="512"/>
        </w:trPr>
        <w:tc>
          <w:tcPr>
            <w:tcW w:w="0" w:type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3C21B8" w:rsidP="003C21B8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105E0" w:rsidRDefault="00BC2067" w:rsidP="00BC2067">
            <w:pPr>
              <w:jc w:val="center"/>
            </w:pPr>
            <w:r w:rsidRPr="001105E0">
              <w:t>mg</w:t>
            </w:r>
            <w:r w:rsidR="003C21B8" w:rsidRPr="001105E0">
              <w:t>/L</w:t>
            </w:r>
          </w:p>
        </w:tc>
        <w:tc>
          <w:tcPr>
            <w:tcW w:w="0" w:type="auto"/>
          </w:tcPr>
          <w:p w:rsidR="003C21B8" w:rsidRPr="001105E0" w:rsidRDefault="003C21B8" w:rsidP="003C21B8">
            <w:pPr>
              <w:numPr>
                <w:ilvl w:val="0"/>
                <w:numId w:val="5"/>
              </w:numPr>
            </w:pPr>
            <w:r w:rsidRPr="001105E0">
              <w:t>Difference between that individual’s observation and the population level observation</w:t>
            </w:r>
          </w:p>
        </w:tc>
      </w:tr>
      <w:tr w:rsidR="00C3752E" w:rsidRPr="001105E0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L/</w:t>
            </w: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THETA1</w:t>
            </w:r>
            <w:r w:rsidR="008F5C3A" w:rsidRPr="001105E0">
              <w:t xml:space="preserve"> for PAT=1 &amp; THETA8 for PAT = 2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Pr="001105E0">
              <w:t>clearance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AF2473">
        <w:trPr>
          <w:trHeight w:val="512"/>
        </w:trPr>
        <w:tc>
          <w:tcPr>
            <w:tcW w:w="0" w:type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L</w:t>
            </w:r>
          </w:p>
        </w:tc>
        <w:tc>
          <w:tcPr>
            <w:tcW w:w="0" w:type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THETA2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Pr="001105E0">
              <w:t>central volume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AF2473">
        <w:trPr>
          <w:trHeight w:val="512"/>
        </w:trPr>
        <w:tc>
          <w:tcPr>
            <w:tcW w:w="0" w:type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lastRenderedPageBreak/>
              <w:t>Q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Distributional Clearance from Cen</w:t>
            </w:r>
            <w:r w:rsidR="008F5C3A" w:rsidRPr="001105E0">
              <w:t xml:space="preserve">tral to Peripheral Compartment 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L/</w:t>
            </w: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THETA3</w:t>
            </w:r>
            <w:r w:rsidR="008F5C3A" w:rsidRPr="001105E0">
              <w:t xml:space="preserve"> for PAT=1 &amp; THETA9 for PAT=2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Pr="001105E0">
              <w:t>distributional clearance from cen</w:t>
            </w:r>
            <w:r w:rsidR="008F5C3A" w:rsidRPr="001105E0">
              <w:t xml:space="preserve">tral to peripheral compartment 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AF2473">
        <w:trPr>
          <w:trHeight w:val="512"/>
        </w:trPr>
        <w:tc>
          <w:tcPr>
            <w:tcW w:w="0" w:type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V3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t xml:space="preserve">Peripheral Compartment </w:t>
            </w:r>
            <w:r w:rsidR="00C3752E" w:rsidRPr="001105E0">
              <w:t xml:space="preserve">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L</w:t>
            </w:r>
          </w:p>
        </w:tc>
        <w:tc>
          <w:tcPr>
            <w:tcW w:w="0" w:type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THETA4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="008F5C3A" w:rsidRPr="001105E0">
              <w:t>peripheral compartment</w:t>
            </w:r>
            <w:r w:rsidRPr="001105E0">
              <w:t xml:space="preserve"> volume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8F5C3A" w:rsidRPr="001105E0" w:rsidTr="00AF2473">
        <w:trPr>
          <w:trHeight w:val="512"/>
        </w:trPr>
        <w:tc>
          <w:tcPr>
            <w:tcW w:w="0" w:type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 xml:space="preserve">Oral Absorption </w:t>
            </w:r>
            <w:r w:rsidRPr="001105E0"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8F5C3A">
            <w:pPr>
              <w:jc w:val="center"/>
            </w:pPr>
            <w:r w:rsidRPr="001105E0">
              <w:t>1/</w:t>
            </w: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</w:tcPr>
          <w:p w:rsidR="008F5C3A" w:rsidRPr="001105E0" w:rsidRDefault="008F5C3A" w:rsidP="008F5C3A">
            <w:pPr>
              <w:numPr>
                <w:ilvl w:val="0"/>
                <w:numId w:val="5"/>
              </w:numPr>
            </w:pPr>
            <w:r w:rsidRPr="001105E0">
              <w:t>THETA5</w:t>
            </w:r>
          </w:p>
          <w:p w:rsidR="008F5C3A" w:rsidRPr="001105E0" w:rsidRDefault="008F5C3A" w:rsidP="008F5C3A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Pr="001105E0">
              <w:t>idelalisib</w:t>
            </w:r>
            <w:proofErr w:type="spellEnd"/>
            <w:r w:rsidRPr="001105E0">
              <w:t xml:space="preserve"> absorption rate constant</w:t>
            </w:r>
          </w:p>
          <w:p w:rsidR="008F5C3A" w:rsidRPr="001105E0" w:rsidRDefault="008F5C3A" w:rsidP="008F5C3A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8F5C3A" w:rsidRPr="001105E0" w:rsidRDefault="008F5C3A" w:rsidP="008F5C3A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AF2473">
        <w:trPr>
          <w:trHeight w:val="512"/>
        </w:trPr>
        <w:tc>
          <w:tcPr>
            <w:tcW w:w="0" w:type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t>ALAG1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t>Lag Time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8F5C3A" w:rsidP="00C3752E">
            <w:pPr>
              <w:jc w:val="center"/>
            </w:pPr>
            <w:proofErr w:type="spellStart"/>
            <w:r w:rsidRPr="001105E0">
              <w:t>hr</w:t>
            </w:r>
            <w:proofErr w:type="spellEnd"/>
          </w:p>
        </w:tc>
        <w:tc>
          <w:tcPr>
            <w:tcW w:w="0" w:type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THETA6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="008F5C3A" w:rsidRPr="001105E0">
              <w:t>absorption lag time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AF2473">
        <w:trPr>
          <w:trHeight w:val="512"/>
        </w:trPr>
        <w:tc>
          <w:tcPr>
            <w:tcW w:w="0" w:type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lastRenderedPageBreak/>
              <w:t>F1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t xml:space="preserve">Effect of Dose on Bioavailability 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8F5C3A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THETA7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Empirical Bayesian Estimate of the individual’s </w:t>
            </w:r>
            <w:proofErr w:type="spellStart"/>
            <w:r w:rsidR="00D06EA7" w:rsidRPr="001105E0">
              <w:t>idelalisib</w:t>
            </w:r>
            <w:proofErr w:type="spellEnd"/>
            <w:r w:rsidR="00D06EA7" w:rsidRPr="001105E0">
              <w:t xml:space="preserve"> </w:t>
            </w:r>
            <w:r w:rsidRPr="001105E0">
              <w:t>absorption rate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Value should be positive and the same for all records for a particular individual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8F5C3A" w:rsidRPr="001105E0" w:rsidTr="00AF2473">
        <w:trPr>
          <w:trHeight w:val="512"/>
        </w:trPr>
        <w:tc>
          <w:tcPr>
            <w:tcW w:w="0" w:type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SWT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Effect of Body Weight on Clearance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5C3A" w:rsidRPr="001105E0" w:rsidRDefault="008F5C3A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</w:tcPr>
          <w:p w:rsidR="008F5C3A" w:rsidRPr="001105E0" w:rsidRDefault="008F5C3A" w:rsidP="00C3752E">
            <w:pPr>
              <w:numPr>
                <w:ilvl w:val="0"/>
                <w:numId w:val="5"/>
              </w:numPr>
            </w:pPr>
            <w:r w:rsidRPr="001105E0">
              <w:t>THETA10</w:t>
            </w:r>
          </w:p>
          <w:p w:rsidR="008F5C3A" w:rsidRPr="001105E0" w:rsidRDefault="008F5C3A" w:rsidP="00C3752E">
            <w:pPr>
              <w:numPr>
                <w:ilvl w:val="0"/>
                <w:numId w:val="5"/>
              </w:numPr>
            </w:pPr>
            <w:r w:rsidRPr="001105E0">
              <w:t>Logarithmic relationship between body weight and individual clearance</w:t>
            </w:r>
          </w:p>
        </w:tc>
      </w:tr>
      <w:tr w:rsidR="00C3752E" w:rsidRPr="001105E0" w:rsidTr="00EC3199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proofErr w:type="spellStart"/>
            <w:r w:rsidRPr="001105E0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L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8F5C3A" w:rsidP="00C3752E">
            <w:pPr>
              <w:numPr>
                <w:ilvl w:val="0"/>
                <w:numId w:val="5"/>
              </w:numPr>
            </w:pPr>
            <w:proofErr w:type="spellStart"/>
            <w:r w:rsidRPr="001105E0">
              <w:t>Vss</w:t>
            </w:r>
            <w:proofErr w:type="spellEnd"/>
            <w:r w:rsidRPr="001105E0">
              <w:t xml:space="preserve"> = V2 + V3 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EC3199">
        <w:trPr>
          <w:trHeight w:val="773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T12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Terminal Half-life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hr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8F5C3A" w:rsidP="00C3752E">
            <w:pPr>
              <w:numPr>
                <w:ilvl w:val="0"/>
                <w:numId w:val="5"/>
              </w:numPr>
            </w:pPr>
            <w:r w:rsidRPr="001105E0">
              <w:t>Calculated as 0.693 / (BETA</w:t>
            </w:r>
            <w:r w:rsidR="00C3752E" w:rsidRPr="001105E0">
              <w:t xml:space="preserve">) 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EC3199">
        <w:trPr>
          <w:trHeight w:val="945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MRT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Mean Residence Time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hr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8F5C3A" w:rsidP="00C3752E">
            <w:pPr>
              <w:numPr>
                <w:ilvl w:val="0"/>
                <w:numId w:val="5"/>
              </w:numPr>
            </w:pPr>
            <w:r w:rsidRPr="001105E0">
              <w:t>Calculated as 1 / (BETA</w:t>
            </w:r>
            <w:r w:rsidR="00C3752E" w:rsidRPr="001105E0">
              <w:t xml:space="preserve">) 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EC3199">
        <w:trPr>
          <w:trHeight w:val="638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AREA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Area Under the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3706C6" w:rsidP="00C3752E">
            <w:pPr>
              <w:jc w:val="center"/>
            </w:pPr>
            <w:r w:rsidRPr="001105E0">
              <w:t>n</w:t>
            </w:r>
            <w:r w:rsidR="00375D3D" w:rsidRPr="001105E0">
              <w:t>g</w:t>
            </w:r>
            <w:r w:rsidR="00C3752E" w:rsidRPr="001105E0">
              <w:t>*</w:t>
            </w:r>
            <w:proofErr w:type="spellStart"/>
            <w:r w:rsidR="00C3752E" w:rsidRPr="001105E0">
              <w:t>hr</w:t>
            </w:r>
            <w:proofErr w:type="spellEnd"/>
            <w:r w:rsidR="00C3752E" w:rsidRPr="001105E0">
              <w:t>/L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 xml:space="preserve">Calculated as </w:t>
            </w:r>
            <w:r w:rsidR="003706C6" w:rsidRPr="001105E0">
              <w:t>(F1*</w:t>
            </w:r>
            <w:r w:rsidRPr="001105E0">
              <w:t>DOSE / CL</w:t>
            </w:r>
            <w:r w:rsidR="003706C6" w:rsidRPr="001105E0">
              <w:t>)*1000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EC3199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AUMC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Area Under the First Moment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3706C6" w:rsidP="00C3752E">
            <w:pPr>
              <w:jc w:val="center"/>
            </w:pPr>
            <w:r w:rsidRPr="001105E0">
              <w:t>n</w:t>
            </w:r>
            <w:r w:rsidR="00375D3D" w:rsidRPr="001105E0">
              <w:t>g</w:t>
            </w:r>
            <w:r w:rsidR="00C3752E" w:rsidRPr="001105E0">
              <w:t>*hr</w:t>
            </w:r>
            <w:r w:rsidR="00C3752E" w:rsidRPr="001105E0">
              <w:rPr>
                <w:vertAlign w:val="superscript"/>
              </w:rPr>
              <w:t>2</w:t>
            </w:r>
            <w:r w:rsidR="00C3752E" w:rsidRPr="001105E0">
              <w:t>/L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Calculated as AREA * MRT</w:t>
            </w:r>
          </w:p>
          <w:p w:rsidR="00C3752E" w:rsidRPr="001105E0" w:rsidRDefault="00C3752E" w:rsidP="00C3752E">
            <w:pPr>
              <w:numPr>
                <w:ilvl w:val="0"/>
                <w:numId w:val="5"/>
              </w:numPr>
            </w:pPr>
            <w:r w:rsidRPr="001105E0">
              <w:t>Propagated forward on all records for each respective ID</w:t>
            </w:r>
          </w:p>
        </w:tc>
      </w:tr>
      <w:tr w:rsidR="00C3752E" w:rsidRPr="001105E0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105E0" w:rsidRDefault="00C3752E" w:rsidP="00C3752E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C3752E" w:rsidRPr="001105E0" w:rsidRDefault="008D6271" w:rsidP="00C3752E">
            <w:pPr>
              <w:numPr>
                <w:ilvl w:val="0"/>
                <w:numId w:val="5"/>
              </w:numPr>
            </w:pPr>
            <w:r w:rsidRPr="001105E0">
              <w:t>Exponential relationship of individual variability for CL</w:t>
            </w:r>
          </w:p>
        </w:tc>
      </w:tr>
      <w:tr w:rsidR="008D6271" w:rsidRPr="001105E0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05E0" w:rsidRDefault="008D6271" w:rsidP="008D6271">
            <w:pPr>
              <w:numPr>
                <w:ilvl w:val="0"/>
                <w:numId w:val="5"/>
              </w:numPr>
            </w:pPr>
            <w:r w:rsidRPr="001105E0">
              <w:t>Exponential relationship of individual variability for V2</w:t>
            </w:r>
          </w:p>
        </w:tc>
      </w:tr>
      <w:tr w:rsidR="008D6271" w:rsidRPr="001105E0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lastRenderedPageBreak/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05E0" w:rsidRDefault="008D6271" w:rsidP="008D6271">
            <w:pPr>
              <w:numPr>
                <w:ilvl w:val="0"/>
                <w:numId w:val="5"/>
              </w:numPr>
            </w:pPr>
            <w:r w:rsidRPr="001105E0">
              <w:t xml:space="preserve">Exponential relationship of individual variability for </w:t>
            </w:r>
            <w:r w:rsidR="003706C6" w:rsidRPr="001105E0">
              <w:t>Q</w:t>
            </w:r>
          </w:p>
        </w:tc>
      </w:tr>
      <w:tr w:rsidR="008D6271" w:rsidRPr="001105E0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05E0" w:rsidRDefault="008D6271" w:rsidP="008D6271">
            <w:pPr>
              <w:numPr>
                <w:ilvl w:val="0"/>
                <w:numId w:val="5"/>
              </w:numPr>
            </w:pPr>
            <w:r w:rsidRPr="001105E0">
              <w:t>Exponential relationship of individual variability for V3</w:t>
            </w:r>
          </w:p>
        </w:tc>
      </w:tr>
      <w:tr w:rsidR="008D6271" w:rsidRPr="001105E0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ETA5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05E0" w:rsidRDefault="008D6271" w:rsidP="008D6271">
            <w:pPr>
              <w:numPr>
                <w:ilvl w:val="0"/>
                <w:numId w:val="5"/>
              </w:numPr>
            </w:pPr>
            <w:r w:rsidRPr="001105E0">
              <w:t xml:space="preserve">Exponential relationship of individual variability for </w:t>
            </w:r>
            <w:r w:rsidR="003706C6" w:rsidRPr="001105E0">
              <w:t>KA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ETA6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105E0" w:rsidRDefault="008D6271" w:rsidP="008D6271">
            <w:pPr>
              <w:jc w:val="center"/>
            </w:pPr>
            <w:r w:rsidRPr="001105E0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105E0" w:rsidRDefault="008D6271" w:rsidP="008D6271">
            <w:pPr>
              <w:numPr>
                <w:ilvl w:val="0"/>
                <w:numId w:val="5"/>
              </w:numPr>
            </w:pPr>
            <w:r w:rsidRPr="001105E0">
              <w:t xml:space="preserve">Exponential relationship of individual variability for </w:t>
            </w:r>
            <w:r w:rsidR="003706C6" w:rsidRPr="001105E0">
              <w:t>ALAG1</w:t>
            </w:r>
          </w:p>
        </w:tc>
      </w:tr>
    </w:tbl>
    <w:p w:rsidR="00D06EA7" w:rsidRDefault="00D06EA7" w:rsidP="009A7929">
      <w:pPr>
        <w:rPr>
          <w:b/>
          <w:sz w:val="26"/>
        </w:rPr>
        <w:sectPr w:rsidR="00D06EA7" w:rsidSect="00D06E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Default="00023222" w:rsidP="009A7929">
      <w:pPr>
        <w:rPr>
          <w:b/>
          <w:sz w:val="26"/>
        </w:rPr>
      </w:pPr>
    </w:p>
    <w:sectPr w:rsidR="00023222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B1" w:rsidRDefault="009D59B1" w:rsidP="005640A5">
      <w:pPr>
        <w:spacing w:line="240" w:lineRule="auto"/>
      </w:pPr>
      <w:r>
        <w:separator/>
      </w:r>
    </w:p>
  </w:endnote>
  <w:endnote w:type="continuationSeparator" w:id="0">
    <w:p w:rsidR="009D59B1" w:rsidRDefault="009D59B1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B1" w:rsidRDefault="009D59B1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B1" w:rsidRDefault="009D59B1" w:rsidP="005640A5">
      <w:pPr>
        <w:spacing w:line="240" w:lineRule="auto"/>
      </w:pPr>
      <w:r>
        <w:separator/>
      </w:r>
    </w:p>
  </w:footnote>
  <w:footnote w:type="continuationSeparator" w:id="0">
    <w:p w:rsidR="009D59B1" w:rsidRDefault="009D59B1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9D59B1" w:rsidRDefault="009D59B1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>
          <w:tab/>
        </w:r>
        <w:r>
          <w:tab/>
        </w:r>
        <w:r>
          <w:fldChar w:fldCharType="begin"/>
        </w:r>
        <w:r>
          <w:instrText xml:space="preserve"> DATE \@ "MMMM d, yyyy" </w:instrText>
        </w:r>
        <w:r>
          <w:fldChar w:fldCharType="separate"/>
        </w:r>
        <w:r w:rsidR="007443D9">
          <w:rPr>
            <w:noProof/>
          </w:rPr>
          <w:t>January 19, 2017</w:t>
        </w:r>
        <w:r>
          <w:rPr>
            <w:noProof/>
          </w:rPr>
          <w:fldChar w:fldCharType="end"/>
        </w:r>
      </w:p>
      <w:p w:rsidR="009D59B1" w:rsidRDefault="009D59B1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7443D9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7443D9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0884"/>
    <w:rsid w:val="000D23D9"/>
    <w:rsid w:val="000E1F13"/>
    <w:rsid w:val="00100055"/>
    <w:rsid w:val="001105E0"/>
    <w:rsid w:val="00111B96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06C6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12D1"/>
    <w:rsid w:val="006D7F37"/>
    <w:rsid w:val="007443D9"/>
    <w:rsid w:val="0075154D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8F5C3A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D59B1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0D0A"/>
    <w:rsid w:val="00BF23A8"/>
    <w:rsid w:val="00BF2E5E"/>
    <w:rsid w:val="00C10D50"/>
    <w:rsid w:val="00C3752E"/>
    <w:rsid w:val="00C40326"/>
    <w:rsid w:val="00C54392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06EA7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70C0B"/>
    <w:rsid w:val="00E83154"/>
    <w:rsid w:val="00E91B49"/>
    <w:rsid w:val="00EA32FE"/>
    <w:rsid w:val="00EA5C9C"/>
    <w:rsid w:val="00EB5B3E"/>
    <w:rsid w:val="00EC3199"/>
    <w:rsid w:val="00EC627B"/>
    <w:rsid w:val="00EF19E7"/>
    <w:rsid w:val="00F04315"/>
    <w:rsid w:val="00F06613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D8A8E-2375-4945-B16A-7DA2F707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9</cp:revision>
  <cp:lastPrinted>2015-06-17T12:18:00Z</cp:lastPrinted>
  <dcterms:created xsi:type="dcterms:W3CDTF">2017-01-16T16:46:00Z</dcterms:created>
  <dcterms:modified xsi:type="dcterms:W3CDTF">2017-01-19T15:26:00Z</dcterms:modified>
</cp:coreProperties>
</file>