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2136" w14:textId="77777777" w:rsidR="00BD1D05" w:rsidRDefault="00C50142" w:rsidP="00C50142">
      <w:pPr>
        <w:pStyle w:val="1"/>
        <w:jc w:val="center"/>
        <w:rPr>
          <w:rFonts w:ascii="Times New Roman" w:eastAsia="標楷體" w:hAnsi="Times New Roman" w:cs="Times New Roman"/>
        </w:rPr>
      </w:pPr>
      <w:r w:rsidRPr="00C2471B">
        <w:rPr>
          <w:rFonts w:ascii="Times New Roman" w:eastAsia="標楷體" w:hAnsi="Times New Roman" w:cs="Times New Roman"/>
        </w:rPr>
        <w:t>DSA Assignmen</w:t>
      </w:r>
      <w:r w:rsidR="00BD1D05">
        <w:rPr>
          <w:rFonts w:ascii="Times New Roman" w:eastAsia="標楷體" w:hAnsi="Times New Roman" w:cs="Times New Roman"/>
        </w:rPr>
        <w:t>t4</w:t>
      </w:r>
      <w:r w:rsidRPr="00C2471B">
        <w:rPr>
          <w:rFonts w:ascii="Times New Roman" w:eastAsia="標楷體" w:hAnsi="Times New Roman" w:cs="Times New Roman"/>
        </w:rPr>
        <w:t xml:space="preserve"> </w:t>
      </w:r>
      <w:r w:rsidR="00BD1D05" w:rsidRPr="00C2471B">
        <w:rPr>
          <w:rFonts w:ascii="Times New Roman" w:eastAsia="標楷體" w:hAnsi="Times New Roman" w:cs="Times New Roman"/>
        </w:rPr>
        <w:t>Report</w:t>
      </w:r>
      <w:r w:rsidR="00BD1D05">
        <w:rPr>
          <w:rFonts w:ascii="Times New Roman" w:eastAsia="標楷體" w:hAnsi="Times New Roman" w:cs="Times New Roman"/>
        </w:rPr>
        <w:t xml:space="preserve"> </w:t>
      </w:r>
    </w:p>
    <w:p w14:paraId="15787558" w14:textId="20D8CCBE" w:rsidR="00C50142" w:rsidRPr="00C2471B" w:rsidRDefault="00BD1D05" w:rsidP="00C50142">
      <w:pPr>
        <w:pStyle w:val="1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sz w:val="44"/>
          <w:szCs w:val="44"/>
        </w:rPr>
        <w:t>-</w:t>
      </w:r>
      <w:proofErr w:type="gramStart"/>
      <w:r w:rsidRPr="00BD1D05">
        <w:rPr>
          <w:rFonts w:ascii="Times New Roman" w:eastAsia="標楷體" w:hAnsi="Times New Roman" w:cs="Times New Roman"/>
          <w:sz w:val="44"/>
          <w:szCs w:val="44"/>
        </w:rPr>
        <w:t>Open Source</w:t>
      </w:r>
      <w:proofErr w:type="gramEnd"/>
      <w:r w:rsidRPr="00BD1D05">
        <w:rPr>
          <w:rFonts w:ascii="Times New Roman" w:eastAsia="標楷體" w:hAnsi="Times New Roman" w:cs="Times New Roman"/>
          <w:sz w:val="44"/>
          <w:szCs w:val="44"/>
        </w:rPr>
        <w:t xml:space="preserve"> Practice</w:t>
      </w:r>
      <w:r w:rsidR="00C50142" w:rsidRPr="00C2471B">
        <w:rPr>
          <w:rFonts w:ascii="Times New Roman" w:eastAsia="標楷體" w:hAnsi="Times New Roman" w:cs="Times New Roman"/>
        </w:rPr>
        <w:t xml:space="preserve"> </w:t>
      </w:r>
    </w:p>
    <w:p w14:paraId="493A7959" w14:textId="77777777" w:rsidR="00C50142" w:rsidRPr="00C2471B" w:rsidRDefault="00C50142" w:rsidP="00C50142">
      <w:pPr>
        <w:pStyle w:val="a3"/>
        <w:rPr>
          <w:rFonts w:ascii="Times New Roman" w:eastAsia="標楷體" w:hAnsi="Times New Roman" w:cs="Times New Roman"/>
        </w:rPr>
      </w:pPr>
      <w:r w:rsidRPr="00C2471B">
        <w:rPr>
          <w:rFonts w:ascii="Times New Roman" w:eastAsia="標楷體" w:hAnsi="Times New Roman" w:cs="Times New Roman"/>
        </w:rPr>
        <w:t>電機</w:t>
      </w:r>
      <w:r w:rsidRPr="00C2471B">
        <w:rPr>
          <w:rFonts w:ascii="Times New Roman" w:eastAsia="標楷體" w:hAnsi="Times New Roman" w:cs="Times New Roman"/>
        </w:rPr>
        <w:t xml:space="preserve">4B 108501025 </w:t>
      </w:r>
      <w:r w:rsidRPr="00C2471B">
        <w:rPr>
          <w:rFonts w:ascii="Times New Roman" w:eastAsia="標楷體" w:hAnsi="Times New Roman" w:cs="Times New Roman"/>
        </w:rPr>
        <w:t>沈冠璋</w:t>
      </w:r>
    </w:p>
    <w:p w14:paraId="634E3701" w14:textId="77777777" w:rsidR="00C50142" w:rsidRPr="00C2471B" w:rsidRDefault="00C50142" w:rsidP="00C50142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C2471B">
        <w:rPr>
          <w:rFonts w:ascii="Times New Roman" w:hAnsi="Times New Roman" w:cs="Times New Roman"/>
          <w:sz w:val="28"/>
          <w:szCs w:val="28"/>
        </w:rPr>
        <w:t>Build Guide</w:t>
      </w:r>
    </w:p>
    <w:p w14:paraId="6EFAE278" w14:textId="6FE6DFC4" w:rsidR="00C50142" w:rsidRDefault="00C50142" w:rsidP="00C50142">
      <w:pPr>
        <w:pStyle w:val="a5"/>
        <w:ind w:leftChars="0" w:left="360"/>
        <w:rPr>
          <w:rFonts w:ascii="Times New Roman" w:hAnsi="Times New Roman" w:cs="Times New Roman"/>
          <w:kern w:val="0"/>
          <w:sz w:val="24"/>
          <w:szCs w:val="24"/>
        </w:rPr>
      </w:pPr>
      <w:r w:rsidRPr="00C2471B">
        <w:rPr>
          <w:rFonts w:ascii="Times New Roman" w:hAnsi="Times New Roman" w:cs="Times New Roman"/>
          <w:sz w:val="24"/>
          <w:szCs w:val="24"/>
        </w:rPr>
        <w:t xml:space="preserve">    </w:t>
      </w:r>
      <w:r w:rsidR="00AA3DEC">
        <w:rPr>
          <w:rFonts w:ascii="Times New Roman" w:hAnsi="Times New Roman" w:cs="Times New Roman"/>
          <w:sz w:val="24"/>
          <w:szCs w:val="24"/>
        </w:rPr>
        <w:t>Y</w:t>
      </w:r>
      <w:r w:rsidR="00AA3DEC">
        <w:rPr>
          <w:rFonts w:ascii="Times New Roman" w:hAnsi="Times New Roman" w:cs="Times New Roman"/>
          <w:kern w:val="0"/>
          <w:sz w:val="24"/>
          <w:szCs w:val="24"/>
        </w:rPr>
        <w:t>ou can execute them by following instruction:</w:t>
      </w:r>
    </w:p>
    <w:p w14:paraId="0723523A" w14:textId="75E8508B" w:rsidR="00AA3DEC" w:rsidRPr="00C2471B" w:rsidRDefault="00AA3DEC" w:rsidP="00AA3DEC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AA3DEC">
        <w:rPr>
          <w:rFonts w:ascii="Times New Roman" w:hAnsi="Times New Roman" w:cs="Times New Roman"/>
          <w:sz w:val="24"/>
          <w:szCs w:val="24"/>
        </w:rPr>
        <w:t>g++ main.cpp -o aa</w:t>
      </w:r>
      <w:r>
        <w:rPr>
          <w:rFonts w:ascii="Times New Roman" w:hAnsi="Times New Roman" w:cs="Times New Roman"/>
          <w:sz w:val="24"/>
          <w:szCs w:val="24"/>
        </w:rPr>
        <w:t xml:space="preserve"> (aa is the execute filename, you can set whatever you like)</w:t>
      </w:r>
    </w:p>
    <w:p w14:paraId="29CF0E4E" w14:textId="77777777" w:rsidR="00C50142" w:rsidRPr="00C2471B" w:rsidRDefault="00C50142" w:rsidP="00C50142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C2471B">
        <w:rPr>
          <w:rFonts w:ascii="Times New Roman" w:hAnsi="Times New Roman" w:cs="Times New Roman"/>
          <w:sz w:val="28"/>
          <w:szCs w:val="28"/>
        </w:rPr>
        <w:t>Execute Guide</w:t>
      </w:r>
    </w:p>
    <w:p w14:paraId="21C90979" w14:textId="4CB1DA98" w:rsidR="00AA3DEC" w:rsidRDefault="00C2471B" w:rsidP="00C2471B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A3DEC">
        <w:rPr>
          <w:rFonts w:ascii="Times New Roman" w:hAnsi="Times New Roman" w:cs="Times New Roman"/>
          <w:sz w:val="24"/>
          <w:szCs w:val="24"/>
        </w:rPr>
        <w:t>Y</w:t>
      </w:r>
      <w:r w:rsidR="00AA3DEC">
        <w:rPr>
          <w:rFonts w:ascii="Times New Roman" w:hAnsi="Times New Roman" w:cs="Times New Roman"/>
          <w:kern w:val="0"/>
          <w:sz w:val="24"/>
          <w:szCs w:val="24"/>
        </w:rPr>
        <w:t xml:space="preserve">ou can execute them by following </w:t>
      </w:r>
      <w:r w:rsidR="00AA3DEC">
        <w:rPr>
          <w:rFonts w:ascii="Times New Roman" w:hAnsi="Times New Roman" w:cs="Times New Roman"/>
          <w:kern w:val="0"/>
          <w:sz w:val="24"/>
          <w:szCs w:val="24"/>
        </w:rPr>
        <w:t>instruction:</w:t>
      </w:r>
    </w:p>
    <w:p w14:paraId="5E1BD288" w14:textId="619D00AB" w:rsidR="00AA3DEC" w:rsidRPr="00AA3DEC" w:rsidRDefault="00AA3DEC" w:rsidP="00AA3DEC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./</w:t>
      </w:r>
      <w:proofErr w:type="gramEnd"/>
      <w:r w:rsidRPr="00AA3DEC">
        <w:rPr>
          <w:rFonts w:ascii="Times New Roman" w:hAnsi="Times New Roman" w:cs="Times New Roman"/>
          <w:kern w:val="0"/>
          <w:sz w:val="24"/>
          <w:szCs w:val="24"/>
        </w:rPr>
        <w:t>aa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(aa is the execute filename)</w:t>
      </w:r>
    </w:p>
    <w:p w14:paraId="5F2F807A" w14:textId="436EDE86" w:rsidR="00AA3DEC" w:rsidRDefault="00AA3DEC" w:rsidP="00AA3DEC">
      <w:pPr>
        <w:ind w:left="841"/>
        <w:rPr>
          <w:rFonts w:ascii="Times New Roman" w:hAnsi="Times New Roman" w:cs="Times New Roman"/>
          <w:kern w:val="0"/>
          <w:sz w:val="24"/>
          <w:szCs w:val="24"/>
        </w:rPr>
      </w:pPr>
    </w:p>
    <w:p w14:paraId="0F5B908D" w14:textId="4ACC9784" w:rsidR="00AA3DEC" w:rsidRDefault="00AA3DEC" w:rsidP="00AA3DEC">
      <w:pPr>
        <w:ind w:left="84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hen, system will let you enter 5 length alphabets. After typing, you can see the encode/decode process of </w:t>
      </w:r>
      <w:r w:rsidRPr="00AA3DEC">
        <w:rPr>
          <w:rFonts w:ascii="Times New Roman" w:hAnsi="Times New Roman" w:cs="Times New Roman"/>
          <w:kern w:val="0"/>
          <w:sz w:val="24"/>
          <w:szCs w:val="24"/>
        </w:rPr>
        <w:t>Algorithm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5DD9179" w14:textId="48035D05" w:rsidR="00AA3DEC" w:rsidRPr="00AA3DEC" w:rsidRDefault="00AA3DEC" w:rsidP="00AA3DEC">
      <w:pPr>
        <w:ind w:left="841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hAnsi="Times New Roman" w:cs="Times New Roman"/>
          <w:kern w:val="0"/>
          <w:sz w:val="24"/>
          <w:szCs w:val="24"/>
        </w:rPr>
        <w:t>n the end, you can see the time of two different coding ways.</w:t>
      </w:r>
    </w:p>
    <w:p w14:paraId="37BD0D0B" w14:textId="13A7CEF7" w:rsidR="00C50142" w:rsidRPr="00C2471B" w:rsidRDefault="00C50142" w:rsidP="00C50142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C2471B">
        <w:rPr>
          <w:rFonts w:ascii="Times New Roman" w:hAnsi="Times New Roman" w:cs="Times New Roman"/>
          <w:sz w:val="28"/>
          <w:szCs w:val="28"/>
        </w:rPr>
        <w:t>Flowchart</w:t>
      </w:r>
    </w:p>
    <w:p w14:paraId="680439FD" w14:textId="3859E604" w:rsidR="00C50142" w:rsidRPr="00C2471B" w:rsidRDefault="00C50142" w:rsidP="00C50142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  <w:r w:rsidRPr="00C247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D54A7" wp14:editId="7A275C4F">
            <wp:extent cx="5276850" cy="3105150"/>
            <wp:effectExtent l="0" t="38100" r="0" b="19050"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5319A52" w14:textId="77777777" w:rsidR="00C50142" w:rsidRPr="00C2471B" w:rsidRDefault="00C50142" w:rsidP="00C50142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5AF9F57C" w14:textId="77777777" w:rsidR="00C50142" w:rsidRPr="00C2471B" w:rsidRDefault="00C50142" w:rsidP="00C50142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424B6AA4" w14:textId="77777777" w:rsidR="00C50142" w:rsidRPr="00C2471B" w:rsidRDefault="00C50142" w:rsidP="00C50142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7FD41830" w14:textId="77777777" w:rsidR="00C50142" w:rsidRPr="00AA3DEC" w:rsidRDefault="00C50142" w:rsidP="00AA3DEC">
      <w:pPr>
        <w:rPr>
          <w:rFonts w:ascii="Times New Roman" w:hAnsi="Times New Roman" w:cs="Times New Roman" w:hint="eastAsia"/>
          <w:sz w:val="24"/>
          <w:szCs w:val="24"/>
        </w:rPr>
      </w:pPr>
    </w:p>
    <w:p w14:paraId="06B0F2B6" w14:textId="77777777" w:rsidR="00C50142" w:rsidRPr="00C2471B" w:rsidRDefault="00C50142" w:rsidP="00C50142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C2471B">
        <w:rPr>
          <w:rFonts w:ascii="Times New Roman" w:hAnsi="Times New Roman" w:cs="Times New Roman"/>
          <w:sz w:val="28"/>
          <w:szCs w:val="28"/>
        </w:rPr>
        <w:lastRenderedPageBreak/>
        <w:t>System Architecture</w:t>
      </w:r>
    </w:p>
    <w:p w14:paraId="69F1AA51" w14:textId="391446A7" w:rsidR="00C2471B" w:rsidRPr="00C2471B" w:rsidRDefault="00C50142" w:rsidP="00C50142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C2471B">
        <w:rPr>
          <w:rFonts w:ascii="Times New Roman" w:hAnsi="Times New Roman" w:cs="Times New Roman"/>
          <w:sz w:val="24"/>
          <w:szCs w:val="24"/>
        </w:rPr>
        <w:t xml:space="preserve">I </w:t>
      </w:r>
      <w:r w:rsidRPr="00C2471B">
        <w:rPr>
          <w:rFonts w:ascii="Times New Roman" w:hAnsi="Times New Roman" w:cs="Times New Roman"/>
          <w:sz w:val="24"/>
          <w:szCs w:val="24"/>
        </w:rPr>
        <w:t>choose the code of Huffman coding and Arithmetic</w:t>
      </w:r>
      <w:r w:rsidR="00C2471B" w:rsidRPr="00C2471B">
        <w:rPr>
          <w:rFonts w:ascii="Times New Roman" w:hAnsi="Times New Roman" w:cs="Times New Roman"/>
          <w:sz w:val="24"/>
          <w:szCs w:val="24"/>
        </w:rPr>
        <w:t xml:space="preserve"> coding</w:t>
      </w:r>
      <w:r w:rsidRPr="00C2471B">
        <w:rPr>
          <w:rFonts w:ascii="Times New Roman" w:hAnsi="Times New Roman" w:cs="Times New Roman"/>
          <w:sz w:val="24"/>
          <w:szCs w:val="24"/>
        </w:rPr>
        <w:t xml:space="preserve"> on</w:t>
      </w:r>
      <w:r w:rsidR="00C2471B" w:rsidRPr="00C2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1B" w:rsidRPr="00C2471B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61D9A800" w14:textId="1337133E" w:rsidR="00530D9F" w:rsidRPr="00C2471B" w:rsidRDefault="00C2471B" w:rsidP="00C50142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C2471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2471B">
        <w:rPr>
          <w:rFonts w:ascii="Times New Roman" w:hAnsi="Times New Roman" w:cs="Times New Roman"/>
          <w:sz w:val="24"/>
          <w:szCs w:val="24"/>
        </w:rPr>
        <w:t>Huffman.h</w:t>
      </w:r>
      <w:proofErr w:type="spellEnd"/>
      <w:r w:rsidRPr="00C2471B">
        <w:rPr>
          <w:rFonts w:ascii="Times New Roman" w:hAnsi="Times New Roman" w:cs="Times New Roman"/>
          <w:sz w:val="24"/>
          <w:szCs w:val="24"/>
        </w:rPr>
        <w:t>” is the code of</w:t>
      </w:r>
      <w:r w:rsidRPr="00C2471B">
        <w:rPr>
          <w:rFonts w:ascii="Times New Roman" w:hAnsi="Times New Roman" w:cs="Times New Roman"/>
          <w:sz w:val="24"/>
          <w:szCs w:val="24"/>
        </w:rPr>
        <w:t xml:space="preserve"> implementing</w:t>
      </w:r>
      <w:r w:rsidRPr="00C2471B">
        <w:rPr>
          <w:rFonts w:ascii="Times New Roman" w:hAnsi="Times New Roman" w:cs="Times New Roman"/>
          <w:sz w:val="24"/>
          <w:szCs w:val="24"/>
        </w:rPr>
        <w:t xml:space="preserve"> Huffman coding</w:t>
      </w:r>
    </w:p>
    <w:p w14:paraId="2AB204E5" w14:textId="2D70CE44" w:rsidR="00C2471B" w:rsidRPr="00C2471B" w:rsidRDefault="00C2471B" w:rsidP="00C50142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C2471B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C2471B">
        <w:rPr>
          <w:rFonts w:ascii="Times New Roman" w:hAnsi="Times New Roman" w:cs="Times New Roman"/>
          <w:sz w:val="24"/>
          <w:szCs w:val="24"/>
        </w:rPr>
        <w:t>arc</w:t>
      </w:r>
      <w:proofErr w:type="gramEnd"/>
      <w:r w:rsidRPr="00C2471B">
        <w:rPr>
          <w:rFonts w:ascii="Times New Roman" w:hAnsi="Times New Roman" w:cs="Times New Roman"/>
          <w:sz w:val="24"/>
          <w:szCs w:val="24"/>
        </w:rPr>
        <w:t>.h</w:t>
      </w:r>
      <w:proofErr w:type="spellEnd"/>
      <w:r w:rsidRPr="00C2471B">
        <w:rPr>
          <w:rFonts w:ascii="Times New Roman" w:hAnsi="Times New Roman" w:cs="Times New Roman"/>
          <w:sz w:val="24"/>
          <w:szCs w:val="24"/>
        </w:rPr>
        <w:t xml:space="preserve">” is the code of implementing </w:t>
      </w:r>
      <w:r w:rsidRPr="00C2471B">
        <w:rPr>
          <w:rFonts w:ascii="Times New Roman" w:hAnsi="Times New Roman" w:cs="Times New Roman"/>
          <w:sz w:val="24"/>
          <w:szCs w:val="24"/>
        </w:rPr>
        <w:t>Arithmetic</w:t>
      </w:r>
      <w:r w:rsidRPr="00C2471B">
        <w:rPr>
          <w:rFonts w:ascii="Times New Roman" w:hAnsi="Times New Roman" w:cs="Times New Roman"/>
          <w:sz w:val="24"/>
          <w:szCs w:val="24"/>
        </w:rPr>
        <w:t xml:space="preserve"> coding</w:t>
      </w:r>
    </w:p>
    <w:p w14:paraId="5BA5DC7F" w14:textId="2617B8D2" w:rsidR="00C2471B" w:rsidRPr="00AA3DEC" w:rsidRDefault="00C2471B" w:rsidP="00C50142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AA3DEC">
        <w:rPr>
          <w:rFonts w:ascii="Times New Roman" w:hAnsi="Times New Roman" w:cs="Times New Roman" w:hint="eastAsia"/>
          <w:sz w:val="24"/>
          <w:szCs w:val="24"/>
        </w:rPr>
        <w:t>I</w:t>
      </w:r>
      <w:r w:rsidRPr="00AA3DEC">
        <w:rPr>
          <w:rFonts w:ascii="Times New Roman" w:hAnsi="Times New Roman" w:cs="Times New Roman"/>
          <w:sz w:val="24"/>
          <w:szCs w:val="24"/>
        </w:rPr>
        <w:t xml:space="preserve"> calculate the time of system using respectively first, and compare them in the end</w:t>
      </w:r>
    </w:p>
    <w:sectPr w:rsidR="00C2471B" w:rsidRPr="00AA3D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FA7"/>
    <w:multiLevelType w:val="hybridMultilevel"/>
    <w:tmpl w:val="9B98B5AA"/>
    <w:lvl w:ilvl="0" w:tplc="9F1A370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7053FEF"/>
    <w:multiLevelType w:val="hybridMultilevel"/>
    <w:tmpl w:val="E348C68E"/>
    <w:lvl w:ilvl="0" w:tplc="04090001">
      <w:start w:val="1"/>
      <w:numFmt w:val="bullet"/>
      <w:lvlText w:val=""/>
      <w:lvlJc w:val="left"/>
      <w:pPr>
        <w:ind w:left="13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1" w:hanging="480"/>
      </w:pPr>
      <w:rPr>
        <w:rFonts w:ascii="Wingdings" w:hAnsi="Wingdings" w:hint="default"/>
      </w:rPr>
    </w:lvl>
  </w:abstractNum>
  <w:abstractNum w:abstractNumId="2" w15:restartNumberingAfterBreak="0">
    <w:nsid w:val="235830FB"/>
    <w:multiLevelType w:val="hybridMultilevel"/>
    <w:tmpl w:val="8064FEB0"/>
    <w:lvl w:ilvl="0" w:tplc="04090001">
      <w:start w:val="1"/>
      <w:numFmt w:val="bullet"/>
      <w:lvlText w:val=""/>
      <w:lvlJc w:val="left"/>
      <w:pPr>
        <w:ind w:left="13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1" w:hanging="480"/>
      </w:pPr>
      <w:rPr>
        <w:rFonts w:ascii="Wingdings" w:hAnsi="Wingdings" w:hint="default"/>
      </w:rPr>
    </w:lvl>
  </w:abstractNum>
  <w:abstractNum w:abstractNumId="3" w15:restartNumberingAfterBreak="0">
    <w:nsid w:val="48702E36"/>
    <w:multiLevelType w:val="hybridMultilevel"/>
    <w:tmpl w:val="2ECA76AC"/>
    <w:lvl w:ilvl="0" w:tplc="4C3050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F75A62"/>
    <w:multiLevelType w:val="hybridMultilevel"/>
    <w:tmpl w:val="B83A1DC6"/>
    <w:lvl w:ilvl="0" w:tplc="DF6CC5E6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EF7277C"/>
    <w:multiLevelType w:val="hybridMultilevel"/>
    <w:tmpl w:val="5DEA4442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6" w15:restartNumberingAfterBreak="0">
    <w:nsid w:val="6A8B29FB"/>
    <w:multiLevelType w:val="hybridMultilevel"/>
    <w:tmpl w:val="E048CE14"/>
    <w:lvl w:ilvl="0" w:tplc="F27E7144">
      <w:start w:val="1"/>
      <w:numFmt w:val="lowerLetter"/>
      <w:lvlText w:val="%1."/>
      <w:lvlJc w:val="left"/>
      <w:pPr>
        <w:ind w:left="1200" w:hanging="360"/>
      </w:p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>
      <w:start w:val="1"/>
      <w:numFmt w:val="ideographTraditional"/>
      <w:lvlText w:val="%5、"/>
      <w:lvlJc w:val="left"/>
      <w:pPr>
        <w:ind w:left="3240" w:hanging="480"/>
      </w:pPr>
    </w:lvl>
    <w:lvl w:ilvl="5" w:tplc="0409001B">
      <w:start w:val="1"/>
      <w:numFmt w:val="lowerRoman"/>
      <w:lvlText w:val="%6."/>
      <w:lvlJc w:val="right"/>
      <w:pPr>
        <w:ind w:left="3720" w:hanging="480"/>
      </w:pPr>
    </w:lvl>
    <w:lvl w:ilvl="6" w:tplc="0409000F">
      <w:start w:val="1"/>
      <w:numFmt w:val="decimal"/>
      <w:lvlText w:val="%7."/>
      <w:lvlJc w:val="left"/>
      <w:pPr>
        <w:ind w:left="4200" w:hanging="480"/>
      </w:pPr>
    </w:lvl>
    <w:lvl w:ilvl="7" w:tplc="04090019">
      <w:start w:val="1"/>
      <w:numFmt w:val="ideographTraditional"/>
      <w:lvlText w:val="%8、"/>
      <w:lvlJc w:val="left"/>
      <w:pPr>
        <w:ind w:left="4680" w:hanging="480"/>
      </w:pPr>
    </w:lvl>
    <w:lvl w:ilvl="8" w:tplc="0409001B">
      <w:start w:val="1"/>
      <w:numFmt w:val="lowerRoman"/>
      <w:lvlText w:val="%9."/>
      <w:lvlJc w:val="right"/>
      <w:pPr>
        <w:ind w:left="5160" w:hanging="480"/>
      </w:pPr>
    </w:lvl>
  </w:abstractNum>
  <w:num w:numId="1" w16cid:durableId="7244464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43263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59612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030462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2640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44735304">
    <w:abstractNumId w:val="5"/>
  </w:num>
  <w:num w:numId="7" w16cid:durableId="1800881129">
    <w:abstractNumId w:val="0"/>
  </w:num>
  <w:num w:numId="8" w16cid:durableId="1009063614">
    <w:abstractNumId w:val="2"/>
  </w:num>
  <w:num w:numId="9" w16cid:durableId="1050882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42"/>
    <w:rsid w:val="00530D9F"/>
    <w:rsid w:val="00AA3DEC"/>
    <w:rsid w:val="00BD1D05"/>
    <w:rsid w:val="00C2471B"/>
    <w:rsid w:val="00C5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7F6B"/>
  <w15:chartTrackingRefBased/>
  <w15:docId w15:val="{149C7BCE-3879-4C02-8F5C-89E9CE6D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142"/>
    <w:pPr>
      <w:widowControl w:val="0"/>
    </w:pPr>
    <w:rPr>
      <w:rFonts w:ascii="Yu Mincho" w:eastAsia="標楷體" w:hAnsi="Yu Mincho"/>
      <w:color w:val="000000" w:themeColor="text1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C5014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50142"/>
    <w:rPr>
      <w:rFonts w:asciiTheme="majorHAnsi" w:eastAsiaTheme="majorEastAsia" w:hAnsiTheme="majorHAnsi" w:cstheme="majorBidi"/>
      <w:b/>
      <w:bCs/>
      <w:color w:val="000000" w:themeColor="text1"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C50142"/>
    <w:pPr>
      <w:spacing w:after="60"/>
      <w:jc w:val="center"/>
      <w:outlineLvl w:val="1"/>
    </w:pPr>
    <w:rPr>
      <w:rFonts w:asciiTheme="minorHAnsi" w:eastAsiaTheme="minorEastAsia" w:hAnsiTheme="minorHAnsi"/>
      <w:sz w:val="24"/>
      <w:szCs w:val="24"/>
    </w:rPr>
  </w:style>
  <w:style w:type="character" w:customStyle="1" w:styleId="a4">
    <w:name w:val="副標題 字元"/>
    <w:basedOn w:val="a0"/>
    <w:link w:val="a3"/>
    <w:uiPriority w:val="11"/>
    <w:rsid w:val="00C50142"/>
    <w:rPr>
      <w:color w:val="000000" w:themeColor="text1"/>
      <w:szCs w:val="24"/>
    </w:rPr>
  </w:style>
  <w:style w:type="paragraph" w:styleId="a5">
    <w:name w:val="List Paragraph"/>
    <w:basedOn w:val="a"/>
    <w:uiPriority w:val="34"/>
    <w:qFormat/>
    <w:rsid w:val="00C50142"/>
    <w:pPr>
      <w:ind w:leftChars="200" w:left="480"/>
    </w:pPr>
  </w:style>
  <w:style w:type="table" w:styleId="a6">
    <w:name w:val="Table Grid"/>
    <w:basedOn w:val="a1"/>
    <w:uiPriority w:val="39"/>
    <w:rsid w:val="00C50142"/>
    <w:rPr>
      <w:rFonts w:ascii="Yu Mincho" w:eastAsia="標楷體" w:hAnsi="Yu Mincho"/>
      <w:color w:val="E7E6E6" w:themeColor="background2"/>
      <w:sz w:val="21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F84657-98E1-438F-A3F5-E8F90E041204}" type="doc">
      <dgm:prSet loTypeId="urn:microsoft.com/office/officeart/2005/8/layout/process5" loCatId="process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40102F6-6EA4-4C58-B252-3731EDEF6F39}">
      <dgm:prSet phldrT="[文字]"/>
      <dgm:spPr/>
      <dgm:t>
        <a:bodyPr/>
        <a:lstStyle/>
        <a:p>
          <a:r>
            <a:rPr lang="en-US" altLang="zh-TW"/>
            <a:t>Start</a:t>
          </a:r>
          <a:endParaRPr lang="zh-TW" altLang="en-US"/>
        </a:p>
      </dgm:t>
    </dgm:pt>
    <dgm:pt modelId="{2B3C1C9F-7ABF-4A3D-A51E-581A2CE0D493}" type="parTrans" cxnId="{074A8E56-0E12-4541-A01C-C88ECA5163BE}">
      <dgm:prSet/>
      <dgm:spPr/>
      <dgm:t>
        <a:bodyPr/>
        <a:lstStyle/>
        <a:p>
          <a:endParaRPr lang="zh-TW" altLang="en-US"/>
        </a:p>
      </dgm:t>
    </dgm:pt>
    <dgm:pt modelId="{157F9464-B6B8-4177-BB1B-158A9FC88086}" type="sibTrans" cxnId="{074A8E56-0E12-4541-A01C-C88ECA5163BE}">
      <dgm:prSet/>
      <dgm:spPr/>
      <dgm:t>
        <a:bodyPr/>
        <a:lstStyle/>
        <a:p>
          <a:endParaRPr lang="zh-TW" altLang="en-US"/>
        </a:p>
      </dgm:t>
    </dgm:pt>
    <dgm:pt modelId="{1C0B522A-7CE7-4F0A-9A33-70C10B9D9009}">
      <dgm:prSet phldrT="[文字]"/>
      <dgm:spPr/>
      <dgm:t>
        <a:bodyPr/>
        <a:lstStyle/>
        <a:p>
          <a:r>
            <a:rPr lang="en-US" altLang="zh-TW"/>
            <a:t>enter 5</a:t>
          </a:r>
          <a:r>
            <a:rPr lang="zh-TW" altLang="en-US"/>
            <a:t> </a:t>
          </a:r>
          <a:r>
            <a:rPr lang="en-US" altLang="zh-TW"/>
            <a:t>length alphabets</a:t>
          </a:r>
          <a:endParaRPr lang="zh-TW" altLang="en-US"/>
        </a:p>
      </dgm:t>
    </dgm:pt>
    <dgm:pt modelId="{C240A054-5915-4ED0-A596-454B9C4C2C03}" type="parTrans" cxnId="{56546F31-BE55-4FC7-A890-DA1E0CB9A91C}">
      <dgm:prSet/>
      <dgm:spPr/>
      <dgm:t>
        <a:bodyPr/>
        <a:lstStyle/>
        <a:p>
          <a:endParaRPr lang="zh-TW" altLang="en-US"/>
        </a:p>
      </dgm:t>
    </dgm:pt>
    <dgm:pt modelId="{A986C58B-15CF-4C77-A909-EE033E78074E}" type="sibTrans" cxnId="{56546F31-BE55-4FC7-A890-DA1E0CB9A91C}">
      <dgm:prSet/>
      <dgm:spPr/>
      <dgm:t>
        <a:bodyPr/>
        <a:lstStyle/>
        <a:p>
          <a:endParaRPr lang="zh-TW" altLang="en-US"/>
        </a:p>
      </dgm:t>
    </dgm:pt>
    <dgm:pt modelId="{A062B68B-C23B-469D-9BEC-33E2673B50C6}">
      <dgm:prSet phldrT="[文字]"/>
      <dgm:spPr/>
      <dgm:t>
        <a:bodyPr/>
        <a:lstStyle/>
        <a:p>
          <a:r>
            <a:rPr lang="en-US" altLang="zh-TW"/>
            <a:t>System shows the time</a:t>
          </a:r>
          <a:endParaRPr lang="zh-TW" altLang="en-US"/>
        </a:p>
      </dgm:t>
    </dgm:pt>
    <dgm:pt modelId="{772E0586-B44F-4307-9778-C3F5378B2524}" type="parTrans" cxnId="{6EA3BEA1-CABD-49DE-B8E9-10504BFC1A2C}">
      <dgm:prSet/>
      <dgm:spPr/>
      <dgm:t>
        <a:bodyPr/>
        <a:lstStyle/>
        <a:p>
          <a:endParaRPr lang="zh-TW" altLang="en-US"/>
        </a:p>
      </dgm:t>
    </dgm:pt>
    <dgm:pt modelId="{9BADED8A-EAB0-4F3C-AC56-0D40ADD2FD33}" type="sibTrans" cxnId="{6EA3BEA1-CABD-49DE-B8E9-10504BFC1A2C}">
      <dgm:prSet/>
      <dgm:spPr/>
      <dgm:t>
        <a:bodyPr/>
        <a:lstStyle/>
        <a:p>
          <a:endParaRPr lang="zh-TW" altLang="en-US"/>
        </a:p>
      </dgm:t>
    </dgm:pt>
    <dgm:pt modelId="{A91D5FDD-9463-4C2C-B7E8-010699825775}">
      <dgm:prSet/>
      <dgm:spPr/>
      <dgm:t>
        <a:bodyPr/>
        <a:lstStyle/>
        <a:p>
          <a:r>
            <a:rPr lang="en-US" altLang="zh-TW"/>
            <a:t>Finish</a:t>
          </a:r>
          <a:endParaRPr lang="zh-TW" altLang="en-US"/>
        </a:p>
      </dgm:t>
    </dgm:pt>
    <dgm:pt modelId="{31E5C314-2082-4188-8C96-BDC9E0A9EF4E}" type="parTrans" cxnId="{D4376D20-AFA6-40FC-B6FF-B06001603946}">
      <dgm:prSet/>
      <dgm:spPr/>
      <dgm:t>
        <a:bodyPr/>
        <a:lstStyle/>
        <a:p>
          <a:endParaRPr lang="zh-TW" altLang="en-US"/>
        </a:p>
      </dgm:t>
    </dgm:pt>
    <dgm:pt modelId="{58AE4B6D-292A-4736-BDC8-B32BFFD156DE}" type="sibTrans" cxnId="{D4376D20-AFA6-40FC-B6FF-B06001603946}">
      <dgm:prSet/>
      <dgm:spPr/>
      <dgm:t>
        <a:bodyPr/>
        <a:lstStyle/>
        <a:p>
          <a:endParaRPr lang="zh-TW" altLang="en-US"/>
        </a:p>
      </dgm:t>
    </dgm:pt>
    <dgm:pt modelId="{D6646689-2D8A-4DA4-B4C2-2FD2633E8758}" type="pres">
      <dgm:prSet presAssocID="{F5F84657-98E1-438F-A3F5-E8F90E041204}" presName="diagram" presStyleCnt="0">
        <dgm:presLayoutVars>
          <dgm:dir/>
          <dgm:resizeHandles val="exact"/>
        </dgm:presLayoutVars>
      </dgm:prSet>
      <dgm:spPr/>
    </dgm:pt>
    <dgm:pt modelId="{6A43B88B-19FE-4004-A9B4-BEC018C308B6}" type="pres">
      <dgm:prSet presAssocID="{E40102F6-6EA4-4C58-B252-3731EDEF6F39}" presName="node" presStyleLbl="node1" presStyleIdx="0" presStyleCnt="4">
        <dgm:presLayoutVars>
          <dgm:bulletEnabled val="1"/>
        </dgm:presLayoutVars>
      </dgm:prSet>
      <dgm:spPr/>
    </dgm:pt>
    <dgm:pt modelId="{22A1EF40-D801-4065-AADF-9B33903C292C}" type="pres">
      <dgm:prSet presAssocID="{157F9464-B6B8-4177-BB1B-158A9FC88086}" presName="sibTrans" presStyleLbl="sibTrans2D1" presStyleIdx="0" presStyleCnt="3"/>
      <dgm:spPr/>
    </dgm:pt>
    <dgm:pt modelId="{F95C4509-FE40-453B-9CBD-1982A1D81A5B}" type="pres">
      <dgm:prSet presAssocID="{157F9464-B6B8-4177-BB1B-158A9FC88086}" presName="connectorText" presStyleLbl="sibTrans2D1" presStyleIdx="0" presStyleCnt="3"/>
      <dgm:spPr/>
    </dgm:pt>
    <dgm:pt modelId="{EAC431CE-2EEC-439B-8603-BF52D116CF69}" type="pres">
      <dgm:prSet presAssocID="{1C0B522A-7CE7-4F0A-9A33-70C10B9D9009}" presName="node" presStyleLbl="node1" presStyleIdx="1" presStyleCnt="4" custScaleX="103180">
        <dgm:presLayoutVars>
          <dgm:bulletEnabled val="1"/>
        </dgm:presLayoutVars>
      </dgm:prSet>
      <dgm:spPr/>
    </dgm:pt>
    <dgm:pt modelId="{DBAEBAC1-DCBE-41CE-9EB6-636F513BE9AD}" type="pres">
      <dgm:prSet presAssocID="{A986C58B-15CF-4C77-A909-EE033E78074E}" presName="sibTrans" presStyleLbl="sibTrans2D1" presStyleIdx="1" presStyleCnt="3"/>
      <dgm:spPr/>
    </dgm:pt>
    <dgm:pt modelId="{BE465618-F6B5-4238-B6A5-9E825C0709A7}" type="pres">
      <dgm:prSet presAssocID="{A986C58B-15CF-4C77-A909-EE033E78074E}" presName="connectorText" presStyleLbl="sibTrans2D1" presStyleIdx="1" presStyleCnt="3"/>
      <dgm:spPr/>
    </dgm:pt>
    <dgm:pt modelId="{C065754F-BF73-4FAA-8243-BC1D4959E82E}" type="pres">
      <dgm:prSet presAssocID="{A062B68B-C23B-469D-9BEC-33E2673B50C6}" presName="node" presStyleLbl="node1" presStyleIdx="2" presStyleCnt="4">
        <dgm:presLayoutVars>
          <dgm:bulletEnabled val="1"/>
        </dgm:presLayoutVars>
      </dgm:prSet>
      <dgm:spPr/>
    </dgm:pt>
    <dgm:pt modelId="{1B99C5F3-EEFE-45B4-84FF-B3DA7B5F40CF}" type="pres">
      <dgm:prSet presAssocID="{9BADED8A-EAB0-4F3C-AC56-0D40ADD2FD33}" presName="sibTrans" presStyleLbl="sibTrans2D1" presStyleIdx="2" presStyleCnt="3"/>
      <dgm:spPr/>
    </dgm:pt>
    <dgm:pt modelId="{36D6ADE3-3928-4FA7-A4A4-92F437A39970}" type="pres">
      <dgm:prSet presAssocID="{9BADED8A-EAB0-4F3C-AC56-0D40ADD2FD33}" presName="connectorText" presStyleLbl="sibTrans2D1" presStyleIdx="2" presStyleCnt="3"/>
      <dgm:spPr/>
    </dgm:pt>
    <dgm:pt modelId="{B3E4F4CE-53D0-425A-AB0D-5A973ED8B290}" type="pres">
      <dgm:prSet presAssocID="{A91D5FDD-9463-4C2C-B7E8-010699825775}" presName="node" presStyleLbl="node1" presStyleIdx="3" presStyleCnt="4">
        <dgm:presLayoutVars>
          <dgm:bulletEnabled val="1"/>
        </dgm:presLayoutVars>
      </dgm:prSet>
      <dgm:spPr/>
    </dgm:pt>
  </dgm:ptLst>
  <dgm:cxnLst>
    <dgm:cxn modelId="{10919006-5A3F-4D8E-95B1-87E9B697A4DB}" type="presOf" srcId="{9BADED8A-EAB0-4F3C-AC56-0D40ADD2FD33}" destId="{1B99C5F3-EEFE-45B4-84FF-B3DA7B5F40CF}" srcOrd="0" destOrd="0" presId="urn:microsoft.com/office/officeart/2005/8/layout/process5"/>
    <dgm:cxn modelId="{75BDC71D-417A-432B-9B8D-9C019A34D074}" type="presOf" srcId="{A91D5FDD-9463-4C2C-B7E8-010699825775}" destId="{B3E4F4CE-53D0-425A-AB0D-5A973ED8B290}" srcOrd="0" destOrd="0" presId="urn:microsoft.com/office/officeart/2005/8/layout/process5"/>
    <dgm:cxn modelId="{D4376D20-AFA6-40FC-B6FF-B06001603946}" srcId="{F5F84657-98E1-438F-A3F5-E8F90E041204}" destId="{A91D5FDD-9463-4C2C-B7E8-010699825775}" srcOrd="3" destOrd="0" parTransId="{31E5C314-2082-4188-8C96-BDC9E0A9EF4E}" sibTransId="{58AE4B6D-292A-4736-BDC8-B32BFFD156DE}"/>
    <dgm:cxn modelId="{56546F31-BE55-4FC7-A890-DA1E0CB9A91C}" srcId="{F5F84657-98E1-438F-A3F5-E8F90E041204}" destId="{1C0B522A-7CE7-4F0A-9A33-70C10B9D9009}" srcOrd="1" destOrd="0" parTransId="{C240A054-5915-4ED0-A596-454B9C4C2C03}" sibTransId="{A986C58B-15CF-4C77-A909-EE033E78074E}"/>
    <dgm:cxn modelId="{A6FB903B-923B-4F19-945E-3128C6AF60BF}" type="presOf" srcId="{A062B68B-C23B-469D-9BEC-33E2673B50C6}" destId="{C065754F-BF73-4FAA-8243-BC1D4959E82E}" srcOrd="0" destOrd="0" presId="urn:microsoft.com/office/officeart/2005/8/layout/process5"/>
    <dgm:cxn modelId="{39E73F64-FACA-48E8-A8FC-75BC4FCE1DC6}" type="presOf" srcId="{E40102F6-6EA4-4C58-B252-3731EDEF6F39}" destId="{6A43B88B-19FE-4004-A9B4-BEC018C308B6}" srcOrd="0" destOrd="0" presId="urn:microsoft.com/office/officeart/2005/8/layout/process5"/>
    <dgm:cxn modelId="{074A8E56-0E12-4541-A01C-C88ECA5163BE}" srcId="{F5F84657-98E1-438F-A3F5-E8F90E041204}" destId="{E40102F6-6EA4-4C58-B252-3731EDEF6F39}" srcOrd="0" destOrd="0" parTransId="{2B3C1C9F-7ABF-4A3D-A51E-581A2CE0D493}" sibTransId="{157F9464-B6B8-4177-BB1B-158A9FC88086}"/>
    <dgm:cxn modelId="{90F9D387-0210-4836-AB0C-78494A3AAE2D}" type="presOf" srcId="{A986C58B-15CF-4C77-A909-EE033E78074E}" destId="{DBAEBAC1-DCBE-41CE-9EB6-636F513BE9AD}" srcOrd="0" destOrd="0" presId="urn:microsoft.com/office/officeart/2005/8/layout/process5"/>
    <dgm:cxn modelId="{90BAFDA0-0980-4B8D-94C8-094B6A8E0B80}" type="presOf" srcId="{A986C58B-15CF-4C77-A909-EE033E78074E}" destId="{BE465618-F6B5-4238-B6A5-9E825C0709A7}" srcOrd="1" destOrd="0" presId="urn:microsoft.com/office/officeart/2005/8/layout/process5"/>
    <dgm:cxn modelId="{6EA3BEA1-CABD-49DE-B8E9-10504BFC1A2C}" srcId="{F5F84657-98E1-438F-A3F5-E8F90E041204}" destId="{A062B68B-C23B-469D-9BEC-33E2673B50C6}" srcOrd="2" destOrd="0" parTransId="{772E0586-B44F-4307-9778-C3F5378B2524}" sibTransId="{9BADED8A-EAB0-4F3C-AC56-0D40ADD2FD33}"/>
    <dgm:cxn modelId="{D3F2D7AE-4C0A-43E6-8D68-58BE3163B6D2}" type="presOf" srcId="{1C0B522A-7CE7-4F0A-9A33-70C10B9D9009}" destId="{EAC431CE-2EEC-439B-8603-BF52D116CF69}" srcOrd="0" destOrd="0" presId="urn:microsoft.com/office/officeart/2005/8/layout/process5"/>
    <dgm:cxn modelId="{75D7CDBB-22F1-46D0-A7D3-075F2C22FC40}" type="presOf" srcId="{157F9464-B6B8-4177-BB1B-158A9FC88086}" destId="{F95C4509-FE40-453B-9CBD-1982A1D81A5B}" srcOrd="1" destOrd="0" presId="urn:microsoft.com/office/officeart/2005/8/layout/process5"/>
    <dgm:cxn modelId="{C7E90CDB-A6A4-4B2B-8A33-280FA22CFC9F}" type="presOf" srcId="{F5F84657-98E1-438F-A3F5-E8F90E041204}" destId="{D6646689-2D8A-4DA4-B4C2-2FD2633E8758}" srcOrd="0" destOrd="0" presId="urn:microsoft.com/office/officeart/2005/8/layout/process5"/>
    <dgm:cxn modelId="{D88957DB-0578-47BB-9152-94E20ADCF58A}" type="presOf" srcId="{157F9464-B6B8-4177-BB1B-158A9FC88086}" destId="{22A1EF40-D801-4065-AADF-9B33903C292C}" srcOrd="0" destOrd="0" presId="urn:microsoft.com/office/officeart/2005/8/layout/process5"/>
    <dgm:cxn modelId="{552B54F5-A302-4BB0-A6B5-EE2047851849}" type="presOf" srcId="{9BADED8A-EAB0-4F3C-AC56-0D40ADD2FD33}" destId="{36D6ADE3-3928-4FA7-A4A4-92F437A39970}" srcOrd="1" destOrd="0" presId="urn:microsoft.com/office/officeart/2005/8/layout/process5"/>
    <dgm:cxn modelId="{45A83ABC-150F-46CB-BE31-5247ED7C15FC}" type="presParOf" srcId="{D6646689-2D8A-4DA4-B4C2-2FD2633E8758}" destId="{6A43B88B-19FE-4004-A9B4-BEC018C308B6}" srcOrd="0" destOrd="0" presId="urn:microsoft.com/office/officeart/2005/8/layout/process5"/>
    <dgm:cxn modelId="{446CE2A4-246D-47D8-AF2B-1205EDB7F8C5}" type="presParOf" srcId="{D6646689-2D8A-4DA4-B4C2-2FD2633E8758}" destId="{22A1EF40-D801-4065-AADF-9B33903C292C}" srcOrd="1" destOrd="0" presId="urn:microsoft.com/office/officeart/2005/8/layout/process5"/>
    <dgm:cxn modelId="{121C7A1F-A86C-4ACB-8431-E438209B1284}" type="presParOf" srcId="{22A1EF40-D801-4065-AADF-9B33903C292C}" destId="{F95C4509-FE40-453B-9CBD-1982A1D81A5B}" srcOrd="0" destOrd="0" presId="urn:microsoft.com/office/officeart/2005/8/layout/process5"/>
    <dgm:cxn modelId="{41963B3C-E853-4241-AFA1-BD709CE08C45}" type="presParOf" srcId="{D6646689-2D8A-4DA4-B4C2-2FD2633E8758}" destId="{EAC431CE-2EEC-439B-8603-BF52D116CF69}" srcOrd="2" destOrd="0" presId="urn:microsoft.com/office/officeart/2005/8/layout/process5"/>
    <dgm:cxn modelId="{E978ECF6-D8D2-41FC-8241-9051ED7410B4}" type="presParOf" srcId="{D6646689-2D8A-4DA4-B4C2-2FD2633E8758}" destId="{DBAEBAC1-DCBE-41CE-9EB6-636F513BE9AD}" srcOrd="3" destOrd="0" presId="urn:microsoft.com/office/officeart/2005/8/layout/process5"/>
    <dgm:cxn modelId="{C9C5FC30-32A0-477C-ABD4-70919154C4F9}" type="presParOf" srcId="{DBAEBAC1-DCBE-41CE-9EB6-636F513BE9AD}" destId="{BE465618-F6B5-4238-B6A5-9E825C0709A7}" srcOrd="0" destOrd="0" presId="urn:microsoft.com/office/officeart/2005/8/layout/process5"/>
    <dgm:cxn modelId="{C020942A-53F9-46A7-B313-7EA7F99786E3}" type="presParOf" srcId="{D6646689-2D8A-4DA4-B4C2-2FD2633E8758}" destId="{C065754F-BF73-4FAA-8243-BC1D4959E82E}" srcOrd="4" destOrd="0" presId="urn:microsoft.com/office/officeart/2005/8/layout/process5"/>
    <dgm:cxn modelId="{A1E9D726-B9D8-438C-B658-6CE7D9115555}" type="presParOf" srcId="{D6646689-2D8A-4DA4-B4C2-2FD2633E8758}" destId="{1B99C5F3-EEFE-45B4-84FF-B3DA7B5F40CF}" srcOrd="5" destOrd="0" presId="urn:microsoft.com/office/officeart/2005/8/layout/process5"/>
    <dgm:cxn modelId="{820BAF4A-23D8-487E-9F6E-34DE03353AAC}" type="presParOf" srcId="{1B99C5F3-EEFE-45B4-84FF-B3DA7B5F40CF}" destId="{36D6ADE3-3928-4FA7-A4A4-92F437A39970}" srcOrd="0" destOrd="0" presId="urn:microsoft.com/office/officeart/2005/8/layout/process5"/>
    <dgm:cxn modelId="{90B22308-A494-4BBD-9820-017831A5A969}" type="presParOf" srcId="{D6646689-2D8A-4DA4-B4C2-2FD2633E8758}" destId="{B3E4F4CE-53D0-425A-AB0D-5A973ED8B290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43B88B-19FE-4004-A9B4-BEC018C308B6}">
      <dsp:nvSpPr>
        <dsp:cNvPr id="0" name=""/>
        <dsp:cNvSpPr/>
      </dsp:nvSpPr>
      <dsp:spPr>
        <a:xfrm>
          <a:off x="301157" y="1320"/>
          <a:ext cx="1921208" cy="11527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300" kern="1200"/>
            <a:t>Start</a:t>
          </a:r>
          <a:endParaRPr lang="zh-TW" altLang="en-US" sz="2300" kern="1200"/>
        </a:p>
      </dsp:txBody>
      <dsp:txXfrm>
        <a:off x="334919" y="35082"/>
        <a:ext cx="1853684" cy="1085201"/>
      </dsp:txXfrm>
    </dsp:sp>
    <dsp:sp modelId="{22A1EF40-D801-4065-AADF-9B33903C292C}">
      <dsp:nvSpPr>
        <dsp:cNvPr id="0" name=""/>
        <dsp:cNvSpPr/>
      </dsp:nvSpPr>
      <dsp:spPr>
        <a:xfrm>
          <a:off x="2391432" y="339453"/>
          <a:ext cx="407296" cy="4764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900" kern="1200"/>
        </a:p>
      </dsp:txBody>
      <dsp:txXfrm>
        <a:off x="2391432" y="434745"/>
        <a:ext cx="285107" cy="285875"/>
      </dsp:txXfrm>
    </dsp:sp>
    <dsp:sp modelId="{EAC431CE-2EEC-439B-8603-BF52D116CF69}">
      <dsp:nvSpPr>
        <dsp:cNvPr id="0" name=""/>
        <dsp:cNvSpPr/>
      </dsp:nvSpPr>
      <dsp:spPr>
        <a:xfrm>
          <a:off x="2990849" y="1320"/>
          <a:ext cx="1982303" cy="11527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300" kern="1200"/>
            <a:t>enter 5</a:t>
          </a:r>
          <a:r>
            <a:rPr lang="zh-TW" altLang="en-US" sz="2300" kern="1200"/>
            <a:t> </a:t>
          </a:r>
          <a:r>
            <a:rPr lang="en-US" altLang="zh-TW" sz="2300" kern="1200"/>
            <a:t>length alphabets</a:t>
          </a:r>
          <a:endParaRPr lang="zh-TW" altLang="en-US" sz="2300" kern="1200"/>
        </a:p>
      </dsp:txBody>
      <dsp:txXfrm>
        <a:off x="3024611" y="35082"/>
        <a:ext cx="1914779" cy="1085201"/>
      </dsp:txXfrm>
    </dsp:sp>
    <dsp:sp modelId="{DBAEBAC1-DCBE-41CE-9EB6-636F513BE9AD}">
      <dsp:nvSpPr>
        <dsp:cNvPr id="0" name=""/>
        <dsp:cNvSpPr/>
      </dsp:nvSpPr>
      <dsp:spPr>
        <a:xfrm rot="5345344">
          <a:off x="3793417" y="1288530"/>
          <a:ext cx="407347" cy="4764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900" kern="1200"/>
        </a:p>
      </dsp:txBody>
      <dsp:txXfrm rot="-5400000">
        <a:off x="3853182" y="1323094"/>
        <a:ext cx="285875" cy="285143"/>
      </dsp:txXfrm>
    </dsp:sp>
    <dsp:sp modelId="{C065754F-BF73-4FAA-8243-BC1D4959E82E}">
      <dsp:nvSpPr>
        <dsp:cNvPr id="0" name=""/>
        <dsp:cNvSpPr/>
      </dsp:nvSpPr>
      <dsp:spPr>
        <a:xfrm>
          <a:off x="3051943" y="1922529"/>
          <a:ext cx="1921208" cy="11527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300" kern="1200"/>
            <a:t>System shows the time</a:t>
          </a:r>
          <a:endParaRPr lang="zh-TW" altLang="en-US" sz="2300" kern="1200"/>
        </a:p>
      </dsp:txBody>
      <dsp:txXfrm>
        <a:off x="3085705" y="1956291"/>
        <a:ext cx="1853684" cy="1085201"/>
      </dsp:txXfrm>
    </dsp:sp>
    <dsp:sp modelId="{1B99C5F3-EEFE-45B4-84FF-B3DA7B5F40CF}">
      <dsp:nvSpPr>
        <dsp:cNvPr id="0" name=""/>
        <dsp:cNvSpPr/>
      </dsp:nvSpPr>
      <dsp:spPr>
        <a:xfrm rot="10800000">
          <a:off x="2475581" y="2260661"/>
          <a:ext cx="407296" cy="4764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900" kern="1200"/>
        </a:p>
      </dsp:txBody>
      <dsp:txXfrm rot="10800000">
        <a:off x="2597770" y="2355953"/>
        <a:ext cx="285107" cy="285875"/>
      </dsp:txXfrm>
    </dsp:sp>
    <dsp:sp modelId="{B3E4F4CE-53D0-425A-AB0D-5A973ED8B290}">
      <dsp:nvSpPr>
        <dsp:cNvPr id="0" name=""/>
        <dsp:cNvSpPr/>
      </dsp:nvSpPr>
      <dsp:spPr>
        <a:xfrm>
          <a:off x="362251" y="1922529"/>
          <a:ext cx="1921208" cy="11527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300" kern="1200"/>
            <a:t>Finish</a:t>
          </a:r>
          <a:endParaRPr lang="zh-TW" altLang="en-US" sz="2300" kern="1200"/>
        </a:p>
      </dsp:txBody>
      <dsp:txXfrm>
        <a:off x="396013" y="1956291"/>
        <a:ext cx="1853684" cy="1085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冠璋 沈</dc:creator>
  <cp:keywords/>
  <dc:description/>
  <cp:lastModifiedBy>冠璋 沈</cp:lastModifiedBy>
  <cp:revision>2</cp:revision>
  <dcterms:created xsi:type="dcterms:W3CDTF">2022-11-29T11:54:00Z</dcterms:created>
  <dcterms:modified xsi:type="dcterms:W3CDTF">2022-11-29T12:23:00Z</dcterms:modified>
</cp:coreProperties>
</file>