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3FA3" w14:textId="77777777" w:rsidR="00DB660F" w:rsidRPr="00DB660F" w:rsidRDefault="00DB660F" w:rsidP="00DB660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DB660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Node.js </w:t>
      </w:r>
      <w:r w:rsidRPr="00DB660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回调函数</w:t>
      </w:r>
    </w:p>
    <w:p w14:paraId="5387518A" w14:textId="77777777" w:rsidR="00DB660F" w:rsidRPr="00DB660F" w:rsidRDefault="00DB660F" w:rsidP="00DB66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660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DB660F">
        <w:rPr>
          <w:rFonts w:ascii="Helvetica" w:eastAsia="宋体" w:hAnsi="Helvetica" w:cs="Helvetica"/>
          <w:color w:val="333333"/>
          <w:kern w:val="0"/>
          <w:sz w:val="20"/>
          <w:szCs w:val="20"/>
        </w:rPr>
        <w:t>异步编程的直接体现就是回调。</w:t>
      </w:r>
    </w:p>
    <w:p w14:paraId="095008C2" w14:textId="77777777" w:rsidR="00DB660F" w:rsidRPr="00DB660F" w:rsidRDefault="00DB660F" w:rsidP="00DB660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660F">
        <w:rPr>
          <w:rFonts w:ascii="Helvetica" w:eastAsia="宋体" w:hAnsi="Helvetica" w:cs="Helvetica"/>
          <w:color w:val="333333"/>
          <w:kern w:val="0"/>
          <w:sz w:val="20"/>
          <w:szCs w:val="20"/>
        </w:rPr>
        <w:t>异步编程依托于回调来实现，但不能说使用了回调后程序就异步化了。</w:t>
      </w:r>
    </w:p>
    <w:p w14:paraId="34B037DA" w14:textId="77777777" w:rsidR="00DB660F" w:rsidRDefault="00DB660F" w:rsidP="00DB660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回调函数在完成任务后就会被调用，</w:t>
      </w:r>
      <w:r>
        <w:rPr>
          <w:rFonts w:ascii="Helvetica" w:hAnsi="Helvetica" w:cs="Helvetica"/>
          <w:color w:val="333333"/>
          <w:sz w:val="20"/>
          <w:szCs w:val="20"/>
        </w:rPr>
        <w:t xml:space="preserve">Node </w:t>
      </w:r>
      <w:r>
        <w:rPr>
          <w:rFonts w:ascii="Helvetica" w:hAnsi="Helvetica" w:cs="Helvetica"/>
          <w:color w:val="333333"/>
          <w:sz w:val="20"/>
          <w:szCs w:val="20"/>
        </w:rPr>
        <w:t>使用了大量的回调函数，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Node </w:t>
      </w:r>
      <w:r>
        <w:rPr>
          <w:rFonts w:ascii="Helvetica" w:hAnsi="Helvetica" w:cs="Helvetica"/>
          <w:color w:val="333333"/>
          <w:sz w:val="20"/>
          <w:szCs w:val="20"/>
        </w:rPr>
        <w:t>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都支持回调函数。</w:t>
      </w:r>
    </w:p>
    <w:p w14:paraId="675B7F22" w14:textId="77777777" w:rsidR="00DB660F" w:rsidRDefault="00DB660F" w:rsidP="00DB660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例如，我们可以一边读取文件，一边执行其他命令，在文件读取完成后，我们将文件内容作为回调函数的参数返回。这样在执行代码时就没有阻塞或等待文件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I/O </w:t>
      </w:r>
      <w:r>
        <w:rPr>
          <w:rFonts w:ascii="Helvetica" w:hAnsi="Helvetica" w:cs="Helvetica"/>
          <w:color w:val="333333"/>
          <w:sz w:val="20"/>
          <w:szCs w:val="20"/>
        </w:rPr>
        <w:t>操作。这就大大提高了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的性能，可以处理大量的并发请求。</w:t>
      </w:r>
    </w:p>
    <w:p w14:paraId="3C292C7E" w14:textId="77777777" w:rsidR="00DB660F" w:rsidRDefault="00DB660F" w:rsidP="00DB660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回调函数一般作为参数的最后一个参数出现：</w:t>
      </w:r>
    </w:p>
    <w:p w14:paraId="18641C83" w14:textId="77777777" w:rsidR="00DB660F" w:rsidRPr="00DB660F" w:rsidRDefault="00DB660F" w:rsidP="00DB66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B660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foo1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age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callback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3A69B5E" w14:textId="77777777" w:rsidR="00DB660F" w:rsidRPr="00DB660F" w:rsidRDefault="00DB660F" w:rsidP="00DB66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B660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foo2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callback1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callback2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B66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B660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1E3A14A" w14:textId="77777777" w:rsidR="003301B7" w:rsidRDefault="003301B7" w:rsidP="003301B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阻塞代码实例</w:t>
      </w:r>
    </w:p>
    <w:p w14:paraId="54AF5A17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</w:t>
      </w:r>
      <w:r>
        <w:rPr>
          <w:rFonts w:ascii="Helvetica" w:hAnsi="Helvetica" w:cs="Helvetica"/>
          <w:color w:val="333333"/>
          <w:sz w:val="20"/>
          <w:szCs w:val="20"/>
        </w:rPr>
        <w:t>，内容如下：</w:t>
      </w:r>
    </w:p>
    <w:p w14:paraId="662005C3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菜鸟教程官网地址：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7589E8C5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main.js </w:t>
      </w:r>
      <w:r>
        <w:rPr>
          <w:rFonts w:ascii="Helvetica" w:hAnsi="Helvetica" w:cs="Helvetica"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代码如下：</w:t>
      </w:r>
    </w:p>
    <w:p w14:paraId="46B3D317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7BB5E734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C73AB88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readFileSync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4C883AC6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2143AAE1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());</w:t>
      </w:r>
    </w:p>
    <w:p w14:paraId="3BFF3143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程序执行结束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4811A1AB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以上代码执行结果如下：</w:t>
      </w:r>
    </w:p>
    <w:p w14:paraId="6773FE27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node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</w:p>
    <w:p w14:paraId="67EA009F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菜鸟教程官网地址：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1726C787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5C151DF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程序执行结束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246EAAF6" w14:textId="77777777" w:rsidR="003301B7" w:rsidRDefault="003301B7" w:rsidP="003301B7">
      <w:pPr>
        <w:rPr>
          <w:rFonts w:ascii="宋体" w:hAnsi="宋体"/>
          <w:sz w:val="24"/>
          <w:szCs w:val="24"/>
        </w:rPr>
      </w:pPr>
      <w:r>
        <w:pict w14:anchorId="7B713AA4">
          <v:rect id="_x0000_i1025" style="width:0;height:.75pt" o:hralign="center" o:hrstd="t" o:hrnoshade="t" o:hr="t" fillcolor="#d4d4d4" stroked="f"/>
        </w:pict>
      </w:r>
    </w:p>
    <w:p w14:paraId="44A155C4" w14:textId="77777777" w:rsidR="003301B7" w:rsidRDefault="003301B7" w:rsidP="003301B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非阻塞代码实例</w:t>
      </w:r>
    </w:p>
    <w:p w14:paraId="7C641518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input.txt </w:t>
      </w:r>
      <w:r>
        <w:rPr>
          <w:rFonts w:ascii="Helvetica" w:hAnsi="Helvetica" w:cs="Helvetica"/>
          <w:color w:val="333333"/>
          <w:sz w:val="20"/>
          <w:szCs w:val="20"/>
        </w:rPr>
        <w:t>，内容如下：</w:t>
      </w:r>
    </w:p>
    <w:p w14:paraId="268A3235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菜鸟教程官网地址：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1EB4D1BB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main.js </w:t>
      </w:r>
      <w:r>
        <w:rPr>
          <w:rFonts w:ascii="Helvetica" w:hAnsi="Helvetica" w:cs="Helvetica"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代码如下：</w:t>
      </w:r>
    </w:p>
    <w:p w14:paraId="19DEA86F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"fs"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DF07854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D44E55D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readFile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'input.txt'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371FF920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error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err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60A52062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());</w:t>
      </w:r>
    </w:p>
    <w:p w14:paraId="39D82EB0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});</w:t>
      </w:r>
    </w:p>
    <w:p w14:paraId="3583DCAC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1EB577F2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程序执行结束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!"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32C74100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以上代码执行结果如下：</w:t>
      </w:r>
    </w:p>
    <w:p w14:paraId="21157EC9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node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</w:p>
    <w:p w14:paraId="50AD9A11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程序执行结束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2EFC6F18" w14:textId="77777777" w:rsidR="003301B7" w:rsidRDefault="003301B7" w:rsidP="003301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菜鸟教程官网地址：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253EBB4B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以上两个实例我们了解了阻塞与非阻塞调用的不同。第一个实例在文件读取完后才执行完程序。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第二个实例我们不需要等待文件读取完，这样就可以在读取文件时同时执行接下来的代码，大大提高了程序的性能。</w:t>
      </w:r>
    </w:p>
    <w:p w14:paraId="72A40256" w14:textId="77777777" w:rsidR="003301B7" w:rsidRDefault="003301B7" w:rsidP="003301B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因此，阻塞是按顺序执行的，而非阻塞是不需要按顺序的，所以如果需要处理回调函数的参数，我们就需要写在回调函数内。</w:t>
      </w:r>
    </w:p>
    <w:p w14:paraId="3CEFF160" w14:textId="77777777" w:rsidR="00D25F01" w:rsidRPr="003301B7" w:rsidRDefault="00D25F01" w:rsidP="00DB660F">
      <w:bookmarkStart w:id="0" w:name="_GoBack"/>
      <w:bookmarkEnd w:id="0"/>
    </w:p>
    <w:sectPr w:rsidR="00D25F01" w:rsidRPr="0033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48"/>
    <w:rsid w:val="000B4948"/>
    <w:rsid w:val="003301B7"/>
    <w:rsid w:val="00D25F01"/>
    <w:rsid w:val="00DB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0A6B5-FD92-4839-8ECC-B52C97A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66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6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B6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6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660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B660F"/>
  </w:style>
  <w:style w:type="character" w:customStyle="1" w:styleId="pln">
    <w:name w:val="pln"/>
    <w:basedOn w:val="a0"/>
    <w:rsid w:val="00DB660F"/>
  </w:style>
  <w:style w:type="character" w:customStyle="1" w:styleId="pun">
    <w:name w:val="pun"/>
    <w:basedOn w:val="a0"/>
    <w:rsid w:val="00DB660F"/>
  </w:style>
  <w:style w:type="character" w:customStyle="1" w:styleId="20">
    <w:name w:val="标题 2 字符"/>
    <w:basedOn w:val="a0"/>
    <w:link w:val="2"/>
    <w:uiPriority w:val="9"/>
    <w:semiHidden/>
    <w:rsid w:val="00330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">
    <w:name w:val="str"/>
    <w:basedOn w:val="a0"/>
    <w:rsid w:val="0033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3</cp:revision>
  <dcterms:created xsi:type="dcterms:W3CDTF">2018-07-04T08:59:00Z</dcterms:created>
  <dcterms:modified xsi:type="dcterms:W3CDTF">2018-07-04T08:59:00Z</dcterms:modified>
</cp:coreProperties>
</file>