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26C8A" w14:textId="3F1DAFBA" w:rsidR="00454B41" w:rsidRPr="00454B41" w:rsidRDefault="00454B41">
      <w:pPr>
        <w:rPr>
          <w:b/>
          <w:bCs/>
          <w:sz w:val="28"/>
          <w:szCs w:val="28"/>
        </w:rPr>
      </w:pPr>
      <w:r w:rsidRPr="00454B41">
        <w:rPr>
          <w:b/>
          <w:bCs/>
          <w:sz w:val="28"/>
          <w:szCs w:val="28"/>
        </w:rPr>
        <w:t>DATASET LINK</w:t>
      </w:r>
    </w:p>
    <w:p w14:paraId="0865E44C" w14:textId="339D2C50" w:rsidR="00454B41" w:rsidRDefault="00454B41">
      <w:hyperlink r:id="rId4" w:history="1">
        <w:r w:rsidRPr="00022940">
          <w:rPr>
            <w:rStyle w:val="Hyperlink"/>
          </w:rPr>
          <w:t>https://github.com/wasswashafik/Turkey-Apple-Disease-Dataset</w:t>
        </w:r>
      </w:hyperlink>
    </w:p>
    <w:sectPr w:rsidR="0045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41"/>
    <w:rsid w:val="00207979"/>
    <w:rsid w:val="00454B41"/>
    <w:rsid w:val="00791EAB"/>
    <w:rsid w:val="0079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B788"/>
  <w15:chartTrackingRefBased/>
  <w15:docId w15:val="{B209D718-E0DD-4A27-BBFF-9F0340A3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B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B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B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B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B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B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B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B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B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B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4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asswashafik/Turkey-Apple-Diseas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Mantripragada</dc:creator>
  <cp:keywords/>
  <dc:description/>
  <cp:lastModifiedBy>Poojitha Mantripragada</cp:lastModifiedBy>
  <cp:revision>2</cp:revision>
  <cp:lastPrinted>2025-03-19T07:42:00Z</cp:lastPrinted>
  <dcterms:created xsi:type="dcterms:W3CDTF">2025-03-19T07:49:00Z</dcterms:created>
  <dcterms:modified xsi:type="dcterms:W3CDTF">2025-03-19T07:49:00Z</dcterms:modified>
</cp:coreProperties>
</file>