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BF3" w:rsidRPr="003D3BF3" w:rsidRDefault="003D3BF3" w:rsidP="003D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D3B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Luna Store – D</w:t>
      </w:r>
      <w:bookmarkStart w:id="0" w:name="_GoBack"/>
      <w:bookmarkEnd w:id="0"/>
      <w:r w:rsidRPr="003D3BF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esign Description</w:t>
      </w:r>
    </w:p>
    <w:p w:rsidR="003D3BF3" w:rsidRPr="003D3BF3" w:rsidRDefault="003D3BF3" w:rsidP="003D3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D3BF3">
        <w:rPr>
          <w:rFonts w:ascii="Times New Roman" w:eastAsia="Times New Roman" w:hAnsi="Times New Roman" w:cs="Times New Roman"/>
          <w:sz w:val="24"/>
          <w:szCs w:val="24"/>
          <w:lang w:eastAsia="en-CA"/>
        </w:rPr>
        <w:t>I created a responsive online store called Luna Store with an elegant and modern design. I used a soft background and purple accent colors to create a simple and attractive appearance.</w:t>
      </w:r>
    </w:p>
    <w:p w:rsidR="003D3BF3" w:rsidRPr="003D3BF3" w:rsidRDefault="003D3BF3" w:rsidP="003D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D3B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website includes a navigation menu, a hero section, four product cards, an </w:t>
      </w:r>
      <w:proofErr w:type="gramStart"/>
      <w:r w:rsidRPr="003D3BF3">
        <w:rPr>
          <w:rFonts w:ascii="Times New Roman" w:eastAsia="Times New Roman" w:hAnsi="Times New Roman" w:cs="Times New Roman"/>
          <w:sz w:val="24"/>
          <w:szCs w:val="24"/>
          <w:lang w:eastAsia="en-CA"/>
        </w:rPr>
        <w:t>About</w:t>
      </w:r>
      <w:proofErr w:type="gramEnd"/>
      <w:r w:rsidRPr="003D3BF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section, a Contact section, and a footer. Each product card contains an image, product name, description, and a Shop Now button.</w:t>
      </w:r>
    </w:p>
    <w:p w:rsidR="003D3BF3" w:rsidRPr="003D3BF3" w:rsidRDefault="003D3BF3" w:rsidP="003D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D3BF3">
        <w:rPr>
          <w:rFonts w:ascii="Times New Roman" w:eastAsia="Times New Roman" w:hAnsi="Times New Roman" w:cs="Times New Roman"/>
          <w:sz w:val="24"/>
          <w:szCs w:val="24"/>
          <w:lang w:eastAsia="en-CA"/>
        </w:rPr>
        <w:t>I used CSS Grid to organize the product cards and CSS media queries to make the website responsive on desktop, tablet, and mobile devices. I also added hover effects to make the website more interactive.</w:t>
      </w:r>
    </w:p>
    <w:p w:rsidR="00923CF0" w:rsidRDefault="00923CF0"/>
    <w:sectPr w:rsidR="00923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BF3"/>
    <w:rsid w:val="003D3BF3"/>
    <w:rsid w:val="009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D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lev">
    <w:name w:val="Strong"/>
    <w:basedOn w:val="Policepardfaut"/>
    <w:uiPriority w:val="22"/>
    <w:qFormat/>
    <w:rsid w:val="003D3B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D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lev">
    <w:name w:val="Strong"/>
    <w:basedOn w:val="Policepardfaut"/>
    <w:uiPriority w:val="22"/>
    <w:qFormat/>
    <w:rsid w:val="003D3B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1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 computer</dc:creator>
  <cp:lastModifiedBy>tk computer</cp:lastModifiedBy>
  <cp:revision>1</cp:revision>
  <dcterms:created xsi:type="dcterms:W3CDTF">2026-09-20T20:36:00Z</dcterms:created>
  <dcterms:modified xsi:type="dcterms:W3CDTF">2026-09-20T20:38:00Z</dcterms:modified>
</cp:coreProperties>
</file>