
<file path=[Content_Types].xml><?xml version="1.0" encoding="utf-8"?>
<Types xmlns="http://schemas.openxmlformats.org/package/2006/content-types">
  <Default Extension="jp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2E2C61D" w14:textId="77777777" w:rsidR="00EC1009" w:rsidRDefault="00000000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  <w:r>
        <w:rPr>
          <w:rFonts w:ascii="方正启体简体" w:eastAsia="方正启体简体" w:hAnsi="华文中宋" w:hint="eastAsia"/>
          <w:b/>
          <w:bCs/>
          <w:noProof/>
          <w:sz w:val="52"/>
          <w:szCs w:val="52"/>
          <w:lang w:bidi="ar-SA"/>
        </w:rPr>
        <w:drawing>
          <wp:anchor distT="0" distB="0" distL="114300" distR="114300" simplePos="0" relativeHeight="251660288" behindDoc="0" locked="0" layoutInCell="1" allowOverlap="1" wp14:anchorId="70B88C63" wp14:editId="72EEB623">
            <wp:simplePos x="0" y="0"/>
            <wp:positionH relativeFrom="column">
              <wp:posOffset>-58420</wp:posOffset>
            </wp:positionH>
            <wp:positionV relativeFrom="paragraph">
              <wp:posOffset>2540</wp:posOffset>
            </wp:positionV>
            <wp:extent cx="1085850" cy="1009650"/>
            <wp:effectExtent l="0" t="0" r="0" b="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85850" cy="1009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noProof/>
          <w:lang w:bidi="ar-SA"/>
        </w:rPr>
        <mc:AlternateContent>
          <mc:Choice Requires="wpc">
            <w:drawing>
              <wp:anchor distT="0" distB="0" distL="114300" distR="114300" simplePos="0" relativeHeight="251659264" behindDoc="0" locked="0" layoutInCell="1" allowOverlap="1" wp14:anchorId="4ACE4670" wp14:editId="66711BEA">
                <wp:simplePos x="0" y="0"/>
                <wp:positionH relativeFrom="column">
                  <wp:posOffset>228600</wp:posOffset>
                </wp:positionH>
                <wp:positionV relativeFrom="paragraph">
                  <wp:posOffset>414020</wp:posOffset>
                </wp:positionV>
                <wp:extent cx="614045" cy="803275"/>
                <wp:effectExtent l="0" t="4445" r="0" b="1905"/>
                <wp:wrapNone/>
                <wp:docPr id="2" name="画布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>
                          <a:noFill/>
                        </a:ln>
                      </wpc:whole>
                    </wpc:wpc>
                  </a:graphicData>
                </a:graphic>
              </wp:anchor>
            </w:drawing>
          </mc:Choice>
          <mc:Fallback xmlns:wpsCustomData="http://www.wps.cn/officeDocument/2013/wpsCustomData">
            <w:pict>
              <v:group id="画布 8" o:spid="_x0000_s1026" o:spt="203" style="position:absolute;left:0pt;margin-left:18pt;margin-top:32.6pt;height:63.25pt;width:48.35pt;z-index:251659264;mso-width-relative:page;mso-height-relative:page;" coordsize="614045,803275" editas="canvas" o:gfxdata="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">
                <o:lock v:ext="edit" aspectratio="f"/>
                <v:shape id="画布 8" o:spid="_x0000_s1026" style="position:absolute;left:0;top:0;height:803275;width:614045;" filled="f" stroked="f" coordsize="21600,21600" o:gfxdata="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">
                  <v:fill on="f" focussize="0,0"/>
                  <v:stroke on="f"/>
                  <v:imagedata o:title=""/>
                  <o:lock v:ext="edit" aspectratio="t"/>
                </v:shape>
              </v:group>
            </w:pict>
          </mc:Fallback>
        </mc:AlternateContent>
      </w:r>
    </w:p>
    <w:p w14:paraId="60D71F79" w14:textId="77777777" w:rsidR="00EC1009" w:rsidRDefault="00000000">
      <w:pPr>
        <w:jc w:val="center"/>
        <w:rPr>
          <w:rFonts w:ascii="方正启体简体" w:eastAsia="方正启体简体" w:hAnsi="华文中宋" w:hint="eastAsia"/>
          <w:b/>
          <w:bCs/>
          <w:sz w:val="72"/>
          <w:szCs w:val="72"/>
        </w:rPr>
      </w:pPr>
      <w:r>
        <w:rPr>
          <w:rFonts w:ascii="方正启体简体" w:eastAsia="方正启体简体" w:hAnsi="华文中宋" w:hint="eastAsia"/>
          <w:b/>
          <w:bCs/>
          <w:sz w:val="72"/>
          <w:szCs w:val="72"/>
        </w:rPr>
        <w:t xml:space="preserve"> </w:t>
      </w:r>
      <w:r>
        <w:rPr>
          <w:rFonts w:ascii="方正启体简体" w:eastAsia="方正启体简体" w:hAnsi="华文中宋"/>
          <w:b/>
          <w:bCs/>
          <w:sz w:val="72"/>
          <w:szCs w:val="72"/>
        </w:rPr>
        <w:t xml:space="preserve"> </w:t>
      </w:r>
      <w:r>
        <w:rPr>
          <w:rFonts w:ascii="方正启体简体" w:eastAsia="方正启体简体" w:hAnsi="华文中宋" w:hint="eastAsia"/>
          <w:b/>
          <w:bCs/>
          <w:sz w:val="72"/>
          <w:szCs w:val="72"/>
        </w:rPr>
        <w:t>移动终端程序设计</w:t>
      </w:r>
    </w:p>
    <w:p w14:paraId="37DF5619" w14:textId="77777777" w:rsidR="00EC1009" w:rsidRDefault="00000000">
      <w:pPr>
        <w:jc w:val="center"/>
        <w:rPr>
          <w:rFonts w:ascii="宋体" w:hAnsi="宋体" w:hint="eastAsia"/>
          <w:b/>
          <w:bCs/>
          <w:sz w:val="52"/>
          <w:szCs w:val="52"/>
        </w:rPr>
      </w:pPr>
      <w:r>
        <w:rPr>
          <w:rFonts w:ascii="宋体" w:hAnsi="宋体" w:hint="eastAsia"/>
          <w:b/>
          <w:bCs/>
          <w:sz w:val="52"/>
          <w:szCs w:val="52"/>
        </w:rPr>
        <w:t xml:space="preserve"> 实验报告</w:t>
      </w:r>
    </w:p>
    <w:p w14:paraId="0DF6E190" w14:textId="77777777" w:rsidR="00EC1009" w:rsidRDefault="00EC1009">
      <w:pPr>
        <w:jc w:val="center"/>
        <w:rPr>
          <w:rFonts w:ascii="方正启体简体" w:eastAsia="方正启体简体" w:hAnsi="华文中宋" w:hint="eastAsia"/>
          <w:b/>
          <w:bCs/>
          <w:sz w:val="52"/>
          <w:szCs w:val="52"/>
        </w:rPr>
      </w:pPr>
    </w:p>
    <w:p w14:paraId="53381B0B" w14:textId="77777777" w:rsidR="00EC1009" w:rsidRDefault="00EC1009">
      <w:pPr>
        <w:jc w:val="center"/>
        <w:rPr>
          <w:rFonts w:ascii="方正启体简体" w:eastAsia="方正启体简体" w:hAnsi="华文中宋" w:hint="eastAsia"/>
          <w:b/>
          <w:bCs/>
          <w:sz w:val="84"/>
          <w:szCs w:val="84"/>
          <w:u w:val="double"/>
        </w:rPr>
      </w:pPr>
    </w:p>
    <w:p w14:paraId="2A7244A6" w14:textId="77777777" w:rsidR="00EC1009" w:rsidRDefault="00EC1009">
      <w:pPr>
        <w:jc w:val="center"/>
        <w:rPr>
          <w:rFonts w:ascii="方正启体简体" w:eastAsia="方正启体简体" w:hAnsi="华文中宋" w:hint="eastAsia"/>
          <w:b/>
          <w:bCs/>
          <w:sz w:val="84"/>
          <w:szCs w:val="84"/>
          <w:u w:val="double"/>
        </w:rPr>
      </w:pPr>
    </w:p>
    <w:p w14:paraId="7CC04B00" w14:textId="77777777" w:rsidR="00EC1009" w:rsidRDefault="00EC1009">
      <w:pPr>
        <w:pStyle w:val="a6"/>
        <w:ind w:firstLine="412"/>
      </w:pPr>
    </w:p>
    <w:tbl>
      <w:tblPr>
        <w:tblW w:w="0" w:type="auto"/>
        <w:jc w:val="center"/>
        <w:tblBorders>
          <w:bottom w:val="single" w:sz="4" w:space="0" w:color="auto"/>
          <w:insideH w:val="single" w:sz="4" w:space="0" w:color="auto"/>
        </w:tblBorders>
        <w:tblLayout w:type="fixed"/>
        <w:tblCellMar>
          <w:top w:w="113" w:type="dxa"/>
        </w:tblCellMar>
        <w:tblLook w:val="04A0" w:firstRow="1" w:lastRow="0" w:firstColumn="1" w:lastColumn="0" w:noHBand="0" w:noVBand="1"/>
      </w:tblPr>
      <w:tblGrid>
        <w:gridCol w:w="1967"/>
        <w:gridCol w:w="3404"/>
      </w:tblGrid>
      <w:tr w:rsidR="00EC1009" w14:paraId="15AF3B2D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780A2FC4" w14:textId="77777777" w:rsidR="00EC1009" w:rsidRDefault="00000000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班    级：</w:t>
            </w:r>
          </w:p>
        </w:tc>
        <w:tc>
          <w:tcPr>
            <w:tcW w:w="3404" w:type="dxa"/>
            <w:vAlign w:val="bottom"/>
          </w:tcPr>
          <w:p w14:paraId="39D75A47" w14:textId="77777777" w:rsidR="00EC1009" w:rsidRDefault="00000000">
            <w:pPr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专业210</w:t>
            </w:r>
            <w:r>
              <w:rPr>
                <w:rFonts w:ascii="仿宋_GB2312" w:eastAsia="仿宋_GB2312"/>
                <w:b/>
                <w:sz w:val="28"/>
                <w:szCs w:val="28"/>
              </w:rPr>
              <w:t>X</w:t>
            </w:r>
          </w:p>
        </w:tc>
      </w:tr>
      <w:tr w:rsidR="00EC1009" w14:paraId="763DF910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7E7DD79B" w14:textId="77777777" w:rsidR="00EC1009" w:rsidRDefault="00000000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学    号：</w:t>
            </w:r>
          </w:p>
        </w:tc>
        <w:tc>
          <w:tcPr>
            <w:tcW w:w="3404" w:type="dxa"/>
            <w:vAlign w:val="bottom"/>
          </w:tcPr>
          <w:p w14:paraId="3CC5403B" w14:textId="77777777" w:rsidR="00EC1009" w:rsidRDefault="00000000">
            <w:pPr>
              <w:rPr>
                <w:b/>
                <w:sz w:val="28"/>
                <w:szCs w:val="28"/>
              </w:rPr>
            </w:pPr>
            <w:r>
              <w:rPr>
                <w:rFonts w:hint="eastAsia"/>
                <w:b/>
                <w:sz w:val="28"/>
                <w:szCs w:val="28"/>
              </w:rPr>
              <w:t>XXXX</w:t>
            </w:r>
            <w:r>
              <w:rPr>
                <w:b/>
                <w:sz w:val="28"/>
                <w:szCs w:val="28"/>
              </w:rPr>
              <w:t>XXXX</w:t>
            </w:r>
          </w:p>
        </w:tc>
      </w:tr>
      <w:tr w:rsidR="00EC1009" w14:paraId="0599F6CD" w14:textId="77777777">
        <w:trPr>
          <w:trHeight w:val="608"/>
          <w:jc w:val="center"/>
        </w:trPr>
        <w:tc>
          <w:tcPr>
            <w:tcW w:w="1967" w:type="dxa"/>
            <w:vAlign w:val="bottom"/>
          </w:tcPr>
          <w:p w14:paraId="4288CEA7" w14:textId="77777777" w:rsidR="00EC1009" w:rsidRDefault="00000000">
            <w:pPr>
              <w:rPr>
                <w:rFonts w:ascii="黑体" w:eastAsia="黑体"/>
                <w:bCs/>
                <w:sz w:val="28"/>
                <w:szCs w:val="28"/>
              </w:rPr>
            </w:pPr>
            <w:r>
              <w:rPr>
                <w:rFonts w:ascii="黑体" w:eastAsia="黑体" w:hint="eastAsia"/>
                <w:bCs/>
                <w:sz w:val="28"/>
                <w:szCs w:val="28"/>
              </w:rPr>
              <w:t>姓    名：</w:t>
            </w:r>
          </w:p>
        </w:tc>
        <w:tc>
          <w:tcPr>
            <w:tcW w:w="3404" w:type="dxa"/>
            <w:vAlign w:val="bottom"/>
          </w:tcPr>
          <w:p w14:paraId="156CAF9E" w14:textId="77777777" w:rsidR="00EC1009" w:rsidRDefault="00000000">
            <w:pPr>
              <w:rPr>
                <w:rFonts w:ascii="仿宋_GB2312" w:eastAsia="仿宋_GB2312"/>
                <w:b/>
                <w:sz w:val="28"/>
                <w:szCs w:val="28"/>
              </w:rPr>
            </w:pPr>
            <w:r>
              <w:rPr>
                <w:rFonts w:ascii="仿宋_GB2312" w:eastAsia="仿宋_GB2312" w:hint="eastAsia"/>
                <w:b/>
                <w:sz w:val="28"/>
                <w:szCs w:val="28"/>
              </w:rPr>
              <w:t>XX/XXX/XXXX</w:t>
            </w:r>
          </w:p>
        </w:tc>
      </w:tr>
    </w:tbl>
    <w:p w14:paraId="7E9DC500" w14:textId="77777777" w:rsidR="00EC1009" w:rsidRDefault="00EC1009">
      <w:pPr>
        <w:ind w:firstLineChars="838" w:firstLine="1978"/>
        <w:rPr>
          <w:rFonts w:eastAsia="仿宋_GB2312"/>
        </w:rPr>
      </w:pPr>
    </w:p>
    <w:p w14:paraId="059B897D" w14:textId="77777777" w:rsidR="00EC1009" w:rsidRDefault="00EC1009">
      <w:pPr>
        <w:ind w:firstLineChars="838" w:firstLine="1978"/>
        <w:rPr>
          <w:rFonts w:eastAsia="仿宋_GB2312"/>
        </w:rPr>
      </w:pPr>
    </w:p>
    <w:p w14:paraId="3AF636E2" w14:textId="77777777" w:rsidR="00EC1009" w:rsidRDefault="00EC1009">
      <w:pPr>
        <w:ind w:firstLineChars="838" w:firstLine="1978"/>
        <w:rPr>
          <w:rFonts w:eastAsia="仿宋_GB2312"/>
        </w:rPr>
      </w:pPr>
    </w:p>
    <w:p w14:paraId="12A457F7" w14:textId="77777777" w:rsidR="00EC1009" w:rsidRDefault="00EC1009">
      <w:pPr>
        <w:rPr>
          <w:rFonts w:eastAsia="方正姚体"/>
          <w:b/>
          <w:bCs/>
        </w:rPr>
      </w:pPr>
    </w:p>
    <w:p w14:paraId="45CF6CBB" w14:textId="77777777" w:rsidR="00EC1009" w:rsidRDefault="00EC1009">
      <w:pPr>
        <w:jc w:val="center"/>
        <w:rPr>
          <w:rFonts w:eastAsia="方正姚体"/>
          <w:b/>
          <w:bCs/>
        </w:rPr>
      </w:pPr>
    </w:p>
    <w:p w14:paraId="418B1F25" w14:textId="77777777" w:rsidR="00EC1009" w:rsidRDefault="00EC1009">
      <w:pPr>
        <w:jc w:val="center"/>
        <w:rPr>
          <w:rFonts w:eastAsia="方正姚体"/>
          <w:b/>
          <w:bCs/>
        </w:rPr>
      </w:pPr>
    </w:p>
    <w:p w14:paraId="1136A6C9" w14:textId="77777777" w:rsidR="00EC1009" w:rsidRDefault="00000000">
      <w:pPr>
        <w:jc w:val="center"/>
        <w:rPr>
          <w:rFonts w:ascii="宋体" w:hAnsi="宋体" w:hint="eastAsia"/>
          <w:b/>
          <w:bCs/>
        </w:rPr>
      </w:pPr>
      <w:r>
        <w:rPr>
          <w:rFonts w:ascii="宋体" w:hAnsi="宋体" w:hint="eastAsia"/>
          <w:b/>
          <w:bCs/>
        </w:rPr>
        <w:t>东北大学秦皇岛分校计算机与通信工程学院</w:t>
      </w:r>
    </w:p>
    <w:p w14:paraId="78A92669" w14:textId="77777777" w:rsidR="00EC1009" w:rsidRDefault="00000000">
      <w:pPr>
        <w:jc w:val="center"/>
        <w:rPr>
          <w:rFonts w:ascii="宋体" w:hAnsi="宋体" w:hint="eastAsia"/>
          <w:b/>
          <w:bCs/>
        </w:rPr>
      </w:pPr>
      <w:r>
        <w:rPr>
          <w:rFonts w:ascii="宋体" w:hAnsi="宋体" w:hint="eastAsia"/>
          <w:b/>
          <w:bCs/>
        </w:rPr>
        <w:t>202</w:t>
      </w:r>
      <w:r>
        <w:rPr>
          <w:rFonts w:ascii="宋体" w:hAnsi="宋体"/>
          <w:b/>
          <w:bCs/>
        </w:rPr>
        <w:t>4</w:t>
      </w:r>
    </w:p>
    <w:p w14:paraId="0C338F98" w14:textId="77777777" w:rsidR="00EC1009" w:rsidRDefault="00000000">
      <w:pPr>
        <w:tabs>
          <w:tab w:val="clear" w:pos="8640"/>
        </w:tabs>
        <w:jc w:val="left"/>
        <w:rPr>
          <w:rFonts w:eastAsia="方正姚体"/>
          <w:b/>
          <w:bCs/>
        </w:rPr>
      </w:pPr>
      <w:r>
        <w:rPr>
          <w:rFonts w:eastAsia="方正姚体"/>
          <w:b/>
          <w:bCs/>
        </w:rPr>
        <w:br w:type="page"/>
      </w:r>
    </w:p>
    <w:tbl>
      <w:tblPr>
        <w:tblW w:w="8402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4308"/>
        <w:gridCol w:w="8477"/>
      </w:tblGrid>
      <w:tr w:rsidR="00EC1009" w14:paraId="5FC3CF6C" w14:textId="77777777">
        <w:trPr>
          <w:trHeight w:val="369"/>
        </w:trPr>
        <w:tc>
          <w:tcPr>
            <w:tcW w:w="2606" w:type="dxa"/>
            <w:shd w:val="clear" w:color="auto" w:fill="auto"/>
          </w:tcPr>
          <w:p w14:paraId="31188107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lastRenderedPageBreak/>
              <w:t>【实验编号】</w:t>
            </w:r>
          </w:p>
        </w:tc>
        <w:tc>
          <w:tcPr>
            <w:tcW w:w="5796" w:type="dxa"/>
            <w:shd w:val="clear" w:color="auto" w:fill="auto"/>
          </w:tcPr>
          <w:p w14:paraId="141AB5F9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1</w:t>
            </w:r>
          </w:p>
        </w:tc>
      </w:tr>
      <w:tr w:rsidR="00EC1009" w14:paraId="7993A8BA" w14:textId="77777777">
        <w:tc>
          <w:tcPr>
            <w:tcW w:w="2606" w:type="dxa"/>
            <w:shd w:val="clear" w:color="auto" w:fill="auto"/>
          </w:tcPr>
          <w:p w14:paraId="75F94463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【实验名称】</w:t>
            </w:r>
          </w:p>
        </w:tc>
        <w:tc>
          <w:tcPr>
            <w:tcW w:w="5796" w:type="dxa"/>
            <w:shd w:val="clear" w:color="auto" w:fill="auto"/>
          </w:tcPr>
          <w:p w14:paraId="76C18837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基本页面的设计与实现     学时：2</w:t>
            </w:r>
          </w:p>
        </w:tc>
      </w:tr>
      <w:tr w:rsidR="00EC1009" w14:paraId="41C317A4" w14:textId="77777777">
        <w:trPr>
          <w:trHeight w:val="1013"/>
        </w:trPr>
        <w:tc>
          <w:tcPr>
            <w:tcW w:w="8402" w:type="dxa"/>
            <w:gridSpan w:val="2"/>
            <w:shd w:val="clear" w:color="auto" w:fill="auto"/>
          </w:tcPr>
          <w:p w14:paraId="30BCE66D" w14:textId="77777777" w:rsidR="00EC1009" w:rsidRDefault="00000000">
            <w:pPr>
              <w:widowControl w:val="0"/>
              <w:tabs>
                <w:tab w:val="clear" w:pos="8640"/>
              </w:tabs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</w:pPr>
            <w:r>
              <w:br w:type="page"/>
            </w:r>
            <w:r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  <w:t>【实验目的】</w:t>
            </w:r>
          </w:p>
          <w:p w14:paraId="59E0AB01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1）熟悉安卓开发环境 </w:t>
            </w:r>
          </w:p>
          <w:p w14:paraId="1B0D232D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2）掌握基本控件的使用 </w:t>
            </w:r>
          </w:p>
          <w:p w14:paraId="620B38B5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3）掌握控件的事件响应机制  </w:t>
            </w:r>
          </w:p>
          <w:p w14:paraId="638B5CE8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4）运行一个简单的UI界面</w:t>
            </w:r>
          </w:p>
          <w:p w14:paraId="7478125C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【实验内容】</w:t>
            </w:r>
          </w:p>
          <w:p w14:paraId="3D654AB5" w14:textId="77777777" w:rsidR="00EC1009" w:rsidRDefault="00000000">
            <w:pPr>
              <w:tabs>
                <w:tab w:val="clear" w:pos="8640"/>
                <w:tab w:val="left" w:pos="5070"/>
              </w:tabs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使用</w:t>
            </w:r>
            <w:r>
              <w:rPr>
                <w:rFonts w:ascii="宋体" w:hAnsi="宋体"/>
                <w:bCs/>
                <w:szCs w:val="24"/>
              </w:rPr>
              <w:t>Android Studio</w:t>
            </w:r>
            <w:r>
              <w:rPr>
                <w:rFonts w:ascii="宋体" w:hAnsi="宋体" w:hint="eastAsia"/>
                <w:bCs/>
                <w:szCs w:val="24"/>
              </w:rPr>
              <w:t>，编写一个简单的U</w:t>
            </w:r>
            <w:r>
              <w:rPr>
                <w:rFonts w:ascii="宋体" w:hAnsi="宋体"/>
                <w:bCs/>
                <w:szCs w:val="24"/>
              </w:rPr>
              <w:t>I</w:t>
            </w:r>
            <w:r>
              <w:rPr>
                <w:rFonts w:ascii="宋体" w:hAnsi="宋体" w:hint="eastAsia"/>
                <w:bCs/>
                <w:szCs w:val="24"/>
              </w:rPr>
              <w:t>界面。</w:t>
            </w:r>
            <w:r>
              <w:rPr>
                <w:rFonts w:ascii="宋体" w:hAnsi="宋体"/>
                <w:bCs/>
                <w:szCs w:val="24"/>
              </w:rPr>
              <w:tab/>
            </w:r>
          </w:p>
          <w:p w14:paraId="71EFE22F" w14:textId="77777777" w:rsidR="00EC1009" w:rsidRDefault="00EC1009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</w:p>
          <w:p w14:paraId="1AC51C83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【实验代码】</w:t>
            </w:r>
          </w:p>
          <w:p w14:paraId="16E395C0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szCs w:val="24"/>
              </w:rPr>
            </w:pPr>
            <w:r>
              <w:rPr>
                <w:rFonts w:ascii="宋体" w:hAnsi="宋体" w:hint="eastAsia"/>
                <w:szCs w:val="24"/>
              </w:rPr>
              <w:t>MainActivity.java：</w:t>
            </w:r>
          </w:p>
          <w:p w14:paraId="33F49728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8F8F8"/>
              </w:rPr>
              <w:t>MainActivity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8F8F8"/>
              </w:rPr>
              <w:t>AppCompatActivity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{</w:t>
            </w:r>
          </w:p>
          <w:p w14:paraId="49579A0B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List&lt;Msg&gt;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&lt;Msg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40BD80E5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inputText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4106B66B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Button send;</w:t>
            </w:r>
          </w:p>
          <w:p w14:paraId="39910FEC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RecyclerView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msgRecyclerView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0D1C9D8A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MsgAdapter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adapter;</w:t>
            </w:r>
          </w:p>
          <w:p w14:paraId="1DD47194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@Override</w:t>
            </w:r>
          </w:p>
          <w:p w14:paraId="7A16085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protected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Bundle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3A49E531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.onCreate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3FEA53A8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EdgeToEdge.enable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1B98191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setContentView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R.layout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.activity_main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35085982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initMsgs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 </w:t>
            </w:r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FFFFF"/>
              </w:rPr>
              <w:t>// 初始化消息数据</w:t>
            </w:r>
          </w:p>
          <w:p w14:paraId="1C5EA041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inputText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id.input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_text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753690C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send = (Button)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id.send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495D718B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msgRecyclerView = (RecyclerView)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findViewById(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R.id.msg_recycler_view);</w:t>
            </w:r>
          </w:p>
          <w:p w14:paraId="20D9CB86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LinearLayoutManager layoutManager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LinearLayoutManager(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E6187FA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msgRecyclerView.setLayoutManager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layoutManager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5EAA79C7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adapter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MsgAdapter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4D0EC014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msgRecyclerView.setAdapter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(adapter);</w:t>
            </w:r>
          </w:p>
          <w:p w14:paraId="49EB919D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send.setOnClickListener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View.OnClickListener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 {</w:t>
            </w:r>
          </w:p>
          <w:p w14:paraId="6D3DFF6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@Override</w:t>
            </w:r>
          </w:p>
          <w:p w14:paraId="7E7C5501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 v) {</w:t>
            </w:r>
          </w:p>
          <w:p w14:paraId="02D5FCE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String content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inputText.getText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6654E9C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(!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gram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.equals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(content)) {</w:t>
            </w:r>
          </w:p>
          <w:p w14:paraId="6299AE1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Msg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content,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Msg.TYPE_SENT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3CB9AD8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msgList.add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(msg);</w:t>
            </w:r>
          </w:p>
          <w:p w14:paraId="3A43252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adapter.notifyItemInserted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msgList.size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 -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3CF62955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msgRecyclerView.scrollToPosition(msgList.size() -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 </w:t>
            </w:r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FFFFF"/>
              </w:rPr>
              <w:t>// 将</w:t>
            </w:r>
            <w:proofErr w:type="spellStart"/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FFFFF"/>
              </w:rPr>
              <w:t>ListView</w:t>
            </w:r>
            <w:proofErr w:type="spellEnd"/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FFFFF"/>
              </w:rPr>
              <w:t>定位到最后一行</w:t>
            </w:r>
          </w:p>
          <w:p w14:paraId="4A9C70A1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inputText.setText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 </w:t>
            </w:r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8F8F8"/>
              </w:rPr>
              <w:t>// 清空输入框中的内容</w:t>
            </w:r>
          </w:p>
          <w:p w14:paraId="6E99A6A7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}</w:t>
            </w:r>
          </w:p>
          <w:p w14:paraId="179B5087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</w:t>
            </w:r>
          </w:p>
          <w:p w14:paraId="3C6D0843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});</w:t>
            </w:r>
          </w:p>
          <w:p w14:paraId="3DE2B52D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lastRenderedPageBreak/>
              <w:t>    }</w:t>
            </w:r>
          </w:p>
          <w:p w14:paraId="3D4D5A16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@Override</w:t>
            </w:r>
          </w:p>
          <w:p w14:paraId="5B85D68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protected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onResume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3884FA4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.onResume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60813BF8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adjustInputLayoutHeight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8E6875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1EE1E952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initMsgs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5BC0BFC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Msg msg1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Msg(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"你好"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Msg.TYPE_RECEIVED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C8A696D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msgList.add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(msg1);</w:t>
            </w:r>
          </w:p>
          <w:p w14:paraId="34FB213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Msg msg2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Msg(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"你是哪位?"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Msg.TYPE_SENT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2134F6D2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msgList.add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(msg2);</w:t>
            </w:r>
          </w:p>
          <w:p w14:paraId="07ED9B9A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Msg msg3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Msg(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"我是你同学. 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Msg.TYPE_RECEIVED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41771718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msgList.add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(msg3);</w:t>
            </w:r>
          </w:p>
          <w:p w14:paraId="10BDDDBF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5EF09CAF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adjustInputLayoutHeight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4FB7DD89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LinearLayout inputLayout = findViewById(R.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id.input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_layout);</w:t>
            </w:r>
          </w:p>
          <w:p w14:paraId="5BBAA33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Resources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resources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getResources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22136126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resourceId =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resources.getIdentifier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"navigation_bar_height"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"dimen"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"android"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5C82BA2E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resourceId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&gt;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1E2D6C93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navigationHeight =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resources.getDimensionPixelSize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(resourceId);</w:t>
            </w:r>
          </w:p>
          <w:p w14:paraId="4FAB1287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inputLayout.setPadding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navigationHeight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70F297B0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25B22231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3DD670F7" w14:textId="77777777" w:rsidR="00EC1009" w:rsidRDefault="00000000">
            <w:pPr>
              <w:numPr>
                <w:ilvl w:val="0"/>
                <w:numId w:val="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}</w:t>
            </w:r>
          </w:p>
          <w:p w14:paraId="66B8924A" w14:textId="77777777" w:rsidR="00EC1009" w:rsidRDefault="00EC1009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</w:p>
          <w:p w14:paraId="51D10390" w14:textId="77777777" w:rsidR="00EC1009" w:rsidRDefault="00000000">
            <w:pPr>
              <w:snapToGrid w:val="0"/>
              <w:ind w:firstLineChars="183" w:firstLine="43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MsgAdapter.java代码：</w:t>
            </w:r>
          </w:p>
          <w:p w14:paraId="5A828D9E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Msg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5D7FCC39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static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final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TYPE_RECEIVED =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0ACAA125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static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final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TYPE_SENT =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1A94B447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String content;</w:t>
            </w:r>
          </w:p>
          <w:p w14:paraId="55D4C53C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type;</w:t>
            </w:r>
          </w:p>
          <w:p w14:paraId="5E9F6689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Msg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String content,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type) {</w:t>
            </w:r>
          </w:p>
          <w:p w14:paraId="242D8A83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.content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content;</w:t>
            </w:r>
          </w:p>
          <w:p w14:paraId="022776EB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type;</w:t>
            </w:r>
          </w:p>
          <w:p w14:paraId="3F09D91B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77DAC270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String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getContent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1E624D88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content;</w:t>
            </w:r>
          </w:p>
          <w:p w14:paraId="3C452436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438B023C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getType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46E190BD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type;</w:t>
            </w:r>
          </w:p>
          <w:p w14:paraId="567A6D70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31C5462B" w14:textId="77777777" w:rsidR="00EC1009" w:rsidRDefault="00000000">
            <w:pPr>
              <w:numPr>
                <w:ilvl w:val="0"/>
                <w:numId w:val="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</w:t>
            </w:r>
          </w:p>
          <w:p w14:paraId="7821A959" w14:textId="77777777" w:rsidR="00EC1009" w:rsidRDefault="00000000">
            <w:pPr>
              <w:snapToGrid w:val="0"/>
              <w:ind w:firstLineChars="183" w:firstLine="43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</w:t>
            </w:r>
          </w:p>
          <w:p w14:paraId="3E6AB158" w14:textId="77777777" w:rsidR="00EC1009" w:rsidRDefault="00000000">
            <w:pPr>
              <w:snapToGrid w:val="0"/>
              <w:ind w:firstLineChars="183" w:firstLine="43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Msg.java代码：</w:t>
            </w:r>
          </w:p>
          <w:p w14:paraId="1E225A1B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lastRenderedPageBreak/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MsgAdapter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RecyclerView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Adapter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MsgAdapter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ViewHolder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 {</w:t>
            </w:r>
          </w:p>
          <w:p w14:paraId="26E78F2F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List&lt;Msg&gt;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1C6CBB98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static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ViewHolder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RecyclerView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ViewHolder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12656E91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leftLayout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584F7AEE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rightLayout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7C2BD685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TextView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leftMsg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38D1B942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TextView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rightMsg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60BCE613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ViewHolder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 view) {</w:t>
            </w:r>
          </w:p>
          <w:p w14:paraId="49D36395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(view);</w:t>
            </w:r>
          </w:p>
          <w:p w14:paraId="4DA02E8F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leftLayout = (LinearLayout)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(R.id.left_layout);</w:t>
            </w:r>
          </w:p>
          <w:p w14:paraId="1526FF37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rightLayout = (LinearLayout)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(R.id.right_layout);</w:t>
            </w:r>
          </w:p>
          <w:p w14:paraId="14199D9A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leftMsg = (TextView)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(R.id.left_msg);</w:t>
            </w:r>
          </w:p>
          <w:p w14:paraId="35BFCE66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rightMsg = (TextView)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(R.id.right_msg);</w:t>
            </w:r>
          </w:p>
          <w:p w14:paraId="1A5DF467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</w:t>
            </w:r>
          </w:p>
          <w:p w14:paraId="2175C2A0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3DB8383C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MsgAdapter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List&lt;Msg&gt;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5F5233E8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6F9E2A83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21D1DEA0" w14:textId="77777777" w:rsidR="00EC1009" w:rsidRDefault="00EC1009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</w:p>
          <w:p w14:paraId="0B565D7F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ViewHolder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onCreateViewHolder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ViewGroup parent,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viewType) {</w:t>
            </w:r>
          </w:p>
          <w:p w14:paraId="0B4D7B8D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View view = LayoutInflater.from(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parent.getContext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()).inflate(R.layout.msg_item, parent,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false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36897C5B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ViewHolder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(view);</w:t>
            </w:r>
          </w:p>
          <w:p w14:paraId="5374885F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38A09222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onBindViewHolder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ViewHolder holder,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position) {</w:t>
            </w:r>
          </w:p>
          <w:p w14:paraId="0312F23B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Msg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mMsgList.get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(position);</w:t>
            </w:r>
          </w:p>
          <w:p w14:paraId="08E366AD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msg.getType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 ==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Msg.TYPE_RECEIVED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16E6B8E5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holder.leftLayout.setVisibility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View.VISIBLE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2C4FDC96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holder.rightLayout.setVisibility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View.GONE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0ECE21F3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holder.leftMsg.setText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msg.getContent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());</w:t>
            </w:r>
          </w:p>
          <w:p w14:paraId="14F932FF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else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msg.getType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 ==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Msg.TYPE_SENT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372615F3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holder.rightLayout.setVisibility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View.VISIBLE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4B24DB0A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holder.leftLayout.setVisibility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View.GONE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FF3E300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holder.rightMsg.setText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msg.getContent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());</w:t>
            </w:r>
          </w:p>
          <w:p w14:paraId="2A586512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1C2A36DD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1A876F2A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getItemCount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58C05E8C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mMsgList.size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66F7F4DA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517940C9" w14:textId="77777777" w:rsidR="00EC1009" w:rsidRDefault="00000000">
            <w:pPr>
              <w:numPr>
                <w:ilvl w:val="0"/>
                <w:numId w:val="3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</w:t>
            </w:r>
          </w:p>
          <w:p w14:paraId="33B746F2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   </w:t>
            </w:r>
          </w:p>
          <w:p w14:paraId="19298948" w14:textId="77777777" w:rsidR="00EC1009" w:rsidRDefault="00000000">
            <w:pPr>
              <w:snapToGrid w:val="0"/>
              <w:ind w:firstLine="464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activity_main.xml代码：</w:t>
            </w:r>
          </w:p>
          <w:p w14:paraId="6984610D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&lt;?xml version="1.0" encoding="utf-8"?&gt;</w:t>
            </w:r>
          </w:p>
          <w:p w14:paraId="168C1E05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xmlns:android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"http://schemas.android.com/apk/res/android"</w:t>
            </w:r>
          </w:p>
          <w:p w14:paraId="186867AE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android:orientation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"vertical"</w:t>
            </w:r>
          </w:p>
          <w:p w14:paraId="785E4B16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lastRenderedPageBreak/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547372C4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6C06B912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android:fitsSystemWindows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"true"</w:t>
            </w:r>
          </w:p>
          <w:p w14:paraId="58F6C8A5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android:background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"#d8c0e8"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&gt;</w:t>
            </w:r>
          </w:p>
          <w:p w14:paraId="0E7C4B5E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&lt;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androidx.recyclerview</w:t>
            </w:r>
            <w:proofErr w:type="gramEnd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.widget.RecyclerView</w:t>
            </w:r>
            <w:proofErr w:type="spellEnd"/>
          </w:p>
          <w:p w14:paraId="51641E6D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msg_recycler_view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08F02E2B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0127D0B0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"1"</w:t>
            </w:r>
          </w:p>
          <w:p w14:paraId="6F7D91BA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"0dp"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/&gt;</w:t>
            </w:r>
          </w:p>
          <w:p w14:paraId="3F4C89B4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LinearLayout</w:t>
            </w:r>
            <w:proofErr w:type="spellEnd"/>
          </w:p>
          <w:p w14:paraId="764B8A71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input_layout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4B0AF8E7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7EFB8676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&gt;</w:t>
            </w:r>
          </w:p>
          <w:p w14:paraId="12626730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EditText</w:t>
            </w:r>
            <w:proofErr w:type="spellEnd"/>
          </w:p>
          <w:p w14:paraId="641D5BE6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input_text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555B80FD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"0dp"</w:t>
            </w:r>
          </w:p>
          <w:p w14:paraId="32703C1C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16BEBB9E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"1"</w:t>
            </w:r>
          </w:p>
          <w:p w14:paraId="2E304DC7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android:hint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"请留言"</w:t>
            </w:r>
          </w:p>
          <w:p w14:paraId="0E2499AC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android:maxLines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"2"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/&gt;</w:t>
            </w:r>
          </w:p>
          <w:p w14:paraId="2D280ED0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&lt;</w:t>
            </w:r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Button</w:t>
            </w:r>
          </w:p>
          <w:p w14:paraId="74CD054B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"@+id/send"</w:t>
            </w:r>
          </w:p>
          <w:p w14:paraId="7851163D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59CF1613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788EB0BD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"发送"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/&gt;</w:t>
            </w:r>
          </w:p>
          <w:p w14:paraId="151F3AB3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&gt;</w:t>
            </w:r>
          </w:p>
          <w:p w14:paraId="6A1B9833" w14:textId="77777777" w:rsidR="00EC1009" w:rsidRDefault="00000000">
            <w:pPr>
              <w:numPr>
                <w:ilvl w:val="0"/>
                <w:numId w:val="4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</w:t>
            </w:r>
          </w:p>
          <w:p w14:paraId="3FAADF0E" w14:textId="77777777" w:rsidR="00EC1009" w:rsidRDefault="00EC1009">
            <w:pPr>
              <w:snapToGrid w:val="0"/>
              <w:ind w:firstLine="464"/>
              <w:rPr>
                <w:rFonts w:ascii="宋体" w:hAnsi="宋体" w:hint="eastAsia"/>
                <w:bCs/>
                <w:szCs w:val="24"/>
              </w:rPr>
            </w:pPr>
          </w:p>
          <w:p w14:paraId="193BDF99" w14:textId="77777777" w:rsidR="00EC1009" w:rsidRDefault="00000000">
            <w:pPr>
              <w:snapToGrid w:val="0"/>
              <w:ind w:firstLine="464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msg_item.xml代码：</w:t>
            </w:r>
          </w:p>
          <w:p w14:paraId="28FDBD4F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&lt;?xml version="1.0" encoding="utf-8"?&gt;</w:t>
            </w:r>
          </w:p>
          <w:p w14:paraId="2954598A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xmlns:android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"http://schemas.android.com/apk/res/android"</w:t>
            </w:r>
          </w:p>
          <w:p w14:paraId="23FBD4CF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android:orientation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"vertical"</w:t>
            </w:r>
          </w:p>
          <w:p w14:paraId="0F1FBC3B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4F84CB4B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3477EE5D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android:padding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"10dp"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</w:t>
            </w:r>
          </w:p>
          <w:p w14:paraId="780031C2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</w:p>
          <w:p w14:paraId="3A81E6B9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left_layout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247D1BCE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6EA06415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1A2C66F4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_gravity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"left"</w:t>
            </w:r>
          </w:p>
          <w:p w14:paraId="347652B8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android:background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"@drawable/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message_left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&gt;</w:t>
            </w:r>
          </w:p>
          <w:p w14:paraId="3A501989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TextView</w:t>
            </w:r>
            <w:proofErr w:type="spellEnd"/>
          </w:p>
          <w:p w14:paraId="2DF07B8E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left_msg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7DC0C7CE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67BE2624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lastRenderedPageBreak/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04CA1A1C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_gravity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"center"</w:t>
            </w:r>
          </w:p>
          <w:p w14:paraId="58584E48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_margin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"10dp"</w:t>
            </w:r>
          </w:p>
          <w:p w14:paraId="4EBFFD24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android:textColor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"#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fff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/&gt;</w:t>
            </w:r>
          </w:p>
          <w:p w14:paraId="365F37E1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</w:t>
            </w:r>
          </w:p>
          <w:p w14:paraId="7DEF787E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</w:p>
          <w:p w14:paraId="66EE7E18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right_layout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66685687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4BCC63E4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7B20FC6A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_gravity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"right"</w:t>
            </w:r>
          </w:p>
          <w:p w14:paraId="3B805F80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android:background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"@drawable/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message_right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&gt;</w:t>
            </w:r>
          </w:p>
          <w:p w14:paraId="46DC880B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TextView</w:t>
            </w:r>
            <w:proofErr w:type="spellEnd"/>
          </w:p>
          <w:p w14:paraId="155BDFF8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right_msg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00ABFBFF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</w:p>
          <w:p w14:paraId="60EF2360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</w:p>
          <w:p w14:paraId="512D0D7D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_gravity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"center"</w:t>
            </w:r>
          </w:p>
          <w:p w14:paraId="486B6421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_margin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"10dp"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/&gt;</w:t>
            </w:r>
          </w:p>
          <w:p w14:paraId="5AED1928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FFFFF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&gt;</w:t>
            </w:r>
          </w:p>
          <w:p w14:paraId="54EB0532" w14:textId="77777777" w:rsidR="00EC1009" w:rsidRDefault="00000000">
            <w:pPr>
              <w:numPr>
                <w:ilvl w:val="0"/>
                <w:numId w:val="5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pacing w:val="0"/>
                <w:sz w:val="21"/>
                <w:szCs w:val="21"/>
                <w:shd w:val="clear" w:color="auto" w:fill="F8F8F8"/>
              </w:rPr>
              <w:t>LinearLayout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&gt;</w:t>
            </w:r>
          </w:p>
          <w:p w14:paraId="57333E0F" w14:textId="77777777" w:rsidR="00EC1009" w:rsidRDefault="00EC1009">
            <w:pPr>
              <w:snapToGrid w:val="0"/>
              <w:ind w:firstLineChars="183" w:firstLine="432"/>
              <w:rPr>
                <w:rFonts w:ascii="宋体" w:hAnsi="宋体" w:hint="eastAsia"/>
                <w:bCs/>
                <w:szCs w:val="24"/>
              </w:rPr>
            </w:pPr>
          </w:p>
          <w:p w14:paraId="63E098B1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【实验结果】</w:t>
            </w:r>
          </w:p>
          <w:p w14:paraId="3A4EB6F0" w14:textId="77777777" w:rsidR="00EC1009" w:rsidRDefault="00000000">
            <w:pPr>
              <w:snapToGrid w:val="0"/>
              <w:ind w:firstLineChars="84" w:firstLine="202"/>
              <w:jc w:val="center"/>
              <w:rPr>
                <w:rFonts w:ascii="宋体" w:hAnsi="宋体" w:hint="eastAsia"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1C48C90F" wp14:editId="2F561141">
                  <wp:extent cx="3622675" cy="7791450"/>
                  <wp:effectExtent l="0" t="0" r="15875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2675" cy="7791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CCD998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【实验心得体会】</w:t>
            </w:r>
          </w:p>
          <w:p w14:paraId="65C49633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 xml:space="preserve">  </w:t>
            </w:r>
            <w:r>
              <w:rPr>
                <w:rFonts w:ascii="宋体" w:hAnsi="宋体" w:hint="eastAsia"/>
                <w:szCs w:val="24"/>
              </w:rPr>
              <w:t>通过本次实验，学习了如何配置安卓开发环境，学习了各种控件的布局与使用，掌握了控件的事件响应机制，搭建了</w:t>
            </w:r>
            <w:proofErr w:type="gramStart"/>
            <w:r>
              <w:rPr>
                <w:rFonts w:ascii="宋体" w:hAnsi="宋体" w:hint="eastAsia"/>
                <w:szCs w:val="24"/>
              </w:rPr>
              <w:t>类似微信</w:t>
            </w:r>
            <w:proofErr w:type="gramEnd"/>
            <w:r>
              <w:rPr>
                <w:rFonts w:ascii="宋体" w:hAnsi="宋体" w:hint="eastAsia"/>
                <w:szCs w:val="24"/>
              </w:rPr>
              <w:t>的聊天界面UI，通过调试UI界面的具体配置，对编写UI界面有了更深的理解。</w:t>
            </w:r>
          </w:p>
        </w:tc>
      </w:tr>
    </w:tbl>
    <w:p w14:paraId="746EC4BE" w14:textId="77777777" w:rsidR="00EC1009" w:rsidRDefault="00000000">
      <w:r>
        <w:lastRenderedPageBreak/>
        <w:br w:type="page"/>
      </w:r>
    </w:p>
    <w:p w14:paraId="587EA8E1" w14:textId="77777777" w:rsidR="00EC1009" w:rsidRDefault="00EC1009"/>
    <w:tbl>
      <w:tblPr>
        <w:tblW w:w="8428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3465"/>
        <w:gridCol w:w="10590"/>
      </w:tblGrid>
      <w:tr w:rsidR="00EC1009" w14:paraId="35C62BDD" w14:textId="77777777">
        <w:trPr>
          <w:trHeight w:val="369"/>
        </w:trPr>
        <w:tc>
          <w:tcPr>
            <w:tcW w:w="1728" w:type="dxa"/>
            <w:shd w:val="clear" w:color="auto" w:fill="auto"/>
          </w:tcPr>
          <w:p w14:paraId="0E21A352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【实验编号】</w:t>
            </w:r>
          </w:p>
        </w:tc>
        <w:tc>
          <w:tcPr>
            <w:tcW w:w="6700" w:type="dxa"/>
            <w:shd w:val="clear" w:color="auto" w:fill="auto"/>
          </w:tcPr>
          <w:p w14:paraId="3B8343A0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/>
                <w:b/>
                <w:bCs/>
                <w:szCs w:val="24"/>
              </w:rPr>
              <w:t>2</w:t>
            </w:r>
          </w:p>
        </w:tc>
      </w:tr>
      <w:tr w:rsidR="00EC1009" w14:paraId="59C5CCDB" w14:textId="77777777">
        <w:tc>
          <w:tcPr>
            <w:tcW w:w="1728" w:type="dxa"/>
            <w:shd w:val="clear" w:color="auto" w:fill="auto"/>
          </w:tcPr>
          <w:p w14:paraId="0E8D95DB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【实验名称】</w:t>
            </w:r>
          </w:p>
        </w:tc>
        <w:tc>
          <w:tcPr>
            <w:tcW w:w="6700" w:type="dxa"/>
            <w:shd w:val="clear" w:color="auto" w:fill="auto"/>
          </w:tcPr>
          <w:p w14:paraId="68BA9A7E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cs="宋体" w:hint="eastAsia"/>
                <w:b/>
                <w:sz w:val="21"/>
                <w:szCs w:val="21"/>
              </w:rPr>
              <w:t>短信的发送与状态跟踪</w:t>
            </w:r>
            <w:r>
              <w:rPr>
                <w:rFonts w:ascii="宋体" w:hAnsi="宋体" w:hint="eastAsia"/>
                <w:b/>
                <w:bCs/>
                <w:szCs w:val="24"/>
              </w:rPr>
              <w:t xml:space="preserve">       学时：2</w:t>
            </w:r>
          </w:p>
        </w:tc>
      </w:tr>
      <w:tr w:rsidR="00EC1009" w14:paraId="21D8E5F0" w14:textId="77777777">
        <w:trPr>
          <w:trHeight w:val="393"/>
        </w:trPr>
        <w:tc>
          <w:tcPr>
            <w:tcW w:w="8428" w:type="dxa"/>
            <w:gridSpan w:val="2"/>
            <w:shd w:val="clear" w:color="auto" w:fill="auto"/>
          </w:tcPr>
          <w:p w14:paraId="1450DBC8" w14:textId="77777777" w:rsidR="00EC1009" w:rsidRDefault="00000000">
            <w:pPr>
              <w:widowControl w:val="0"/>
              <w:tabs>
                <w:tab w:val="clear" w:pos="8640"/>
              </w:tabs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</w:pPr>
            <w:r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  <w:t>【实验目的】</w:t>
            </w:r>
          </w:p>
          <w:p w14:paraId="7D0C428C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1</w:t>
            </w:r>
            <w:r>
              <w:rPr>
                <w:rFonts w:ascii="宋体" w:hAnsi="宋体"/>
                <w:bCs/>
                <w:szCs w:val="24"/>
              </w:rP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ascii="宋体" w:hAnsi="宋体" w:hint="eastAsia"/>
                <w:bCs/>
                <w:szCs w:val="24"/>
              </w:rPr>
              <w:t xml:space="preserve">了解服务的相关概念及运行机制 </w:t>
            </w:r>
          </w:p>
          <w:p w14:paraId="5A61EC38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/>
                <w:bCs/>
                <w:szCs w:val="24"/>
              </w:rPr>
              <w:t>2)</w:t>
            </w:r>
            <w:r>
              <w:rPr>
                <w:rFonts w:ascii="宋体" w:hAnsi="宋体" w:hint="eastAsia"/>
                <w:bCs/>
                <w:szCs w:val="24"/>
              </w:rPr>
              <w:t xml:space="preserve"> 实现短信的发送与数据的记录</w:t>
            </w:r>
          </w:p>
          <w:p w14:paraId="79B007D1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【实验内容】</w:t>
            </w:r>
          </w:p>
          <w:p w14:paraId="7128D735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设计一个程序，可以发送、接受短信，将发送和接受的短信插入短信数据库 </w:t>
            </w:r>
          </w:p>
          <w:p w14:paraId="46D4F6E0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运行程序，查看运行效果。</w:t>
            </w:r>
          </w:p>
          <w:p w14:paraId="730FDB7E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【实验代码】</w:t>
            </w:r>
          </w:p>
          <w:p w14:paraId="42647519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 xml:space="preserve">   </w:t>
            </w:r>
            <w:r>
              <w:rPr>
                <w:rFonts w:ascii="宋体" w:hAnsi="宋体" w:hint="eastAsia"/>
                <w:szCs w:val="24"/>
              </w:rPr>
              <w:t xml:space="preserve"> MainActivity.java:</w:t>
            </w:r>
          </w:p>
          <w:p w14:paraId="22ED1188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MainActivity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AppCompatActivity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7BC652E3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Button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button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0266CF6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@Override</w:t>
            </w:r>
          </w:p>
          <w:p w14:paraId="3D300693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protected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Bundle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767912EA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.onCreate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DD77FDD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EdgeToEdge.enable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F5107A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setContentView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R.layout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.activity_main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29F0DED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ViewCompat.setOnApplyWindowInsetsListener(findViewById(R.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id.main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), (v, insets) -&gt; {</w:t>
            </w:r>
          </w:p>
          <w:p w14:paraId="7AE5ED93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Insets systemBars =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insets.getInsets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(WindowInsetsCompat.Type.systemBars());</w:t>
            </w:r>
          </w:p>
          <w:p w14:paraId="61D80E3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v.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setPadding(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systemBars.left, systemBars.top, systemBars.right, systemBars.bottom);</w:t>
            </w:r>
          </w:p>
          <w:p w14:paraId="38A76BD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insets;</w:t>
            </w:r>
          </w:p>
          <w:p w14:paraId="09DFFE1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});</w:t>
            </w:r>
          </w:p>
          <w:p w14:paraId="712408BA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button = (Button)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.findViewById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R.id.send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0E6FCD3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button.setOnClickListener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View.OnClickListener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 {</w:t>
            </w:r>
          </w:p>
          <w:p w14:paraId="72219F28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@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RequiresApi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api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Build.VERSION_CODES.O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</w:t>
            </w:r>
          </w:p>
          <w:p w14:paraId="0EE3C75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@Override</w:t>
            </w:r>
          </w:p>
          <w:p w14:paraId="5363B16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 view) {</w:t>
            </w:r>
          </w:p>
          <w:p w14:paraId="329A3B0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send(view);</w:t>
            </w:r>
          </w:p>
          <w:p w14:paraId="61D73742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}</w:t>
            </w:r>
          </w:p>
          <w:p w14:paraId="186FD64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});</w:t>
            </w:r>
          </w:p>
          <w:p w14:paraId="157BA8C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4406850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@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RequiresApi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api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Build.VERSION_CODES.O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</w:t>
            </w:r>
          </w:p>
          <w:p w14:paraId="49293F5E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send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View view) {</w:t>
            </w:r>
          </w:p>
          <w:p w14:paraId="4E70E85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num = 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.findViewById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R.id.phone_number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C8E40B9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msg = 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.findViewById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R.id.input_text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5855E15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String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str_num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num.getText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toString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FFFFF"/>
              </w:rPr>
              <w:t>// 得到电话号码</w:t>
            </w:r>
          </w:p>
          <w:p w14:paraId="71B34C5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String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str_msg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toString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  <w:r>
              <w:rPr>
                <w:rFonts w:ascii="Consolas" w:eastAsia="Consolas" w:hAnsi="Consolas" w:cs="Consolas"/>
                <w:i/>
                <w:iCs/>
                <w:color w:val="A0A1A7"/>
                <w:spacing w:val="0"/>
                <w:sz w:val="21"/>
                <w:szCs w:val="21"/>
                <w:shd w:val="clear" w:color="auto" w:fill="F8F8F8"/>
              </w:rPr>
              <w:t>// 得到短信内容</w:t>
            </w:r>
          </w:p>
          <w:p w14:paraId="06841E6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String texts =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"短信发送器，短信内容："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+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str_msg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158F919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String SENT_SMS_ACTION=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"SENT_SMS_ACTION"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3FD01EF9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String DELIVERED_SMS_ACTION=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"DELIVERED_SMS_ACTION"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2E41123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SmsManager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SmsManager.getDefault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1165C1E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Intent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sentIntent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Intent(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"SENT_SMS_ACTION"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7CD35B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PendingIntent sentPI = PendingIntent.getBroadcast(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,sentIntent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PendingIntent.FLAG_IMMUTABLE);</w:t>
            </w:r>
          </w:p>
          <w:p w14:paraId="6692125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lastRenderedPageBreak/>
              <w:t>Intent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deliverIntent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Intent(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"DELIVERED_SMS_ACTION"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CD71058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PendingIntent deliverPI = PendingIntent.getBroadcast(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,deliverIntent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PendingIntent.FLAG_IMMUTABLE);</w:t>
            </w:r>
          </w:p>
          <w:p w14:paraId="319AA6E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registerReceiver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BroadcastReceiver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</w:t>
            </w:r>
          </w:p>
          <w:p w14:paraId="1502E3B0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{</w:t>
            </w:r>
          </w:p>
          <w:p w14:paraId="2AE587A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onReceive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Context _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context,Intent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_intent)</w:t>
            </w:r>
          </w:p>
          <w:p w14:paraId="42917AF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hAnsi="Consolas" w:cs="Consolas" w:hint="eastAsia"/>
                <w:color w:val="5C5C5C"/>
                <w:spacing w:val="0"/>
                <w:sz w:val="21"/>
                <w:szCs w:val="21"/>
                <w:shd w:val="clear" w:color="auto" w:fill="F8F8F8"/>
              </w:rPr>
              <w:t>{</w:t>
            </w:r>
          </w:p>
          <w:p w14:paraId="62272E2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switch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getResultCode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)){</w:t>
            </w:r>
          </w:p>
          <w:p w14:paraId="1422282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case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AppCompatActivity.RESULT_OK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:</w:t>
            </w:r>
          </w:p>
          <w:p w14:paraId="7D6BD49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(),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"短信发送成功"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2CC7459A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Toast.LENGTH_SHORT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).show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73C5E6F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break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0A3A1FD2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case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SmsManager.RESULT_ERROR_GENERIC_FAILURE:</w:t>
            </w:r>
          </w:p>
          <w:p w14:paraId="72E3747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"SMS generic failure actions"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1AF79D0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Toast.LENGTH_SHORT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).show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2850A89B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break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3961149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case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SmsManager.RESULT_ERROR_RADIO_OFF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:</w:t>
            </w:r>
          </w:p>
          <w:p w14:paraId="5C5F5C89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"SMS radio off failure actions"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516DEDC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Toast.LENGTH_SHORT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).show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0146D3DE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break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153A9B7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case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SmsManager.RESULT_ERROR_NULL_PDU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:</w:t>
            </w:r>
          </w:p>
          <w:p w14:paraId="046A86A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),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"SMS null PDU failure actions"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05BBE3DD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Toast.LENGTH_SHORT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).show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1421397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break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59A55CF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}</w:t>
            </w:r>
          </w:p>
          <w:p w14:paraId="37EC0E5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}</w:t>
            </w:r>
          </w:p>
          <w:p w14:paraId="75EEEDFA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},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IntentFilter(SENT_SMS_ACTION), Context.RECEIVER_NOT_EXPORTED);</w:t>
            </w:r>
          </w:p>
          <w:p w14:paraId="6A2C8FD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registerReceiver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BroadcastReceiver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</w:t>
            </w:r>
          </w:p>
          <w:p w14:paraId="4A98482F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{</w:t>
            </w:r>
          </w:p>
          <w:p w14:paraId="4F161BA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onReceive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Context _context, Intent _intent) {</w:t>
            </w:r>
          </w:p>
          <w:p w14:paraId="1E30853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"SMS delivered actions"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4672EF10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Toast.LENGTH_SHORT</w:t>
            </w:r>
            <w:proofErr w:type="spellEnd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).show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424A041E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}</w:t>
            </w:r>
          </w:p>
          <w:p w14:paraId="2C8CBB6E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IntentFilter(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DELIVERED_SMS_ACTION), Context.RECEIVER_NOT_EXPORTED);</w:t>
            </w:r>
          </w:p>
          <w:p w14:paraId="2DFF3E3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texts.length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 &gt;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70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3402498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ArrayList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&lt;String&gt;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msgs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sms.divideMessage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(texts);</w:t>
            </w:r>
          </w:p>
          <w:p w14:paraId="56CB8474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for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(String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: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msgs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58A529C2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sms.sendTextMessage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str_num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sentPI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deliverPI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533FEC97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}</w:t>
            </w:r>
          </w:p>
          <w:p w14:paraId="56643306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else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{</w:t>
            </w:r>
          </w:p>
          <w:p w14:paraId="5D0642AC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sms.sendTextMessage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str_num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texts,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sentPI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deliverPI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438A3FD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</w:t>
            </w:r>
          </w:p>
          <w:p w14:paraId="1BF80325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getBaseContext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"短信发送完成"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Toast.LENGTH_LONG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show(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49D5AF1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73B68160" w14:textId="77777777" w:rsidR="00EC1009" w:rsidRDefault="00000000">
            <w:pPr>
              <w:numPr>
                <w:ilvl w:val="0"/>
                <w:numId w:val="6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</w:t>
            </w:r>
          </w:p>
          <w:p w14:paraId="3B8E3810" w14:textId="77777777" w:rsidR="00EC1009" w:rsidRDefault="00EC1009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</w:p>
          <w:p w14:paraId="5A097EC6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 activity_main.xml:</w:t>
            </w:r>
          </w:p>
          <w:p w14:paraId="39515E47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 </w:t>
            </w:r>
            <w:r>
              <w:rPr>
                <w:rFonts w:ascii="Consolas" w:eastAsia="Consolas" w:hAnsi="Consolas" w:cs="Consolas"/>
                <w:color w:val="4078F2"/>
                <w:sz w:val="21"/>
                <w:szCs w:val="21"/>
                <w:shd w:val="clear" w:color="auto" w:fill="F8F8F8"/>
              </w:rPr>
              <w:t>&lt;?xml version="1.0" encoding="utf-8"?&gt;</w:t>
            </w:r>
          </w:p>
          <w:p w14:paraId="019A964D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&lt;</w:t>
            </w:r>
            <w:proofErr w:type="gram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androidx.constraintlayout</w:t>
            </w:r>
            <w:proofErr w:type="gramEnd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.widget.ConstraintLayout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xmlns:android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"http://schemas.android.com/apk/res/android"</w:t>
            </w:r>
          </w:p>
          <w:p w14:paraId="2284A68C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xmlns:app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"http://schemas.android.com/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apk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/res-auto"</w:t>
            </w:r>
          </w:p>
          <w:p w14:paraId="55F60088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xmlns:tools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"http://schemas.android.com/tools"</w:t>
            </w:r>
          </w:p>
          <w:p w14:paraId="597F452C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"@+id/main"</w:t>
            </w:r>
          </w:p>
          <w:p w14:paraId="028D9064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0BE8F2EB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02BBE9C2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tools:context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".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MainActivity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&gt;</w:t>
            </w:r>
          </w:p>
          <w:p w14:paraId="7E036D6A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EditText</w:t>
            </w:r>
            <w:proofErr w:type="spellEnd"/>
          </w:p>
          <w:p w14:paraId="64896410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phone_number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05D09AB3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"0dp"</w:t>
            </w:r>
          </w:p>
          <w:p w14:paraId="2ECB732F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4E0EA7B7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android:hint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"请输入电话号码"</w:t>
            </w:r>
          </w:p>
          <w:p w14:paraId="234508ED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_constraintEnd_toEndOf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"parent"</w:t>
            </w:r>
          </w:p>
          <w:p w14:paraId="2A741FBA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_constraintStart_toStartOf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"parent"</w:t>
            </w:r>
          </w:p>
          <w:p w14:paraId="43F1DBD1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_constraintTop_toTopOf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"parent"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308AB213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EditText</w:t>
            </w:r>
            <w:proofErr w:type="spellEnd"/>
          </w:p>
          <w:p w14:paraId="53DE51E0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input_text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12F7E973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"0dp"</w:t>
            </w:r>
          </w:p>
          <w:p w14:paraId="4BC3A9E8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2C5A0DE9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android:hint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"请输入信息"</w:t>
            </w:r>
          </w:p>
          <w:p w14:paraId="15D47B50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_constraintEnd_toStartOf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"@id/send"</w:t>
            </w:r>
          </w:p>
          <w:p w14:paraId="138B7379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_constraintStart_toStartOf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"parent"</w:t>
            </w:r>
          </w:p>
          <w:p w14:paraId="67D9A067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_constraintTop_toBottomOf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"@id/phone_number"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/&gt;</w:t>
            </w:r>
          </w:p>
          <w:p w14:paraId="22EB7925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Button</w:t>
            </w:r>
          </w:p>
          <w:p w14:paraId="3E933F3B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"@+id/send"</w:t>
            </w:r>
          </w:p>
          <w:p w14:paraId="31ED9C84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039A44E1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505125CF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"发送"</w:t>
            </w:r>
          </w:p>
          <w:p w14:paraId="54244745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_constraintEnd_toEndOf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"parent"</w:t>
            </w:r>
          </w:p>
          <w:p w14:paraId="0ECF1070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app:layout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_constraintTop_toBottomOf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"@id/phone_number"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/&gt;</w:t>
            </w:r>
          </w:p>
          <w:p w14:paraId="38B66185" w14:textId="77777777" w:rsidR="00EC1009" w:rsidRDefault="00000000">
            <w:pPr>
              <w:numPr>
                <w:ilvl w:val="0"/>
                <w:numId w:val="7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&lt;/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androidx.constraintlayout</w:t>
            </w:r>
            <w:proofErr w:type="gramEnd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.widget.ConstraintLayout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47C7F412" w14:textId="77777777" w:rsidR="00EC1009" w:rsidRDefault="00EC1009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</w:p>
          <w:p w14:paraId="5CEB3EB0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【实验结果】</w:t>
            </w:r>
          </w:p>
          <w:p w14:paraId="47D0D235" w14:textId="77777777" w:rsidR="00EC1009" w:rsidRDefault="00000000">
            <w:pPr>
              <w:snapToGrid w:val="0"/>
              <w:jc w:val="left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noProof/>
                <w:szCs w:val="24"/>
              </w:rPr>
              <w:lastRenderedPageBreak/>
              <w:drawing>
                <wp:inline distT="0" distB="0" distL="114300" distR="114300" wp14:anchorId="13E0A50F" wp14:editId="7E0A285D">
                  <wp:extent cx="1732280" cy="3850895"/>
                  <wp:effectExtent l="0" t="0" r="1270" b="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2280" cy="3850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  <w:noProof/>
                <w:szCs w:val="24"/>
              </w:rPr>
              <w:drawing>
                <wp:inline distT="0" distB="0" distL="114300" distR="114300" wp14:anchorId="3BA51FC4" wp14:editId="1CCE308D">
                  <wp:extent cx="1735455" cy="3861179"/>
                  <wp:effectExtent l="0" t="0" r="0" b="6350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5455" cy="38611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宋体" w:hAnsi="宋体" w:hint="eastAsia"/>
                <w:bCs/>
                <w:noProof/>
                <w:szCs w:val="24"/>
              </w:rPr>
              <w:drawing>
                <wp:inline distT="0" distB="0" distL="114300" distR="114300" wp14:anchorId="191EDDCB" wp14:editId="4029D9E5">
                  <wp:extent cx="1727835" cy="3837787"/>
                  <wp:effectExtent l="0" t="0" r="5715" b="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7835" cy="38377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11D2727" w14:textId="77777777" w:rsidR="00EC1009" w:rsidRDefault="00EC1009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</w:p>
          <w:p w14:paraId="4673CC39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【实验心得体会】</w:t>
            </w:r>
          </w:p>
          <w:p w14:paraId="636E845E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  通过本次实验，了解了短信控制的运行机制，熟悉了短信的发送方法，通过跟踪短信发送后的各个状态，对</w:t>
            </w:r>
            <w:proofErr w:type="gramStart"/>
            <w:r>
              <w:rPr>
                <w:rFonts w:ascii="宋体" w:hAnsi="宋体" w:hint="eastAsia"/>
                <w:bCs/>
                <w:szCs w:val="24"/>
              </w:rPr>
              <w:t>安卓提供</w:t>
            </w:r>
            <w:proofErr w:type="gramEnd"/>
            <w:r>
              <w:rPr>
                <w:rFonts w:ascii="宋体" w:hAnsi="宋体" w:hint="eastAsia"/>
                <w:bCs/>
                <w:szCs w:val="24"/>
              </w:rPr>
              <w:t>的短信服务和如何编写短信相关程序有了更深入的理解。</w:t>
            </w:r>
          </w:p>
        </w:tc>
      </w:tr>
    </w:tbl>
    <w:p w14:paraId="18F9EF39" w14:textId="77777777" w:rsidR="00EC1009" w:rsidRDefault="00000000">
      <w:r>
        <w:lastRenderedPageBreak/>
        <w:br w:type="page"/>
      </w:r>
    </w:p>
    <w:tbl>
      <w:tblPr>
        <w:tblW w:w="8415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3270"/>
        <w:gridCol w:w="9977"/>
      </w:tblGrid>
      <w:tr w:rsidR="00EC1009" w14:paraId="68971AD7" w14:textId="77777777">
        <w:trPr>
          <w:trHeight w:val="369"/>
        </w:trPr>
        <w:tc>
          <w:tcPr>
            <w:tcW w:w="1728" w:type="dxa"/>
            <w:shd w:val="clear" w:color="auto" w:fill="auto"/>
          </w:tcPr>
          <w:p w14:paraId="475B18AD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lastRenderedPageBreak/>
              <w:t>【实验编号】</w:t>
            </w:r>
          </w:p>
        </w:tc>
        <w:tc>
          <w:tcPr>
            <w:tcW w:w="6687" w:type="dxa"/>
            <w:shd w:val="clear" w:color="auto" w:fill="auto"/>
          </w:tcPr>
          <w:p w14:paraId="0CCE7CD1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/>
                <w:b/>
                <w:bCs/>
                <w:szCs w:val="24"/>
              </w:rPr>
              <w:t>3</w:t>
            </w:r>
          </w:p>
        </w:tc>
      </w:tr>
      <w:tr w:rsidR="00EC1009" w14:paraId="322D8429" w14:textId="77777777">
        <w:tc>
          <w:tcPr>
            <w:tcW w:w="1728" w:type="dxa"/>
            <w:shd w:val="clear" w:color="auto" w:fill="auto"/>
          </w:tcPr>
          <w:p w14:paraId="07ED9DCC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【实验名称】</w:t>
            </w:r>
          </w:p>
        </w:tc>
        <w:tc>
          <w:tcPr>
            <w:tcW w:w="6687" w:type="dxa"/>
            <w:shd w:val="clear" w:color="auto" w:fill="auto"/>
          </w:tcPr>
          <w:p w14:paraId="41CB5FF8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访问数据库，实现数据操作     学时：2</w:t>
            </w:r>
          </w:p>
        </w:tc>
      </w:tr>
      <w:tr w:rsidR="00EC1009" w14:paraId="7B95B4D3" w14:textId="77777777">
        <w:trPr>
          <w:trHeight w:val="393"/>
        </w:trPr>
        <w:tc>
          <w:tcPr>
            <w:tcW w:w="8415" w:type="dxa"/>
            <w:gridSpan w:val="2"/>
            <w:shd w:val="clear" w:color="auto" w:fill="auto"/>
          </w:tcPr>
          <w:p w14:paraId="1733F549" w14:textId="77777777" w:rsidR="00EC1009" w:rsidRDefault="00000000">
            <w:pPr>
              <w:widowControl w:val="0"/>
              <w:tabs>
                <w:tab w:val="clear" w:pos="8640"/>
              </w:tabs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</w:pPr>
            <w:r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  <w:t>【实验目的】</w:t>
            </w:r>
          </w:p>
          <w:p w14:paraId="3F55A392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1）掌握</w:t>
            </w:r>
            <w:r>
              <w:rPr>
                <w:rFonts w:ascii="宋体" w:hAnsi="宋体"/>
                <w:bCs/>
                <w:szCs w:val="24"/>
              </w:rPr>
              <w:t>SQLite</w:t>
            </w:r>
            <w:r>
              <w:rPr>
                <w:rFonts w:ascii="宋体" w:hAnsi="宋体" w:hint="eastAsia"/>
                <w:bCs/>
                <w:szCs w:val="24"/>
              </w:rPr>
              <w:t>嵌入式数据库使用。</w:t>
            </w:r>
          </w:p>
          <w:p w14:paraId="5370FEC4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2）</w:t>
            </w:r>
            <w:r>
              <w:rPr>
                <w:rFonts w:ascii="宋体" w:hAnsi="宋体"/>
                <w:bCs/>
                <w:szCs w:val="24"/>
              </w:rPr>
              <w:t>掌握SQLite</w:t>
            </w:r>
            <w:r>
              <w:rPr>
                <w:rFonts w:ascii="宋体" w:hAnsi="宋体" w:hint="eastAsia"/>
                <w:bCs/>
                <w:szCs w:val="24"/>
              </w:rPr>
              <w:t>嵌入式数据库与</w:t>
            </w:r>
            <w:r>
              <w:rPr>
                <w:rFonts w:ascii="宋体" w:hAnsi="宋体"/>
                <w:bCs/>
                <w:szCs w:val="24"/>
              </w:rPr>
              <w:t>Android Studio</w:t>
            </w:r>
            <w:r>
              <w:rPr>
                <w:rFonts w:ascii="宋体" w:hAnsi="宋体" w:hint="eastAsia"/>
                <w:bCs/>
                <w:szCs w:val="24"/>
              </w:rPr>
              <w:t>的连接与数据操作</w:t>
            </w:r>
            <w:r>
              <w:rPr>
                <w:rFonts w:ascii="宋体" w:hAnsi="宋体"/>
                <w:bCs/>
                <w:szCs w:val="24"/>
              </w:rPr>
              <w:t>。</w:t>
            </w:r>
          </w:p>
          <w:p w14:paraId="30EA802B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【实验内容】</w:t>
            </w:r>
          </w:p>
          <w:p w14:paraId="2F43B8BB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建立一个数据库，在程序中访问数据库，实现数据</w:t>
            </w:r>
            <w:proofErr w:type="gramStart"/>
            <w:r>
              <w:rPr>
                <w:rFonts w:ascii="宋体" w:hAnsi="宋体" w:hint="eastAsia"/>
                <w:bCs/>
                <w:szCs w:val="24"/>
              </w:rPr>
              <w:t>增删改查功能</w:t>
            </w:r>
            <w:proofErr w:type="gramEnd"/>
          </w:p>
          <w:p w14:paraId="54129FDF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【实验代码】</w:t>
            </w:r>
          </w:p>
          <w:p w14:paraId="698C01DB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proofErr w:type="spellStart"/>
            <w:r>
              <w:rPr>
                <w:rFonts w:ascii="宋体" w:hAnsi="宋体" w:hint="eastAsia"/>
                <w:bCs/>
                <w:szCs w:val="24"/>
              </w:rPr>
              <w:t>SQLiteDemo</w:t>
            </w:r>
            <w:proofErr w:type="spellEnd"/>
            <w:r>
              <w:rPr>
                <w:rFonts w:ascii="宋体" w:hAnsi="宋体" w:hint="eastAsia"/>
                <w:bCs/>
                <w:szCs w:val="24"/>
              </w:rPr>
              <w:t>:</w:t>
            </w:r>
          </w:p>
          <w:p w14:paraId="3B301237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SQLiteDemo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AppCompatActivity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3E3791C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final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helper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74E0A2A2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protected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Bundle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68CC2027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.onCreate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79FA6962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EdgeToEdge.enable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6A9C00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setContentView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R.layout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.sqlite_demo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0939787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ViewCompat.setOnApplyWindowInsetsListener(findViewById(R.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id.main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), (v, insets) -&gt; {</w:t>
            </w:r>
          </w:p>
          <w:p w14:paraId="7CCFE4A4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Insets systemBars =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insets.getInsets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(WindowInsetsCompat.Type.systemBars());</w:t>
            </w:r>
          </w:p>
          <w:p w14:paraId="4E835F3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v.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setPadding(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systemBars.left, systemBars.top, systemBars.right, systemBars.bottom);</w:t>
            </w:r>
          </w:p>
          <w:p w14:paraId="20E98426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insets;</w:t>
            </w:r>
          </w:p>
          <w:p w14:paraId="397F693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});</w:t>
            </w:r>
          </w:p>
          <w:p w14:paraId="67F53548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4509E91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insert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 view) {</w:t>
            </w:r>
          </w:p>
          <w:p w14:paraId="2840F53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helper.getWritableDatabase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5F0B5C1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ContentValues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values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ContentValues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1D827B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AlertDialog.Builder builder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AlertDialog.Builder(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C79212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EditText idTest = (EditText)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(R.id.editText2);</w:t>
            </w:r>
          </w:p>
          <w:p w14:paraId="7DFA98E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EditText nameTest = (EditText)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(R.id.editText1);</w:t>
            </w:r>
          </w:p>
          <w:p w14:paraId="11C9DDB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String id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idTest.getText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084BAE0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String name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nameTest.getText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5A609970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String[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] projection = {</w:t>
            </w:r>
          </w:p>
          <w:p w14:paraId="46EB356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"id"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486D8B56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"name"</w:t>
            </w:r>
          </w:p>
          <w:p w14:paraId="2D873BEF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};</w:t>
            </w:r>
          </w:p>
          <w:p w14:paraId="3813038F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Cursor c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db.query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</w:p>
          <w:p w14:paraId="4C7C6695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my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_table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5B782F9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projection,</w:t>
            </w:r>
          </w:p>
          <w:p w14:paraId="2CC7201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"id </w:t>
            </w:r>
            <w:proofErr w:type="gram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= ?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6E277AA1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String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[]{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id},</w:t>
            </w:r>
          </w:p>
          <w:p w14:paraId="7B9875F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22F33C5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685F59F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</w:p>
          <w:p w14:paraId="2D0BD3B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);</w:t>
            </w:r>
          </w:p>
          <w:p w14:paraId="39C6E688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c.moveToFirst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()) {</w:t>
            </w:r>
          </w:p>
          <w:p w14:paraId="1E86C65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33732C9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lastRenderedPageBreak/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builder.setTitle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"提示"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482F09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builder.setMessage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"id已存在"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E5529E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builder.setPositiveButton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"确定"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743624B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builder.show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5C2C56F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2C11997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3A38A872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values.put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"id"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id);</w:t>
            </w:r>
          </w:p>
          <w:p w14:paraId="2AA2E4D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values.put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"name"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name);</w:t>
            </w:r>
          </w:p>
          <w:p w14:paraId="46312A1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long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newRowId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db.insert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my_table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values);</w:t>
            </w:r>
          </w:p>
          <w:p w14:paraId="6728EAC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27C4C5F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builder.setTitle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"提示"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42EC5CF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builder.setMessage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"插入成功"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0B84D3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builder.setPositiveButton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"确定"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3976579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builder.show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0C0B59A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2A7B5581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query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View view) {</w:t>
            </w:r>
          </w:p>
          <w:p w14:paraId="588BF6A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helper.getReadableDatabase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0C83294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AlertDialog.Builder builder =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AlertDialog.Builder(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ED29DB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String[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] projection = {</w:t>
            </w:r>
          </w:p>
          <w:p w14:paraId="10F98665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"id"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4FA58F68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"name"</w:t>
            </w:r>
          </w:p>
          <w:p w14:paraId="1D7B63E6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};</w:t>
            </w:r>
          </w:p>
          <w:p w14:paraId="21B41D3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EditText idTest = (EditText)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(R.id.editText2);</w:t>
            </w:r>
          </w:p>
          <w:p w14:paraId="15D266D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EditText nameTest = (EditText)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this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.findViewById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(R.id.editText1);</w:t>
            </w:r>
          </w:p>
          <w:p w14:paraId="43C0B427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String id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idTest.getText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52CC18C7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String name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nameTest.getText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toString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7ADF779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Cursor c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db.query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</w:p>
          <w:p w14:paraId="69FC9C65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my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_table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1B08D14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projection,</w:t>
            </w:r>
          </w:p>
          <w:p w14:paraId="3C51F4B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"id </w:t>
            </w:r>
            <w:proofErr w:type="gram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= ?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2F264C2D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String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[]{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id},</w:t>
            </w:r>
          </w:p>
          <w:p w14:paraId="6B45348F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</w:t>
            </w:r>
          </w:p>
          <w:p w14:paraId="58FE4676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</w:t>
            </w:r>
          </w:p>
          <w:p w14:paraId="2DE20817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</w:p>
          <w:p w14:paraId="535D316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);</w:t>
            </w:r>
          </w:p>
          <w:p w14:paraId="393DD89F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c.moveToFirst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()) {</w:t>
            </w:r>
          </w:p>
          <w:p w14:paraId="14AC242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nameColumn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c.getColumnIndex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"name"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2AF4B913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String n =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c.getString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nameColumn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96CE8DE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nameTest.setText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(n);</w:t>
            </w:r>
          </w:p>
          <w:p w14:paraId="322E53C2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();</w:t>
            </w:r>
          </w:p>
          <w:p w14:paraId="364FFB6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356CE55B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2DA7915A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db.close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107FF381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builder.setTitle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"提示"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7AD4C1F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lastRenderedPageBreak/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builder.setMessage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"id不存在"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E4DF3D6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builder.setPositiveButton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"确定"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3F9049E2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builder.show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();</w:t>
            </w:r>
          </w:p>
          <w:p w14:paraId="1D6F47BC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511FA899" w14:textId="77777777" w:rsidR="00EC1009" w:rsidRDefault="00000000">
            <w:pPr>
              <w:numPr>
                <w:ilvl w:val="0"/>
                <w:numId w:val="8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</w:t>
            </w:r>
          </w:p>
          <w:p w14:paraId="4693E35A" w14:textId="77777777" w:rsidR="00EC1009" w:rsidRDefault="00EC1009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</w:p>
          <w:p w14:paraId="3285D182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proofErr w:type="spellStart"/>
            <w:r>
              <w:rPr>
                <w:rFonts w:ascii="宋体" w:hAnsi="宋体" w:hint="eastAsia"/>
                <w:bCs/>
                <w:szCs w:val="24"/>
              </w:rPr>
              <w:t>MyDBHelper</w:t>
            </w:r>
            <w:proofErr w:type="spellEnd"/>
            <w:r>
              <w:rPr>
                <w:rFonts w:ascii="宋体" w:hAnsi="宋体" w:hint="eastAsia"/>
                <w:bCs/>
                <w:szCs w:val="24"/>
              </w:rPr>
              <w:t>:</w:t>
            </w:r>
          </w:p>
          <w:p w14:paraId="52C32B96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SQLiteOpenHelper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{</w:t>
            </w:r>
            <w:proofErr w:type="gramEnd"/>
          </w:p>
          <w:p w14:paraId="246BFEA6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static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final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String DATABASE_NAME =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my.db</w:t>
            </w:r>
            <w:proofErr w:type="spell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5E14E205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static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final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DATABASE_VERSION =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;</w:t>
            </w:r>
          </w:p>
          <w:p w14:paraId="622FD11A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MyDBHelper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Context context) {</w:t>
            </w:r>
          </w:p>
          <w:p w14:paraId="5F75B2E0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context, DATABASE_NAME,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null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DATABASE_VERSION);</w:t>
            </w:r>
          </w:p>
          <w:p w14:paraId="415C32D0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09161D93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SQLiteDatabase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307932DF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String createSQL =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"CREATE TABLE"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 my_table"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"("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"id 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"INTEGER PRIMARY KEY,"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"name 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"TEXT"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+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")"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;</w:t>
            </w:r>
          </w:p>
          <w:p w14:paraId="34A15DC5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db.execSQL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createSQL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2D97105B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175B38F8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FFFFF"/>
              </w:rPr>
              <w:t>@Override</w:t>
            </w:r>
          </w:p>
          <w:p w14:paraId="21A547A1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void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4078F2"/>
                <w:spacing w:val="0"/>
                <w:sz w:val="21"/>
                <w:szCs w:val="21"/>
                <w:shd w:val="clear" w:color="auto" w:fill="F8F8F8"/>
              </w:rPr>
              <w:t>onUpgrade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SQLiteDatabase db,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oldVersion,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newVersion) {</w:t>
            </w:r>
          </w:p>
          <w:p w14:paraId="5CB9B48B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}</w:t>
            </w:r>
          </w:p>
          <w:p w14:paraId="5B501628" w14:textId="77777777" w:rsidR="00EC1009" w:rsidRDefault="00000000">
            <w:pPr>
              <w:numPr>
                <w:ilvl w:val="0"/>
                <w:numId w:val="9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}</w:t>
            </w:r>
          </w:p>
          <w:p w14:paraId="2A6ED852" w14:textId="77777777" w:rsidR="00EC1009" w:rsidRDefault="00EC1009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</w:p>
          <w:p w14:paraId="796D88D1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proofErr w:type="spellStart"/>
            <w:r>
              <w:rPr>
                <w:rFonts w:ascii="宋体" w:hAnsi="宋体" w:hint="eastAsia"/>
                <w:bCs/>
                <w:szCs w:val="24"/>
              </w:rPr>
              <w:t>sqlite_demo</w:t>
            </w:r>
            <w:proofErr w:type="spellEnd"/>
            <w:r>
              <w:rPr>
                <w:rFonts w:ascii="宋体" w:hAnsi="宋体" w:hint="eastAsia"/>
                <w:bCs/>
                <w:szCs w:val="24"/>
              </w:rPr>
              <w:t>:</w:t>
            </w:r>
          </w:p>
          <w:p w14:paraId="7A26C19E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4078F2"/>
                <w:sz w:val="21"/>
                <w:szCs w:val="21"/>
                <w:shd w:val="clear" w:color="auto" w:fill="F8F8F8"/>
              </w:rPr>
              <w:t>&lt;?xml version="1.0" encoding="utf-8"?&gt;</w:t>
            </w:r>
          </w:p>
          <w:p w14:paraId="3BDEC8CE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RelativeLayout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xmlns:android</w:t>
            </w:r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"http://schemas.android.com/apk/res/android"</w:t>
            </w:r>
          </w:p>
          <w:p w14:paraId="6CCA4ACB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xmlns:tools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"http://schemas.android.com/tools"</w:t>
            </w:r>
          </w:p>
          <w:p w14:paraId="27A44449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63DC65C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19398B8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"@+id/main"</w:t>
            </w:r>
          </w:p>
          <w:p w14:paraId="4FAA02F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tools:context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".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SQLiteDemo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4840D0E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TextView</w:t>
            </w:r>
            <w:proofErr w:type="spellEnd"/>
          </w:p>
          <w:p w14:paraId="799A8AC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"@+id/textView1"</w:t>
            </w:r>
          </w:p>
          <w:p w14:paraId="38CAC6DD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563BECB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53F51FEA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_alignParentLeft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"true"</w:t>
            </w:r>
          </w:p>
          <w:p w14:paraId="7DD64260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_alignParentTop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"true"</w:t>
            </w:r>
          </w:p>
          <w:p w14:paraId="1FBD4C12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_marginLeft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"44dp"</w:t>
            </w:r>
          </w:p>
          <w:p w14:paraId="3C1C174C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_marginTop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"57dp"</w:t>
            </w:r>
          </w:p>
          <w:p w14:paraId="1CB6806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"编号："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20688EF7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TextView</w:t>
            </w:r>
            <w:proofErr w:type="spellEnd"/>
          </w:p>
          <w:p w14:paraId="66415F43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"@+id/textView2"</w:t>
            </w:r>
          </w:p>
          <w:p w14:paraId="74F07CC1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48EEFC23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134BA6A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_alignLeft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"@+id/textView1"</w:t>
            </w:r>
          </w:p>
          <w:p w14:paraId="584529A3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lastRenderedPageBreak/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_below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"@+id/textView1"</w:t>
            </w:r>
          </w:p>
          <w:p w14:paraId="705B2B4D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_marginTop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"88dp"</w:t>
            </w:r>
          </w:p>
          <w:p w14:paraId="7499280C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"名称："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32A256F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EditText</w:t>
            </w:r>
            <w:proofErr w:type="spellEnd"/>
          </w:p>
          <w:p w14:paraId="18EEE5EC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"@+id/editText1"</w:t>
            </w:r>
          </w:p>
          <w:p w14:paraId="1FF75E4F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6FE9D2CA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78488445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_alignLeft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"@+id/textView2"</w:t>
            </w:r>
          </w:p>
          <w:p w14:paraId="110732B2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_centerVertical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"true"</w:t>
            </w:r>
          </w:p>
          <w:p w14:paraId="5C30923B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android:ems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"10"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4E66CAC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requestFocus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587E435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EditText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7EE9E433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EditText</w:t>
            </w:r>
            <w:proofErr w:type="spellEnd"/>
          </w:p>
          <w:p w14:paraId="6DE46DF0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"@+id/editText2"</w:t>
            </w:r>
          </w:p>
          <w:p w14:paraId="6F5A824D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7E45B662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5372DBE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_alignStart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"@+id/textView1"</w:t>
            </w:r>
          </w:p>
          <w:p w14:paraId="786A914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_below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"@+id/textView1"</w:t>
            </w:r>
          </w:p>
          <w:p w14:paraId="2B53DCEF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_marginTop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"20dp"</w:t>
            </w:r>
          </w:p>
          <w:p w14:paraId="4B4F80C9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android:ems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"10"</w:t>
            </w:r>
          </w:p>
          <w:p w14:paraId="440C6F31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android:inputType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"number"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2C129247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Button</w:t>
            </w:r>
          </w:p>
          <w:p w14:paraId="5F8281B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"@+id/button1"</w:t>
            </w:r>
          </w:p>
          <w:p w14:paraId="2CB70DBE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0596F7B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0BA9B1C0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_alignStart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"@+id/editText1"</w:t>
            </w:r>
          </w:p>
          <w:p w14:paraId="0814C1CF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_below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"@+id/editText1"</w:t>
            </w:r>
          </w:p>
          <w:p w14:paraId="1F5BD860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_marginTop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"73dp"</w:t>
            </w:r>
          </w:p>
          <w:p w14:paraId="21889ADE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"插入"</w:t>
            </w:r>
          </w:p>
          <w:p w14:paraId="10A9EEC6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android:onClick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"insert"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/&gt;</w:t>
            </w:r>
          </w:p>
          <w:p w14:paraId="6239D747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Button</w:t>
            </w:r>
          </w:p>
          <w:p w14:paraId="6004A538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"@+id/button2"</w:t>
            </w:r>
          </w:p>
          <w:p w14:paraId="2D433ACC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07337BB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5D1D68D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_alignBottom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"@+id/button1"</w:t>
            </w:r>
          </w:p>
          <w:p w14:paraId="4C4B6EF2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_alignRight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"@+id/editText1"</w:t>
            </w:r>
          </w:p>
          <w:p w14:paraId="04EC2344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_marginRight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"22dp"</w:t>
            </w:r>
          </w:p>
          <w:p w14:paraId="7211AA03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"查询"</w:t>
            </w:r>
          </w:p>
          <w:p w14:paraId="2AB42BC7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android:onClick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"query"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/&gt;</w:t>
            </w:r>
          </w:p>
          <w:p w14:paraId="5D004057" w14:textId="77777777" w:rsidR="00EC1009" w:rsidRDefault="00000000">
            <w:pPr>
              <w:numPr>
                <w:ilvl w:val="0"/>
                <w:numId w:val="10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RelativeLayout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6DB13BA5" w14:textId="77777777" w:rsidR="00EC1009" w:rsidRDefault="00EC1009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</w:p>
          <w:p w14:paraId="434A1450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【实验结果】</w:t>
            </w:r>
          </w:p>
          <w:p w14:paraId="0BFA2625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114300" distR="114300" wp14:anchorId="49B1F6DB" wp14:editId="4B581024">
                  <wp:extent cx="1758315" cy="3361690"/>
                  <wp:effectExtent l="0" t="0" r="0" b="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rcRect t="1959" b="54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8315" cy="33616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0C701417" wp14:editId="42BF761F">
                  <wp:extent cx="1748790" cy="3356610"/>
                  <wp:effectExtent l="0" t="0" r="3810" b="15240"/>
                  <wp:docPr id="7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48790" cy="33566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46234CD7" wp14:editId="5347BC2E">
                  <wp:extent cx="1711960" cy="3352800"/>
                  <wp:effectExtent l="0" t="0" r="0" b="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rcRect b="460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960" cy="3352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6960E32" w14:textId="77777777" w:rsidR="00EC1009" w:rsidRDefault="00EC1009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</w:p>
          <w:p w14:paraId="15AB42D9" w14:textId="77777777" w:rsidR="00EC1009" w:rsidRDefault="00000000">
            <w:pPr>
              <w:snapToGrid w:val="0"/>
              <w:rPr>
                <w:rFonts w:ascii="宋体" w:hAnsi="宋体" w:hint="eastAsia"/>
                <w:bCs/>
                <w:szCs w:val="24"/>
              </w:rPr>
            </w:pPr>
            <w:r>
              <w:rPr>
                <w:noProof/>
              </w:rPr>
              <w:drawing>
                <wp:inline distT="0" distB="0" distL="114300" distR="114300" wp14:anchorId="020B1605" wp14:editId="7E58611B">
                  <wp:extent cx="4457700" cy="2486025"/>
                  <wp:effectExtent l="0" t="0" r="0" b="9525"/>
                  <wp:docPr id="10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7700" cy="24860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03886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【实验心得体会】</w:t>
            </w:r>
          </w:p>
          <w:p w14:paraId="62F567A3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通过本次实验，掌握了SQLite嵌入式数据库的使用,掌握了SQLite嵌入式数据库与Android Studio的连接与数据操作，使用SQLite编写了简单的</w:t>
            </w:r>
            <w:proofErr w:type="gramStart"/>
            <w:r>
              <w:rPr>
                <w:rFonts w:ascii="宋体" w:hAnsi="宋体" w:hint="eastAsia"/>
                <w:bCs/>
                <w:szCs w:val="24"/>
              </w:rPr>
              <w:t>增删改查程序</w:t>
            </w:r>
            <w:proofErr w:type="gramEnd"/>
            <w:r>
              <w:rPr>
                <w:rFonts w:ascii="宋体" w:hAnsi="宋体" w:hint="eastAsia"/>
                <w:bCs/>
                <w:szCs w:val="24"/>
              </w:rPr>
              <w:t>，为下一步编写持久化的安卓程序打下基础。</w:t>
            </w:r>
          </w:p>
        </w:tc>
      </w:tr>
    </w:tbl>
    <w:p w14:paraId="3946EFF9" w14:textId="77777777" w:rsidR="00EC1009" w:rsidRDefault="00000000">
      <w:r>
        <w:lastRenderedPageBreak/>
        <w:br w:type="page"/>
      </w:r>
    </w:p>
    <w:tbl>
      <w:tblPr>
        <w:tblW w:w="8519" w:type="dxa"/>
        <w:tblBorders>
          <w:top w:val="dashed" w:sz="2" w:space="0" w:color="C0C0C0"/>
          <w:left w:val="dashed" w:sz="2" w:space="0" w:color="C0C0C0"/>
          <w:bottom w:val="dashed" w:sz="2" w:space="0" w:color="C0C0C0"/>
          <w:right w:val="dashed" w:sz="2" w:space="0" w:color="C0C0C0"/>
          <w:insideH w:val="dashed" w:sz="2" w:space="0" w:color="C0C0C0"/>
          <w:insideV w:val="dashed" w:sz="2" w:space="0" w:color="C0C0C0"/>
        </w:tblBorders>
        <w:tblLook w:val="04A0" w:firstRow="1" w:lastRow="0" w:firstColumn="1" w:lastColumn="0" w:noHBand="0" w:noVBand="1"/>
      </w:tblPr>
      <w:tblGrid>
        <w:gridCol w:w="4911"/>
        <w:gridCol w:w="12146"/>
      </w:tblGrid>
      <w:tr w:rsidR="00EC1009" w14:paraId="3C73D8D2" w14:textId="77777777">
        <w:trPr>
          <w:trHeight w:val="371"/>
        </w:trPr>
        <w:tc>
          <w:tcPr>
            <w:tcW w:w="2160" w:type="dxa"/>
            <w:shd w:val="clear" w:color="auto" w:fill="auto"/>
          </w:tcPr>
          <w:p w14:paraId="7170FDE5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lastRenderedPageBreak/>
              <w:t>【实验编号】</w:t>
            </w:r>
          </w:p>
        </w:tc>
        <w:tc>
          <w:tcPr>
            <w:tcW w:w="6359" w:type="dxa"/>
            <w:shd w:val="clear" w:color="auto" w:fill="auto"/>
          </w:tcPr>
          <w:p w14:paraId="16C91D40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4</w:t>
            </w:r>
          </w:p>
        </w:tc>
      </w:tr>
      <w:tr w:rsidR="00EC1009" w14:paraId="1C6CFC06" w14:textId="77777777">
        <w:trPr>
          <w:trHeight w:val="313"/>
        </w:trPr>
        <w:tc>
          <w:tcPr>
            <w:tcW w:w="2160" w:type="dxa"/>
            <w:shd w:val="clear" w:color="auto" w:fill="auto"/>
          </w:tcPr>
          <w:p w14:paraId="4351CF73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【实验名称】</w:t>
            </w:r>
          </w:p>
        </w:tc>
        <w:tc>
          <w:tcPr>
            <w:tcW w:w="6359" w:type="dxa"/>
            <w:shd w:val="clear" w:color="auto" w:fill="auto"/>
          </w:tcPr>
          <w:p w14:paraId="34903C7B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广播的发送与过滤机制      学时：2</w:t>
            </w:r>
          </w:p>
        </w:tc>
      </w:tr>
      <w:tr w:rsidR="00EC1009" w14:paraId="459C6575" w14:textId="77777777">
        <w:trPr>
          <w:trHeight w:val="12973"/>
        </w:trPr>
        <w:tc>
          <w:tcPr>
            <w:tcW w:w="8519" w:type="dxa"/>
            <w:gridSpan w:val="2"/>
            <w:shd w:val="clear" w:color="auto" w:fill="auto"/>
          </w:tcPr>
          <w:p w14:paraId="1C0D34A5" w14:textId="77777777" w:rsidR="00EC1009" w:rsidRDefault="00000000">
            <w:pPr>
              <w:widowControl w:val="0"/>
              <w:tabs>
                <w:tab w:val="clear" w:pos="8640"/>
              </w:tabs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</w:pPr>
            <w:r>
              <w:rPr>
                <w:rFonts w:ascii="宋体" w:hAnsi="宋体" w:hint="eastAsia"/>
                <w:b/>
                <w:bCs/>
                <w:spacing w:val="0"/>
                <w:kern w:val="2"/>
                <w:szCs w:val="24"/>
                <w:lang w:bidi="ar-SA"/>
              </w:rPr>
              <w:t>【实验目的】</w:t>
            </w:r>
          </w:p>
          <w:p w14:paraId="41A955D7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 xml:space="preserve">1）了解广播的相关概念及运行机制 </w:t>
            </w:r>
          </w:p>
          <w:p w14:paraId="184EDFEA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2）熟悉广播接收者的过滤机制</w:t>
            </w:r>
          </w:p>
          <w:p w14:paraId="24F0E070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【实验内容】</w:t>
            </w:r>
          </w:p>
          <w:p w14:paraId="47DEE6A7" w14:textId="77777777" w:rsidR="00EC1009" w:rsidRDefault="00000000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设计一个简单的广播程序，采用Notification Manager来提示广播信息，然后再运行程序，查看运行结果，实现广播的提醒与过滤功能。</w:t>
            </w:r>
          </w:p>
          <w:p w14:paraId="4D4376D3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【实验代码】</w:t>
            </w:r>
          </w:p>
          <w:p w14:paraId="3032548B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BroadcastActivity.java:</w:t>
            </w:r>
          </w:p>
          <w:p w14:paraId="15E234D0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BroadcastActivity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AppCompatActivity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2210BAA6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protected void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onCreate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Bundle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76D536C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.onCreate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savedInstanceState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6CA3BDF8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EdgeToEdge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.enable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(this);</w:t>
            </w:r>
          </w:p>
          <w:p w14:paraId="60BBC42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setContentView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.layout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.broadcast_send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E61367B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ViewCompat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.setOnApplyWindowInsetsListener(findViewById(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id.main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), (v, insets) -&gt; {</w:t>
            </w:r>
          </w:p>
          <w:p w14:paraId="1273E181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Insets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systemBars =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insets.getInsets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WindowInsetsCompat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Type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.systemBars());</w:t>
            </w:r>
          </w:p>
          <w:p w14:paraId="029EDD05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v.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setPadding(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systemBars.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left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systemBars.top, systemBars.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right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systemBars.bottom);</w:t>
            </w:r>
          </w:p>
          <w:p w14:paraId="2391C36A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return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insets;</w:t>
            </w:r>
          </w:p>
          <w:p w14:paraId="2A026EA3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});</w:t>
            </w:r>
          </w:p>
          <w:p w14:paraId="3A5B2561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LocalBroadcastReceiver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receiver = new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LocalBroadcastReceiver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5B5BCA0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= new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IntentFilter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38121D6B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intentFilter.addAction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"abc3"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29FF5CCD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registerReceiver(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receiver, intentFilter,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Context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RECEIVER_NOT_EXPORTED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4497F086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Button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btn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findViewById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id.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BCbutton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3F32C8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btn.setOnClickListener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(new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View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OnClickListener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 {</w:t>
            </w:r>
          </w:p>
          <w:p w14:paraId="73002DCD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@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Override</w:t>
            </w:r>
          </w:p>
          <w:p w14:paraId="68EA0DDA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void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onClick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View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v) {</w:t>
            </w:r>
          </w:p>
          <w:p w14:paraId="7622521D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Intent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intent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= new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Intent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DB50E4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intent.setAction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"abc3"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45F1C1CA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sendBroadcast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(intent);</w:t>
            </w:r>
          </w:p>
          <w:p w14:paraId="66A42FDB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}</w:t>
            </w:r>
          </w:p>
          <w:p w14:paraId="43CCDDB8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});</w:t>
            </w:r>
          </w:p>
          <w:p w14:paraId="2562AAAC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553A3F42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class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LocalBroadcastReceiver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extends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C18401"/>
                <w:spacing w:val="0"/>
                <w:sz w:val="21"/>
                <w:szCs w:val="21"/>
                <w:shd w:val="clear" w:color="auto" w:fill="FFFFFF"/>
              </w:rPr>
              <w:t>BroadcastReceiver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{</w:t>
            </w:r>
          </w:p>
          <w:p w14:paraId="3699985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private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NotificationManager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manager;</w:t>
            </w:r>
          </w:p>
          <w:p w14:paraId="3D767236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LocalBroadcastReceiver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{</w:t>
            </w:r>
          </w:p>
          <w:p w14:paraId="04086055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proofErr w:type="gramStart"/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super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506440C5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31159FA2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@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Override</w:t>
            </w:r>
          </w:p>
          <w:p w14:paraId="2599CA11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public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void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onReceive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Context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context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Intent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intent) {</w:t>
            </w:r>
          </w:p>
          <w:p w14:paraId="17E9BB34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intent.getAction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().equals(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"abc1"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)) {</w:t>
            </w:r>
          </w:p>
          <w:p w14:paraId="7CBF893C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Toast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(context,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"广播来了1："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show(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B00D0B6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}</w:t>
            </w:r>
          </w:p>
          <w:p w14:paraId="4953B128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FFFFF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intent.getAction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().equals(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"abc2"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)) {</w:t>
            </w:r>
          </w:p>
          <w:p w14:paraId="2AC0199C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lastRenderedPageBreak/>
              <w:t>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Toast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.makeText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(context,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"广播来了2："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1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).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show(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26A3337D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}</w:t>
            </w:r>
          </w:p>
          <w:p w14:paraId="5DFB16A1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(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intent.getAction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().equals(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"abc3"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)) {</w:t>
            </w:r>
          </w:p>
          <w:p w14:paraId="049FFEA0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manager = 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NotificationManager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getSystemService(</w:t>
            </w:r>
            <w:proofErr w:type="gramEnd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Context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NOTIFICATION_SERVICE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08F7F554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A626A4"/>
                <w:spacing w:val="0"/>
                <w:sz w:val="21"/>
                <w:szCs w:val="21"/>
                <w:shd w:val="clear" w:color="auto" w:fill="F8F8F8"/>
              </w:rPr>
              <w:t>if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Build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VERSION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SDK_INT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&gt;=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Build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VERSION_CODES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O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 {</w:t>
            </w:r>
          </w:p>
          <w:p w14:paraId="2B8B49A5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NotificationChannel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channel = new </w:t>
            </w:r>
            <w:proofErr w:type="gram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NotificationChannel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gramEnd"/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"channelid1"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"channelname"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NotificationManager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IMPORTANCE_HIGH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19950647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channel.setDescription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"这是channel1"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051E8247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channel.enableLights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0184BB"/>
                <w:spacing w:val="0"/>
                <w:sz w:val="21"/>
                <w:szCs w:val="21"/>
                <w:shd w:val="clear" w:color="auto" w:fill="FFFFFF"/>
              </w:rPr>
              <w:t>true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7E787EE8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channel.enableVibration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184BB"/>
                <w:spacing w:val="0"/>
                <w:sz w:val="21"/>
                <w:szCs w:val="21"/>
                <w:shd w:val="clear" w:color="auto" w:fill="F8F8F8"/>
              </w:rPr>
              <w:t>true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FA9956C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channel.setLightColor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proofErr w:type="spellStart"/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Color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RED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);</w:t>
            </w:r>
          </w:p>
          <w:p w14:paraId="57D635E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manager.createNotificationChannel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(channel);</w:t>
            </w:r>
          </w:p>
          <w:p w14:paraId="4FDF1837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}</w:t>
            </w:r>
          </w:p>
          <w:p w14:paraId="3CB0D763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NotificationCompat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Builder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builder = new 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NotificationCompat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8F8F8"/>
              </w:rPr>
              <w:t>Builder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(context, 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"channelid1"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6743CFE6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builder.setSmallIcon</w:t>
            </w:r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R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.drawable.ic_launcher_background)</w:t>
            </w:r>
          </w:p>
          <w:p w14:paraId="2F8B89B7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setContentTitle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8F8F8"/>
              </w:rPr>
              <w:t>"没有草莓"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</w:t>
            </w:r>
          </w:p>
          <w:p w14:paraId="172EFF2F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        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setContentText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50A14F"/>
                <w:spacing w:val="0"/>
                <w:sz w:val="21"/>
                <w:szCs w:val="21"/>
                <w:shd w:val="clear" w:color="auto" w:fill="FFFFFF"/>
              </w:rPr>
              <w:t>"注意米线！"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)</w:t>
            </w:r>
          </w:p>
          <w:p w14:paraId="01006F6A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            </w:t>
            </w:r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.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setAutoCancel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(</w:t>
            </w:r>
            <w:r>
              <w:rPr>
                <w:rFonts w:ascii="Consolas" w:eastAsia="Consolas" w:hAnsi="Consolas" w:cs="Consolas"/>
                <w:color w:val="0184BB"/>
                <w:spacing w:val="0"/>
                <w:sz w:val="21"/>
                <w:szCs w:val="21"/>
                <w:shd w:val="clear" w:color="auto" w:fill="F8F8F8"/>
              </w:rPr>
              <w:t>true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);</w:t>
            </w:r>
          </w:p>
          <w:p w14:paraId="08BEF7F9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manager.notify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</w:t>
            </w:r>
            <w:r>
              <w:rPr>
                <w:rFonts w:ascii="Consolas" w:eastAsia="Consolas" w:hAnsi="Consolas" w:cs="Consolas"/>
                <w:color w:val="986801"/>
                <w:spacing w:val="0"/>
                <w:sz w:val="21"/>
                <w:szCs w:val="21"/>
                <w:shd w:val="clear" w:color="auto" w:fill="FFFFFF"/>
              </w:rPr>
              <w:t>0x12</w:t>
            </w: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, </w:t>
            </w:r>
            <w:proofErr w:type="spellStart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builder.build</w:t>
            </w:r>
            <w:proofErr w:type="spellEnd"/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());</w:t>
            </w:r>
          </w:p>
          <w:p w14:paraId="213BC35B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        }</w:t>
            </w:r>
          </w:p>
          <w:p w14:paraId="0CC24C5F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        }</w:t>
            </w:r>
          </w:p>
          <w:p w14:paraId="14F88D3A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8F8F8"/>
              </w:rPr>
              <w:t>    }</w:t>
            </w:r>
          </w:p>
          <w:p w14:paraId="1E4EA873" w14:textId="77777777" w:rsidR="00EC1009" w:rsidRDefault="00000000">
            <w:pPr>
              <w:numPr>
                <w:ilvl w:val="0"/>
                <w:numId w:val="11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jc w:val="left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pacing w:val="0"/>
                <w:sz w:val="21"/>
                <w:szCs w:val="21"/>
                <w:shd w:val="clear" w:color="auto" w:fill="FFFFFF"/>
              </w:rPr>
              <w:t>}</w:t>
            </w:r>
          </w:p>
          <w:p w14:paraId="4AA112B7" w14:textId="77777777" w:rsidR="00EC1009" w:rsidRDefault="00EC1009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</w:p>
          <w:p w14:paraId="2057CAE4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BroadcastActivity.java:</w:t>
            </w:r>
          </w:p>
          <w:p w14:paraId="630F44DF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4078F2"/>
                <w:sz w:val="21"/>
                <w:szCs w:val="21"/>
                <w:shd w:val="clear" w:color="auto" w:fill="F8F8F8"/>
              </w:rPr>
              <w:t>&lt;?xml version="1.0" encoding="utf-8"?&gt;</w:t>
            </w:r>
          </w:p>
          <w:p w14:paraId="5BD21A1E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RelativeLayout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</w:t>
            </w:r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xmlns:android</w:t>
            </w:r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"http://schemas.android.com/apk/res/android"</w:t>
            </w:r>
          </w:p>
          <w:p w14:paraId="2640DB73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xmlns:tools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"http://schemas.android.com/tools"</w:t>
            </w:r>
          </w:p>
          <w:p w14:paraId="212F897F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37BA81E3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match_parent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0915B683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"@+id/main"</w:t>
            </w:r>
          </w:p>
          <w:p w14:paraId="21077949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tools:context</w:t>
            </w:r>
            <w:proofErr w:type="spellEnd"/>
            <w:proofErr w:type="gram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".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BroadcastActivity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36C4BA1D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TextView</w:t>
            </w:r>
            <w:proofErr w:type="spellEnd"/>
          </w:p>
          <w:p w14:paraId="3424C726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01F8C3C4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3F7AEA34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"广播发送程序"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/&gt;</w:t>
            </w:r>
          </w:p>
          <w:p w14:paraId="6977A8FA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&lt;</w:t>
            </w:r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FFFFF"/>
              </w:rPr>
              <w:t>Button</w:t>
            </w:r>
          </w:p>
          <w:p w14:paraId="2E9A78BB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android:id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"@+id/BCbutton1"</w:t>
            </w:r>
          </w:p>
          <w:p w14:paraId="771665B6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_width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</w:t>
            </w:r>
          </w:p>
          <w:p w14:paraId="3148F7C5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_height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  <w:proofErr w:type="spellStart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wrap_content</w:t>
            </w:r>
            <w:proofErr w:type="spellEnd"/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</w:t>
            </w:r>
          </w:p>
          <w:p w14:paraId="575615C2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_centerHorizontal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"true"</w:t>
            </w:r>
          </w:p>
          <w:p w14:paraId="1C8DA179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        </w:t>
            </w:r>
            <w:proofErr w:type="spellStart"/>
            <w:proofErr w:type="gram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android:layout</w:t>
            </w:r>
            <w:proofErr w:type="gramEnd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8F8F8"/>
              </w:rPr>
              <w:t>_centerVertical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8F8F8"/>
              </w:rPr>
              <w:t>"true"</w:t>
            </w:r>
          </w:p>
          <w:p w14:paraId="00786B50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FFFFF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       </w:t>
            </w:r>
            <w:proofErr w:type="spellStart"/>
            <w:r>
              <w:rPr>
                <w:rFonts w:ascii="Consolas" w:eastAsia="Consolas" w:hAnsi="Consolas" w:cs="Consolas"/>
                <w:color w:val="986801"/>
                <w:sz w:val="21"/>
                <w:szCs w:val="21"/>
                <w:shd w:val="clear" w:color="auto" w:fill="FFFFFF"/>
              </w:rPr>
              <w:t>android:text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=</w:t>
            </w:r>
            <w:r>
              <w:rPr>
                <w:rFonts w:ascii="Consolas" w:eastAsia="Consolas" w:hAnsi="Consolas" w:cs="Consolas"/>
                <w:color w:val="50A14F"/>
                <w:sz w:val="21"/>
                <w:szCs w:val="21"/>
                <w:shd w:val="clear" w:color="auto" w:fill="FFFFFF"/>
              </w:rPr>
              <w:t>"发送广播"</w:t>
            </w: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FFFFF"/>
              </w:rPr>
              <w:t> /&gt;</w:t>
            </w:r>
          </w:p>
          <w:p w14:paraId="26B99310" w14:textId="77777777" w:rsidR="00EC1009" w:rsidRDefault="00000000">
            <w:pPr>
              <w:numPr>
                <w:ilvl w:val="0"/>
                <w:numId w:val="12"/>
              </w:numPr>
              <w:pBdr>
                <w:left w:val="single" w:sz="18" w:space="7" w:color="6CE26C"/>
              </w:pBdr>
              <w:shd w:val="clear" w:color="auto" w:fill="F8F8F8"/>
              <w:tabs>
                <w:tab w:val="clear" w:pos="8640"/>
              </w:tabs>
              <w:spacing w:line="270" w:lineRule="atLeast"/>
              <w:ind w:left="676"/>
              <w:rPr>
                <w:color w:val="5C5C5C"/>
              </w:rPr>
            </w:pPr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&lt;/</w:t>
            </w:r>
            <w:proofErr w:type="spellStart"/>
            <w:r>
              <w:rPr>
                <w:rFonts w:ascii="Consolas" w:eastAsia="Consolas" w:hAnsi="Consolas" w:cs="Consolas"/>
                <w:color w:val="E45649"/>
                <w:sz w:val="21"/>
                <w:szCs w:val="21"/>
                <w:shd w:val="clear" w:color="auto" w:fill="F8F8F8"/>
              </w:rPr>
              <w:t>RelativeLayout</w:t>
            </w:r>
            <w:proofErr w:type="spellEnd"/>
            <w:r>
              <w:rPr>
                <w:rFonts w:ascii="Consolas" w:eastAsia="Consolas" w:hAnsi="Consolas" w:cs="Consolas"/>
                <w:color w:val="5C5C5C"/>
                <w:sz w:val="21"/>
                <w:szCs w:val="21"/>
                <w:shd w:val="clear" w:color="auto" w:fill="F8F8F8"/>
              </w:rPr>
              <w:t>&gt;</w:t>
            </w:r>
          </w:p>
          <w:p w14:paraId="384B8CBA" w14:textId="77777777" w:rsidR="00EC1009" w:rsidRDefault="00EC1009">
            <w:pPr>
              <w:snapToGrid w:val="0"/>
              <w:ind w:firstLineChars="84" w:firstLine="198"/>
              <w:rPr>
                <w:rFonts w:ascii="宋体" w:hAnsi="宋体" w:hint="eastAsia"/>
                <w:bCs/>
                <w:szCs w:val="24"/>
              </w:rPr>
            </w:pPr>
          </w:p>
          <w:p w14:paraId="45629E97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lastRenderedPageBreak/>
              <w:t>【实验结果】</w:t>
            </w:r>
          </w:p>
          <w:p w14:paraId="736ACEEF" w14:textId="77777777" w:rsidR="00EC1009" w:rsidRDefault="00000000">
            <w:pPr>
              <w:snapToGrid w:val="0"/>
              <w:ind w:firstLineChars="84" w:firstLine="202"/>
            </w:pPr>
            <w:r>
              <w:rPr>
                <w:noProof/>
              </w:rPr>
              <w:drawing>
                <wp:inline distT="0" distB="0" distL="114300" distR="114300" wp14:anchorId="1F9237DB" wp14:editId="47759E75">
                  <wp:extent cx="2295525" cy="4740275"/>
                  <wp:effectExtent l="0" t="0" r="9525" b="3175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5525" cy="47402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114300" distR="114300" wp14:anchorId="064CB670" wp14:editId="47FFA88D">
                  <wp:extent cx="2278380" cy="4730115"/>
                  <wp:effectExtent l="0" t="0" r="7620" b="13335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8380" cy="47301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3919CFC" w14:textId="77777777" w:rsidR="00EC1009" w:rsidRDefault="00EC1009">
            <w:pPr>
              <w:snapToGrid w:val="0"/>
              <w:ind w:firstLineChars="84" w:firstLine="198"/>
            </w:pPr>
          </w:p>
          <w:p w14:paraId="64405A9E" w14:textId="77777777" w:rsidR="00EC1009" w:rsidRDefault="00000000">
            <w:pPr>
              <w:snapToGrid w:val="0"/>
              <w:rPr>
                <w:rFonts w:ascii="宋体" w:hAnsi="宋体" w:hint="eastAsia"/>
                <w:b/>
                <w:bCs/>
                <w:szCs w:val="24"/>
              </w:rPr>
            </w:pPr>
            <w:r>
              <w:rPr>
                <w:rFonts w:ascii="宋体" w:hAnsi="宋体" w:hint="eastAsia"/>
                <w:b/>
                <w:bCs/>
                <w:szCs w:val="24"/>
              </w:rPr>
              <w:t>【实验心得体会】</w:t>
            </w:r>
          </w:p>
          <w:p w14:paraId="13E14EE5" w14:textId="77777777" w:rsidR="00EC1009" w:rsidRDefault="00000000">
            <w:pPr>
              <w:snapToGrid w:val="0"/>
              <w:ind w:firstLineChars="200" w:firstLine="472"/>
              <w:rPr>
                <w:rFonts w:ascii="宋体" w:hAnsi="宋体" w:hint="eastAsia"/>
                <w:bCs/>
                <w:szCs w:val="24"/>
              </w:rPr>
            </w:pPr>
            <w:r>
              <w:rPr>
                <w:rFonts w:ascii="宋体" w:hAnsi="宋体" w:hint="eastAsia"/>
                <w:bCs/>
                <w:szCs w:val="24"/>
              </w:rPr>
              <w:t>通过本次实验，了解了广播的相关概念及运行机制，熟悉了广播接收者的过滤机制，编写了简单的广播程序，采用Notification Manager来提示广播信息，冰城实现广播的提醒与过滤功能，对广播有了更深入的认识与理解。</w:t>
            </w:r>
          </w:p>
        </w:tc>
      </w:tr>
    </w:tbl>
    <w:p w14:paraId="1BED112C" w14:textId="77777777" w:rsidR="00EC1009" w:rsidRDefault="00EC1009"/>
    <w:sectPr w:rsidR="00EC1009">
      <w:headerReference w:type="default" r:id="rId19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59064A" w14:textId="77777777" w:rsidR="00A41052" w:rsidRDefault="00A41052">
      <w:r>
        <w:separator/>
      </w:r>
    </w:p>
  </w:endnote>
  <w:endnote w:type="continuationSeparator" w:id="0">
    <w:p w14:paraId="6DC2436E" w14:textId="77777777" w:rsidR="00A41052" w:rsidRDefault="00A410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Garamond">
    <w:altName w:val="PMingLiU-ExtB"/>
    <w:panose1 w:val="02020404030301010803"/>
    <w:charset w:val="00"/>
    <w:family w:val="roman"/>
    <w:pitch w:val="variable"/>
    <w:sig w:usb0="00000287" w:usb1="00000000" w:usb2="00000000" w:usb3="00000000" w:csb0="0000009F" w:csb1="00000000"/>
    <w:embedRegular r:id="rId1" w:subsetted="1" w:fontKey="{D76BB2E5-ED36-4FDC-BE25-0FDA94A94E7D}"/>
    <w:embedBold r:id="rId2" w:subsetted="1" w:fontKey="{839C96F2-939F-4095-B2BC-8094E7CA9F34}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  <w:embedRegular r:id="rId3" w:subsetted="1" w:fontKey="{843CFE2F-A959-438D-9977-34B074A43B8F}"/>
  </w:font>
  <w:font w:name="方正启体简体">
    <w:altName w:val="黑体"/>
    <w:charset w:val="86"/>
    <w:family w:val="script"/>
    <w:pitch w:val="default"/>
    <w:sig w:usb0="00000000" w:usb1="00000000" w:usb2="00000010" w:usb3="00000000" w:csb0="00040000" w:csb1="00000000"/>
    <w:embedBold r:id="rId4" w:subsetted="1" w:fontKey="{F542DF03-5F1F-489C-AD7A-E351E323DCA2}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仿宋_GB2312">
    <w:altName w:val="仿宋"/>
    <w:charset w:val="86"/>
    <w:family w:val="modern"/>
    <w:pitch w:val="default"/>
    <w:sig w:usb0="00000000" w:usb1="00000000" w:usb2="00000000" w:usb3="00000000" w:csb0="00040000" w:csb1="00000000"/>
    <w:embedBold r:id="rId5" w:fontKey="{62B1BF98-D292-40D4-9EFD-28EB95816645}"/>
  </w:font>
  <w:font w:name="方正姚体">
    <w:altName w:val="宋体"/>
    <w:panose1 w:val="02010601030101010101"/>
    <w:charset w:val="86"/>
    <w:family w:val="auto"/>
    <w:pitch w:val="variable"/>
    <w:sig w:usb0="00000003" w:usb1="080E0000" w:usb2="00000010" w:usb3="00000000" w:csb0="0004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  <w:embedRegular r:id="rId6" w:fontKey="{F688225C-A5B8-41E3-8C73-030C4FA7C30D}"/>
    <w:embedItalic r:id="rId7" w:fontKey="{537C3B17-BDA9-4A26-B377-3736F86F78C5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D263E6" w14:textId="77777777" w:rsidR="00A41052" w:rsidRDefault="00A41052">
      <w:r>
        <w:separator/>
      </w:r>
    </w:p>
  </w:footnote>
  <w:footnote w:type="continuationSeparator" w:id="0">
    <w:p w14:paraId="1814B6CE" w14:textId="77777777" w:rsidR="00A41052" w:rsidRDefault="00A4105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78E69A" w14:textId="77777777" w:rsidR="00EC1009" w:rsidRDefault="00EC1009">
    <w:pPr>
      <w:pStyle w:val="a5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9296657F"/>
    <w:multiLevelType w:val="multilevel"/>
    <w:tmpl w:val="9296657F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 w15:restartNumberingAfterBreak="0">
    <w:nsid w:val="A4C1AA67"/>
    <w:multiLevelType w:val="multilevel"/>
    <w:tmpl w:val="A4C1AA67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 w15:restartNumberingAfterBreak="0">
    <w:nsid w:val="B0686680"/>
    <w:multiLevelType w:val="multilevel"/>
    <w:tmpl w:val="B0686680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 w15:restartNumberingAfterBreak="0">
    <w:nsid w:val="D90276AA"/>
    <w:multiLevelType w:val="multilevel"/>
    <w:tmpl w:val="D90276AA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4" w15:restartNumberingAfterBreak="0">
    <w:nsid w:val="EDA271D3"/>
    <w:multiLevelType w:val="multilevel"/>
    <w:tmpl w:val="EDA271D3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 w15:restartNumberingAfterBreak="0">
    <w:nsid w:val="FDDB23DB"/>
    <w:multiLevelType w:val="multilevel"/>
    <w:tmpl w:val="FDDB23DB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6" w15:restartNumberingAfterBreak="0">
    <w:nsid w:val="01ED4534"/>
    <w:multiLevelType w:val="multilevel"/>
    <w:tmpl w:val="01ED4534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7" w15:restartNumberingAfterBreak="0">
    <w:nsid w:val="379A76A9"/>
    <w:multiLevelType w:val="multilevel"/>
    <w:tmpl w:val="379A76A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8" w15:restartNumberingAfterBreak="0">
    <w:nsid w:val="4794F7C6"/>
    <w:multiLevelType w:val="multilevel"/>
    <w:tmpl w:val="4794F7C6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9" w15:restartNumberingAfterBreak="0">
    <w:nsid w:val="65940AAD"/>
    <w:multiLevelType w:val="multilevel"/>
    <w:tmpl w:val="65940AA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 w15:restartNumberingAfterBreak="0">
    <w:nsid w:val="77171C79"/>
    <w:multiLevelType w:val="multilevel"/>
    <w:tmpl w:val="77171C79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1" w15:restartNumberingAfterBreak="0">
    <w:nsid w:val="795834FD"/>
    <w:multiLevelType w:val="multilevel"/>
    <w:tmpl w:val="795834FD"/>
    <w:lvl w:ilvl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 w16cid:durableId="2090078476">
    <w:abstractNumId w:val="5"/>
  </w:num>
  <w:num w:numId="2" w16cid:durableId="1599097168">
    <w:abstractNumId w:val="7"/>
  </w:num>
  <w:num w:numId="3" w16cid:durableId="1866475459">
    <w:abstractNumId w:val="8"/>
  </w:num>
  <w:num w:numId="4" w16cid:durableId="652375329">
    <w:abstractNumId w:val="9"/>
  </w:num>
  <w:num w:numId="5" w16cid:durableId="1056927324">
    <w:abstractNumId w:val="4"/>
  </w:num>
  <w:num w:numId="6" w16cid:durableId="780221449">
    <w:abstractNumId w:val="10"/>
  </w:num>
  <w:num w:numId="7" w16cid:durableId="752822697">
    <w:abstractNumId w:val="6"/>
  </w:num>
  <w:num w:numId="8" w16cid:durableId="1887836785">
    <w:abstractNumId w:val="2"/>
  </w:num>
  <w:num w:numId="9" w16cid:durableId="1520466939">
    <w:abstractNumId w:val="11"/>
  </w:num>
  <w:num w:numId="10" w16cid:durableId="163864645">
    <w:abstractNumId w:val="1"/>
  </w:num>
  <w:num w:numId="11" w16cid:durableId="1364361161">
    <w:abstractNumId w:val="3"/>
  </w:num>
  <w:num w:numId="12" w16cid:durableId="5767966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0"/>
  <w:embedTrueTypeFonts/>
  <w:saveSubset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M2U3NjI0MTM2MWRkMWE1ZjY1NmI0OGI0N2NkZWE2Y2IifQ=="/>
  </w:docVars>
  <w:rsids>
    <w:rsidRoot w:val="00F46792"/>
    <w:rsid w:val="00002F59"/>
    <w:rsid w:val="00003597"/>
    <w:rsid w:val="00006A42"/>
    <w:rsid w:val="00007D5A"/>
    <w:rsid w:val="00012E6F"/>
    <w:rsid w:val="000130F4"/>
    <w:rsid w:val="00020100"/>
    <w:rsid w:val="00022210"/>
    <w:rsid w:val="00034451"/>
    <w:rsid w:val="000353D9"/>
    <w:rsid w:val="000418C3"/>
    <w:rsid w:val="00042599"/>
    <w:rsid w:val="00043054"/>
    <w:rsid w:val="000436D5"/>
    <w:rsid w:val="00051680"/>
    <w:rsid w:val="0005373D"/>
    <w:rsid w:val="00062A8E"/>
    <w:rsid w:val="00063158"/>
    <w:rsid w:val="00063C83"/>
    <w:rsid w:val="00071B20"/>
    <w:rsid w:val="00071B6B"/>
    <w:rsid w:val="00082EB7"/>
    <w:rsid w:val="0008538E"/>
    <w:rsid w:val="000972AE"/>
    <w:rsid w:val="00097944"/>
    <w:rsid w:val="000979DE"/>
    <w:rsid w:val="000A1510"/>
    <w:rsid w:val="000A170B"/>
    <w:rsid w:val="000A3443"/>
    <w:rsid w:val="000A4E4A"/>
    <w:rsid w:val="000A5EA7"/>
    <w:rsid w:val="000B16AC"/>
    <w:rsid w:val="000B58D8"/>
    <w:rsid w:val="000B7660"/>
    <w:rsid w:val="000C0A1F"/>
    <w:rsid w:val="000C30FA"/>
    <w:rsid w:val="000C4BC7"/>
    <w:rsid w:val="000D0E64"/>
    <w:rsid w:val="000D53A7"/>
    <w:rsid w:val="000D5481"/>
    <w:rsid w:val="000F6CA6"/>
    <w:rsid w:val="0011140C"/>
    <w:rsid w:val="001205D7"/>
    <w:rsid w:val="00126FF0"/>
    <w:rsid w:val="001377FC"/>
    <w:rsid w:val="001402F1"/>
    <w:rsid w:val="00150163"/>
    <w:rsid w:val="00151B65"/>
    <w:rsid w:val="00152627"/>
    <w:rsid w:val="00157951"/>
    <w:rsid w:val="00185268"/>
    <w:rsid w:val="001876FB"/>
    <w:rsid w:val="00190BD2"/>
    <w:rsid w:val="0019145D"/>
    <w:rsid w:val="00191610"/>
    <w:rsid w:val="0019205C"/>
    <w:rsid w:val="001935F1"/>
    <w:rsid w:val="0019599E"/>
    <w:rsid w:val="00196AF6"/>
    <w:rsid w:val="001A76DE"/>
    <w:rsid w:val="001B55EE"/>
    <w:rsid w:val="001B5DF3"/>
    <w:rsid w:val="001B6172"/>
    <w:rsid w:val="001C016F"/>
    <w:rsid w:val="001C64B7"/>
    <w:rsid w:val="001C68C4"/>
    <w:rsid w:val="001D170B"/>
    <w:rsid w:val="001D57D6"/>
    <w:rsid w:val="001F43F8"/>
    <w:rsid w:val="00204A56"/>
    <w:rsid w:val="002075F3"/>
    <w:rsid w:val="0022094A"/>
    <w:rsid w:val="0022182A"/>
    <w:rsid w:val="002229EF"/>
    <w:rsid w:val="002258C5"/>
    <w:rsid w:val="002330FF"/>
    <w:rsid w:val="002340FE"/>
    <w:rsid w:val="00234312"/>
    <w:rsid w:val="002372CD"/>
    <w:rsid w:val="00240BF7"/>
    <w:rsid w:val="002414B8"/>
    <w:rsid w:val="002427C5"/>
    <w:rsid w:val="00246E3F"/>
    <w:rsid w:val="00247FA1"/>
    <w:rsid w:val="0025273A"/>
    <w:rsid w:val="00253DBA"/>
    <w:rsid w:val="00261CAC"/>
    <w:rsid w:val="002654C6"/>
    <w:rsid w:val="002676B5"/>
    <w:rsid w:val="0028118E"/>
    <w:rsid w:val="002813BE"/>
    <w:rsid w:val="00282B9A"/>
    <w:rsid w:val="00291D5E"/>
    <w:rsid w:val="002A3E07"/>
    <w:rsid w:val="002A6E38"/>
    <w:rsid w:val="002B24A8"/>
    <w:rsid w:val="002B28C9"/>
    <w:rsid w:val="002B4205"/>
    <w:rsid w:val="002B628B"/>
    <w:rsid w:val="002B6790"/>
    <w:rsid w:val="002C35C4"/>
    <w:rsid w:val="002C57E6"/>
    <w:rsid w:val="002C5F08"/>
    <w:rsid w:val="002D4C29"/>
    <w:rsid w:val="002D641B"/>
    <w:rsid w:val="002D6831"/>
    <w:rsid w:val="002D7DCB"/>
    <w:rsid w:val="002E0CD4"/>
    <w:rsid w:val="002F1166"/>
    <w:rsid w:val="002F489B"/>
    <w:rsid w:val="002F4E5B"/>
    <w:rsid w:val="002F7BB3"/>
    <w:rsid w:val="003010B8"/>
    <w:rsid w:val="0030376D"/>
    <w:rsid w:val="003053A9"/>
    <w:rsid w:val="003055E5"/>
    <w:rsid w:val="00307E31"/>
    <w:rsid w:val="003136AF"/>
    <w:rsid w:val="00322986"/>
    <w:rsid w:val="00334866"/>
    <w:rsid w:val="0034336D"/>
    <w:rsid w:val="00347AEC"/>
    <w:rsid w:val="00362D7B"/>
    <w:rsid w:val="00363E41"/>
    <w:rsid w:val="00371EF0"/>
    <w:rsid w:val="003743A2"/>
    <w:rsid w:val="00380C4F"/>
    <w:rsid w:val="00386277"/>
    <w:rsid w:val="0039573C"/>
    <w:rsid w:val="00397001"/>
    <w:rsid w:val="003A451D"/>
    <w:rsid w:val="003A542A"/>
    <w:rsid w:val="003A61CA"/>
    <w:rsid w:val="003A7C42"/>
    <w:rsid w:val="003B3E79"/>
    <w:rsid w:val="003C38D5"/>
    <w:rsid w:val="003C4D08"/>
    <w:rsid w:val="003E057F"/>
    <w:rsid w:val="003E3BCD"/>
    <w:rsid w:val="003E6355"/>
    <w:rsid w:val="004017CF"/>
    <w:rsid w:val="0040307F"/>
    <w:rsid w:val="00405FDC"/>
    <w:rsid w:val="00413463"/>
    <w:rsid w:val="0041412C"/>
    <w:rsid w:val="004148EA"/>
    <w:rsid w:val="00430D11"/>
    <w:rsid w:val="004319F0"/>
    <w:rsid w:val="00431F58"/>
    <w:rsid w:val="00435D04"/>
    <w:rsid w:val="0043746B"/>
    <w:rsid w:val="00443CD6"/>
    <w:rsid w:val="004451C3"/>
    <w:rsid w:val="00445570"/>
    <w:rsid w:val="00455E34"/>
    <w:rsid w:val="0045706A"/>
    <w:rsid w:val="004571FB"/>
    <w:rsid w:val="00462F91"/>
    <w:rsid w:val="00470943"/>
    <w:rsid w:val="004812AB"/>
    <w:rsid w:val="00483CBB"/>
    <w:rsid w:val="00490CD9"/>
    <w:rsid w:val="00491237"/>
    <w:rsid w:val="004914F5"/>
    <w:rsid w:val="00491AB7"/>
    <w:rsid w:val="004933C6"/>
    <w:rsid w:val="00495874"/>
    <w:rsid w:val="004B171E"/>
    <w:rsid w:val="004B1C84"/>
    <w:rsid w:val="004B4289"/>
    <w:rsid w:val="004B450D"/>
    <w:rsid w:val="004B6086"/>
    <w:rsid w:val="004C6002"/>
    <w:rsid w:val="004D0552"/>
    <w:rsid w:val="004E5794"/>
    <w:rsid w:val="004E6DBD"/>
    <w:rsid w:val="0050018D"/>
    <w:rsid w:val="00502769"/>
    <w:rsid w:val="00505BC5"/>
    <w:rsid w:val="00510B38"/>
    <w:rsid w:val="00521AA5"/>
    <w:rsid w:val="0052347A"/>
    <w:rsid w:val="00524FE9"/>
    <w:rsid w:val="005259AA"/>
    <w:rsid w:val="00526582"/>
    <w:rsid w:val="00531350"/>
    <w:rsid w:val="00536135"/>
    <w:rsid w:val="0054090E"/>
    <w:rsid w:val="0054285B"/>
    <w:rsid w:val="005441F7"/>
    <w:rsid w:val="005507E7"/>
    <w:rsid w:val="00553984"/>
    <w:rsid w:val="00556774"/>
    <w:rsid w:val="00573D0A"/>
    <w:rsid w:val="00587906"/>
    <w:rsid w:val="00593FAB"/>
    <w:rsid w:val="00596246"/>
    <w:rsid w:val="005B3487"/>
    <w:rsid w:val="005C54CE"/>
    <w:rsid w:val="005C55AC"/>
    <w:rsid w:val="005D0A2B"/>
    <w:rsid w:val="005D0CB6"/>
    <w:rsid w:val="005E3AF5"/>
    <w:rsid w:val="005E5806"/>
    <w:rsid w:val="005E7086"/>
    <w:rsid w:val="005F037F"/>
    <w:rsid w:val="005F3E8D"/>
    <w:rsid w:val="005F748A"/>
    <w:rsid w:val="005F75BB"/>
    <w:rsid w:val="00604B7A"/>
    <w:rsid w:val="00610518"/>
    <w:rsid w:val="00610B76"/>
    <w:rsid w:val="00610BA1"/>
    <w:rsid w:val="006117ED"/>
    <w:rsid w:val="006220F8"/>
    <w:rsid w:val="00627A41"/>
    <w:rsid w:val="00636A00"/>
    <w:rsid w:val="00636E89"/>
    <w:rsid w:val="00637843"/>
    <w:rsid w:val="00651607"/>
    <w:rsid w:val="00653927"/>
    <w:rsid w:val="00664D71"/>
    <w:rsid w:val="0066755E"/>
    <w:rsid w:val="0067153A"/>
    <w:rsid w:val="0068063F"/>
    <w:rsid w:val="00692899"/>
    <w:rsid w:val="00693C4B"/>
    <w:rsid w:val="006959C9"/>
    <w:rsid w:val="00696239"/>
    <w:rsid w:val="00696877"/>
    <w:rsid w:val="006968E8"/>
    <w:rsid w:val="00697404"/>
    <w:rsid w:val="006A31C1"/>
    <w:rsid w:val="006B2DC2"/>
    <w:rsid w:val="006C1647"/>
    <w:rsid w:val="006C46D0"/>
    <w:rsid w:val="006C5495"/>
    <w:rsid w:val="006D3D24"/>
    <w:rsid w:val="006D598B"/>
    <w:rsid w:val="006E2933"/>
    <w:rsid w:val="006E66CB"/>
    <w:rsid w:val="006F27D3"/>
    <w:rsid w:val="006F7427"/>
    <w:rsid w:val="00703F21"/>
    <w:rsid w:val="00715345"/>
    <w:rsid w:val="00722B3C"/>
    <w:rsid w:val="00736720"/>
    <w:rsid w:val="00742CA1"/>
    <w:rsid w:val="00742F26"/>
    <w:rsid w:val="00743B23"/>
    <w:rsid w:val="00756008"/>
    <w:rsid w:val="00760DD6"/>
    <w:rsid w:val="00761757"/>
    <w:rsid w:val="0076211F"/>
    <w:rsid w:val="007653F4"/>
    <w:rsid w:val="00765B5E"/>
    <w:rsid w:val="007701AB"/>
    <w:rsid w:val="00772EC4"/>
    <w:rsid w:val="00784C5A"/>
    <w:rsid w:val="00794808"/>
    <w:rsid w:val="00796AAD"/>
    <w:rsid w:val="007B3CB6"/>
    <w:rsid w:val="007B5ED7"/>
    <w:rsid w:val="007C2A20"/>
    <w:rsid w:val="007D2E13"/>
    <w:rsid w:val="007E2139"/>
    <w:rsid w:val="007E297D"/>
    <w:rsid w:val="007E4A15"/>
    <w:rsid w:val="007E6788"/>
    <w:rsid w:val="007E69F4"/>
    <w:rsid w:val="007F0385"/>
    <w:rsid w:val="007F63D5"/>
    <w:rsid w:val="008025B2"/>
    <w:rsid w:val="00805468"/>
    <w:rsid w:val="00812065"/>
    <w:rsid w:val="00812255"/>
    <w:rsid w:val="00813A53"/>
    <w:rsid w:val="008178E3"/>
    <w:rsid w:val="008239E2"/>
    <w:rsid w:val="00832036"/>
    <w:rsid w:val="008503B5"/>
    <w:rsid w:val="00852146"/>
    <w:rsid w:val="00855D03"/>
    <w:rsid w:val="008752DC"/>
    <w:rsid w:val="0087651C"/>
    <w:rsid w:val="008770CD"/>
    <w:rsid w:val="00884E86"/>
    <w:rsid w:val="008867AB"/>
    <w:rsid w:val="00890C86"/>
    <w:rsid w:val="00892DCE"/>
    <w:rsid w:val="00897ABA"/>
    <w:rsid w:val="008B1989"/>
    <w:rsid w:val="008B344C"/>
    <w:rsid w:val="008C03E3"/>
    <w:rsid w:val="008C2D24"/>
    <w:rsid w:val="008C7168"/>
    <w:rsid w:val="008C73EE"/>
    <w:rsid w:val="008D1907"/>
    <w:rsid w:val="008D63D6"/>
    <w:rsid w:val="008E1001"/>
    <w:rsid w:val="008E2926"/>
    <w:rsid w:val="008E30CE"/>
    <w:rsid w:val="008E5DCC"/>
    <w:rsid w:val="008E6A22"/>
    <w:rsid w:val="008F23AF"/>
    <w:rsid w:val="009037FB"/>
    <w:rsid w:val="00905CF8"/>
    <w:rsid w:val="00912A0A"/>
    <w:rsid w:val="009162AA"/>
    <w:rsid w:val="00932CB5"/>
    <w:rsid w:val="00935A91"/>
    <w:rsid w:val="00941861"/>
    <w:rsid w:val="00952645"/>
    <w:rsid w:val="009556E9"/>
    <w:rsid w:val="00960C42"/>
    <w:rsid w:val="009628AC"/>
    <w:rsid w:val="0096769B"/>
    <w:rsid w:val="00973869"/>
    <w:rsid w:val="00982F81"/>
    <w:rsid w:val="00984D7C"/>
    <w:rsid w:val="00987BF7"/>
    <w:rsid w:val="009C01A8"/>
    <w:rsid w:val="009F07D6"/>
    <w:rsid w:val="00A0709A"/>
    <w:rsid w:val="00A275AB"/>
    <w:rsid w:val="00A327D8"/>
    <w:rsid w:val="00A352AD"/>
    <w:rsid w:val="00A41052"/>
    <w:rsid w:val="00A42428"/>
    <w:rsid w:val="00A46C87"/>
    <w:rsid w:val="00A510B7"/>
    <w:rsid w:val="00A5298D"/>
    <w:rsid w:val="00A549F2"/>
    <w:rsid w:val="00A654C7"/>
    <w:rsid w:val="00A676FF"/>
    <w:rsid w:val="00A7390C"/>
    <w:rsid w:val="00A77547"/>
    <w:rsid w:val="00A81147"/>
    <w:rsid w:val="00A82A49"/>
    <w:rsid w:val="00A82E85"/>
    <w:rsid w:val="00A834A2"/>
    <w:rsid w:val="00A95267"/>
    <w:rsid w:val="00AA792F"/>
    <w:rsid w:val="00AB1751"/>
    <w:rsid w:val="00AB43A5"/>
    <w:rsid w:val="00AB597F"/>
    <w:rsid w:val="00AB67EF"/>
    <w:rsid w:val="00AB7606"/>
    <w:rsid w:val="00AC0397"/>
    <w:rsid w:val="00AC2245"/>
    <w:rsid w:val="00AC65BC"/>
    <w:rsid w:val="00AC683F"/>
    <w:rsid w:val="00AC6B58"/>
    <w:rsid w:val="00AC7D94"/>
    <w:rsid w:val="00AD78AC"/>
    <w:rsid w:val="00AD7F8E"/>
    <w:rsid w:val="00AF4D32"/>
    <w:rsid w:val="00AF4FBA"/>
    <w:rsid w:val="00B16CAF"/>
    <w:rsid w:val="00B223AA"/>
    <w:rsid w:val="00B23146"/>
    <w:rsid w:val="00B25B92"/>
    <w:rsid w:val="00B44597"/>
    <w:rsid w:val="00B52C9B"/>
    <w:rsid w:val="00B55C85"/>
    <w:rsid w:val="00B636A7"/>
    <w:rsid w:val="00B67CD5"/>
    <w:rsid w:val="00B703A7"/>
    <w:rsid w:val="00B70515"/>
    <w:rsid w:val="00B77233"/>
    <w:rsid w:val="00B8105F"/>
    <w:rsid w:val="00B91CAB"/>
    <w:rsid w:val="00B95AF3"/>
    <w:rsid w:val="00B96FB2"/>
    <w:rsid w:val="00B9776A"/>
    <w:rsid w:val="00BA0C0A"/>
    <w:rsid w:val="00BB2953"/>
    <w:rsid w:val="00BC08C1"/>
    <w:rsid w:val="00BC1E57"/>
    <w:rsid w:val="00BD48D4"/>
    <w:rsid w:val="00BE0350"/>
    <w:rsid w:val="00BE1E6D"/>
    <w:rsid w:val="00BF4C26"/>
    <w:rsid w:val="00C2500E"/>
    <w:rsid w:val="00C265A4"/>
    <w:rsid w:val="00C32EBD"/>
    <w:rsid w:val="00C41E81"/>
    <w:rsid w:val="00C452DE"/>
    <w:rsid w:val="00C45F85"/>
    <w:rsid w:val="00C55381"/>
    <w:rsid w:val="00C55635"/>
    <w:rsid w:val="00C575E1"/>
    <w:rsid w:val="00C61082"/>
    <w:rsid w:val="00C80294"/>
    <w:rsid w:val="00C81CC9"/>
    <w:rsid w:val="00C9056F"/>
    <w:rsid w:val="00CA2157"/>
    <w:rsid w:val="00CA21DE"/>
    <w:rsid w:val="00CA7031"/>
    <w:rsid w:val="00CA7993"/>
    <w:rsid w:val="00CA7D94"/>
    <w:rsid w:val="00CC29B3"/>
    <w:rsid w:val="00CD329A"/>
    <w:rsid w:val="00CD5506"/>
    <w:rsid w:val="00CD61DA"/>
    <w:rsid w:val="00CE0852"/>
    <w:rsid w:val="00CE244D"/>
    <w:rsid w:val="00CE29C2"/>
    <w:rsid w:val="00CE7DE6"/>
    <w:rsid w:val="00CF5B5D"/>
    <w:rsid w:val="00CF6E7E"/>
    <w:rsid w:val="00D00DF3"/>
    <w:rsid w:val="00D15F15"/>
    <w:rsid w:val="00D247EA"/>
    <w:rsid w:val="00D46126"/>
    <w:rsid w:val="00D623E9"/>
    <w:rsid w:val="00D62ABD"/>
    <w:rsid w:val="00D62BA4"/>
    <w:rsid w:val="00D75D15"/>
    <w:rsid w:val="00D81365"/>
    <w:rsid w:val="00D81A9C"/>
    <w:rsid w:val="00D916BC"/>
    <w:rsid w:val="00D9250B"/>
    <w:rsid w:val="00D929CE"/>
    <w:rsid w:val="00D93783"/>
    <w:rsid w:val="00D95B72"/>
    <w:rsid w:val="00DA11DA"/>
    <w:rsid w:val="00DA5ECA"/>
    <w:rsid w:val="00DB0BA7"/>
    <w:rsid w:val="00DB0BB7"/>
    <w:rsid w:val="00DB4001"/>
    <w:rsid w:val="00DC1732"/>
    <w:rsid w:val="00DC36E8"/>
    <w:rsid w:val="00DC44D0"/>
    <w:rsid w:val="00DE03BC"/>
    <w:rsid w:val="00DE0EB2"/>
    <w:rsid w:val="00DF1A62"/>
    <w:rsid w:val="00DF6007"/>
    <w:rsid w:val="00E01B42"/>
    <w:rsid w:val="00E03691"/>
    <w:rsid w:val="00E05EE6"/>
    <w:rsid w:val="00E10359"/>
    <w:rsid w:val="00E22C61"/>
    <w:rsid w:val="00E303C3"/>
    <w:rsid w:val="00E45866"/>
    <w:rsid w:val="00E539C9"/>
    <w:rsid w:val="00E5579B"/>
    <w:rsid w:val="00E5625C"/>
    <w:rsid w:val="00E61DF1"/>
    <w:rsid w:val="00E64648"/>
    <w:rsid w:val="00E8002A"/>
    <w:rsid w:val="00E83860"/>
    <w:rsid w:val="00E9036A"/>
    <w:rsid w:val="00E90436"/>
    <w:rsid w:val="00E90450"/>
    <w:rsid w:val="00E91965"/>
    <w:rsid w:val="00EA0B41"/>
    <w:rsid w:val="00EA21DC"/>
    <w:rsid w:val="00EA3470"/>
    <w:rsid w:val="00EA52FF"/>
    <w:rsid w:val="00EB5618"/>
    <w:rsid w:val="00EB6AEC"/>
    <w:rsid w:val="00EB7F48"/>
    <w:rsid w:val="00EC1009"/>
    <w:rsid w:val="00EC4537"/>
    <w:rsid w:val="00EE392D"/>
    <w:rsid w:val="00EE71A7"/>
    <w:rsid w:val="00EF3020"/>
    <w:rsid w:val="00EF4F99"/>
    <w:rsid w:val="00F06058"/>
    <w:rsid w:val="00F10C3A"/>
    <w:rsid w:val="00F12FDC"/>
    <w:rsid w:val="00F20209"/>
    <w:rsid w:val="00F336CB"/>
    <w:rsid w:val="00F348C2"/>
    <w:rsid w:val="00F46792"/>
    <w:rsid w:val="00F47BCA"/>
    <w:rsid w:val="00F55790"/>
    <w:rsid w:val="00F569A2"/>
    <w:rsid w:val="00F62103"/>
    <w:rsid w:val="00F714C8"/>
    <w:rsid w:val="00F82CBE"/>
    <w:rsid w:val="00F83082"/>
    <w:rsid w:val="00F85D29"/>
    <w:rsid w:val="00F9023C"/>
    <w:rsid w:val="00F9540B"/>
    <w:rsid w:val="00F9671D"/>
    <w:rsid w:val="00F973FB"/>
    <w:rsid w:val="00F9748C"/>
    <w:rsid w:val="00FA57D8"/>
    <w:rsid w:val="00FB1A2E"/>
    <w:rsid w:val="00FB5212"/>
    <w:rsid w:val="00FC2A30"/>
    <w:rsid w:val="00FC6244"/>
    <w:rsid w:val="00FC7D89"/>
    <w:rsid w:val="00FD0E43"/>
    <w:rsid w:val="00FE562F"/>
    <w:rsid w:val="00FF2149"/>
    <w:rsid w:val="00FF4D32"/>
    <w:rsid w:val="00FF50F9"/>
    <w:rsid w:val="16F71FE9"/>
    <w:rsid w:val="2D045C82"/>
    <w:rsid w:val="4A3028E2"/>
    <w:rsid w:val="4CAB42BC"/>
    <w:rsid w:val="53724B3C"/>
    <w:rsid w:val="724256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5826B9D8"/>
  <w15:docId w15:val="{3581A0C1-F2CC-45A2-A85D-1D77DBA83D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caption" w:semiHidden="1" w:unhideWhenUsed="1" w:qFormat="1"/>
    <w:lsdException w:name="Title" w:qFormat="1"/>
    <w:lsdException w:name="Default Paragraph Font" w:semiHidden="1" w:uiPriority="1" w:unhideWhenUsed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iPriority="99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autoRedefine/>
    <w:qFormat/>
    <w:pPr>
      <w:tabs>
        <w:tab w:val="right" w:pos="8640"/>
      </w:tabs>
      <w:jc w:val="both"/>
    </w:pPr>
    <w:rPr>
      <w:rFonts w:ascii="Garamond" w:hAnsi="Garamond"/>
      <w:spacing w:val="-2"/>
      <w:sz w:val="24"/>
      <w:lang w:bidi="he-I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pPr>
      <w:spacing w:after="120"/>
    </w:pPr>
  </w:style>
  <w:style w:type="paragraph" w:styleId="a4">
    <w:name w:val="footer"/>
    <w:basedOn w:val="a"/>
    <w:autoRedefine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"/>
    <w:pPr>
      <w:tabs>
        <w:tab w:val="clear" w:pos="8640"/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hAnsi="宋体" w:hint="eastAsia"/>
      <w:szCs w:val="24"/>
      <w:lang w:bidi="ar-SA"/>
    </w:rPr>
  </w:style>
  <w:style w:type="paragraph" w:customStyle="1" w:styleId="a6">
    <w:name w:val="作者"/>
    <w:basedOn w:val="a3"/>
    <w:pPr>
      <w:snapToGrid w:val="0"/>
      <w:spacing w:after="0" w:line="480" w:lineRule="auto"/>
      <w:ind w:firstLineChars="200" w:firstLine="200"/>
    </w:pPr>
    <w:rPr>
      <w:rFonts w:ascii="Times New Roman" w:eastAsia="黑体" w:hAnsi="Times New Roman"/>
      <w:bCs/>
      <w:sz w:val="21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jpg"/><Relationship Id="rId19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504</TotalTime>
  <Pages>19</Pages>
  <Words>3336</Words>
  <Characters>19019</Characters>
  <Application>Microsoft Office Word</Application>
  <DocSecurity>0</DocSecurity>
  <Lines>158</Lines>
  <Paragraphs>44</Paragraphs>
  <ScaleCrop>false</ScaleCrop>
  <Company>www.ftpdown.com</Company>
  <LinksUpToDate>false</LinksUpToDate>
  <CharactersWithSpaces>22311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微软用户</dc:creator>
  <cp:lastModifiedBy>fire nie</cp:lastModifiedBy>
  <cp:revision>5</cp:revision>
  <dcterms:created xsi:type="dcterms:W3CDTF">2024-05-13T12:57:00Z</dcterms:created>
  <dcterms:modified xsi:type="dcterms:W3CDTF">2025-01-11T20:17:00Z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B36B659B2CF44F0686547BCD00D7031C_13</vt:lpwstr>
  </property>
</Properties>
</file>