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E54D9" w14:textId="58138A17" w:rsidR="0017345E" w:rsidRPr="0024228B" w:rsidRDefault="007741E3" w:rsidP="007741E3">
      <w:pPr>
        <w:jc w:val="center"/>
        <w:rPr>
          <w:b/>
          <w:sz w:val="36"/>
          <w:u w:val="single"/>
        </w:rPr>
      </w:pPr>
      <w:bookmarkStart w:id="0" w:name="_Hlk519516257"/>
      <w:r>
        <w:rPr>
          <w:b/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0A58AD2" wp14:editId="7A413540">
                <wp:simplePos x="0" y="0"/>
                <wp:positionH relativeFrom="column">
                  <wp:posOffset>819150</wp:posOffset>
                </wp:positionH>
                <wp:positionV relativeFrom="paragraph">
                  <wp:posOffset>-95250</wp:posOffset>
                </wp:positionV>
                <wp:extent cx="4314825" cy="495300"/>
                <wp:effectExtent l="0" t="0" r="28575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825" cy="4953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5D10D4" id="Rectangle: Rounded Corners 6" o:spid="_x0000_s1026" style="position:absolute;margin-left:64.5pt;margin-top:-7.5pt;width:339.75pt;height:39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" fillcolor="#e7e6e6 [3214]" strokecolor="#1f3763 [1604]" strokeweight="1pt">
                <v:stroke joinstyle="miter"/>
              </v:roundrect>
            </w:pict>
          </mc:Fallback>
        </mc:AlternateContent>
      </w:r>
      <w:hyperlink r:id="rId5" w:history="1">
        <w:r w:rsidR="0017345E" w:rsidRPr="00936268">
          <w:rPr>
            <w:rStyle w:val="Hyperlink"/>
            <w:b/>
            <w:sz w:val="36"/>
          </w:rPr>
          <w:t xml:space="preserve">Steps for IoT Edge </w:t>
        </w:r>
        <w:r w:rsidR="00D86AC6" w:rsidRPr="00936268">
          <w:rPr>
            <w:rStyle w:val="Hyperlink"/>
            <w:b/>
            <w:sz w:val="36"/>
          </w:rPr>
          <w:t xml:space="preserve">Virtual </w:t>
        </w:r>
        <w:proofErr w:type="spellStart"/>
        <w:r w:rsidR="00D86AC6" w:rsidRPr="00936268">
          <w:rPr>
            <w:rStyle w:val="Hyperlink"/>
            <w:b/>
            <w:sz w:val="36"/>
          </w:rPr>
          <w:t>Kubelet</w:t>
        </w:r>
        <w:proofErr w:type="spellEnd"/>
        <w:r w:rsidR="00D86AC6" w:rsidRPr="00936268">
          <w:rPr>
            <w:rStyle w:val="Hyperlink"/>
            <w:b/>
            <w:sz w:val="36"/>
          </w:rPr>
          <w:t xml:space="preserve"> Provider</w:t>
        </w:r>
      </w:hyperlink>
    </w:p>
    <w:bookmarkEnd w:id="0"/>
    <w:p w14:paraId="1A094DE7" w14:textId="732A88A5" w:rsidR="009E1E98" w:rsidRDefault="009E1E98"/>
    <w:p w14:paraId="41C9110F" w14:textId="429E2004" w:rsidR="00765CC0" w:rsidRDefault="00765CC0">
      <w:r>
        <w:t>In Document Navigation</w:t>
      </w:r>
      <w:r w:rsidR="007741E3">
        <w:t>:</w:t>
      </w:r>
    </w:p>
    <w:p w14:paraId="437036C0" w14:textId="76D1BC8B" w:rsidR="009E1E98" w:rsidRDefault="007741E3" w:rsidP="009E1E98">
      <w:pPr>
        <w:pStyle w:val="ListParagraph"/>
        <w:numPr>
          <w:ilvl w:val="0"/>
          <w:numId w:val="2"/>
        </w:numPr>
      </w:pPr>
      <w:hyperlink w:anchor="One" w:history="1">
        <w:r w:rsidR="009E1E98" w:rsidRPr="00936268">
          <w:rPr>
            <w:rStyle w:val="Hyperlink"/>
          </w:rPr>
          <w:t xml:space="preserve">Clone IoT Edge Virtual </w:t>
        </w:r>
        <w:proofErr w:type="spellStart"/>
        <w:r w:rsidR="009E1E98" w:rsidRPr="00936268">
          <w:rPr>
            <w:rStyle w:val="Hyperlink"/>
          </w:rPr>
          <w:t>Kubelet</w:t>
        </w:r>
        <w:proofErr w:type="spellEnd"/>
        <w:r w:rsidR="009E1E98" w:rsidRPr="00936268">
          <w:rPr>
            <w:rStyle w:val="Hyperlink"/>
          </w:rPr>
          <w:t xml:space="preserve"> Provider</w:t>
        </w:r>
      </w:hyperlink>
    </w:p>
    <w:p w14:paraId="0FD9F8C3" w14:textId="5C367559" w:rsidR="009E1E98" w:rsidRDefault="007741E3" w:rsidP="009E1E98">
      <w:pPr>
        <w:pStyle w:val="ListParagraph"/>
        <w:numPr>
          <w:ilvl w:val="0"/>
          <w:numId w:val="2"/>
        </w:numPr>
      </w:pPr>
      <w:hyperlink w:anchor="Two" w:history="1">
        <w:r w:rsidR="009E1E98" w:rsidRPr="00936268">
          <w:rPr>
            <w:rStyle w:val="Hyperlink"/>
          </w:rPr>
          <w:t>Create an IoT Hub</w:t>
        </w:r>
      </w:hyperlink>
    </w:p>
    <w:p w14:paraId="02719E85" w14:textId="7DB54666" w:rsidR="00D86AC6" w:rsidRDefault="007741E3" w:rsidP="00D86AC6">
      <w:pPr>
        <w:pStyle w:val="ListParagraph"/>
        <w:numPr>
          <w:ilvl w:val="0"/>
          <w:numId w:val="2"/>
        </w:numPr>
      </w:pPr>
      <w:hyperlink w:anchor="Three" w:history="1">
        <w:r w:rsidR="00D86AC6" w:rsidRPr="00936268">
          <w:rPr>
            <w:rStyle w:val="Hyperlink"/>
          </w:rPr>
          <w:t>Deploy a Cluster (IE An AKS Cluster)</w:t>
        </w:r>
      </w:hyperlink>
    </w:p>
    <w:p w14:paraId="0150B529" w14:textId="614FD40D" w:rsidR="00D86AC6" w:rsidRDefault="007741E3" w:rsidP="00D86AC6">
      <w:pPr>
        <w:pStyle w:val="ListParagraph"/>
        <w:numPr>
          <w:ilvl w:val="0"/>
          <w:numId w:val="2"/>
        </w:numPr>
      </w:pPr>
      <w:hyperlink w:anchor="Four" w:history="1">
        <w:r w:rsidR="00D86AC6" w:rsidRPr="00936268">
          <w:rPr>
            <w:rStyle w:val="Hyperlink"/>
          </w:rPr>
          <w:t>Create Secrets</w:t>
        </w:r>
      </w:hyperlink>
      <w:r w:rsidR="00D86AC6">
        <w:t xml:space="preserve"> </w:t>
      </w:r>
    </w:p>
    <w:p w14:paraId="050208DD" w14:textId="6C334215" w:rsidR="00D86AC6" w:rsidRDefault="007741E3" w:rsidP="00D86AC6">
      <w:pPr>
        <w:pStyle w:val="ListParagraph"/>
        <w:numPr>
          <w:ilvl w:val="0"/>
          <w:numId w:val="2"/>
        </w:numPr>
      </w:pPr>
      <w:hyperlink w:anchor="Five" w:history="1">
        <w:r w:rsidR="00D86AC6" w:rsidRPr="00936268">
          <w:rPr>
            <w:rStyle w:val="Hyperlink"/>
          </w:rPr>
          <w:t xml:space="preserve">Start IoT Edge Virtual </w:t>
        </w:r>
        <w:proofErr w:type="spellStart"/>
        <w:r w:rsidR="00D86AC6" w:rsidRPr="00936268">
          <w:rPr>
            <w:rStyle w:val="Hyperlink"/>
          </w:rPr>
          <w:t>Kubelet</w:t>
        </w:r>
        <w:proofErr w:type="spellEnd"/>
        <w:r w:rsidR="00D86AC6" w:rsidRPr="00936268">
          <w:rPr>
            <w:rStyle w:val="Hyperlink"/>
          </w:rPr>
          <w:t xml:space="preserve"> </w:t>
        </w:r>
        <w:r w:rsidR="00936268" w:rsidRPr="00936268">
          <w:rPr>
            <w:rStyle w:val="Hyperlink"/>
          </w:rPr>
          <w:t>P</w:t>
        </w:r>
        <w:r w:rsidR="00D86AC6" w:rsidRPr="00936268">
          <w:rPr>
            <w:rStyle w:val="Hyperlink"/>
          </w:rPr>
          <w:t xml:space="preserve">rovider </w:t>
        </w:r>
        <w:r w:rsidR="00936268" w:rsidRPr="00936268">
          <w:rPr>
            <w:rStyle w:val="Hyperlink"/>
          </w:rPr>
          <w:t>D</w:t>
        </w:r>
        <w:r w:rsidR="00D86AC6" w:rsidRPr="00936268">
          <w:rPr>
            <w:rStyle w:val="Hyperlink"/>
          </w:rPr>
          <w:t>eployment</w:t>
        </w:r>
      </w:hyperlink>
    </w:p>
    <w:p w14:paraId="5A42EB17" w14:textId="0F473939" w:rsidR="003700D5" w:rsidRDefault="007741E3" w:rsidP="007741E3">
      <w:pPr>
        <w:pStyle w:val="ListParagraph"/>
        <w:numPr>
          <w:ilvl w:val="0"/>
          <w:numId w:val="2"/>
        </w:numPr>
      </w:pPr>
      <w:hyperlink w:anchor="Six" w:history="1">
        <w:r w:rsidR="00936268" w:rsidRPr="00936268">
          <w:rPr>
            <w:rStyle w:val="Hyperlink"/>
          </w:rPr>
          <w:t>Test Pods and Nodes</w:t>
        </w:r>
      </w:hyperlink>
    </w:p>
    <w:p w14:paraId="6BBB6E5C" w14:textId="1AEF58A9" w:rsidR="00C82EF7" w:rsidRDefault="007741E3" w:rsidP="0060244F">
      <w:pPr>
        <w:pStyle w:val="ListParagraph"/>
        <w:numPr>
          <w:ilvl w:val="0"/>
          <w:numId w:val="2"/>
        </w:numPr>
      </w:pPr>
      <w:hyperlink w:anchor="Seven" w:history="1">
        <w:r w:rsidR="009131C2" w:rsidRPr="009131C2">
          <w:rPr>
            <w:rStyle w:val="Hyperlink"/>
          </w:rPr>
          <w:t>Follow-up</w:t>
        </w:r>
      </w:hyperlink>
    </w:p>
    <w:p w14:paraId="79EE6028" w14:textId="1931C20D" w:rsidR="009F06B8" w:rsidRDefault="009F06B8" w:rsidP="009F06B8"/>
    <w:p w14:paraId="3231F02E" w14:textId="315BA345" w:rsidR="003700D5" w:rsidRPr="003700D5" w:rsidRDefault="003700D5" w:rsidP="004E49AD">
      <w:pPr>
        <w:pStyle w:val="ListParagraph"/>
        <w:numPr>
          <w:ilvl w:val="0"/>
          <w:numId w:val="3"/>
        </w:numPr>
        <w:spacing w:after="120"/>
        <w:rPr>
          <w:b/>
          <w:sz w:val="28"/>
        </w:rPr>
      </w:pPr>
      <w:r>
        <w:rPr>
          <w:b/>
          <w:sz w:val="28"/>
        </w:rPr>
        <w:t>Login into portal.azure.com</w:t>
      </w:r>
    </w:p>
    <w:p w14:paraId="36D349CD" w14:textId="7CC2AC5D" w:rsidR="003700D5" w:rsidRDefault="003700D5" w:rsidP="004E49AD">
      <w:pPr>
        <w:ind w:left="720"/>
      </w:pPr>
      <w:proofErr w:type="spellStart"/>
      <w:r>
        <w:t>Ctrl+Click</w:t>
      </w:r>
      <w:proofErr w:type="spellEnd"/>
      <w:r>
        <w:t xml:space="preserve"> </w:t>
      </w:r>
      <w:hyperlink r:id="rId6" w:history="1">
        <w:r w:rsidRPr="003700D5">
          <w:rPr>
            <w:rStyle w:val="Hyperlink"/>
          </w:rPr>
          <w:t>Here</w:t>
        </w:r>
      </w:hyperlink>
    </w:p>
    <w:p w14:paraId="535B7547" w14:textId="77777777" w:rsidR="004E49AD" w:rsidRDefault="004E49AD" w:rsidP="003700D5">
      <w:pPr>
        <w:ind w:left="720"/>
      </w:pPr>
    </w:p>
    <w:p w14:paraId="484DEF06" w14:textId="1E489C16" w:rsidR="003700D5" w:rsidRDefault="003700D5" w:rsidP="004E49AD">
      <w:pPr>
        <w:pStyle w:val="ListParagraph"/>
        <w:numPr>
          <w:ilvl w:val="0"/>
          <w:numId w:val="3"/>
        </w:numPr>
        <w:spacing w:after="120"/>
        <w:rPr>
          <w:b/>
          <w:sz w:val="28"/>
        </w:rPr>
      </w:pPr>
      <w:bookmarkStart w:id="1" w:name="One"/>
      <w:r w:rsidRPr="003700D5">
        <w:rPr>
          <w:b/>
          <w:sz w:val="28"/>
        </w:rPr>
        <w:t xml:space="preserve">Clone IoT Edge Virtual </w:t>
      </w:r>
      <w:proofErr w:type="spellStart"/>
      <w:r w:rsidRPr="003700D5">
        <w:rPr>
          <w:b/>
          <w:sz w:val="28"/>
        </w:rPr>
        <w:t>Kubelet</w:t>
      </w:r>
      <w:proofErr w:type="spellEnd"/>
      <w:r w:rsidRPr="003700D5">
        <w:rPr>
          <w:b/>
          <w:sz w:val="28"/>
        </w:rPr>
        <w:t xml:space="preserve"> Provider</w:t>
      </w:r>
    </w:p>
    <w:bookmarkEnd w:id="1"/>
    <w:p w14:paraId="6298C4F1" w14:textId="20FEB680" w:rsidR="003700D5" w:rsidRDefault="00B85184" w:rsidP="00B85184">
      <w:pPr>
        <w:pStyle w:val="ListParagraph"/>
        <w:numPr>
          <w:ilvl w:val="0"/>
          <w:numId w:val="4"/>
        </w:numPr>
      </w:pPr>
      <w:r>
        <w:t>Open the Cloud Shell &gt;_ and select Bash</w:t>
      </w:r>
    </w:p>
    <w:p w14:paraId="0AEF1C3C" w14:textId="0D06C84D" w:rsidR="004E49AD" w:rsidRDefault="00053FA0" w:rsidP="007741E3">
      <w:pPr>
        <w:pStyle w:val="ListParagraph"/>
        <w:numPr>
          <w:ilvl w:val="0"/>
          <w:numId w:val="4"/>
        </w:num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3D53BC6" wp14:editId="2DDBB9AD">
                <wp:simplePos x="0" y="0"/>
                <wp:positionH relativeFrom="margin">
                  <wp:align>center</wp:align>
                </wp:positionH>
                <wp:positionV relativeFrom="paragraph">
                  <wp:posOffset>384175</wp:posOffset>
                </wp:positionV>
                <wp:extent cx="6229350" cy="400050"/>
                <wp:effectExtent l="0" t="0" r="19050" b="19050"/>
                <wp:wrapTopAndBottom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400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30CC7" w14:textId="77777777" w:rsidR="007741E3" w:rsidRPr="00951759" w:rsidRDefault="007741E3" w:rsidP="00951759">
                            <w:pPr>
                              <w:spacing w:before="120" w:after="120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951759">
                              <w:rPr>
                                <w:rFonts w:ascii="Consolas" w:hAnsi="Consolas"/>
                                <w:color w:val="000000" w:themeColor="text1"/>
                              </w:rPr>
                              <w:t>git clone https://github.com/Azure/iot-edge-virtual-kubelet-provider.git</w:t>
                            </w:r>
                          </w:p>
                          <w:p w14:paraId="47061E2C" w14:textId="77777777" w:rsidR="007741E3" w:rsidRDefault="007741E3" w:rsidP="00053F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53BC6" id="Rectangle 4" o:spid="_x0000_s1026" style="position:absolute;left:0;text-align:left;margin-left:0;margin-top:30.25pt;width:490.5pt;height:31.5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" fillcolor="#f2f2f2 [3052]" strokecolor="#1f3763 [1604]" strokeweight="1.5pt">
                <v:textbox>
                  <w:txbxContent>
                    <w:p w14:paraId="07C30CC7" w14:textId="77777777" w:rsidR="007741E3" w:rsidRPr="00951759" w:rsidRDefault="007741E3" w:rsidP="00951759">
                      <w:pPr>
                        <w:spacing w:before="120" w:after="120"/>
                        <w:rPr>
                          <w:rFonts w:ascii="Consolas" w:hAnsi="Consolas"/>
                          <w:color w:val="000000" w:themeColor="text1"/>
                        </w:rPr>
                      </w:pPr>
                      <w:r w:rsidRPr="00951759">
                        <w:rPr>
                          <w:rFonts w:ascii="Consolas" w:hAnsi="Consolas"/>
                          <w:color w:val="000000" w:themeColor="text1"/>
                        </w:rPr>
                        <w:t>git clone https://github.com/Azure/iot-edge-virtual-kubelet-provider.git</w:t>
                      </w:r>
                    </w:p>
                    <w:p w14:paraId="47061E2C" w14:textId="77777777" w:rsidR="007741E3" w:rsidRDefault="007741E3" w:rsidP="00053FA0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053FA0">
        <w:rPr>
          <w:b/>
        </w:rPr>
        <w:t xml:space="preserve">Copy </w:t>
      </w:r>
      <w:r w:rsidR="000842CD">
        <w:rPr>
          <w:b/>
        </w:rPr>
        <w:t xml:space="preserve">and </w:t>
      </w:r>
      <w:r w:rsidRPr="00053FA0">
        <w:rPr>
          <w:b/>
        </w:rPr>
        <w:t>Paste the Following:</w:t>
      </w:r>
    </w:p>
    <w:p w14:paraId="583EDC15" w14:textId="77777777" w:rsidR="007741E3" w:rsidRPr="007741E3" w:rsidRDefault="007741E3" w:rsidP="007741E3">
      <w:pPr>
        <w:pStyle w:val="ListParagraph"/>
        <w:numPr>
          <w:ilvl w:val="0"/>
          <w:numId w:val="4"/>
        </w:numPr>
        <w:rPr>
          <w:b/>
        </w:rPr>
      </w:pPr>
    </w:p>
    <w:p w14:paraId="2D28C6C6" w14:textId="77777777" w:rsidR="004E49AD" w:rsidRDefault="004E49AD" w:rsidP="004E49AD">
      <w:pPr>
        <w:pStyle w:val="ListParagraph"/>
        <w:ind w:left="1080"/>
      </w:pPr>
    </w:p>
    <w:p w14:paraId="766B0EAC" w14:textId="6E92AEA4" w:rsidR="004E49AD" w:rsidRDefault="004E49AD" w:rsidP="004E49AD">
      <w:pPr>
        <w:pStyle w:val="ListParagraph"/>
        <w:numPr>
          <w:ilvl w:val="0"/>
          <w:numId w:val="3"/>
        </w:numPr>
        <w:rPr>
          <w:b/>
          <w:sz w:val="28"/>
        </w:rPr>
      </w:pPr>
      <w:bookmarkStart w:id="2" w:name="Three"/>
      <w:r>
        <w:rPr>
          <w:b/>
          <w:sz w:val="28"/>
        </w:rPr>
        <w:t>Deploy a Kubernetes Cluster (IE: AKS)</w:t>
      </w:r>
    </w:p>
    <w:bookmarkEnd w:id="2"/>
    <w:p w14:paraId="0C42C9B6" w14:textId="7A223F22" w:rsidR="004E49AD" w:rsidRDefault="004E49AD" w:rsidP="004E49AD">
      <w:pPr>
        <w:ind w:left="720"/>
      </w:pPr>
      <w:r>
        <w:t xml:space="preserve">Follow the steps </w:t>
      </w:r>
      <w:hyperlink r:id="rId7" w:history="1">
        <w:r w:rsidRPr="004E49AD">
          <w:rPr>
            <w:rStyle w:val="Hyperlink"/>
          </w:rPr>
          <w:t>Here</w:t>
        </w:r>
      </w:hyperlink>
      <w:r>
        <w:t xml:space="preserve"> up to (and including) connecting to the cluster</w:t>
      </w:r>
    </w:p>
    <w:p w14:paraId="3E8C819C" w14:textId="1614D17B" w:rsidR="00936268" w:rsidRDefault="0024228B" w:rsidP="006A25E4">
      <w:pPr>
        <w:ind w:left="720"/>
        <w:rPr>
          <w:b/>
        </w:rPr>
      </w:pPr>
      <w:r>
        <w:tab/>
        <w:t>Or</w:t>
      </w:r>
      <w:r w:rsidR="007C6783">
        <w:t>…</w:t>
      </w:r>
      <w:r w:rsidR="00951759">
        <w:rPr>
          <w:b/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6A08E61A" wp14:editId="5887F32E">
                <wp:simplePos x="0" y="0"/>
                <wp:positionH relativeFrom="margin">
                  <wp:align>center</wp:align>
                </wp:positionH>
                <wp:positionV relativeFrom="paragraph">
                  <wp:posOffset>402590</wp:posOffset>
                </wp:positionV>
                <wp:extent cx="6305550" cy="1285875"/>
                <wp:effectExtent l="0" t="0" r="19050" b="28575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1285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99CA8" w14:textId="7CA198C6" w:rsidR="007741E3" w:rsidRPr="009D6624" w:rsidRDefault="007741E3" w:rsidP="007C6783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9D6624">
                              <w:rPr>
                                <w:rFonts w:ascii="Consolas" w:hAnsi="Consolas"/>
                                <w:color w:val="000000" w:themeColor="text1"/>
                              </w:rPr>
                              <w:t>az</w:t>
                            </w:r>
                            <w:proofErr w:type="spellEnd"/>
                            <w:r w:rsidRPr="009D6624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D6624">
                              <w:rPr>
                                <w:rFonts w:ascii="Consolas" w:hAnsi="Consolas"/>
                                <w:color w:val="000000" w:themeColor="text1"/>
                              </w:rPr>
                              <w:t>aks</w:t>
                            </w:r>
                            <w:proofErr w:type="spellEnd"/>
                            <w:r w:rsidRPr="009D6624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create --resource-group </w:t>
                            </w:r>
                            <w:bookmarkStart w:id="3" w:name="_Hlk520712028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&lt;Resource Group&gt;</w:t>
                            </w:r>
                            <w:bookmarkEnd w:id="3"/>
                            <w:r w:rsidRPr="009D6624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--name 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&lt;New Cluster Name&gt;</w:t>
                            </w:r>
                            <w:r w:rsidRPr="009D6624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        </w:t>
                            </w:r>
                            <w:r w:rsidRPr="009D6624">
                              <w:rPr>
                                <w:rFonts w:ascii="Consolas" w:hAnsi="Consolas"/>
                                <w:color w:val="000000" w:themeColor="text1"/>
                              </w:rPr>
                              <w:t>--node-count 1 --generate-</w:t>
                            </w:r>
                            <w:proofErr w:type="spellStart"/>
                            <w:r w:rsidRPr="009D6624">
                              <w:rPr>
                                <w:rFonts w:ascii="Consolas" w:hAnsi="Consolas"/>
                                <w:color w:val="000000" w:themeColor="text1"/>
                              </w:rPr>
                              <w:t>ssh</w:t>
                            </w:r>
                            <w:proofErr w:type="spellEnd"/>
                            <w:r w:rsidRPr="009D6624">
                              <w:rPr>
                                <w:rFonts w:ascii="Consolas" w:hAnsi="Consolas"/>
                                <w:color w:val="000000" w:themeColor="text1"/>
                              </w:rPr>
                              <w:t>-keys</w:t>
                            </w:r>
                          </w:p>
                          <w:p w14:paraId="365B8265" w14:textId="62CBFC30" w:rsidR="007741E3" w:rsidRPr="007C6783" w:rsidRDefault="007741E3" w:rsidP="007C6783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7C6783">
                              <w:rPr>
                                <w:rFonts w:ascii="Consolas" w:hAnsi="Consolas"/>
                                <w:color w:val="000000" w:themeColor="text1"/>
                              </w:rPr>
                              <w:t>az</w:t>
                            </w:r>
                            <w:proofErr w:type="spellEnd"/>
                            <w:r w:rsidRPr="007C6783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C6783">
                              <w:rPr>
                                <w:rFonts w:ascii="Consolas" w:hAnsi="Consolas"/>
                                <w:color w:val="000000" w:themeColor="text1"/>
                              </w:rPr>
                              <w:t>aks</w:t>
                            </w:r>
                            <w:proofErr w:type="spellEnd"/>
                            <w:r w:rsidRPr="007C6783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get-credentials --resource-group </w:t>
                            </w:r>
                            <w:r w:rsidRPr="007634DA">
                              <w:rPr>
                                <w:rFonts w:ascii="Consolas" w:hAnsi="Consolas"/>
                                <w:color w:val="000000" w:themeColor="text1"/>
                              </w:rPr>
                              <w:t>&lt;Resource Group&gt;</w:t>
                            </w:r>
                            <w:r w:rsidRPr="007C6783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--name 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&lt;Cluster Name&gt;</w:t>
                            </w:r>
                          </w:p>
                          <w:p w14:paraId="6FA61A5B" w14:textId="77777777" w:rsidR="007741E3" w:rsidRPr="007C6783" w:rsidRDefault="007741E3" w:rsidP="007C6783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7C6783">
                              <w:rPr>
                                <w:rFonts w:ascii="Consolas" w:hAnsi="Consolas"/>
                                <w:color w:val="000000" w:themeColor="text1"/>
                              </w:rPr>
                              <w:t>kubectl</w:t>
                            </w:r>
                            <w:proofErr w:type="spellEnd"/>
                            <w:r w:rsidRPr="007C6783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get nodes</w:t>
                            </w:r>
                          </w:p>
                          <w:p w14:paraId="57F17A48" w14:textId="77777777" w:rsidR="007741E3" w:rsidRDefault="007741E3" w:rsidP="007C67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8E61A" id="Rectangle 2" o:spid="_x0000_s1027" style="position:absolute;left:0;text-align:left;margin-left:0;margin-top:31.7pt;width:496.5pt;height:101.25pt;z-index:-25165926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" fillcolor="#f2f2f2 [3052]" strokecolor="#1f3763 [1604]" strokeweight="1.5pt">
                <v:textbox>
                  <w:txbxContent>
                    <w:p w14:paraId="0BD99CA8" w14:textId="7CA198C6" w:rsidR="007741E3" w:rsidRPr="009D6624" w:rsidRDefault="007741E3" w:rsidP="007C6783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9D6624">
                        <w:rPr>
                          <w:rFonts w:ascii="Consolas" w:hAnsi="Consolas"/>
                          <w:color w:val="000000" w:themeColor="text1"/>
                        </w:rPr>
                        <w:t>az</w:t>
                      </w:r>
                      <w:proofErr w:type="spellEnd"/>
                      <w:r w:rsidRPr="009D6624">
                        <w:rPr>
                          <w:rFonts w:ascii="Consolas" w:hAnsi="Consolas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D6624">
                        <w:rPr>
                          <w:rFonts w:ascii="Consolas" w:hAnsi="Consolas"/>
                          <w:color w:val="000000" w:themeColor="text1"/>
                        </w:rPr>
                        <w:t>aks</w:t>
                      </w:r>
                      <w:proofErr w:type="spellEnd"/>
                      <w:r w:rsidRPr="009D6624">
                        <w:rPr>
                          <w:rFonts w:ascii="Consolas" w:hAnsi="Consolas"/>
                          <w:color w:val="000000" w:themeColor="text1"/>
                        </w:rPr>
                        <w:t xml:space="preserve"> create --resource-group </w:t>
                      </w:r>
                      <w:bookmarkStart w:id="4" w:name="_Hlk520712028"/>
                      <w:r>
                        <w:rPr>
                          <w:rFonts w:ascii="Consolas" w:hAnsi="Consolas"/>
                          <w:color w:val="000000" w:themeColor="text1"/>
                        </w:rPr>
                        <w:t>&lt;Resource Group&gt;</w:t>
                      </w:r>
                      <w:bookmarkEnd w:id="4"/>
                      <w:r w:rsidRPr="009D6624">
                        <w:rPr>
                          <w:rFonts w:ascii="Consolas" w:hAnsi="Consolas"/>
                          <w:color w:val="000000" w:themeColor="text1"/>
                        </w:rPr>
                        <w:t xml:space="preserve"> --name 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>&lt;New Cluster Name&gt;</w:t>
                      </w:r>
                      <w:r w:rsidRPr="009D6624">
                        <w:rPr>
                          <w:rFonts w:ascii="Consolas" w:hAnsi="Consolas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         </w:t>
                      </w:r>
                      <w:r w:rsidRPr="009D6624">
                        <w:rPr>
                          <w:rFonts w:ascii="Consolas" w:hAnsi="Consolas"/>
                          <w:color w:val="000000" w:themeColor="text1"/>
                        </w:rPr>
                        <w:t>--node-count 1 --generate-</w:t>
                      </w:r>
                      <w:proofErr w:type="spellStart"/>
                      <w:r w:rsidRPr="009D6624">
                        <w:rPr>
                          <w:rFonts w:ascii="Consolas" w:hAnsi="Consolas"/>
                          <w:color w:val="000000" w:themeColor="text1"/>
                        </w:rPr>
                        <w:t>ssh</w:t>
                      </w:r>
                      <w:proofErr w:type="spellEnd"/>
                      <w:r w:rsidRPr="009D6624">
                        <w:rPr>
                          <w:rFonts w:ascii="Consolas" w:hAnsi="Consolas"/>
                          <w:color w:val="000000" w:themeColor="text1"/>
                        </w:rPr>
                        <w:t>-keys</w:t>
                      </w:r>
                    </w:p>
                    <w:p w14:paraId="365B8265" w14:textId="62CBFC30" w:rsidR="007741E3" w:rsidRPr="007C6783" w:rsidRDefault="007741E3" w:rsidP="007C6783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7C6783">
                        <w:rPr>
                          <w:rFonts w:ascii="Consolas" w:hAnsi="Consolas"/>
                          <w:color w:val="000000" w:themeColor="text1"/>
                        </w:rPr>
                        <w:t>az</w:t>
                      </w:r>
                      <w:proofErr w:type="spellEnd"/>
                      <w:r w:rsidRPr="007C6783">
                        <w:rPr>
                          <w:rFonts w:ascii="Consolas" w:hAnsi="Consolas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C6783">
                        <w:rPr>
                          <w:rFonts w:ascii="Consolas" w:hAnsi="Consolas"/>
                          <w:color w:val="000000" w:themeColor="text1"/>
                        </w:rPr>
                        <w:t>aks</w:t>
                      </w:r>
                      <w:proofErr w:type="spellEnd"/>
                      <w:r w:rsidRPr="007C6783">
                        <w:rPr>
                          <w:rFonts w:ascii="Consolas" w:hAnsi="Consolas"/>
                          <w:color w:val="000000" w:themeColor="text1"/>
                        </w:rPr>
                        <w:t xml:space="preserve"> get-credentials --resource-group </w:t>
                      </w:r>
                      <w:r w:rsidRPr="007634DA">
                        <w:rPr>
                          <w:rFonts w:ascii="Consolas" w:hAnsi="Consolas"/>
                          <w:color w:val="000000" w:themeColor="text1"/>
                        </w:rPr>
                        <w:t>&lt;Resource Group&gt;</w:t>
                      </w:r>
                      <w:r w:rsidRPr="007C6783">
                        <w:rPr>
                          <w:rFonts w:ascii="Consolas" w:hAnsi="Consolas"/>
                          <w:color w:val="000000" w:themeColor="text1"/>
                        </w:rPr>
                        <w:t xml:space="preserve"> --name 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>&lt;Cluster Name&gt;</w:t>
                      </w:r>
                    </w:p>
                    <w:p w14:paraId="6FA61A5B" w14:textId="77777777" w:rsidR="007741E3" w:rsidRPr="007C6783" w:rsidRDefault="007741E3" w:rsidP="007C6783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7C6783">
                        <w:rPr>
                          <w:rFonts w:ascii="Consolas" w:hAnsi="Consolas"/>
                          <w:color w:val="000000" w:themeColor="text1"/>
                        </w:rPr>
                        <w:t>kubectl</w:t>
                      </w:r>
                      <w:proofErr w:type="spellEnd"/>
                      <w:r w:rsidRPr="007C6783">
                        <w:rPr>
                          <w:rFonts w:ascii="Consolas" w:hAnsi="Consolas"/>
                          <w:color w:val="000000" w:themeColor="text1"/>
                        </w:rPr>
                        <w:t xml:space="preserve"> get nodes</w:t>
                      </w:r>
                    </w:p>
                    <w:p w14:paraId="57F17A48" w14:textId="77777777" w:rsidR="007741E3" w:rsidRDefault="007741E3" w:rsidP="007C6783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6A25E4">
        <w:t xml:space="preserve">   </w:t>
      </w:r>
      <w:r w:rsidRPr="007C6783">
        <w:rPr>
          <w:b/>
        </w:rPr>
        <w:t xml:space="preserve">Copy </w:t>
      </w:r>
      <w:r w:rsidR="000842CD">
        <w:rPr>
          <w:b/>
        </w:rPr>
        <w:t xml:space="preserve">and </w:t>
      </w:r>
      <w:r w:rsidRPr="007C6783">
        <w:rPr>
          <w:b/>
        </w:rPr>
        <w:t>Paste the Following:</w:t>
      </w:r>
    </w:p>
    <w:p w14:paraId="37B50E1C" w14:textId="77777777" w:rsidR="007741E3" w:rsidRDefault="007741E3" w:rsidP="006A25E4">
      <w:pPr>
        <w:ind w:left="720"/>
        <w:rPr>
          <w:b/>
        </w:rPr>
      </w:pPr>
    </w:p>
    <w:p w14:paraId="6D55BD75" w14:textId="77777777" w:rsidR="007741E3" w:rsidRPr="007C6783" w:rsidRDefault="007741E3" w:rsidP="007741E3">
      <w:pPr>
        <w:pStyle w:val="ListParagraph"/>
        <w:numPr>
          <w:ilvl w:val="0"/>
          <w:numId w:val="3"/>
        </w:numPr>
        <w:spacing w:after="120"/>
        <w:rPr>
          <w:rFonts w:cstheme="minorHAnsi"/>
          <w:b/>
          <w:sz w:val="28"/>
        </w:rPr>
      </w:pPr>
      <w:bookmarkStart w:id="5" w:name="Two"/>
      <w:r>
        <w:rPr>
          <w:rFonts w:cstheme="minorHAnsi"/>
          <w:b/>
          <w:sz w:val="28"/>
        </w:rPr>
        <w:t>Create an IoT Hub</w:t>
      </w:r>
      <w:r w:rsidRPr="00B85184">
        <w:rPr>
          <w:noProof/>
        </w:rPr>
        <w:t xml:space="preserve"> </w:t>
      </w:r>
    </w:p>
    <w:bookmarkEnd w:id="5"/>
    <w:p w14:paraId="0D52292B" w14:textId="77777777" w:rsidR="007741E3" w:rsidRDefault="007741E3" w:rsidP="007741E3">
      <w:pPr>
        <w:pStyle w:val="ListParagraph"/>
        <w:numPr>
          <w:ilvl w:val="0"/>
          <w:numId w:val="5"/>
        </w:numPr>
        <w:spacing w:after="120"/>
      </w:pPr>
      <w:r w:rsidRPr="00B85184">
        <w:rPr>
          <w:noProof/>
        </w:rPr>
        <w:drawing>
          <wp:anchor distT="0" distB="0" distL="114300" distR="114300" simplePos="0" relativeHeight="251678720" behindDoc="0" locked="0" layoutInCell="1" allowOverlap="1" wp14:anchorId="3A174EE9" wp14:editId="2B3B1EAE">
            <wp:simplePos x="0" y="0"/>
            <wp:positionH relativeFrom="column">
              <wp:posOffset>4018915</wp:posOffset>
            </wp:positionH>
            <wp:positionV relativeFrom="paragraph">
              <wp:posOffset>8890</wp:posOffset>
            </wp:positionV>
            <wp:extent cx="297997" cy="15644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222" b="96508" l="10000" r="90000">
                                  <a14:foregroundMark x1="26833" y1="82222" x2="26833" y2="96825"/>
                                  <a14:foregroundMark x1="74667" y1="14603" x2="67667" y2="222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97" cy="156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 the search bar on the top, type “hub” and select IoT Hub</w:t>
      </w:r>
    </w:p>
    <w:p w14:paraId="24020D3F" w14:textId="77777777" w:rsidR="007741E3" w:rsidRDefault="007741E3" w:rsidP="007741E3">
      <w:pPr>
        <w:pStyle w:val="ListParagraph"/>
        <w:numPr>
          <w:ilvl w:val="0"/>
          <w:numId w:val="5"/>
        </w:numPr>
        <w:spacing w:after="120"/>
      </w:pPr>
      <w:r>
        <w:t xml:space="preserve">Click </w:t>
      </w:r>
      <w:r w:rsidRPr="004E49AD">
        <w:rPr>
          <w:b/>
          <w:sz w:val="24"/>
        </w:rPr>
        <w:t>+</w:t>
      </w:r>
      <w:r>
        <w:t>Add</w:t>
      </w:r>
    </w:p>
    <w:p w14:paraId="2B67643A" w14:textId="6C8240AF" w:rsidR="0060244F" w:rsidRDefault="007741E3" w:rsidP="007741E3">
      <w:pPr>
        <w:pStyle w:val="ListParagraph"/>
        <w:numPr>
          <w:ilvl w:val="0"/>
          <w:numId w:val="5"/>
        </w:numPr>
        <w:spacing w:after="120"/>
      </w:pPr>
      <w:r>
        <w:t>Create the Hub (Using the Resource Group created in the previous step)</w:t>
      </w:r>
    </w:p>
    <w:p w14:paraId="5BF870B5" w14:textId="77777777" w:rsidR="007741E3" w:rsidRDefault="007741E3" w:rsidP="007741E3">
      <w:pPr>
        <w:pStyle w:val="ListParagraph"/>
        <w:spacing w:after="120"/>
      </w:pPr>
    </w:p>
    <w:p w14:paraId="6A113268" w14:textId="77777777" w:rsidR="0060244F" w:rsidRPr="006A25E4" w:rsidRDefault="0060244F" w:rsidP="006A25E4">
      <w:pPr>
        <w:ind w:left="720"/>
      </w:pPr>
    </w:p>
    <w:p w14:paraId="0FB0760E" w14:textId="1D0AC818" w:rsidR="007C6783" w:rsidRPr="007C6783" w:rsidRDefault="007C6783" w:rsidP="007C6783">
      <w:pPr>
        <w:pStyle w:val="ListParagraph"/>
        <w:numPr>
          <w:ilvl w:val="0"/>
          <w:numId w:val="3"/>
        </w:numPr>
        <w:rPr>
          <w:b/>
        </w:rPr>
      </w:pPr>
      <w:bookmarkStart w:id="6" w:name="Four"/>
      <w:r>
        <w:rPr>
          <w:b/>
          <w:sz w:val="28"/>
        </w:rPr>
        <w:lastRenderedPageBreak/>
        <w:t xml:space="preserve">Create Kubernetes Secrets </w:t>
      </w:r>
    </w:p>
    <w:bookmarkEnd w:id="6"/>
    <w:p w14:paraId="1DB56116" w14:textId="3C4BEAA2" w:rsidR="007C6783" w:rsidRDefault="007C6783" w:rsidP="007C6783">
      <w:pPr>
        <w:pStyle w:val="ListParagraph"/>
        <w:numPr>
          <w:ilvl w:val="1"/>
          <w:numId w:val="3"/>
        </w:numPr>
        <w:ind w:left="1080"/>
      </w:pPr>
      <w:r>
        <w:t>Navigate to the IoT Hub resource in the Azure Portal</w:t>
      </w:r>
    </w:p>
    <w:p w14:paraId="47752AA2" w14:textId="449FB32C" w:rsidR="007C6783" w:rsidRDefault="007C6783" w:rsidP="007C6783">
      <w:pPr>
        <w:pStyle w:val="ListParagraph"/>
        <w:numPr>
          <w:ilvl w:val="2"/>
          <w:numId w:val="3"/>
        </w:numPr>
        <w:ind w:left="1620"/>
      </w:pPr>
      <w:r>
        <w:t>Click Resource Groups</w:t>
      </w:r>
    </w:p>
    <w:p w14:paraId="3DA98B2E" w14:textId="2D6BA0E1" w:rsidR="007C6783" w:rsidRDefault="00053FA0" w:rsidP="007C6783">
      <w:pPr>
        <w:pStyle w:val="ListParagraph"/>
        <w:numPr>
          <w:ilvl w:val="2"/>
          <w:numId w:val="3"/>
        </w:numPr>
        <w:ind w:left="1620"/>
      </w:pPr>
      <w:r>
        <w:t>Click on your newly created resource group (from the previous step)</w:t>
      </w:r>
    </w:p>
    <w:p w14:paraId="3215B820" w14:textId="4DED7027" w:rsidR="00053FA0" w:rsidRDefault="00053FA0" w:rsidP="00053FA0">
      <w:pPr>
        <w:pStyle w:val="ListParagraph"/>
        <w:numPr>
          <w:ilvl w:val="2"/>
          <w:numId w:val="3"/>
        </w:numPr>
        <w:ind w:left="1620"/>
      </w:pPr>
      <w:r>
        <w:t>Click on the Hub Name</w:t>
      </w:r>
    </w:p>
    <w:p w14:paraId="28F4586C" w14:textId="3E0D224F" w:rsidR="00053FA0" w:rsidRDefault="00053FA0" w:rsidP="00053FA0">
      <w:pPr>
        <w:pStyle w:val="ListParagraph"/>
        <w:numPr>
          <w:ilvl w:val="1"/>
          <w:numId w:val="3"/>
        </w:numPr>
        <w:ind w:left="1080"/>
      </w:pPr>
      <w:r>
        <w:t>In the scroll bar on the left, underneath the settings tab, click on Shared Access Policies</w:t>
      </w:r>
    </w:p>
    <w:p w14:paraId="18EA1482" w14:textId="0C92BEBC" w:rsidR="00053FA0" w:rsidRDefault="00053FA0" w:rsidP="00053FA0">
      <w:pPr>
        <w:pStyle w:val="ListParagraph"/>
        <w:numPr>
          <w:ilvl w:val="1"/>
          <w:numId w:val="3"/>
        </w:numPr>
        <w:ind w:left="1080"/>
      </w:pPr>
      <w:r>
        <w:t xml:space="preserve">Click on the tab that says </w:t>
      </w:r>
      <w:proofErr w:type="spellStart"/>
      <w:r>
        <w:t>iothubowner</w:t>
      </w:r>
      <w:proofErr w:type="spellEnd"/>
      <w:r>
        <w:t>, and a window should pop up on the right side</w:t>
      </w:r>
    </w:p>
    <w:p w14:paraId="74ABE82B" w14:textId="3A8F99FB" w:rsidR="00053FA0" w:rsidRDefault="006A25E4" w:rsidP="00053FA0">
      <w:pPr>
        <w:pStyle w:val="ListParagraph"/>
        <w:numPr>
          <w:ilvl w:val="1"/>
          <w:numId w:val="3"/>
        </w:numPr>
        <w:ind w:left="108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1E77D6F" wp14:editId="231F57A2">
                <wp:simplePos x="0" y="0"/>
                <wp:positionH relativeFrom="margin">
                  <wp:posOffset>104775</wp:posOffset>
                </wp:positionH>
                <wp:positionV relativeFrom="paragraph">
                  <wp:posOffset>309245</wp:posOffset>
                </wp:positionV>
                <wp:extent cx="5638800" cy="781050"/>
                <wp:effectExtent l="0" t="0" r="19050" b="19050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781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9DD93" w14:textId="77777777" w:rsidR="007741E3" w:rsidRPr="00053FA0" w:rsidRDefault="007741E3" w:rsidP="00053FA0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053FA0">
                              <w:rPr>
                                <w:rFonts w:ascii="Consolas" w:hAnsi="Consolas"/>
                                <w:color w:val="000000" w:themeColor="text1"/>
                              </w:rPr>
                              <w:t>kubectl</w:t>
                            </w:r>
                            <w:proofErr w:type="spellEnd"/>
                            <w:r w:rsidRPr="00053FA0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create secret generic my-secrets \</w:t>
                            </w:r>
                          </w:p>
                          <w:p w14:paraId="5B9732CD" w14:textId="6975FF15" w:rsidR="007741E3" w:rsidRDefault="007741E3" w:rsidP="00053FA0">
                            <w:r w:rsidRPr="00053FA0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--from-literal=hub0-cs='&lt;</w:t>
                            </w:r>
                            <w:proofErr w:type="spellStart"/>
                            <w:r w:rsidRPr="00053FA0">
                              <w:rPr>
                                <w:rFonts w:ascii="Consolas" w:hAnsi="Consolas"/>
                                <w:color w:val="000000" w:themeColor="text1"/>
                              </w:rPr>
                              <w:t>iot</w:t>
                            </w:r>
                            <w:proofErr w:type="spellEnd"/>
                            <w:r w:rsidRPr="00053FA0">
                              <w:rPr>
                                <w:rFonts w:ascii="Consolas" w:hAnsi="Consolas"/>
                                <w:color w:val="000000" w:themeColor="text1"/>
                              </w:rPr>
                              <w:t>-hub-owner-connection-string&gt;'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77D6F" id="Rectangle 3" o:spid="_x0000_s1028" style="position:absolute;left:0;text-align:left;margin-left:8.25pt;margin-top:24.35pt;width:444pt;height:61.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" fillcolor="#f2f2f2 [3052]" strokecolor="#1f3763 [1604]" strokeweight="1.5pt">
                <v:textbox>
                  <w:txbxContent>
                    <w:p w14:paraId="04B9DD93" w14:textId="77777777" w:rsidR="007741E3" w:rsidRPr="00053FA0" w:rsidRDefault="007741E3" w:rsidP="00053FA0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053FA0">
                        <w:rPr>
                          <w:rFonts w:ascii="Consolas" w:hAnsi="Consolas"/>
                          <w:color w:val="000000" w:themeColor="text1"/>
                        </w:rPr>
                        <w:t>kubectl</w:t>
                      </w:r>
                      <w:proofErr w:type="spellEnd"/>
                      <w:r w:rsidRPr="00053FA0">
                        <w:rPr>
                          <w:rFonts w:ascii="Consolas" w:hAnsi="Consolas"/>
                          <w:color w:val="000000" w:themeColor="text1"/>
                        </w:rPr>
                        <w:t xml:space="preserve"> create secret generic my-secrets \</w:t>
                      </w:r>
                    </w:p>
                    <w:p w14:paraId="5B9732CD" w14:textId="6975FF15" w:rsidR="007741E3" w:rsidRDefault="007741E3" w:rsidP="00053FA0">
                      <w:r w:rsidRPr="00053FA0">
                        <w:rPr>
                          <w:rFonts w:ascii="Consolas" w:hAnsi="Consolas"/>
                          <w:color w:val="000000" w:themeColor="text1"/>
                        </w:rPr>
                        <w:t xml:space="preserve"> --from-literal=hub0-cs='&lt;</w:t>
                      </w:r>
                      <w:proofErr w:type="spellStart"/>
                      <w:r w:rsidRPr="00053FA0">
                        <w:rPr>
                          <w:rFonts w:ascii="Consolas" w:hAnsi="Consolas"/>
                          <w:color w:val="000000" w:themeColor="text1"/>
                        </w:rPr>
                        <w:t>iot</w:t>
                      </w:r>
                      <w:proofErr w:type="spellEnd"/>
                      <w:r w:rsidRPr="00053FA0">
                        <w:rPr>
                          <w:rFonts w:ascii="Consolas" w:hAnsi="Consolas"/>
                          <w:color w:val="000000" w:themeColor="text1"/>
                        </w:rPr>
                        <w:t>-hub-owner-connection-string&gt;'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053FA0">
        <w:t xml:space="preserve">Copy </w:t>
      </w:r>
      <w:r w:rsidR="000842CD">
        <w:t xml:space="preserve">and </w:t>
      </w:r>
      <w:r w:rsidR="00053FA0">
        <w:t>Paste the following</w:t>
      </w:r>
      <w:r w:rsidR="00951759">
        <w:t xml:space="preserve"> into the shell</w:t>
      </w:r>
      <w:r w:rsidR="00053FA0">
        <w:t xml:space="preserve">, but do </w:t>
      </w:r>
      <w:r w:rsidR="00053FA0">
        <w:rPr>
          <w:b/>
        </w:rPr>
        <w:t>NOT</w:t>
      </w:r>
      <w:r w:rsidR="00053FA0">
        <w:t xml:space="preserve"> yet hit enter: </w:t>
      </w:r>
    </w:p>
    <w:p w14:paraId="05FADAB2" w14:textId="0B258C9A" w:rsidR="00053FA0" w:rsidRDefault="00053FA0" w:rsidP="00053FA0">
      <w:pPr>
        <w:pStyle w:val="ListParagraph"/>
        <w:ind w:left="1080"/>
      </w:pPr>
    </w:p>
    <w:p w14:paraId="7B777D47" w14:textId="2C851B4C" w:rsidR="00053FA0" w:rsidRDefault="00053FA0" w:rsidP="00053FA0">
      <w:pPr>
        <w:pStyle w:val="ListParagraph"/>
        <w:numPr>
          <w:ilvl w:val="1"/>
          <w:numId w:val="3"/>
        </w:numPr>
        <w:ind w:left="1080"/>
      </w:pPr>
      <w:r>
        <w:t xml:space="preserve">Copy the </w:t>
      </w:r>
      <w:r w:rsidR="00951759">
        <w:t>‘</w:t>
      </w:r>
      <w:r>
        <w:t>Connection String—Primary Key</w:t>
      </w:r>
      <w:r w:rsidR="00951759">
        <w:t>’</w:t>
      </w:r>
      <w:r>
        <w:t xml:space="preserve"> (or click the blue button to the right of it</w:t>
      </w:r>
      <w:r w:rsidR="00951759">
        <w:t>)</w:t>
      </w:r>
    </w:p>
    <w:p w14:paraId="129B9E64" w14:textId="7CFB8287" w:rsidR="00053FA0" w:rsidRPr="00053FA0" w:rsidRDefault="00053FA0" w:rsidP="00053FA0">
      <w:pPr>
        <w:pStyle w:val="ListParagraph"/>
        <w:numPr>
          <w:ilvl w:val="1"/>
          <w:numId w:val="3"/>
        </w:numPr>
        <w:ind w:left="1080"/>
      </w:pPr>
      <w:r>
        <w:t>Paste</w:t>
      </w:r>
      <w:r w:rsidR="007634DA">
        <w:t xml:space="preserve"> (shift-insert or right click)</w:t>
      </w:r>
      <w:r>
        <w:t xml:space="preserve"> the string in replacement of </w:t>
      </w:r>
      <w:r w:rsidRPr="00053FA0">
        <w:rPr>
          <w:rFonts w:ascii="Consolas" w:hAnsi="Consolas"/>
          <w:color w:val="000000" w:themeColor="text1"/>
        </w:rPr>
        <w:t>&lt;</w:t>
      </w:r>
      <w:proofErr w:type="spellStart"/>
      <w:r w:rsidRPr="00053FA0">
        <w:rPr>
          <w:rFonts w:ascii="Consolas" w:hAnsi="Consolas"/>
          <w:color w:val="000000" w:themeColor="text1"/>
        </w:rPr>
        <w:t>iot</w:t>
      </w:r>
      <w:proofErr w:type="spellEnd"/>
      <w:r w:rsidRPr="00053FA0">
        <w:rPr>
          <w:rFonts w:ascii="Consolas" w:hAnsi="Consolas"/>
          <w:color w:val="000000" w:themeColor="text1"/>
        </w:rPr>
        <w:t>-hub-owner-connection-string&gt;</w:t>
      </w:r>
      <w:r>
        <w:rPr>
          <w:rFonts w:ascii="Consolas" w:hAnsi="Consolas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(replacing the &lt; &gt; symbols as well) and now hit enter</w:t>
      </w:r>
    </w:p>
    <w:p w14:paraId="36D6ED15" w14:textId="77777777" w:rsidR="00053FA0" w:rsidRPr="00053FA0" w:rsidRDefault="00053FA0" w:rsidP="00053FA0"/>
    <w:p w14:paraId="2E6B0362" w14:textId="06D030D2" w:rsidR="00053FA0" w:rsidRDefault="00053FA0" w:rsidP="00053FA0">
      <w:pPr>
        <w:pStyle w:val="ListParagraph"/>
        <w:numPr>
          <w:ilvl w:val="0"/>
          <w:numId w:val="3"/>
        </w:numPr>
        <w:rPr>
          <w:b/>
          <w:sz w:val="28"/>
        </w:rPr>
      </w:pPr>
      <w:bookmarkStart w:id="7" w:name="Five"/>
      <w:r w:rsidRPr="00053FA0">
        <w:rPr>
          <w:b/>
          <w:sz w:val="28"/>
        </w:rPr>
        <w:t xml:space="preserve">Start IoT Edge Virtual </w:t>
      </w:r>
      <w:proofErr w:type="spellStart"/>
      <w:r w:rsidRPr="00053FA0">
        <w:rPr>
          <w:b/>
          <w:sz w:val="28"/>
        </w:rPr>
        <w:t>Kubelet</w:t>
      </w:r>
      <w:proofErr w:type="spellEnd"/>
      <w:r w:rsidRPr="00053FA0">
        <w:rPr>
          <w:b/>
          <w:sz w:val="28"/>
        </w:rPr>
        <w:t xml:space="preserve"> </w:t>
      </w:r>
      <w:r>
        <w:rPr>
          <w:b/>
          <w:sz w:val="28"/>
        </w:rPr>
        <w:t>P</w:t>
      </w:r>
      <w:r w:rsidRPr="00053FA0">
        <w:rPr>
          <w:b/>
          <w:sz w:val="28"/>
        </w:rPr>
        <w:t xml:space="preserve">rovider </w:t>
      </w:r>
      <w:r>
        <w:rPr>
          <w:b/>
          <w:sz w:val="28"/>
        </w:rPr>
        <w:t>D</w:t>
      </w:r>
      <w:r w:rsidRPr="00053FA0">
        <w:rPr>
          <w:b/>
          <w:sz w:val="28"/>
        </w:rPr>
        <w:t>eployment</w:t>
      </w:r>
    </w:p>
    <w:bookmarkEnd w:id="7"/>
    <w:p w14:paraId="6C10A853" w14:textId="0471A930" w:rsidR="00951759" w:rsidRPr="00951759" w:rsidRDefault="002A7ED6" w:rsidP="000842CD">
      <w:pPr>
        <w:pStyle w:val="ListParagraph"/>
        <w:numPr>
          <w:ilvl w:val="1"/>
          <w:numId w:val="3"/>
        </w:numPr>
        <w:ind w:left="108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6165AE8" wp14:editId="662ADB5E">
                <wp:simplePos x="0" y="0"/>
                <wp:positionH relativeFrom="margin">
                  <wp:posOffset>342900</wp:posOffset>
                </wp:positionH>
                <wp:positionV relativeFrom="paragraph">
                  <wp:posOffset>268605</wp:posOffset>
                </wp:positionV>
                <wp:extent cx="5638800" cy="1781175"/>
                <wp:effectExtent l="0" t="0" r="19050" b="28575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60B9E" w14:textId="77777777" w:rsidR="007741E3" w:rsidRPr="006A25E4" w:rsidRDefault="007741E3" w:rsidP="006A25E4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kubectl</w:t>
                            </w:r>
                            <w:proofErr w:type="spellEnd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--namespace </w:t>
                            </w:r>
                            <w:proofErr w:type="spellStart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kube</w:t>
                            </w:r>
                            <w:proofErr w:type="spellEnd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-system create </w:t>
                            </w:r>
                            <w:proofErr w:type="spellStart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serviceaccount</w:t>
                            </w:r>
                            <w:proofErr w:type="spellEnd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tiller</w:t>
                            </w:r>
                          </w:p>
                          <w:p w14:paraId="33586EA3" w14:textId="77777777" w:rsidR="007741E3" w:rsidRPr="006A25E4" w:rsidRDefault="007741E3" w:rsidP="006A25E4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kubectl</w:t>
                            </w:r>
                            <w:proofErr w:type="spellEnd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create </w:t>
                            </w:r>
                            <w:proofErr w:type="spellStart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clusterrolebinding</w:t>
                            </w:r>
                            <w:proofErr w:type="spellEnd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tiller-cluster-rule --</w:t>
                            </w:r>
                            <w:proofErr w:type="spellStart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clusterrole</w:t>
                            </w:r>
                            <w:proofErr w:type="spellEnd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=cluster-admin --</w:t>
                            </w:r>
                            <w:proofErr w:type="spellStart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serviceaccount</w:t>
                            </w:r>
                            <w:proofErr w:type="spellEnd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=</w:t>
                            </w:r>
                            <w:proofErr w:type="spellStart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kube-</w:t>
                            </w:r>
                            <w:proofErr w:type="gramStart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system:tiller</w:t>
                            </w:r>
                            <w:proofErr w:type="spellEnd"/>
                            <w:proofErr w:type="gramEnd"/>
                          </w:p>
                          <w:p w14:paraId="62992C91" w14:textId="77777777" w:rsidR="007741E3" w:rsidRPr="006A25E4" w:rsidRDefault="007741E3" w:rsidP="006A25E4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helm </w:t>
                            </w:r>
                            <w:proofErr w:type="spellStart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init</w:t>
                            </w:r>
                            <w:proofErr w:type="spellEnd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--service-account tiller</w:t>
                            </w:r>
                          </w:p>
                          <w:p w14:paraId="294FB036" w14:textId="77777777" w:rsidR="007741E3" w:rsidRPr="006A25E4" w:rsidRDefault="007741E3" w:rsidP="006A25E4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cd </w:t>
                            </w:r>
                            <w:proofErr w:type="spellStart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iot</w:t>
                            </w:r>
                            <w:proofErr w:type="spellEnd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-edge-virtual-</w:t>
                            </w:r>
                            <w:proofErr w:type="spellStart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kubelet</w:t>
                            </w:r>
                            <w:proofErr w:type="spellEnd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-provider/</w:t>
                            </w:r>
                            <w:proofErr w:type="spellStart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src</w:t>
                            </w:r>
                            <w:proofErr w:type="spellEnd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/charts/</w:t>
                            </w:r>
                            <w:proofErr w:type="spellStart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iot</w:t>
                            </w:r>
                            <w:proofErr w:type="spellEnd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-edge-connector/</w:t>
                            </w:r>
                          </w:p>
                          <w:p w14:paraId="6E9E8409" w14:textId="0D86B3F4" w:rsidR="007741E3" w:rsidRPr="00951759" w:rsidRDefault="007741E3" w:rsidP="006A25E4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helm install -n hub0 --set </w:t>
                            </w:r>
                            <w:proofErr w:type="spellStart"/>
                            <w:proofErr w:type="gramStart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rbac.install</w:t>
                            </w:r>
                            <w:proofErr w:type="spellEnd"/>
                            <w:proofErr w:type="gramEnd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=true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65AE8" id="Rectangle 5" o:spid="_x0000_s1029" style="position:absolute;left:0;text-align:left;margin-left:27pt;margin-top:21.15pt;width:444pt;height:140.2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" fillcolor="#f2f2f2 [3052]" strokecolor="#1f3763 [1604]" strokeweight="1.5pt">
                <v:textbox>
                  <w:txbxContent>
                    <w:p w14:paraId="2BE60B9E" w14:textId="77777777" w:rsidR="007741E3" w:rsidRPr="006A25E4" w:rsidRDefault="007741E3" w:rsidP="006A25E4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kubectl</w:t>
                      </w:r>
                      <w:proofErr w:type="spellEnd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 xml:space="preserve"> --namespace </w:t>
                      </w:r>
                      <w:proofErr w:type="spellStart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kube</w:t>
                      </w:r>
                      <w:proofErr w:type="spellEnd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 xml:space="preserve">-system create </w:t>
                      </w:r>
                      <w:proofErr w:type="spellStart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serviceaccount</w:t>
                      </w:r>
                      <w:proofErr w:type="spellEnd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 xml:space="preserve"> tiller</w:t>
                      </w:r>
                    </w:p>
                    <w:p w14:paraId="33586EA3" w14:textId="77777777" w:rsidR="007741E3" w:rsidRPr="006A25E4" w:rsidRDefault="007741E3" w:rsidP="006A25E4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kubectl</w:t>
                      </w:r>
                      <w:proofErr w:type="spellEnd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 xml:space="preserve"> create </w:t>
                      </w:r>
                      <w:proofErr w:type="spellStart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clusterrolebinding</w:t>
                      </w:r>
                      <w:proofErr w:type="spellEnd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 xml:space="preserve"> tiller-cluster-rule --</w:t>
                      </w:r>
                      <w:proofErr w:type="spellStart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clusterrole</w:t>
                      </w:r>
                      <w:proofErr w:type="spellEnd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=cluster-admin --</w:t>
                      </w:r>
                      <w:proofErr w:type="spellStart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serviceaccount</w:t>
                      </w:r>
                      <w:proofErr w:type="spellEnd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=</w:t>
                      </w:r>
                      <w:proofErr w:type="spellStart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kube-</w:t>
                      </w:r>
                      <w:proofErr w:type="gramStart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system:tiller</w:t>
                      </w:r>
                      <w:proofErr w:type="spellEnd"/>
                      <w:proofErr w:type="gramEnd"/>
                    </w:p>
                    <w:p w14:paraId="62992C91" w14:textId="77777777" w:rsidR="007741E3" w:rsidRPr="006A25E4" w:rsidRDefault="007741E3" w:rsidP="006A25E4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 xml:space="preserve">helm </w:t>
                      </w:r>
                      <w:proofErr w:type="spellStart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init</w:t>
                      </w:r>
                      <w:proofErr w:type="spellEnd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 xml:space="preserve"> --service-account tiller</w:t>
                      </w:r>
                    </w:p>
                    <w:p w14:paraId="294FB036" w14:textId="77777777" w:rsidR="007741E3" w:rsidRPr="006A25E4" w:rsidRDefault="007741E3" w:rsidP="006A25E4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 xml:space="preserve">cd </w:t>
                      </w:r>
                      <w:proofErr w:type="spellStart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iot</w:t>
                      </w:r>
                      <w:proofErr w:type="spellEnd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-edge-virtual-</w:t>
                      </w:r>
                      <w:proofErr w:type="spellStart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kubelet</w:t>
                      </w:r>
                      <w:proofErr w:type="spellEnd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-provider/</w:t>
                      </w:r>
                      <w:proofErr w:type="spellStart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src</w:t>
                      </w:r>
                      <w:proofErr w:type="spellEnd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/charts/</w:t>
                      </w:r>
                      <w:proofErr w:type="spellStart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iot</w:t>
                      </w:r>
                      <w:proofErr w:type="spellEnd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-edge-connector/</w:t>
                      </w:r>
                    </w:p>
                    <w:p w14:paraId="6E9E8409" w14:textId="0D86B3F4" w:rsidR="007741E3" w:rsidRPr="00951759" w:rsidRDefault="007741E3" w:rsidP="006A25E4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 xml:space="preserve">helm install -n hub0 --set </w:t>
                      </w:r>
                      <w:proofErr w:type="spellStart"/>
                      <w:proofErr w:type="gramStart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rbac.install</w:t>
                      </w:r>
                      <w:proofErr w:type="spellEnd"/>
                      <w:proofErr w:type="gramEnd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=true 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951759" w:rsidRPr="00951759">
        <w:rPr>
          <w:b/>
        </w:rPr>
        <w:t>Copy</w:t>
      </w:r>
      <w:r w:rsidR="000842CD">
        <w:rPr>
          <w:b/>
        </w:rPr>
        <w:t xml:space="preserve"> and</w:t>
      </w:r>
      <w:r w:rsidR="00951759" w:rsidRPr="00951759">
        <w:rPr>
          <w:b/>
        </w:rPr>
        <w:t xml:space="preserve"> Paste the Following:</w:t>
      </w:r>
    </w:p>
    <w:p w14:paraId="73A3E4A1" w14:textId="1B5CECBF" w:rsidR="00951759" w:rsidRPr="00053FA0" w:rsidRDefault="00951759" w:rsidP="00951759">
      <w:pPr>
        <w:pStyle w:val="ListParagraph"/>
        <w:ind w:left="1440"/>
        <w:rPr>
          <w:rFonts w:ascii="Consolas" w:hAnsi="Consolas"/>
        </w:rPr>
      </w:pPr>
    </w:p>
    <w:p w14:paraId="7932E74F" w14:textId="77777777" w:rsidR="009131C2" w:rsidRDefault="000842CD" w:rsidP="000842CD">
      <w:pPr>
        <w:ind w:firstLine="720"/>
      </w:pPr>
      <w:r w:rsidRPr="000842CD">
        <w:rPr>
          <w:u w:val="single"/>
        </w:rPr>
        <w:t>Notes</w:t>
      </w:r>
      <w:r>
        <w:t>:</w:t>
      </w:r>
    </w:p>
    <w:p w14:paraId="3916F11E" w14:textId="77777777" w:rsidR="009131C2" w:rsidRDefault="009131C2" w:rsidP="007634DA"/>
    <w:p w14:paraId="639ECB52" w14:textId="0C7E6267" w:rsidR="007C6783" w:rsidRDefault="000842CD" w:rsidP="009131C2">
      <w:pPr>
        <w:pStyle w:val="ListParagraph"/>
        <w:numPr>
          <w:ilvl w:val="0"/>
          <w:numId w:val="6"/>
        </w:numPr>
      </w:pPr>
      <w:r>
        <w:t xml:space="preserve">Here, the </w:t>
      </w:r>
      <w:proofErr w:type="spellStart"/>
      <w:proofErr w:type="gramStart"/>
      <w:r w:rsidRPr="009131C2">
        <w:rPr>
          <w:rFonts w:ascii="Consolas" w:hAnsi="Consolas"/>
        </w:rPr>
        <w:t>rbac.install</w:t>
      </w:r>
      <w:proofErr w:type="spellEnd"/>
      <w:proofErr w:type="gramEnd"/>
      <w:r w:rsidRPr="009131C2">
        <w:rPr>
          <w:rFonts w:ascii="Consolas" w:hAnsi="Consolas"/>
        </w:rPr>
        <w:t>=true</w:t>
      </w:r>
      <w:r>
        <w:t xml:space="preserve"> is only necessary if giving RBAC Authorization</w:t>
      </w:r>
    </w:p>
    <w:p w14:paraId="04963290" w14:textId="38E2E03E" w:rsidR="006A25E4" w:rsidRPr="0060244F" w:rsidRDefault="00571EA3" w:rsidP="0060244F">
      <w:pPr>
        <w:pStyle w:val="ListParagraph"/>
        <w:numPr>
          <w:ilvl w:val="0"/>
          <w:numId w:val="6"/>
        </w:numPr>
      </w:pPr>
      <w:r>
        <w:t xml:space="preserve">You may need to run: </w:t>
      </w:r>
      <w:r w:rsidRPr="00571EA3">
        <w:rPr>
          <w:rFonts w:ascii="Consolas" w:hAnsi="Consolas"/>
          <w:sz w:val="20"/>
        </w:rPr>
        <w:t xml:space="preserve">helm install -n hub0 </w:t>
      </w:r>
      <w:proofErr w:type="spellStart"/>
      <w:r w:rsidRPr="00571EA3">
        <w:rPr>
          <w:rFonts w:ascii="Consolas" w:hAnsi="Consolas"/>
          <w:sz w:val="20"/>
        </w:rPr>
        <w:t>src</w:t>
      </w:r>
      <w:proofErr w:type="spellEnd"/>
      <w:r w:rsidRPr="00571EA3">
        <w:rPr>
          <w:rFonts w:ascii="Consolas" w:hAnsi="Consolas"/>
          <w:sz w:val="20"/>
        </w:rPr>
        <w:t>/charts/</w:t>
      </w:r>
      <w:proofErr w:type="spellStart"/>
      <w:r w:rsidRPr="00571EA3">
        <w:rPr>
          <w:rFonts w:ascii="Consolas" w:hAnsi="Consolas"/>
          <w:sz w:val="20"/>
        </w:rPr>
        <w:t>iot</w:t>
      </w:r>
      <w:proofErr w:type="spellEnd"/>
      <w:r w:rsidRPr="00571EA3">
        <w:rPr>
          <w:rFonts w:ascii="Consolas" w:hAnsi="Consolas"/>
          <w:sz w:val="20"/>
        </w:rPr>
        <w:t>-edge-connector</w:t>
      </w:r>
    </w:p>
    <w:p w14:paraId="72C18D0D" w14:textId="29041BC5" w:rsidR="0060244F" w:rsidRDefault="0060244F" w:rsidP="0060244F"/>
    <w:p w14:paraId="1DAA2F15" w14:textId="41AAFFBC" w:rsidR="0060244F" w:rsidRDefault="0060244F" w:rsidP="0060244F"/>
    <w:p w14:paraId="58219FEB" w14:textId="77777777" w:rsidR="007741E3" w:rsidRDefault="007741E3" w:rsidP="0060244F">
      <w:bookmarkStart w:id="8" w:name="_GoBack"/>
      <w:bookmarkEnd w:id="8"/>
    </w:p>
    <w:p w14:paraId="4CC77D8C" w14:textId="1C283575" w:rsidR="0060244F" w:rsidRDefault="0060244F" w:rsidP="0060244F"/>
    <w:p w14:paraId="4D979BED" w14:textId="77777777" w:rsidR="0060244F" w:rsidRPr="0060244F" w:rsidRDefault="0060244F" w:rsidP="0060244F"/>
    <w:p w14:paraId="609457EF" w14:textId="77777777" w:rsidR="006A25E4" w:rsidRDefault="006A25E4" w:rsidP="004E49AD">
      <w:pPr>
        <w:ind w:left="720"/>
        <w:rPr>
          <w:b/>
        </w:rPr>
      </w:pPr>
    </w:p>
    <w:p w14:paraId="4603E1B5" w14:textId="50F2A709" w:rsidR="007C6783" w:rsidRPr="009F06B8" w:rsidRDefault="009F06B8" w:rsidP="009F06B8">
      <w:pPr>
        <w:pStyle w:val="ListParagraph"/>
        <w:numPr>
          <w:ilvl w:val="0"/>
          <w:numId w:val="3"/>
        </w:numPr>
        <w:rPr>
          <w:b/>
        </w:rPr>
      </w:pPr>
      <w:bookmarkStart w:id="9" w:name="Six"/>
      <w:r>
        <w:rPr>
          <w:b/>
          <w:sz w:val="28"/>
        </w:rPr>
        <w:lastRenderedPageBreak/>
        <w:t>Test Nodes and Pods</w:t>
      </w:r>
    </w:p>
    <w:bookmarkEnd w:id="9"/>
    <w:p w14:paraId="57295FBE" w14:textId="4C45A572" w:rsidR="00A96C5E" w:rsidRDefault="009F06B8" w:rsidP="009F06B8">
      <w:pPr>
        <w:ind w:left="72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D90ABA4" wp14:editId="30D27B30">
            <wp:simplePos x="0" y="0"/>
            <wp:positionH relativeFrom="column">
              <wp:posOffset>219075</wp:posOffset>
            </wp:positionH>
            <wp:positionV relativeFrom="paragraph">
              <wp:posOffset>302260</wp:posOffset>
            </wp:positionV>
            <wp:extent cx="5943600" cy="1254760"/>
            <wp:effectExtent l="0" t="0" r="0" b="254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successful deployment should look somewhat like this:</w:t>
      </w:r>
    </w:p>
    <w:p w14:paraId="26E8D1CB" w14:textId="77777777" w:rsidR="0060244F" w:rsidRDefault="0060244F" w:rsidP="009F06B8">
      <w:pPr>
        <w:ind w:left="720"/>
      </w:pPr>
    </w:p>
    <w:p w14:paraId="412AFC04" w14:textId="525DC37F" w:rsidR="00A96C5E" w:rsidRPr="00A96C5E" w:rsidRDefault="00A96C5E" w:rsidP="00A96C5E">
      <w:pPr>
        <w:pStyle w:val="ListParagraph"/>
        <w:numPr>
          <w:ilvl w:val="0"/>
          <w:numId w:val="3"/>
        </w:numPr>
      </w:pPr>
      <w:bookmarkStart w:id="10" w:name="Seven"/>
      <w:r>
        <w:rPr>
          <w:b/>
          <w:sz w:val="28"/>
        </w:rPr>
        <w:t>Follow up</w:t>
      </w:r>
    </w:p>
    <w:bookmarkEnd w:id="10"/>
    <w:p w14:paraId="7221BDC5" w14:textId="1E8126DF" w:rsidR="00A96C5E" w:rsidRDefault="00A96C5E" w:rsidP="00A96C5E">
      <w:pPr>
        <w:pStyle w:val="ListParagraph"/>
      </w:pPr>
    </w:p>
    <w:p w14:paraId="5BBCF148" w14:textId="3D1F6CFC" w:rsidR="00A96C5E" w:rsidRPr="00A96C5E" w:rsidRDefault="00C76FC7" w:rsidP="00A96C5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66BB235" wp14:editId="4DA24773">
                <wp:simplePos x="0" y="0"/>
                <wp:positionH relativeFrom="margin">
                  <wp:posOffset>323850</wp:posOffset>
                </wp:positionH>
                <wp:positionV relativeFrom="paragraph">
                  <wp:posOffset>496570</wp:posOffset>
                </wp:positionV>
                <wp:extent cx="5638800" cy="952500"/>
                <wp:effectExtent l="0" t="0" r="19050" b="19050"/>
                <wp:wrapTopAndBottom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952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A624D" w14:textId="77777777" w:rsidR="007741E3" w:rsidRPr="00C76FC7" w:rsidRDefault="007741E3" w:rsidP="00C76FC7">
                            <w:pPr>
                              <w:jc w:val="both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C76FC7">
                              <w:rPr>
                                <w:rFonts w:ascii="Consolas" w:hAnsi="Consolas"/>
                                <w:color w:val="000000" w:themeColor="text1"/>
                              </w:rPr>
                              <w:t>kubectl</w:t>
                            </w:r>
                            <w:proofErr w:type="spellEnd"/>
                            <w:r w:rsidRPr="00C76FC7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apply -f \</w:t>
                            </w:r>
                          </w:p>
                          <w:p w14:paraId="11BA1AF6" w14:textId="77777777" w:rsidR="007741E3" w:rsidRPr="00C76FC7" w:rsidRDefault="007741E3" w:rsidP="00C76FC7">
                            <w:pPr>
                              <w:jc w:val="both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C76FC7">
                              <w:rPr>
                                <w:rFonts w:ascii="Consolas" w:hAnsi="Consolas"/>
                                <w:color w:val="000000" w:themeColor="text1"/>
                              </w:rPr>
                              <w:t>iot-edge-virtual-kubelet-provider/src/Microsoft.Azure.VirtualKubelet.Edge.Provider/sample-deployment.yaml</w:t>
                            </w:r>
                          </w:p>
                          <w:p w14:paraId="24F70C2B" w14:textId="2C8E27D2" w:rsidR="007741E3" w:rsidRPr="00C76FC7" w:rsidRDefault="007741E3" w:rsidP="00C76FC7">
                            <w:pPr>
                              <w:jc w:val="both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BB235" id="Rectangle 8" o:spid="_x0000_s1030" style="position:absolute;left:0;text-align:left;margin-left:25.5pt;margin-top:39.1pt;width:444pt;height:7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" fillcolor="#f2f2f2 [3052]" strokecolor="#1f3763 [1604]" strokeweight="1.5pt">
                <v:textbox>
                  <w:txbxContent>
                    <w:p w14:paraId="649A624D" w14:textId="77777777" w:rsidR="007741E3" w:rsidRPr="00C76FC7" w:rsidRDefault="007741E3" w:rsidP="00C76FC7">
                      <w:pPr>
                        <w:jc w:val="both"/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C76FC7">
                        <w:rPr>
                          <w:rFonts w:ascii="Consolas" w:hAnsi="Consolas"/>
                          <w:color w:val="000000" w:themeColor="text1"/>
                        </w:rPr>
                        <w:t>kubectl</w:t>
                      </w:r>
                      <w:proofErr w:type="spellEnd"/>
                      <w:r w:rsidRPr="00C76FC7">
                        <w:rPr>
                          <w:rFonts w:ascii="Consolas" w:hAnsi="Consolas"/>
                          <w:color w:val="000000" w:themeColor="text1"/>
                        </w:rPr>
                        <w:t xml:space="preserve"> apply -f \</w:t>
                      </w:r>
                    </w:p>
                    <w:p w14:paraId="11BA1AF6" w14:textId="77777777" w:rsidR="007741E3" w:rsidRPr="00C76FC7" w:rsidRDefault="007741E3" w:rsidP="00C76FC7">
                      <w:pPr>
                        <w:jc w:val="both"/>
                        <w:rPr>
                          <w:rFonts w:ascii="Consolas" w:hAnsi="Consolas"/>
                          <w:color w:val="000000" w:themeColor="text1"/>
                        </w:rPr>
                      </w:pPr>
                      <w:r w:rsidRPr="00C76FC7">
                        <w:rPr>
                          <w:rFonts w:ascii="Consolas" w:hAnsi="Consolas"/>
                          <w:color w:val="000000" w:themeColor="text1"/>
                        </w:rPr>
                        <w:t>iot-edge-virtual-kubelet-provider/src/Microsoft.Azure.VirtualKubelet.Edge.Provider/sample-deployment.yaml</w:t>
                      </w:r>
                    </w:p>
                    <w:p w14:paraId="24F70C2B" w14:textId="2C8E27D2" w:rsidR="007741E3" w:rsidRPr="00C76FC7" w:rsidRDefault="007741E3" w:rsidP="00C76FC7">
                      <w:pPr>
                        <w:jc w:val="both"/>
                        <w:rPr>
                          <w:rFonts w:ascii="Consolas" w:hAnsi="Consolas"/>
                          <w:color w:val="000000" w:themeColor="text1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A96C5E">
        <w:t>There is a</w:t>
      </w:r>
      <w:r w:rsidR="002A405C">
        <w:t>n</w:t>
      </w:r>
      <w:r w:rsidR="00A96C5E">
        <w:t xml:space="preserve"> example deployment provided to test</w:t>
      </w:r>
      <w:r>
        <w:t xml:space="preserve">, which can be obtained by entering the following: </w:t>
      </w:r>
    </w:p>
    <w:p w14:paraId="1107D0A3" w14:textId="53ACDC8F" w:rsidR="00BB6B2D" w:rsidRDefault="00BB6B2D" w:rsidP="009F06B8">
      <w:pPr>
        <w:ind w:left="720"/>
      </w:pPr>
    </w:p>
    <w:p w14:paraId="27FC16E9" w14:textId="5A9FC9E7" w:rsidR="003E70C0" w:rsidRDefault="00C76FC7" w:rsidP="00BB6B2D">
      <w:pPr>
        <w:ind w:left="720"/>
      </w:pPr>
      <w:r>
        <w:t xml:space="preserve">This </w:t>
      </w:r>
      <w:r w:rsidR="003E70C0">
        <w:t>is a sample thermometer. If successful, you will be able to find a deployment under the “IoT Edge Deployments” category under the Hub’s IoT Edge Section</w:t>
      </w:r>
    </w:p>
    <w:p w14:paraId="72F94C17" w14:textId="26B48E70" w:rsidR="009F06B8" w:rsidRPr="009F06B8" w:rsidRDefault="009F06B8" w:rsidP="009131C2"/>
    <w:p w14:paraId="74022EA1" w14:textId="717602D5" w:rsidR="007C6783" w:rsidRPr="007634DA" w:rsidRDefault="006A25E4" w:rsidP="006A25E4">
      <w:pPr>
        <w:pStyle w:val="ListParagraph"/>
        <w:numPr>
          <w:ilvl w:val="0"/>
          <w:numId w:val="3"/>
        </w:numPr>
        <w:rPr>
          <w:b/>
        </w:rPr>
      </w:pPr>
      <w:r>
        <w:rPr>
          <w:b/>
          <w:sz w:val="28"/>
        </w:rPr>
        <w:t>Clean up</w:t>
      </w:r>
    </w:p>
    <w:p w14:paraId="0EF078E4" w14:textId="57578A3B" w:rsidR="007634DA" w:rsidRPr="007634DA" w:rsidRDefault="007634DA" w:rsidP="007634D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9D4F227" wp14:editId="67714B4D">
                <wp:simplePos x="0" y="0"/>
                <wp:positionH relativeFrom="margin">
                  <wp:posOffset>295275</wp:posOffset>
                </wp:positionH>
                <wp:positionV relativeFrom="paragraph">
                  <wp:posOffset>487680</wp:posOffset>
                </wp:positionV>
                <wp:extent cx="5638800" cy="323850"/>
                <wp:effectExtent l="0" t="0" r="19050" b="19050"/>
                <wp:wrapTopAndBottom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323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66D8E" w14:textId="0C18C919" w:rsidR="007741E3" w:rsidRPr="00C76FC7" w:rsidRDefault="007741E3" w:rsidP="00C76FC7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C76FC7">
                              <w:rPr>
                                <w:rFonts w:ascii="Consolas" w:hAnsi="Consolas"/>
                                <w:color w:val="000000" w:themeColor="text1"/>
                              </w:rPr>
                              <w:t>az</w:t>
                            </w:r>
                            <w:proofErr w:type="spellEnd"/>
                            <w:r w:rsidRPr="00C76FC7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group delete --name &lt;resource-name&gt; --yes --no-wait</w:t>
                            </w:r>
                          </w:p>
                          <w:p w14:paraId="42EAAF9E" w14:textId="77777777" w:rsidR="007741E3" w:rsidRPr="00C76FC7" w:rsidRDefault="007741E3" w:rsidP="00C76FC7">
                            <w:pPr>
                              <w:jc w:val="both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4F227" id="Rectangle 9" o:spid="_x0000_s1031" style="position:absolute;left:0;text-align:left;margin-left:23.25pt;margin-top:38.4pt;width:444pt;height:25.5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" fillcolor="#f2f2f2 [3052]" strokecolor="#1f3763 [1604]" strokeweight="1.5pt">
                <v:textbox>
                  <w:txbxContent>
                    <w:p w14:paraId="37466D8E" w14:textId="0C18C919" w:rsidR="007741E3" w:rsidRPr="00C76FC7" w:rsidRDefault="007741E3" w:rsidP="00C76FC7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C76FC7">
                        <w:rPr>
                          <w:rFonts w:ascii="Consolas" w:hAnsi="Consolas"/>
                          <w:color w:val="000000" w:themeColor="text1"/>
                        </w:rPr>
                        <w:t>az</w:t>
                      </w:r>
                      <w:proofErr w:type="spellEnd"/>
                      <w:r w:rsidRPr="00C76FC7">
                        <w:rPr>
                          <w:rFonts w:ascii="Consolas" w:hAnsi="Consolas"/>
                          <w:color w:val="000000" w:themeColor="text1"/>
                        </w:rPr>
                        <w:t xml:space="preserve"> group delete --name &lt;resource-name&gt; --yes --no-wait</w:t>
                      </w:r>
                    </w:p>
                    <w:p w14:paraId="42EAAF9E" w14:textId="77777777" w:rsidR="007741E3" w:rsidRPr="00C76FC7" w:rsidRDefault="007741E3" w:rsidP="00C76FC7">
                      <w:pPr>
                        <w:jc w:val="both"/>
                        <w:rPr>
                          <w:rFonts w:ascii="Consolas" w:hAnsi="Consolas"/>
                          <w:color w:val="000000" w:themeColor="text1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t>To delete everything you just did, we just have to delete the resource group. Everything attached to it with be removed</w:t>
      </w:r>
    </w:p>
    <w:p w14:paraId="1AD3B42A" w14:textId="545EE627" w:rsidR="00C76FC7" w:rsidRDefault="00C76FC7" w:rsidP="00C76FC7">
      <w:r>
        <w:tab/>
        <w:t>Replacing the &lt;resource-name&gt; with the resource name you chose.</w:t>
      </w:r>
    </w:p>
    <w:p w14:paraId="57B05583" w14:textId="77777777" w:rsidR="007634DA" w:rsidRDefault="007634DA" w:rsidP="00C76FC7"/>
    <w:p w14:paraId="620AE158" w14:textId="30CC8C0F" w:rsidR="00DC1D49" w:rsidRDefault="00DC1D49" w:rsidP="00DC1D4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Scaling</w:t>
      </w:r>
    </w:p>
    <w:p w14:paraId="3225F1EB" w14:textId="650C323C" w:rsidR="00DC1D49" w:rsidRDefault="00DC1D49" w:rsidP="00DC1D49">
      <w:pPr>
        <w:pStyle w:val="ListParagraph"/>
        <w:rPr>
          <w:szCs w:val="28"/>
        </w:rPr>
      </w:pPr>
    </w:p>
    <w:p w14:paraId="1FF024EE" w14:textId="455854C5" w:rsidR="00DC1D49" w:rsidRDefault="0078259E" w:rsidP="00DC1D49">
      <w:pPr>
        <w:pStyle w:val="ListParagraph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C4ECB5E" wp14:editId="5CD4A454">
                <wp:simplePos x="0" y="0"/>
                <wp:positionH relativeFrom="margin">
                  <wp:align>right</wp:align>
                </wp:positionH>
                <wp:positionV relativeFrom="paragraph">
                  <wp:posOffset>303530</wp:posOffset>
                </wp:positionV>
                <wp:extent cx="5638800" cy="323850"/>
                <wp:effectExtent l="0" t="0" r="19050" b="19050"/>
                <wp:wrapTopAndBottom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323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707FF" w14:textId="4B4F464C" w:rsidR="007741E3" w:rsidRPr="00C76FC7" w:rsidRDefault="007741E3" w:rsidP="0078259E">
                            <w:pPr>
                              <w:jc w:val="both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78259E">
                              <w:rPr>
                                <w:rFonts w:ascii="Consolas" w:hAnsi="Consolas"/>
                                <w:color w:val="000000" w:themeColor="text1"/>
                              </w:rPr>
                              <w:t>az</w:t>
                            </w:r>
                            <w:proofErr w:type="spellEnd"/>
                            <w:r w:rsidRPr="0078259E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8259E">
                              <w:rPr>
                                <w:rFonts w:ascii="Consolas" w:hAnsi="Consolas"/>
                                <w:color w:val="000000" w:themeColor="text1"/>
                              </w:rPr>
                              <w:t>aks</w:t>
                            </w:r>
                            <w:proofErr w:type="spellEnd"/>
                            <w:r w:rsidRPr="0078259E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scale -g </w:t>
                            </w:r>
                            <w:proofErr w:type="spellStart"/>
                            <w:r w:rsidRPr="0078259E">
                              <w:rPr>
                                <w:rFonts w:ascii="Consolas" w:hAnsi="Consolas"/>
                                <w:color w:val="000000" w:themeColor="text1"/>
                              </w:rPr>
                              <w:t>myR</w:t>
                            </w:r>
                            <w:proofErr w:type="spellEnd"/>
                            <w:r w:rsidRPr="0078259E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-n </w:t>
                            </w:r>
                            <w:proofErr w:type="spellStart"/>
                            <w:r w:rsidRPr="0078259E">
                              <w:rPr>
                                <w:rFonts w:ascii="Consolas" w:hAnsi="Consolas"/>
                                <w:color w:val="000000" w:themeColor="text1"/>
                              </w:rPr>
                              <w:t>myAKS</w:t>
                            </w:r>
                            <w:proofErr w:type="spellEnd"/>
                            <w:r w:rsidRPr="0078259E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-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c &lt;number-of-nodes&gt;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ECB5E" id="Rectangle 10" o:spid="_x0000_s1032" style="position:absolute;left:0;text-align:left;margin-left:392.8pt;margin-top:23.9pt;width:444pt;height:25.5pt;z-index:-2516428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" fillcolor="#f2f2f2 [3052]" strokecolor="#1f3763 [1604]" strokeweight="1.5pt">
                <v:textbox>
                  <w:txbxContent>
                    <w:p w14:paraId="2E5707FF" w14:textId="4B4F464C" w:rsidR="007741E3" w:rsidRPr="00C76FC7" w:rsidRDefault="007741E3" w:rsidP="0078259E">
                      <w:pPr>
                        <w:jc w:val="both"/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78259E">
                        <w:rPr>
                          <w:rFonts w:ascii="Consolas" w:hAnsi="Consolas"/>
                          <w:color w:val="000000" w:themeColor="text1"/>
                        </w:rPr>
                        <w:t>az</w:t>
                      </w:r>
                      <w:proofErr w:type="spellEnd"/>
                      <w:r w:rsidRPr="0078259E">
                        <w:rPr>
                          <w:rFonts w:ascii="Consolas" w:hAnsi="Consolas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8259E">
                        <w:rPr>
                          <w:rFonts w:ascii="Consolas" w:hAnsi="Consolas"/>
                          <w:color w:val="000000" w:themeColor="text1"/>
                        </w:rPr>
                        <w:t>aks</w:t>
                      </w:r>
                      <w:proofErr w:type="spellEnd"/>
                      <w:r w:rsidRPr="0078259E">
                        <w:rPr>
                          <w:rFonts w:ascii="Consolas" w:hAnsi="Consolas"/>
                          <w:color w:val="000000" w:themeColor="text1"/>
                        </w:rPr>
                        <w:t xml:space="preserve"> scale -g </w:t>
                      </w:r>
                      <w:proofErr w:type="spellStart"/>
                      <w:r w:rsidRPr="0078259E">
                        <w:rPr>
                          <w:rFonts w:ascii="Consolas" w:hAnsi="Consolas"/>
                          <w:color w:val="000000" w:themeColor="text1"/>
                        </w:rPr>
                        <w:t>myR</w:t>
                      </w:r>
                      <w:proofErr w:type="spellEnd"/>
                      <w:r w:rsidRPr="0078259E">
                        <w:rPr>
                          <w:rFonts w:ascii="Consolas" w:hAnsi="Consolas"/>
                          <w:color w:val="000000" w:themeColor="text1"/>
                        </w:rPr>
                        <w:t xml:space="preserve"> -n </w:t>
                      </w:r>
                      <w:proofErr w:type="spellStart"/>
                      <w:r w:rsidRPr="0078259E">
                        <w:rPr>
                          <w:rFonts w:ascii="Consolas" w:hAnsi="Consolas"/>
                          <w:color w:val="000000" w:themeColor="text1"/>
                        </w:rPr>
                        <w:t>myAKS</w:t>
                      </w:r>
                      <w:proofErr w:type="spellEnd"/>
                      <w:r w:rsidRPr="0078259E">
                        <w:rPr>
                          <w:rFonts w:ascii="Consolas" w:hAnsi="Consolas"/>
                          <w:color w:val="000000" w:themeColor="text1"/>
                        </w:rPr>
                        <w:t xml:space="preserve"> -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>c &lt;number-of-nodes&gt;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DC1D49">
        <w:rPr>
          <w:szCs w:val="28"/>
        </w:rPr>
        <w:t xml:space="preserve">To scale the number of nodes </w:t>
      </w:r>
      <w:r w:rsidR="006A25E4">
        <w:rPr>
          <w:szCs w:val="28"/>
        </w:rPr>
        <w:t>(IoT Edge</w:t>
      </w:r>
      <w:r w:rsidR="007634DA">
        <w:rPr>
          <w:szCs w:val="28"/>
        </w:rPr>
        <w:t>, slow</w:t>
      </w:r>
      <w:r w:rsidR="006A25E4">
        <w:rPr>
          <w:szCs w:val="28"/>
        </w:rPr>
        <w:t>)</w:t>
      </w:r>
    </w:p>
    <w:p w14:paraId="1022EF1F" w14:textId="62EB9180" w:rsidR="00C83584" w:rsidRDefault="00C83584" w:rsidP="00DC1D49">
      <w:pPr>
        <w:pStyle w:val="ListParagraph"/>
        <w:rPr>
          <w:szCs w:val="28"/>
        </w:rPr>
      </w:pPr>
    </w:p>
    <w:p w14:paraId="63E34CC0" w14:textId="1D4501B4" w:rsidR="00C83584" w:rsidRPr="00DC1D49" w:rsidRDefault="006A25E4" w:rsidP="00DC1D49">
      <w:pPr>
        <w:pStyle w:val="ListParagraph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6F6BB1E" wp14:editId="21723E39">
                <wp:simplePos x="0" y="0"/>
                <wp:positionH relativeFrom="margin">
                  <wp:align>right</wp:align>
                </wp:positionH>
                <wp:positionV relativeFrom="paragraph">
                  <wp:posOffset>335915</wp:posOffset>
                </wp:positionV>
                <wp:extent cx="5638800" cy="323850"/>
                <wp:effectExtent l="0" t="0" r="19050" b="19050"/>
                <wp:wrapTopAndBottom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323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7B5C8" w14:textId="2386CA24" w:rsidR="007741E3" w:rsidRPr="00C76FC7" w:rsidRDefault="007741E3" w:rsidP="006A25E4">
                            <w:pPr>
                              <w:jc w:val="both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Kubectl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scale deployment/&lt;deployment name&gt; --replicas &lt;number-of-pods&gt;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6BB1E" id="Rectangle 12" o:spid="_x0000_s1033" style="position:absolute;left:0;text-align:left;margin-left:392.8pt;margin-top:26.45pt;width:444pt;height:25.5pt;z-index:-2516408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" fillcolor="#f2f2f2 [3052]" strokecolor="#1f3763 [1604]" strokeweight="1.5pt">
                <v:textbox>
                  <w:txbxContent>
                    <w:p w14:paraId="5877B5C8" w14:textId="2386CA24" w:rsidR="007741E3" w:rsidRPr="00C76FC7" w:rsidRDefault="007741E3" w:rsidP="006A25E4">
                      <w:pPr>
                        <w:jc w:val="both"/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Kubectl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 scale deployment/&lt;deployment name&gt; --replicas &lt;number-of-pods&gt;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szCs w:val="28"/>
        </w:rPr>
        <w:t>To scale the number of pods (</w:t>
      </w:r>
      <w:r w:rsidR="007634DA">
        <w:rPr>
          <w:szCs w:val="28"/>
        </w:rPr>
        <w:t>K</w:t>
      </w:r>
      <w:r>
        <w:rPr>
          <w:szCs w:val="28"/>
        </w:rPr>
        <w:t>ubernetes</w:t>
      </w:r>
      <w:r w:rsidR="007634DA">
        <w:rPr>
          <w:szCs w:val="28"/>
        </w:rPr>
        <w:t>, fast</w:t>
      </w:r>
      <w:r>
        <w:rPr>
          <w:szCs w:val="28"/>
        </w:rPr>
        <w:t>)</w:t>
      </w:r>
    </w:p>
    <w:sectPr w:rsidR="00C83584" w:rsidRPr="00DC1D49" w:rsidSect="00951759">
      <w:pgSz w:w="12240" w:h="15840"/>
      <w:pgMar w:top="1440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16CE2"/>
    <w:multiLevelType w:val="hybridMultilevel"/>
    <w:tmpl w:val="B878499A"/>
    <w:lvl w:ilvl="0" w:tplc="18E0BDA2"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DB2A901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819FC"/>
    <w:multiLevelType w:val="hybridMultilevel"/>
    <w:tmpl w:val="ED267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C1403"/>
    <w:multiLevelType w:val="hybridMultilevel"/>
    <w:tmpl w:val="B01A7F4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48FE0F3F"/>
    <w:multiLevelType w:val="hybridMultilevel"/>
    <w:tmpl w:val="5D504224"/>
    <w:lvl w:ilvl="0" w:tplc="488815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BE7870"/>
    <w:multiLevelType w:val="hybridMultilevel"/>
    <w:tmpl w:val="5D504224"/>
    <w:lvl w:ilvl="0" w:tplc="488815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DD2246"/>
    <w:multiLevelType w:val="hybridMultilevel"/>
    <w:tmpl w:val="92F414B0"/>
    <w:lvl w:ilvl="0" w:tplc="222EB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3628BF"/>
    <w:multiLevelType w:val="multilevel"/>
    <w:tmpl w:val="E9BA3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D8"/>
    <w:rsid w:val="000056E3"/>
    <w:rsid w:val="00053FA0"/>
    <w:rsid w:val="000842CD"/>
    <w:rsid w:val="000C10B8"/>
    <w:rsid w:val="000D7637"/>
    <w:rsid w:val="00131A02"/>
    <w:rsid w:val="0017345E"/>
    <w:rsid w:val="0022451E"/>
    <w:rsid w:val="0024228B"/>
    <w:rsid w:val="00243B02"/>
    <w:rsid w:val="00266D74"/>
    <w:rsid w:val="002A405C"/>
    <w:rsid w:val="002A7ED6"/>
    <w:rsid w:val="002E1DD8"/>
    <w:rsid w:val="00347133"/>
    <w:rsid w:val="00360DD0"/>
    <w:rsid w:val="003700D5"/>
    <w:rsid w:val="0037606B"/>
    <w:rsid w:val="003E70C0"/>
    <w:rsid w:val="0042787D"/>
    <w:rsid w:val="004E49AD"/>
    <w:rsid w:val="004F5486"/>
    <w:rsid w:val="0052161C"/>
    <w:rsid w:val="00571EA3"/>
    <w:rsid w:val="0059708D"/>
    <w:rsid w:val="005D1EC1"/>
    <w:rsid w:val="00601BC4"/>
    <w:rsid w:val="0060244F"/>
    <w:rsid w:val="00640462"/>
    <w:rsid w:val="006A25E4"/>
    <w:rsid w:val="00757B5D"/>
    <w:rsid w:val="007634DA"/>
    <w:rsid w:val="00765CC0"/>
    <w:rsid w:val="00767B11"/>
    <w:rsid w:val="007741E3"/>
    <w:rsid w:val="0078259E"/>
    <w:rsid w:val="007C6783"/>
    <w:rsid w:val="008B7FF6"/>
    <w:rsid w:val="009131C2"/>
    <w:rsid w:val="00936268"/>
    <w:rsid w:val="00951759"/>
    <w:rsid w:val="009D6624"/>
    <w:rsid w:val="009E1E98"/>
    <w:rsid w:val="009F06B8"/>
    <w:rsid w:val="00A96C5E"/>
    <w:rsid w:val="00B85184"/>
    <w:rsid w:val="00BB6B2D"/>
    <w:rsid w:val="00BE59F3"/>
    <w:rsid w:val="00BE6F9E"/>
    <w:rsid w:val="00C67829"/>
    <w:rsid w:val="00C76FC7"/>
    <w:rsid w:val="00C82EF7"/>
    <w:rsid w:val="00C83584"/>
    <w:rsid w:val="00D86AC6"/>
    <w:rsid w:val="00DC1D49"/>
    <w:rsid w:val="00E42C6A"/>
    <w:rsid w:val="00F107B7"/>
    <w:rsid w:val="00F5594F"/>
    <w:rsid w:val="00F663E1"/>
    <w:rsid w:val="00F7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2D05E"/>
  <w15:chartTrackingRefBased/>
  <w15:docId w15:val="{BAF4F2EB-48D8-4C7E-B085-D50B17B2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0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0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00D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2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2C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842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21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91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aks/kubernetes-walkthroug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zure/iot-edge-virtual-kubelet-provider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2149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 Feingold</dc:creator>
  <cp:keywords/>
  <dc:description/>
  <cp:lastModifiedBy>Nicholas Feingold</cp:lastModifiedBy>
  <cp:revision>28</cp:revision>
  <dcterms:created xsi:type="dcterms:W3CDTF">2018-07-16T17:48:00Z</dcterms:created>
  <dcterms:modified xsi:type="dcterms:W3CDTF">2018-08-01T22:05:00Z</dcterms:modified>
</cp:coreProperties>
</file>