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39"/>
        <w:gridCol w:w="1493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4994910</wp:posOffset>
                </wp:positionH>
                <wp:positionV relativeFrom="paragraph">
                  <wp:posOffset>158115</wp:posOffset>
                </wp:positionV>
                <wp:extent cx="739140" cy="124206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38360" cy="1241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3pt;margin-top:12.5pt;width:58.1pt;height:97.7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916</Words>
  <Characters>7185</Characters>
  <CharactersWithSpaces>8256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2021-02-03T14:27:19Z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