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C00BDD" w14:paraId="03821C14" w14:textId="77777777" w:rsidTr="00CF5D22">
        <w:tc>
          <w:tcPr>
            <w:tcW w:w="2685" w:type="dxa"/>
            <w:vAlign w:val="center"/>
          </w:tcPr>
          <w:p w14:paraId="6E0F700D" w14:textId="77777777" w:rsidR="00C00BDD" w:rsidRPr="00A43D15" w:rsidRDefault="00C00BDD" w:rsidP="00CF5D22">
            <w:r w:rsidRPr="00A43D15">
              <w:t>Название проекта (на русском языке)</w:t>
            </w:r>
          </w:p>
        </w:tc>
        <w:tc>
          <w:tcPr>
            <w:tcW w:w="6660" w:type="dxa"/>
          </w:tcPr>
          <w:p w14:paraId="614A894C" w14:textId="6E285F0A" w:rsidR="00C00BDD" w:rsidRPr="00D25036" w:rsidRDefault="00D25036" w:rsidP="00682467">
            <w:pPr>
              <w:rPr>
                <w:b/>
                <w:bCs/>
              </w:rPr>
            </w:pPr>
            <w:r w:rsidRPr="00D25036">
              <w:rPr>
                <w:b/>
                <w:bCs/>
              </w:rPr>
              <w:t>Приложение для генерации музыки</w:t>
            </w:r>
          </w:p>
        </w:tc>
      </w:tr>
      <w:tr w:rsidR="00C00BDD" w14:paraId="4A5D4531" w14:textId="77777777" w:rsidTr="00CF5D22">
        <w:tc>
          <w:tcPr>
            <w:tcW w:w="2685" w:type="dxa"/>
            <w:vAlign w:val="center"/>
          </w:tcPr>
          <w:p w14:paraId="317BDB39" w14:textId="77777777" w:rsidR="00C00BDD" w:rsidRPr="00A43D15" w:rsidRDefault="00C00BDD" w:rsidP="00CF5D22">
            <w:r w:rsidRPr="00A43D15">
              <w:t>Название проекта (на английском языке)</w:t>
            </w:r>
          </w:p>
        </w:tc>
        <w:tc>
          <w:tcPr>
            <w:tcW w:w="6660" w:type="dxa"/>
          </w:tcPr>
          <w:p w14:paraId="7795D6C5" w14:textId="6AD5CE6A" w:rsidR="00C00BDD" w:rsidRPr="00D25036" w:rsidRDefault="00D25036" w:rsidP="00682467">
            <w:pPr>
              <w:rPr>
                <w:b/>
                <w:bCs/>
                <w:lang w:val="en-US"/>
              </w:rPr>
            </w:pPr>
            <w:r w:rsidRPr="00D25036">
              <w:rPr>
                <w:b/>
                <w:bCs/>
                <w:lang w:val="en-US"/>
              </w:rPr>
              <w:t>Application for music generation</w:t>
            </w:r>
          </w:p>
        </w:tc>
      </w:tr>
      <w:tr w:rsidR="00877541" w14:paraId="76AD903C" w14:textId="77777777" w:rsidTr="00CF5D22">
        <w:tc>
          <w:tcPr>
            <w:tcW w:w="2685" w:type="dxa"/>
            <w:vAlign w:val="center"/>
          </w:tcPr>
          <w:p w14:paraId="4A3E3647" w14:textId="77777777" w:rsidR="00877541" w:rsidRPr="00A43D15" w:rsidRDefault="001A3602" w:rsidP="00CF5D22">
            <w:pPr>
              <w:rPr>
                <w:color w:val="FF0000"/>
              </w:rPr>
            </w:pPr>
            <w:r w:rsidRPr="00A43D15">
              <w:t>Тип проекта</w:t>
            </w:r>
          </w:p>
          <w:p w14:paraId="4FB53136" w14:textId="77777777" w:rsidR="00877541" w:rsidRPr="00A43D15" w:rsidRDefault="00877541" w:rsidP="00CF5D22"/>
        </w:tc>
        <w:tc>
          <w:tcPr>
            <w:tcW w:w="6660" w:type="dxa"/>
          </w:tcPr>
          <w:p w14:paraId="7782F994" w14:textId="6835824B" w:rsidR="00877541" w:rsidRDefault="001A3602" w:rsidP="00D25036">
            <w:r w:rsidRPr="00C00BDD">
              <w:t>Программный</w:t>
            </w:r>
            <w:r>
              <w:t xml:space="preserve"> </w:t>
            </w:r>
          </w:p>
        </w:tc>
      </w:tr>
      <w:tr w:rsidR="008A0DC6" w14:paraId="73F0C41F" w14:textId="77777777" w:rsidTr="00CF5D22">
        <w:tc>
          <w:tcPr>
            <w:tcW w:w="2685" w:type="dxa"/>
            <w:vAlign w:val="center"/>
          </w:tcPr>
          <w:p w14:paraId="42C00B0E" w14:textId="6794D05D" w:rsidR="008A0DC6" w:rsidRPr="008A0DC6" w:rsidRDefault="008A0DC6" w:rsidP="00CF5D22">
            <w:r w:rsidRPr="008A0DC6">
              <w:t>Вид проекта</w:t>
            </w:r>
          </w:p>
          <w:p w14:paraId="5C74F479" w14:textId="77777777" w:rsidR="008A0DC6" w:rsidRPr="00564C36" w:rsidRDefault="008A0DC6" w:rsidP="00CF5D22">
            <w:pPr>
              <w:rPr>
                <w:highlight w:val="cyan"/>
              </w:rPr>
            </w:pPr>
          </w:p>
        </w:tc>
        <w:tc>
          <w:tcPr>
            <w:tcW w:w="6660" w:type="dxa"/>
          </w:tcPr>
          <w:p w14:paraId="0A6F893E" w14:textId="498380CB" w:rsidR="008A0DC6" w:rsidRPr="00D25036" w:rsidRDefault="008A0DC6" w:rsidP="00210EAA">
            <w:pPr>
              <w:rPr>
                <w:i/>
                <w:color w:val="FF0000"/>
              </w:rPr>
            </w:pPr>
            <w:r>
              <w:t xml:space="preserve">Командный </w:t>
            </w:r>
          </w:p>
        </w:tc>
      </w:tr>
      <w:tr w:rsidR="00B22F16" w14:paraId="2F037752" w14:textId="77777777" w:rsidTr="00CF5D22">
        <w:tc>
          <w:tcPr>
            <w:tcW w:w="2685" w:type="dxa"/>
            <w:vAlign w:val="center"/>
          </w:tcPr>
          <w:p w14:paraId="08C6B1A2" w14:textId="4F387375" w:rsidR="00B22F16" w:rsidRPr="00C00BDD" w:rsidRDefault="00B22F16" w:rsidP="00CF5D22">
            <w:r w:rsidRPr="00C00BDD">
              <w:t>Количество студентов на проекте</w:t>
            </w:r>
            <w:r w:rsidR="00C00BDD" w:rsidRPr="00C00BDD">
              <w:t xml:space="preserve"> (для командного проекта)</w:t>
            </w:r>
          </w:p>
          <w:p w14:paraId="49994408" w14:textId="77777777" w:rsidR="00B22F16" w:rsidRPr="00564C36" w:rsidRDefault="00B22F16" w:rsidP="00CF5D22">
            <w:pPr>
              <w:rPr>
                <w:highlight w:val="cyan"/>
              </w:rPr>
            </w:pPr>
          </w:p>
        </w:tc>
        <w:tc>
          <w:tcPr>
            <w:tcW w:w="6660" w:type="dxa"/>
          </w:tcPr>
          <w:p w14:paraId="30685EA4" w14:textId="712FE659" w:rsidR="00B22F16" w:rsidRPr="00D25036" w:rsidRDefault="00D25036" w:rsidP="00505F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7541" w14:paraId="700BD8CB" w14:textId="77777777" w:rsidTr="00CF5D22">
        <w:tc>
          <w:tcPr>
            <w:tcW w:w="2685" w:type="dxa"/>
            <w:vAlign w:val="center"/>
          </w:tcPr>
          <w:p w14:paraId="4DDBA95E" w14:textId="77777777" w:rsidR="00877541" w:rsidRPr="00A43D15" w:rsidRDefault="001A3602" w:rsidP="00CF5D22">
            <w:pPr>
              <w:rPr>
                <w:sz w:val="16"/>
                <w:szCs w:val="16"/>
              </w:rPr>
            </w:pPr>
            <w:bookmarkStart w:id="0" w:name="_heading=h.gjdgxs" w:colFirst="0" w:colLast="0"/>
            <w:bookmarkEnd w:id="0"/>
            <w:r w:rsidRPr="00A43D15">
              <w:t>Инициатор проекта</w:t>
            </w:r>
          </w:p>
        </w:tc>
        <w:tc>
          <w:tcPr>
            <w:tcW w:w="6660" w:type="dxa"/>
          </w:tcPr>
          <w:p w14:paraId="58813645" w14:textId="4A5334C2" w:rsidR="00877541" w:rsidRPr="00D25036" w:rsidRDefault="00D25036" w:rsidP="00D25036">
            <w:r>
              <w:t>НИУ ВШЭ</w:t>
            </w:r>
          </w:p>
        </w:tc>
      </w:tr>
      <w:tr w:rsidR="00877541" w14:paraId="32B37298" w14:textId="77777777" w:rsidTr="00CF5D22">
        <w:tc>
          <w:tcPr>
            <w:tcW w:w="2685" w:type="dxa"/>
            <w:vAlign w:val="center"/>
          </w:tcPr>
          <w:p w14:paraId="1188DAE3" w14:textId="77777777" w:rsidR="00877541" w:rsidRPr="00A43D15" w:rsidRDefault="001A3602" w:rsidP="00CF5D22">
            <w:r w:rsidRPr="00A43D15">
              <w:t>Подразделение компании / НИУ ВШЭ</w:t>
            </w:r>
          </w:p>
        </w:tc>
        <w:tc>
          <w:tcPr>
            <w:tcW w:w="6660" w:type="dxa"/>
          </w:tcPr>
          <w:p w14:paraId="4A41E2BF" w14:textId="77777777" w:rsidR="00877541" w:rsidRDefault="00877541"/>
          <w:p w14:paraId="5CA4A0A3" w14:textId="101AC6CF" w:rsidR="00877541" w:rsidRPr="00D25036" w:rsidRDefault="00D25036">
            <w:pPr>
              <w:rPr>
                <w:lang w:val="en-US"/>
              </w:rPr>
            </w:pPr>
            <w:r>
              <w:rPr>
                <w:lang w:val="en-US"/>
              </w:rPr>
              <w:t>Software Engineering</w:t>
            </w:r>
          </w:p>
        </w:tc>
      </w:tr>
      <w:tr w:rsidR="00877541" w14:paraId="1FD51067" w14:textId="77777777" w:rsidTr="00CF5D22">
        <w:tc>
          <w:tcPr>
            <w:tcW w:w="2685" w:type="dxa"/>
            <w:vAlign w:val="center"/>
          </w:tcPr>
          <w:p w14:paraId="294001D8" w14:textId="5223E7F0" w:rsidR="00877541" w:rsidRPr="00A43D15" w:rsidRDefault="00C00BDD" w:rsidP="00CF5D22">
            <w:r>
              <w:t>ФИО м</w:t>
            </w:r>
            <w:r w:rsidR="001A3602" w:rsidRPr="00A43D15">
              <w:t>ентор</w:t>
            </w:r>
            <w:r>
              <w:t>а</w:t>
            </w:r>
            <w:r w:rsidR="001A3602" w:rsidRPr="00A43D15">
              <w:t xml:space="preserve"> / руководител</w:t>
            </w:r>
            <w:r>
              <w:t>я</w:t>
            </w:r>
            <w:r w:rsidR="001A3602" w:rsidRPr="00A43D15">
              <w:t xml:space="preserve">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3428E48F" w14:textId="048002EF" w:rsidR="00A43D15" w:rsidRPr="00D25036" w:rsidRDefault="00D25036">
            <w:pPr>
              <w:rPr>
                <w:iCs/>
                <w:color w:val="000000" w:themeColor="text1"/>
              </w:rPr>
            </w:pPr>
            <w:bookmarkStart w:id="1" w:name="_Hlk53861988"/>
            <w:r>
              <w:rPr>
                <w:iCs/>
                <w:color w:val="000000" w:themeColor="text1"/>
              </w:rPr>
              <w:t>Пантюхин Дмитрий Валерьевич</w:t>
            </w:r>
            <w:bookmarkEnd w:id="1"/>
          </w:p>
        </w:tc>
      </w:tr>
      <w:tr w:rsidR="00877541" w14:paraId="3A3E6486" w14:textId="77777777" w:rsidTr="00CF5D22">
        <w:tc>
          <w:tcPr>
            <w:tcW w:w="2685" w:type="dxa"/>
            <w:vAlign w:val="center"/>
          </w:tcPr>
          <w:p w14:paraId="5D92A118" w14:textId="0080A961" w:rsidR="00877541" w:rsidRPr="00A43D15" w:rsidRDefault="00C00BDD" w:rsidP="00CF5D22">
            <w:r>
              <w:t>Аннотация проекта</w:t>
            </w:r>
          </w:p>
        </w:tc>
        <w:tc>
          <w:tcPr>
            <w:tcW w:w="6660" w:type="dxa"/>
          </w:tcPr>
          <w:p w14:paraId="5D3AF7B9" w14:textId="77777777" w:rsidR="00877541" w:rsidRDefault="00877541"/>
        </w:tc>
      </w:tr>
      <w:tr w:rsidR="008A0DC6" w14:paraId="48361383" w14:textId="77777777" w:rsidTr="00CF5D22">
        <w:tc>
          <w:tcPr>
            <w:tcW w:w="2685" w:type="dxa"/>
            <w:vAlign w:val="center"/>
          </w:tcPr>
          <w:p w14:paraId="31A95546" w14:textId="77777777" w:rsidR="008A0DC6" w:rsidRDefault="008A0DC6" w:rsidP="00CF5D22">
            <w:r w:rsidRPr="00B22F16">
              <w:t>Цель проекта</w:t>
            </w:r>
          </w:p>
          <w:p w14:paraId="4999715C" w14:textId="6A9001FE" w:rsidR="00A57E66" w:rsidRPr="00B22F16" w:rsidRDefault="00A57E66" w:rsidP="00CF5D22"/>
        </w:tc>
        <w:tc>
          <w:tcPr>
            <w:tcW w:w="6660" w:type="dxa"/>
          </w:tcPr>
          <w:p w14:paraId="1E9EABEB" w14:textId="42826EC5" w:rsidR="008A0DC6" w:rsidRDefault="00606C78" w:rsidP="00836F76">
            <w:r>
              <w:t>С</w:t>
            </w:r>
            <w:r w:rsidRPr="00606C78">
              <w:t>оздание сервиса для создания музыки с использованием нейронных сетей и дальнейшем прослушиванием созданных композиций</w:t>
            </w:r>
          </w:p>
        </w:tc>
      </w:tr>
      <w:tr w:rsidR="008A0DC6" w14:paraId="2CA425D5" w14:textId="77777777" w:rsidTr="00CF5D22">
        <w:tc>
          <w:tcPr>
            <w:tcW w:w="2685" w:type="dxa"/>
            <w:vAlign w:val="center"/>
          </w:tcPr>
          <w:p w14:paraId="6A3C5EFE" w14:textId="480C10AA" w:rsidR="00490D86" w:rsidRPr="00B22F16" w:rsidRDefault="00B22F16" w:rsidP="00CF5D22">
            <w:r w:rsidRPr="00B22F16">
              <w:t>З</w:t>
            </w:r>
            <w:r w:rsidR="008A0DC6" w:rsidRPr="00B22F16">
              <w:t>адачи проекта</w:t>
            </w:r>
          </w:p>
        </w:tc>
        <w:tc>
          <w:tcPr>
            <w:tcW w:w="6660" w:type="dxa"/>
          </w:tcPr>
          <w:p w14:paraId="41FBF360" w14:textId="164AF9AC" w:rsidR="008A0DC6" w:rsidRDefault="00606C78" w:rsidP="00836F76">
            <w:r>
              <w:t xml:space="preserve">- </w:t>
            </w:r>
            <w:r w:rsidRPr="00606C78">
              <w:t>проведение экспериментов с нейронными сетями по созданию музыки</w:t>
            </w:r>
          </w:p>
          <w:p w14:paraId="5558F9E6" w14:textId="0B863A62" w:rsidR="00606C78" w:rsidRDefault="00606C78" w:rsidP="00836F76">
            <w:r>
              <w:t xml:space="preserve">- </w:t>
            </w:r>
            <w:r w:rsidRPr="00606C78">
              <w:t>создание десктопного приложения для генерации музыки</w:t>
            </w:r>
          </w:p>
          <w:p w14:paraId="29152E76" w14:textId="498B21C4" w:rsidR="00B22F16" w:rsidRDefault="00606C78" w:rsidP="00836F76">
            <w:r>
              <w:t xml:space="preserve">- создание </w:t>
            </w:r>
            <w:r w:rsidRPr="00606C78">
              <w:t>мобильного приложения для прослушивания созданной музыки</w:t>
            </w:r>
          </w:p>
        </w:tc>
      </w:tr>
      <w:tr w:rsidR="00B22F16" w14:paraId="262429C6" w14:textId="77777777" w:rsidTr="00CF5D22">
        <w:tc>
          <w:tcPr>
            <w:tcW w:w="2685" w:type="dxa"/>
            <w:vAlign w:val="center"/>
          </w:tcPr>
          <w:p w14:paraId="04BBFC7A" w14:textId="33F575AC" w:rsidR="00B22F16" w:rsidRDefault="00B22F16" w:rsidP="00CF5D22">
            <w:r>
              <w:t xml:space="preserve">Задачи </w:t>
            </w:r>
            <w:r w:rsidR="00490D86">
              <w:t xml:space="preserve">каждого из </w:t>
            </w:r>
            <w:r>
              <w:t>участников проекта</w:t>
            </w:r>
          </w:p>
          <w:p w14:paraId="762F06C0" w14:textId="3BC459AA" w:rsidR="00B22F16" w:rsidRPr="00B22F16" w:rsidRDefault="00B22F16" w:rsidP="00CF5D22">
            <w:r>
              <w:t>(только для командного проекта)</w:t>
            </w:r>
          </w:p>
        </w:tc>
        <w:tc>
          <w:tcPr>
            <w:tcW w:w="6660" w:type="dxa"/>
          </w:tcPr>
          <w:p w14:paraId="5F3AA3CB" w14:textId="6F69D5CD" w:rsidR="00606C78" w:rsidRDefault="00606C78" w:rsidP="00836F76">
            <w:r>
              <w:t xml:space="preserve">Никифоров </w:t>
            </w:r>
            <w:proofErr w:type="gramStart"/>
            <w:r>
              <w:t>М.С.</w:t>
            </w:r>
            <w:proofErr w:type="gramEnd"/>
            <w:r>
              <w:t xml:space="preserve">– создание </w:t>
            </w:r>
            <w:r>
              <w:rPr>
                <w:lang w:val="en-US"/>
              </w:rPr>
              <w:t>API</w:t>
            </w:r>
            <w:r>
              <w:t xml:space="preserve"> </w:t>
            </w:r>
            <w:r w:rsidRPr="00606C78">
              <w:t xml:space="preserve">для взаимодействия с мобильным и десктопным приложением, </w:t>
            </w:r>
            <w:r>
              <w:t>создание нейросетей для генерации музыки</w:t>
            </w:r>
          </w:p>
          <w:p w14:paraId="0522E126" w14:textId="28A28818" w:rsidR="00B22F16" w:rsidRDefault="00606C78" w:rsidP="00836F76">
            <w:r>
              <w:t xml:space="preserve">Плющ Е.Д. - </w:t>
            </w:r>
            <w:r w:rsidRPr="00606C78">
              <w:t>создание десктопного приложения</w:t>
            </w:r>
            <w:r>
              <w:t xml:space="preserve">, создание </w:t>
            </w:r>
            <w:r w:rsidRPr="00606C78">
              <w:t>мобильного приложения</w:t>
            </w:r>
          </w:p>
        </w:tc>
      </w:tr>
      <w:tr w:rsidR="00877541" w14:paraId="42DF4FCE" w14:textId="77777777" w:rsidTr="00CF5D22">
        <w:tc>
          <w:tcPr>
            <w:tcW w:w="2685" w:type="dxa"/>
            <w:vAlign w:val="center"/>
          </w:tcPr>
          <w:p w14:paraId="4380ED65" w14:textId="3E21C0E2" w:rsidR="00877541" w:rsidRPr="00B22F16" w:rsidRDefault="001A3602" w:rsidP="00CF5D22">
            <w:r w:rsidRPr="00B22F16">
              <w:t>Планируемые результаты</w:t>
            </w:r>
            <w:r w:rsidR="00B22F16">
              <w:t xml:space="preserve"> проекта</w:t>
            </w:r>
          </w:p>
          <w:p w14:paraId="44202531" w14:textId="77777777" w:rsidR="00877541" w:rsidRPr="00B22F16" w:rsidRDefault="00877541" w:rsidP="00CF5D22"/>
        </w:tc>
        <w:tc>
          <w:tcPr>
            <w:tcW w:w="6660" w:type="dxa"/>
          </w:tcPr>
          <w:p w14:paraId="203F990D" w14:textId="153C912F" w:rsidR="00877541" w:rsidRDefault="00606C78">
            <w:r>
              <w:t>К</w:t>
            </w:r>
            <w:r w:rsidRPr="00606C78">
              <w:t>омплекс программ для возможности создания музыки на основе предложенной пользователем и дальнейшее прослушивание данной музыки</w:t>
            </w:r>
          </w:p>
        </w:tc>
      </w:tr>
      <w:tr w:rsidR="00877541" w14:paraId="2B03167E" w14:textId="77777777" w:rsidTr="00CF5D22">
        <w:tc>
          <w:tcPr>
            <w:tcW w:w="2685" w:type="dxa"/>
            <w:vAlign w:val="center"/>
          </w:tcPr>
          <w:p w14:paraId="0C0561A3" w14:textId="530A7832" w:rsidR="00877541" w:rsidRPr="00B22F16" w:rsidRDefault="001A3602" w:rsidP="00CF5D22">
            <w:r w:rsidRPr="00B22F16">
              <w:t>Иная информация</w:t>
            </w:r>
          </w:p>
          <w:p w14:paraId="44CC635B" w14:textId="77777777" w:rsidR="00877541" w:rsidRPr="00B22F16" w:rsidRDefault="00877541" w:rsidP="00CF5D22"/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C82CE" w14:textId="77777777" w:rsidR="00877541" w:rsidRDefault="001A3602">
            <w:r>
              <w:t xml:space="preserve"> </w:t>
            </w:r>
          </w:p>
        </w:tc>
      </w:tr>
      <w:tr w:rsidR="00877541" w14:paraId="4D4F57E0" w14:textId="77777777" w:rsidTr="00CF5D22">
        <w:tc>
          <w:tcPr>
            <w:tcW w:w="2685" w:type="dxa"/>
            <w:tcBorders>
              <w:right w:val="single" w:sz="8" w:space="0" w:color="000000"/>
            </w:tcBorders>
            <w:vAlign w:val="center"/>
          </w:tcPr>
          <w:p w14:paraId="3082AAC7" w14:textId="77777777" w:rsidR="00877541" w:rsidRPr="00564C36" w:rsidRDefault="001A3602" w:rsidP="00CF5D22">
            <w:pPr>
              <w:rPr>
                <w:highlight w:val="cyan"/>
              </w:rPr>
            </w:pPr>
            <w:r w:rsidRPr="00B22F16">
              <w:t>Территория выполнения проекта</w:t>
            </w:r>
          </w:p>
        </w:tc>
        <w:tc>
          <w:tcPr>
            <w:tcW w:w="6660" w:type="dxa"/>
          </w:tcPr>
          <w:p w14:paraId="351E7B85" w14:textId="3AF3A745" w:rsidR="00877541" w:rsidRDefault="004623A7">
            <w:r>
              <w:t>НИУ ВШЭ</w:t>
            </w:r>
          </w:p>
          <w:p w14:paraId="6D756FCF" w14:textId="77777777" w:rsidR="00877541" w:rsidRDefault="00877541"/>
        </w:tc>
      </w:tr>
      <w:tr w:rsidR="00877541" w14:paraId="41BD8A4B" w14:textId="77777777">
        <w:tc>
          <w:tcPr>
            <w:tcW w:w="2685" w:type="dxa"/>
          </w:tcPr>
          <w:p w14:paraId="15FEC0A2" w14:textId="0ECBE66E" w:rsidR="00877541" w:rsidRPr="002817C6" w:rsidRDefault="001A3602">
            <w:r w:rsidRPr="002817C6">
              <w:t>Требования к студентам - участникам проекта</w:t>
            </w:r>
          </w:p>
          <w:p w14:paraId="6930B574" w14:textId="77777777" w:rsidR="00877541" w:rsidRPr="002817C6" w:rsidRDefault="00877541"/>
        </w:tc>
        <w:tc>
          <w:tcPr>
            <w:tcW w:w="6660" w:type="dxa"/>
          </w:tcPr>
          <w:p w14:paraId="365CA781" w14:textId="1CBC552D" w:rsidR="001A3602" w:rsidRDefault="001A3602"/>
          <w:p w14:paraId="682D28CC" w14:textId="77777777" w:rsidR="001A3602" w:rsidRDefault="001A3602"/>
          <w:p w14:paraId="228E2210" w14:textId="77777777" w:rsidR="00877541" w:rsidRDefault="00877541"/>
        </w:tc>
      </w:tr>
      <w:tr w:rsidR="00877541" w14:paraId="37DDB7BE" w14:textId="77777777">
        <w:tc>
          <w:tcPr>
            <w:tcW w:w="2685" w:type="dxa"/>
          </w:tcPr>
          <w:p w14:paraId="0658B06A" w14:textId="29A9FA33" w:rsidR="00877541" w:rsidRPr="002817C6" w:rsidRDefault="001A3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17C6">
              <w:t xml:space="preserve">Заявки студентов на проект принимаются </w:t>
            </w:r>
          </w:p>
        </w:tc>
        <w:tc>
          <w:tcPr>
            <w:tcW w:w="6660" w:type="dxa"/>
          </w:tcPr>
          <w:p w14:paraId="7C53D9F6" w14:textId="077CDC09" w:rsidR="00877541" w:rsidRDefault="00877541" w:rsidP="00462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7541" w14:paraId="03C5E25C" w14:textId="77777777">
        <w:tc>
          <w:tcPr>
            <w:tcW w:w="2685" w:type="dxa"/>
          </w:tcPr>
          <w:p w14:paraId="2DA415F7" w14:textId="7A40FD40" w:rsidR="00877541" w:rsidRPr="002817C6" w:rsidRDefault="001A3602">
            <w:r w:rsidRPr="002817C6">
              <w:t xml:space="preserve">Формы отбора </w:t>
            </w:r>
            <w:r w:rsidR="002817C6" w:rsidRPr="002817C6">
              <w:t xml:space="preserve">студентов </w:t>
            </w:r>
            <w:r w:rsidRPr="002817C6">
              <w:t>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0AEB6672" w14:textId="77777777" w:rsidR="00877541" w:rsidRDefault="00877541"/>
        </w:tc>
      </w:tr>
      <w:tr w:rsidR="00877541" w14:paraId="72EF324B" w14:textId="77777777">
        <w:tc>
          <w:tcPr>
            <w:tcW w:w="2685" w:type="dxa"/>
          </w:tcPr>
          <w:p w14:paraId="598986B6" w14:textId="77263B17" w:rsidR="00877541" w:rsidRPr="00490D86" w:rsidRDefault="00490D86">
            <w:r w:rsidRPr="00490D86">
              <w:t>К</w:t>
            </w:r>
            <w:r w:rsidR="001A3602" w:rsidRPr="00490D86">
              <w:t>ритерии оценивания результатов выполнения проекта</w:t>
            </w:r>
            <w:r w:rsidR="002817C6" w:rsidRPr="00490D86">
              <w:t xml:space="preserve"> руководителем </w:t>
            </w:r>
          </w:p>
          <w:p w14:paraId="0C01E32A" w14:textId="77777777" w:rsidR="00877541" w:rsidRPr="00564C36" w:rsidRDefault="00877541">
            <w:pPr>
              <w:rPr>
                <w:color w:val="FF0000"/>
                <w:highlight w:val="cyan"/>
              </w:rPr>
            </w:pPr>
          </w:p>
        </w:tc>
        <w:tc>
          <w:tcPr>
            <w:tcW w:w="6660" w:type="dxa"/>
          </w:tcPr>
          <w:p w14:paraId="3F747D14" w14:textId="36319B4E" w:rsidR="00490D86" w:rsidRDefault="004623A7" w:rsidP="004623A7">
            <w:pPr>
              <w:rPr>
                <w:color w:val="FF0000"/>
              </w:rPr>
            </w:pPr>
            <w:r>
              <w:t>Соответствуют критериям оценки курсовых проектов на ОП ПИ</w:t>
            </w:r>
            <w:r w:rsidR="00490D86" w:rsidRPr="00696927">
              <w:t xml:space="preserve"> </w:t>
            </w:r>
          </w:p>
        </w:tc>
      </w:tr>
    </w:tbl>
    <w:p w14:paraId="5D6952C4" w14:textId="77777777" w:rsidR="00877541" w:rsidRDefault="00877541"/>
    <w:p w14:paraId="2C2EA921" w14:textId="77777777" w:rsidR="00877541" w:rsidRDefault="00877541">
      <w:pPr>
        <w:rPr>
          <w:color w:val="FF0000"/>
        </w:rPr>
      </w:pPr>
    </w:p>
    <w:sectPr w:rsidR="00877541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B01EE" w14:textId="77777777" w:rsidR="00261187" w:rsidRDefault="00261187">
      <w:pPr>
        <w:spacing w:after="0" w:line="240" w:lineRule="auto"/>
      </w:pPr>
      <w:r>
        <w:separator/>
      </w:r>
    </w:p>
  </w:endnote>
  <w:endnote w:type="continuationSeparator" w:id="0">
    <w:p w14:paraId="674139C0" w14:textId="77777777" w:rsidR="00261187" w:rsidRDefault="0026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A8238" w14:textId="65EE86E1" w:rsidR="00877541" w:rsidRDefault="001A3602">
    <w:pPr>
      <w:jc w:val="right"/>
    </w:pPr>
    <w:r>
      <w:fldChar w:fldCharType="begin"/>
    </w:r>
    <w:r>
      <w:instrText>PAGE</w:instrText>
    </w:r>
    <w:r>
      <w:fldChar w:fldCharType="separate"/>
    </w:r>
    <w:r w:rsidR="00080E92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80E9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C9B15" w14:textId="6EA8F9BA" w:rsidR="00877541" w:rsidRDefault="001A3602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80E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A81E1" w14:textId="77777777" w:rsidR="00261187" w:rsidRDefault="00261187">
      <w:pPr>
        <w:spacing w:after="0" w:line="240" w:lineRule="auto"/>
      </w:pPr>
      <w:r>
        <w:separator/>
      </w:r>
    </w:p>
  </w:footnote>
  <w:footnote w:type="continuationSeparator" w:id="0">
    <w:p w14:paraId="1DD7DE82" w14:textId="77777777" w:rsidR="00261187" w:rsidRDefault="0026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6A98C" w14:textId="5FFFE030" w:rsidR="00877541" w:rsidRDefault="001A3602">
    <w:pPr>
      <w:jc w:val="right"/>
    </w:pPr>
    <w:r>
      <w:rPr>
        <w:b/>
        <w:sz w:val="24"/>
        <w:szCs w:val="24"/>
      </w:rPr>
      <w:t>Описание прое</w:t>
    </w:r>
    <w:r w:rsidR="00A57E66">
      <w:rPr>
        <w:b/>
        <w:sz w:val="24"/>
        <w:szCs w:val="24"/>
      </w:rPr>
      <w:t>кта для студентов ФКН НИУ ВШЭ (</w:t>
    </w:r>
    <w:r>
      <w:rPr>
        <w:b/>
        <w:sz w:val="24"/>
        <w:szCs w:val="24"/>
      </w:rPr>
      <w:t>20</w:t>
    </w:r>
    <w:r w:rsidR="008A0DC6">
      <w:rPr>
        <w:b/>
        <w:sz w:val="24"/>
        <w:szCs w:val="24"/>
      </w:rPr>
      <w:t>20</w:t>
    </w:r>
    <w:r>
      <w:rPr>
        <w:b/>
        <w:sz w:val="24"/>
        <w:szCs w:val="24"/>
      </w:rPr>
      <w:t>/202</w:t>
    </w:r>
    <w:r w:rsidR="008A0DC6">
      <w:rPr>
        <w:b/>
        <w:sz w:val="24"/>
        <w:szCs w:val="24"/>
      </w:rPr>
      <w:t>1</w:t>
    </w:r>
    <w:r>
      <w:rPr>
        <w:b/>
        <w:sz w:val="24"/>
        <w:szCs w:val="24"/>
      </w:rPr>
      <w:t xml:space="preserve"> уч. год)</w:t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71114"/>
    <w:multiLevelType w:val="multilevel"/>
    <w:tmpl w:val="9B6CE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41"/>
    <w:rsid w:val="00046418"/>
    <w:rsid w:val="00080E92"/>
    <w:rsid w:val="00115E21"/>
    <w:rsid w:val="001A3602"/>
    <w:rsid w:val="00261187"/>
    <w:rsid w:val="002817C6"/>
    <w:rsid w:val="00364B7A"/>
    <w:rsid w:val="003B0DB3"/>
    <w:rsid w:val="004623A7"/>
    <w:rsid w:val="00490D86"/>
    <w:rsid w:val="00564C36"/>
    <w:rsid w:val="00606C78"/>
    <w:rsid w:val="00696927"/>
    <w:rsid w:val="006B0DBE"/>
    <w:rsid w:val="006C4A17"/>
    <w:rsid w:val="00877541"/>
    <w:rsid w:val="008A0DC6"/>
    <w:rsid w:val="008A2EA0"/>
    <w:rsid w:val="00A43D15"/>
    <w:rsid w:val="00A57E66"/>
    <w:rsid w:val="00A72806"/>
    <w:rsid w:val="00B22F16"/>
    <w:rsid w:val="00BF3920"/>
    <w:rsid w:val="00C00BDD"/>
    <w:rsid w:val="00C643C2"/>
    <w:rsid w:val="00CF5D22"/>
    <w:rsid w:val="00D25036"/>
    <w:rsid w:val="00F4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E4F"/>
  <w15:docId w15:val="{D5FECDC2-9BCF-4DE7-B071-40FCD40A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C1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779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1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0DC6"/>
  </w:style>
  <w:style w:type="paragraph" w:styleId="af0">
    <w:name w:val="footer"/>
    <w:basedOn w:val="a"/>
    <w:link w:val="af1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0DC6"/>
  </w:style>
  <w:style w:type="paragraph" w:styleId="af2">
    <w:name w:val="Balloon Text"/>
    <w:basedOn w:val="a"/>
    <w:link w:val="af3"/>
    <w:uiPriority w:val="99"/>
    <w:semiHidden/>
    <w:unhideWhenUsed/>
    <w:rsid w:val="00C00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00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pLX0Tq3MfycsPabOO+7YtotHRA==">AMUW2mV+Tf6PirYw3Amq0ORLC6N36jZwzqGW8RafMTu+E8TU3KkpqNG99W6uS4BHkd9RjldST0qXVavphOQFMsnudBKjmR8+X4k5BG6UW7SKIWVHnhpuBq0fCpK548GlX0Xg1P7eztG3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Плющ Евгений Денисович</cp:lastModifiedBy>
  <cp:revision>12</cp:revision>
  <cp:lastPrinted>2020-09-03T09:07:00Z</cp:lastPrinted>
  <dcterms:created xsi:type="dcterms:W3CDTF">2020-09-01T10:25:00Z</dcterms:created>
  <dcterms:modified xsi:type="dcterms:W3CDTF">2020-10-17T18:33:00Z</dcterms:modified>
</cp:coreProperties>
</file>