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3FDC4FC1" w:rsidR="00CD6ACC" w:rsidRPr="00CD6ACC" w:rsidRDefault="00CD6ACC" w:rsidP="00CD6ACC">
      <w:pPr>
        <w:pStyle w:val="Heading1"/>
        <w:jc w:val="center"/>
        <w:rPr>
          <w:b/>
          <w:bCs/>
          <w:i/>
          <w:iCs/>
        </w:rPr>
      </w:pPr>
      <w:r w:rsidRPr="00CD6ACC">
        <w:rPr>
          <w:b/>
          <w:bCs/>
          <w:i/>
          <w:iCs/>
        </w:rPr>
        <w:t xml:space="preserve">Assignment </w:t>
      </w:r>
      <w:r w:rsidR="00107B87">
        <w:rPr>
          <w:b/>
          <w:bCs/>
          <w:i/>
          <w:iCs/>
        </w:rPr>
        <w:t>3</w:t>
      </w:r>
    </w:p>
    <w:p w14:paraId="183DA085" w14:textId="68607183" w:rsidR="00CD6ACC" w:rsidRDefault="00CD6ACC" w:rsidP="00CD6ACC">
      <w:pPr>
        <w:pStyle w:val="Heading1"/>
        <w:jc w:val="center"/>
      </w:pPr>
      <w:r>
        <w:t xml:space="preserve"> </w:t>
      </w:r>
      <w:r w:rsidR="008163D8">
        <w:t>CNN, model training, Segmentation</w:t>
      </w:r>
    </w:p>
    <w:p w14:paraId="72AB4C58" w14:textId="7114E748" w:rsidR="00CD6ACC" w:rsidRDefault="00CD6ACC" w:rsidP="00CD6ACC">
      <w:pPr>
        <w:jc w:val="center"/>
      </w:pPr>
      <w:r>
        <w:t>Hui Xue</w:t>
      </w:r>
    </w:p>
    <w:p w14:paraId="49F9A087" w14:textId="77380DC0" w:rsidR="00CD6ACC" w:rsidRDefault="002D67C5"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60C4AABF" w:rsidR="00056342" w:rsidRDefault="00E4675E" w:rsidP="00056342">
      <w:pPr>
        <w:pStyle w:val="ListParagraph"/>
        <w:numPr>
          <w:ilvl w:val="0"/>
          <w:numId w:val="4"/>
        </w:numPr>
      </w:pPr>
      <w:r>
        <w:t>Often, we need to centered the data by subtracting the mean and scaling with the standard deviation. Is it a good idea to compute mean and SD from the entire training set, and then split the dataset to train and validation and apply the data centering?</w:t>
      </w:r>
    </w:p>
    <w:p w14:paraId="79A98228" w14:textId="44813F24" w:rsidR="001840E2" w:rsidRDefault="001840E2" w:rsidP="001840E2">
      <w:pPr>
        <w:pStyle w:val="ListParagraph"/>
        <w:ind w:left="1080"/>
      </w:pPr>
    </w:p>
    <w:p w14:paraId="3E2672CC" w14:textId="2269747B" w:rsidR="001840E2" w:rsidRDefault="00E4675E" w:rsidP="001840E2">
      <w:pPr>
        <w:pStyle w:val="ListParagraph"/>
        <w:numPr>
          <w:ilvl w:val="0"/>
          <w:numId w:val="5"/>
        </w:numPr>
      </w:pPr>
      <w:r>
        <w:t>Yes, it is the typical way.</w:t>
      </w:r>
    </w:p>
    <w:p w14:paraId="652CECB1" w14:textId="7D59B735" w:rsidR="001840E2" w:rsidRDefault="00E4675E" w:rsidP="001840E2">
      <w:pPr>
        <w:pStyle w:val="ListParagraph"/>
        <w:numPr>
          <w:ilvl w:val="0"/>
          <w:numId w:val="5"/>
        </w:numPr>
      </w:pPr>
      <w:r>
        <w:t>No, we should do it differently</w:t>
      </w:r>
    </w:p>
    <w:p w14:paraId="6CD14AA9" w14:textId="600576CF" w:rsidR="001840E2" w:rsidRDefault="00E4675E" w:rsidP="001840E2">
      <w:pPr>
        <w:pStyle w:val="ListParagraph"/>
        <w:numPr>
          <w:ilvl w:val="0"/>
          <w:numId w:val="5"/>
        </w:numPr>
      </w:pPr>
      <w:r>
        <w:t>Neural, there are other ways, but they all are equal.</w:t>
      </w:r>
    </w:p>
    <w:p w14:paraId="43EB23D2" w14:textId="77777777" w:rsidR="005C62D5" w:rsidRDefault="005C62D5" w:rsidP="005C62D5">
      <w:pPr>
        <w:pStyle w:val="ListParagraph"/>
        <w:ind w:left="1800"/>
      </w:pPr>
    </w:p>
    <w:p w14:paraId="23657F93" w14:textId="3D2566F5" w:rsidR="001840E2" w:rsidRPr="005446B4" w:rsidRDefault="00E4675E" w:rsidP="005446B4">
      <w:pPr>
        <w:pStyle w:val="ListParagraph"/>
        <w:numPr>
          <w:ilvl w:val="0"/>
          <w:numId w:val="4"/>
        </w:numPr>
      </w:pPr>
      <w:r>
        <w:t xml:space="preserve">Data augmentation is often used to </w:t>
      </w:r>
      <w:r w:rsidR="00BF23DA">
        <w:t xml:space="preserve">introduce variation into the training dataset. Which of the following are correct statement about data augmentation? </w:t>
      </w:r>
    </w:p>
    <w:p w14:paraId="517210AA" w14:textId="77777777" w:rsidR="005446B4" w:rsidRDefault="005446B4" w:rsidP="005446B4">
      <w:pPr>
        <w:pStyle w:val="ListParagraph"/>
        <w:ind w:left="1080"/>
      </w:pPr>
    </w:p>
    <w:p w14:paraId="0FB27C39" w14:textId="5B8C88CF" w:rsidR="00BF23DA" w:rsidRPr="00BF23DA" w:rsidRDefault="00BF23DA" w:rsidP="005446B4">
      <w:pPr>
        <w:pStyle w:val="ListParagraph"/>
        <w:numPr>
          <w:ilvl w:val="0"/>
          <w:numId w:val="11"/>
        </w:numPr>
      </w:pPr>
      <w:r>
        <w:t>Data augmentation needs to be applied to entire training sets, so we can increase the training set size significantly.</w:t>
      </w:r>
    </w:p>
    <w:p w14:paraId="167280D5" w14:textId="63D7AD0C" w:rsidR="00BF23DA" w:rsidRPr="00BF23DA" w:rsidRDefault="001E40CE" w:rsidP="005446B4">
      <w:pPr>
        <w:pStyle w:val="ListParagraph"/>
        <w:numPr>
          <w:ilvl w:val="0"/>
          <w:numId w:val="11"/>
        </w:numPr>
      </w:pPr>
      <w:r>
        <w:t>Applying data augmentation will increase training accuracy.</w:t>
      </w:r>
    </w:p>
    <w:p w14:paraId="38EE9DF2" w14:textId="019247C3" w:rsidR="005446B4" w:rsidRDefault="001E40CE" w:rsidP="005446B4">
      <w:pPr>
        <w:pStyle w:val="ListParagraph"/>
        <w:numPr>
          <w:ilvl w:val="0"/>
          <w:numId w:val="11"/>
        </w:numPr>
      </w:pPr>
      <w:r>
        <w:t>Applying data augmentation will increase test accuracy.</w:t>
      </w:r>
    </w:p>
    <w:p w14:paraId="440FCFB9" w14:textId="41549BC5" w:rsidR="001840E2" w:rsidRDefault="003E74D3" w:rsidP="005446B4">
      <w:pPr>
        <w:pStyle w:val="ListParagraph"/>
        <w:numPr>
          <w:ilvl w:val="0"/>
          <w:numId w:val="11"/>
        </w:numPr>
      </w:pPr>
      <w:r>
        <w:t>Operations such as image rotation or translation should always be applied consistently to all samples.</w:t>
      </w:r>
    </w:p>
    <w:p w14:paraId="5AFD853A" w14:textId="77777777" w:rsidR="005446B4" w:rsidRDefault="005446B4" w:rsidP="005446B4">
      <w:pPr>
        <w:pStyle w:val="ListParagraph"/>
        <w:ind w:left="2160"/>
      </w:pPr>
    </w:p>
    <w:p w14:paraId="0027A878" w14:textId="26960370" w:rsidR="001840E2" w:rsidRDefault="00DF3BB1" w:rsidP="005C62D5">
      <w:pPr>
        <w:pStyle w:val="ListParagraph"/>
        <w:numPr>
          <w:ilvl w:val="0"/>
          <w:numId w:val="4"/>
        </w:numPr>
      </w:pPr>
      <w:r>
        <w:t>Which of the following CONV setup</w:t>
      </w:r>
      <w:r w:rsidR="00794938">
        <w:t>s</w:t>
      </w:r>
      <w:r>
        <w:t xml:space="preserve"> will keep the image size?</w:t>
      </w:r>
      <w:r w:rsidR="00D52E17">
        <w:t xml:space="preserve"> </w:t>
      </w:r>
    </w:p>
    <w:p w14:paraId="19D6D2B3" w14:textId="6541DEED" w:rsidR="00D52E17" w:rsidRDefault="00DF3BB1" w:rsidP="00D52E17">
      <w:pPr>
        <w:pStyle w:val="ListParagraph"/>
        <w:numPr>
          <w:ilvl w:val="0"/>
          <w:numId w:val="12"/>
        </w:numPr>
      </w:pPr>
      <w:r>
        <w:t>Kernel 5x5, stride 2, padding 2</w:t>
      </w:r>
    </w:p>
    <w:p w14:paraId="712D48FC" w14:textId="2E77F5B4" w:rsidR="00DF3BB1" w:rsidRDefault="00DF3BB1" w:rsidP="00DF3BB1">
      <w:pPr>
        <w:pStyle w:val="ListParagraph"/>
        <w:numPr>
          <w:ilvl w:val="0"/>
          <w:numId w:val="12"/>
        </w:numPr>
      </w:pPr>
      <w:r>
        <w:t>Kernel 5x5, stride 1, padding 2</w:t>
      </w:r>
    </w:p>
    <w:p w14:paraId="4B19CC49" w14:textId="24279DBA" w:rsidR="00DF3BB1" w:rsidRDefault="00DF3BB1" w:rsidP="00DF3BB1">
      <w:pPr>
        <w:pStyle w:val="ListParagraph"/>
        <w:numPr>
          <w:ilvl w:val="0"/>
          <w:numId w:val="12"/>
        </w:numPr>
      </w:pPr>
      <w:r>
        <w:t>Kernel 11x7, stride 1, padding 5x2</w:t>
      </w:r>
    </w:p>
    <w:p w14:paraId="3857FBAD" w14:textId="4493DA7F" w:rsidR="00D52E17" w:rsidRDefault="00DF3BB1" w:rsidP="00D52E17">
      <w:pPr>
        <w:pStyle w:val="ListParagraph"/>
        <w:numPr>
          <w:ilvl w:val="0"/>
          <w:numId w:val="12"/>
        </w:numPr>
      </w:pPr>
      <w:r>
        <w:t>Kernel 11x7, stride 1, padding 5x3</w:t>
      </w:r>
    </w:p>
    <w:p w14:paraId="2B3A3E02" w14:textId="77777777" w:rsidR="00304EC2" w:rsidRDefault="00304EC2" w:rsidP="00304EC2">
      <w:pPr>
        <w:pStyle w:val="ListParagraph"/>
        <w:ind w:left="2160"/>
      </w:pPr>
    </w:p>
    <w:p w14:paraId="5F5421D4" w14:textId="2E3764F4" w:rsidR="00D52E17" w:rsidRDefault="00741251" w:rsidP="00203862">
      <w:pPr>
        <w:pStyle w:val="ListParagraph"/>
        <w:numPr>
          <w:ilvl w:val="0"/>
          <w:numId w:val="4"/>
        </w:numPr>
      </w:pPr>
      <w:r>
        <w:t>Input to a CONV layer has the size [B, 32, 240,240]  for batch, channel, H and W. The convolution layer has the setup: Kernel 7x7, stride 3, padding 4</w:t>
      </w:r>
      <w:r w:rsidR="00753255">
        <w:t>, number of kernels 48</w:t>
      </w:r>
      <w:r>
        <w:t>. What will be the output size of this CONV layers?</w:t>
      </w:r>
    </w:p>
    <w:p w14:paraId="1A6A82E1" w14:textId="6CFE6551" w:rsidR="00D52E17" w:rsidRDefault="006D2C48" w:rsidP="00D52E17">
      <w:pPr>
        <w:pStyle w:val="ListParagraph"/>
        <w:numPr>
          <w:ilvl w:val="2"/>
          <w:numId w:val="4"/>
        </w:numPr>
      </w:pPr>
      <w:r>
        <w:t xml:space="preserve">[B, 32, </w:t>
      </w:r>
      <w:r w:rsidR="0063290C">
        <w:t>80, 80</w:t>
      </w:r>
      <w:r>
        <w:t>]</w:t>
      </w:r>
    </w:p>
    <w:p w14:paraId="05FF23A5" w14:textId="6F8033B5" w:rsidR="00304EC2" w:rsidRDefault="0063290C" w:rsidP="00D52E17">
      <w:pPr>
        <w:pStyle w:val="ListParagraph"/>
        <w:numPr>
          <w:ilvl w:val="2"/>
          <w:numId w:val="4"/>
        </w:numPr>
      </w:pPr>
      <w:r>
        <w:t>[B, 48, 81, 81]</w:t>
      </w:r>
    </w:p>
    <w:p w14:paraId="54F17A1C" w14:textId="3BC349D6" w:rsidR="0063290C" w:rsidRDefault="0063290C" w:rsidP="0063290C">
      <w:pPr>
        <w:pStyle w:val="ListParagraph"/>
        <w:numPr>
          <w:ilvl w:val="2"/>
          <w:numId w:val="4"/>
        </w:numPr>
      </w:pPr>
      <w:r>
        <w:t>[B, 32, 81, 81]</w:t>
      </w:r>
    </w:p>
    <w:p w14:paraId="032BC297" w14:textId="0C4525E3" w:rsidR="00D52E17" w:rsidRDefault="0063290C" w:rsidP="0063290C">
      <w:pPr>
        <w:pStyle w:val="ListParagraph"/>
        <w:numPr>
          <w:ilvl w:val="2"/>
          <w:numId w:val="4"/>
        </w:numPr>
      </w:pPr>
      <w:r>
        <w:t>[B, 48, 80, 80]</w:t>
      </w:r>
    </w:p>
    <w:p w14:paraId="7C9A59EE" w14:textId="082FA055" w:rsidR="00304EC2" w:rsidRDefault="00EE4A35" w:rsidP="00304EC2">
      <w:pPr>
        <w:pStyle w:val="ListParagraph"/>
        <w:numPr>
          <w:ilvl w:val="0"/>
          <w:numId w:val="4"/>
        </w:numPr>
      </w:pPr>
      <w:r>
        <w:t>Which of the following layers can be use to upsample input image</w:t>
      </w:r>
      <w:r w:rsidR="005E2C54">
        <w:t xml:space="preserve"> with learnable parameters</w:t>
      </w:r>
      <w:r>
        <w:t>?</w:t>
      </w:r>
    </w:p>
    <w:p w14:paraId="61E954DC" w14:textId="4F6979A7" w:rsidR="00DE0FCB" w:rsidRDefault="00DE0FCB" w:rsidP="00DE0FCB">
      <w:pPr>
        <w:pStyle w:val="ListParagraph"/>
        <w:ind w:left="1080"/>
      </w:pPr>
    </w:p>
    <w:p w14:paraId="2DBF5189" w14:textId="1C8CF364" w:rsidR="00DE0FCB" w:rsidRDefault="00EE4A35" w:rsidP="00DE0FCB">
      <w:pPr>
        <w:pStyle w:val="ListParagraph"/>
        <w:numPr>
          <w:ilvl w:val="2"/>
          <w:numId w:val="4"/>
        </w:numPr>
      </w:pPr>
      <w:r>
        <w:t>Stride CONV</w:t>
      </w:r>
    </w:p>
    <w:p w14:paraId="1FCAE03B" w14:textId="59D22E50" w:rsidR="00DE0FCB" w:rsidRDefault="00EE4A35" w:rsidP="00DE0FCB">
      <w:pPr>
        <w:pStyle w:val="ListParagraph"/>
        <w:numPr>
          <w:ilvl w:val="2"/>
          <w:numId w:val="4"/>
        </w:numPr>
      </w:pPr>
      <w:r>
        <w:t>Transpose CONV</w:t>
      </w:r>
    </w:p>
    <w:p w14:paraId="5F559310" w14:textId="5658A155" w:rsidR="00DE0FCB" w:rsidRDefault="00EE4A35" w:rsidP="00DE0FCB">
      <w:pPr>
        <w:pStyle w:val="ListParagraph"/>
        <w:numPr>
          <w:ilvl w:val="2"/>
          <w:numId w:val="4"/>
        </w:numPr>
      </w:pPr>
      <w:r>
        <w:t>Pooling</w:t>
      </w:r>
    </w:p>
    <w:p w14:paraId="10BDFF8E" w14:textId="08A1E474" w:rsidR="006B3174" w:rsidRDefault="00EE4A35" w:rsidP="00DE0FCB">
      <w:pPr>
        <w:pStyle w:val="ListParagraph"/>
        <w:numPr>
          <w:ilvl w:val="2"/>
          <w:numId w:val="4"/>
        </w:numPr>
      </w:pPr>
      <w:r>
        <w:t>Interpolation</w:t>
      </w:r>
    </w:p>
    <w:p w14:paraId="5B9C5236" w14:textId="335350D3" w:rsidR="0056294F" w:rsidRDefault="0056294F" w:rsidP="0056294F">
      <w:pPr>
        <w:pStyle w:val="ListParagraph"/>
        <w:numPr>
          <w:ilvl w:val="0"/>
          <w:numId w:val="4"/>
        </w:numPr>
      </w:pPr>
      <w:r>
        <w:t>Fully connected layer can be implemented with equal CONV layer. Suppose the input tensor has the size [B, 4096, 8, 8]. Before using the CONV layer, the input tensor was first flattened and go through a FC layer with 1024 neurons. Now you want to use CONV layer to replace the FC layer. What is the correct setup for this CONV layer?</w:t>
      </w:r>
    </w:p>
    <w:p w14:paraId="170ABB76" w14:textId="77777777" w:rsidR="0056294F" w:rsidRDefault="0056294F" w:rsidP="0056294F">
      <w:pPr>
        <w:pStyle w:val="ListParagraph"/>
        <w:ind w:left="1080"/>
      </w:pPr>
    </w:p>
    <w:p w14:paraId="11C6492E" w14:textId="23C9A3DF" w:rsidR="0056294F" w:rsidRDefault="0056294F" w:rsidP="0056294F">
      <w:pPr>
        <w:pStyle w:val="ListParagraph"/>
        <w:numPr>
          <w:ilvl w:val="2"/>
          <w:numId w:val="4"/>
        </w:numPr>
      </w:pPr>
      <w:r>
        <w:t>Kernel 1x1, number of filter 1024, stride 1, padding 1</w:t>
      </w:r>
    </w:p>
    <w:p w14:paraId="70B5B3C7" w14:textId="2ABDB3FA" w:rsidR="0056294F" w:rsidRDefault="0056294F" w:rsidP="0056294F">
      <w:pPr>
        <w:pStyle w:val="ListParagraph"/>
        <w:numPr>
          <w:ilvl w:val="2"/>
          <w:numId w:val="4"/>
        </w:numPr>
      </w:pPr>
      <w:r>
        <w:t>Kernel 8x8, number of filter 1024, stride 1, padding 1</w:t>
      </w:r>
    </w:p>
    <w:p w14:paraId="7EF21CBC" w14:textId="5CEAAE74" w:rsidR="0056294F" w:rsidRDefault="0056294F" w:rsidP="0056294F">
      <w:pPr>
        <w:pStyle w:val="ListParagraph"/>
        <w:numPr>
          <w:ilvl w:val="2"/>
          <w:numId w:val="4"/>
        </w:numPr>
      </w:pPr>
      <w:r>
        <w:t>Kernel 8x8, number of filter 1024, stride 1, padding 0</w:t>
      </w:r>
    </w:p>
    <w:p w14:paraId="45C5F621" w14:textId="5696E598" w:rsidR="0056294F" w:rsidRDefault="0056294F" w:rsidP="0056294F">
      <w:pPr>
        <w:pStyle w:val="ListParagraph"/>
        <w:numPr>
          <w:ilvl w:val="2"/>
          <w:numId w:val="4"/>
        </w:numPr>
      </w:pPr>
      <w:r>
        <w:t>Kernel 1x1, number of filter 4096, stride 1, padding 0</w:t>
      </w:r>
    </w:p>
    <w:p w14:paraId="7B1C2B5D" w14:textId="77777777" w:rsidR="00304EC2" w:rsidRDefault="00304EC2" w:rsidP="006B3174">
      <w:pPr>
        <w:pStyle w:val="ListParagraph"/>
        <w:ind w:left="2520"/>
      </w:pPr>
    </w:p>
    <w:p w14:paraId="1C47492E" w14:textId="2A47FA9D" w:rsidR="006B3174" w:rsidRPr="002943AC" w:rsidRDefault="002A72E0" w:rsidP="002943AC">
      <w:pPr>
        <w:pStyle w:val="ListParagraph"/>
        <w:numPr>
          <w:ilvl w:val="0"/>
          <w:numId w:val="4"/>
        </w:numPr>
      </w:pPr>
      <w:r>
        <w:t>Typically we split the data to train, validation/dev sets and have a hold-out test set. Explain in your language why sometimes we need a tra-dev set? What is data mismatch and how to measure its impact in training?</w:t>
      </w:r>
    </w:p>
    <w:p w14:paraId="22A7EF7B" w14:textId="77777777" w:rsidR="002943AC" w:rsidRPr="002943AC" w:rsidRDefault="002943AC" w:rsidP="002943AC">
      <w:pPr>
        <w:pStyle w:val="ListParagraph"/>
        <w:ind w:left="1080"/>
      </w:pPr>
    </w:p>
    <w:p w14:paraId="064D3298" w14:textId="2DA2093C" w:rsidR="00A833FC" w:rsidRDefault="002A72E0" w:rsidP="002943AC">
      <w:pPr>
        <w:pStyle w:val="ListParagraph"/>
        <w:numPr>
          <w:ilvl w:val="0"/>
          <w:numId w:val="4"/>
        </w:numPr>
      </w:pPr>
      <w:r>
        <w:t xml:space="preserve">Consider the VGG16 net. This network was trained on ImageNet samples with input size[B, 3, 224, 224]. Now you want apply the network on images with different size, e.g. [B, 3, 128, 128]. Typically we don’t have a large dataset comparable to ImageNet. Possible strategies include: a) </w:t>
      </w:r>
      <w:r w:rsidR="007B43A0">
        <w:t>retrain the VGG16 net; b) keep the CONV layers in the VGG16 net and retrain all FC layers; c) Keep the CONV layers and most FC layers. Only retrain the FC layer immediately after the CONV. Explain what will you do and why?</w:t>
      </w:r>
    </w:p>
    <w:p w14:paraId="5A9AB2C8" w14:textId="77777777" w:rsidR="00A833FC" w:rsidRDefault="00A833FC" w:rsidP="00A833FC">
      <w:pPr>
        <w:pStyle w:val="ListParagraph"/>
      </w:pPr>
    </w:p>
    <w:p w14:paraId="0C28D109" w14:textId="77777777" w:rsidR="007B43A0" w:rsidRDefault="007B43A0" w:rsidP="002943AC">
      <w:pPr>
        <w:pStyle w:val="ListParagraph"/>
        <w:numPr>
          <w:ilvl w:val="0"/>
          <w:numId w:val="4"/>
        </w:numPr>
      </w:pPr>
      <w:r>
        <w:t xml:space="preserve">In the ResNet, the residual connection is implemented as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=x+F(x)</m:t>
        </m:r>
      </m:oMath>
      <w:r>
        <w:t>. Explain the motivation for this design and why does it allow to train much deeper networks?</w:t>
      </w:r>
    </w:p>
    <w:p w14:paraId="14E7F4BA" w14:textId="77777777" w:rsidR="007B43A0" w:rsidRDefault="007B43A0" w:rsidP="007B43A0">
      <w:pPr>
        <w:pStyle w:val="ListParagraph"/>
      </w:pPr>
    </w:p>
    <w:p w14:paraId="173A4EDF" w14:textId="7B207DC1" w:rsidR="00E941C7" w:rsidRDefault="007B43A0" w:rsidP="007B43A0">
      <w:pPr>
        <w:pStyle w:val="ListParagraph"/>
        <w:ind w:left="1080"/>
      </w:pPr>
      <w:r>
        <w:t xml:space="preserve">In the U-net design, the long range skip-connection concatenates two inputs: </w:t>
      </w:r>
      <w:r w:rsidRPr="007B43A0">
        <w:t>x = torch.cat([x2, x1], dim=1). Why does U-net choose to concatenate, rather adding them up as the resnet does?</w:t>
      </w:r>
      <w:r>
        <w:t xml:space="preserve"> </w:t>
      </w:r>
    </w:p>
    <w:p w14:paraId="1FD96A5F" w14:textId="77777777" w:rsidR="00083C2A" w:rsidRDefault="00083C2A" w:rsidP="00E941C7">
      <w:pPr>
        <w:pStyle w:val="ListParagraph"/>
        <w:ind w:left="1080"/>
      </w:pPr>
    </w:p>
    <w:p w14:paraId="6162C3C6" w14:textId="5D5AF2B7" w:rsidR="00E941C7" w:rsidRDefault="007B43A0" w:rsidP="00E941C7">
      <w:pPr>
        <w:pStyle w:val="ListParagraph"/>
        <w:numPr>
          <w:ilvl w:val="0"/>
          <w:numId w:val="4"/>
        </w:numPr>
      </w:pPr>
      <w:r>
        <w:t xml:space="preserve">In the lecture, we mentioned the mobile-net and depth-wise convolution. </w:t>
      </w:r>
      <w:r w:rsidR="00D23380">
        <w:t xml:space="preserve">Explain what is depth-wise convolution and how to implement it with group CONV? Compared to conventional CONV, does mobile-net design increase or decrease the model representation capacity? Describe the </w:t>
      </w:r>
      <w:r w:rsidR="00696BA2">
        <w:t>use cases</w:t>
      </w:r>
      <w:r w:rsidR="00D23380">
        <w:t xml:space="preserve"> where the mobile-net design may have advantages</w:t>
      </w:r>
      <w:r w:rsidR="00DA0B19">
        <w:t>.</w:t>
      </w:r>
    </w:p>
    <w:p w14:paraId="544D6B71" w14:textId="77777777" w:rsidR="00FD0843" w:rsidRDefault="00FD0843" w:rsidP="00FD0843">
      <w:pPr>
        <w:pStyle w:val="ListParagraph"/>
        <w:ind w:left="1080"/>
      </w:pPr>
    </w:p>
    <w:p w14:paraId="55391241" w14:textId="4CC23016" w:rsidR="00797929" w:rsidRDefault="007318CD" w:rsidP="00E71793">
      <w:pPr>
        <w:pStyle w:val="ListParagraph"/>
        <w:numPr>
          <w:ilvl w:val="0"/>
          <w:numId w:val="1"/>
        </w:numPr>
        <w:ind w:left="360"/>
      </w:pPr>
      <w:r>
        <w:t xml:space="preserve">In the lecture, we discussed the 2D CONV in detail. Input to a 2D conv layer is a tensor [B, Cin, H, W]. The output has the size [B, Cout, H’, W’]. It will be useful to know the CONV layer can be extended to process 3D image, e.g. for a video series or for a medical imaging volume, where the image has the size [C, H, W, D]. For the 3D conv, the kernel is a 3D tensor [kx, ky, kd]. The computation of 3D conv is the identical to 2D case where the kernel slides over the entire volume or image. At every location, all pixels for all channels under the kernel was multiplied to the kernel on a point-by-point </w:t>
      </w:r>
      <w:r>
        <w:lastRenderedPageBreak/>
        <w:t>basis. The results are summed up as the output</w:t>
      </w:r>
      <w:r w:rsidR="008D1034">
        <w:t xml:space="preserve"> for this location. Specially, for the 3D CONV, input has the size [B, Cin, H, W, D] and output has the size [B, Cout, H’, W’, D’].</w:t>
      </w:r>
    </w:p>
    <w:p w14:paraId="50BB9B27" w14:textId="483BF4DE" w:rsidR="002611DC" w:rsidRDefault="002611DC" w:rsidP="002611DC">
      <w:pPr>
        <w:pStyle w:val="ListParagraph"/>
        <w:ind w:left="360"/>
      </w:pPr>
    </w:p>
    <w:p w14:paraId="4F1CDEB9" w14:textId="77777777" w:rsidR="006B0C86" w:rsidRDefault="006B0C86" w:rsidP="002611DC">
      <w:pPr>
        <w:pStyle w:val="ListParagraph"/>
        <w:ind w:left="360"/>
      </w:pPr>
      <w:r>
        <w:t>Similarly, the pooling can be extended to 3D. Instead of taking a 2x2 neighborhood as input to a pooling layer, the input for 3D will be 2x2x2 for H, W and D dimensions.</w:t>
      </w:r>
    </w:p>
    <w:p w14:paraId="0C2EAA0E" w14:textId="77777777" w:rsidR="006B0C86" w:rsidRDefault="006B0C86" w:rsidP="002611DC">
      <w:pPr>
        <w:pStyle w:val="ListParagraph"/>
        <w:ind w:left="360"/>
      </w:pPr>
    </w:p>
    <w:p w14:paraId="74596A4B" w14:textId="77777777" w:rsidR="006B0C86" w:rsidRDefault="006B0C86" w:rsidP="002611DC">
      <w:pPr>
        <w:pStyle w:val="ListParagraph"/>
        <w:ind w:left="360"/>
      </w:pPr>
      <w:r>
        <w:t>Now you are designing a 3D CONV network to classify a CT image volume. Input volume has the size [B, 1, 256, 256, 128], with one channel and depth being 128 (such, consisting of 128 2D images).</w:t>
      </w:r>
    </w:p>
    <w:p w14:paraId="7BBBDB33" w14:textId="31263E7D" w:rsidR="006B0C86" w:rsidRDefault="006B0C86" w:rsidP="002611DC">
      <w:pPr>
        <w:pStyle w:val="ListParagraph"/>
        <w:ind w:left="360"/>
      </w:pPr>
    </w:p>
    <w:p w14:paraId="23380A9E" w14:textId="27738ED9" w:rsidR="00747274" w:rsidRDefault="00747274" w:rsidP="002611DC">
      <w:pPr>
        <w:pStyle w:val="ListParagraph"/>
        <w:ind w:left="360"/>
      </w:pPr>
      <w:r>
        <w:t>Note the ReLU layers inserted after each CONV are omitted from the table.</w:t>
      </w:r>
    </w:p>
    <w:p w14:paraId="54934761" w14:textId="77777777" w:rsidR="00747274" w:rsidRDefault="00747274" w:rsidP="002611DC">
      <w:pPr>
        <w:pStyle w:val="ListParagraph"/>
        <w:ind w:left="360"/>
      </w:pPr>
    </w:p>
    <w:p w14:paraId="11BAF418" w14:textId="70F225B2" w:rsidR="00E71793" w:rsidRDefault="006B0C86" w:rsidP="000502F4">
      <w:pPr>
        <w:pStyle w:val="ListParagraph"/>
        <w:numPr>
          <w:ilvl w:val="0"/>
          <w:numId w:val="19"/>
        </w:numPr>
      </w:pPr>
      <w:r>
        <w:t>In the table below, fill in the output tensor size in the format of [B, Cout, H’, W’, D’] and compute the number of weights and biases:</w:t>
      </w:r>
    </w:p>
    <w:p w14:paraId="662F30E5" w14:textId="658BD331" w:rsidR="00901132" w:rsidRDefault="00901132" w:rsidP="00E71793">
      <w:pPr>
        <w:pStyle w:val="ListParagraph"/>
        <w:ind w:left="360"/>
      </w:pPr>
    </w:p>
    <w:tbl>
      <w:tblPr>
        <w:tblStyle w:val="TableGrid"/>
        <w:tblW w:w="0" w:type="auto"/>
        <w:tblInd w:w="360" w:type="dxa"/>
        <w:tblLook w:val="04A0" w:firstRow="1" w:lastRow="0" w:firstColumn="1" w:lastColumn="0" w:noHBand="0" w:noVBand="1"/>
      </w:tblPr>
      <w:tblGrid>
        <w:gridCol w:w="2240"/>
        <w:gridCol w:w="2286"/>
        <w:gridCol w:w="2237"/>
        <w:gridCol w:w="2227"/>
      </w:tblGrid>
      <w:tr w:rsidR="008F35A3" w14:paraId="527B8EA6" w14:textId="77777777" w:rsidTr="006F01DC">
        <w:tc>
          <w:tcPr>
            <w:tcW w:w="2337" w:type="dxa"/>
          </w:tcPr>
          <w:p w14:paraId="17C5D968" w14:textId="319C31E7" w:rsidR="006F01DC" w:rsidRDefault="008F35A3" w:rsidP="008F35A3">
            <w:pPr>
              <w:pStyle w:val="ListParagraph"/>
              <w:ind w:left="0"/>
              <w:jc w:val="center"/>
            </w:pPr>
            <w:r>
              <w:t>Layers</w:t>
            </w:r>
          </w:p>
        </w:tc>
        <w:tc>
          <w:tcPr>
            <w:tcW w:w="2337" w:type="dxa"/>
          </w:tcPr>
          <w:p w14:paraId="1C32229B" w14:textId="38DE2D49" w:rsidR="006F01DC" w:rsidRDefault="008F35A3" w:rsidP="008F35A3">
            <w:pPr>
              <w:pStyle w:val="ListParagraph"/>
              <w:ind w:left="0"/>
              <w:jc w:val="center"/>
            </w:pPr>
            <w:r>
              <w:t>Output dimensions</w:t>
            </w:r>
          </w:p>
        </w:tc>
        <w:tc>
          <w:tcPr>
            <w:tcW w:w="2338" w:type="dxa"/>
          </w:tcPr>
          <w:p w14:paraId="4A665426" w14:textId="7FFBC949" w:rsidR="006F01DC" w:rsidRDefault="008F35A3" w:rsidP="008F35A3">
            <w:pPr>
              <w:pStyle w:val="ListParagraph"/>
              <w:ind w:left="0"/>
              <w:jc w:val="center"/>
            </w:pPr>
            <w:r>
              <w:t># kernel size or weights</w:t>
            </w:r>
          </w:p>
        </w:tc>
        <w:tc>
          <w:tcPr>
            <w:tcW w:w="2338" w:type="dxa"/>
          </w:tcPr>
          <w:p w14:paraId="52B7065A" w14:textId="1876AC0B" w:rsidR="006F01DC" w:rsidRDefault="008F35A3" w:rsidP="008F35A3">
            <w:pPr>
              <w:pStyle w:val="ListParagraph"/>
              <w:ind w:left="0"/>
              <w:jc w:val="center"/>
            </w:pPr>
            <w:r>
              <w:t># biases</w:t>
            </w:r>
          </w:p>
        </w:tc>
      </w:tr>
      <w:tr w:rsidR="008F35A3" w14:paraId="7B159A11" w14:textId="77777777" w:rsidTr="006F01DC">
        <w:tc>
          <w:tcPr>
            <w:tcW w:w="2337" w:type="dxa"/>
          </w:tcPr>
          <w:p w14:paraId="691C5BFB" w14:textId="630B0BAC" w:rsidR="006F01DC" w:rsidRDefault="008F35A3" w:rsidP="008F35A3">
            <w:pPr>
              <w:pStyle w:val="ListParagraph"/>
              <w:ind w:left="0"/>
              <w:jc w:val="center"/>
            </w:pPr>
            <w:r>
              <w:t>Input</w:t>
            </w:r>
          </w:p>
        </w:tc>
        <w:tc>
          <w:tcPr>
            <w:tcW w:w="2337" w:type="dxa"/>
          </w:tcPr>
          <w:p w14:paraId="000198AF" w14:textId="57228E2C" w:rsidR="006F01DC" w:rsidRDefault="008F35A3" w:rsidP="008F35A3">
            <w:pPr>
              <w:pStyle w:val="ListParagraph"/>
              <w:ind w:left="0"/>
              <w:jc w:val="center"/>
            </w:pPr>
            <w:r>
              <w:t>1x256x256x128</w:t>
            </w:r>
          </w:p>
        </w:tc>
        <w:tc>
          <w:tcPr>
            <w:tcW w:w="2338" w:type="dxa"/>
          </w:tcPr>
          <w:p w14:paraId="584B25A6" w14:textId="1DBD64CB" w:rsidR="006F01DC" w:rsidRDefault="008F35A3" w:rsidP="008F35A3">
            <w:pPr>
              <w:pStyle w:val="ListParagraph"/>
              <w:ind w:left="0"/>
              <w:jc w:val="center"/>
            </w:pPr>
            <w:r>
              <w:t>-</w:t>
            </w:r>
          </w:p>
        </w:tc>
        <w:tc>
          <w:tcPr>
            <w:tcW w:w="2338" w:type="dxa"/>
          </w:tcPr>
          <w:p w14:paraId="55F0345C" w14:textId="05D07D7E" w:rsidR="006F01DC" w:rsidRDefault="008F35A3" w:rsidP="008F35A3">
            <w:pPr>
              <w:pStyle w:val="ListParagraph"/>
              <w:ind w:left="0"/>
              <w:jc w:val="center"/>
            </w:pPr>
            <w:r>
              <w:t>-</w:t>
            </w:r>
          </w:p>
        </w:tc>
      </w:tr>
      <w:tr w:rsidR="008F35A3" w14:paraId="11B94BD4" w14:textId="77777777" w:rsidTr="006F01DC">
        <w:tc>
          <w:tcPr>
            <w:tcW w:w="2337" w:type="dxa"/>
          </w:tcPr>
          <w:p w14:paraId="06C4668E" w14:textId="4B3030BC" w:rsidR="006F01DC" w:rsidRDefault="008F35A3" w:rsidP="008F35A3">
            <w:pPr>
              <w:pStyle w:val="ListParagraph"/>
              <w:ind w:left="0"/>
              <w:jc w:val="center"/>
            </w:pPr>
            <w:r>
              <w:t>3D CONV, kernel 5x5x3, number of kernels 32, stride 1, padding 2x2x1</w:t>
            </w:r>
          </w:p>
        </w:tc>
        <w:tc>
          <w:tcPr>
            <w:tcW w:w="2337" w:type="dxa"/>
          </w:tcPr>
          <w:p w14:paraId="379F0A1D" w14:textId="77777777" w:rsidR="006F01DC" w:rsidRDefault="006F01DC" w:rsidP="008F35A3">
            <w:pPr>
              <w:pStyle w:val="ListParagraph"/>
              <w:ind w:left="0"/>
              <w:jc w:val="center"/>
            </w:pPr>
          </w:p>
        </w:tc>
        <w:tc>
          <w:tcPr>
            <w:tcW w:w="2338" w:type="dxa"/>
          </w:tcPr>
          <w:p w14:paraId="6B53BAAC" w14:textId="77777777" w:rsidR="006F01DC" w:rsidRDefault="006F01DC" w:rsidP="008F35A3">
            <w:pPr>
              <w:pStyle w:val="ListParagraph"/>
              <w:ind w:left="0"/>
              <w:jc w:val="center"/>
            </w:pPr>
          </w:p>
        </w:tc>
        <w:tc>
          <w:tcPr>
            <w:tcW w:w="2338" w:type="dxa"/>
          </w:tcPr>
          <w:p w14:paraId="062D44E9" w14:textId="77777777" w:rsidR="006F01DC" w:rsidRDefault="006F01DC" w:rsidP="008F35A3">
            <w:pPr>
              <w:pStyle w:val="ListParagraph"/>
              <w:ind w:left="0"/>
              <w:jc w:val="center"/>
            </w:pPr>
          </w:p>
        </w:tc>
      </w:tr>
      <w:tr w:rsidR="008F35A3" w14:paraId="4CBFCB90" w14:textId="77777777" w:rsidTr="006F01DC">
        <w:tc>
          <w:tcPr>
            <w:tcW w:w="2337" w:type="dxa"/>
          </w:tcPr>
          <w:p w14:paraId="0C9ECBCD" w14:textId="04BA00EE" w:rsidR="006F01DC" w:rsidRDefault="008F35A3" w:rsidP="008F35A3">
            <w:pPr>
              <w:pStyle w:val="ListParagraph"/>
              <w:ind w:left="0"/>
              <w:jc w:val="center"/>
            </w:pPr>
            <w:r>
              <w:t>3D pooling, 2x2x2</w:t>
            </w:r>
          </w:p>
        </w:tc>
        <w:tc>
          <w:tcPr>
            <w:tcW w:w="2337" w:type="dxa"/>
          </w:tcPr>
          <w:p w14:paraId="42FD2B66" w14:textId="77777777" w:rsidR="006F01DC" w:rsidRDefault="006F01DC" w:rsidP="008F35A3">
            <w:pPr>
              <w:pStyle w:val="ListParagraph"/>
              <w:ind w:left="0"/>
              <w:jc w:val="center"/>
            </w:pPr>
          </w:p>
        </w:tc>
        <w:tc>
          <w:tcPr>
            <w:tcW w:w="2338" w:type="dxa"/>
          </w:tcPr>
          <w:p w14:paraId="0576BD2D" w14:textId="77777777" w:rsidR="006F01DC" w:rsidRDefault="006F01DC" w:rsidP="008F35A3">
            <w:pPr>
              <w:pStyle w:val="ListParagraph"/>
              <w:ind w:left="0"/>
              <w:jc w:val="center"/>
            </w:pPr>
          </w:p>
        </w:tc>
        <w:tc>
          <w:tcPr>
            <w:tcW w:w="2338" w:type="dxa"/>
          </w:tcPr>
          <w:p w14:paraId="37442803" w14:textId="77777777" w:rsidR="006F01DC" w:rsidRDefault="006F01DC" w:rsidP="008F35A3">
            <w:pPr>
              <w:pStyle w:val="ListParagraph"/>
              <w:ind w:left="0"/>
              <w:jc w:val="center"/>
            </w:pPr>
          </w:p>
        </w:tc>
      </w:tr>
      <w:tr w:rsidR="008F35A3" w14:paraId="1928320A" w14:textId="77777777" w:rsidTr="006F01DC">
        <w:tc>
          <w:tcPr>
            <w:tcW w:w="2337" w:type="dxa"/>
          </w:tcPr>
          <w:p w14:paraId="74F1304C" w14:textId="1B9ADAB6" w:rsidR="006F01DC" w:rsidRDefault="008F35A3" w:rsidP="008F35A3">
            <w:pPr>
              <w:pStyle w:val="ListParagraph"/>
              <w:ind w:left="0"/>
              <w:jc w:val="center"/>
            </w:pPr>
            <w:r>
              <w:t>3D CONV, kernel 5x5x3, number of kernels 64, stride 2, padding 2x2x1</w:t>
            </w:r>
          </w:p>
        </w:tc>
        <w:tc>
          <w:tcPr>
            <w:tcW w:w="2337" w:type="dxa"/>
          </w:tcPr>
          <w:p w14:paraId="63D6BD68" w14:textId="77777777" w:rsidR="006F01DC" w:rsidRDefault="006F01DC" w:rsidP="008F35A3">
            <w:pPr>
              <w:pStyle w:val="ListParagraph"/>
              <w:ind w:left="0"/>
              <w:jc w:val="center"/>
            </w:pPr>
          </w:p>
        </w:tc>
        <w:tc>
          <w:tcPr>
            <w:tcW w:w="2338" w:type="dxa"/>
          </w:tcPr>
          <w:p w14:paraId="402D2AE7" w14:textId="77777777" w:rsidR="006F01DC" w:rsidRDefault="006F01DC" w:rsidP="008F35A3">
            <w:pPr>
              <w:pStyle w:val="ListParagraph"/>
              <w:ind w:left="0"/>
              <w:jc w:val="center"/>
            </w:pPr>
          </w:p>
        </w:tc>
        <w:tc>
          <w:tcPr>
            <w:tcW w:w="2338" w:type="dxa"/>
          </w:tcPr>
          <w:p w14:paraId="1FD3BDE1" w14:textId="77777777" w:rsidR="006F01DC" w:rsidRDefault="006F01DC" w:rsidP="008F35A3">
            <w:pPr>
              <w:pStyle w:val="ListParagraph"/>
              <w:ind w:left="0"/>
              <w:jc w:val="center"/>
            </w:pPr>
          </w:p>
        </w:tc>
      </w:tr>
      <w:tr w:rsidR="008F35A3" w14:paraId="59AD14B0" w14:textId="77777777" w:rsidTr="006F01DC">
        <w:tc>
          <w:tcPr>
            <w:tcW w:w="2337" w:type="dxa"/>
          </w:tcPr>
          <w:p w14:paraId="3614602E" w14:textId="74C6BBBE" w:rsidR="006F01DC" w:rsidRDefault="008F35A3" w:rsidP="008F35A3">
            <w:pPr>
              <w:pStyle w:val="ListParagraph"/>
              <w:ind w:left="0"/>
              <w:jc w:val="center"/>
            </w:pPr>
            <w:r>
              <w:t>3D pooling, 2x2x2</w:t>
            </w:r>
          </w:p>
        </w:tc>
        <w:tc>
          <w:tcPr>
            <w:tcW w:w="2337" w:type="dxa"/>
          </w:tcPr>
          <w:p w14:paraId="46BAA78B" w14:textId="77777777" w:rsidR="006F01DC" w:rsidRDefault="006F01DC" w:rsidP="008F35A3">
            <w:pPr>
              <w:pStyle w:val="ListParagraph"/>
              <w:ind w:left="0"/>
              <w:jc w:val="center"/>
            </w:pPr>
          </w:p>
        </w:tc>
        <w:tc>
          <w:tcPr>
            <w:tcW w:w="2338" w:type="dxa"/>
          </w:tcPr>
          <w:p w14:paraId="01BA4961" w14:textId="77777777" w:rsidR="006F01DC" w:rsidRDefault="006F01DC" w:rsidP="008F35A3">
            <w:pPr>
              <w:pStyle w:val="ListParagraph"/>
              <w:ind w:left="0"/>
              <w:jc w:val="center"/>
            </w:pPr>
          </w:p>
        </w:tc>
        <w:tc>
          <w:tcPr>
            <w:tcW w:w="2338" w:type="dxa"/>
          </w:tcPr>
          <w:p w14:paraId="629DC575" w14:textId="77777777" w:rsidR="006F01DC" w:rsidRDefault="006F01DC" w:rsidP="008F35A3">
            <w:pPr>
              <w:pStyle w:val="ListParagraph"/>
              <w:ind w:left="0"/>
              <w:jc w:val="center"/>
            </w:pPr>
          </w:p>
        </w:tc>
      </w:tr>
      <w:tr w:rsidR="008F35A3" w14:paraId="6FA2711E" w14:textId="77777777" w:rsidTr="006F01DC">
        <w:tc>
          <w:tcPr>
            <w:tcW w:w="2337" w:type="dxa"/>
          </w:tcPr>
          <w:p w14:paraId="5FFF8618" w14:textId="112DAF12" w:rsidR="006F01DC" w:rsidRDefault="008F35A3" w:rsidP="008F35A3">
            <w:pPr>
              <w:pStyle w:val="ListParagraph"/>
              <w:ind w:left="0"/>
              <w:jc w:val="center"/>
            </w:pPr>
            <w:r>
              <w:t>3D CONV, kernel 3x3x3, number of kernels 128, stride 2, padding 1x1x1</w:t>
            </w:r>
          </w:p>
        </w:tc>
        <w:tc>
          <w:tcPr>
            <w:tcW w:w="2337" w:type="dxa"/>
          </w:tcPr>
          <w:p w14:paraId="68C81E9C" w14:textId="77777777" w:rsidR="006F01DC" w:rsidRDefault="006F01DC" w:rsidP="008F35A3">
            <w:pPr>
              <w:pStyle w:val="ListParagraph"/>
              <w:ind w:left="0"/>
              <w:jc w:val="center"/>
            </w:pPr>
          </w:p>
        </w:tc>
        <w:tc>
          <w:tcPr>
            <w:tcW w:w="2338" w:type="dxa"/>
          </w:tcPr>
          <w:p w14:paraId="604B22FB" w14:textId="77777777" w:rsidR="006F01DC" w:rsidRDefault="006F01DC" w:rsidP="008F35A3">
            <w:pPr>
              <w:pStyle w:val="ListParagraph"/>
              <w:ind w:left="0"/>
              <w:jc w:val="center"/>
            </w:pPr>
          </w:p>
        </w:tc>
        <w:tc>
          <w:tcPr>
            <w:tcW w:w="2338" w:type="dxa"/>
          </w:tcPr>
          <w:p w14:paraId="3D89EEFF" w14:textId="77777777" w:rsidR="006F01DC" w:rsidRDefault="006F01DC" w:rsidP="008F35A3">
            <w:pPr>
              <w:pStyle w:val="ListParagraph"/>
              <w:ind w:left="0"/>
              <w:jc w:val="center"/>
            </w:pPr>
          </w:p>
        </w:tc>
      </w:tr>
      <w:tr w:rsidR="008F35A3" w14:paraId="2F91A9C8" w14:textId="77777777" w:rsidTr="006F01DC">
        <w:tc>
          <w:tcPr>
            <w:tcW w:w="2337" w:type="dxa"/>
          </w:tcPr>
          <w:p w14:paraId="51FEAFED" w14:textId="04D21709" w:rsidR="008F35A3" w:rsidRDefault="008F35A3" w:rsidP="008F35A3">
            <w:pPr>
              <w:pStyle w:val="ListParagraph"/>
              <w:ind w:left="0"/>
              <w:jc w:val="center"/>
            </w:pPr>
            <w:r>
              <w:t>3D pooling, 2x2x2</w:t>
            </w:r>
          </w:p>
        </w:tc>
        <w:tc>
          <w:tcPr>
            <w:tcW w:w="2337" w:type="dxa"/>
          </w:tcPr>
          <w:p w14:paraId="32AFE89F" w14:textId="77777777" w:rsidR="008F35A3" w:rsidRDefault="008F35A3" w:rsidP="008F35A3">
            <w:pPr>
              <w:pStyle w:val="ListParagraph"/>
              <w:ind w:left="0"/>
              <w:jc w:val="center"/>
            </w:pPr>
          </w:p>
        </w:tc>
        <w:tc>
          <w:tcPr>
            <w:tcW w:w="2338" w:type="dxa"/>
          </w:tcPr>
          <w:p w14:paraId="217BE737" w14:textId="77777777" w:rsidR="008F35A3" w:rsidRDefault="008F35A3" w:rsidP="008F35A3">
            <w:pPr>
              <w:pStyle w:val="ListParagraph"/>
              <w:ind w:left="0"/>
              <w:jc w:val="center"/>
            </w:pPr>
          </w:p>
        </w:tc>
        <w:tc>
          <w:tcPr>
            <w:tcW w:w="2338" w:type="dxa"/>
          </w:tcPr>
          <w:p w14:paraId="2961FF73" w14:textId="77777777" w:rsidR="008F35A3" w:rsidRDefault="008F35A3" w:rsidP="008F35A3">
            <w:pPr>
              <w:pStyle w:val="ListParagraph"/>
              <w:ind w:left="0"/>
              <w:jc w:val="center"/>
            </w:pPr>
          </w:p>
        </w:tc>
      </w:tr>
      <w:tr w:rsidR="008F35A3" w14:paraId="17CF5FF9" w14:textId="77777777" w:rsidTr="006F01DC">
        <w:tc>
          <w:tcPr>
            <w:tcW w:w="2337" w:type="dxa"/>
          </w:tcPr>
          <w:p w14:paraId="0896A01A" w14:textId="55CD1ADD" w:rsidR="008F35A3" w:rsidRDefault="008F35A3" w:rsidP="008F35A3">
            <w:pPr>
              <w:pStyle w:val="ListParagraph"/>
              <w:ind w:left="0"/>
              <w:jc w:val="center"/>
            </w:pPr>
            <w:r>
              <w:t>FC layer, 4096 neurons</w:t>
            </w:r>
          </w:p>
        </w:tc>
        <w:tc>
          <w:tcPr>
            <w:tcW w:w="2337" w:type="dxa"/>
          </w:tcPr>
          <w:p w14:paraId="1588CD87" w14:textId="77777777" w:rsidR="008F35A3" w:rsidRDefault="008F35A3" w:rsidP="008F35A3">
            <w:pPr>
              <w:pStyle w:val="ListParagraph"/>
              <w:ind w:left="0"/>
              <w:jc w:val="center"/>
            </w:pPr>
          </w:p>
        </w:tc>
        <w:tc>
          <w:tcPr>
            <w:tcW w:w="2338" w:type="dxa"/>
          </w:tcPr>
          <w:p w14:paraId="3C4183D8" w14:textId="77777777" w:rsidR="008F35A3" w:rsidRDefault="008F35A3" w:rsidP="008F35A3">
            <w:pPr>
              <w:pStyle w:val="ListParagraph"/>
              <w:ind w:left="0"/>
              <w:jc w:val="center"/>
            </w:pPr>
          </w:p>
        </w:tc>
        <w:tc>
          <w:tcPr>
            <w:tcW w:w="2338" w:type="dxa"/>
          </w:tcPr>
          <w:p w14:paraId="386BBA1B" w14:textId="77777777" w:rsidR="008F35A3" w:rsidRDefault="008F35A3" w:rsidP="008F35A3">
            <w:pPr>
              <w:pStyle w:val="ListParagraph"/>
              <w:ind w:left="0"/>
              <w:jc w:val="center"/>
            </w:pPr>
          </w:p>
        </w:tc>
      </w:tr>
      <w:tr w:rsidR="008F35A3" w14:paraId="10C7EA81" w14:textId="77777777" w:rsidTr="006F01DC">
        <w:tc>
          <w:tcPr>
            <w:tcW w:w="2337" w:type="dxa"/>
          </w:tcPr>
          <w:p w14:paraId="5EE50B3F" w14:textId="22C7525E" w:rsidR="008F35A3" w:rsidRDefault="008F35A3" w:rsidP="008F35A3">
            <w:pPr>
              <w:pStyle w:val="ListParagraph"/>
              <w:ind w:left="0"/>
              <w:jc w:val="center"/>
            </w:pPr>
            <w:r>
              <w:t>FC layer, 1024 neurons</w:t>
            </w:r>
          </w:p>
        </w:tc>
        <w:tc>
          <w:tcPr>
            <w:tcW w:w="2337" w:type="dxa"/>
          </w:tcPr>
          <w:p w14:paraId="13ED66A7" w14:textId="77777777" w:rsidR="008F35A3" w:rsidRDefault="008F35A3" w:rsidP="008F35A3">
            <w:pPr>
              <w:pStyle w:val="ListParagraph"/>
              <w:ind w:left="0"/>
              <w:jc w:val="center"/>
            </w:pPr>
          </w:p>
        </w:tc>
        <w:tc>
          <w:tcPr>
            <w:tcW w:w="2338" w:type="dxa"/>
          </w:tcPr>
          <w:p w14:paraId="1587C453" w14:textId="77777777" w:rsidR="008F35A3" w:rsidRDefault="008F35A3" w:rsidP="008F35A3">
            <w:pPr>
              <w:pStyle w:val="ListParagraph"/>
              <w:ind w:left="0"/>
              <w:jc w:val="center"/>
            </w:pPr>
          </w:p>
        </w:tc>
        <w:tc>
          <w:tcPr>
            <w:tcW w:w="2338" w:type="dxa"/>
          </w:tcPr>
          <w:p w14:paraId="14836BB6" w14:textId="77777777" w:rsidR="008F35A3" w:rsidRDefault="008F35A3" w:rsidP="008F35A3">
            <w:pPr>
              <w:pStyle w:val="ListParagraph"/>
              <w:ind w:left="0"/>
              <w:jc w:val="center"/>
            </w:pPr>
          </w:p>
        </w:tc>
      </w:tr>
      <w:tr w:rsidR="008F35A3" w14:paraId="48AF1191" w14:textId="77777777" w:rsidTr="006F01DC">
        <w:tc>
          <w:tcPr>
            <w:tcW w:w="2337" w:type="dxa"/>
          </w:tcPr>
          <w:p w14:paraId="40FEA240" w14:textId="7794BD04" w:rsidR="008F35A3" w:rsidRDefault="008F35A3" w:rsidP="008F35A3">
            <w:pPr>
              <w:pStyle w:val="ListParagraph"/>
              <w:ind w:left="0"/>
              <w:jc w:val="center"/>
            </w:pPr>
            <w:r>
              <w:t>FC layer, 5 neurons</w:t>
            </w:r>
          </w:p>
        </w:tc>
        <w:tc>
          <w:tcPr>
            <w:tcW w:w="2337" w:type="dxa"/>
          </w:tcPr>
          <w:p w14:paraId="03A33D15" w14:textId="77777777" w:rsidR="008F35A3" w:rsidRDefault="008F35A3" w:rsidP="008F35A3">
            <w:pPr>
              <w:pStyle w:val="ListParagraph"/>
              <w:ind w:left="0"/>
              <w:jc w:val="center"/>
            </w:pPr>
          </w:p>
        </w:tc>
        <w:tc>
          <w:tcPr>
            <w:tcW w:w="2338" w:type="dxa"/>
          </w:tcPr>
          <w:p w14:paraId="286B1237" w14:textId="77777777" w:rsidR="008F35A3" w:rsidRDefault="008F35A3" w:rsidP="008F35A3">
            <w:pPr>
              <w:pStyle w:val="ListParagraph"/>
              <w:ind w:left="0"/>
              <w:jc w:val="center"/>
            </w:pPr>
          </w:p>
        </w:tc>
        <w:tc>
          <w:tcPr>
            <w:tcW w:w="2338" w:type="dxa"/>
          </w:tcPr>
          <w:p w14:paraId="2EA69BAD" w14:textId="77777777" w:rsidR="008F35A3" w:rsidRDefault="008F35A3" w:rsidP="008F35A3">
            <w:pPr>
              <w:pStyle w:val="ListParagraph"/>
              <w:ind w:left="0"/>
              <w:jc w:val="center"/>
            </w:pPr>
          </w:p>
        </w:tc>
      </w:tr>
    </w:tbl>
    <w:p w14:paraId="4031DD36" w14:textId="77777777" w:rsidR="006B0C86" w:rsidRDefault="006B0C86" w:rsidP="00E71793">
      <w:pPr>
        <w:pStyle w:val="ListParagraph"/>
        <w:ind w:left="360"/>
      </w:pPr>
    </w:p>
    <w:p w14:paraId="18BB53D5" w14:textId="7E743024" w:rsidR="006B0C86" w:rsidRDefault="000502F4" w:rsidP="000502F4">
      <w:pPr>
        <w:pStyle w:val="ListParagraph"/>
        <w:numPr>
          <w:ilvl w:val="0"/>
          <w:numId w:val="19"/>
        </w:numPr>
      </w:pPr>
      <w:r>
        <w:t xml:space="preserve">Early fusion. </w:t>
      </w:r>
      <w:r w:rsidR="00C6359A">
        <w:t xml:space="preserve">For data type as a video clip, there is another method to combine the temporal information into neural network model, called early fusion. This method treats the time domain as the different channels. For example, the input video can have the size [T, H, W] for T time frames. In this case, the 2D convolution was perform on input tensor [B, T, H, W] and generates output tensor [B, T, H’, W’]. </w:t>
      </w:r>
    </w:p>
    <w:p w14:paraId="4A67D7AE" w14:textId="0CC9F8C5" w:rsidR="00C6359A" w:rsidRDefault="00C6359A" w:rsidP="00C6359A">
      <w:pPr>
        <w:pStyle w:val="ListParagraph"/>
      </w:pPr>
    </w:p>
    <w:p w14:paraId="3B5946C7" w14:textId="64DDE608" w:rsidR="00C6359A" w:rsidRDefault="00C6359A" w:rsidP="00C6359A">
      <w:pPr>
        <w:pStyle w:val="ListParagraph"/>
      </w:pPr>
      <w:r>
        <w:t>Fill in the following form for the output tensor size after 2D CONV and 2D pooling and calculate the number of weights and biases. Suppose the video has the size 128x256x256 for TxHxW.</w:t>
      </w:r>
    </w:p>
    <w:p w14:paraId="7CE8C930" w14:textId="79E34856" w:rsidR="000502F4" w:rsidRDefault="000502F4" w:rsidP="00E71793">
      <w:pPr>
        <w:pStyle w:val="ListParagraph"/>
        <w:ind w:left="360"/>
      </w:pPr>
    </w:p>
    <w:tbl>
      <w:tblPr>
        <w:tblStyle w:val="TableGrid"/>
        <w:tblW w:w="0" w:type="auto"/>
        <w:tblInd w:w="360" w:type="dxa"/>
        <w:tblLook w:val="04A0" w:firstRow="1" w:lastRow="0" w:firstColumn="1" w:lastColumn="0" w:noHBand="0" w:noVBand="1"/>
      </w:tblPr>
      <w:tblGrid>
        <w:gridCol w:w="2243"/>
        <w:gridCol w:w="2274"/>
        <w:gridCol w:w="2241"/>
        <w:gridCol w:w="2232"/>
      </w:tblGrid>
      <w:tr w:rsidR="00C6359A" w14:paraId="01341C7F" w14:textId="77777777" w:rsidTr="002D67C5">
        <w:tc>
          <w:tcPr>
            <w:tcW w:w="2337" w:type="dxa"/>
          </w:tcPr>
          <w:p w14:paraId="01041B10" w14:textId="77777777" w:rsidR="00C6359A" w:rsidRDefault="00C6359A" w:rsidP="002D67C5">
            <w:pPr>
              <w:pStyle w:val="ListParagraph"/>
              <w:ind w:left="0"/>
              <w:jc w:val="center"/>
            </w:pPr>
            <w:r>
              <w:t>Layers</w:t>
            </w:r>
          </w:p>
        </w:tc>
        <w:tc>
          <w:tcPr>
            <w:tcW w:w="2337" w:type="dxa"/>
          </w:tcPr>
          <w:p w14:paraId="158EDABB" w14:textId="77777777" w:rsidR="00C6359A" w:rsidRDefault="00C6359A" w:rsidP="002D67C5">
            <w:pPr>
              <w:pStyle w:val="ListParagraph"/>
              <w:ind w:left="0"/>
              <w:jc w:val="center"/>
            </w:pPr>
            <w:r>
              <w:t>Output dimensions</w:t>
            </w:r>
          </w:p>
        </w:tc>
        <w:tc>
          <w:tcPr>
            <w:tcW w:w="2338" w:type="dxa"/>
          </w:tcPr>
          <w:p w14:paraId="2469E7F7" w14:textId="77777777" w:rsidR="00C6359A" w:rsidRDefault="00C6359A" w:rsidP="002D67C5">
            <w:pPr>
              <w:pStyle w:val="ListParagraph"/>
              <w:ind w:left="0"/>
              <w:jc w:val="center"/>
            </w:pPr>
            <w:r>
              <w:t># kernel size or weights</w:t>
            </w:r>
          </w:p>
        </w:tc>
        <w:tc>
          <w:tcPr>
            <w:tcW w:w="2338" w:type="dxa"/>
          </w:tcPr>
          <w:p w14:paraId="0DF4BE45" w14:textId="77777777" w:rsidR="00C6359A" w:rsidRDefault="00C6359A" w:rsidP="002D67C5">
            <w:pPr>
              <w:pStyle w:val="ListParagraph"/>
              <w:ind w:left="0"/>
              <w:jc w:val="center"/>
            </w:pPr>
            <w:r>
              <w:t># biases</w:t>
            </w:r>
          </w:p>
        </w:tc>
      </w:tr>
      <w:tr w:rsidR="00C6359A" w14:paraId="7B21676D" w14:textId="77777777" w:rsidTr="002D67C5">
        <w:tc>
          <w:tcPr>
            <w:tcW w:w="2337" w:type="dxa"/>
          </w:tcPr>
          <w:p w14:paraId="4735F18A" w14:textId="77777777" w:rsidR="00C6359A" w:rsidRDefault="00C6359A" w:rsidP="002D67C5">
            <w:pPr>
              <w:pStyle w:val="ListParagraph"/>
              <w:ind w:left="0"/>
              <w:jc w:val="center"/>
            </w:pPr>
            <w:r>
              <w:t>Input</w:t>
            </w:r>
          </w:p>
        </w:tc>
        <w:tc>
          <w:tcPr>
            <w:tcW w:w="2337" w:type="dxa"/>
          </w:tcPr>
          <w:p w14:paraId="7B802292" w14:textId="219CCC50" w:rsidR="00C6359A" w:rsidRDefault="00C6359A" w:rsidP="002D67C5">
            <w:pPr>
              <w:pStyle w:val="ListParagraph"/>
              <w:ind w:left="0"/>
              <w:jc w:val="center"/>
            </w:pPr>
            <w:r>
              <w:t>128x256x256</w:t>
            </w:r>
          </w:p>
        </w:tc>
        <w:tc>
          <w:tcPr>
            <w:tcW w:w="2338" w:type="dxa"/>
          </w:tcPr>
          <w:p w14:paraId="7DBB2A27" w14:textId="77777777" w:rsidR="00C6359A" w:rsidRDefault="00C6359A" w:rsidP="002D67C5">
            <w:pPr>
              <w:pStyle w:val="ListParagraph"/>
              <w:ind w:left="0"/>
              <w:jc w:val="center"/>
            </w:pPr>
            <w:r>
              <w:t>-</w:t>
            </w:r>
          </w:p>
        </w:tc>
        <w:tc>
          <w:tcPr>
            <w:tcW w:w="2338" w:type="dxa"/>
          </w:tcPr>
          <w:p w14:paraId="104D28C2" w14:textId="77777777" w:rsidR="00C6359A" w:rsidRDefault="00C6359A" w:rsidP="002D67C5">
            <w:pPr>
              <w:pStyle w:val="ListParagraph"/>
              <w:ind w:left="0"/>
              <w:jc w:val="center"/>
            </w:pPr>
            <w:r>
              <w:t>-</w:t>
            </w:r>
          </w:p>
        </w:tc>
      </w:tr>
      <w:tr w:rsidR="00C6359A" w14:paraId="6EB78C3B" w14:textId="77777777" w:rsidTr="002D67C5">
        <w:tc>
          <w:tcPr>
            <w:tcW w:w="2337" w:type="dxa"/>
          </w:tcPr>
          <w:p w14:paraId="4B89AF57" w14:textId="10537534" w:rsidR="00C6359A" w:rsidRDefault="00C6359A" w:rsidP="002D67C5">
            <w:pPr>
              <w:pStyle w:val="ListParagraph"/>
              <w:ind w:left="0"/>
              <w:jc w:val="center"/>
            </w:pPr>
            <w:r>
              <w:t>2D CONV, kernel 5x5, number of kernels 32, stride 1, padding 2x2</w:t>
            </w:r>
          </w:p>
        </w:tc>
        <w:tc>
          <w:tcPr>
            <w:tcW w:w="2337" w:type="dxa"/>
          </w:tcPr>
          <w:p w14:paraId="7C18886D" w14:textId="77777777" w:rsidR="00C6359A" w:rsidRDefault="00C6359A" w:rsidP="002D67C5">
            <w:pPr>
              <w:pStyle w:val="ListParagraph"/>
              <w:ind w:left="0"/>
              <w:jc w:val="center"/>
            </w:pPr>
          </w:p>
        </w:tc>
        <w:tc>
          <w:tcPr>
            <w:tcW w:w="2338" w:type="dxa"/>
          </w:tcPr>
          <w:p w14:paraId="5436A60C" w14:textId="77777777" w:rsidR="00C6359A" w:rsidRDefault="00C6359A" w:rsidP="002D67C5">
            <w:pPr>
              <w:pStyle w:val="ListParagraph"/>
              <w:ind w:left="0"/>
              <w:jc w:val="center"/>
            </w:pPr>
          </w:p>
        </w:tc>
        <w:tc>
          <w:tcPr>
            <w:tcW w:w="2338" w:type="dxa"/>
          </w:tcPr>
          <w:p w14:paraId="4F8CFC4A" w14:textId="77777777" w:rsidR="00C6359A" w:rsidRDefault="00C6359A" w:rsidP="002D67C5">
            <w:pPr>
              <w:pStyle w:val="ListParagraph"/>
              <w:ind w:left="0"/>
              <w:jc w:val="center"/>
            </w:pPr>
          </w:p>
        </w:tc>
      </w:tr>
      <w:tr w:rsidR="00C6359A" w14:paraId="698CB22F" w14:textId="77777777" w:rsidTr="002D67C5">
        <w:tc>
          <w:tcPr>
            <w:tcW w:w="2337" w:type="dxa"/>
          </w:tcPr>
          <w:p w14:paraId="128B9C1D" w14:textId="4B167527" w:rsidR="00C6359A" w:rsidRDefault="00C6359A" w:rsidP="002D67C5">
            <w:pPr>
              <w:pStyle w:val="ListParagraph"/>
              <w:ind w:left="0"/>
              <w:jc w:val="center"/>
            </w:pPr>
            <w:r>
              <w:t>2D pooling, 2x2</w:t>
            </w:r>
          </w:p>
        </w:tc>
        <w:tc>
          <w:tcPr>
            <w:tcW w:w="2337" w:type="dxa"/>
          </w:tcPr>
          <w:p w14:paraId="10F0AE93" w14:textId="77777777" w:rsidR="00C6359A" w:rsidRDefault="00C6359A" w:rsidP="002D67C5">
            <w:pPr>
              <w:pStyle w:val="ListParagraph"/>
              <w:ind w:left="0"/>
              <w:jc w:val="center"/>
            </w:pPr>
          </w:p>
        </w:tc>
        <w:tc>
          <w:tcPr>
            <w:tcW w:w="2338" w:type="dxa"/>
          </w:tcPr>
          <w:p w14:paraId="7C65ED0E" w14:textId="77777777" w:rsidR="00C6359A" w:rsidRDefault="00C6359A" w:rsidP="002D67C5">
            <w:pPr>
              <w:pStyle w:val="ListParagraph"/>
              <w:ind w:left="0"/>
              <w:jc w:val="center"/>
            </w:pPr>
          </w:p>
        </w:tc>
        <w:tc>
          <w:tcPr>
            <w:tcW w:w="2338" w:type="dxa"/>
          </w:tcPr>
          <w:p w14:paraId="6D442001" w14:textId="77777777" w:rsidR="00C6359A" w:rsidRDefault="00C6359A" w:rsidP="002D67C5">
            <w:pPr>
              <w:pStyle w:val="ListParagraph"/>
              <w:ind w:left="0"/>
              <w:jc w:val="center"/>
            </w:pPr>
          </w:p>
        </w:tc>
      </w:tr>
      <w:tr w:rsidR="00C6359A" w14:paraId="580CE5EE" w14:textId="77777777" w:rsidTr="002D67C5">
        <w:tc>
          <w:tcPr>
            <w:tcW w:w="2337" w:type="dxa"/>
          </w:tcPr>
          <w:p w14:paraId="559C9D99" w14:textId="24140D97" w:rsidR="00C6359A" w:rsidRDefault="00C6359A" w:rsidP="002D67C5">
            <w:pPr>
              <w:pStyle w:val="ListParagraph"/>
              <w:ind w:left="0"/>
              <w:jc w:val="center"/>
            </w:pPr>
            <w:r>
              <w:t>2D CONV, kernel 5x5, number of kernels 64, stride 2, padding 2x2</w:t>
            </w:r>
          </w:p>
        </w:tc>
        <w:tc>
          <w:tcPr>
            <w:tcW w:w="2337" w:type="dxa"/>
          </w:tcPr>
          <w:p w14:paraId="7456DF54" w14:textId="77777777" w:rsidR="00C6359A" w:rsidRDefault="00C6359A" w:rsidP="002D67C5">
            <w:pPr>
              <w:pStyle w:val="ListParagraph"/>
              <w:ind w:left="0"/>
              <w:jc w:val="center"/>
            </w:pPr>
          </w:p>
        </w:tc>
        <w:tc>
          <w:tcPr>
            <w:tcW w:w="2338" w:type="dxa"/>
          </w:tcPr>
          <w:p w14:paraId="43C2972C" w14:textId="77777777" w:rsidR="00C6359A" w:rsidRDefault="00C6359A" w:rsidP="002D67C5">
            <w:pPr>
              <w:pStyle w:val="ListParagraph"/>
              <w:ind w:left="0"/>
              <w:jc w:val="center"/>
            </w:pPr>
          </w:p>
        </w:tc>
        <w:tc>
          <w:tcPr>
            <w:tcW w:w="2338" w:type="dxa"/>
          </w:tcPr>
          <w:p w14:paraId="1B2E3DFD" w14:textId="77777777" w:rsidR="00C6359A" w:rsidRDefault="00C6359A" w:rsidP="002D67C5">
            <w:pPr>
              <w:pStyle w:val="ListParagraph"/>
              <w:ind w:left="0"/>
              <w:jc w:val="center"/>
            </w:pPr>
          </w:p>
        </w:tc>
      </w:tr>
      <w:tr w:rsidR="00C6359A" w14:paraId="50C8D291" w14:textId="77777777" w:rsidTr="002D67C5">
        <w:tc>
          <w:tcPr>
            <w:tcW w:w="2337" w:type="dxa"/>
          </w:tcPr>
          <w:p w14:paraId="01DDBF32" w14:textId="36E09F09" w:rsidR="00C6359A" w:rsidRDefault="00C6359A" w:rsidP="002D67C5">
            <w:pPr>
              <w:pStyle w:val="ListParagraph"/>
              <w:ind w:left="0"/>
              <w:jc w:val="center"/>
            </w:pPr>
            <w:r>
              <w:t>2D pooling, 2x2</w:t>
            </w:r>
          </w:p>
        </w:tc>
        <w:tc>
          <w:tcPr>
            <w:tcW w:w="2337" w:type="dxa"/>
          </w:tcPr>
          <w:p w14:paraId="32FC8B93" w14:textId="77777777" w:rsidR="00C6359A" w:rsidRDefault="00C6359A" w:rsidP="002D67C5">
            <w:pPr>
              <w:pStyle w:val="ListParagraph"/>
              <w:ind w:left="0"/>
              <w:jc w:val="center"/>
            </w:pPr>
          </w:p>
        </w:tc>
        <w:tc>
          <w:tcPr>
            <w:tcW w:w="2338" w:type="dxa"/>
          </w:tcPr>
          <w:p w14:paraId="1D8358E7" w14:textId="77777777" w:rsidR="00C6359A" w:rsidRDefault="00C6359A" w:rsidP="002D67C5">
            <w:pPr>
              <w:pStyle w:val="ListParagraph"/>
              <w:ind w:left="0"/>
              <w:jc w:val="center"/>
            </w:pPr>
          </w:p>
        </w:tc>
        <w:tc>
          <w:tcPr>
            <w:tcW w:w="2338" w:type="dxa"/>
          </w:tcPr>
          <w:p w14:paraId="52F65FDF" w14:textId="77777777" w:rsidR="00C6359A" w:rsidRDefault="00C6359A" w:rsidP="002D67C5">
            <w:pPr>
              <w:pStyle w:val="ListParagraph"/>
              <w:ind w:left="0"/>
              <w:jc w:val="center"/>
            </w:pPr>
          </w:p>
        </w:tc>
      </w:tr>
      <w:tr w:rsidR="00C6359A" w14:paraId="3B4F5151" w14:textId="77777777" w:rsidTr="002D67C5">
        <w:tc>
          <w:tcPr>
            <w:tcW w:w="2337" w:type="dxa"/>
          </w:tcPr>
          <w:p w14:paraId="4342D560" w14:textId="6FF0ABC0" w:rsidR="00C6359A" w:rsidRDefault="00C6359A" w:rsidP="002D67C5">
            <w:pPr>
              <w:pStyle w:val="ListParagraph"/>
              <w:ind w:left="0"/>
              <w:jc w:val="center"/>
            </w:pPr>
            <w:r>
              <w:t>2D CONV, kernel 3x3, number of kernels 128, stride 2, padding 1x1</w:t>
            </w:r>
          </w:p>
        </w:tc>
        <w:tc>
          <w:tcPr>
            <w:tcW w:w="2337" w:type="dxa"/>
          </w:tcPr>
          <w:p w14:paraId="76008F66" w14:textId="77777777" w:rsidR="00C6359A" w:rsidRDefault="00C6359A" w:rsidP="002D67C5">
            <w:pPr>
              <w:pStyle w:val="ListParagraph"/>
              <w:ind w:left="0"/>
              <w:jc w:val="center"/>
            </w:pPr>
          </w:p>
        </w:tc>
        <w:tc>
          <w:tcPr>
            <w:tcW w:w="2338" w:type="dxa"/>
          </w:tcPr>
          <w:p w14:paraId="0E8A3FDB" w14:textId="77777777" w:rsidR="00C6359A" w:rsidRDefault="00C6359A" w:rsidP="002D67C5">
            <w:pPr>
              <w:pStyle w:val="ListParagraph"/>
              <w:ind w:left="0"/>
              <w:jc w:val="center"/>
            </w:pPr>
          </w:p>
        </w:tc>
        <w:tc>
          <w:tcPr>
            <w:tcW w:w="2338" w:type="dxa"/>
          </w:tcPr>
          <w:p w14:paraId="68C07B83" w14:textId="77777777" w:rsidR="00C6359A" w:rsidRDefault="00C6359A" w:rsidP="002D67C5">
            <w:pPr>
              <w:pStyle w:val="ListParagraph"/>
              <w:ind w:left="0"/>
              <w:jc w:val="center"/>
            </w:pPr>
          </w:p>
        </w:tc>
      </w:tr>
      <w:tr w:rsidR="00C6359A" w14:paraId="74E4A948" w14:textId="77777777" w:rsidTr="002D67C5">
        <w:tc>
          <w:tcPr>
            <w:tcW w:w="2337" w:type="dxa"/>
          </w:tcPr>
          <w:p w14:paraId="6CEF6C83" w14:textId="17D469F5" w:rsidR="00C6359A" w:rsidRDefault="00C6359A" w:rsidP="002D67C5">
            <w:pPr>
              <w:pStyle w:val="ListParagraph"/>
              <w:ind w:left="0"/>
              <w:jc w:val="center"/>
            </w:pPr>
            <w:r>
              <w:t>2D pooling, 2x2</w:t>
            </w:r>
          </w:p>
        </w:tc>
        <w:tc>
          <w:tcPr>
            <w:tcW w:w="2337" w:type="dxa"/>
          </w:tcPr>
          <w:p w14:paraId="3822C07F" w14:textId="77777777" w:rsidR="00C6359A" w:rsidRDefault="00C6359A" w:rsidP="002D67C5">
            <w:pPr>
              <w:pStyle w:val="ListParagraph"/>
              <w:ind w:left="0"/>
              <w:jc w:val="center"/>
            </w:pPr>
          </w:p>
        </w:tc>
        <w:tc>
          <w:tcPr>
            <w:tcW w:w="2338" w:type="dxa"/>
          </w:tcPr>
          <w:p w14:paraId="283F98FC" w14:textId="77777777" w:rsidR="00C6359A" w:rsidRDefault="00C6359A" w:rsidP="002D67C5">
            <w:pPr>
              <w:pStyle w:val="ListParagraph"/>
              <w:ind w:left="0"/>
              <w:jc w:val="center"/>
            </w:pPr>
          </w:p>
        </w:tc>
        <w:tc>
          <w:tcPr>
            <w:tcW w:w="2338" w:type="dxa"/>
          </w:tcPr>
          <w:p w14:paraId="2ADCD503" w14:textId="77777777" w:rsidR="00C6359A" w:rsidRDefault="00C6359A" w:rsidP="002D67C5">
            <w:pPr>
              <w:pStyle w:val="ListParagraph"/>
              <w:ind w:left="0"/>
              <w:jc w:val="center"/>
            </w:pPr>
          </w:p>
        </w:tc>
      </w:tr>
      <w:tr w:rsidR="00C6359A" w14:paraId="253E0671" w14:textId="77777777" w:rsidTr="002D67C5">
        <w:tc>
          <w:tcPr>
            <w:tcW w:w="2337" w:type="dxa"/>
          </w:tcPr>
          <w:p w14:paraId="033F1D28" w14:textId="77777777" w:rsidR="00C6359A" w:rsidRDefault="00C6359A" w:rsidP="002D67C5">
            <w:pPr>
              <w:pStyle w:val="ListParagraph"/>
              <w:ind w:left="0"/>
              <w:jc w:val="center"/>
            </w:pPr>
            <w:r>
              <w:t>FC layer, 4096 neurons</w:t>
            </w:r>
          </w:p>
        </w:tc>
        <w:tc>
          <w:tcPr>
            <w:tcW w:w="2337" w:type="dxa"/>
          </w:tcPr>
          <w:p w14:paraId="274E2D86" w14:textId="77777777" w:rsidR="00C6359A" w:rsidRDefault="00C6359A" w:rsidP="002D67C5">
            <w:pPr>
              <w:pStyle w:val="ListParagraph"/>
              <w:ind w:left="0"/>
              <w:jc w:val="center"/>
            </w:pPr>
          </w:p>
        </w:tc>
        <w:tc>
          <w:tcPr>
            <w:tcW w:w="2338" w:type="dxa"/>
          </w:tcPr>
          <w:p w14:paraId="7D3524AD" w14:textId="77777777" w:rsidR="00C6359A" w:rsidRDefault="00C6359A" w:rsidP="002D67C5">
            <w:pPr>
              <w:pStyle w:val="ListParagraph"/>
              <w:ind w:left="0"/>
              <w:jc w:val="center"/>
            </w:pPr>
          </w:p>
        </w:tc>
        <w:tc>
          <w:tcPr>
            <w:tcW w:w="2338" w:type="dxa"/>
          </w:tcPr>
          <w:p w14:paraId="7ACCFE20" w14:textId="77777777" w:rsidR="00C6359A" w:rsidRDefault="00C6359A" w:rsidP="002D67C5">
            <w:pPr>
              <w:pStyle w:val="ListParagraph"/>
              <w:ind w:left="0"/>
              <w:jc w:val="center"/>
            </w:pPr>
          </w:p>
        </w:tc>
      </w:tr>
      <w:tr w:rsidR="00C6359A" w14:paraId="68EB43DC" w14:textId="77777777" w:rsidTr="002D67C5">
        <w:tc>
          <w:tcPr>
            <w:tcW w:w="2337" w:type="dxa"/>
          </w:tcPr>
          <w:p w14:paraId="5789D76B" w14:textId="77777777" w:rsidR="00C6359A" w:rsidRDefault="00C6359A" w:rsidP="002D67C5">
            <w:pPr>
              <w:pStyle w:val="ListParagraph"/>
              <w:ind w:left="0"/>
              <w:jc w:val="center"/>
            </w:pPr>
            <w:r>
              <w:t>FC layer, 1024 neurons</w:t>
            </w:r>
          </w:p>
        </w:tc>
        <w:tc>
          <w:tcPr>
            <w:tcW w:w="2337" w:type="dxa"/>
          </w:tcPr>
          <w:p w14:paraId="5E1A10D1" w14:textId="77777777" w:rsidR="00C6359A" w:rsidRDefault="00C6359A" w:rsidP="002D67C5">
            <w:pPr>
              <w:pStyle w:val="ListParagraph"/>
              <w:ind w:left="0"/>
              <w:jc w:val="center"/>
            </w:pPr>
          </w:p>
        </w:tc>
        <w:tc>
          <w:tcPr>
            <w:tcW w:w="2338" w:type="dxa"/>
          </w:tcPr>
          <w:p w14:paraId="2903FFD0" w14:textId="77777777" w:rsidR="00C6359A" w:rsidRDefault="00C6359A" w:rsidP="002D67C5">
            <w:pPr>
              <w:pStyle w:val="ListParagraph"/>
              <w:ind w:left="0"/>
              <w:jc w:val="center"/>
            </w:pPr>
          </w:p>
        </w:tc>
        <w:tc>
          <w:tcPr>
            <w:tcW w:w="2338" w:type="dxa"/>
          </w:tcPr>
          <w:p w14:paraId="197998E5" w14:textId="77777777" w:rsidR="00C6359A" w:rsidRDefault="00C6359A" w:rsidP="002D67C5">
            <w:pPr>
              <w:pStyle w:val="ListParagraph"/>
              <w:ind w:left="0"/>
              <w:jc w:val="center"/>
            </w:pPr>
          </w:p>
        </w:tc>
      </w:tr>
      <w:tr w:rsidR="00C6359A" w14:paraId="0D43CA69" w14:textId="77777777" w:rsidTr="002D67C5">
        <w:tc>
          <w:tcPr>
            <w:tcW w:w="2337" w:type="dxa"/>
          </w:tcPr>
          <w:p w14:paraId="24973161" w14:textId="77777777" w:rsidR="00C6359A" w:rsidRDefault="00C6359A" w:rsidP="002D67C5">
            <w:pPr>
              <w:pStyle w:val="ListParagraph"/>
              <w:ind w:left="0"/>
              <w:jc w:val="center"/>
            </w:pPr>
            <w:r>
              <w:t>FC layer, 5 neurons</w:t>
            </w:r>
          </w:p>
        </w:tc>
        <w:tc>
          <w:tcPr>
            <w:tcW w:w="2337" w:type="dxa"/>
          </w:tcPr>
          <w:p w14:paraId="574E23A3" w14:textId="77777777" w:rsidR="00C6359A" w:rsidRDefault="00C6359A" w:rsidP="002D67C5">
            <w:pPr>
              <w:pStyle w:val="ListParagraph"/>
              <w:ind w:left="0"/>
              <w:jc w:val="center"/>
            </w:pPr>
          </w:p>
        </w:tc>
        <w:tc>
          <w:tcPr>
            <w:tcW w:w="2338" w:type="dxa"/>
          </w:tcPr>
          <w:p w14:paraId="6BBA1667" w14:textId="77777777" w:rsidR="00C6359A" w:rsidRDefault="00C6359A" w:rsidP="002D67C5">
            <w:pPr>
              <w:pStyle w:val="ListParagraph"/>
              <w:ind w:left="0"/>
              <w:jc w:val="center"/>
            </w:pPr>
          </w:p>
        </w:tc>
        <w:tc>
          <w:tcPr>
            <w:tcW w:w="2338" w:type="dxa"/>
          </w:tcPr>
          <w:p w14:paraId="5CFA66BA" w14:textId="77777777" w:rsidR="00C6359A" w:rsidRDefault="00C6359A" w:rsidP="002D67C5">
            <w:pPr>
              <w:pStyle w:val="ListParagraph"/>
              <w:ind w:left="0"/>
              <w:jc w:val="center"/>
            </w:pPr>
          </w:p>
        </w:tc>
      </w:tr>
    </w:tbl>
    <w:p w14:paraId="1F5AFF62" w14:textId="7C3D05C9" w:rsidR="00C6359A" w:rsidRDefault="00C6359A" w:rsidP="00E71793">
      <w:pPr>
        <w:pStyle w:val="ListParagraph"/>
        <w:ind w:left="360"/>
      </w:pPr>
    </w:p>
    <w:p w14:paraId="4C13F53E" w14:textId="50A0F09B" w:rsidR="00C6359A" w:rsidRDefault="00411C24" w:rsidP="00C6359A">
      <w:pPr>
        <w:pStyle w:val="ListParagraph"/>
        <w:numPr>
          <w:ilvl w:val="0"/>
          <w:numId w:val="19"/>
        </w:numPr>
      </w:pPr>
      <w:r>
        <w:t>We now described two architectures in question a</w:t>
      </w:r>
      <w:r w:rsidR="0079157A">
        <w:t>)</w:t>
      </w:r>
      <w:r>
        <w:t xml:space="preserve"> and b</w:t>
      </w:r>
      <w:r w:rsidR="0079157A">
        <w:t>)</w:t>
      </w:r>
      <w:r>
        <w:t>. Both networks take inputs with the size 256x256x128 and produce a 5-class classification logits. Will you prefer 3D CONV or early fusion? Discuss their pros and cons.</w:t>
      </w:r>
    </w:p>
    <w:p w14:paraId="1B599A8C" w14:textId="7B168623" w:rsidR="00957DAF" w:rsidRDefault="0079157A" w:rsidP="00957DAF">
      <w:pPr>
        <w:pStyle w:val="ListParagraph"/>
        <w:numPr>
          <w:ilvl w:val="0"/>
          <w:numId w:val="19"/>
        </w:numPr>
      </w:pPr>
      <w:r>
        <w:t xml:space="preserve">We learned batch normalization can improve the training robustness and reduce sensitivity to hyperparameters. </w:t>
      </w:r>
      <w:r w:rsidR="009E5446">
        <w:t>For the 2D image, the spatial BN is often used (BxCxHxW, normalize along BxHxW). For the 3D volume, the spatial BN can be extended to become the spatial-temporal BN (BxCxDxHxW, normalize along BxDxHxW). If you add a BN layer after every CONV in networks for a) and b), how many new parameters are introduced?</w:t>
      </w:r>
    </w:p>
    <w:p w14:paraId="2F737ADC" w14:textId="77777777" w:rsidR="00C6359A" w:rsidRDefault="00C6359A" w:rsidP="00E71793">
      <w:pPr>
        <w:pStyle w:val="ListParagraph"/>
        <w:ind w:left="360"/>
      </w:pPr>
    </w:p>
    <w:p w14:paraId="294D6FBF" w14:textId="5E1AE876" w:rsidR="008E2C42" w:rsidRDefault="00B17A9C" w:rsidP="00D06948">
      <w:pPr>
        <w:pStyle w:val="ListParagraph"/>
        <w:numPr>
          <w:ilvl w:val="0"/>
          <w:numId w:val="1"/>
        </w:numPr>
        <w:ind w:left="360"/>
      </w:pPr>
      <w:r>
        <w:t>CNN CIFAR-10</w:t>
      </w:r>
      <w:r w:rsidR="00D06948">
        <w:t>.</w:t>
      </w:r>
      <w:r>
        <w:t xml:space="preserve"> In this task</w:t>
      </w:r>
      <w:r w:rsidR="00D06948">
        <w:t xml:space="preserve">, we will work on </w:t>
      </w:r>
      <w:r w:rsidR="00290B40">
        <w:t>the CIFAR-10</w:t>
      </w:r>
      <w:r>
        <w:t>. This time, we will build</w:t>
      </w:r>
      <w:r w:rsidR="00071BAC">
        <w:t xml:space="preserve"> and train</w:t>
      </w:r>
      <w:r>
        <w:t xml:space="preserve"> a </w:t>
      </w:r>
      <w:r w:rsidR="00455160">
        <w:t>number of</w:t>
      </w:r>
      <w:r>
        <w:t xml:space="preserve"> CNNs</w:t>
      </w:r>
      <w:r w:rsidR="00290B40">
        <w:t>:</w:t>
      </w:r>
    </w:p>
    <w:p w14:paraId="77272D5E" w14:textId="6F26DF03" w:rsidR="004E0C4B" w:rsidRDefault="004E0C4B" w:rsidP="003E1ABD">
      <w:pPr>
        <w:pStyle w:val="ListParagraph"/>
        <w:ind w:left="0"/>
      </w:pPr>
    </w:p>
    <w:p w14:paraId="177C2903" w14:textId="40F50F6D" w:rsidR="008E2C42" w:rsidRDefault="00290B40" w:rsidP="00290B40">
      <w:pPr>
        <w:pStyle w:val="ListParagraph"/>
        <w:ind w:left="360"/>
      </w:pPr>
      <w:r>
        <w:rPr>
          <w:noProof/>
        </w:rPr>
        <w:drawing>
          <wp:anchor distT="0" distB="0" distL="114300" distR="114300" simplePos="0" relativeHeight="251661312" behindDoc="0" locked="0" layoutInCell="1" allowOverlap="1" wp14:anchorId="072CB878" wp14:editId="584EA070">
            <wp:simplePos x="0" y="0"/>
            <wp:positionH relativeFrom="column">
              <wp:posOffset>228600</wp:posOffset>
            </wp:positionH>
            <wp:positionV relativeFrom="paragraph">
              <wp:posOffset>-1270</wp:posOffset>
            </wp:positionV>
            <wp:extent cx="1707411" cy="132397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7411" cy="1323975"/>
                    </a:xfrm>
                    <a:prstGeom prst="rect">
                      <a:avLst/>
                    </a:prstGeom>
                  </pic:spPr>
                </pic:pic>
              </a:graphicData>
            </a:graphic>
          </wp:anchor>
        </w:drawing>
      </w:r>
      <w:r w:rsidR="00B17A9C">
        <w:t>Recall: t</w:t>
      </w:r>
      <w:r w:rsidRPr="00290B40">
        <w:t>he CIFAR-10 dataset consists of 60000 32x32</w:t>
      </w:r>
      <w:r>
        <w:t>x3</w:t>
      </w:r>
      <w:r w:rsidRPr="00290B40">
        <w:t xml:space="preserve"> color images in 10 classes, with 6000 images per class. Typically, there are 50000 training images and 10000 test images.</w:t>
      </w:r>
    </w:p>
    <w:p w14:paraId="18425DD4" w14:textId="77777777" w:rsidR="008E2C42" w:rsidRDefault="008E2C42" w:rsidP="003E1ABD">
      <w:pPr>
        <w:pStyle w:val="ListParagraph"/>
        <w:ind w:left="0"/>
      </w:pPr>
    </w:p>
    <w:p w14:paraId="441A281A" w14:textId="77777777" w:rsidR="00290B40" w:rsidRDefault="00290B40">
      <w:r>
        <w:br w:type="page"/>
      </w:r>
    </w:p>
    <w:p w14:paraId="079F433D" w14:textId="574F4008" w:rsidR="0011416A" w:rsidRDefault="0011416A" w:rsidP="003B4DFC">
      <w:r>
        <w:lastRenderedPageBreak/>
        <w:t>Note: the training loop is now left to you to implement.</w:t>
      </w:r>
      <w:r w:rsidR="003B4DFC">
        <w:t xml:space="preserve"> You should reuse the </w:t>
      </w:r>
    </w:p>
    <w:p w14:paraId="520FEB15" w14:textId="3B98F035" w:rsidR="00AE3287" w:rsidRDefault="000C1EBC" w:rsidP="00AE3287">
      <w:pPr>
        <w:pStyle w:val="ListParagraph"/>
        <w:numPr>
          <w:ilvl w:val="0"/>
          <w:numId w:val="13"/>
        </w:numPr>
        <w:ind w:left="360"/>
      </w:pPr>
      <w:r>
        <w:t xml:space="preserve">The first model you will build is a small CNN with the following architecture: </w:t>
      </w:r>
    </w:p>
    <w:p w14:paraId="048AB70D" w14:textId="5CC5CBE8" w:rsidR="00F26835" w:rsidRDefault="00F26835" w:rsidP="00F26835">
      <w:pPr>
        <w:pStyle w:val="ListParagraph"/>
        <w:ind w:left="360"/>
      </w:pPr>
    </w:p>
    <w:p w14:paraId="2B2C740D" w14:textId="4CEC254E" w:rsidR="000C1EBC" w:rsidRPr="000C1EBC" w:rsidRDefault="000C1EBC" w:rsidP="00F26835">
      <w:pPr>
        <w:pStyle w:val="ListParagraph"/>
        <w:ind w:left="360"/>
        <w:rPr>
          <w:sz w:val="18"/>
          <w:szCs w:val="18"/>
        </w:rPr>
      </w:pPr>
      <w:r w:rsidRPr="00B3259F">
        <w:rPr>
          <w:sz w:val="18"/>
          <w:szCs w:val="18"/>
          <w:shd w:val="pct15" w:color="auto" w:fill="FFFFFF"/>
        </w:rPr>
        <w:t xml:space="preserve">Im </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5x5, </w:t>
      </w:r>
      <w:r w:rsidR="00D15531" w:rsidRPr="00B3259F">
        <w:rPr>
          <w:sz w:val="18"/>
          <w:szCs w:val="18"/>
          <w:shd w:val="pct15" w:color="auto" w:fill="FFFFFF"/>
        </w:rPr>
        <w:t>32)</w:t>
      </w:r>
      <w:r w:rsidRPr="00B3259F">
        <w:rPr>
          <w:sz w:val="18"/>
          <w:szCs w:val="18"/>
          <w:shd w:val="pct15" w:color="auto" w:fill="FFFFFF"/>
        </w:rPr>
        <w:sym w:font="Wingdings" w:char="F0E0"/>
      </w:r>
      <w:r w:rsidRPr="00B3259F">
        <w:rPr>
          <w:sz w:val="18"/>
          <w:szCs w:val="18"/>
          <w:shd w:val="pct15" w:color="auto" w:fill="FFFFFF"/>
        </w:rPr>
        <w:t>BlockDownSample</w:t>
      </w:r>
      <w:r w:rsidR="00D15531" w:rsidRPr="00B3259F">
        <w:rPr>
          <w:sz w:val="18"/>
          <w:szCs w:val="18"/>
          <w:shd w:val="pct15" w:color="auto" w:fill="FFFFFF"/>
        </w:rPr>
        <w:t>(</w:t>
      </w:r>
      <w:r w:rsidR="003B6E41" w:rsidRPr="00B3259F">
        <w:rPr>
          <w:sz w:val="18"/>
          <w:szCs w:val="18"/>
          <w:shd w:val="pct15" w:color="auto" w:fill="FFFFFF"/>
        </w:rPr>
        <w:t xml:space="preserve">5x5, </w:t>
      </w:r>
      <w:r w:rsidR="00D15531" w:rsidRPr="00B3259F">
        <w:rPr>
          <w:sz w:val="18"/>
          <w:szCs w:val="18"/>
          <w:shd w:val="pct15" w:color="auto" w:fill="FFFFFF"/>
        </w:rPr>
        <w:t>64)</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3x3, </w:t>
      </w:r>
      <w:r w:rsidR="00D15531" w:rsidRPr="00B3259F">
        <w:rPr>
          <w:sz w:val="18"/>
          <w:szCs w:val="18"/>
          <w:shd w:val="pct15" w:color="auto" w:fill="FFFFFF"/>
        </w:rPr>
        <w:t>64)</w:t>
      </w:r>
      <w:r w:rsidRPr="00B3259F">
        <w:rPr>
          <w:sz w:val="18"/>
          <w:szCs w:val="18"/>
          <w:shd w:val="pct15" w:color="auto" w:fill="FFFFFF"/>
        </w:rPr>
        <w:sym w:font="Wingdings" w:char="F0E0"/>
      </w:r>
      <w:r w:rsidRPr="00B3259F">
        <w:rPr>
          <w:sz w:val="18"/>
          <w:szCs w:val="18"/>
          <w:shd w:val="pct15" w:color="auto" w:fill="FFFFFF"/>
        </w:rPr>
        <w:t>BlockDownSample</w:t>
      </w:r>
      <w:r w:rsidR="00D15531" w:rsidRPr="00B3259F">
        <w:rPr>
          <w:sz w:val="18"/>
          <w:szCs w:val="18"/>
          <w:shd w:val="pct15" w:color="auto" w:fill="FFFFFF"/>
        </w:rPr>
        <w:t>(</w:t>
      </w:r>
      <w:r w:rsidR="003B6E41" w:rsidRPr="00B3259F">
        <w:rPr>
          <w:sz w:val="18"/>
          <w:szCs w:val="18"/>
          <w:shd w:val="pct15" w:color="auto" w:fill="FFFFFF"/>
        </w:rPr>
        <w:t xml:space="preserve">3x3, </w:t>
      </w:r>
      <w:r w:rsidR="00D15531" w:rsidRPr="00B3259F">
        <w:rPr>
          <w:sz w:val="18"/>
          <w:szCs w:val="18"/>
          <w:shd w:val="pct15" w:color="auto" w:fill="FFFFFF"/>
        </w:rPr>
        <w:t>128)</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3x3, </w:t>
      </w:r>
      <w:r w:rsidR="00D15531" w:rsidRPr="00B3259F">
        <w:rPr>
          <w:sz w:val="18"/>
          <w:szCs w:val="18"/>
          <w:shd w:val="pct15" w:color="auto" w:fill="FFFFFF"/>
        </w:rPr>
        <w:t>128)</w:t>
      </w:r>
      <w:r w:rsidRPr="00B3259F">
        <w:rPr>
          <w:sz w:val="18"/>
          <w:szCs w:val="18"/>
          <w:shd w:val="pct15" w:color="auto" w:fill="FFFFFF"/>
        </w:rPr>
        <w:sym w:font="Wingdings" w:char="F0E0"/>
      </w:r>
      <w:r w:rsidRPr="00B3259F">
        <w:rPr>
          <w:sz w:val="18"/>
          <w:szCs w:val="18"/>
          <w:shd w:val="pct15" w:color="auto" w:fill="FFFFFF"/>
        </w:rPr>
        <w:t>BlockDownSample</w:t>
      </w:r>
      <w:r w:rsidR="00D15531" w:rsidRPr="00B3259F">
        <w:rPr>
          <w:sz w:val="18"/>
          <w:szCs w:val="18"/>
          <w:shd w:val="pct15" w:color="auto" w:fill="FFFFFF"/>
        </w:rPr>
        <w:t>(</w:t>
      </w:r>
      <w:r w:rsidR="003B6E41" w:rsidRPr="00B3259F">
        <w:rPr>
          <w:sz w:val="18"/>
          <w:szCs w:val="18"/>
          <w:shd w:val="pct15" w:color="auto" w:fill="FFFFFF"/>
        </w:rPr>
        <w:t xml:space="preserve">3x3, </w:t>
      </w:r>
      <w:r w:rsidR="00D15531" w:rsidRPr="00B3259F">
        <w:rPr>
          <w:sz w:val="18"/>
          <w:szCs w:val="18"/>
          <w:shd w:val="pct15" w:color="auto" w:fill="FFFFFF"/>
        </w:rPr>
        <w:t>256)</w:t>
      </w:r>
      <w:r w:rsidRPr="00B3259F">
        <w:rPr>
          <w:sz w:val="18"/>
          <w:szCs w:val="18"/>
          <w:shd w:val="pct15" w:color="auto" w:fill="FFFFFF"/>
        </w:rPr>
        <w:sym w:font="Wingdings" w:char="F0E0"/>
      </w:r>
      <w:r w:rsidRPr="00B3259F">
        <w:rPr>
          <w:sz w:val="18"/>
          <w:szCs w:val="18"/>
          <w:shd w:val="pct15" w:color="auto" w:fill="FFFFFF"/>
        </w:rPr>
        <w:t>flatten</w:t>
      </w:r>
      <w:r w:rsidRPr="00B3259F">
        <w:rPr>
          <w:sz w:val="18"/>
          <w:szCs w:val="18"/>
          <w:shd w:val="pct15" w:color="auto" w:fill="FFFFFF"/>
        </w:rPr>
        <w:sym w:font="Wingdings" w:char="F0E0"/>
      </w:r>
      <w:r w:rsidRPr="00B3259F">
        <w:rPr>
          <w:sz w:val="18"/>
          <w:szCs w:val="18"/>
          <w:shd w:val="pct15" w:color="auto" w:fill="FFFFFF"/>
        </w:rPr>
        <w:t>FC-</w:t>
      </w:r>
      <w:r w:rsidR="00925D02">
        <w:rPr>
          <w:sz w:val="18"/>
          <w:szCs w:val="18"/>
          <w:shd w:val="pct15" w:color="auto" w:fill="FFFFFF"/>
        </w:rPr>
        <w:t>256</w:t>
      </w:r>
      <w:r w:rsidRPr="00B3259F">
        <w:rPr>
          <w:sz w:val="18"/>
          <w:szCs w:val="18"/>
          <w:shd w:val="pct15" w:color="auto" w:fill="FFFFFF"/>
        </w:rPr>
        <w:sym w:font="Wingdings" w:char="F0E0"/>
      </w:r>
      <w:r w:rsidRPr="00B3259F">
        <w:rPr>
          <w:sz w:val="18"/>
          <w:szCs w:val="18"/>
          <w:shd w:val="pct15" w:color="auto" w:fill="FFFFFF"/>
        </w:rPr>
        <w:t xml:space="preserve"> ReLU</w:t>
      </w:r>
      <w:r w:rsidRPr="00B3259F">
        <w:rPr>
          <w:sz w:val="18"/>
          <w:szCs w:val="18"/>
          <w:shd w:val="pct15" w:color="auto" w:fill="FFFFFF"/>
        </w:rPr>
        <w:sym w:font="Wingdings" w:char="F0E0"/>
      </w:r>
      <w:r w:rsidRPr="00B3259F">
        <w:rPr>
          <w:sz w:val="18"/>
          <w:szCs w:val="18"/>
          <w:shd w:val="pct15" w:color="auto" w:fill="FFFFFF"/>
        </w:rPr>
        <w:t>FC-10</w:t>
      </w:r>
    </w:p>
    <w:p w14:paraId="53E6EAAD" w14:textId="1FFCEAFB" w:rsidR="000C1EBC" w:rsidRDefault="000C1EBC" w:rsidP="00F26835">
      <w:pPr>
        <w:pStyle w:val="ListParagraph"/>
        <w:ind w:left="360"/>
      </w:pPr>
    </w:p>
    <w:p w14:paraId="44CF574E" w14:textId="03A4AF4C" w:rsidR="000C1EBC" w:rsidRDefault="000C1EBC" w:rsidP="00F26835">
      <w:pPr>
        <w:pStyle w:val="ListParagraph"/>
        <w:ind w:left="360"/>
      </w:pPr>
      <w:r w:rsidRPr="00B3259F">
        <w:rPr>
          <w:shd w:val="pct15" w:color="auto" w:fill="FFFFFF"/>
        </w:rPr>
        <w:t>Block</w:t>
      </w:r>
      <w:r w:rsidR="00D15531" w:rsidRPr="00B3259F">
        <w:rPr>
          <w:shd w:val="pct15" w:color="auto" w:fill="FFFFFF"/>
        </w:rPr>
        <w:t>(</w:t>
      </w:r>
      <w:r w:rsidR="003B6E41" w:rsidRPr="00B3259F">
        <w:rPr>
          <w:shd w:val="pct15" w:color="auto" w:fill="FFFFFF"/>
        </w:rPr>
        <w:t xml:space="preserve">kernel_size, </w:t>
      </w:r>
      <w:r w:rsidR="00D15531" w:rsidRPr="00B3259F">
        <w:rPr>
          <w:shd w:val="pct15" w:color="auto" w:fill="FFFFFF"/>
        </w:rPr>
        <w:t>N)</w:t>
      </w:r>
      <w:r w:rsidRPr="00B3259F">
        <w:rPr>
          <w:shd w:val="pct15" w:color="auto" w:fill="FFFFFF"/>
        </w:rPr>
        <w:t xml:space="preserve"> : </w:t>
      </w:r>
      <w:r w:rsidRPr="00B3259F">
        <w:rPr>
          <w:shd w:val="pct15" w:color="auto" w:fill="FFFFFF"/>
        </w:rPr>
        <w:sym w:font="Wingdings" w:char="F0E0"/>
      </w:r>
      <w:r w:rsidRPr="00B3259F">
        <w:rPr>
          <w:shd w:val="pct15" w:color="auto" w:fill="FFFFFF"/>
        </w:rPr>
        <w:t xml:space="preserve"> CONV</w:t>
      </w:r>
      <w:r w:rsidRPr="00B3259F">
        <w:rPr>
          <w:shd w:val="pct15" w:color="auto" w:fill="FFFFFF"/>
        </w:rPr>
        <w:sym w:font="Wingdings" w:char="F0E0"/>
      </w:r>
      <w:r w:rsidRPr="00B3259F">
        <w:rPr>
          <w:shd w:val="pct15" w:color="auto" w:fill="FFFFFF"/>
        </w:rPr>
        <w:t xml:space="preserve"> BN</w:t>
      </w:r>
      <w:r w:rsidRPr="00B3259F">
        <w:rPr>
          <w:shd w:val="pct15" w:color="auto" w:fill="FFFFFF"/>
        </w:rPr>
        <w:sym w:font="Wingdings" w:char="F0E0"/>
      </w:r>
      <w:r w:rsidRPr="00B3259F">
        <w:rPr>
          <w:shd w:val="pct15" w:color="auto" w:fill="FFFFFF"/>
        </w:rPr>
        <w:t xml:space="preserve"> ReLU</w:t>
      </w:r>
      <w:r w:rsidRPr="00B3259F">
        <w:rPr>
          <w:shd w:val="pct15" w:color="auto" w:fill="FFFFFF"/>
        </w:rPr>
        <w:sym w:font="Wingdings" w:char="F0E0"/>
      </w:r>
      <w:r w:rsidRPr="00B3259F">
        <w:rPr>
          <w:shd w:val="pct15" w:color="auto" w:fill="FFFFFF"/>
        </w:rPr>
        <w:t>CONV</w:t>
      </w:r>
      <w:r w:rsidRPr="00B3259F">
        <w:rPr>
          <w:shd w:val="pct15" w:color="auto" w:fill="FFFFFF"/>
        </w:rPr>
        <w:sym w:font="Wingdings" w:char="F0E0"/>
      </w:r>
      <w:r w:rsidRPr="00B3259F">
        <w:rPr>
          <w:shd w:val="pct15" w:color="auto" w:fill="FFFFFF"/>
        </w:rPr>
        <w:t>BN</w:t>
      </w:r>
      <w:r w:rsidRPr="00B3259F">
        <w:rPr>
          <w:shd w:val="pct15" w:color="auto" w:fill="FFFFFF"/>
        </w:rPr>
        <w:sym w:font="Wingdings" w:char="F0E0"/>
      </w:r>
      <w:r w:rsidRPr="00B3259F">
        <w:rPr>
          <w:shd w:val="pct15" w:color="auto" w:fill="FFFFFF"/>
        </w:rPr>
        <w:t xml:space="preserve">ReLU </w:t>
      </w:r>
      <w:r w:rsidRPr="00B3259F">
        <w:rPr>
          <w:shd w:val="pct15" w:color="auto" w:fill="FFFFFF"/>
        </w:rPr>
        <w:sym w:font="Wingdings" w:char="F0E0"/>
      </w:r>
      <w:r>
        <w:t>, this block will keep the image size</w:t>
      </w:r>
      <w:r w:rsidR="00D15531">
        <w:t>; the first CONV will output N channels; the second CONV will keep the number of channels unchanged</w:t>
      </w:r>
      <w:r w:rsidR="003B6E41">
        <w:t>. Two CONVs have the same kernel_size.</w:t>
      </w:r>
    </w:p>
    <w:p w14:paraId="5E528D20" w14:textId="31F4DCF0" w:rsidR="000C1EBC" w:rsidRDefault="000C1EBC" w:rsidP="00F26835">
      <w:pPr>
        <w:pStyle w:val="ListParagraph"/>
        <w:ind w:left="360"/>
      </w:pPr>
    </w:p>
    <w:p w14:paraId="7FC0CC6E" w14:textId="24071310" w:rsidR="000C1EBC" w:rsidRDefault="000C1EBC" w:rsidP="000C1EBC">
      <w:pPr>
        <w:pStyle w:val="ListParagraph"/>
        <w:ind w:left="360"/>
      </w:pPr>
      <w:r w:rsidRPr="00B3259F">
        <w:rPr>
          <w:shd w:val="pct15" w:color="auto" w:fill="FFFFFF"/>
        </w:rPr>
        <w:t>BlockDownSample</w:t>
      </w:r>
      <w:r w:rsidR="00D15531" w:rsidRPr="00B3259F">
        <w:rPr>
          <w:shd w:val="pct15" w:color="auto" w:fill="FFFFFF"/>
        </w:rPr>
        <w:t>(</w:t>
      </w:r>
      <w:r w:rsidR="003B6E41" w:rsidRPr="00B3259F">
        <w:rPr>
          <w:shd w:val="pct15" w:color="auto" w:fill="FFFFFF"/>
        </w:rPr>
        <w:t xml:space="preserve">kernel_size, </w:t>
      </w:r>
      <w:r w:rsidR="00D15531" w:rsidRPr="00B3259F">
        <w:rPr>
          <w:shd w:val="pct15" w:color="auto" w:fill="FFFFFF"/>
        </w:rPr>
        <w:t>N)</w:t>
      </w:r>
      <w:r w:rsidRPr="00B3259F">
        <w:rPr>
          <w:shd w:val="pct15" w:color="auto" w:fill="FFFFFF"/>
        </w:rPr>
        <w:t xml:space="preserve">: </w:t>
      </w:r>
      <w:r w:rsidRPr="00B3259F">
        <w:rPr>
          <w:shd w:val="pct15" w:color="auto" w:fill="FFFFFF"/>
        </w:rPr>
        <w:sym w:font="Wingdings" w:char="F0E0"/>
      </w:r>
      <w:r w:rsidRPr="00B3259F">
        <w:rPr>
          <w:shd w:val="pct15" w:color="auto" w:fill="FFFFFF"/>
        </w:rPr>
        <w:t xml:space="preserve"> CONV, stride 2 </w:t>
      </w:r>
      <w:r w:rsidRPr="00B3259F">
        <w:rPr>
          <w:shd w:val="pct15" w:color="auto" w:fill="FFFFFF"/>
        </w:rPr>
        <w:sym w:font="Wingdings" w:char="F0E0"/>
      </w:r>
      <w:r w:rsidRPr="00B3259F">
        <w:rPr>
          <w:shd w:val="pct15" w:color="auto" w:fill="FFFFFF"/>
        </w:rPr>
        <w:t xml:space="preserve"> BN</w:t>
      </w:r>
      <w:r w:rsidRPr="00B3259F">
        <w:rPr>
          <w:shd w:val="pct15" w:color="auto" w:fill="FFFFFF"/>
        </w:rPr>
        <w:sym w:font="Wingdings" w:char="F0E0"/>
      </w:r>
      <w:r w:rsidRPr="00B3259F">
        <w:rPr>
          <w:shd w:val="pct15" w:color="auto" w:fill="FFFFFF"/>
        </w:rPr>
        <w:t xml:space="preserve"> ReLU</w:t>
      </w:r>
      <w:r w:rsidRPr="00B3259F">
        <w:rPr>
          <w:shd w:val="pct15" w:color="auto" w:fill="FFFFFF"/>
        </w:rPr>
        <w:sym w:font="Wingdings" w:char="F0E0"/>
      </w:r>
      <w:r w:rsidRPr="00B3259F">
        <w:rPr>
          <w:shd w:val="pct15" w:color="auto" w:fill="FFFFFF"/>
        </w:rPr>
        <w:t>CONV</w:t>
      </w:r>
      <w:r w:rsidRPr="00B3259F">
        <w:rPr>
          <w:shd w:val="pct15" w:color="auto" w:fill="FFFFFF"/>
        </w:rPr>
        <w:sym w:font="Wingdings" w:char="F0E0"/>
      </w:r>
      <w:r w:rsidRPr="00B3259F">
        <w:rPr>
          <w:shd w:val="pct15" w:color="auto" w:fill="FFFFFF"/>
        </w:rPr>
        <w:t>BN</w:t>
      </w:r>
      <w:r w:rsidRPr="00B3259F">
        <w:rPr>
          <w:shd w:val="pct15" w:color="auto" w:fill="FFFFFF"/>
        </w:rPr>
        <w:sym w:font="Wingdings" w:char="F0E0"/>
      </w:r>
      <w:r w:rsidRPr="00B3259F">
        <w:rPr>
          <w:shd w:val="pct15" w:color="auto" w:fill="FFFFFF"/>
        </w:rPr>
        <w:t xml:space="preserve">ReLU </w:t>
      </w:r>
      <w:r w:rsidRPr="00B3259F">
        <w:rPr>
          <w:shd w:val="pct15" w:color="auto" w:fill="FFFFFF"/>
        </w:rPr>
        <w:sym w:font="Wingdings" w:char="F0E0"/>
      </w:r>
      <w:r>
        <w:t>, the first CONV will downsample the image size by x2</w:t>
      </w:r>
      <w:r w:rsidR="00D15531">
        <w:t xml:space="preserve"> and outputs N channels</w:t>
      </w:r>
      <w:r>
        <w:t xml:space="preserve"> and the second CONV will keep the image size</w:t>
      </w:r>
      <w:r w:rsidR="00D15531">
        <w:t xml:space="preserve"> and number of output channels unchanged.</w:t>
      </w:r>
      <w:r w:rsidR="003B6E41">
        <w:t xml:space="preserve"> Two CONVs have the same kernel_size.</w:t>
      </w:r>
    </w:p>
    <w:p w14:paraId="37CC4160" w14:textId="0C3ACF36" w:rsidR="000C1EBC" w:rsidRDefault="000C1EBC" w:rsidP="00F26835">
      <w:pPr>
        <w:pStyle w:val="ListParagraph"/>
        <w:ind w:left="360"/>
      </w:pPr>
    </w:p>
    <w:p w14:paraId="472BF600" w14:textId="65EDF7B7" w:rsidR="00F436A6" w:rsidRDefault="00F436A6" w:rsidP="00F26835">
      <w:pPr>
        <w:pStyle w:val="ListParagraph"/>
        <w:ind w:left="360"/>
      </w:pPr>
      <w:r>
        <w:t xml:space="preserve">The CE loss will be used after FC-10. </w:t>
      </w:r>
    </w:p>
    <w:p w14:paraId="4295E9E5" w14:textId="77777777" w:rsidR="00F436A6" w:rsidRDefault="00F436A6" w:rsidP="00F26835">
      <w:pPr>
        <w:pStyle w:val="ListParagraph"/>
        <w:ind w:left="360"/>
      </w:pPr>
    </w:p>
    <w:p w14:paraId="0105C6E1" w14:textId="23A93CD3" w:rsidR="00F436A6" w:rsidRDefault="00B90BD8" w:rsidP="00F26835">
      <w:pPr>
        <w:pStyle w:val="ListParagraph"/>
        <w:ind w:left="360"/>
      </w:pPr>
      <w:r>
        <w:t xml:space="preserve">Read and understand the code </w:t>
      </w:r>
      <w:r w:rsidR="00F436A6">
        <w:t xml:space="preserve">in a3_small_cnn.py. Complete the functions to build the network. Using the He initialization for CONV </w:t>
      </w:r>
      <w:r w:rsidR="008545C0">
        <w:t xml:space="preserve">and </w:t>
      </w:r>
      <w:r w:rsidR="00F436A6">
        <w:t xml:space="preserve">FC layers. </w:t>
      </w:r>
      <w:r w:rsidR="007716A3">
        <w:t>Add the optimizers for</w:t>
      </w:r>
      <w:r w:rsidR="00D15531">
        <w:t xml:space="preserve"> either SGD or Adam. </w:t>
      </w:r>
      <w:r w:rsidR="007716A3">
        <w:t>Add the learning rate scheduler.</w:t>
      </w:r>
    </w:p>
    <w:p w14:paraId="265A0962" w14:textId="77777777" w:rsidR="00F436A6" w:rsidRDefault="00F436A6" w:rsidP="00F26835">
      <w:pPr>
        <w:pStyle w:val="ListParagraph"/>
        <w:ind w:left="360"/>
      </w:pPr>
    </w:p>
    <w:p w14:paraId="27F22161" w14:textId="60F6E469" w:rsidR="00D15531" w:rsidRDefault="00D15531" w:rsidP="00D15531">
      <w:pPr>
        <w:pStyle w:val="ListParagraph"/>
        <w:ind w:left="360"/>
      </w:pPr>
      <w:r>
        <w:t xml:space="preserve">Train the model with </w:t>
      </w:r>
      <w:r w:rsidR="0068670F">
        <w:t>“python3 src/a</w:t>
      </w:r>
      <w:r>
        <w:t>3</w:t>
      </w:r>
      <w:r w:rsidR="0068670F">
        <w:t>_</w:t>
      </w:r>
      <w:r>
        <w:t>small_cnn</w:t>
      </w:r>
      <w:r w:rsidR="0068670F">
        <w:t>.py” with default parameters and submit the plotting for training and validation loss and accuracy and report the testing accuracy you get.</w:t>
      </w:r>
      <w:r w:rsidR="00444B84">
        <w:t xml:space="preserve"> </w:t>
      </w:r>
      <w:r>
        <w:t xml:space="preserve">You are encouraged to use wandb to get the plot. </w:t>
      </w:r>
    </w:p>
    <w:p w14:paraId="7AA573CC" w14:textId="77777777" w:rsidR="00D15531" w:rsidRDefault="00D15531" w:rsidP="00D15531">
      <w:pPr>
        <w:pStyle w:val="ListParagraph"/>
        <w:ind w:left="360"/>
      </w:pPr>
    </w:p>
    <w:p w14:paraId="69E4AEA3" w14:textId="1A2440D0" w:rsidR="00D15531" w:rsidRDefault="00D15531" w:rsidP="00D15531">
      <w:pPr>
        <w:pStyle w:val="ListParagraph"/>
        <w:numPr>
          <w:ilvl w:val="0"/>
          <w:numId w:val="13"/>
        </w:numPr>
        <w:ind w:left="360"/>
      </w:pPr>
      <w:r>
        <w:t>Use the mobile net CONV to implement a BlockMobileNet module</w:t>
      </w:r>
      <w:r w:rsidR="002D67C5">
        <w:t xml:space="preserve"> in the a3_small_cnn.py</w:t>
      </w:r>
      <w:r>
        <w:t xml:space="preserve"> and replace the Block in the previous network. Note the mobile net CONV is to assume a convolution is separable and is implemented with depth-wise convolution and 1x1 convolution. </w:t>
      </w:r>
    </w:p>
    <w:p w14:paraId="61B5D0D0" w14:textId="1718AFDB" w:rsidR="003B6E41" w:rsidRDefault="003B6E41" w:rsidP="003B6E41">
      <w:pPr>
        <w:pStyle w:val="ListParagraph"/>
        <w:ind w:left="360"/>
      </w:pPr>
    </w:p>
    <w:p w14:paraId="291F1471" w14:textId="7CDFBC8C" w:rsidR="003B6E41" w:rsidRDefault="003B6E41" w:rsidP="003B6E41">
      <w:pPr>
        <w:pStyle w:val="ListParagraph"/>
        <w:ind w:left="360"/>
      </w:pPr>
      <w:r>
        <w:t xml:space="preserve">Train your model </w:t>
      </w:r>
      <w:r w:rsidR="002D67C5">
        <w:t>to use mobile net block</w:t>
      </w:r>
      <w:r>
        <w:t>. Does the training getting faster? Submit the plotting for training and validation loss and accuracy and report the testing accuracy you get.</w:t>
      </w:r>
    </w:p>
    <w:p w14:paraId="4D115B47" w14:textId="77777777" w:rsidR="003B6E41" w:rsidRDefault="003B6E41" w:rsidP="003B6E41">
      <w:pPr>
        <w:pStyle w:val="ListParagraph"/>
        <w:ind w:left="360"/>
      </w:pPr>
    </w:p>
    <w:p w14:paraId="40EC7E08" w14:textId="30889044" w:rsidR="002D67C5" w:rsidRDefault="002D67C5" w:rsidP="002D67C5">
      <w:pPr>
        <w:pStyle w:val="ListParagraph"/>
        <w:numPr>
          <w:ilvl w:val="0"/>
          <w:numId w:val="13"/>
        </w:numPr>
        <w:ind w:left="360"/>
      </w:pPr>
      <w:r>
        <w:t>You will now implement a ResNet model with more depth</w:t>
      </w:r>
      <w:r w:rsidR="00F0252C">
        <w:t xml:space="preserve"> in </w:t>
      </w:r>
      <w:r w:rsidR="00F0252C">
        <w:t>a3_small_</w:t>
      </w:r>
      <w:r w:rsidR="00F0252C">
        <w:t>resnet</w:t>
      </w:r>
      <w:r w:rsidR="00F0252C">
        <w:t>.py</w:t>
      </w:r>
      <w:r>
        <w:t>.  The architecture is as the following:</w:t>
      </w:r>
    </w:p>
    <w:p w14:paraId="4CA770C7" w14:textId="6CEB1EF7" w:rsidR="002D67C5" w:rsidRDefault="002D67C5" w:rsidP="004A2980">
      <w:pPr>
        <w:ind w:left="360"/>
      </w:pPr>
      <w:r w:rsidRPr="004A2980">
        <w:rPr>
          <w:shd w:val="pct15" w:color="auto" w:fill="FFFFFF"/>
        </w:rPr>
        <w:t>Im</w:t>
      </w:r>
      <w:r w:rsidRPr="004A2980">
        <w:rPr>
          <w:shd w:val="pct15" w:color="auto" w:fill="FFFFFF"/>
        </w:rPr>
        <w:sym w:font="Wingdings" w:char="F0E0"/>
      </w:r>
      <w:r w:rsidRPr="004A2980">
        <w:rPr>
          <w:shd w:val="pct15" w:color="auto" w:fill="FFFFFF"/>
        </w:rPr>
        <w:t xml:space="preserve"> CONV(</w:t>
      </w:r>
      <w:r w:rsidR="006C1ACD" w:rsidRPr="004A2980">
        <w:rPr>
          <w:shd w:val="pct15" w:color="auto" w:fill="FFFFFF"/>
        </w:rPr>
        <w:t>5x5,32</w:t>
      </w:r>
      <w:r w:rsidRPr="004A2980">
        <w:rPr>
          <w:shd w:val="pct15" w:color="auto" w:fill="FFFFFF"/>
        </w:rPr>
        <w:t>)</w:t>
      </w:r>
      <w:r w:rsidRPr="004A2980">
        <w:rPr>
          <w:shd w:val="pct15" w:color="auto" w:fill="FFFFFF"/>
        </w:rPr>
        <w:sym w:font="Wingdings" w:char="F0E0"/>
      </w:r>
      <w:r w:rsidR="006C1ACD" w:rsidRPr="004A2980">
        <w:rPr>
          <w:shd w:val="pct15" w:color="auto" w:fill="FFFFFF"/>
        </w:rPr>
        <w:t>Res</w:t>
      </w:r>
      <w:r w:rsidR="006C1ACD" w:rsidRPr="004A2980">
        <w:rPr>
          <w:shd w:val="pct15" w:color="auto" w:fill="FFFFFF"/>
        </w:rPr>
        <w:t>Block(</w:t>
      </w:r>
      <w:r w:rsidR="006C1ACD" w:rsidRPr="004A2980">
        <w:rPr>
          <w:shd w:val="pct15" w:color="auto" w:fill="FFFFFF"/>
        </w:rPr>
        <w:t>3x3</w:t>
      </w:r>
      <w:r w:rsidR="006C1ACD" w:rsidRPr="004A2980">
        <w:rPr>
          <w:shd w:val="pct15" w:color="auto" w:fill="FFFFFF"/>
        </w:rPr>
        <w:t xml:space="preserve">, </w:t>
      </w:r>
      <w:r w:rsidR="006C1ACD" w:rsidRPr="004A2980">
        <w:rPr>
          <w:shd w:val="pct15" w:color="auto" w:fill="FFFFFF"/>
        </w:rPr>
        <w:t>32</w:t>
      </w:r>
      <w:r w:rsidR="006C1ACD" w:rsidRPr="004A2980">
        <w:rPr>
          <w:shd w:val="pct15" w:color="auto" w:fill="FFFFFF"/>
        </w:rPr>
        <w:t>)</w:t>
      </w:r>
      <w:r w:rsidR="006C1ACD" w:rsidRPr="004A2980">
        <w:rPr>
          <w:shd w:val="pct15" w:color="auto" w:fill="FFFFFF"/>
        </w:rPr>
        <w:sym w:font="Wingdings" w:char="F0E0"/>
      </w:r>
      <w:r w:rsidR="006C1ACD" w:rsidRPr="004A2980">
        <w:rPr>
          <w:shd w:val="pct15" w:color="auto" w:fill="FFFFFF"/>
        </w:rPr>
        <w:t xml:space="preserve"> </w:t>
      </w:r>
      <w:r w:rsidR="006C1ACD" w:rsidRPr="004A2980">
        <w:rPr>
          <w:shd w:val="pct15" w:color="auto" w:fill="FFFFFF"/>
        </w:rPr>
        <w:t>BlockDownSample(</w:t>
      </w:r>
      <w:r w:rsidR="006C1ACD" w:rsidRPr="004A2980">
        <w:rPr>
          <w:shd w:val="pct15" w:color="auto" w:fill="FFFFFF"/>
        </w:rPr>
        <w:t>3x3</w:t>
      </w:r>
      <w:r w:rsidR="006C1ACD" w:rsidRPr="004A2980">
        <w:rPr>
          <w:shd w:val="pct15" w:color="auto" w:fill="FFFFFF"/>
        </w:rPr>
        <w:t xml:space="preserve">, </w:t>
      </w:r>
      <w:r w:rsidR="006C1ACD" w:rsidRPr="004A2980">
        <w:rPr>
          <w:shd w:val="pct15" w:color="auto" w:fill="FFFFFF"/>
        </w:rPr>
        <w:t>64</w:t>
      </w:r>
      <w:r w:rsidR="006C1ACD" w:rsidRPr="004A2980">
        <w:rPr>
          <w:shd w:val="pct15" w:color="auto" w:fill="FFFFFF"/>
        </w:rPr>
        <w:t>)</w:t>
      </w:r>
      <w:r w:rsidR="006C1ACD" w:rsidRPr="004A2980">
        <w:rPr>
          <w:shd w:val="pct15" w:color="auto" w:fill="FFFFFF"/>
        </w:rPr>
        <w:sym w:font="Wingdings" w:char="F0E0"/>
      </w:r>
      <w:r w:rsidR="006C1ACD" w:rsidRPr="004A2980">
        <w:rPr>
          <w:shd w:val="pct15" w:color="auto" w:fill="FFFFFF"/>
        </w:rPr>
        <w:t>R</w:t>
      </w:r>
      <w:r w:rsidR="006C1ACD" w:rsidRPr="004A2980">
        <w:rPr>
          <w:shd w:val="pct15" w:color="auto" w:fill="FFFFFF"/>
        </w:rPr>
        <w:t xml:space="preserve">esBlock(3x3, </w:t>
      </w:r>
      <w:r w:rsidR="005330F9" w:rsidRPr="004A2980">
        <w:rPr>
          <w:shd w:val="pct15" w:color="auto" w:fill="FFFFFF"/>
        </w:rPr>
        <w:t>64</w:t>
      </w:r>
      <w:r w:rsidR="006C1ACD" w:rsidRPr="004A2980">
        <w:rPr>
          <w:shd w:val="pct15" w:color="auto" w:fill="FFFFFF"/>
        </w:rPr>
        <w:t>)</w:t>
      </w:r>
      <w:r w:rsidR="006C1ACD" w:rsidRPr="004A2980">
        <w:rPr>
          <w:shd w:val="pct15" w:color="auto" w:fill="FFFFFF"/>
        </w:rPr>
        <w:sym w:font="Wingdings" w:char="F0E0"/>
      </w:r>
      <w:r w:rsidR="006C1ACD" w:rsidRPr="004A2980">
        <w:rPr>
          <w:shd w:val="pct15" w:color="auto" w:fill="FFFFFF"/>
        </w:rPr>
        <w:t xml:space="preserve"> BlockDownSample(3x3, </w:t>
      </w:r>
      <w:r w:rsidR="005330F9" w:rsidRPr="004A2980">
        <w:rPr>
          <w:shd w:val="pct15" w:color="auto" w:fill="FFFFFF"/>
        </w:rPr>
        <w:t>128</w:t>
      </w:r>
      <w:r w:rsidR="006C1ACD" w:rsidRPr="004A2980">
        <w:rPr>
          <w:shd w:val="pct15" w:color="auto" w:fill="FFFFFF"/>
        </w:rPr>
        <w:t>)</w:t>
      </w:r>
      <w:r w:rsidR="005330F9" w:rsidRPr="004A2980">
        <w:rPr>
          <w:shd w:val="pct15" w:color="auto" w:fill="FFFFFF"/>
        </w:rPr>
        <w:t xml:space="preserve"> </w:t>
      </w:r>
      <w:r w:rsidR="005330F9" w:rsidRPr="004A2980">
        <w:rPr>
          <w:shd w:val="pct15" w:color="auto" w:fill="FFFFFF"/>
        </w:rPr>
        <w:sym w:font="Wingdings" w:char="F0E0"/>
      </w:r>
      <w:r w:rsidR="005330F9" w:rsidRPr="004A2980">
        <w:rPr>
          <w:shd w:val="pct15" w:color="auto" w:fill="FFFFFF"/>
        </w:rPr>
        <w:t xml:space="preserve">ResBlock(3x3, </w:t>
      </w:r>
      <w:r w:rsidR="005330F9" w:rsidRPr="004A2980">
        <w:rPr>
          <w:shd w:val="pct15" w:color="auto" w:fill="FFFFFF"/>
        </w:rPr>
        <w:t>128</w:t>
      </w:r>
      <w:r w:rsidR="005330F9" w:rsidRPr="004A2980">
        <w:rPr>
          <w:shd w:val="pct15" w:color="auto" w:fill="FFFFFF"/>
        </w:rPr>
        <w:t>)</w:t>
      </w:r>
      <w:r w:rsidR="005330F9" w:rsidRPr="004A2980">
        <w:rPr>
          <w:shd w:val="pct15" w:color="auto" w:fill="FFFFFF"/>
        </w:rPr>
        <w:sym w:font="Wingdings" w:char="F0E0"/>
      </w:r>
      <w:r w:rsidR="005330F9" w:rsidRPr="004A2980">
        <w:rPr>
          <w:shd w:val="pct15" w:color="auto" w:fill="FFFFFF"/>
        </w:rPr>
        <w:t xml:space="preserve"> BlockDownSample(3x3, </w:t>
      </w:r>
      <w:r w:rsidR="005330F9" w:rsidRPr="004A2980">
        <w:rPr>
          <w:shd w:val="pct15" w:color="auto" w:fill="FFFFFF"/>
        </w:rPr>
        <w:t>256</w:t>
      </w:r>
      <w:r w:rsidR="005330F9" w:rsidRPr="004A2980">
        <w:rPr>
          <w:shd w:val="pct15" w:color="auto" w:fill="FFFFFF"/>
        </w:rPr>
        <w:t>)</w:t>
      </w:r>
      <w:r w:rsidR="005330F9" w:rsidRPr="004A2980">
        <w:rPr>
          <w:shd w:val="pct15" w:color="auto" w:fill="FFFFFF"/>
        </w:rPr>
        <w:sym w:font="Wingdings" w:char="F0E0"/>
      </w:r>
      <w:r w:rsidR="005330F9" w:rsidRPr="004A2980">
        <w:rPr>
          <w:shd w:val="pct15" w:color="auto" w:fill="FFFFFF"/>
        </w:rPr>
        <w:t xml:space="preserve"> CONV(?x?, 512)</w:t>
      </w:r>
      <w:r w:rsidR="005330F9" w:rsidRPr="004A2980">
        <w:rPr>
          <w:shd w:val="pct15" w:color="auto" w:fill="FFFFFF"/>
        </w:rPr>
        <w:sym w:font="Wingdings" w:char="F0E0"/>
      </w:r>
      <w:r w:rsidR="003814CD">
        <w:rPr>
          <w:shd w:val="pct15" w:color="auto" w:fill="FFFFFF"/>
        </w:rPr>
        <w:t>flatten</w:t>
      </w:r>
      <w:r w:rsidR="003814CD" w:rsidRPr="003814CD">
        <w:rPr>
          <w:shd w:val="pct15" w:color="auto" w:fill="FFFFFF"/>
        </w:rPr>
        <w:sym w:font="Wingdings" w:char="F0E0"/>
      </w:r>
      <w:r w:rsidR="00CF7C5E" w:rsidRPr="004A2980">
        <w:rPr>
          <w:shd w:val="pct15" w:color="auto" w:fill="FFFFFF"/>
        </w:rPr>
        <w:t>FC-256</w:t>
      </w:r>
      <w:r w:rsidR="00CF7C5E" w:rsidRPr="004A2980">
        <w:rPr>
          <w:shd w:val="pct15" w:color="auto" w:fill="FFFFFF"/>
        </w:rPr>
        <w:sym w:font="Wingdings" w:char="F0E0"/>
      </w:r>
      <w:r w:rsidR="00CF7C5E" w:rsidRPr="004A2980">
        <w:rPr>
          <w:shd w:val="pct15" w:color="auto" w:fill="FFFFFF"/>
        </w:rPr>
        <w:t>ReLU</w:t>
      </w:r>
      <w:r w:rsidR="00CF7C5E" w:rsidRPr="004A2980">
        <w:rPr>
          <w:shd w:val="pct15" w:color="auto" w:fill="FFFFFF"/>
        </w:rPr>
        <w:sym w:font="Wingdings" w:char="F0E0"/>
      </w:r>
      <w:r w:rsidR="00CF7C5E" w:rsidRPr="004A2980">
        <w:rPr>
          <w:shd w:val="pct15" w:color="auto" w:fill="FFFFFF"/>
        </w:rPr>
        <w:t>FC-10</w:t>
      </w:r>
    </w:p>
    <w:p w14:paraId="378CE59C" w14:textId="1F14F13A" w:rsidR="00CF7C5E" w:rsidRPr="008D1353" w:rsidRDefault="00CF7C5E" w:rsidP="004A2980">
      <w:pPr>
        <w:ind w:left="360"/>
      </w:pPr>
      <w:r>
        <w:t>CONV(?x?, 512)</w:t>
      </w:r>
      <w:r>
        <w:t xml:space="preserve"> will output a tensor with size [B, 512, 1, 1], what should be the correct kernel size?</w:t>
      </w:r>
    </w:p>
    <w:p w14:paraId="2D5538DA" w14:textId="0ABC6AB0" w:rsidR="008D1353" w:rsidRPr="004A2980" w:rsidRDefault="00CF7C5E" w:rsidP="004A2980">
      <w:pPr>
        <w:pStyle w:val="ListParagraph"/>
        <w:ind w:left="360"/>
        <w:rPr>
          <w:shd w:val="pct15" w:color="auto" w:fill="FFFFFF"/>
        </w:rPr>
      </w:pPr>
      <w:r w:rsidRPr="004A2980">
        <w:rPr>
          <w:shd w:val="pct15" w:color="auto" w:fill="FFFFFF"/>
        </w:rPr>
        <w:t xml:space="preserve">ResBlock(kernel_size, N) : </w:t>
      </w:r>
      <w:r w:rsidRPr="004A2980">
        <w:rPr>
          <w:shd w:val="pct15" w:color="auto" w:fill="FFFFFF"/>
        </w:rPr>
        <w:sym w:font="Wingdings" w:char="F0E0"/>
      </w:r>
      <w:r w:rsidRPr="004A2980">
        <w:rPr>
          <w:shd w:val="pct15" w:color="auto" w:fill="FFFFFF"/>
        </w:rPr>
        <w:t xml:space="preserve"> </w:t>
      </w:r>
      <w:r w:rsidRPr="004A2980">
        <w:rPr>
          <w:shd w:val="pct15" w:color="auto" w:fill="FFFFFF"/>
        </w:rPr>
        <w:t>BN</w:t>
      </w:r>
      <w:r w:rsidRPr="004A2980">
        <w:rPr>
          <w:shd w:val="pct15" w:color="auto" w:fill="FFFFFF"/>
        </w:rPr>
        <w:sym w:font="Wingdings" w:char="F0E0"/>
      </w:r>
      <w:r w:rsidRPr="004A2980">
        <w:rPr>
          <w:shd w:val="pct15" w:color="auto" w:fill="FFFFFF"/>
        </w:rPr>
        <w:t>ReLU</w:t>
      </w:r>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r w:rsidRPr="004A2980">
        <w:rPr>
          <w:shd w:val="pct15" w:color="auto" w:fill="FFFFFF"/>
        </w:rPr>
        <w:t xml:space="preserve"> ReLU</w:t>
      </w:r>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z w:val="36"/>
          <w:szCs w:val="36"/>
          <w:shd w:val="pct15" w:color="auto" w:fill="FFFFFF"/>
        </w:rPr>
        <w:t>+</w:t>
      </w:r>
      <w:r w:rsidRPr="004A2980">
        <w:rPr>
          <w:sz w:val="28"/>
          <w:szCs w:val="28"/>
          <w:shd w:val="pct15" w:color="auto" w:fill="FFFFFF"/>
        </w:rPr>
        <w:sym w:font="Wingdings" w:char="F0E0"/>
      </w:r>
    </w:p>
    <w:p w14:paraId="049F78D7" w14:textId="16D7DC5F" w:rsidR="00CF7C5E" w:rsidRDefault="00CF7C5E" w:rsidP="004A2980">
      <w:pPr>
        <w:pStyle w:val="ListParagraph"/>
        <w:ind w:left="360"/>
      </w:pPr>
      <w:r w:rsidRPr="004A2980">
        <w:rPr>
          <w:shd w:val="pct15" w:color="auto" w:fill="FFFFFF"/>
        </w:rPr>
        <w:t xml:space="preserve">                                                 |-----------------------------------------------------------|</w:t>
      </w:r>
    </w:p>
    <w:p w14:paraId="7F75B77A" w14:textId="3451626C" w:rsidR="00CF7C5E" w:rsidRDefault="00CF7C5E" w:rsidP="004A2980">
      <w:pPr>
        <w:pStyle w:val="ListParagraph"/>
        <w:ind w:left="360"/>
      </w:pPr>
      <w:r>
        <w:t>The input to the block is added to the output. Note the starting CONV layer and structure of ResBlock</w:t>
      </w:r>
      <w:r w:rsidR="003B4DFC">
        <w:t xml:space="preserve"> to allow identity mapping</w:t>
      </w:r>
      <w:r>
        <w:t>.</w:t>
      </w:r>
    </w:p>
    <w:p w14:paraId="4FEE820D" w14:textId="5845B3B6" w:rsidR="00CF7C5E" w:rsidRPr="004A2980" w:rsidRDefault="00CF7C5E" w:rsidP="004A2980">
      <w:pPr>
        <w:pStyle w:val="ListParagraph"/>
        <w:ind w:left="360"/>
        <w:rPr>
          <w:shd w:val="pct15" w:color="auto" w:fill="FFFFFF"/>
        </w:rPr>
      </w:pPr>
      <w:r w:rsidRPr="004A2980">
        <w:rPr>
          <w:shd w:val="pct15" w:color="auto" w:fill="FFFFFF"/>
        </w:rPr>
        <w:lastRenderedPageBreak/>
        <w:t xml:space="preserve">BlockDownSample(kernel_size, N): </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r w:rsidRPr="004A2980">
        <w:rPr>
          <w:shd w:val="pct15" w:color="auto" w:fill="FFFFFF"/>
        </w:rPr>
        <w:t>ReLU</w:t>
      </w:r>
      <w:r w:rsidRPr="004A2980">
        <w:rPr>
          <w:shd w:val="pct15" w:color="auto" w:fill="FFFFFF"/>
        </w:rPr>
        <w:sym w:font="Wingdings" w:char="F0E0"/>
      </w:r>
      <w:r w:rsidRPr="004A2980">
        <w:rPr>
          <w:shd w:val="pct15" w:color="auto" w:fill="FFFFFF"/>
        </w:rPr>
        <w:t xml:space="preserve"> </w:t>
      </w:r>
      <w:r w:rsidRPr="004A2980">
        <w:rPr>
          <w:shd w:val="pct15" w:color="auto" w:fill="FFFFFF"/>
        </w:rPr>
        <w:t>CONV, stride 2</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r w:rsidRPr="004A2980">
        <w:rPr>
          <w:shd w:val="pct15" w:color="auto" w:fill="FFFFFF"/>
        </w:rPr>
        <w:t xml:space="preserve">ReLU </w:t>
      </w:r>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z w:val="36"/>
          <w:szCs w:val="36"/>
          <w:shd w:val="pct15" w:color="auto" w:fill="FFFFFF"/>
        </w:rPr>
        <w:t>+</w:t>
      </w:r>
      <w:r w:rsidRPr="004A2980">
        <w:rPr>
          <w:sz w:val="28"/>
          <w:szCs w:val="28"/>
          <w:shd w:val="pct15" w:color="auto" w:fill="FFFFFF"/>
        </w:rPr>
        <w:sym w:font="Wingdings" w:char="F0E0"/>
      </w:r>
    </w:p>
    <w:p w14:paraId="01B7133B" w14:textId="5D32DFAF" w:rsidR="00CF7C5E" w:rsidRDefault="00CF7C5E" w:rsidP="004A2980">
      <w:pPr>
        <w:pStyle w:val="ListParagraph"/>
        <w:ind w:left="4680"/>
      </w:pPr>
      <w:r w:rsidRPr="004A2980">
        <w:rPr>
          <w:shd w:val="pct15" w:color="auto" w:fill="FFFFFF"/>
        </w:rPr>
        <w:t xml:space="preserve">                                 </w:t>
      </w:r>
      <w:r w:rsidRPr="004A2980">
        <w:rPr>
          <w:shd w:val="pct15" w:color="auto" w:fill="FFFFFF"/>
        </w:rPr>
        <w:t>|--------------------------------|</w:t>
      </w:r>
    </w:p>
    <w:p w14:paraId="19D32E27" w14:textId="1D23F657" w:rsidR="001465D1" w:rsidRDefault="001465D1" w:rsidP="001465D1">
      <w:pPr>
        <w:pStyle w:val="ListParagraph"/>
        <w:ind w:left="360"/>
      </w:pPr>
      <w:r>
        <w:t xml:space="preserve">Train your model </w:t>
      </w:r>
      <w:r>
        <w:t>and s</w:t>
      </w:r>
      <w:r>
        <w:t>ubmit the plotting for training and validation loss and accuracy and report the testing accuracy you get.</w:t>
      </w:r>
    </w:p>
    <w:p w14:paraId="5713488D" w14:textId="77777777" w:rsidR="001465D1" w:rsidRPr="001465D1" w:rsidRDefault="001465D1" w:rsidP="001465D1">
      <w:pPr>
        <w:pStyle w:val="ListParagraph"/>
        <w:ind w:left="360"/>
      </w:pPr>
    </w:p>
    <w:p w14:paraId="1E675012" w14:textId="3B161693" w:rsidR="00DA2120" w:rsidRDefault="001A322E" w:rsidP="0011416A">
      <w:pPr>
        <w:pStyle w:val="ListParagraph"/>
        <w:numPr>
          <w:ilvl w:val="0"/>
          <w:numId w:val="1"/>
        </w:numPr>
        <w:ind w:left="360"/>
      </w:pPr>
      <w:r>
        <w:rPr>
          <w:b/>
          <w:bCs/>
        </w:rPr>
        <w:t>Build a U-net for segmentation</w:t>
      </w:r>
      <w:r w:rsidR="009639E2">
        <w:t xml:space="preserve">. </w:t>
      </w:r>
      <w:r w:rsidR="00643F7C">
        <w:t xml:space="preserve">Now you will build a U-net model for the pixel-wise segmentation task. We will use the </w:t>
      </w:r>
      <w:r w:rsidR="00AD72A3">
        <w:t xml:space="preserve">Kaggle </w:t>
      </w:r>
      <w:r w:rsidR="00AD72A3" w:rsidRPr="00AD72A3">
        <w:t>carvana-image-masking-challenge</w:t>
      </w:r>
      <w:r w:rsidR="00AD72A3">
        <w:t xml:space="preserve"> dataset</w:t>
      </w:r>
      <w:r w:rsidR="00AE5403">
        <w:t xml:space="preserve"> (</w:t>
      </w:r>
      <w:r w:rsidR="00AE5403" w:rsidRPr="00AE5403">
        <w:t>https://www.kaggle.com/c/carvana-image-masking-challenge</w:t>
      </w:r>
      <w:r w:rsidR="00AE5403">
        <w:t>)</w:t>
      </w:r>
      <w:r w:rsidR="00AD72A3">
        <w:t>:</w:t>
      </w:r>
    </w:p>
    <w:p w14:paraId="0E0DAC2E" w14:textId="3AF2F5F6" w:rsidR="00AD72A3" w:rsidRDefault="00AD72A3" w:rsidP="00AD72A3">
      <w:pPr>
        <w:pStyle w:val="ListParagraph"/>
        <w:ind w:left="360"/>
      </w:pPr>
      <w:r w:rsidRPr="00AD72A3">
        <w:rPr>
          <w:noProof/>
        </w:rPr>
        <w:drawing>
          <wp:anchor distT="0" distB="0" distL="114300" distR="114300" simplePos="0" relativeHeight="251662336" behindDoc="0" locked="0" layoutInCell="1" allowOverlap="1" wp14:anchorId="3F39272E" wp14:editId="2894822E">
            <wp:simplePos x="0" y="0"/>
            <wp:positionH relativeFrom="margin">
              <wp:posOffset>514985</wp:posOffset>
            </wp:positionH>
            <wp:positionV relativeFrom="paragraph">
              <wp:posOffset>183515</wp:posOffset>
            </wp:positionV>
            <wp:extent cx="2393950" cy="158813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950" cy="158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58DAD" w14:textId="3B0E9EE8" w:rsidR="00FD1821" w:rsidRDefault="00AD72A3" w:rsidP="00AD72A3">
      <w:pPr>
        <w:pStyle w:val="ListParagraph"/>
      </w:pPr>
      <w:r w:rsidRPr="00AD72A3">
        <w:rPr>
          <w:noProof/>
        </w:rPr>
        <w:drawing>
          <wp:inline distT="0" distB="0" distL="0" distR="0" wp14:anchorId="6DD0283B" wp14:editId="440DC058">
            <wp:extent cx="2410543" cy="1599317"/>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382" cy="1613807"/>
                    </a:xfrm>
                    <a:prstGeom prst="rect">
                      <a:avLst/>
                    </a:prstGeom>
                    <a:noFill/>
                    <a:ln>
                      <a:noFill/>
                    </a:ln>
                  </pic:spPr>
                </pic:pic>
              </a:graphicData>
            </a:graphic>
          </wp:inline>
        </w:drawing>
      </w:r>
    </w:p>
    <w:p w14:paraId="587B5A31" w14:textId="15D2A361" w:rsidR="00D0757F" w:rsidRDefault="00D0757F" w:rsidP="00FD1821"/>
    <w:p w14:paraId="4CD27EE1" w14:textId="01B5C954" w:rsidR="00AD72A3" w:rsidRDefault="00AD72A3" w:rsidP="00AD72A3">
      <w:pPr>
        <w:ind w:left="360"/>
      </w:pPr>
      <w:r>
        <w:t xml:space="preserve">The task is to design and train a model to segment the car in the picture. Every image has the size </w:t>
      </w:r>
      <w:r w:rsidR="00485B4D">
        <w:t>80</w:t>
      </w:r>
      <w:r>
        <w:t>x</w:t>
      </w:r>
      <w:r w:rsidR="00485B4D">
        <w:t>120</w:t>
      </w:r>
      <w:r>
        <w:t xml:space="preserve">x3. The mask has the size </w:t>
      </w:r>
      <w:r w:rsidR="00485B4D">
        <w:t>80</w:t>
      </w:r>
      <w:r>
        <w:t>x</w:t>
      </w:r>
      <w:r w:rsidR="00485B4D">
        <w:t>12</w:t>
      </w:r>
      <w:r>
        <w:t>0x1, with pixels inside the car being 1 and background being 0.</w:t>
      </w:r>
    </w:p>
    <w:p w14:paraId="4081A9C1" w14:textId="6DBBC419" w:rsidR="00135875" w:rsidRDefault="00135875" w:rsidP="00AD72A3">
      <w:pPr>
        <w:ind w:left="360"/>
      </w:pPr>
      <w:r>
        <w:t xml:space="preserve">You can find the dataset in the data directory. In the training folder, there are N=4588 samples. In the test folder, there are N=500 samples. </w:t>
      </w:r>
    </w:p>
    <w:p w14:paraId="7A21A6EB" w14:textId="1BAA27C1" w:rsidR="00482AB9" w:rsidRDefault="00482AB9" w:rsidP="00485B4D">
      <w:pPr>
        <w:pStyle w:val="ListParagraph"/>
        <w:numPr>
          <w:ilvl w:val="0"/>
          <w:numId w:val="20"/>
        </w:numPr>
      </w:pPr>
      <w:r>
        <w:t xml:space="preserve">Write a dataset for the carvana </w:t>
      </w:r>
      <w:r w:rsidR="00B1348C">
        <w:t>challenge</w:t>
      </w:r>
      <w:r>
        <w:t>. For every sample, the dataset</w:t>
      </w:r>
      <w:r w:rsidR="00191829">
        <w:t xml:space="preserve"> class</w:t>
      </w:r>
      <w:r>
        <w:t xml:space="preserve"> needs to return a tuple of (image, mask). Skeleton code is given in dataset.py.</w:t>
      </w:r>
    </w:p>
    <w:p w14:paraId="38B83DB8" w14:textId="77777777" w:rsidR="00482AB9" w:rsidRDefault="00482AB9" w:rsidP="00482AB9">
      <w:pPr>
        <w:pStyle w:val="ListParagraph"/>
      </w:pPr>
    </w:p>
    <w:p w14:paraId="575EE5A5" w14:textId="4197DDB8" w:rsidR="00135875" w:rsidRDefault="00485B4D" w:rsidP="00485B4D">
      <w:pPr>
        <w:pStyle w:val="ListParagraph"/>
        <w:numPr>
          <w:ilvl w:val="0"/>
          <w:numId w:val="20"/>
        </w:numPr>
      </w:pPr>
      <w:r>
        <w:t>We will use the U-net architecture for this task</w:t>
      </w:r>
      <w:r w:rsidR="00275962">
        <w:t xml:space="preserve">. The basic network architecture is laid out for you. Given the input [B, 3, 80, 120], fill in the </w:t>
      </w:r>
      <w:r w:rsidR="00C75FB7">
        <w:t>tensor</w:t>
      </w:r>
      <w:r w:rsidR="00275962">
        <w:t xml:space="preserve"> sizes in the following </w:t>
      </w:r>
      <w:r w:rsidR="008B2631">
        <w:t>network architecture chart.</w:t>
      </w:r>
    </w:p>
    <w:p w14:paraId="1E24A218" w14:textId="7E6B3A92" w:rsidR="008B2631" w:rsidRDefault="008B2631" w:rsidP="008B2631">
      <w:pPr>
        <w:pStyle w:val="ListParagraph"/>
      </w:pPr>
    </w:p>
    <w:p w14:paraId="72B2FAA8" w14:textId="36F88548" w:rsidR="008B2631" w:rsidRDefault="008B2631" w:rsidP="008B2631">
      <w:pPr>
        <w:pStyle w:val="ListParagraph"/>
      </w:pPr>
      <w:r>
        <w:t>Note the image size is reduced through the downsampling, with gradually increase</w:t>
      </w:r>
      <w:r w:rsidR="000F550E">
        <w:t>d</w:t>
      </w:r>
      <w:r>
        <w:t xml:space="preserve"> conv filters. When image size is restored through upsampling, the number of conv filters are gradually reduced.</w:t>
      </w:r>
    </w:p>
    <w:p w14:paraId="36319730" w14:textId="1273837C" w:rsidR="00485B4D" w:rsidRDefault="000F550E" w:rsidP="008B2631">
      <w:pPr>
        <w:pStyle w:val="ListParagraph"/>
        <w:ind w:left="-90"/>
      </w:pPr>
      <w:r>
        <w:rPr>
          <w:noProof/>
        </w:rPr>
        <w:lastRenderedPageBreak/>
        <w:drawing>
          <wp:inline distT="0" distB="0" distL="0" distR="0" wp14:anchorId="7487F792" wp14:editId="6FE52C6F">
            <wp:extent cx="5943600" cy="767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79690"/>
                    </a:xfrm>
                    <a:prstGeom prst="rect">
                      <a:avLst/>
                    </a:prstGeom>
                  </pic:spPr>
                </pic:pic>
              </a:graphicData>
            </a:graphic>
          </wp:inline>
        </w:drawing>
      </w:r>
    </w:p>
    <w:p w14:paraId="4BB070F0" w14:textId="790DD1F9" w:rsidR="00AD72A3" w:rsidRDefault="00AD72A3" w:rsidP="007A0B89">
      <w:pPr>
        <w:ind w:left="720"/>
      </w:pPr>
    </w:p>
    <w:p w14:paraId="25512B1C" w14:textId="1B0E2A90" w:rsidR="00D0757F" w:rsidRDefault="00275962" w:rsidP="00275962">
      <w:pPr>
        <w:ind w:left="720"/>
      </w:pPr>
      <w:r>
        <w:lastRenderedPageBreak/>
        <w:t>A few notes about this model:</w:t>
      </w:r>
    </w:p>
    <w:p w14:paraId="3FACCF8D" w14:textId="7D79DFA4" w:rsidR="00C75FB7" w:rsidRDefault="00C75FB7" w:rsidP="00275962">
      <w:pPr>
        <w:pStyle w:val="ListParagraph"/>
        <w:numPr>
          <w:ilvl w:val="0"/>
          <w:numId w:val="22"/>
        </w:numPr>
      </w:pPr>
      <w:r>
        <w:t>CONV: 2D convolution layer; BD: Spatial BatchNorm2D; Upsample: use interpolation</w:t>
      </w:r>
      <w:r w:rsidR="00B71DB2">
        <w:t>; Concatenation: concatenate the tensor along the channel dimension</w:t>
      </w:r>
    </w:p>
    <w:p w14:paraId="0983909C" w14:textId="265FAE42" w:rsidR="00275962" w:rsidRDefault="00275962" w:rsidP="00275962">
      <w:pPr>
        <w:pStyle w:val="ListParagraph"/>
        <w:numPr>
          <w:ilvl w:val="0"/>
          <w:numId w:val="22"/>
        </w:numPr>
      </w:pPr>
      <w:r>
        <w:t>All CONV, except downsample CONV, has 3x3 kernel, stride 1, padding 1</w:t>
      </w:r>
    </w:p>
    <w:p w14:paraId="5FFC013D" w14:textId="5E93FC0A" w:rsidR="00275962" w:rsidRDefault="00275962" w:rsidP="00275962">
      <w:pPr>
        <w:pStyle w:val="ListParagraph"/>
        <w:numPr>
          <w:ilvl w:val="0"/>
          <w:numId w:val="22"/>
        </w:numPr>
      </w:pPr>
      <w:r>
        <w:t>DownSample CONV has 3x3 kernel, stride 2, padding 1</w:t>
      </w:r>
      <w:r w:rsidR="00C75FB7">
        <w:t xml:space="preserve"> (CONV, stride 2)</w:t>
      </w:r>
    </w:p>
    <w:p w14:paraId="4928E042" w14:textId="786A2F96" w:rsidR="00275962" w:rsidRDefault="00275962" w:rsidP="00275962">
      <w:pPr>
        <w:pStyle w:val="ListParagraph"/>
        <w:numPr>
          <w:ilvl w:val="0"/>
          <w:numId w:val="22"/>
        </w:numPr>
      </w:pPr>
      <w:r>
        <w:t xml:space="preserve">Use the interpolation for upsampling (check </w:t>
      </w:r>
      <w:r>
        <w:rPr>
          <w:rStyle w:val="HTMLCode"/>
          <w:rFonts w:ascii="Consolas" w:eastAsiaTheme="minorEastAsia" w:hAnsi="Consolas"/>
          <w:color w:val="262626"/>
          <w:sz w:val="21"/>
          <w:szCs w:val="21"/>
          <w:bdr w:val="single" w:sz="12" w:space="0" w:color="F3F4F7" w:frame="1"/>
          <w:shd w:val="clear" w:color="auto" w:fill="F3F4F7"/>
        </w:rPr>
        <w:t>torch.nn.functional.interpolate</w:t>
      </w:r>
      <w:r>
        <w:rPr>
          <w:rStyle w:val="HTMLCode"/>
          <w:rFonts w:ascii="Consolas" w:eastAsiaTheme="minorEastAsia" w:hAnsi="Consolas"/>
          <w:color w:val="262626"/>
          <w:sz w:val="21"/>
          <w:szCs w:val="21"/>
          <w:bdr w:val="single" w:sz="12" w:space="0" w:color="F3F4F7" w:frame="1"/>
          <w:shd w:val="clear" w:color="auto" w:fill="F3F4F7"/>
        </w:rPr>
        <w:t>)</w:t>
      </w:r>
      <w:r w:rsidRPr="00275962">
        <w:t>.</w:t>
      </w:r>
    </w:p>
    <w:p w14:paraId="1CB07412" w14:textId="55DE2F52" w:rsidR="00275962" w:rsidRDefault="00275962" w:rsidP="00275962">
      <w:pPr>
        <w:pStyle w:val="ListParagraph"/>
        <w:numPr>
          <w:ilvl w:val="0"/>
          <w:numId w:val="22"/>
        </w:numPr>
      </w:pPr>
      <w:r>
        <w:t>The skip-connection will concatenate the tensors along the channels. The residual connection will sum the tensors.</w:t>
      </w:r>
    </w:p>
    <w:p w14:paraId="173469BE" w14:textId="364F35AB" w:rsidR="00D0757F" w:rsidRDefault="00275962" w:rsidP="00275962">
      <w:pPr>
        <w:ind w:left="720"/>
      </w:pPr>
      <w:r>
        <w:t>Attention is needed for the output layer</w:t>
      </w:r>
      <w:r w:rsidR="000F550E">
        <w:t xml:space="preserve"> (CONV 3x3, ?)</w:t>
      </w:r>
      <w:r>
        <w:t xml:space="preserve">. What is </w:t>
      </w:r>
      <w:r w:rsidR="000F550E">
        <w:t>number of output channels of this CONV layer? What is the</w:t>
      </w:r>
      <w:r>
        <w:t xml:space="preserve"> size of output logits? </w:t>
      </w:r>
    </w:p>
    <w:p w14:paraId="3AEC635B" w14:textId="5E792D6B" w:rsidR="00275962" w:rsidRDefault="00275962" w:rsidP="007A0B89">
      <w:pPr>
        <w:ind w:left="720"/>
      </w:pPr>
      <w:r>
        <w:t>How will you design the loss function, given the output logits? (Hint: check the torch.nn.BCELoss).</w:t>
      </w:r>
    </w:p>
    <w:p w14:paraId="08DF50C3" w14:textId="2C694EFB" w:rsidR="007A0B89" w:rsidRDefault="007A0B89" w:rsidP="00105357">
      <w:pPr>
        <w:pStyle w:val="ListParagraph"/>
        <w:numPr>
          <w:ilvl w:val="0"/>
          <w:numId w:val="20"/>
        </w:numPr>
      </w:pPr>
      <w:r>
        <w:t>Implement the model and training loop in the a3_unet.py. Train the network on the train set and test it on the test set. How will you split the training to tra and dev sets?</w:t>
      </w:r>
    </w:p>
    <w:p w14:paraId="5F07B8F1" w14:textId="77777777" w:rsidR="00105357" w:rsidRDefault="00105357" w:rsidP="00105357">
      <w:pPr>
        <w:pStyle w:val="ListParagraph"/>
      </w:pPr>
    </w:p>
    <w:p w14:paraId="377F6413" w14:textId="3F19F89F" w:rsidR="007A0B89" w:rsidRDefault="007A0B89" w:rsidP="007A0B89">
      <w:pPr>
        <w:pStyle w:val="ListParagraph"/>
      </w:pPr>
      <w:r>
        <w:t xml:space="preserve">To evaluate the segmentation performance, the Dice ratio was used: </w:t>
      </w:r>
      <m:oMath>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B</m:t>
                </m:r>
              </m:e>
            </m:d>
          </m:den>
        </m:f>
      </m:oMath>
      <w:r>
        <w:t>, the ratio of 2x overlapped area over the total areas of A and B. What is best Dice ratio we can expect for a perfect segmentation?</w:t>
      </w:r>
    </w:p>
    <w:p w14:paraId="6263BB2F" w14:textId="2710E898" w:rsidR="007A0B89" w:rsidRDefault="007A0B89" w:rsidP="007A0B89">
      <w:pPr>
        <w:pStyle w:val="ListParagraph"/>
      </w:pPr>
    </w:p>
    <w:p w14:paraId="4EB7E5FC" w14:textId="038DE520" w:rsidR="007A0B89" w:rsidRDefault="007A0B89" w:rsidP="007A0B89">
      <w:pPr>
        <w:pStyle w:val="ListParagraph"/>
      </w:pPr>
      <w:r>
        <w:t>Apply the trained model on the entire test set and compute and submit the mean Dice. Also, submit a random set of test samples with images, ground-truth masks and model generated masks.</w:t>
      </w:r>
    </w:p>
    <w:p w14:paraId="5A6B2700" w14:textId="77777777" w:rsidR="004972C6" w:rsidRDefault="00110A12" w:rsidP="0067334B">
      <w:pPr>
        <w:pStyle w:val="ListParagraph"/>
        <w:numPr>
          <w:ilvl w:val="0"/>
          <w:numId w:val="20"/>
        </w:numPr>
      </w:pPr>
      <w:r>
        <w:t xml:space="preserve">This model is not a toy example anymore, but something which can work in practice. </w:t>
      </w:r>
      <w:r w:rsidR="004972C6">
        <w:t>Where d</w:t>
      </w:r>
      <w:r>
        <w:t xml:space="preserve">o you think this architecture </w:t>
      </w:r>
      <w:r w:rsidR="004972C6">
        <w:t>may</w:t>
      </w:r>
      <w:r>
        <w:t xml:space="preserve"> be improved? Please list a few potential improvements. </w:t>
      </w:r>
    </w:p>
    <w:p w14:paraId="09E93E8F" w14:textId="77777777" w:rsidR="004972C6" w:rsidRDefault="004972C6" w:rsidP="004972C6">
      <w:pPr>
        <w:pStyle w:val="ListParagraph"/>
      </w:pPr>
    </w:p>
    <w:p w14:paraId="759BBB0A" w14:textId="3A161E39" w:rsidR="0067334B" w:rsidRDefault="00110A12" w:rsidP="004972C6">
      <w:pPr>
        <w:pStyle w:val="ListParagraph"/>
      </w:pPr>
      <w:r>
        <w:t>Further, if you need to do hyperparameter searching,</w:t>
      </w:r>
      <w:r w:rsidR="005772CE">
        <w:t xml:space="preserve"> which</w:t>
      </w:r>
      <w:r>
        <w:t xml:space="preserve"> </w:t>
      </w:r>
      <w:r w:rsidR="00B341BC">
        <w:t xml:space="preserve">hyperparameters </w:t>
      </w:r>
      <w:r>
        <w:t>will be in your search space</w:t>
      </w:r>
      <w:r w:rsidR="00B341BC">
        <w:t xml:space="preserve"> and what are </w:t>
      </w:r>
      <w:r w:rsidR="004972C6">
        <w:t>their</w:t>
      </w:r>
      <w:r w:rsidR="00B341BC">
        <w:t xml:space="preserve"> search</w:t>
      </w:r>
      <w:r w:rsidR="005B4A60">
        <w:t>ing</w:t>
      </w:r>
      <w:r w:rsidR="00B341BC">
        <w:t xml:space="preserve"> range</w:t>
      </w:r>
      <w:r w:rsidR="004972C6">
        <w:t>s</w:t>
      </w:r>
      <w:r w:rsidR="00B341BC">
        <w:t xml:space="preserve"> (e.g. a list of possible values, or min/min pairs)</w:t>
      </w:r>
      <w:r>
        <w:t>?</w:t>
      </w:r>
    </w:p>
    <w:p w14:paraId="39DEB202" w14:textId="77777777" w:rsidR="007A0B89" w:rsidRDefault="007A0B89" w:rsidP="007A0B89">
      <w:pPr>
        <w:pStyle w:val="ListParagraph"/>
      </w:pPr>
    </w:p>
    <w:p w14:paraId="3BF17448" w14:textId="461C708A" w:rsidR="00D0757F" w:rsidRDefault="00D0757F" w:rsidP="00D0757F">
      <w:pPr>
        <w:pStyle w:val="ListParagraph"/>
        <w:numPr>
          <w:ilvl w:val="0"/>
          <w:numId w:val="1"/>
        </w:numPr>
        <w:rPr>
          <w:b/>
          <w:bCs/>
        </w:rPr>
      </w:pPr>
      <w:r>
        <w:rPr>
          <w:b/>
          <w:bCs/>
        </w:rPr>
        <w:t xml:space="preserve">Pytorch Lightening. </w:t>
      </w:r>
    </w:p>
    <w:p w14:paraId="4C163307" w14:textId="5F94C3AD" w:rsidR="008E1C8E" w:rsidRPr="008E1C8E" w:rsidRDefault="008E1C8E" w:rsidP="008E1C8E">
      <w:pPr>
        <w:pStyle w:val="ListParagraph"/>
      </w:pPr>
      <w:r w:rsidRPr="008E1C8E">
        <w:t>Now you had built and trained a number of deep learning models</w:t>
      </w:r>
      <w:r>
        <w:t xml:space="preserve"> using Pytorch. While the Pytorch is very flexible and easy-to-use, it requires users to implement the training loop, as you did in past problems. Pytorch Lightening is one toolbox built on top of the Pytorch and wraps </w:t>
      </w:r>
      <w:r w:rsidR="00A5170F">
        <w:t xml:space="preserve">training loop and many other features (logging, model saving, profiler …) to make the training easier. Get yourself familiar with Pytorch Lightening by going through tutorials: </w:t>
      </w:r>
      <w:r w:rsidR="00A5170F" w:rsidRPr="00A5170F">
        <w:t>https://www.pytorchlightning.ai/tutorials</w:t>
      </w:r>
    </w:p>
    <w:p w14:paraId="18426525" w14:textId="77777777" w:rsidR="00A5170F" w:rsidRDefault="00A5170F" w:rsidP="00A54666">
      <w:pPr>
        <w:pStyle w:val="ListParagraph"/>
      </w:pPr>
    </w:p>
    <w:p w14:paraId="599AC7F2" w14:textId="04EF75DB" w:rsidR="00E361F8" w:rsidRPr="00A5170F" w:rsidRDefault="00A5170F" w:rsidP="00A5170F">
      <w:pPr>
        <w:pStyle w:val="ListParagraph"/>
        <w:rPr>
          <w:b/>
          <w:bCs/>
        </w:rPr>
      </w:pPr>
      <w:r>
        <w:t xml:space="preserve">Rewrite the small resnet model in question 3c using Pytorch Lightenting. You will find skeleton code in </w:t>
      </w:r>
      <w:r w:rsidR="008E1C8E">
        <w:t>a3_small_resnet</w:t>
      </w:r>
      <w:r>
        <w:t>_pytorch_lightening</w:t>
      </w:r>
      <w:r w:rsidR="008E1C8E">
        <w:t>.py</w:t>
      </w:r>
      <w:r>
        <w:t>. Complete the coding and train the model with default parameters. Submit the plot for training and validation loss over epochs.</w:t>
      </w:r>
    </w:p>
    <w:p w14:paraId="61B1A3E6" w14:textId="77777777" w:rsidR="00E361F8" w:rsidRPr="00D0757F" w:rsidRDefault="00E361F8" w:rsidP="00A54666">
      <w:pPr>
        <w:pStyle w:val="ListParagraph"/>
        <w:rPr>
          <w:b/>
          <w:bCs/>
        </w:rPr>
      </w:pPr>
    </w:p>
    <w:sectPr w:rsidR="00E361F8" w:rsidRPr="00D0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C667B"/>
    <w:multiLevelType w:val="hybridMultilevel"/>
    <w:tmpl w:val="8098A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BD1DDB"/>
    <w:multiLevelType w:val="hybridMultilevel"/>
    <w:tmpl w:val="85429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A9472F7"/>
    <w:multiLevelType w:val="hybridMultilevel"/>
    <w:tmpl w:val="B7EC757E"/>
    <w:lvl w:ilvl="0" w:tplc="E5C8A68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DA35257"/>
    <w:multiLevelType w:val="hybridMultilevel"/>
    <w:tmpl w:val="E8C0A87E"/>
    <w:lvl w:ilvl="0" w:tplc="EB54A1C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A3B35"/>
    <w:multiLevelType w:val="hybridMultilevel"/>
    <w:tmpl w:val="7EF4E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8"/>
  </w:num>
  <w:num w:numId="6">
    <w:abstractNumId w:val="1"/>
  </w:num>
  <w:num w:numId="7">
    <w:abstractNumId w:val="9"/>
  </w:num>
  <w:num w:numId="8">
    <w:abstractNumId w:val="2"/>
  </w:num>
  <w:num w:numId="9">
    <w:abstractNumId w:val="17"/>
  </w:num>
  <w:num w:numId="10">
    <w:abstractNumId w:val="8"/>
  </w:num>
  <w:num w:numId="11">
    <w:abstractNumId w:val="16"/>
  </w:num>
  <w:num w:numId="12">
    <w:abstractNumId w:val="13"/>
  </w:num>
  <w:num w:numId="13">
    <w:abstractNumId w:val="4"/>
  </w:num>
  <w:num w:numId="14">
    <w:abstractNumId w:val="12"/>
  </w:num>
  <w:num w:numId="15">
    <w:abstractNumId w:val="15"/>
  </w:num>
  <w:num w:numId="16">
    <w:abstractNumId w:val="10"/>
  </w:num>
  <w:num w:numId="17">
    <w:abstractNumId w:val="20"/>
  </w:num>
  <w:num w:numId="18">
    <w:abstractNumId w:val="11"/>
  </w:num>
  <w:num w:numId="19">
    <w:abstractNumId w:val="7"/>
  </w:num>
  <w:num w:numId="20">
    <w:abstractNumId w:val="21"/>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50108"/>
    <w:rsid w:val="000502F4"/>
    <w:rsid w:val="00056342"/>
    <w:rsid w:val="00063DCF"/>
    <w:rsid w:val="0007181C"/>
    <w:rsid w:val="00071BAC"/>
    <w:rsid w:val="00083C2A"/>
    <w:rsid w:val="0009720C"/>
    <w:rsid w:val="000A426B"/>
    <w:rsid w:val="000C1EBC"/>
    <w:rsid w:val="000C2E81"/>
    <w:rsid w:val="000D59D6"/>
    <w:rsid w:val="000D7864"/>
    <w:rsid w:val="000E226B"/>
    <w:rsid w:val="000F550E"/>
    <w:rsid w:val="00102067"/>
    <w:rsid w:val="00105357"/>
    <w:rsid w:val="00107B87"/>
    <w:rsid w:val="00110A12"/>
    <w:rsid w:val="0011416A"/>
    <w:rsid w:val="00135875"/>
    <w:rsid w:val="001465D1"/>
    <w:rsid w:val="001840E2"/>
    <w:rsid w:val="00191829"/>
    <w:rsid w:val="00195601"/>
    <w:rsid w:val="001A322E"/>
    <w:rsid w:val="001B1797"/>
    <w:rsid w:val="001C28A2"/>
    <w:rsid w:val="001D4E50"/>
    <w:rsid w:val="001E40CE"/>
    <w:rsid w:val="00203862"/>
    <w:rsid w:val="00242F12"/>
    <w:rsid w:val="00244A8D"/>
    <w:rsid w:val="002450EB"/>
    <w:rsid w:val="00252FF1"/>
    <w:rsid w:val="002611DC"/>
    <w:rsid w:val="00275962"/>
    <w:rsid w:val="002764BA"/>
    <w:rsid w:val="00290B40"/>
    <w:rsid w:val="002943AC"/>
    <w:rsid w:val="002A72E0"/>
    <w:rsid w:val="002A7CF6"/>
    <w:rsid w:val="002D67C5"/>
    <w:rsid w:val="002D77BD"/>
    <w:rsid w:val="002E3F1B"/>
    <w:rsid w:val="002F503A"/>
    <w:rsid w:val="00304EC2"/>
    <w:rsid w:val="00327E46"/>
    <w:rsid w:val="00340974"/>
    <w:rsid w:val="00351AF4"/>
    <w:rsid w:val="00353F53"/>
    <w:rsid w:val="003814CD"/>
    <w:rsid w:val="003B4DFC"/>
    <w:rsid w:val="003B6E41"/>
    <w:rsid w:val="003B76A9"/>
    <w:rsid w:val="003C364B"/>
    <w:rsid w:val="003E1ABD"/>
    <w:rsid w:val="003E74D3"/>
    <w:rsid w:val="00411C24"/>
    <w:rsid w:val="00412B1E"/>
    <w:rsid w:val="00414810"/>
    <w:rsid w:val="00424F05"/>
    <w:rsid w:val="00444B84"/>
    <w:rsid w:val="00455160"/>
    <w:rsid w:val="004600C9"/>
    <w:rsid w:val="00460FBE"/>
    <w:rsid w:val="00482AB9"/>
    <w:rsid w:val="00485B4D"/>
    <w:rsid w:val="00495F9C"/>
    <w:rsid w:val="004972C6"/>
    <w:rsid w:val="004A27B1"/>
    <w:rsid w:val="004A2980"/>
    <w:rsid w:val="004A358A"/>
    <w:rsid w:val="004C5A9A"/>
    <w:rsid w:val="004C6682"/>
    <w:rsid w:val="004D150A"/>
    <w:rsid w:val="004E0C4B"/>
    <w:rsid w:val="004F590D"/>
    <w:rsid w:val="00514A7D"/>
    <w:rsid w:val="00515D87"/>
    <w:rsid w:val="0051662A"/>
    <w:rsid w:val="00527A42"/>
    <w:rsid w:val="00532B32"/>
    <w:rsid w:val="005330F9"/>
    <w:rsid w:val="005446B4"/>
    <w:rsid w:val="00545965"/>
    <w:rsid w:val="0056294F"/>
    <w:rsid w:val="005772CE"/>
    <w:rsid w:val="00584192"/>
    <w:rsid w:val="0059367E"/>
    <w:rsid w:val="005B326D"/>
    <w:rsid w:val="005B4A60"/>
    <w:rsid w:val="005C62D5"/>
    <w:rsid w:val="005E2C54"/>
    <w:rsid w:val="00614FB0"/>
    <w:rsid w:val="0063290C"/>
    <w:rsid w:val="00633A2B"/>
    <w:rsid w:val="0064113A"/>
    <w:rsid w:val="00643F7C"/>
    <w:rsid w:val="006648DB"/>
    <w:rsid w:val="0067334B"/>
    <w:rsid w:val="0068670F"/>
    <w:rsid w:val="00696BA2"/>
    <w:rsid w:val="006A4827"/>
    <w:rsid w:val="006B0C86"/>
    <w:rsid w:val="006B3174"/>
    <w:rsid w:val="006B3339"/>
    <w:rsid w:val="006C1ACD"/>
    <w:rsid w:val="006D2C48"/>
    <w:rsid w:val="006F01DC"/>
    <w:rsid w:val="007318CD"/>
    <w:rsid w:val="00741251"/>
    <w:rsid w:val="00747274"/>
    <w:rsid w:val="00753255"/>
    <w:rsid w:val="007716A3"/>
    <w:rsid w:val="0079157A"/>
    <w:rsid w:val="00794938"/>
    <w:rsid w:val="00797929"/>
    <w:rsid w:val="007A0B89"/>
    <w:rsid w:val="007B43A0"/>
    <w:rsid w:val="007E59CC"/>
    <w:rsid w:val="007F4A81"/>
    <w:rsid w:val="008163D8"/>
    <w:rsid w:val="00821B08"/>
    <w:rsid w:val="00837271"/>
    <w:rsid w:val="00851982"/>
    <w:rsid w:val="008545C0"/>
    <w:rsid w:val="008568AB"/>
    <w:rsid w:val="00865F5E"/>
    <w:rsid w:val="008A7D3D"/>
    <w:rsid w:val="008B2631"/>
    <w:rsid w:val="008C1E5E"/>
    <w:rsid w:val="008D1034"/>
    <w:rsid w:val="008D1353"/>
    <w:rsid w:val="008E1C8E"/>
    <w:rsid w:val="008E2C42"/>
    <w:rsid w:val="008F35A3"/>
    <w:rsid w:val="00900A5C"/>
    <w:rsid w:val="00901132"/>
    <w:rsid w:val="0090706D"/>
    <w:rsid w:val="00921D3E"/>
    <w:rsid w:val="00925D02"/>
    <w:rsid w:val="00957DAF"/>
    <w:rsid w:val="009639E2"/>
    <w:rsid w:val="009C1662"/>
    <w:rsid w:val="009C7731"/>
    <w:rsid w:val="009E5446"/>
    <w:rsid w:val="00A204FF"/>
    <w:rsid w:val="00A332D5"/>
    <w:rsid w:val="00A33C87"/>
    <w:rsid w:val="00A3717A"/>
    <w:rsid w:val="00A5170F"/>
    <w:rsid w:val="00A54666"/>
    <w:rsid w:val="00A54C6F"/>
    <w:rsid w:val="00A551E0"/>
    <w:rsid w:val="00A61249"/>
    <w:rsid w:val="00A833FC"/>
    <w:rsid w:val="00A92619"/>
    <w:rsid w:val="00AB431C"/>
    <w:rsid w:val="00AD72A3"/>
    <w:rsid w:val="00AE234D"/>
    <w:rsid w:val="00AE3287"/>
    <w:rsid w:val="00AE5403"/>
    <w:rsid w:val="00AF114D"/>
    <w:rsid w:val="00B0089C"/>
    <w:rsid w:val="00B02242"/>
    <w:rsid w:val="00B02760"/>
    <w:rsid w:val="00B10D4E"/>
    <w:rsid w:val="00B10E1A"/>
    <w:rsid w:val="00B12971"/>
    <w:rsid w:val="00B1348C"/>
    <w:rsid w:val="00B1463C"/>
    <w:rsid w:val="00B175B7"/>
    <w:rsid w:val="00B17A9C"/>
    <w:rsid w:val="00B22AD6"/>
    <w:rsid w:val="00B3259F"/>
    <w:rsid w:val="00B341BC"/>
    <w:rsid w:val="00B64133"/>
    <w:rsid w:val="00B71DB2"/>
    <w:rsid w:val="00B724DE"/>
    <w:rsid w:val="00B77902"/>
    <w:rsid w:val="00B8625A"/>
    <w:rsid w:val="00B90BD8"/>
    <w:rsid w:val="00BF23DA"/>
    <w:rsid w:val="00BF6DC3"/>
    <w:rsid w:val="00C3486E"/>
    <w:rsid w:val="00C46B40"/>
    <w:rsid w:val="00C50BDA"/>
    <w:rsid w:val="00C6359A"/>
    <w:rsid w:val="00C743FC"/>
    <w:rsid w:val="00C75FB7"/>
    <w:rsid w:val="00CC7FA2"/>
    <w:rsid w:val="00CD6ACC"/>
    <w:rsid w:val="00CF7C5E"/>
    <w:rsid w:val="00D06948"/>
    <w:rsid w:val="00D0757F"/>
    <w:rsid w:val="00D125F3"/>
    <w:rsid w:val="00D15531"/>
    <w:rsid w:val="00D20610"/>
    <w:rsid w:val="00D23380"/>
    <w:rsid w:val="00D25871"/>
    <w:rsid w:val="00D52E17"/>
    <w:rsid w:val="00D645D3"/>
    <w:rsid w:val="00DA05BF"/>
    <w:rsid w:val="00DA0B19"/>
    <w:rsid w:val="00DA2120"/>
    <w:rsid w:val="00DB2C48"/>
    <w:rsid w:val="00DB4212"/>
    <w:rsid w:val="00DC1381"/>
    <w:rsid w:val="00DE0FCB"/>
    <w:rsid w:val="00DF3BB1"/>
    <w:rsid w:val="00DF4F79"/>
    <w:rsid w:val="00E361F8"/>
    <w:rsid w:val="00E42AAA"/>
    <w:rsid w:val="00E43C39"/>
    <w:rsid w:val="00E4675E"/>
    <w:rsid w:val="00E50AAD"/>
    <w:rsid w:val="00E51C43"/>
    <w:rsid w:val="00E65F22"/>
    <w:rsid w:val="00E71793"/>
    <w:rsid w:val="00E71A72"/>
    <w:rsid w:val="00E82BA8"/>
    <w:rsid w:val="00E941C7"/>
    <w:rsid w:val="00EE4A35"/>
    <w:rsid w:val="00F0252C"/>
    <w:rsid w:val="00F07941"/>
    <w:rsid w:val="00F26835"/>
    <w:rsid w:val="00F2758E"/>
    <w:rsid w:val="00F3004C"/>
    <w:rsid w:val="00F335DD"/>
    <w:rsid w:val="00F436A6"/>
    <w:rsid w:val="00F55313"/>
    <w:rsid w:val="00F70C51"/>
    <w:rsid w:val="00FC5DC7"/>
    <w:rsid w:val="00FD0843"/>
    <w:rsid w:val="00FD1821"/>
    <w:rsid w:val="00FD79B3"/>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59A"/>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 w:type="character" w:customStyle="1" w:styleId="pl-s1">
    <w:name w:val="pl-s1"/>
    <w:basedOn w:val="DefaultParagraphFont"/>
    <w:rsid w:val="007B43A0"/>
  </w:style>
  <w:style w:type="character" w:customStyle="1" w:styleId="pl-c1">
    <w:name w:val="pl-c1"/>
    <w:basedOn w:val="DefaultParagraphFont"/>
    <w:rsid w:val="007B43A0"/>
  </w:style>
  <w:style w:type="character" w:customStyle="1" w:styleId="pl-en">
    <w:name w:val="pl-en"/>
    <w:basedOn w:val="DefaultParagraphFont"/>
    <w:rsid w:val="007B43A0"/>
  </w:style>
  <w:style w:type="table" w:styleId="TableGrid">
    <w:name w:val="Table Grid"/>
    <w:basedOn w:val="TableNormal"/>
    <w:uiPriority w:val="39"/>
    <w:rsid w:val="006F0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381854828">
      <w:bodyDiv w:val="1"/>
      <w:marLeft w:val="0"/>
      <w:marRight w:val="0"/>
      <w:marTop w:val="0"/>
      <w:marBottom w:val="0"/>
      <w:divBdr>
        <w:top w:val="none" w:sz="0" w:space="0" w:color="auto"/>
        <w:left w:val="none" w:sz="0" w:space="0" w:color="auto"/>
        <w:bottom w:val="none" w:sz="0" w:space="0" w:color="auto"/>
        <w:right w:val="none" w:sz="0" w:space="0" w:color="auto"/>
      </w:divBdr>
      <w:divsChild>
        <w:div w:id="1825466331">
          <w:marLeft w:val="0"/>
          <w:marRight w:val="0"/>
          <w:marTop w:val="0"/>
          <w:marBottom w:val="0"/>
          <w:divBdr>
            <w:top w:val="none" w:sz="0" w:space="0" w:color="auto"/>
            <w:left w:val="none" w:sz="0" w:space="0" w:color="auto"/>
            <w:bottom w:val="none" w:sz="0" w:space="0" w:color="auto"/>
            <w:right w:val="none" w:sz="0" w:space="0" w:color="auto"/>
          </w:divBdr>
          <w:divsChild>
            <w:div w:id="215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774014289">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hui.xue@nih.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TotalTime>
  <Pages>8</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88</cp:revision>
  <cp:lastPrinted>2021-07-10T20:14:00Z</cp:lastPrinted>
  <dcterms:created xsi:type="dcterms:W3CDTF">2021-07-19T17:19:00Z</dcterms:created>
  <dcterms:modified xsi:type="dcterms:W3CDTF">2021-07-21T20:08:00Z</dcterms:modified>
</cp:coreProperties>
</file>