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90F3" w14:textId="3493BB66" w:rsidR="003B29B9" w:rsidRPr="00E25BFA" w:rsidRDefault="00CD433F">
      <w:pPr>
        <w:spacing w:line="500" w:lineRule="exact"/>
        <w:jc w:val="center"/>
        <w:rPr>
          <w:rStyle w:val="a5"/>
          <w:rFonts w:ascii="Times New Roman" w:eastAsia="標楷體" w:hAnsi="Times New Roman" w:cs="Times New Roman" w:hint="default"/>
          <w:sz w:val="32"/>
          <w:szCs w:val="32"/>
        </w:rPr>
      </w:pPr>
      <w:r w:rsidRPr="00E25BFA">
        <w:rPr>
          <w:rStyle w:val="a5"/>
          <w:rFonts w:ascii="Times New Roman" w:eastAsia="標楷體" w:hAnsi="Times New Roman"/>
          <w:sz w:val="32"/>
          <w:szCs w:val="32"/>
        </w:rPr>
        <w:t>國家衛生研究院</w:t>
      </w:r>
      <w:r w:rsidR="00BE6F81" w:rsidRPr="00E25BFA">
        <w:rPr>
          <w:rStyle w:val="a5"/>
          <w:rFonts w:ascii="Times New Roman" w:eastAsia="標楷體" w:hAnsi="Times New Roman"/>
          <w:sz w:val="32"/>
          <w:szCs w:val="32"/>
        </w:rPr>
        <w:t>DIGI</w:t>
      </w:r>
      <w:r w:rsidR="00BE6F81" w:rsidRPr="00E25BFA">
        <w:rPr>
          <w:rStyle w:val="a5"/>
          <w:rFonts w:ascii="Times New Roman" w:eastAsia="標楷體" w:hAnsi="Times New Roman"/>
          <w:sz w:val="32"/>
          <w:szCs w:val="32"/>
          <w:vertAlign w:val="superscript"/>
        </w:rPr>
        <w:t>+</w:t>
      </w:r>
      <w:r w:rsidR="00BE6F81" w:rsidRPr="00E25BFA">
        <w:rPr>
          <w:rStyle w:val="a5"/>
          <w:rFonts w:ascii="Times New Roman" w:eastAsia="標楷體" w:hAnsi="Times New Roman" w:hint="default"/>
          <w:sz w:val="32"/>
          <w:szCs w:val="32"/>
          <w:vertAlign w:val="superscript"/>
        </w:rPr>
        <w:t xml:space="preserve"> </w:t>
      </w:r>
      <w:r w:rsidR="00BE6F81" w:rsidRPr="00E25BFA">
        <w:rPr>
          <w:rStyle w:val="a5"/>
          <w:rFonts w:ascii="Times New Roman" w:eastAsia="標楷體" w:hAnsi="Times New Roman"/>
          <w:sz w:val="32"/>
          <w:szCs w:val="32"/>
        </w:rPr>
        <w:t>T</w:t>
      </w:r>
      <w:r w:rsidR="00BE6F81" w:rsidRPr="00E25BFA">
        <w:rPr>
          <w:rStyle w:val="a5"/>
          <w:rFonts w:ascii="Times New Roman" w:eastAsia="標楷體" w:hAnsi="Times New Roman" w:hint="default"/>
          <w:sz w:val="32"/>
          <w:szCs w:val="32"/>
        </w:rPr>
        <w:t>alent</w:t>
      </w:r>
      <w:r w:rsidRPr="00E25BFA">
        <w:rPr>
          <w:rStyle w:val="a5"/>
          <w:rFonts w:ascii="Times New Roman" w:eastAsia="標楷體" w:hAnsi="Times New Roman"/>
          <w:sz w:val="32"/>
          <w:szCs w:val="32"/>
        </w:rPr>
        <w:t>跨領域數位人才加速躍升計畫</w:t>
      </w:r>
    </w:p>
    <w:p w14:paraId="791BADF7" w14:textId="0E4E5D7E" w:rsidR="003B29B9" w:rsidRPr="00E25BFA" w:rsidRDefault="00CD433F">
      <w:pPr>
        <w:spacing w:line="500" w:lineRule="exact"/>
        <w:jc w:val="center"/>
        <w:rPr>
          <w:rStyle w:val="a5"/>
          <w:rFonts w:ascii="Times New Roman" w:eastAsia="標楷體" w:hAnsi="Times New Roman" w:cs="Times New Roman" w:hint="default"/>
          <w:sz w:val="32"/>
          <w:szCs w:val="32"/>
        </w:rPr>
      </w:pPr>
      <w:r w:rsidRPr="00E25BFA">
        <w:rPr>
          <w:rStyle w:val="a5"/>
          <w:rFonts w:ascii="Times New Roman" w:eastAsia="標楷體" w:hAnsi="Times New Roman"/>
          <w:sz w:val="32"/>
          <w:szCs w:val="32"/>
        </w:rPr>
        <w:t>「</w:t>
      </w:r>
      <w:r w:rsidR="00BE6F81" w:rsidRPr="00E25BFA">
        <w:rPr>
          <w:rStyle w:val="a5"/>
          <w:rFonts w:ascii="Times New Roman" w:eastAsia="標楷體" w:hAnsi="Times New Roman"/>
          <w:sz w:val="32"/>
          <w:szCs w:val="32"/>
        </w:rPr>
        <w:t>精</w:t>
      </w:r>
      <w:proofErr w:type="gramStart"/>
      <w:r w:rsidR="00BE6F81" w:rsidRPr="00E25BFA">
        <w:rPr>
          <w:rStyle w:val="a5"/>
          <w:rFonts w:ascii="Times New Roman" w:eastAsia="標楷體" w:hAnsi="Times New Roman"/>
          <w:sz w:val="32"/>
          <w:szCs w:val="32"/>
        </w:rPr>
        <w:t>準</w:t>
      </w:r>
      <w:proofErr w:type="gramEnd"/>
      <w:r w:rsidR="00BE6F81" w:rsidRPr="00E25BFA">
        <w:rPr>
          <w:rStyle w:val="a5"/>
          <w:rFonts w:ascii="Times New Roman" w:eastAsia="標楷體" w:hAnsi="Times New Roman"/>
          <w:sz w:val="32"/>
          <w:szCs w:val="32"/>
        </w:rPr>
        <w:t>健康產品開發</w:t>
      </w:r>
      <w:r w:rsidRPr="00E25BFA">
        <w:rPr>
          <w:rStyle w:val="a5"/>
          <w:rFonts w:ascii="Times New Roman" w:eastAsia="標楷體" w:hAnsi="Times New Roman"/>
          <w:sz w:val="32"/>
          <w:szCs w:val="32"/>
        </w:rPr>
        <w:t>」</w:t>
      </w:r>
      <w:r w:rsidR="00783015" w:rsidRPr="00E25BFA">
        <w:rPr>
          <w:rStyle w:val="a5"/>
          <w:rFonts w:ascii="Times New Roman" w:eastAsia="標楷體" w:hAnsi="Times New Roman"/>
          <w:sz w:val="32"/>
          <w:szCs w:val="32"/>
        </w:rPr>
        <w:t>專題小組討論第</w:t>
      </w:r>
      <w:r w:rsidR="00B05952" w:rsidRPr="00E25BFA">
        <w:rPr>
          <w:rStyle w:val="a5"/>
          <w:rFonts w:ascii="Times New Roman" w:eastAsia="標楷體" w:hAnsi="Times New Roman"/>
          <w:sz w:val="32"/>
          <w:szCs w:val="32"/>
          <w:u w:val="single"/>
        </w:rPr>
        <w:t>1</w:t>
      </w:r>
      <w:r w:rsidR="00783015" w:rsidRPr="00E25BFA">
        <w:rPr>
          <w:rStyle w:val="a5"/>
          <w:rFonts w:ascii="Times New Roman" w:eastAsia="標楷體" w:hAnsi="Times New Roman"/>
          <w:sz w:val="32"/>
          <w:szCs w:val="32"/>
        </w:rPr>
        <w:t>組</w:t>
      </w:r>
      <w:r w:rsidRPr="00E25BFA">
        <w:rPr>
          <w:rStyle w:val="a5"/>
          <w:rFonts w:ascii="Times New Roman" w:eastAsia="標楷體" w:hAnsi="Times New Roman"/>
          <w:sz w:val="32"/>
          <w:szCs w:val="32"/>
          <w:u w:val="single"/>
        </w:rPr>
        <w:t>第</w:t>
      </w:r>
      <w:r w:rsidR="00CD72E4">
        <w:rPr>
          <w:rStyle w:val="a5"/>
          <w:rFonts w:ascii="Times New Roman" w:eastAsia="標楷體" w:hAnsi="Times New Roman" w:cs="Times New Roman"/>
          <w:sz w:val="32"/>
          <w:szCs w:val="32"/>
          <w:u w:val="single" w:color="BFBFBF"/>
          <w:lang w:val="en-US"/>
        </w:rPr>
        <w:t>3</w:t>
      </w:r>
      <w:r w:rsidRPr="00E25BFA">
        <w:rPr>
          <w:rStyle w:val="a5"/>
          <w:rFonts w:ascii="Times New Roman" w:eastAsia="標楷體" w:hAnsi="Times New Roman"/>
          <w:sz w:val="32"/>
          <w:szCs w:val="32"/>
          <w:u w:val="single"/>
        </w:rPr>
        <w:t>次</w:t>
      </w:r>
      <w:r w:rsidRPr="00E25BFA">
        <w:rPr>
          <w:rStyle w:val="a5"/>
          <w:rFonts w:ascii="Times New Roman" w:eastAsia="標楷體" w:hAnsi="Times New Roman"/>
          <w:sz w:val="32"/>
          <w:szCs w:val="32"/>
        </w:rPr>
        <w:t>會議</w:t>
      </w:r>
    </w:p>
    <w:p w14:paraId="35EDC7F4" w14:textId="77777777" w:rsidR="003B29B9" w:rsidRPr="00E25BFA" w:rsidRDefault="003B29B9">
      <w:pPr>
        <w:rPr>
          <w:rStyle w:val="a5"/>
          <w:rFonts w:ascii="Times New Roman" w:eastAsia="標楷體" w:hAnsi="Times New Roman" w:cs="Times New Roman" w:hint="default"/>
        </w:rPr>
      </w:pPr>
    </w:p>
    <w:p w14:paraId="7E1CB2C7" w14:textId="77777777" w:rsidR="003B29B9" w:rsidRPr="00E25BFA" w:rsidRDefault="003B29B9">
      <w:pPr>
        <w:rPr>
          <w:rStyle w:val="a5"/>
          <w:rFonts w:ascii="Times New Roman" w:eastAsia="標楷體" w:hAnsi="Times New Roman" w:cs="Times New Roman" w:hint="default"/>
        </w:rPr>
      </w:pPr>
    </w:p>
    <w:tbl>
      <w:tblPr>
        <w:tblStyle w:val="TableNormal1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092"/>
        <w:gridCol w:w="6188"/>
      </w:tblGrid>
      <w:tr w:rsidR="003B29B9" w:rsidRPr="00E25BFA" w14:paraId="1C305772" w14:textId="77777777">
        <w:trPr>
          <w:trHeight w:val="481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8603" w14:textId="77777777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Segoe UI Emoji" w:eastAsia="標楷體" w:hAnsi="Segoe UI Emoji" w:cs="Segoe UI Emoji" w:hint="default"/>
                <w:sz w:val="28"/>
                <w:szCs w:val="28"/>
                <w:lang w:val="en-US"/>
              </w:rPr>
              <w:t>◼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會議日期：</w:t>
            </w:r>
          </w:p>
        </w:tc>
        <w:tc>
          <w:tcPr>
            <w:tcW w:w="6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8F588" w14:textId="23D4C390" w:rsidR="003B29B9" w:rsidRPr="00E25BFA" w:rsidRDefault="00CD433F">
            <w:pPr>
              <w:spacing w:line="500" w:lineRule="exact"/>
              <w:rPr>
                <w:rFonts w:ascii="Times New Roman" w:eastAsia="標楷體" w:hAnsi="Times New Roman" w:cs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>1</w:t>
            </w:r>
            <w:r w:rsidR="00BE6F81"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>11</w:t>
            </w:r>
            <w:r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>年</w:t>
            </w:r>
            <w:r w:rsidR="00B05952" w:rsidRPr="00E25BFA">
              <w:rPr>
                <w:rStyle w:val="a5"/>
                <w:rFonts w:ascii="Times New Roman" w:eastAsia="標楷體" w:hAnsi="Times New Roman" w:cs="Times New Roman"/>
                <w:sz w:val="28"/>
                <w:szCs w:val="28"/>
                <w:lang w:val="en-US"/>
              </w:rPr>
              <w:t>0</w:t>
            </w:r>
            <w:r w:rsidR="00B05952"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>9</w:t>
            </w:r>
            <w:r w:rsidR="00BE6F81"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>年</w:t>
            </w:r>
            <w:r w:rsidR="00CD72E4">
              <w:rPr>
                <w:rStyle w:val="a5"/>
                <w:rFonts w:ascii="Times New Roman" w:eastAsia="標楷體" w:hAnsi="Times New Roman" w:cs="Times New Roman"/>
                <w:sz w:val="28"/>
                <w:szCs w:val="28"/>
                <w:lang w:val="en-US"/>
              </w:rPr>
              <w:t>30</w:t>
            </w:r>
            <w:r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>日</w:t>
            </w:r>
            <w:r w:rsidRPr="00E25BFA">
              <w:rPr>
                <w:rStyle w:val="a5"/>
                <w:rFonts w:ascii="Times New Roman" w:eastAsia="標楷體" w:hAnsi="Times New Roman" w:cs="Times New Roman" w:hint="default"/>
                <w:sz w:val="28"/>
                <w:szCs w:val="28"/>
                <w:lang w:val="en-US"/>
              </w:rPr>
              <w:t xml:space="preserve">  </w:t>
            </w:r>
          </w:p>
        </w:tc>
      </w:tr>
      <w:tr w:rsidR="003B29B9" w:rsidRPr="00E25BFA" w14:paraId="5B525A6F" w14:textId="77777777">
        <w:trPr>
          <w:trHeight w:val="966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7F9E" w14:textId="77777777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Segoe UI Emoji" w:eastAsia="標楷體" w:hAnsi="Segoe UI Emoji" w:cs="Segoe UI Emoji" w:hint="default"/>
                <w:sz w:val="28"/>
                <w:szCs w:val="28"/>
                <w:lang w:val="en-US"/>
              </w:rPr>
              <w:t>◼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會議名稱：</w:t>
            </w:r>
          </w:p>
        </w:tc>
        <w:tc>
          <w:tcPr>
            <w:tcW w:w="6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783A7" w14:textId="42634394" w:rsidR="003B29B9" w:rsidRPr="00E25BFA" w:rsidRDefault="00B05952">
            <w:pPr>
              <w:spacing w:line="500" w:lineRule="exact"/>
              <w:rPr>
                <w:rStyle w:val="a5"/>
                <w:rFonts w:ascii="Times New Roman" w:eastAsia="標楷體" w:hAnsi="Times New Roman" w:hint="default"/>
                <w:sz w:val="28"/>
                <w:szCs w:val="28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第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1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組第</w:t>
            </w:r>
            <w:r w:rsidR="00CD72E4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3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次會議</w:t>
            </w:r>
          </w:p>
        </w:tc>
      </w:tr>
      <w:tr w:rsidR="003B29B9" w:rsidRPr="00E25BFA" w14:paraId="24A39278" w14:textId="77777777">
        <w:trPr>
          <w:trHeight w:val="481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43A15" w14:textId="77777777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Segoe UI Emoji" w:eastAsia="標楷體" w:hAnsi="Segoe UI Emoji" w:cs="Segoe UI Emoji" w:hint="default"/>
                <w:sz w:val="28"/>
                <w:szCs w:val="28"/>
                <w:lang w:val="en-US"/>
              </w:rPr>
              <w:t>◼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指導老師：</w:t>
            </w:r>
          </w:p>
        </w:tc>
        <w:tc>
          <w:tcPr>
            <w:tcW w:w="6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DE5D" w14:textId="6021F405" w:rsidR="003B29B9" w:rsidRPr="00E25BFA" w:rsidRDefault="00BE6F81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國衛院分機所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t xml:space="preserve"> </w:t>
            </w:r>
            <w:r w:rsidR="00B05952"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林</w:t>
            </w:r>
            <w:r w:rsidR="00B05952" w:rsidRPr="00E25BFA">
              <w:rPr>
                <w:rStyle w:val="a5"/>
                <w:rFonts w:ascii="Times New Roman" w:eastAsia="標楷體" w:hAnsi="Times New Roman" w:hint="default"/>
                <w:sz w:val="28"/>
                <w:szCs w:val="28"/>
              </w:rPr>
              <w:t>育如</w:t>
            </w:r>
            <w:r w:rsidR="000131C1"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博士</w:t>
            </w:r>
          </w:p>
        </w:tc>
      </w:tr>
      <w:tr w:rsidR="003B29B9" w:rsidRPr="00E25BFA" w14:paraId="116CCB2D" w14:textId="77777777">
        <w:trPr>
          <w:trHeight w:val="466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6CE33" w14:textId="77777777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Segoe UI Emoji" w:eastAsia="標楷體" w:hAnsi="Segoe UI Emoji" w:cs="Segoe UI Emoji" w:hint="default"/>
                <w:sz w:val="28"/>
                <w:szCs w:val="28"/>
                <w:lang w:val="en-US"/>
              </w:rPr>
              <w:t>◼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會議地點：</w:t>
            </w:r>
          </w:p>
        </w:tc>
        <w:tc>
          <w:tcPr>
            <w:tcW w:w="6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154BD" w14:textId="0CBE6528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proofErr w:type="gramStart"/>
            <w:r w:rsidRPr="00E25BFA">
              <w:rPr>
                <w:rFonts w:ascii="Times New Roman" w:eastAsia="標楷體" w:hAnsi="Times New Roman"/>
                <w:sz w:val="28"/>
                <w:szCs w:val="28"/>
                <w:u w:color="BFBFBF"/>
                <w:lang w:val="zh-TW"/>
              </w:rPr>
              <w:t>線上會議</w:t>
            </w:r>
            <w:proofErr w:type="gramEnd"/>
          </w:p>
        </w:tc>
      </w:tr>
      <w:tr w:rsidR="003B29B9" w:rsidRPr="00E25BFA" w14:paraId="1516A02E" w14:textId="77777777">
        <w:trPr>
          <w:trHeight w:val="481"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B4236" w14:textId="77777777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Segoe UI Emoji" w:eastAsia="標楷體" w:hAnsi="Segoe UI Emoji" w:cs="Segoe UI Emoji" w:hint="default"/>
                <w:sz w:val="28"/>
                <w:szCs w:val="28"/>
                <w:lang w:val="en-US"/>
              </w:rPr>
              <w:t>◼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與會人員：</w:t>
            </w:r>
          </w:p>
        </w:tc>
        <w:tc>
          <w:tcPr>
            <w:tcW w:w="6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7C252" w14:textId="77777777" w:rsidR="003B29B9" w:rsidRPr="00E25BFA" w:rsidRDefault="00CD433F">
            <w:pPr>
              <w:spacing w:line="500" w:lineRule="exact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t>(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如下方簽到表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C6F3D90" w14:textId="77777777" w:rsidR="003B29B9" w:rsidRPr="00E25BFA" w:rsidRDefault="003B29B9">
      <w:pPr>
        <w:rPr>
          <w:rStyle w:val="a5"/>
          <w:rFonts w:ascii="Times New Roman" w:eastAsia="標楷體" w:hAnsi="Times New Roman" w:cs="Times New Roman" w:hint="default"/>
        </w:rPr>
      </w:pPr>
    </w:p>
    <w:p w14:paraId="5299BEA3" w14:textId="77777777" w:rsidR="003B29B9" w:rsidRPr="00E25BFA" w:rsidRDefault="00CD433F">
      <w:pPr>
        <w:rPr>
          <w:rStyle w:val="a5"/>
          <w:rFonts w:ascii="Times New Roman" w:eastAsia="標楷體" w:hAnsi="Times New Roman" w:cs="Times New Roman" w:hint="default"/>
          <w:b/>
          <w:bCs/>
          <w:sz w:val="28"/>
          <w:szCs w:val="28"/>
        </w:rPr>
      </w:pPr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議程</w:t>
      </w:r>
    </w:p>
    <w:tbl>
      <w:tblPr>
        <w:tblStyle w:val="TableNormal1"/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43"/>
        <w:gridCol w:w="6453"/>
      </w:tblGrid>
      <w:tr w:rsidR="00291E1D" w:rsidRPr="00E25BFA" w14:paraId="010E9628" w14:textId="77777777" w:rsidTr="00291E1D">
        <w:trPr>
          <w:trHeight w:val="334"/>
        </w:trPr>
        <w:tc>
          <w:tcPr>
            <w:tcW w:w="1843" w:type="dxa"/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360D5" w14:textId="655CE8F1" w:rsidR="003B29B9" w:rsidRPr="00E25BFA" w:rsidRDefault="00291E1D" w:rsidP="00291E1D">
            <w:pPr>
              <w:spacing w:line="400" w:lineRule="exact"/>
              <w:jc w:val="center"/>
              <w:rPr>
                <w:rFonts w:ascii="Times New Roman" w:eastAsia="標楷體" w:hAnsi="Times New Roman" w:hint="default"/>
                <w:b/>
                <w:bCs/>
                <w:color w:val="auto"/>
              </w:rPr>
            </w:pPr>
            <w:r w:rsidRPr="00E25BFA">
              <w:rPr>
                <w:rFonts w:ascii="Times New Roman" w:eastAsia="標楷體" w:hAnsi="Times New Roman" w:cs="新細明體"/>
                <w:b/>
                <w:bCs/>
                <w:color w:val="auto"/>
              </w:rPr>
              <w:t>時間</w:t>
            </w:r>
          </w:p>
        </w:tc>
        <w:tc>
          <w:tcPr>
            <w:tcW w:w="6453" w:type="dxa"/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6C19E" w14:textId="3CE141ED" w:rsidR="003B29B9" w:rsidRPr="00E25BFA" w:rsidRDefault="00291E1D" w:rsidP="00291E1D">
            <w:pPr>
              <w:spacing w:line="400" w:lineRule="exact"/>
              <w:jc w:val="center"/>
              <w:rPr>
                <w:rFonts w:ascii="Times New Roman" w:eastAsia="標楷體" w:hAnsi="Times New Roman" w:hint="default"/>
                <w:b/>
                <w:bCs/>
                <w:color w:val="auto"/>
              </w:rPr>
            </w:pPr>
            <w:r w:rsidRPr="00E25BFA">
              <w:rPr>
                <w:rFonts w:ascii="Times New Roman" w:eastAsia="標楷體" w:hAnsi="Times New Roman" w:cs="新細明體"/>
                <w:b/>
                <w:bCs/>
                <w:color w:val="auto"/>
              </w:rPr>
              <w:t>內容</w:t>
            </w:r>
          </w:p>
        </w:tc>
      </w:tr>
      <w:tr w:rsidR="00291E1D" w:rsidRPr="00E25BFA" w14:paraId="04304FB7" w14:textId="77777777" w:rsidTr="00291E1D">
        <w:trPr>
          <w:trHeight w:val="401"/>
        </w:trPr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B6A97" w14:textId="1F7A0610" w:rsidR="00291E1D" w:rsidRPr="00E25BFA" w:rsidRDefault="007D598D" w:rsidP="00291E1D">
            <w:pPr>
              <w:spacing w:line="400" w:lineRule="exact"/>
              <w:jc w:val="center"/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21</w:t>
            </w:r>
            <w:r w:rsidR="00291E1D"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:00-</w:t>
            </w:r>
            <w:r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22</w:t>
            </w:r>
            <w:r w:rsidR="00291E1D"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:00</w:t>
            </w:r>
          </w:p>
        </w:tc>
        <w:tc>
          <w:tcPr>
            <w:tcW w:w="64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4E70A" w14:textId="3457EBBF" w:rsidR="00291E1D" w:rsidRPr="00E25BFA" w:rsidRDefault="00291E1D" w:rsidP="00291E1D">
            <w:pPr>
              <w:spacing w:line="400" w:lineRule="exact"/>
              <w:rPr>
                <w:rFonts w:ascii="Times New Roman" w:eastAsia="標楷體" w:hAnsi="Times New Roman" w:hint="default"/>
                <w:color w:val="auto"/>
                <w:sz w:val="28"/>
                <w:szCs w:val="28"/>
                <w:u w:color="BFBFBF"/>
                <w:lang w:val="zh-TW"/>
              </w:rPr>
            </w:pP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  <w:lang w:val="zh-TW"/>
              </w:rPr>
              <w:t>視訊會議準備</w:t>
            </w:r>
          </w:p>
        </w:tc>
      </w:tr>
      <w:tr w:rsidR="00291E1D" w:rsidRPr="00E25BFA" w14:paraId="2F15E294" w14:textId="77777777" w:rsidTr="00291E1D">
        <w:trPr>
          <w:trHeight w:val="401"/>
        </w:trPr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396A56" w14:textId="7EBF37E4" w:rsidR="00291E1D" w:rsidRPr="00E25BFA" w:rsidRDefault="007D598D" w:rsidP="00291E1D">
            <w:pPr>
              <w:spacing w:line="400" w:lineRule="exact"/>
              <w:jc w:val="center"/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22</w:t>
            </w:r>
            <w:r w:rsidR="00291E1D"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:00-</w:t>
            </w:r>
            <w:r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23</w:t>
            </w:r>
            <w:r w:rsidR="00291E1D"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:</w:t>
            </w:r>
            <w:r w:rsidR="00234884" w:rsidRPr="00E25BFA"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0</w:t>
            </w:r>
            <w:r w:rsidR="000131C1" w:rsidRPr="00E25BFA"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0</w:t>
            </w:r>
          </w:p>
        </w:tc>
        <w:tc>
          <w:tcPr>
            <w:tcW w:w="64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13A49" w14:textId="687B5B54" w:rsidR="00291E1D" w:rsidRPr="00E25BFA" w:rsidRDefault="00234884" w:rsidP="00291E1D">
            <w:pPr>
              <w:spacing w:line="400" w:lineRule="exact"/>
              <w:rPr>
                <w:rFonts w:ascii="Times New Roman" w:eastAsia="標楷體" w:hAnsi="Times New Roman" w:hint="default"/>
                <w:color w:val="auto"/>
                <w:sz w:val="28"/>
                <w:szCs w:val="28"/>
                <w:u w:color="BFBFBF"/>
                <w:lang w:val="zh-TW"/>
              </w:rPr>
            </w:pP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</w:rPr>
              <w:t>報告組進度報告</w:t>
            </w: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  <w:lang w:val="zh-TW"/>
              </w:rPr>
              <w:t xml:space="preserve"> </w:t>
            </w:r>
          </w:p>
        </w:tc>
      </w:tr>
      <w:tr w:rsidR="00234884" w:rsidRPr="00E25BFA" w14:paraId="426A9935" w14:textId="77777777" w:rsidTr="00291E1D">
        <w:trPr>
          <w:trHeight w:val="401"/>
        </w:trPr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819DA" w14:textId="630B5AF6" w:rsidR="00234884" w:rsidRPr="00E25BFA" w:rsidRDefault="007D598D" w:rsidP="00291E1D">
            <w:pPr>
              <w:spacing w:line="400" w:lineRule="exact"/>
              <w:jc w:val="center"/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23</w:t>
            </w:r>
            <w:r w:rsidR="00234884" w:rsidRPr="00E25BFA"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:00~</w:t>
            </w:r>
            <w:r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00</w:t>
            </w:r>
            <w:r w:rsidR="00234884" w:rsidRPr="00E25BFA"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:00</w:t>
            </w:r>
          </w:p>
        </w:tc>
        <w:tc>
          <w:tcPr>
            <w:tcW w:w="64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4771F" w14:textId="3ACDAE8D" w:rsidR="00234884" w:rsidRPr="00E25BFA" w:rsidRDefault="00234884" w:rsidP="00291E1D">
            <w:pPr>
              <w:spacing w:line="400" w:lineRule="exact"/>
              <w:rPr>
                <w:rStyle w:val="a5"/>
                <w:rFonts w:ascii="Times New Roman" w:eastAsia="標楷體" w:hAnsi="Times New Roman" w:hint="default"/>
                <w:sz w:val="28"/>
                <w:szCs w:val="28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程式組</w:t>
            </w: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</w:rPr>
              <w:t>進度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報告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-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乳癌</w:t>
            </w:r>
          </w:p>
        </w:tc>
      </w:tr>
      <w:tr w:rsidR="00234884" w:rsidRPr="00E25BFA" w14:paraId="54269562" w14:textId="77777777" w:rsidTr="00291E1D">
        <w:trPr>
          <w:trHeight w:val="401"/>
        </w:trPr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FB666B" w14:textId="54A5E9AB" w:rsidR="00234884" w:rsidRPr="00E25BFA" w:rsidRDefault="007D598D" w:rsidP="00234884">
            <w:pPr>
              <w:spacing w:line="400" w:lineRule="exact"/>
              <w:jc w:val="center"/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00</w:t>
            </w:r>
            <w:r w:rsidR="00234884"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:0</w:t>
            </w:r>
            <w:r w:rsidR="00234884" w:rsidRPr="00E25BFA"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0</w:t>
            </w:r>
            <w:r w:rsidR="00234884"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-</w:t>
            </w:r>
            <w:r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0</w:t>
            </w:r>
            <w:r w:rsidR="00234884"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1:00</w:t>
            </w:r>
          </w:p>
        </w:tc>
        <w:tc>
          <w:tcPr>
            <w:tcW w:w="64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4C3C1" w14:textId="7FAE188E" w:rsidR="00234884" w:rsidRPr="00E25BFA" w:rsidRDefault="00234884" w:rsidP="00234884">
            <w:pPr>
              <w:spacing w:line="400" w:lineRule="exact"/>
              <w:rPr>
                <w:rFonts w:ascii="Times New Roman" w:eastAsia="標楷體" w:hAnsi="Times New Roman" w:hint="default"/>
                <w:color w:val="auto"/>
                <w:sz w:val="28"/>
                <w:szCs w:val="28"/>
                <w:u w:color="BFBFBF"/>
                <w:lang w:val="zh-TW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程式組</w:t>
            </w: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</w:rPr>
              <w:t>進度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報告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-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高血壓</w:t>
            </w:r>
          </w:p>
        </w:tc>
      </w:tr>
      <w:tr w:rsidR="00234884" w:rsidRPr="00E25BFA" w14:paraId="2A88CAAD" w14:textId="77777777" w:rsidTr="00827E01">
        <w:trPr>
          <w:trHeight w:val="20"/>
        </w:trPr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8DD1B" w14:textId="287A60BB" w:rsidR="00234884" w:rsidRPr="00E25BFA" w:rsidRDefault="007D598D" w:rsidP="00234884">
            <w:pPr>
              <w:spacing w:line="400" w:lineRule="exact"/>
              <w:jc w:val="center"/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0</w:t>
            </w:r>
            <w:r w:rsidR="00234884"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1:0</w:t>
            </w:r>
            <w:r w:rsidR="00234884" w:rsidRPr="00E25BFA"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  <w:t>0</w:t>
            </w:r>
            <w:r w:rsidR="00234884"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-</w:t>
            </w:r>
            <w:r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0</w:t>
            </w:r>
            <w:r w:rsidR="00234884"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2:00</w:t>
            </w:r>
          </w:p>
        </w:tc>
        <w:tc>
          <w:tcPr>
            <w:tcW w:w="64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73A69" w14:textId="5CCAA858" w:rsidR="00234884" w:rsidRPr="00E25BFA" w:rsidRDefault="0053591A" w:rsidP="00234884">
            <w:pPr>
              <w:spacing w:line="400" w:lineRule="exact"/>
              <w:rPr>
                <w:rStyle w:val="a5"/>
                <w:rFonts w:ascii="Times New Roman" w:eastAsia="標楷體" w:hAnsi="Times New Roman" w:hint="default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  <w:lang w:val="zh-TW"/>
              </w:rPr>
              <w:t>期末影片討論</w:t>
            </w:r>
          </w:p>
        </w:tc>
      </w:tr>
      <w:tr w:rsidR="00234884" w:rsidRPr="00E25BFA" w14:paraId="42AF2953" w14:textId="77777777" w:rsidTr="00291E1D">
        <w:trPr>
          <w:trHeight w:val="401"/>
        </w:trPr>
        <w:tc>
          <w:tcPr>
            <w:tcW w:w="184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F01CC" w14:textId="7AF984CD" w:rsidR="00234884" w:rsidRPr="00E25BFA" w:rsidRDefault="007D598D" w:rsidP="00234884">
            <w:pPr>
              <w:spacing w:line="400" w:lineRule="exact"/>
              <w:jc w:val="center"/>
              <w:rPr>
                <w:rStyle w:val="a5"/>
                <w:rFonts w:ascii="Times New Roman" w:eastAsia="標楷體" w:hAnsi="Times New Roman" w:hint="default"/>
                <w:color w:val="auto"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03</w:t>
            </w:r>
            <w:r w:rsidR="00234884"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:00-</w:t>
            </w:r>
            <w:r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04</w:t>
            </w:r>
            <w:r w:rsidR="00234884" w:rsidRPr="00E25BFA">
              <w:rPr>
                <w:rStyle w:val="a5"/>
                <w:rFonts w:ascii="Times New Roman" w:eastAsia="標楷體" w:hAnsi="Times New Roman"/>
                <w:color w:val="auto"/>
                <w:sz w:val="28"/>
                <w:szCs w:val="28"/>
                <w:lang w:val="en-US"/>
              </w:rPr>
              <w:t>:00</w:t>
            </w:r>
          </w:p>
        </w:tc>
        <w:tc>
          <w:tcPr>
            <w:tcW w:w="64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94B34B" w14:textId="1087A985" w:rsidR="00234884" w:rsidRPr="00E25BFA" w:rsidRDefault="00234884" w:rsidP="00234884">
            <w:pPr>
              <w:spacing w:line="400" w:lineRule="exact"/>
              <w:rPr>
                <w:rFonts w:ascii="Times New Roman" w:eastAsia="標楷體" w:hAnsi="Times New Roman" w:hint="default"/>
                <w:color w:val="auto"/>
                <w:sz w:val="28"/>
                <w:szCs w:val="28"/>
                <w:u w:color="BFBFBF"/>
                <w:lang w:val="zh-TW"/>
              </w:rPr>
            </w:pP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  <w:lang w:val="zh-TW"/>
              </w:rPr>
              <w:t>會</w:t>
            </w:r>
            <w:r w:rsidR="00A22BF8"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  <w:lang w:val="zh-TW"/>
              </w:rPr>
              <w:t>後</w:t>
            </w:r>
            <w:r w:rsidRPr="00E25BFA">
              <w:rPr>
                <w:rFonts w:ascii="Times New Roman" w:eastAsia="標楷體" w:hAnsi="Times New Roman"/>
                <w:color w:val="auto"/>
                <w:sz w:val="28"/>
                <w:szCs w:val="28"/>
                <w:u w:color="BFBFBF"/>
                <w:lang w:val="zh-TW"/>
              </w:rPr>
              <w:t>討論</w:t>
            </w:r>
          </w:p>
        </w:tc>
      </w:tr>
    </w:tbl>
    <w:p w14:paraId="6318023D" w14:textId="77777777" w:rsidR="003B29B9" w:rsidRPr="00E25BFA" w:rsidRDefault="003B29B9" w:rsidP="007F7661">
      <w:pPr>
        <w:rPr>
          <w:rStyle w:val="a5"/>
          <w:rFonts w:ascii="Times New Roman" w:eastAsia="標楷體" w:hAnsi="Times New Roman" w:cs="Times New Roman" w:hint="default"/>
          <w:b/>
          <w:bCs/>
          <w:sz w:val="28"/>
          <w:szCs w:val="28"/>
        </w:rPr>
      </w:pPr>
    </w:p>
    <w:p w14:paraId="3B456758" w14:textId="77777777" w:rsidR="003B29B9" w:rsidRPr="00E25BFA" w:rsidRDefault="00CD433F" w:rsidP="007F7661">
      <w:pPr>
        <w:rPr>
          <w:rStyle w:val="a5"/>
          <w:rFonts w:ascii="Times New Roman" w:eastAsia="標楷體" w:hAnsi="Times New Roman" w:cs="Times New Roman" w:hint="default"/>
          <w:b/>
          <w:bCs/>
          <w:sz w:val="28"/>
          <w:szCs w:val="28"/>
        </w:rPr>
      </w:pPr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簽到表</w:t>
      </w:r>
    </w:p>
    <w:tbl>
      <w:tblPr>
        <w:tblStyle w:val="TableNormal1"/>
        <w:tblW w:w="82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5466"/>
      </w:tblGrid>
      <w:tr w:rsidR="003B29B9" w:rsidRPr="00E25BFA" w14:paraId="0B6EC124" w14:textId="77777777">
        <w:trPr>
          <w:trHeight w:val="31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A76E7" w14:textId="77777777" w:rsidR="003B29B9" w:rsidRPr="00E25BFA" w:rsidRDefault="00CD433F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序號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D0773F" w14:textId="77777777" w:rsidR="003B29B9" w:rsidRPr="00E25BFA" w:rsidRDefault="00CD433F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姓</w:t>
            </w:r>
            <w:r w:rsidRPr="00E25BFA">
              <w:rPr>
                <w:rStyle w:val="a5"/>
                <w:rFonts w:ascii="Times New Roman" w:eastAsia="標楷體" w:hAnsi="Times New Roman"/>
                <w:b/>
                <w:bCs/>
                <w:sz w:val="28"/>
                <w:szCs w:val="28"/>
                <w:lang w:val="en-US"/>
              </w:rPr>
              <w:t xml:space="preserve">  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名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7BAB7E" w14:textId="77777777" w:rsidR="003B29B9" w:rsidRPr="00E25BFA" w:rsidRDefault="00CD433F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簽</w:t>
            </w:r>
            <w:r w:rsidRPr="00E25BFA">
              <w:rPr>
                <w:rStyle w:val="a5"/>
                <w:rFonts w:ascii="Times New Roman" w:eastAsia="標楷體" w:hAnsi="Times New Roman"/>
                <w:b/>
                <w:bCs/>
                <w:sz w:val="28"/>
                <w:szCs w:val="28"/>
                <w:lang w:val="en-US"/>
              </w:rPr>
              <w:t xml:space="preserve">     </w:t>
            </w: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</w:rPr>
              <w:t>名</w:t>
            </w:r>
          </w:p>
        </w:tc>
      </w:tr>
      <w:tr w:rsidR="003B29B9" w:rsidRPr="00E25BFA" w14:paraId="1C4BEA6B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436AE" w14:textId="77777777" w:rsidR="003B29B9" w:rsidRPr="00E25BFA" w:rsidRDefault="00CD433F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27851" w14:textId="72B6B848" w:rsidR="003B29B9" w:rsidRPr="00E25BFA" w:rsidRDefault="009661B8">
            <w:pPr>
              <w:jc w:val="center"/>
              <w:rPr>
                <w:rFonts w:ascii="Times New Roman" w:eastAsia="標楷體" w:hAnsi="Times New Roman" w:hint="default"/>
              </w:rPr>
            </w:pPr>
            <w:proofErr w:type="gramStart"/>
            <w:r w:rsidRPr="00E25BFA">
              <w:rPr>
                <w:rFonts w:ascii="Times New Roman" w:eastAsia="標楷體" w:hAnsi="Times New Roman" w:cs="新細明體"/>
              </w:rPr>
              <w:t>陶玲巧</w:t>
            </w:r>
            <w:proofErr w:type="gramEnd"/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EA3BA" w14:textId="77777777" w:rsidR="003B29B9" w:rsidRPr="00E25BFA" w:rsidRDefault="00CD433F">
            <w:pPr>
              <w:rPr>
                <w:rFonts w:ascii="Times New Roman" w:eastAsia="標楷體" w:hAnsi="Times New Roman" w:hint="default"/>
              </w:rPr>
            </w:pPr>
            <w:proofErr w:type="gramStart"/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  <w:proofErr w:type="gramEnd"/>
          </w:p>
        </w:tc>
      </w:tr>
      <w:tr w:rsidR="009661B8" w:rsidRPr="00E25BFA" w14:paraId="4F6A85E6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CC82A" w14:textId="77777777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7BD11" w14:textId="5F15234C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賴志宇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CE56E" w14:textId="77777777" w:rsidR="009661B8" w:rsidRPr="00E25BFA" w:rsidRDefault="009661B8" w:rsidP="009661B8">
            <w:pPr>
              <w:rPr>
                <w:rFonts w:ascii="Times New Roman" w:eastAsia="標楷體" w:hAnsi="Times New Roman" w:hint="default"/>
              </w:rPr>
            </w:pPr>
            <w:proofErr w:type="gramStart"/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  <w:proofErr w:type="gramEnd"/>
          </w:p>
        </w:tc>
      </w:tr>
      <w:tr w:rsidR="009661B8" w:rsidRPr="00E25BFA" w14:paraId="7B1EBEA1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FB9B2" w14:textId="77777777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3C625" w14:textId="363414C0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劉如軒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5432C" w14:textId="77777777" w:rsidR="009661B8" w:rsidRPr="00E25BFA" w:rsidRDefault="009661B8" w:rsidP="009661B8">
            <w:pPr>
              <w:rPr>
                <w:rFonts w:ascii="Times New Roman" w:eastAsia="標楷體" w:hAnsi="Times New Roman" w:hint="default"/>
              </w:rPr>
            </w:pPr>
            <w:proofErr w:type="gramStart"/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  <w:proofErr w:type="gramEnd"/>
          </w:p>
        </w:tc>
      </w:tr>
      <w:tr w:rsidR="009661B8" w:rsidRPr="00E25BFA" w14:paraId="2A3D918F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8429E9" w14:textId="77777777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Style w:val="a5"/>
                <w:rFonts w:ascii="Times New Roman" w:eastAsia="標楷體" w:hAnsi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48C090" w14:textId="6E5B0DFA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馮上平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023E2" w14:textId="77777777" w:rsidR="009661B8" w:rsidRPr="00E25BFA" w:rsidRDefault="009661B8" w:rsidP="009661B8">
            <w:pPr>
              <w:rPr>
                <w:rFonts w:ascii="Times New Roman" w:eastAsia="標楷體" w:hAnsi="Times New Roman" w:hint="default"/>
              </w:rPr>
            </w:pPr>
            <w:proofErr w:type="gramStart"/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  <w:proofErr w:type="gramEnd"/>
          </w:p>
        </w:tc>
      </w:tr>
      <w:tr w:rsidR="009661B8" w:rsidRPr="00E25BFA" w14:paraId="3C4FD522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5E98D" w14:textId="77777777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DD8E74" w14:textId="070CD701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莊婷婷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ED5E0" w14:textId="77777777" w:rsidR="009661B8" w:rsidRPr="00E25BFA" w:rsidRDefault="009661B8" w:rsidP="009661B8">
            <w:pPr>
              <w:rPr>
                <w:rFonts w:ascii="Times New Roman" w:eastAsia="標楷體" w:hAnsi="Times New Roman" w:hint="default"/>
              </w:rPr>
            </w:pPr>
            <w:proofErr w:type="gramStart"/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  <w:proofErr w:type="gramEnd"/>
          </w:p>
        </w:tc>
      </w:tr>
      <w:tr w:rsidR="009661B8" w:rsidRPr="00E25BFA" w14:paraId="495533F5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6002B" w14:textId="72D680AD" w:rsidR="009661B8" w:rsidRPr="00E25BFA" w:rsidRDefault="009661B8" w:rsidP="009661B8">
            <w:pPr>
              <w:jc w:val="center"/>
              <w:rPr>
                <w:rFonts w:ascii="Times New Roman" w:eastAsia="標楷體" w:hAnsi="Times New Roman" w:cs="Times New Roman" w:hint="default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25BFA">
              <w:rPr>
                <w:rFonts w:ascii="Times New Roman" w:eastAsia="標楷體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12578" w14:textId="43359F1B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楊斯丞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7611B" w14:textId="2AC46A1E" w:rsidR="009661B8" w:rsidRPr="00E25BFA" w:rsidRDefault="009661B8" w:rsidP="009661B8">
            <w:pPr>
              <w:rPr>
                <w:rFonts w:ascii="Times New Roman" w:eastAsia="標楷體" w:hAnsi="Times New Roman" w:hint="defaul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  <w:proofErr w:type="gramEnd"/>
          </w:p>
        </w:tc>
      </w:tr>
      <w:tr w:rsidR="009661B8" w:rsidRPr="00E25BFA" w14:paraId="5A1303D0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1B4F1" w14:textId="2F31CEE2" w:rsidR="009661B8" w:rsidRPr="00E25BFA" w:rsidRDefault="009661B8" w:rsidP="009661B8">
            <w:pPr>
              <w:jc w:val="center"/>
              <w:rPr>
                <w:rFonts w:ascii="Times New Roman" w:eastAsia="標楷體" w:hAnsi="Times New Roman" w:cs="Times New Roman" w:hint="default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25BFA">
              <w:rPr>
                <w:rFonts w:ascii="Times New Roman" w:eastAsia="標楷體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76ECD" w14:textId="222CE85E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徐</w:t>
            </w:r>
            <w:proofErr w:type="gramStart"/>
            <w:r w:rsidRPr="00E25BFA">
              <w:rPr>
                <w:rFonts w:ascii="Times New Roman" w:eastAsia="標楷體" w:hAnsi="Times New Roman" w:cs="新細明體"/>
              </w:rPr>
              <w:t>珮宸</w:t>
            </w:r>
            <w:proofErr w:type="gramEnd"/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25BA8" w14:textId="4C27BB0B" w:rsidR="009661B8" w:rsidRPr="00E25BFA" w:rsidRDefault="009661B8" w:rsidP="009661B8">
            <w:pPr>
              <w:rPr>
                <w:rFonts w:ascii="Times New Roman" w:eastAsia="標楷體" w:hAnsi="Times New Roman" w:hint="defaul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  <w:proofErr w:type="gramEnd"/>
          </w:p>
        </w:tc>
      </w:tr>
      <w:tr w:rsidR="009661B8" w:rsidRPr="00E25BFA" w14:paraId="59515C25" w14:textId="77777777">
        <w:trPr>
          <w:trHeight w:val="69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E62CF" w14:textId="24DA8D7E" w:rsidR="009661B8" w:rsidRPr="00E25BFA" w:rsidRDefault="009661B8" w:rsidP="009661B8">
            <w:pPr>
              <w:jc w:val="center"/>
              <w:rPr>
                <w:rFonts w:ascii="Times New Roman" w:eastAsia="標楷體" w:hAnsi="Times New Roman" w:cs="Times New Roman" w:hint="default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25BFA">
              <w:rPr>
                <w:rFonts w:ascii="Times New Roman" w:eastAsia="標楷體" w:hAnsi="Times New Roman"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1998F" w14:textId="1F5CAE92" w:rsidR="009661B8" w:rsidRPr="00E25BFA" w:rsidRDefault="009661B8" w:rsidP="009661B8">
            <w:pPr>
              <w:jc w:val="center"/>
              <w:rPr>
                <w:rFonts w:ascii="Times New Roman" w:eastAsia="標楷體" w:hAnsi="Times New Roman" w:hint="default"/>
              </w:rPr>
            </w:pPr>
            <w:r w:rsidRPr="00E25BFA">
              <w:rPr>
                <w:rFonts w:ascii="Times New Roman" w:eastAsia="標楷體" w:hAnsi="Times New Roman" w:cs="新細明體"/>
              </w:rPr>
              <w:t>黃敬博</w:t>
            </w:r>
          </w:p>
        </w:tc>
        <w:tc>
          <w:tcPr>
            <w:tcW w:w="5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CCE40" w14:textId="2B3F6D0A" w:rsidR="009661B8" w:rsidRPr="00E25BFA" w:rsidRDefault="009661B8" w:rsidP="009661B8">
            <w:pPr>
              <w:rPr>
                <w:rFonts w:ascii="Times New Roman" w:eastAsia="標楷體" w:hAnsi="Times New Roman" w:hint="default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gramStart"/>
            <w:r w:rsidRPr="00E25BFA">
              <w:rPr>
                <w:rFonts w:ascii="Times New Roman" w:eastAsia="標楷體" w:hAnsi="Times New Roma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線上討論</w:t>
            </w:r>
            <w:proofErr w:type="gramEnd"/>
          </w:p>
        </w:tc>
      </w:tr>
    </w:tbl>
    <w:p w14:paraId="5DB03C43" w14:textId="733A0293" w:rsidR="003B29B9" w:rsidRPr="00E25BFA" w:rsidRDefault="003B29B9">
      <w:pPr>
        <w:rPr>
          <w:rFonts w:ascii="Times New Roman" w:eastAsia="標楷體" w:hAnsi="Times New Roman" w:hint="default"/>
        </w:rPr>
      </w:pPr>
    </w:p>
    <w:p w14:paraId="75E2ACEA" w14:textId="3945D07B" w:rsidR="003C68D4" w:rsidRPr="00E25BFA" w:rsidRDefault="00BE6F81" w:rsidP="00BE6F81">
      <w:pPr>
        <w:rPr>
          <w:rStyle w:val="a5"/>
          <w:rFonts w:ascii="Times New Roman" w:eastAsia="標楷體" w:hAnsi="Times New Roman" w:hint="default"/>
          <w:b/>
          <w:bCs/>
          <w:sz w:val="28"/>
          <w:szCs w:val="28"/>
        </w:rPr>
      </w:pPr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簽到</w:t>
      </w:r>
      <w:proofErr w:type="gramStart"/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截圖（線上</w:t>
      </w:r>
      <w:proofErr w:type="gramEnd"/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討論者使用）</w:t>
      </w:r>
    </w:p>
    <w:p w14:paraId="7102034F" w14:textId="43811E6F" w:rsidR="00771FBE" w:rsidRPr="00E25BFA" w:rsidRDefault="00827E01" w:rsidP="00BE6F81">
      <w:pPr>
        <w:rPr>
          <w:rStyle w:val="a5"/>
          <w:rFonts w:ascii="Times New Roman" w:eastAsia="標楷體" w:hAnsi="Times New Roman" w:hint="default"/>
          <w:b/>
          <w:bCs/>
          <w:sz w:val="28"/>
          <w:szCs w:val="28"/>
        </w:rPr>
      </w:pPr>
      <w:r>
        <w:rPr>
          <w:rStyle w:val="a5"/>
          <w:rFonts w:ascii="Times New Roman" w:eastAsia="標楷體" w:hAnsi="Times New Roman" w:hint="default"/>
          <w:b/>
          <w:bCs/>
          <w:noProof/>
          <w:sz w:val="28"/>
          <w:szCs w:val="28"/>
        </w:rPr>
        <w:drawing>
          <wp:inline distT="0" distB="0" distL="0" distR="0" wp14:anchorId="140BCFA6" wp14:editId="2EDBDB84">
            <wp:extent cx="5266690" cy="267716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74D7" w14:textId="6FB92250" w:rsidR="00BE6F81" w:rsidRPr="00E25BFA" w:rsidRDefault="00BE6F81" w:rsidP="00BE6F81">
      <w:pPr>
        <w:rPr>
          <w:rStyle w:val="a5"/>
          <w:rFonts w:ascii="Times New Roman" w:eastAsia="標楷體" w:hAnsi="Times New Roman" w:hint="default"/>
          <w:sz w:val="28"/>
          <w:szCs w:val="28"/>
        </w:rPr>
      </w:pPr>
    </w:p>
    <w:p w14:paraId="254C4434" w14:textId="7545E2BC" w:rsidR="00BE6F81" w:rsidRPr="00E25BFA" w:rsidRDefault="00BE6F81" w:rsidP="00BE6F81">
      <w:pPr>
        <w:rPr>
          <w:rStyle w:val="a5"/>
          <w:rFonts w:ascii="Times New Roman" w:eastAsia="標楷體" w:hAnsi="Times New Roman" w:hint="default"/>
          <w:b/>
          <w:bCs/>
          <w:sz w:val="28"/>
          <w:szCs w:val="28"/>
        </w:rPr>
      </w:pPr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會議討論過程</w:t>
      </w:r>
      <w:proofErr w:type="gramStart"/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截圖（線上</w:t>
      </w:r>
      <w:proofErr w:type="gramEnd"/>
      <w:r w:rsidRPr="00E25BFA">
        <w:rPr>
          <w:rStyle w:val="a5"/>
          <w:rFonts w:ascii="Times New Roman" w:eastAsia="標楷體" w:hAnsi="Times New Roman"/>
          <w:b/>
          <w:bCs/>
          <w:sz w:val="28"/>
          <w:szCs w:val="28"/>
        </w:rPr>
        <w:t>討論者使用）：</w:t>
      </w:r>
    </w:p>
    <w:p w14:paraId="059A6C09" w14:textId="20219E90" w:rsidR="00CD72E4" w:rsidRDefault="0053591A" w:rsidP="00BE6F8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CCAB8A" wp14:editId="07B4C470">
            <wp:extent cx="4937586" cy="2024743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260" cy="20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CF0F" w14:textId="195C4B8B" w:rsidR="00827E01" w:rsidRDefault="00827E01" w:rsidP="00BE6F8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04CAC5DA" w14:textId="23570142" w:rsidR="00827E01" w:rsidRDefault="00827E01" w:rsidP="00BE6F8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5BD80D67" w14:textId="0A870CC0" w:rsidR="002C1586" w:rsidRDefault="002C1586" w:rsidP="00BE6F8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7A00DD8A" w14:textId="0E3FF564" w:rsidR="002C1586" w:rsidRDefault="002C1586" w:rsidP="00BE6F8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70E83708" w14:textId="1399CA40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lastRenderedPageBreak/>
        <w:t>報告組</w:t>
      </w:r>
      <w:r w:rsidR="002C1586">
        <w:rPr>
          <w:rStyle w:val="a5"/>
          <w:rFonts w:ascii="Times New Roman" w:eastAsia="標楷體" w:hAnsi="Times New Roman"/>
          <w:sz w:val="28"/>
          <w:szCs w:val="28"/>
          <w:lang w:val="en-US"/>
        </w:rPr>
        <w:t>：</w:t>
      </w:r>
    </w:p>
    <w:p w14:paraId="17941203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1.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需要程式組遇到的問題並怎麼解決寫下來</w:t>
      </w:r>
    </w:p>
    <w:p w14:paraId="3ABFBC2F" w14:textId="77777777" w:rsidR="00827E01" w:rsidRPr="002C1586" w:rsidRDefault="00827E01" w:rsidP="00BE6F8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4A1E5BD5" w14:textId="71B05C8A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程式組</w:t>
      </w:r>
      <w:r w:rsidR="002C1586">
        <w:rPr>
          <w:rStyle w:val="a5"/>
          <w:rFonts w:ascii="Times New Roman" w:eastAsia="標楷體" w:hAnsi="Times New Roman"/>
          <w:sz w:val="28"/>
          <w:szCs w:val="28"/>
          <w:lang w:val="en-US"/>
        </w:rPr>
        <w:t>：</w:t>
      </w:r>
    </w:p>
    <w:p w14:paraId="09B5D44C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1.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要找背景跟文獻當動機</w:t>
      </w:r>
    </w:p>
    <w:p w14:paraId="1F9E19E3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2.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之前資料有待入男性資料所以要重跑</w:t>
      </w:r>
    </w:p>
    <w:p w14:paraId="0F53EEBD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3.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畫圖還不確定可以畫哪種類型，所以要看看有甚麼辦法或相似案例</w:t>
      </w:r>
    </w:p>
    <w:p w14:paraId="21FA70E6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4.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看能不能用未來展望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(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基因分析等等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)</w:t>
      </w:r>
    </w:p>
    <w:p w14:paraId="1FC9EFCA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5.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資料剛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Merge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完，接續後續動作</w:t>
      </w:r>
    </w:p>
    <w:p w14:paraId="2100CFC2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6.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預計下個周末把</w:t>
      </w:r>
      <w:proofErr w:type="spellStart"/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cvfast</w:t>
      </w:r>
      <w:proofErr w:type="spellEnd"/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 xml:space="preserve"> model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跑完</w:t>
      </w:r>
    </w:p>
    <w:p w14:paraId="372F01DF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7.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提醒報告組可以開始準備整理資料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(10/5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前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)</w:t>
      </w:r>
    </w:p>
    <w:p w14:paraId="21678AED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8.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把乳癌跟高血壓弄得資料放在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notion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上</w:t>
      </w:r>
    </w:p>
    <w:p w14:paraId="1C496172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9.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介紹圖表時將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paper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背景說明清楚以及相關參數</w:t>
      </w:r>
    </w:p>
    <w:p w14:paraId="462C007F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10.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ab/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用不同</w:t>
      </w:r>
      <w:proofErr w:type="gramStart"/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雙峰圖比對</w:t>
      </w:r>
      <w:proofErr w:type="gramEnd"/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(4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篇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paper)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或比較彼此差異</w:t>
      </w:r>
      <w:r w:rsidRPr="002C1586"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  <w:t>-&gt;For HBOC</w:t>
      </w:r>
    </w:p>
    <w:p w14:paraId="211BD6D0" w14:textId="77777777" w:rsidR="00827E01" w:rsidRPr="002C1586" w:rsidRDefault="00827E01" w:rsidP="00827E01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2D48C195" w14:textId="6CECF555" w:rsidR="00827E01" w:rsidRPr="002C1586" w:rsidRDefault="00827E01" w:rsidP="002C1586">
      <w:pPr>
        <w:widowControl/>
        <w:rPr>
          <w:rFonts w:ascii="標楷體" w:eastAsia="標楷體" w:hAnsi="標楷體" w:hint="default"/>
          <w:sz w:val="28"/>
          <w:szCs w:val="28"/>
        </w:rPr>
      </w:pPr>
      <w:r w:rsidRPr="002C1586">
        <w:rPr>
          <w:rFonts w:ascii="標楷體" w:eastAsia="標楷體" w:hAnsi="標楷體"/>
          <w:sz w:val="28"/>
          <w:szCs w:val="28"/>
        </w:rPr>
        <w:t>影片:</w:t>
      </w:r>
    </w:p>
    <w:p w14:paraId="5B373CBB" w14:textId="11FBCF21" w:rsidR="00827E01" w:rsidRPr="002C1586" w:rsidRDefault="002C1586" w:rsidP="00827E01">
      <w:pPr>
        <w:pStyle w:val="a6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 w:val="0"/>
        <w:rPr>
          <w:rFonts w:ascii="標楷體" w:eastAsia="標楷體" w:hAnsi="標楷體" w:hint="default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討論</w:t>
      </w:r>
      <w:r w:rsidR="00827E01" w:rsidRPr="002C1586">
        <w:rPr>
          <w:rFonts w:ascii="標楷體" w:eastAsia="標楷體" w:hAnsi="標楷體"/>
          <w:sz w:val="28"/>
          <w:szCs w:val="28"/>
        </w:rPr>
        <w:t>影片流程</w:t>
      </w:r>
    </w:p>
    <w:p w14:paraId="7121B656" w14:textId="3C2C7A70" w:rsidR="00827E01" w:rsidRPr="002C1586" w:rsidRDefault="002C1586" w:rsidP="00827E01">
      <w:pPr>
        <w:pStyle w:val="a6"/>
        <w:widowControl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 w:val="0"/>
        <w:rPr>
          <w:rFonts w:ascii="標楷體" w:eastAsia="標楷體" w:hAnsi="標楷體" w:hint="default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討論影片對話流程</w:t>
      </w:r>
    </w:p>
    <w:p w14:paraId="08C2DDE3" w14:textId="77777777" w:rsidR="00827E01" w:rsidRPr="002C1586" w:rsidRDefault="00827E01" w:rsidP="002C1586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2DBBE1C1" w14:textId="77777777" w:rsidR="00CD72E4" w:rsidRPr="002C1586" w:rsidRDefault="00CD72E4" w:rsidP="002C1586">
      <w:pPr>
        <w:rPr>
          <w:rStyle w:val="a5"/>
          <w:rFonts w:ascii="Times New Roman" w:eastAsia="標楷體" w:hAnsi="Times New Roman" w:hint="default"/>
          <w:sz w:val="28"/>
          <w:szCs w:val="28"/>
          <w:lang w:val="en-US"/>
        </w:rPr>
      </w:pPr>
    </w:p>
    <w:p w14:paraId="25758FA4" w14:textId="53A6A6D0" w:rsidR="00827E01" w:rsidRPr="002C1586" w:rsidRDefault="001320A8" w:rsidP="002C1586">
      <w:pPr>
        <w:rPr>
          <w:rFonts w:ascii="Times New Roman" w:eastAsia="標楷體" w:hAnsi="Times New Roman" w:hint="default"/>
          <w:sz w:val="28"/>
          <w:szCs w:val="28"/>
        </w:rPr>
      </w:pPr>
      <w:r w:rsidRPr="002C1586">
        <w:rPr>
          <w:rStyle w:val="a5"/>
          <w:rFonts w:ascii="Times New Roman" w:eastAsia="標楷體" w:hAnsi="Times New Roman"/>
          <w:sz w:val="28"/>
          <w:szCs w:val="28"/>
          <w:lang w:val="en-US"/>
        </w:rPr>
        <w:t>下次開會時間</w:t>
      </w:r>
      <w:r w:rsidRPr="002C1586">
        <w:rPr>
          <w:rStyle w:val="a5"/>
          <w:rFonts w:ascii="Times New Roman" w:eastAsia="標楷體" w:hAnsi="Times New Roman"/>
          <w:sz w:val="28"/>
          <w:szCs w:val="28"/>
          <w:lang w:val="en-US"/>
        </w:rPr>
        <w:t>:</w:t>
      </w:r>
      <w:r w:rsidR="00787933" w:rsidRPr="002C1586">
        <w:rPr>
          <w:rStyle w:val="a5"/>
          <w:rFonts w:ascii="Times New Roman" w:eastAsia="標楷體" w:hAnsi="Times New Roman"/>
          <w:sz w:val="28"/>
          <w:szCs w:val="28"/>
          <w:lang w:val="en-US"/>
        </w:rPr>
        <w:t xml:space="preserve"> </w:t>
      </w:r>
      <w:r w:rsidR="00827E01" w:rsidRPr="002C1586">
        <w:rPr>
          <w:rFonts w:ascii="標楷體" w:eastAsia="標楷體" w:hAnsi="標楷體"/>
          <w:sz w:val="28"/>
          <w:szCs w:val="28"/>
        </w:rPr>
        <w:t xml:space="preserve">10/5 晚上8:00 </w:t>
      </w:r>
    </w:p>
    <w:p w14:paraId="3787DD2C" w14:textId="3B5A5E31" w:rsidR="00E07222" w:rsidRDefault="00E07222" w:rsidP="00BE6F81">
      <w:pPr>
        <w:rPr>
          <w:rStyle w:val="a5"/>
          <w:rFonts w:ascii="Times New Roman" w:eastAsia="標楷體" w:hAnsi="Times New Roman" w:hint="default"/>
          <w:lang w:val="en-US"/>
        </w:rPr>
      </w:pPr>
    </w:p>
    <w:p w14:paraId="14DC5578" w14:textId="63C7A400" w:rsidR="002C1586" w:rsidRDefault="002C1586" w:rsidP="00BE6F81">
      <w:pPr>
        <w:rPr>
          <w:rStyle w:val="a5"/>
          <w:rFonts w:ascii="Times New Roman" w:eastAsia="標楷體" w:hAnsi="Times New Roman" w:hint="default"/>
          <w:lang w:val="en-US"/>
        </w:rPr>
      </w:pPr>
    </w:p>
    <w:p w14:paraId="7CEB71CF" w14:textId="77777777" w:rsidR="002C1586" w:rsidRPr="002C1586" w:rsidRDefault="002C1586" w:rsidP="00BE6F81">
      <w:pPr>
        <w:rPr>
          <w:rStyle w:val="a5"/>
          <w:rFonts w:ascii="Times New Roman" w:eastAsia="標楷體" w:hAnsi="Times New Roman" w:hint="default"/>
          <w:lang w:val="en-US"/>
        </w:rPr>
      </w:pPr>
    </w:p>
    <w:p w14:paraId="4B08C6BF" w14:textId="77777777" w:rsidR="0017208F" w:rsidRPr="00E25BFA" w:rsidRDefault="0017208F" w:rsidP="00BE6F81">
      <w:pPr>
        <w:rPr>
          <w:rStyle w:val="a5"/>
          <w:rFonts w:ascii="Times New Roman" w:eastAsia="標楷體" w:hAnsi="Times New Roman" w:hint="default"/>
          <w:b/>
          <w:bCs/>
          <w:sz w:val="28"/>
          <w:szCs w:val="28"/>
          <w:lang w:val="en-US"/>
        </w:rPr>
      </w:pPr>
    </w:p>
    <w:p w14:paraId="24CCACF3" w14:textId="53531575" w:rsidR="002271DF" w:rsidRPr="00E25BFA" w:rsidRDefault="002271DF" w:rsidP="002271DF">
      <w:pPr>
        <w:pStyle w:val="a6"/>
        <w:spacing w:afterLines="50" w:after="120"/>
        <w:ind w:left="640"/>
        <w:rPr>
          <w:rStyle w:val="a5"/>
          <w:rFonts w:ascii="Times New Roman" w:eastAsia="標楷體" w:hAnsi="Times New Roman" w:cs="Times New Roman" w:hint="default"/>
          <w:sz w:val="28"/>
          <w:szCs w:val="28"/>
        </w:rPr>
      </w:pPr>
      <w:r w:rsidRPr="00E25BFA">
        <w:rPr>
          <w:rStyle w:val="a5"/>
          <w:rFonts w:ascii="Times New Roman" w:eastAsia="標楷體" w:hAnsi="Times New Roman" w:cs="Times New Roman"/>
          <w:sz w:val="28"/>
          <w:szCs w:val="28"/>
        </w:rPr>
        <w:t xml:space="preserve"> </w:t>
      </w:r>
    </w:p>
    <w:sectPr w:rsidR="002271DF" w:rsidRPr="00E25BFA">
      <w:pgSz w:w="11900" w:h="16840"/>
      <w:pgMar w:top="1440" w:right="1800" w:bottom="993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A80C4" w14:textId="77777777" w:rsidR="009D692A" w:rsidRDefault="009D692A">
      <w:pPr>
        <w:rPr>
          <w:rFonts w:hint="default"/>
        </w:rPr>
      </w:pPr>
      <w:r>
        <w:separator/>
      </w:r>
    </w:p>
  </w:endnote>
  <w:endnote w:type="continuationSeparator" w:id="0">
    <w:p w14:paraId="7D5879BE" w14:textId="77777777" w:rsidR="009D692A" w:rsidRDefault="009D692A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9CC94" w14:textId="77777777" w:rsidR="009D692A" w:rsidRDefault="009D692A">
      <w:pPr>
        <w:rPr>
          <w:rFonts w:hint="default"/>
        </w:rPr>
      </w:pPr>
      <w:r>
        <w:separator/>
      </w:r>
    </w:p>
  </w:footnote>
  <w:footnote w:type="continuationSeparator" w:id="0">
    <w:p w14:paraId="206FC616" w14:textId="77777777" w:rsidR="009D692A" w:rsidRDefault="009D692A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7924"/>
    <w:multiLevelType w:val="hybridMultilevel"/>
    <w:tmpl w:val="C76ADA80"/>
    <w:lvl w:ilvl="0" w:tplc="2B4C5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831727"/>
    <w:multiLevelType w:val="hybridMultilevel"/>
    <w:tmpl w:val="CD3C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E50B1"/>
    <w:multiLevelType w:val="hybridMultilevel"/>
    <w:tmpl w:val="0C707668"/>
    <w:lvl w:ilvl="0" w:tplc="35FA0346">
      <w:start w:val="1"/>
      <w:numFmt w:val="decimal"/>
      <w:lvlText w:val="%1."/>
      <w:lvlJc w:val="left"/>
      <w:pPr>
        <w:ind w:left="280" w:hanging="2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9B9"/>
    <w:rsid w:val="000131C1"/>
    <w:rsid w:val="00042409"/>
    <w:rsid w:val="00055EB4"/>
    <w:rsid w:val="0007099B"/>
    <w:rsid w:val="00112916"/>
    <w:rsid w:val="00124BC6"/>
    <w:rsid w:val="001320A8"/>
    <w:rsid w:val="0017208F"/>
    <w:rsid w:val="00187068"/>
    <w:rsid w:val="001F4B87"/>
    <w:rsid w:val="002271DF"/>
    <w:rsid w:val="00234884"/>
    <w:rsid w:val="00291E1D"/>
    <w:rsid w:val="002C1586"/>
    <w:rsid w:val="003B29B9"/>
    <w:rsid w:val="003C68D4"/>
    <w:rsid w:val="003E23C1"/>
    <w:rsid w:val="004343C5"/>
    <w:rsid w:val="0047636D"/>
    <w:rsid w:val="004815DA"/>
    <w:rsid w:val="004932AE"/>
    <w:rsid w:val="004E4CE4"/>
    <w:rsid w:val="004F43ED"/>
    <w:rsid w:val="00511AC6"/>
    <w:rsid w:val="0051480F"/>
    <w:rsid w:val="0053317E"/>
    <w:rsid w:val="0053591A"/>
    <w:rsid w:val="0059167F"/>
    <w:rsid w:val="006077F6"/>
    <w:rsid w:val="00651C85"/>
    <w:rsid w:val="006B4C07"/>
    <w:rsid w:val="006F1AD8"/>
    <w:rsid w:val="00727711"/>
    <w:rsid w:val="0073483B"/>
    <w:rsid w:val="0074056D"/>
    <w:rsid w:val="007652C0"/>
    <w:rsid w:val="00766C81"/>
    <w:rsid w:val="00771FBE"/>
    <w:rsid w:val="00783015"/>
    <w:rsid w:val="00783A2F"/>
    <w:rsid w:val="00787933"/>
    <w:rsid w:val="00792650"/>
    <w:rsid w:val="007D566A"/>
    <w:rsid w:val="007D598D"/>
    <w:rsid w:val="007F7661"/>
    <w:rsid w:val="00822091"/>
    <w:rsid w:val="00827E01"/>
    <w:rsid w:val="008319ED"/>
    <w:rsid w:val="0084656C"/>
    <w:rsid w:val="008554A5"/>
    <w:rsid w:val="008A3C96"/>
    <w:rsid w:val="008E30D7"/>
    <w:rsid w:val="008F35EB"/>
    <w:rsid w:val="008F5061"/>
    <w:rsid w:val="009418BB"/>
    <w:rsid w:val="009661B8"/>
    <w:rsid w:val="009913F0"/>
    <w:rsid w:val="009D692A"/>
    <w:rsid w:val="009E587E"/>
    <w:rsid w:val="00A173E7"/>
    <w:rsid w:val="00A22BF8"/>
    <w:rsid w:val="00B05952"/>
    <w:rsid w:val="00B06503"/>
    <w:rsid w:val="00B12EC9"/>
    <w:rsid w:val="00B41697"/>
    <w:rsid w:val="00BD6494"/>
    <w:rsid w:val="00BE6F81"/>
    <w:rsid w:val="00C07D9B"/>
    <w:rsid w:val="00C1792B"/>
    <w:rsid w:val="00CD433F"/>
    <w:rsid w:val="00CD6595"/>
    <w:rsid w:val="00CD72E4"/>
    <w:rsid w:val="00D0208A"/>
    <w:rsid w:val="00D32B0A"/>
    <w:rsid w:val="00D75F79"/>
    <w:rsid w:val="00DA2929"/>
    <w:rsid w:val="00DA70E9"/>
    <w:rsid w:val="00E07222"/>
    <w:rsid w:val="00E25BFA"/>
    <w:rsid w:val="00E40A4D"/>
    <w:rsid w:val="00E538F7"/>
    <w:rsid w:val="00E779B8"/>
    <w:rsid w:val="00EF213B"/>
    <w:rsid w:val="00F01A11"/>
    <w:rsid w:val="00F144E2"/>
    <w:rsid w:val="00F803B6"/>
    <w:rsid w:val="00F85E8A"/>
    <w:rsid w:val="00F916BA"/>
    <w:rsid w:val="00FB5C7F"/>
    <w:rsid w:val="00FE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B3817"/>
  <w15:docId w15:val="{7E85C6C5-8D20-48A1-8551-24366C2D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Arial Unicode MS" w:eastAsia="Calibri" w:hAnsi="Arial Unicode MS" w:cs="Arial Unicode MS" w:hint="eastAs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無"/>
    <w:rPr>
      <w:lang w:val="zh-TW" w:eastAsia="zh-TW"/>
    </w:rPr>
  </w:style>
  <w:style w:type="paragraph" w:styleId="a6">
    <w:name w:val="List Paragraph"/>
    <w:basedOn w:val="a"/>
    <w:uiPriority w:val="34"/>
    <w:qFormat/>
    <w:rsid w:val="006B4C0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F76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F7661"/>
    <w:rPr>
      <w:rFonts w:ascii="Arial Unicode MS" w:eastAsia="Calibri" w:hAnsi="Arial Unicode MS" w:cs="Arial Unicode MS"/>
      <w:color w:val="000000"/>
      <w:kern w:val="2"/>
      <w:u w:color="000000"/>
    </w:rPr>
  </w:style>
  <w:style w:type="paragraph" w:styleId="a9">
    <w:name w:val="footer"/>
    <w:basedOn w:val="a"/>
    <w:link w:val="aa"/>
    <w:uiPriority w:val="99"/>
    <w:unhideWhenUsed/>
    <w:rsid w:val="007F76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F7661"/>
    <w:rPr>
      <w:rFonts w:ascii="Arial Unicode MS" w:eastAsia="Calibri" w:hAnsi="Arial Unicode MS" w:cs="Arial Unicode MS"/>
      <w:color w:val="000000"/>
      <w:kern w:val="2"/>
      <w:u w:color="000000"/>
    </w:rPr>
  </w:style>
  <w:style w:type="character" w:styleId="ab">
    <w:name w:val="Unresolved Mention"/>
    <w:basedOn w:val="a0"/>
    <w:uiPriority w:val="99"/>
    <w:semiHidden/>
    <w:unhideWhenUsed/>
    <w:rsid w:val="00651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nhriag</dc:creator>
  <cp:lastModifiedBy>ling-chiao taur</cp:lastModifiedBy>
  <cp:revision>18</cp:revision>
  <dcterms:created xsi:type="dcterms:W3CDTF">2022-09-17T12:57:00Z</dcterms:created>
  <dcterms:modified xsi:type="dcterms:W3CDTF">2022-10-08T08:17:00Z</dcterms:modified>
</cp:coreProperties>
</file>