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&amp; Typecasting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>
      <w:pPr>
        <w:pStyle w:val="13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>
      <w:pPr>
        <w:pStyle w:val="13"/>
        <w:spacing w:beforeAutospacing="0" w:after="160" w:afterAutospacing="0" w:line="19" w:lineRule="atLeast"/>
      </w:pPr>
    </w:p>
    <w:p>
      <w:pPr>
        <w:pStyle w:val="13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sz w:val="26"/>
          <w:szCs w:val="26"/>
          <w:u w:val="single"/>
        </w:rPr>
        <w:t>N.Harsha vardhan</w:t>
      </w:r>
      <w:r>
        <w:rPr>
          <w:b/>
          <w:bCs/>
        </w:rPr>
        <w:t>_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>
        <w:rPr>
          <w:b/>
          <w:sz w:val="26"/>
          <w:szCs w:val="26"/>
          <w:u w:val="single"/>
        </w:rPr>
        <w:t>nharsha569103528</w:t>
      </w:r>
      <w:bookmarkStart w:id="0" w:name="_GoBack"/>
      <w:bookmarkEnd w:id="0"/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>Topic: Preliminaries for Data Analysis</w:t>
      </w:r>
    </w:p>
    <w:p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hAnsi="Arial" w:eastAsia="Arial" w:cs="Arial"/>
          <w:color w:val="222222"/>
          <w:sz w:val="24"/>
          <w:szCs w:val="24"/>
        </w:rPr>
        <w:t>Data collected may have duplicate entries, that might be because the data collected were not at regular intervals or for any other reason. Building a proper solution on such data will be a tough ask. The common techniques are either removing duplicates completely or substituting those values with logical data. There are various techniques to treat these types of problems.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duplicate values, and handle the duplicate values (ex. drop)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scatterplot, etc.</w:t>
      </w:r>
    </w:p>
    <w:tbl>
      <w:tblPr>
        <w:tblStyle w:val="15"/>
        <w:tblW w:w="999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>
      <w:pPr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FF0000"/>
          <w:sz w:val="32"/>
          <w:szCs w:val="32"/>
        </w:rPr>
      </w:pPr>
    </w:p>
    <w:p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dataset.</w:t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the solution.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errors.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function.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36923"/>
    <w:multiLevelType w:val="multilevel"/>
    <w:tmpl w:val="4273692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D4BEF"/>
    <w:rsid w:val="000F0D8B"/>
    <w:rsid w:val="00136830"/>
    <w:rsid w:val="001960A9"/>
    <w:rsid w:val="001C05CD"/>
    <w:rsid w:val="00206425"/>
    <w:rsid w:val="002239D5"/>
    <w:rsid w:val="00326B24"/>
    <w:rsid w:val="0036371E"/>
    <w:rsid w:val="004731D1"/>
    <w:rsid w:val="004A138E"/>
    <w:rsid w:val="00556724"/>
    <w:rsid w:val="00564836"/>
    <w:rsid w:val="00605CBC"/>
    <w:rsid w:val="006642BA"/>
    <w:rsid w:val="007C0CCC"/>
    <w:rsid w:val="009F009E"/>
    <w:rsid w:val="00A50CBC"/>
    <w:rsid w:val="00B334E1"/>
    <w:rsid w:val="00B53260"/>
    <w:rsid w:val="00CA3BD1"/>
    <w:rsid w:val="00CD3198"/>
    <w:rsid w:val="00D57C35"/>
    <w:rsid w:val="00E25C62"/>
    <w:rsid w:val="00E8531C"/>
    <w:rsid w:val="00EB7ABF"/>
    <w:rsid w:val="00F13AA4"/>
    <w:rsid w:val="49AA359B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uiPriority w:val="0"/>
    <w:pPr>
      <w:spacing w:beforeAutospacing="1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uiPriority w:val="99"/>
  </w:style>
  <w:style w:type="character" w:customStyle="1" w:styleId="18">
    <w:name w:val="Footer Char"/>
    <w:basedOn w:val="8"/>
    <w:link w:val="11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1953</Characters>
  <Lines>162</Lines>
  <Paragraphs>115</Paragraphs>
  <TotalTime>0</TotalTime>
  <ScaleCrop>false</ScaleCrop>
  <LinksUpToDate>false</LinksUpToDate>
  <CharactersWithSpaces>2197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2020-08-02T13:58:00Z</dcterms:created>
  <dc:creator>office365</dc:creator>
  <cp:lastModifiedBy>HARSHA VARDHAN</cp:lastModifiedBy>
  <dcterms:modified xsi:type="dcterms:W3CDTF">2024-01-19T10:55:34Z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6A2F91D3EB9649A392250F2B4328A1E5</vt:lpwstr>
  </property>
  <property fmtid="{D5CDD505-2E9C-101B-9397-08002B2CF9AE}" pid="4" name="GrammarlyDocumentId">
    <vt:lpwstr>0233ddd6e3609763530776ab59a28f636c1b1c444e3b1478cb4954b70e4528dc</vt:lpwstr>
  </property>
</Properties>
</file>