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1E661" w14:textId="34848FFF" w:rsidR="008B1288" w:rsidRDefault="00AC3927" w:rsidP="008B1288">
      <w:pPr>
        <w:pStyle w:val="a3"/>
        <w:numPr>
          <w:ilvl w:val="0"/>
          <w:numId w:val="1"/>
        </w:numPr>
      </w:pPr>
      <w:r>
        <w:rPr>
          <w:rFonts w:hint="eastAsia"/>
        </w:rPr>
        <w:t>安裝</w:t>
      </w:r>
      <w:r>
        <w:rPr>
          <w:rFonts w:hint="eastAsia"/>
        </w:rPr>
        <w:t>ANSYS Python Manager</w:t>
      </w:r>
      <w:r>
        <w:t xml:space="preserve"> </w:t>
      </w:r>
      <w:r w:rsidR="001E24DA">
        <w:rPr>
          <w:rFonts w:hint="eastAsia"/>
        </w:rPr>
        <w:t>(</w:t>
      </w:r>
      <w:r w:rsidR="001E24DA">
        <w:rPr>
          <w:rFonts w:hint="eastAsia"/>
        </w:rPr>
        <w:t>請留意是否有系統管理員權限</w:t>
      </w:r>
      <w:r w:rsidR="001E24DA">
        <w:rPr>
          <w:rFonts w:hint="eastAsia"/>
        </w:rPr>
        <w:t>)</w:t>
      </w:r>
    </w:p>
    <w:p w14:paraId="78F1A34F" w14:textId="77777777" w:rsidR="008B1288" w:rsidRDefault="008B1288"/>
    <w:p w14:paraId="4502C1F4" w14:textId="089707E0" w:rsidR="006F7668" w:rsidRDefault="006F7668">
      <w:r>
        <w:rPr>
          <w:rFonts w:hint="eastAsia"/>
        </w:rPr>
        <w:t>安裝</w:t>
      </w:r>
      <w:r>
        <w:rPr>
          <w:rFonts w:hint="eastAsia"/>
        </w:rPr>
        <w:t xml:space="preserve"> ANSYS Python Manag</w:t>
      </w:r>
      <w:r w:rsidR="00323E95">
        <w:t>er</w:t>
      </w:r>
      <w:r w:rsidR="00AC3927">
        <w:rPr>
          <w:rFonts w:hint="eastAsia"/>
        </w:rPr>
        <w:t xml:space="preserve"> (</w:t>
      </w:r>
      <w:r w:rsidR="00AC3927">
        <w:rPr>
          <w:rFonts w:hint="eastAsia"/>
        </w:rPr>
        <w:t>下載連結</w:t>
      </w:r>
      <w:hyperlink r:id="rId7" w:history="1">
        <w:r w:rsidR="00AC3927" w:rsidRPr="00AC3927">
          <w:rPr>
            <w:rStyle w:val="a4"/>
          </w:rPr>
          <w:t>Ansys Python Manager | Ansys Developer Portal</w:t>
        </w:r>
      </w:hyperlink>
      <w:r w:rsidR="00AC3927">
        <w:rPr>
          <w:rFonts w:hint="eastAsia"/>
        </w:rPr>
        <w:t>)</w:t>
      </w:r>
    </w:p>
    <w:p w14:paraId="29682C81" w14:textId="0865D0AA" w:rsidR="000073C4" w:rsidRDefault="00741A95">
      <w:r>
        <w:rPr>
          <w:noProof/>
        </w:rPr>
        <w:drawing>
          <wp:inline distT="0" distB="0" distL="0" distR="0" wp14:anchorId="45BD034F" wp14:editId="3F9B85CB">
            <wp:extent cx="5274310" cy="1008380"/>
            <wp:effectExtent l="0" t="0" r="2540" b="1270"/>
            <wp:docPr id="2457437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43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EE9" w14:textId="65CDA867" w:rsidR="00741A95" w:rsidRDefault="00741A95">
      <w:r>
        <w:rPr>
          <w:noProof/>
        </w:rPr>
        <w:drawing>
          <wp:inline distT="0" distB="0" distL="0" distR="0" wp14:anchorId="1DC25934" wp14:editId="64A35DE2">
            <wp:extent cx="5181600" cy="3158490"/>
            <wp:effectExtent l="0" t="0" r="0" b="3810"/>
            <wp:docPr id="11651707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70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481" cy="31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9762" w14:textId="003C9385" w:rsidR="00741A95" w:rsidRDefault="008B1288">
      <w:r>
        <w:rPr>
          <w:noProof/>
        </w:rPr>
        <w:lastRenderedPageBreak/>
        <w:drawing>
          <wp:inline distT="0" distB="0" distL="0" distR="0" wp14:anchorId="2EF41049" wp14:editId="6421987C">
            <wp:extent cx="5029200" cy="3800475"/>
            <wp:effectExtent l="0" t="0" r="0" b="9525"/>
            <wp:docPr id="592415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5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273D" w14:textId="43BEA5B3" w:rsidR="00741A95" w:rsidRDefault="00741A95"/>
    <w:p w14:paraId="5EFD606F" w14:textId="234A67E6" w:rsidR="00741A95" w:rsidRDefault="00741A95">
      <w:r>
        <w:rPr>
          <w:noProof/>
        </w:rPr>
        <w:drawing>
          <wp:inline distT="0" distB="0" distL="0" distR="0" wp14:anchorId="78809B7F" wp14:editId="75B514DE">
            <wp:extent cx="4486275" cy="3487411"/>
            <wp:effectExtent l="0" t="0" r="0" b="0"/>
            <wp:docPr id="17762654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5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1768" cy="34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882" w14:textId="575F7E75" w:rsidR="00741A95" w:rsidRDefault="008B12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7CE6E" wp14:editId="65618CB5">
                <wp:simplePos x="0" y="0"/>
                <wp:positionH relativeFrom="column">
                  <wp:posOffset>25400</wp:posOffset>
                </wp:positionH>
                <wp:positionV relativeFrom="paragraph">
                  <wp:posOffset>222250</wp:posOffset>
                </wp:positionV>
                <wp:extent cx="5029200" cy="4813300"/>
                <wp:effectExtent l="19050" t="1905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0" cy="48133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96DB7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pt,17.5pt" to="398pt,3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" strokecolor="red" strokeweight="3pt">
                <v:stroke joinstyle="miter"/>
              </v:line>
            </w:pict>
          </mc:Fallback>
        </mc:AlternateContent>
      </w:r>
      <w:r w:rsidR="00323E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57F9E" wp14:editId="6A5FE16E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5232400" cy="4483100"/>
                <wp:effectExtent l="19050" t="19050" r="2540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2400" cy="44831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5F153" id="Straight Connector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60.8pt,21.5pt" to="772.8pt,3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" strokecolor="red" strokeweight="3pt">
                <v:stroke joinstyle="miter"/>
                <w10:wrap anchorx="margin"/>
              </v:line>
            </w:pict>
          </mc:Fallback>
        </mc:AlternateContent>
      </w:r>
      <w:r w:rsidR="00741A95">
        <w:rPr>
          <w:noProof/>
        </w:rPr>
        <w:drawing>
          <wp:inline distT="0" distB="0" distL="0" distR="0" wp14:anchorId="74BC5C9F" wp14:editId="7B582574">
            <wp:extent cx="5274310" cy="5135245"/>
            <wp:effectExtent l="0" t="0" r="2540" b="8255"/>
            <wp:docPr id="14775660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66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F05" w14:textId="5AA3DC7C" w:rsidR="00741A95" w:rsidRDefault="00323E95">
      <w:r w:rsidRPr="00323E95">
        <w:rPr>
          <w:noProof/>
        </w:rPr>
        <w:drawing>
          <wp:inline distT="0" distB="0" distL="0" distR="0" wp14:anchorId="7E6A1780" wp14:editId="57D63AF0">
            <wp:extent cx="5274310" cy="2738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B3C7" w14:textId="05EC61B7" w:rsidR="008B1288" w:rsidRDefault="008B1288"/>
    <w:p w14:paraId="439DE0E0" w14:textId="5146743E" w:rsidR="00741A95" w:rsidRDefault="008B12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283C6E" wp14:editId="1D9E5940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4914900" cy="2794000"/>
                <wp:effectExtent l="19050" t="19050" r="1905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4900" cy="27940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DD6A5" id="Straight Connector 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pt" to="387pt,2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" strokecolor="red" strokeweight="3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2C74A" wp14:editId="5ED29FB9">
                <wp:simplePos x="0" y="0"/>
                <wp:positionH relativeFrom="margin">
                  <wp:align>left</wp:align>
                </wp:positionH>
                <wp:positionV relativeFrom="paragraph">
                  <wp:posOffset>139700</wp:posOffset>
                </wp:positionV>
                <wp:extent cx="4933950" cy="2882900"/>
                <wp:effectExtent l="19050" t="19050" r="1905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3950" cy="28829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647C2" id="Straight Connector 7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pt" to="388.5pt,2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" strokecolor="red" strokeweight="3pt">
                <v:stroke joinstyle="miter"/>
                <w10:wrap anchorx="margin"/>
              </v:line>
            </w:pict>
          </mc:Fallback>
        </mc:AlternateContent>
      </w:r>
      <w:r w:rsidR="00741A95">
        <w:rPr>
          <w:noProof/>
        </w:rPr>
        <w:drawing>
          <wp:inline distT="0" distB="0" distL="0" distR="0" wp14:anchorId="432953BF" wp14:editId="42B0547C">
            <wp:extent cx="5056045" cy="3071611"/>
            <wp:effectExtent l="0" t="0" r="0" b="0"/>
            <wp:docPr id="8573110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1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157" cy="30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7EA" w14:textId="3296A3F8" w:rsidR="008B1288" w:rsidRDefault="008B1288">
      <w:r w:rsidRPr="008B1288">
        <w:rPr>
          <w:noProof/>
        </w:rPr>
        <w:drawing>
          <wp:inline distT="0" distB="0" distL="0" distR="0" wp14:anchorId="581D38C2" wp14:editId="76202E14">
            <wp:extent cx="5388610" cy="2843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781" cy="28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ADAA" w14:textId="77777777" w:rsidR="008B1288" w:rsidRDefault="008B1288"/>
    <w:p w14:paraId="71D81A53" w14:textId="77777777" w:rsidR="008B1288" w:rsidRDefault="008B1288"/>
    <w:p w14:paraId="5CB20B39" w14:textId="6A559F96" w:rsidR="006F7668" w:rsidRDefault="006F7668">
      <w:r>
        <w:rPr>
          <w:rFonts w:hint="eastAsia"/>
        </w:rPr>
        <w:t>2.</w:t>
      </w:r>
      <w:r>
        <w:rPr>
          <w:rFonts w:hint="eastAsia"/>
        </w:rPr>
        <w:t>創建虛擬環境</w:t>
      </w:r>
      <w:r>
        <w:rPr>
          <w:noProof/>
        </w:rPr>
        <w:lastRenderedPageBreak/>
        <w:drawing>
          <wp:inline distT="0" distB="0" distL="0" distR="0" wp14:anchorId="2BDFCFF3" wp14:editId="706F3D7D">
            <wp:extent cx="5274310" cy="5045757"/>
            <wp:effectExtent l="0" t="0" r="2540" b="2540"/>
            <wp:docPr id="797940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4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2B4" w14:textId="5F9EBE83" w:rsidR="00B23790" w:rsidRDefault="00B23790"/>
    <w:p w14:paraId="5D2E6FA8" w14:textId="4366C1A9" w:rsidR="00B23790" w:rsidRDefault="00B23790">
      <w:r>
        <w:rPr>
          <w:noProof/>
        </w:rPr>
        <w:drawing>
          <wp:inline distT="0" distB="0" distL="0" distR="0" wp14:anchorId="582046C9" wp14:editId="6948776A">
            <wp:extent cx="4543425" cy="1295400"/>
            <wp:effectExtent l="0" t="0" r="9525" b="0"/>
            <wp:docPr id="2449965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65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5812" w14:textId="580E69DD" w:rsidR="00CC73B9" w:rsidRDefault="006F7668">
      <w:r>
        <w:rPr>
          <w:rFonts w:hint="eastAsia"/>
        </w:rPr>
        <w:t xml:space="preserve">3. </w:t>
      </w:r>
      <w:r>
        <w:rPr>
          <w:rFonts w:hint="eastAsia"/>
        </w:rPr>
        <w:t>切換第三個頁簽</w:t>
      </w:r>
      <w:r>
        <w:rPr>
          <w:rFonts w:hint="eastAsia"/>
        </w:rPr>
        <w:t>&gt;</w:t>
      </w: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rPr>
          <w:rFonts w:ascii="Arial" w:hAnsi="Arial" w:cs="Arial"/>
          <w:sz w:val="27"/>
          <w:szCs w:val="27"/>
        </w:rPr>
        <w:t>default package</w:t>
      </w:r>
    </w:p>
    <w:p w14:paraId="6BF17B82" w14:textId="7A4354D5" w:rsidR="00CC73B9" w:rsidRDefault="00CC73B9">
      <w:r>
        <w:rPr>
          <w:noProof/>
        </w:rPr>
        <w:lastRenderedPageBreak/>
        <w:drawing>
          <wp:inline distT="0" distB="0" distL="0" distR="0" wp14:anchorId="041A66AB" wp14:editId="3D2A3D82">
            <wp:extent cx="5274310" cy="2400935"/>
            <wp:effectExtent l="0" t="0" r="2540" b="0"/>
            <wp:docPr id="283041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4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934B" w14:textId="7CFC4809" w:rsidR="00A65BCB" w:rsidRDefault="00A65BCB">
      <w:r>
        <w:rPr>
          <w:rFonts w:hint="eastAsia"/>
        </w:rPr>
        <w:t>直到黑視窗不見</w:t>
      </w:r>
    </w:p>
    <w:p w14:paraId="3A036F07" w14:textId="2045F912" w:rsidR="006F7668" w:rsidRDefault="006F7668" w:rsidP="006F7668">
      <w:r>
        <w:rPr>
          <w:rFonts w:hint="eastAsia"/>
        </w:rPr>
        <w:t>4.</w:t>
      </w:r>
      <w:r>
        <w:rPr>
          <w:rFonts w:hint="eastAsia"/>
        </w:rPr>
        <w:t>安裝</w:t>
      </w:r>
      <w:r>
        <w:rPr>
          <w:rFonts w:hint="eastAsia"/>
        </w:rPr>
        <w:t>PYAEDT</w:t>
      </w:r>
    </w:p>
    <w:p w14:paraId="30C725E7" w14:textId="77777777" w:rsidR="006F7668" w:rsidRDefault="006F7668" w:rsidP="006F7668">
      <w:r>
        <w:rPr>
          <w:noProof/>
        </w:rPr>
        <w:drawing>
          <wp:inline distT="0" distB="0" distL="0" distR="0" wp14:anchorId="7238693E" wp14:editId="792A75CB">
            <wp:extent cx="5274310" cy="2238375"/>
            <wp:effectExtent l="0" t="0" r="2540" b="9525"/>
            <wp:docPr id="12192782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8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7E5" w14:textId="77777777" w:rsidR="006F7668" w:rsidRDefault="006F7668" w:rsidP="006F7668">
      <w:r>
        <w:rPr>
          <w:rFonts w:hint="eastAsia"/>
        </w:rPr>
        <w:t>直到黑視窗不見</w:t>
      </w:r>
    </w:p>
    <w:p w14:paraId="34CFFCFC" w14:textId="77777777" w:rsidR="006F7668" w:rsidRDefault="006F7668" w:rsidP="006F7668"/>
    <w:p w14:paraId="0400DC5D" w14:textId="77777777" w:rsidR="006F7668" w:rsidRDefault="006F7668" w:rsidP="006F7668"/>
    <w:p w14:paraId="50E9C7B6" w14:textId="77777777" w:rsidR="006F7668" w:rsidRDefault="006F7668" w:rsidP="006F7668"/>
    <w:p w14:paraId="08BF892F" w14:textId="77777777" w:rsidR="006F7668" w:rsidRDefault="006F7668" w:rsidP="006F7668"/>
    <w:p w14:paraId="5DFDDEE6" w14:textId="77777777" w:rsidR="006F7668" w:rsidRDefault="006F7668" w:rsidP="006F7668"/>
    <w:p w14:paraId="61799696" w14:textId="77777777" w:rsidR="006F7668" w:rsidRDefault="006F7668" w:rsidP="006F7668"/>
    <w:p w14:paraId="38A67140" w14:textId="6F5D1849" w:rsidR="006F7668" w:rsidRDefault="006F7668" w:rsidP="006F7668">
      <w:r>
        <w:rPr>
          <w:rFonts w:hint="eastAsia"/>
        </w:rPr>
        <w:t>5.</w:t>
      </w:r>
      <w:r w:rsidRPr="006F7668">
        <w:rPr>
          <w:rFonts w:hint="eastAsia"/>
        </w:rPr>
        <w:t xml:space="preserve"> </w:t>
      </w:r>
      <w:r>
        <w:rPr>
          <w:rFonts w:hint="eastAsia"/>
        </w:rPr>
        <w:t>安裝</w:t>
      </w:r>
      <w:r>
        <w:t>PYAnsys Mechanical</w:t>
      </w:r>
    </w:p>
    <w:p w14:paraId="64536CC7" w14:textId="73D18C64" w:rsidR="006F7668" w:rsidRDefault="006F7668" w:rsidP="006F7668">
      <w:r>
        <w:rPr>
          <w:noProof/>
        </w:rPr>
        <w:lastRenderedPageBreak/>
        <w:drawing>
          <wp:inline distT="0" distB="0" distL="0" distR="0" wp14:anchorId="47FFBA9A" wp14:editId="6D98F11A">
            <wp:extent cx="5267325" cy="2466340"/>
            <wp:effectExtent l="0" t="0" r="9525" b="0"/>
            <wp:docPr id="12992197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F2F0" w14:textId="1092F241" w:rsidR="006F7668" w:rsidRDefault="006F7668">
      <w:r>
        <w:rPr>
          <w:rFonts w:hint="eastAsia"/>
        </w:rPr>
        <w:t>直到黑窗不見</w:t>
      </w:r>
    </w:p>
    <w:p w14:paraId="75A4720B" w14:textId="3B354785" w:rsidR="006F7668" w:rsidRDefault="006F7668" w:rsidP="006F7668">
      <w:r>
        <w:rPr>
          <w:rFonts w:hint="eastAsia"/>
        </w:rPr>
        <w:t>6.</w:t>
      </w:r>
      <w:r>
        <w:rPr>
          <w:rFonts w:hint="eastAsia"/>
        </w:rPr>
        <w:t>安裝</w:t>
      </w:r>
      <w:r>
        <w:rPr>
          <w:rFonts w:hint="eastAsia"/>
        </w:rPr>
        <w:t xml:space="preserve"> SPYDER</w:t>
      </w:r>
    </w:p>
    <w:p w14:paraId="6F2A3384" w14:textId="1CD48F43" w:rsidR="006F7668" w:rsidRDefault="006F7668" w:rsidP="006F7668">
      <w:r>
        <w:rPr>
          <w:noProof/>
        </w:rPr>
        <w:drawing>
          <wp:inline distT="0" distB="0" distL="0" distR="0" wp14:anchorId="5A0B1153" wp14:editId="43429D4A">
            <wp:extent cx="5274310" cy="2376805"/>
            <wp:effectExtent l="0" t="0" r="2540" b="4445"/>
            <wp:docPr id="8030694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E2F9" w14:textId="06058539" w:rsidR="006F7668" w:rsidRDefault="006F7668">
      <w:r>
        <w:rPr>
          <w:rFonts w:hint="eastAsia"/>
        </w:rPr>
        <w:t>直到出現</w:t>
      </w:r>
      <w:r>
        <w:t xml:space="preserve"> </w:t>
      </w:r>
      <w:r>
        <w:rPr>
          <w:rFonts w:hint="eastAsia"/>
        </w:rPr>
        <w:t>才安裝完成</w:t>
      </w:r>
    </w:p>
    <w:p w14:paraId="7382F6FD" w14:textId="6DBB36E9" w:rsidR="00CC73B9" w:rsidRDefault="00CC73B9">
      <w:r>
        <w:rPr>
          <w:noProof/>
        </w:rPr>
        <w:drawing>
          <wp:inline distT="0" distB="0" distL="0" distR="0" wp14:anchorId="423678BD" wp14:editId="6E747685">
            <wp:extent cx="5274310" cy="1841500"/>
            <wp:effectExtent l="0" t="0" r="2540" b="6350"/>
            <wp:docPr id="186744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53C" w14:textId="77777777" w:rsidR="006F7668" w:rsidRDefault="006F7668" w:rsidP="006F7668">
      <w:r>
        <w:rPr>
          <w:rFonts w:hint="eastAsia"/>
        </w:rPr>
        <w:t>在右下方輸入</w:t>
      </w:r>
      <w:r>
        <w:t xml:space="preserve"> </w:t>
      </w:r>
      <w:r>
        <w:rPr>
          <w:rFonts w:ascii="Courier New" w:hAnsi="Courier New"/>
          <w:sz w:val="21"/>
          <w:szCs w:val="21"/>
        </w:rPr>
        <w:t>pip list</w:t>
      </w:r>
      <w:r>
        <w:rPr>
          <w:rFonts w:ascii="Courier New" w:hAnsi="Courier New" w:hint="eastAsia"/>
          <w:sz w:val="21"/>
          <w:szCs w:val="21"/>
        </w:rPr>
        <w:t>，確認是否有</w:t>
      </w:r>
    </w:p>
    <w:p w14:paraId="5BA31B96" w14:textId="77777777" w:rsidR="006F7668" w:rsidRDefault="006F7668" w:rsidP="006F7668">
      <w:r>
        <w:t xml:space="preserve">ansys-mechanical-core      </w:t>
      </w:r>
    </w:p>
    <w:p w14:paraId="1B662F06" w14:textId="77777777" w:rsidR="006F7668" w:rsidRDefault="006F7668" w:rsidP="006F7668">
      <w:r>
        <w:t xml:space="preserve">ansys-mechanical-env       </w:t>
      </w:r>
    </w:p>
    <w:p w14:paraId="3A26B160" w14:textId="6D4FA3A4" w:rsidR="006F7668" w:rsidRDefault="006F7668" w:rsidP="006F7668">
      <w:r>
        <w:rPr>
          <w:noProof/>
        </w:rPr>
        <w:lastRenderedPageBreak/>
        <w:drawing>
          <wp:inline distT="0" distB="0" distL="0" distR="0" wp14:anchorId="2B3A8933" wp14:editId="2345AE76">
            <wp:extent cx="5273675" cy="2202180"/>
            <wp:effectExtent l="0" t="0" r="3175" b="7620"/>
            <wp:docPr id="52137059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CAAF" w14:textId="77777777" w:rsidR="006F7668" w:rsidRDefault="006F7668"/>
    <w:p w14:paraId="7F759DA0" w14:textId="61D5AB6F" w:rsidR="00A65BCB" w:rsidRDefault="006F7668">
      <w:r>
        <w:rPr>
          <w:rFonts w:hint="eastAsia"/>
        </w:rPr>
        <w:t>備註</w:t>
      </w:r>
      <w:r>
        <w:rPr>
          <w:rFonts w:hint="eastAsia"/>
        </w:rPr>
        <w:t xml:space="preserve">: </w:t>
      </w:r>
      <w:r w:rsidR="00A65BCB">
        <w:rPr>
          <w:rFonts w:hint="eastAsia"/>
        </w:rPr>
        <w:t>軟體路徑</w:t>
      </w:r>
      <w:r w:rsidR="00A65BCB">
        <w:rPr>
          <w:noProof/>
        </w:rPr>
        <w:drawing>
          <wp:inline distT="0" distB="0" distL="0" distR="0" wp14:anchorId="184C4A68" wp14:editId="7D81FF7B">
            <wp:extent cx="5274310" cy="3884295"/>
            <wp:effectExtent l="0" t="0" r="2540" b="1905"/>
            <wp:docPr id="8613478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47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0CF" w14:textId="77777777" w:rsidR="00856B05" w:rsidRDefault="00856B05"/>
    <w:sectPr w:rsidR="00856B0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C88C9" w14:textId="77777777" w:rsidR="00E46F6C" w:rsidRDefault="00E46F6C" w:rsidP="001E24DA">
      <w:r>
        <w:separator/>
      </w:r>
    </w:p>
  </w:endnote>
  <w:endnote w:type="continuationSeparator" w:id="0">
    <w:p w14:paraId="16913ECE" w14:textId="77777777" w:rsidR="00E46F6C" w:rsidRDefault="00E46F6C" w:rsidP="001E2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0B70A" w14:textId="77777777" w:rsidR="00E46F6C" w:rsidRDefault="00E46F6C" w:rsidP="001E24DA">
      <w:r>
        <w:separator/>
      </w:r>
    </w:p>
  </w:footnote>
  <w:footnote w:type="continuationSeparator" w:id="0">
    <w:p w14:paraId="206AE3F9" w14:textId="77777777" w:rsidR="00E46F6C" w:rsidRDefault="00E46F6C" w:rsidP="001E2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90E79"/>
    <w:multiLevelType w:val="hybridMultilevel"/>
    <w:tmpl w:val="A68A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910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B76"/>
    <w:rsid w:val="000073C4"/>
    <w:rsid w:val="001E24DA"/>
    <w:rsid w:val="0032328B"/>
    <w:rsid w:val="00323E95"/>
    <w:rsid w:val="006F7668"/>
    <w:rsid w:val="00741A95"/>
    <w:rsid w:val="007F7B76"/>
    <w:rsid w:val="00856B05"/>
    <w:rsid w:val="008B1288"/>
    <w:rsid w:val="009B3783"/>
    <w:rsid w:val="00A65BCB"/>
    <w:rsid w:val="00AC3927"/>
    <w:rsid w:val="00B23790"/>
    <w:rsid w:val="00BB094A"/>
    <w:rsid w:val="00CC73B9"/>
    <w:rsid w:val="00E4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89370"/>
  <w15:chartTrackingRefBased/>
  <w15:docId w15:val="{1BC453D7-F229-4F89-9DFB-D2610887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28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39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C392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E24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E24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E24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E24D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3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eveloper.ansys.com/ansys-python-manag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AA172B3339841438B55364F48EFF6D6" ma:contentTypeVersion="0" ma:contentTypeDescription="建立新的文件。" ma:contentTypeScope="" ma:versionID="7d73976cbead78c03a5e734bb0b79a3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d6edddc00996549d4a35e321cdf2d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41B459-FBB5-46E6-8191-2A7747D898A3}"/>
</file>

<file path=customXml/itemProps2.xml><?xml version="1.0" encoding="utf-8"?>
<ds:datastoreItem xmlns:ds="http://schemas.openxmlformats.org/officeDocument/2006/customXml" ds:itemID="{569B0DC3-93B7-438A-8B39-9BEE6A66B1E6}"/>
</file>

<file path=customXml/itemProps3.xml><?xml version="1.0" encoding="utf-8"?>
<ds:datastoreItem xmlns:ds="http://schemas.openxmlformats.org/officeDocument/2006/customXml" ds:itemID="{E64BF2E5-696C-4EAB-9A60-A374A7376C4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KAREN.LIU 劉凱倫</dc:creator>
  <cp:keywords/>
  <dc:description/>
  <cp:lastModifiedBy>Chucky Chang</cp:lastModifiedBy>
  <cp:revision>3</cp:revision>
  <dcterms:created xsi:type="dcterms:W3CDTF">2024-10-01T07:16:00Z</dcterms:created>
  <dcterms:modified xsi:type="dcterms:W3CDTF">2024-10-01T07:29:00Z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0x0101001AA172B3339841438B55364F48EFF6D6</vt:lpwstr>
  </property>
</Properties>
</file>