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67CCA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酒店概况：酒店名称、所属城市商圈、星级、评分、最低房价</w:t>
      </w:r>
    </w:p>
    <w:p w14:paraId="065E1DF7" w14:textId="77777777" w:rsidR="005F5AD7" w:rsidRDefault="005F5AD7" w:rsidP="005F5AD7"/>
    <w:p w14:paraId="63B03245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79855AFA" w14:textId="77777777" w:rsidR="005F5AD7" w:rsidRDefault="005F5AD7" w:rsidP="005F5AD7"/>
    <w:p w14:paraId="0C0027D4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客房信息：类型、数量、原始价格</w:t>
      </w:r>
    </w:p>
    <w:p w14:paraId="7D049EFE" w14:textId="77777777" w:rsidR="005F5AD7" w:rsidRDefault="005F5AD7" w:rsidP="005F5AD7"/>
    <w:p w14:paraId="35547235" w14:textId="77777777" w:rsidR="005F5AD7" w:rsidRDefault="005F5AD7" w:rsidP="005F5AD7"/>
    <w:p w14:paraId="03AE1F85" w14:textId="77777777" w:rsidR="005F5AD7" w:rsidRDefault="005F5AD7" w:rsidP="005F5AD7"/>
    <w:p w14:paraId="49FBD0A3" w14:textId="77777777" w:rsidR="005F5AD7" w:rsidRDefault="005F5AD7" w:rsidP="005F5AD7"/>
    <w:p w14:paraId="5C7FD435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2EFCCAAC" w14:textId="77777777" w:rsidR="005F5AD7" w:rsidRDefault="005F5AD7" w:rsidP="005F5AD7"/>
    <w:p w14:paraId="32F80506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酒店工作人员基本信息：用户编号、密码、所属酒店</w:t>
      </w:r>
    </w:p>
    <w:p w14:paraId="6FE5772A" w14:textId="77777777" w:rsidR="005F5AD7" w:rsidRDefault="005F5AD7" w:rsidP="005F5AD7"/>
    <w:p w14:paraId="51198B1B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网站营销人员基本信息：用户编号、密码</w:t>
      </w:r>
    </w:p>
    <w:p w14:paraId="5BFA6698" w14:textId="77777777" w:rsidR="005F5AD7" w:rsidRDefault="005F5AD7" w:rsidP="005F5AD7"/>
    <w:p w14:paraId="303EC29E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会员基本信息：会员等级、生日（普通会员）、企业名称（企业会员）</w:t>
      </w:r>
    </w:p>
    <w:p w14:paraId="72BCE25D" w14:textId="77777777" w:rsidR="005F5AD7" w:rsidRDefault="005F5AD7" w:rsidP="005F5AD7"/>
    <w:p w14:paraId="5345081D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等级制度信息：等级名称、等级信用度、等级优惠</w:t>
      </w:r>
    </w:p>
    <w:p w14:paraId="1A5523F8" w14:textId="77777777" w:rsidR="005F5AD7" w:rsidRDefault="005F5AD7" w:rsidP="005F5AD7"/>
    <w:p w14:paraId="4F5195FE" w14:textId="77777777" w:rsidR="005F5AD7" w:rsidRDefault="005F5AD7" w:rsidP="005F5AD7"/>
    <w:p w14:paraId="07F41442" w14:textId="77777777" w:rsidR="005F5AD7" w:rsidRDefault="005F5AD7" w:rsidP="005F5AD7"/>
    <w:p w14:paraId="39B9D96E" w14:textId="77777777" w:rsidR="005F5AD7" w:rsidRDefault="005F5AD7" w:rsidP="005F5AD7"/>
    <w:p w14:paraId="29D7264E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订单概况：酒店名、地址、价格、入住日期和退房日期、订单状态</w:t>
      </w:r>
    </w:p>
    <w:p w14:paraId="3DE553E8" w14:textId="77777777" w:rsidR="005F5AD7" w:rsidRDefault="005F5AD7" w:rsidP="005F5AD7"/>
    <w:p w14:paraId="21D0AF65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订单详情：订单编号、酒店名、地址、价格、入住日期和退房日期、订单状态、房间类型、房间数、特别要求、入住人姓名、联系方式</w:t>
      </w:r>
    </w:p>
    <w:p w14:paraId="5DE56D70" w14:textId="77777777" w:rsidR="005F5AD7" w:rsidRDefault="005F5AD7" w:rsidP="005F5AD7"/>
    <w:p w14:paraId="45A440EC" w14:textId="77777777" w:rsidR="005F5AD7" w:rsidRDefault="005F5AD7" w:rsidP="005F5AD7"/>
    <w:p w14:paraId="495B7267" w14:textId="77777777" w:rsidR="005F5AD7" w:rsidRDefault="005F5AD7" w:rsidP="005F5AD7"/>
    <w:p w14:paraId="5440BCFF" w14:textId="77777777" w:rsidR="005F5AD7" w:rsidRDefault="005F5AD7" w:rsidP="005F5AD7"/>
    <w:p w14:paraId="529F6BD6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订单生成时输入的信息：房间类型、房间数、特别要求、入住人姓名、联系方式</w:t>
      </w:r>
    </w:p>
    <w:p w14:paraId="48F8CB7B" w14:textId="77777777" w:rsidR="005F5AD7" w:rsidRDefault="005F5AD7" w:rsidP="005F5AD7"/>
    <w:p w14:paraId="0BA30641" w14:textId="77777777" w:rsidR="005F5AD7" w:rsidRDefault="005F5AD7" w:rsidP="005F5AD7">
      <w:pPr>
        <w:rPr>
          <w:rFonts w:hint="eastAsia"/>
        </w:rPr>
      </w:pPr>
      <w:r>
        <w:rPr>
          <w:rFonts w:hint="eastAsia"/>
        </w:rPr>
        <w:t>入住信息：房间号，入住时间、预计离开时间</w:t>
      </w:r>
    </w:p>
    <w:p w14:paraId="0833938E" w14:textId="77777777" w:rsidR="005F5AD7" w:rsidRDefault="005F5AD7" w:rsidP="005F5AD7"/>
    <w:p w14:paraId="3DB05AF2" w14:textId="77777777" w:rsidR="005F2838" w:rsidRDefault="005F5AD7" w:rsidP="005F5AD7">
      <w:r>
        <w:rPr>
          <w:rFonts w:hint="eastAsia"/>
        </w:rPr>
        <w:t>退房信息：实际离开时间</w:t>
      </w:r>
      <w:bookmarkStart w:id="0" w:name="_GoBack"/>
      <w:bookmarkEnd w:id="0"/>
    </w:p>
    <w:sectPr w:rsidR="005F283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100A5A"/>
    <w:rsid w:val="005F2838"/>
    <w:rsid w:val="005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225</Characters>
  <Application>Microsoft Macintosh Word</Application>
  <DocSecurity>0</DocSecurity>
  <Lines>32</Lines>
  <Paragraphs>38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2016-09-21T12:33:00Z</dcterms:created>
  <dcterms:modified xsi:type="dcterms:W3CDTF">2016-09-21T12:33:00Z</dcterms:modified>
</cp:coreProperties>
</file>