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0615F" w14:textId="77777777" w:rsidR="00852F0C" w:rsidRDefault="00852F0C" w:rsidP="00852F0C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：制定网站促销策略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52F0C" w14:paraId="0F45D269" w14:textId="77777777" w:rsidTr="00852F0C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30446BE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4BED4B06" w14:textId="77777777" w:rsidR="00852F0C" w:rsidRPr="00524F79" w:rsidRDefault="00852F0C" w:rsidP="00852F0C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6963FC8B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3BDC58C2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852F0C" w14:paraId="7D51595A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4A5C803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66F6C19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14:paraId="236E18B9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51B73AA3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852F0C" w14:paraId="5CC75B12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4DDBF3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39FE7694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14:paraId="7217E96C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1A62D663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852F0C" w14:paraId="641EFDEE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6FDA9D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C6970F4" w14:textId="1802C0F9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B477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，目的是制定网站促销策略</w:t>
            </w:r>
          </w:p>
        </w:tc>
      </w:tr>
      <w:tr w:rsidR="00852F0C" w14:paraId="46467AC0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40083A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2C68E1A" w14:textId="60605B79" w:rsidR="00852F0C" w:rsidRDefault="003E44E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网站营销人员计划</w:t>
            </w:r>
            <w:r w:rsidR="00052478">
              <w:rPr>
                <w:rFonts w:ascii="微软雅黑" w:eastAsia="微软雅黑" w:hAnsi="微软雅黑" w:cs="微软雅黑" w:hint="eastAsia"/>
                <w:sz w:val="24"/>
                <w:szCs w:val="24"/>
              </w:rPr>
              <w:t>调整促销策略</w:t>
            </w:r>
          </w:p>
        </w:tc>
      </w:tr>
      <w:tr w:rsidR="00852F0C" w14:paraId="3EABFD4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8DFE29B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0051964" w14:textId="77777777" w:rsidR="00852F0C" w:rsidRDefault="00052478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</w:t>
            </w:r>
          </w:p>
        </w:tc>
      </w:tr>
      <w:tr w:rsidR="00852F0C" w:rsidRPr="00BB32C8" w14:paraId="55D73C82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672142F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2140A2E" w14:textId="77777777" w:rsidR="00852F0C" w:rsidRDefault="00052478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系统保存并更新相应的促销折扣</w:t>
            </w:r>
          </w:p>
        </w:tc>
      </w:tr>
      <w:tr w:rsidR="00852F0C" w14:paraId="48170D1F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D39311A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61D962D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52F0C" w14:paraId="0AF582CF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375F30C2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9DE5BCA" w14:textId="77777777" w:rsidR="00852F0C" w:rsidRDefault="00052478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网站营销人员向系统提出制定网站促销策略的请求</w:t>
            </w:r>
          </w:p>
          <w:p w14:paraId="42744201" w14:textId="0F66C138" w:rsidR="005B7249" w:rsidRDefault="003E44EC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系统显示不同种类的促销策略</w:t>
            </w:r>
            <w:r w:rsidR="005B724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（特定期间活动折扣，特定商圈专属折扣，会员等级折扣）</w:t>
            </w:r>
          </w:p>
          <w:p w14:paraId="0114F03E" w14:textId="71E2C001" w:rsidR="005B7249" w:rsidRDefault="005B7249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网站营销人员选择某种</w:t>
            </w:r>
            <w:r w:rsidR="003E4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促销策略</w:t>
            </w:r>
            <w:r w:rsidR="00EF0C46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进行制定</w:t>
            </w:r>
          </w:p>
          <w:p w14:paraId="22ECDB8E" w14:textId="1FB08876" w:rsidR="003E44EC" w:rsidRDefault="003E44EC" w:rsidP="003E44EC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选取特定期间活动折扣，输入相应的时间和折扣</w:t>
            </w:r>
          </w:p>
          <w:p w14:paraId="5D5EFA2D" w14:textId="5481AB59" w:rsidR="003E44EC" w:rsidRDefault="003E44EC" w:rsidP="003E44EC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选取特定商圈专属折扣，输入各个商圈及对应折扣</w:t>
            </w:r>
          </w:p>
          <w:p w14:paraId="0D975F82" w14:textId="3703A6C7" w:rsidR="003E44EC" w:rsidRDefault="003E44EC" w:rsidP="003E44EC">
            <w:pPr>
              <w:pStyle w:val="1"/>
              <w:numPr>
                <w:ilvl w:val="1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选取会员等级折扣，输入每个等级的折扣</w:t>
            </w:r>
          </w:p>
          <w:p w14:paraId="1B511FC4" w14:textId="77777777" w:rsidR="00EF0C46" w:rsidRDefault="00EF0C46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重复第3步直至网站营销人员完成所有的制定</w:t>
            </w:r>
          </w:p>
          <w:p w14:paraId="123C603F" w14:textId="77777777" w:rsidR="00EF0C46" w:rsidRDefault="00EF0C46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A618AB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提示是否确认修改</w:t>
            </w:r>
          </w:p>
          <w:p w14:paraId="31451F27" w14:textId="78C835D3" w:rsidR="00EF0C46" w:rsidRDefault="00EF0C46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</w:t>
            </w:r>
            <w:r w:rsidR="00DD480E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  <w:p w14:paraId="43C8D739" w14:textId="77777777" w:rsidR="00EF0C46" w:rsidRPr="00852F0C" w:rsidRDefault="00EF0C46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系统更新促销策略</w:t>
            </w:r>
          </w:p>
        </w:tc>
      </w:tr>
      <w:tr w:rsidR="00852F0C" w:rsidRPr="004B5123" w14:paraId="73241A1F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7A7F9F2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BD3F3B0" w14:textId="57BAA889" w:rsidR="003C3018" w:rsidRDefault="003C3018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3－a网站营销人员输入的折扣小于0或大于1</w:t>
            </w:r>
          </w:p>
          <w:p w14:paraId="2EE07C91" w14:textId="15B549FD" w:rsidR="003C3018" w:rsidRDefault="003C3018" w:rsidP="003C3018">
            <w:pPr>
              <w:pStyle w:val="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系统提示输入折扣有误，并要求重新输入</w:t>
            </w:r>
          </w:p>
          <w:p w14:paraId="317FFA62" w14:textId="071E68D2" w:rsidR="003C3018" w:rsidRDefault="00DD480E" w:rsidP="003C3018">
            <w:pPr>
              <w:pStyle w:val="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跳转至第3</w:t>
            </w:r>
            <w:r w:rsidR="003C30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14:paraId="5A26A3BA" w14:textId="19533AC0" w:rsidR="00A618AB" w:rsidRDefault="00A842E0" w:rsidP="00A618AB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1～</w:t>
            </w:r>
            <w:r w:rsidR="00830EE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A618AB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网站营销人员放弃修改</w:t>
            </w:r>
          </w:p>
          <w:p w14:paraId="66267B6B" w14:textId="61305DB0" w:rsidR="00A842E0" w:rsidRDefault="00A842E0" w:rsidP="00A842E0">
            <w:pPr>
              <w:pStyle w:val="1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系统要求确认是否放弃修改</w:t>
            </w:r>
          </w:p>
          <w:p w14:paraId="7003E9E1" w14:textId="4D121179" w:rsidR="00A842E0" w:rsidRDefault="00A842E0" w:rsidP="00A842E0">
            <w:pPr>
              <w:pStyle w:val="1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2.1网站营销人员确认放弃</w:t>
            </w:r>
          </w:p>
          <w:p w14:paraId="49352F8A" w14:textId="5DF4A016" w:rsidR="00A842E0" w:rsidRDefault="00A842E0" w:rsidP="00A842E0">
            <w:pPr>
              <w:pStyle w:val="1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3.系统返回到2中显示不同种类促销策略的初始界面</w:t>
            </w:r>
          </w:p>
          <w:p w14:paraId="237A62D8" w14:textId="77777777" w:rsidR="00A842E0" w:rsidRDefault="00A842E0" w:rsidP="00A842E0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</w:p>
          <w:p w14:paraId="292EC99E" w14:textId="5B773FBB" w:rsidR="00A842E0" w:rsidRDefault="00A842E0" w:rsidP="00A842E0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2.2网站营销人员不放弃修改</w:t>
            </w:r>
          </w:p>
          <w:p w14:paraId="17640518" w14:textId="6E73353B" w:rsidR="00A618AB" w:rsidRPr="00852F0C" w:rsidRDefault="00A842E0" w:rsidP="00A842E0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3.系统返回到已经修改的促销策略界面</w:t>
            </w:r>
          </w:p>
        </w:tc>
      </w:tr>
      <w:tr w:rsidR="00852F0C" w14:paraId="2DB0E523" w14:textId="77777777" w:rsidTr="00EF0C46">
        <w:trPr>
          <w:trHeight w:val="836"/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4B0AFE23" w14:textId="02F98160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22220034" w14:textId="77777777" w:rsidR="00852F0C" w:rsidRDefault="00EF0C46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网站营销人员可针对不同类别制定不同的促销策略</w:t>
            </w:r>
          </w:p>
          <w:p w14:paraId="7FC46DB0" w14:textId="3B5309B4" w:rsidR="003E44EC" w:rsidRPr="00EF0C46" w:rsidRDefault="003E44E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会员等级折扣可由网站营销人员自行设定</w:t>
            </w:r>
          </w:p>
        </w:tc>
      </w:tr>
    </w:tbl>
    <w:p w14:paraId="76532E47" w14:textId="77777777" w:rsidR="00852F0C" w:rsidRDefault="00852F0C"/>
    <w:p w14:paraId="70234D54" w14:textId="77777777" w:rsidR="00852F0C" w:rsidRDefault="00852F0C" w:rsidP="00852F0C"/>
    <w:p w14:paraId="155A9351" w14:textId="77777777" w:rsidR="00852F0C" w:rsidRDefault="00852F0C" w:rsidP="00852F0C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：浏览异常订单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52F0C" w14:paraId="249E6519" w14:textId="77777777" w:rsidTr="00852F0C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4ED2516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7588F6F6" w14:textId="77777777" w:rsidR="00852F0C" w:rsidRPr="00524F79" w:rsidRDefault="00852F0C" w:rsidP="00852F0C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  <w:r w:rsidR="00DF3BD5"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22773DD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538B5DE8" w14:textId="77777777" w:rsidR="00852F0C" w:rsidRDefault="00DF3BD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浏览异常订单</w:t>
            </w:r>
          </w:p>
        </w:tc>
      </w:tr>
      <w:tr w:rsidR="00852F0C" w14:paraId="4794D5E2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B99456C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72093C2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14:paraId="675601E1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99300DC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852F0C" w14:paraId="0FAFBA64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3DE106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6927F5F7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14:paraId="3D13E790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3FA74931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852F0C" w14:paraId="495F96F1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38E3CC8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2BEB62C" w14:textId="0C03EA7F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B477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，目的是浏览异常订单</w:t>
            </w:r>
          </w:p>
        </w:tc>
      </w:tr>
      <w:tr w:rsidR="00852F0C" w14:paraId="15A2A5F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32E7709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8998C27" w14:textId="77777777" w:rsidR="00852F0C" w:rsidRDefault="00EF0C46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网站营销人员要求浏览异常订单</w:t>
            </w:r>
          </w:p>
        </w:tc>
      </w:tr>
      <w:tr w:rsidR="00852F0C" w14:paraId="0455D287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BC68B04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ACFE375" w14:textId="77777777" w:rsidR="00852F0C" w:rsidRDefault="00E51E52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</w:t>
            </w:r>
          </w:p>
        </w:tc>
      </w:tr>
      <w:tr w:rsidR="00852F0C" w:rsidRPr="00BB32C8" w14:paraId="150EB805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6B7A4268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C5286EB" w14:textId="77777777" w:rsidR="00852F0C" w:rsidRDefault="00E51E52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852F0C" w14:paraId="29BD1444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0B658B4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E75D6C5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52F0C" w14:paraId="42E78596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55BF403B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50FF4DF" w14:textId="77777777" w:rsidR="00852F0C" w:rsidRDefault="00E51E52" w:rsidP="00E51E52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网站营销人员请求浏览异常订单</w:t>
            </w:r>
          </w:p>
          <w:p w14:paraId="7031D5E4" w14:textId="5D766B7B" w:rsidR="00E51E52" w:rsidRPr="00852F0C" w:rsidRDefault="003E44EC" w:rsidP="00E51E52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E51E5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异常订单列表</w:t>
            </w:r>
          </w:p>
        </w:tc>
      </w:tr>
      <w:tr w:rsidR="00852F0C" w:rsidRPr="004B5123" w14:paraId="2754B036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46FCABC6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656B46D" w14:textId="77777777" w:rsidR="00852F0C" w:rsidRPr="00852F0C" w:rsidRDefault="00E51E52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852F0C" w14:paraId="65CBEAB9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76F8CFB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4244D5D3" w14:textId="77777777" w:rsidR="00852F0C" w:rsidRPr="00E51E52" w:rsidRDefault="00E51E52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14:paraId="5AF8AAB3" w14:textId="77777777" w:rsidR="00852F0C" w:rsidRDefault="00852F0C" w:rsidP="00852F0C"/>
    <w:p w14:paraId="10B979A9" w14:textId="77777777" w:rsidR="00852F0C" w:rsidRDefault="00852F0C" w:rsidP="00852F0C">
      <w:pPr>
        <w:pStyle w:val="3"/>
      </w:pPr>
      <w:r>
        <w:rPr>
          <w:rFonts w:hint="eastAsia"/>
        </w:rPr>
        <w:t>用例</w:t>
      </w:r>
      <w:r w:rsidR="00DF3BD5">
        <w:rPr>
          <w:rFonts w:hint="eastAsia"/>
        </w:rPr>
        <w:t>17</w:t>
      </w:r>
      <w:r w:rsidR="00DF3BD5">
        <w:rPr>
          <w:rFonts w:hint="eastAsia"/>
        </w:rPr>
        <w:t>：撤销异常订单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52F0C" w14:paraId="78DC430D" w14:textId="77777777" w:rsidTr="00852F0C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367CF9B3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73840F6E" w14:textId="77777777" w:rsidR="00852F0C" w:rsidRPr="00524F79" w:rsidRDefault="00852F0C" w:rsidP="00852F0C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  <w:r w:rsidR="00DF3BD5"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2C50F323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388C4913" w14:textId="77777777" w:rsidR="00852F0C" w:rsidRDefault="00DF3BD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撤销异常订单</w:t>
            </w:r>
          </w:p>
        </w:tc>
      </w:tr>
      <w:tr w:rsidR="00852F0C" w14:paraId="52ECDEFA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505522B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282E0C9F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14:paraId="09A6F0C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470B56C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852F0C" w14:paraId="1A55E7A5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433087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14D9A44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14:paraId="7C806E8A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61DA528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852F0C" w14:paraId="00E7F474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CA45EEF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8DAE74A" w14:textId="174A1ECB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B477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，目的是撤销异常订单</w:t>
            </w:r>
          </w:p>
        </w:tc>
      </w:tr>
      <w:tr w:rsidR="00852F0C" w14:paraId="727DE67A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D99AF4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BE605EB" w14:textId="77777777" w:rsidR="00852F0C" w:rsidRDefault="00E51E52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0F15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要求浏览异常订单，选择并撤销某一订单</w:t>
            </w:r>
          </w:p>
        </w:tc>
      </w:tr>
      <w:tr w:rsidR="00852F0C" w14:paraId="21DF9216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2FFDBEA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CA49B1E" w14:textId="77777777" w:rsidR="00852F0C" w:rsidRDefault="000F15B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网站营销人员已被识别或授权，线下的异常订单申诉合理</w:t>
            </w:r>
          </w:p>
        </w:tc>
      </w:tr>
      <w:tr w:rsidR="00852F0C" w:rsidRPr="00BB32C8" w14:paraId="1E379FB2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8F414B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6CB3EDD" w14:textId="77777777" w:rsidR="00852F0C" w:rsidRDefault="000F15B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系统更新订单信息，并恢复用户的信用值</w:t>
            </w:r>
          </w:p>
        </w:tc>
      </w:tr>
      <w:tr w:rsidR="00852F0C" w14:paraId="01B80D12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6F6295C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C9D8304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52F0C" w14:paraId="21CA03AA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CDA0C23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4104EB8" w14:textId="77777777" w:rsidR="00852F0C" w:rsidRDefault="000F15B5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网站营销人员请求浏览异常订单</w:t>
            </w:r>
          </w:p>
          <w:p w14:paraId="20A8B590" w14:textId="77777777" w:rsidR="000F15B5" w:rsidRDefault="000F15B5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系统显示所有异常订单列表</w:t>
            </w:r>
          </w:p>
          <w:p w14:paraId="034A1FE8" w14:textId="11A6B6D1" w:rsidR="000F15B5" w:rsidRDefault="000F15B5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3D20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输入计划</w:t>
            </w:r>
            <w:r w:rsidR="00A618AB"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撤销的订单号</w:t>
            </w:r>
          </w:p>
          <w:p w14:paraId="4DB6C728" w14:textId="77777777" w:rsidR="000F15B5" w:rsidRDefault="00A618AB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系统显示该订单及相关用户信息（姓名或名称，联系方式，信用）</w:t>
            </w:r>
          </w:p>
          <w:p w14:paraId="780330BF" w14:textId="77777777" w:rsidR="00A618AB" w:rsidRDefault="00A618AB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网站营销人员恢复用户被扣除信用值的全部或一半</w:t>
            </w:r>
            <w:r w:rsidR="00590E5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撤销该异常订单</w:t>
            </w:r>
          </w:p>
          <w:p w14:paraId="2D71F511" w14:textId="77777777" w:rsidR="00A618AB" w:rsidRDefault="00590E5D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系统提示是否确认撤销该订单并恢复信用值一半或全部（默认一半）</w:t>
            </w:r>
          </w:p>
          <w:p w14:paraId="07D35363" w14:textId="77777777" w:rsidR="00590E5D" w:rsidRDefault="00590E5D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</w:t>
            </w:r>
          </w:p>
          <w:p w14:paraId="5132B802" w14:textId="77777777" w:rsidR="00590E5D" w:rsidRPr="00852F0C" w:rsidRDefault="00590E5D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系统设置订单为已撤销状态，并显示撤销时间</w:t>
            </w:r>
          </w:p>
        </w:tc>
      </w:tr>
      <w:tr w:rsidR="00852F0C" w:rsidRPr="004B5123" w14:paraId="66C07CD0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5DFB498D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C419A4A" w14:textId="77777777" w:rsidR="00852F0C" w:rsidRDefault="00590E5D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3-a系统无法寻找到该订单</w:t>
            </w:r>
          </w:p>
          <w:p w14:paraId="4BC8CA38" w14:textId="77777777" w:rsidR="00590E5D" w:rsidRDefault="00590E5D" w:rsidP="00590E5D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系统显示“没有此订单！”并返回所有异常订单列表</w:t>
            </w:r>
          </w:p>
          <w:p w14:paraId="7102AF2A" w14:textId="77777777" w:rsidR="00590E5D" w:rsidRDefault="00590E5D" w:rsidP="00590E5D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</w:t>
            </w:r>
          </w:p>
          <w:p w14:paraId="0F06E2E2" w14:textId="7EF9CC13" w:rsidR="00590E5D" w:rsidRDefault="003D2074" w:rsidP="00590E5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3～</w:t>
            </w:r>
            <w:r w:rsidR="00830EE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590E5D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网站营销人员放弃撤销该异常订单</w:t>
            </w:r>
          </w:p>
          <w:p w14:paraId="40EBB53F" w14:textId="471BE90C" w:rsidR="003C3018" w:rsidRDefault="003C3018" w:rsidP="003C3018">
            <w:pPr>
              <w:pStyle w:val="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系统要求确认是否放弃撤销</w:t>
            </w:r>
          </w:p>
          <w:p w14:paraId="20B47C93" w14:textId="2B7B893F" w:rsidR="003C3018" w:rsidRDefault="003C3018" w:rsidP="003C3018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2.1网站营销人员确认放弃撤销该订单</w:t>
            </w:r>
          </w:p>
          <w:p w14:paraId="3D4D03BD" w14:textId="1F8ECB5A" w:rsidR="003C3018" w:rsidRDefault="003C3018" w:rsidP="003C3018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3.系统不撤销该订单，返回到异常订单列表界面 </w:t>
            </w:r>
          </w:p>
          <w:p w14:paraId="4E9538EF" w14:textId="77777777" w:rsidR="003C3018" w:rsidRDefault="003C3018" w:rsidP="003C3018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14:paraId="4DB60968" w14:textId="4460F8C0" w:rsidR="003C3018" w:rsidRDefault="003C3018" w:rsidP="003C3018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2.2网站营销人员不放弃撤销该订单</w:t>
            </w:r>
          </w:p>
          <w:p w14:paraId="163ABF10" w14:textId="50EA69B3" w:rsidR="00590E5D" w:rsidRPr="00852F0C" w:rsidRDefault="003C3018" w:rsidP="003C3018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3.系统返回到用户信息界面</w:t>
            </w:r>
          </w:p>
        </w:tc>
      </w:tr>
      <w:tr w:rsidR="00852F0C" w14:paraId="42217C29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018113A7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4FDBAA36" w14:textId="77777777" w:rsidR="00852F0C" w:rsidRPr="000F15B5" w:rsidRDefault="000F15B5" w:rsidP="000F15B5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F15B5"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撤销的订单并不会删除数据，只是置为已撤销状态，记录撤销的时间</w:t>
            </w:r>
          </w:p>
          <w:p w14:paraId="391DAA77" w14:textId="77777777" w:rsidR="000F15B5" w:rsidRPr="000F15B5" w:rsidRDefault="000F15B5" w:rsidP="000F15B5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恢复信用值的全部还是一半，由营销人员自己决定</w:t>
            </w:r>
          </w:p>
        </w:tc>
      </w:tr>
    </w:tbl>
    <w:p w14:paraId="19A4FE13" w14:textId="77777777" w:rsidR="00852F0C" w:rsidRDefault="00852F0C" w:rsidP="00852F0C">
      <w:bookmarkStart w:id="0" w:name="_GoBack"/>
      <w:bookmarkEnd w:id="0"/>
    </w:p>
    <w:p w14:paraId="69B3D5D3" w14:textId="77777777" w:rsidR="00852F0C" w:rsidRDefault="00852F0C" w:rsidP="00852F0C">
      <w:pPr>
        <w:pStyle w:val="3"/>
      </w:pPr>
      <w:r>
        <w:rPr>
          <w:rFonts w:hint="eastAsia"/>
        </w:rPr>
        <w:t>用例</w:t>
      </w:r>
      <w:r w:rsidR="00DF3BD5">
        <w:rPr>
          <w:rFonts w:hint="eastAsia"/>
        </w:rPr>
        <w:t>18</w:t>
      </w:r>
      <w:r>
        <w:rPr>
          <w:rFonts w:hint="eastAsia"/>
        </w:rPr>
        <w:t>：</w:t>
      </w:r>
      <w:r w:rsidR="00DF3BD5">
        <w:rPr>
          <w:rFonts w:hint="eastAsia"/>
        </w:rPr>
        <w:t>信用充值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52F0C" w14:paraId="68A2FA93" w14:textId="77777777" w:rsidTr="00852F0C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331EDEF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425C5F01" w14:textId="77777777" w:rsidR="00852F0C" w:rsidRPr="00524F79" w:rsidRDefault="00852F0C" w:rsidP="00852F0C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  <w:r w:rsidR="00DF3BD5"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6CB588D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0B4EC9DE" w14:textId="77777777" w:rsidR="00852F0C" w:rsidRDefault="00DF3BD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852F0C" w14:paraId="7C4EE8CF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F73CAB1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2833DAB8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14:paraId="685A8654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73E03B46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852F0C" w14:paraId="658644B7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A463B1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7356D9B8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14:paraId="65EB505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0F770EF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852F0C" w14:paraId="0542590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B070DA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8A38C19" w14:textId="3057C648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B477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，目的是为用户进行信用充值</w:t>
            </w:r>
          </w:p>
        </w:tc>
      </w:tr>
      <w:tr w:rsidR="00852F0C" w14:paraId="7F7158C7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D5F0384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116B6D9" w14:textId="77777777" w:rsidR="00852F0C" w:rsidRDefault="006D1451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网站营销人员请求为用户增加信用值</w:t>
            </w:r>
          </w:p>
        </w:tc>
      </w:tr>
      <w:tr w:rsidR="00852F0C" w14:paraId="22C7D9B5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A67C21B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98E4A5E" w14:textId="77777777" w:rsidR="00852F0C" w:rsidRDefault="00590E5D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用户线下充值，营销人员需要为用户进行信用增加</w:t>
            </w:r>
          </w:p>
        </w:tc>
      </w:tr>
      <w:tr w:rsidR="00852F0C" w:rsidRPr="00BB32C8" w14:paraId="635D426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67F7BB4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5D7D042" w14:textId="77777777" w:rsidR="00852F0C" w:rsidRDefault="00590E5D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系统更新用户的信用值</w:t>
            </w:r>
          </w:p>
        </w:tc>
      </w:tr>
      <w:tr w:rsidR="00852F0C" w14:paraId="25BE69D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BCA304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6AA1397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52F0C" w14:paraId="04D1C86A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4F00D3E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838C1B6" w14:textId="4A4CA06F" w:rsidR="00852F0C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A842E0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输入将要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</w:t>
            </w:r>
            <w:r w:rsidR="00A842E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</w:t>
            </w:r>
          </w:p>
          <w:p w14:paraId="1BCC623E" w14:textId="46F9A2AE" w:rsidR="006D1451" w:rsidRPr="003E44EC" w:rsidRDefault="006D1451" w:rsidP="003E44EC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3E4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显示用户信息（姓名或名称，联系方式，信用）</w:t>
            </w:r>
          </w:p>
          <w:p w14:paraId="0AE19B99" w14:textId="45C7F9B2" w:rsidR="006D1451" w:rsidRDefault="00A842E0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网站营销人员输入要增加的</w:t>
            </w:r>
            <w:r w:rsidR="006D1451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，信用值为正数</w:t>
            </w:r>
          </w:p>
          <w:p w14:paraId="0C1B0378" w14:textId="77777777" w:rsidR="006D1451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系统提示是否确认修改</w:t>
            </w:r>
          </w:p>
          <w:p w14:paraId="0360BFA1" w14:textId="77777777" w:rsidR="006D1451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网站营销人员确认修改</w:t>
            </w:r>
          </w:p>
          <w:p w14:paraId="31A43D56" w14:textId="77777777" w:rsidR="006D1451" w:rsidRPr="00852F0C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系统更新用户信息中的信用值</w:t>
            </w:r>
          </w:p>
        </w:tc>
      </w:tr>
      <w:tr w:rsidR="00852F0C" w:rsidRPr="004B5123" w14:paraId="135FA356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7F023883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33EE7AA" w14:textId="4F40F4A3" w:rsidR="00852F0C" w:rsidRDefault="00DD480E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6D1451">
              <w:rPr>
                <w:rFonts w:ascii="微软雅黑" w:eastAsia="微软雅黑" w:hAnsi="微软雅黑" w:cs="微软雅黑" w:hint="eastAsia"/>
                <w:sz w:val="24"/>
                <w:szCs w:val="24"/>
              </w:rPr>
              <w:t>-a 无法找到该用户</w:t>
            </w:r>
          </w:p>
          <w:p w14:paraId="72467EB1" w14:textId="34A7E887" w:rsidR="00A842E0" w:rsidRDefault="00A842E0" w:rsidP="00A842E0">
            <w:pPr>
              <w:pStyle w:val="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系统显示“没有此用户！”要求重新输入</w:t>
            </w:r>
          </w:p>
          <w:p w14:paraId="28904B47" w14:textId="7B295D7D" w:rsidR="00DD480E" w:rsidRPr="00A842E0" w:rsidRDefault="00DD480E" w:rsidP="00A842E0">
            <w:pPr>
              <w:pStyle w:val="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跳转至第1步</w:t>
            </w:r>
          </w:p>
          <w:p w14:paraId="23C30924" w14:textId="62C7BB02" w:rsidR="00A842E0" w:rsidRDefault="00A842E0" w:rsidP="00A842E0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3-a </w:t>
            </w:r>
            <w:r w:rsidR="00DD480E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网站营销人员输入的信用值为负数</w:t>
            </w:r>
          </w:p>
          <w:p w14:paraId="235E235B" w14:textId="52C3FCA2" w:rsidR="00DD480E" w:rsidRDefault="00DD480E" w:rsidP="00DD480E">
            <w:pPr>
              <w:pStyle w:val="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系统提示输入有误，并要求重新输入</w:t>
            </w:r>
          </w:p>
          <w:p w14:paraId="19C26C5D" w14:textId="1082C891" w:rsidR="00DD480E" w:rsidRDefault="00DD480E" w:rsidP="00DD480E">
            <w:pPr>
              <w:pStyle w:val="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跳转至第3步</w:t>
            </w:r>
          </w:p>
          <w:p w14:paraId="07995298" w14:textId="1FA6FF7B" w:rsidR="006D1451" w:rsidRDefault="003D2074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1～</w:t>
            </w:r>
            <w:r w:rsidR="00830EE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5 </w:t>
            </w:r>
            <w:r w:rsidR="006D1451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网站营销人员放弃修改该用户的信用值</w:t>
            </w:r>
          </w:p>
          <w:p w14:paraId="14136251" w14:textId="5752FB08" w:rsidR="003D2074" w:rsidRDefault="003D2074" w:rsidP="003D2074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系统要求确认是否放弃修改</w:t>
            </w:r>
          </w:p>
          <w:p w14:paraId="298E68B0" w14:textId="1B2B902C" w:rsidR="003D2074" w:rsidRDefault="003D2074" w:rsidP="003D2074">
            <w:pPr>
              <w:pStyle w:val="1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2.1网站营销人员确认放弃</w:t>
            </w:r>
          </w:p>
          <w:p w14:paraId="7146A7D2" w14:textId="634DF903" w:rsidR="003D2074" w:rsidRDefault="003D2074" w:rsidP="003D2074">
            <w:pPr>
              <w:pStyle w:val="1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3.系统返回到网站营销人员的个人管理界面</w:t>
            </w:r>
          </w:p>
          <w:p w14:paraId="3AEFBB63" w14:textId="77777777" w:rsidR="006D1451" w:rsidRDefault="006D1451" w:rsidP="003D207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</w:t>
            </w:r>
            <w:r w:rsidR="003D207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</w:p>
          <w:p w14:paraId="15D40B3C" w14:textId="02BFC256" w:rsidR="003D2074" w:rsidRDefault="003D2074" w:rsidP="003D2074">
            <w:pPr>
              <w:pStyle w:val="1"/>
              <w:ind w:firstLineChars="0"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2.2网站营销人员不放弃修改</w:t>
            </w:r>
          </w:p>
          <w:p w14:paraId="20024D63" w14:textId="297AED69" w:rsidR="003D2074" w:rsidRPr="00852F0C" w:rsidRDefault="003D2074" w:rsidP="003D2074">
            <w:pPr>
              <w:pStyle w:val="1"/>
              <w:ind w:firstLineChars="0"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3.系统返回到显示用户信息的界面</w:t>
            </w:r>
            <w:r w:rsidR="00DD480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830EE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信用值已被修改）</w:t>
            </w:r>
          </w:p>
        </w:tc>
      </w:tr>
      <w:tr w:rsidR="00852F0C" w14:paraId="4BF398D2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5709E1F3" w14:textId="19F4A999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312DFA99" w14:textId="77777777" w:rsidR="00852F0C" w:rsidRPr="00590E5D" w:rsidRDefault="00590E5D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增加的信用值为（充值额度＊100）</w:t>
            </w:r>
          </w:p>
        </w:tc>
      </w:tr>
    </w:tbl>
    <w:p w14:paraId="5B3A96F1" w14:textId="77777777" w:rsidR="00852F0C" w:rsidRDefault="00852F0C" w:rsidP="00852F0C"/>
    <w:p w14:paraId="71BD6F8B" w14:textId="77777777" w:rsidR="00012E04" w:rsidRPr="00852F0C" w:rsidRDefault="00012E04" w:rsidP="00852F0C">
      <w:pPr>
        <w:ind w:firstLineChars="100" w:firstLine="210"/>
      </w:pPr>
    </w:p>
    <w:sectPr w:rsidR="00012E04" w:rsidRPr="00852F0C" w:rsidSect="00012E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 YaHei UI">
    <w:altName w:val="ＭＳ 明朝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403"/>
    <w:multiLevelType w:val="hybridMultilevel"/>
    <w:tmpl w:val="5B949D30"/>
    <w:lvl w:ilvl="0" w:tplc="D970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C860C2"/>
    <w:multiLevelType w:val="hybridMultilevel"/>
    <w:tmpl w:val="DE04BE04"/>
    <w:lvl w:ilvl="0" w:tplc="B86815F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78634FD"/>
    <w:multiLevelType w:val="hybridMultilevel"/>
    <w:tmpl w:val="2EA83FE4"/>
    <w:lvl w:ilvl="0" w:tplc="25A0C2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5752008"/>
    <w:multiLevelType w:val="hybridMultilevel"/>
    <w:tmpl w:val="0090128E"/>
    <w:lvl w:ilvl="0" w:tplc="E5A0BEE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6411E8E"/>
    <w:multiLevelType w:val="hybridMultilevel"/>
    <w:tmpl w:val="E5FCAC54"/>
    <w:lvl w:ilvl="0" w:tplc="4E8CCD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6A44F2"/>
    <w:multiLevelType w:val="hybridMultilevel"/>
    <w:tmpl w:val="D8CC9CE0"/>
    <w:lvl w:ilvl="0" w:tplc="A8205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F104DF"/>
    <w:multiLevelType w:val="hybridMultilevel"/>
    <w:tmpl w:val="56289270"/>
    <w:lvl w:ilvl="0" w:tplc="F50A1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BF2B42"/>
    <w:multiLevelType w:val="hybridMultilevel"/>
    <w:tmpl w:val="C4D84B68"/>
    <w:lvl w:ilvl="0" w:tplc="E78C7FD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8DE3D29"/>
    <w:multiLevelType w:val="multilevel"/>
    <w:tmpl w:val="A4DE4D5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9">
    <w:nsid w:val="54016181"/>
    <w:multiLevelType w:val="hybridMultilevel"/>
    <w:tmpl w:val="1A1E47FA"/>
    <w:lvl w:ilvl="0" w:tplc="821497C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>
    <w:nsid w:val="61AC49F2"/>
    <w:multiLevelType w:val="hybridMultilevel"/>
    <w:tmpl w:val="2042C6D0"/>
    <w:lvl w:ilvl="0" w:tplc="58226B5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6E35966"/>
    <w:multiLevelType w:val="hybridMultilevel"/>
    <w:tmpl w:val="664CD590"/>
    <w:lvl w:ilvl="0" w:tplc="160AFE9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2">
    <w:nsid w:val="6DC5789C"/>
    <w:multiLevelType w:val="hybridMultilevel"/>
    <w:tmpl w:val="4D005BCA"/>
    <w:lvl w:ilvl="0" w:tplc="A03C9D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70D0C"/>
    <w:multiLevelType w:val="hybridMultilevel"/>
    <w:tmpl w:val="BC0A4204"/>
    <w:lvl w:ilvl="0" w:tplc="D31083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3EA1EDC"/>
    <w:multiLevelType w:val="hybridMultilevel"/>
    <w:tmpl w:val="0BEA6870"/>
    <w:lvl w:ilvl="0" w:tplc="604CA6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14"/>
  </w:num>
  <w:num w:numId="9">
    <w:abstractNumId w:val="6"/>
  </w:num>
  <w:num w:numId="10">
    <w:abstractNumId w:val="2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0C"/>
    <w:rsid w:val="00012E04"/>
    <w:rsid w:val="00052478"/>
    <w:rsid w:val="000F15B5"/>
    <w:rsid w:val="003C3018"/>
    <w:rsid w:val="003D2074"/>
    <w:rsid w:val="003E44EC"/>
    <w:rsid w:val="00590E5D"/>
    <w:rsid w:val="005B7249"/>
    <w:rsid w:val="006D1451"/>
    <w:rsid w:val="00830EE2"/>
    <w:rsid w:val="00852F0C"/>
    <w:rsid w:val="00A618AB"/>
    <w:rsid w:val="00A842E0"/>
    <w:rsid w:val="00B4774C"/>
    <w:rsid w:val="00DD480E"/>
    <w:rsid w:val="00DF3BD5"/>
    <w:rsid w:val="00E51E52"/>
    <w:rsid w:val="00EF0C46"/>
    <w:rsid w:val="00F6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848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F0C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52F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52F0C"/>
    <w:rPr>
      <w:b/>
      <w:bCs/>
      <w:sz w:val="32"/>
      <w:szCs w:val="32"/>
    </w:rPr>
  </w:style>
  <w:style w:type="paragraph" w:customStyle="1" w:styleId="1">
    <w:name w:val="列出段落1"/>
    <w:basedOn w:val="a"/>
    <w:rsid w:val="00852F0C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3">
    <w:name w:val="List Paragraph"/>
    <w:basedOn w:val="a"/>
    <w:uiPriority w:val="34"/>
    <w:qFormat/>
    <w:rsid w:val="000F15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F0C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52F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52F0C"/>
    <w:rPr>
      <w:b/>
      <w:bCs/>
      <w:sz w:val="32"/>
      <w:szCs w:val="32"/>
    </w:rPr>
  </w:style>
  <w:style w:type="paragraph" w:customStyle="1" w:styleId="1">
    <w:name w:val="列出段落1"/>
    <w:basedOn w:val="a"/>
    <w:rsid w:val="00852F0C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3">
    <w:name w:val="List Paragraph"/>
    <w:basedOn w:val="a"/>
    <w:uiPriority w:val="34"/>
    <w:qFormat/>
    <w:rsid w:val="000F1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286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姚政</cp:lastModifiedBy>
  <cp:revision>3</cp:revision>
  <dcterms:created xsi:type="dcterms:W3CDTF">2016-09-20T09:59:00Z</dcterms:created>
  <dcterms:modified xsi:type="dcterms:W3CDTF">2016-09-20T12:15:00Z</dcterms:modified>
</cp:coreProperties>
</file>